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importjava.util.PriorityQueue;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importjava.util.HashSet;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importjava.util.Set;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importjava.util.List;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importjava.util.Comparator;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importjava.util.ArrayList;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importjava.util.Collections;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publicclassAstarSearchAlgo{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 scores is the stright-line distance from the current city to Bucharest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publicstaticvoidmain(String[] args){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//initialize the graph base on the Romania map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Noden1 = newNode("Arad",366);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Noden2 = newNode("Zerind",374);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Noden3 = newNode("Oradea",380);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Noden4 = newNode("Sibiu",253);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Noden5 = newNode("Fagaras",178);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Noden6 = newNode("Rimnicu Vilcea",193);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Noden7 = newNode("Pitesti",98);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Noden8 = newNode("Timisoara",329);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Noden9 = newNode("Lugoj",244);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Noden10 = newNode("Mehadia",241);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Noden11 = newNode("Drobeta",242);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Noden12 = newNode("Craiova",160);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Noden13 = newNode("Bucharest",0);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Noden14 = newNode("Giurgiu",77);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//initialize the edges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//Arad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n1.adjacencies = newEdge[]{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newEdge(n2,75),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newEdge(n4,140),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newEdge(n8,118)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//Zerind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n2.adjacencies = newEdge[]{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newEdge(n1,75),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newEdge(n3,71)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//Oradea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n3.adjacencies = newEdge[]{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newEdge(n2,71),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newEdge(n4,151)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//Sibiu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n4.adjacencies = newEdge[]{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newEdge(n1,140),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newEdge(n5,99),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newEdge(n3,151),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newEdge(n6,80),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//Fagaras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n5.adjacencies = newEdge[]{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newEdge(n4,99),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//178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newEdge(n13,211)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//RimnicuVilcea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n6.adjacencies = newEdge[]{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newEdge(n4,80),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newEdge(n7,97),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newEdge(n12,146)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//Pitesti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n7.adjacencies = newEdge[]{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newEdge(n6,97),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newEdge(n13,101),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newEdge(n12,138)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//Timisoara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n8.adjacencies = newEdge[]{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newEdge(n1,118),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newEdge(n9,111)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//Lugoj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n9.adjacencies = newEdge[]{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newEdge(n8,111),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newEdge(n10,70)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//Mehadia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n10.adjacencies = newEdge[]{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newEdge(n9,70),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newEdge(n11,75)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//Drobeta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n11.adjacencies = newEdge[]{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newEdge(n10,75),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newEdge(n12,120)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//Craiova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n12.adjacencies = newEdge[]{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newEdge(n11,120),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newEdge(n6,146),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newEdge(n7,138)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//Bucharest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n13.adjacencies = newEdge[]{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newEdge(n7,101),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newEdge(n14,90),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newEdge(n5,211)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//Giurgiu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n14.adjacencies = newEdge[]{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newEdge(n13,90)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AstarSearch(n1,n13);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List&lt;Node&gt;path = printPath(n13);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System.out.println("Path: " + path);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publicstaticList&lt;Node&gt;printPath(Nodetarget){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List&lt;Node&gt;path = newArrayList&lt;Node&gt;();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for(Nodenode = target; node!=null; node = node.parent){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path.add(node);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Collections.reverse(path);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path;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publicstaticvoidAstarSearch(Nodesource, Nodegoal){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Set&lt;Node&gt;explored = newHashSet&lt;Node&gt;();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PriorityQueue&lt;Node&gt;queue = newPriorityQueue&lt;Node&gt;(20,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newComparator&lt;Node&gt;(){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//override compare method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publicintcompare(Nodei, Nodej){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if(i.f_scores&gt;j.f_scores){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return1;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elseif (i.f_scores&lt;j.f_scores){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-1;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return0;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//cost from start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source.g_scores = 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queue.add(source);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booleanfound = false;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while((!queue.isEmpty())&amp;&amp;(!found)){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//the node in having the lowest f_score value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Nodecurrent = queue.poll();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explored.add(current);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//goal found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if(current.value.equals(goal.value)){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found = true;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//check every child of current node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for(Edgee:current.adjacencies){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Nodechild = e.target;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doublecost = e.cost;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doubletemp_g_scores = current.g_scores + cost;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doubletemp_f_scores = temp_g_scores + child.h_scores;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/*if child node has been evaluated and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the newer f_score is higher, skip*/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if((explored.contains(child)) &amp;&amp;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(temp_f_scores&gt;= child.f_scores)){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continue;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/*else if child node is not in queue or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newer f_score is lower*/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elseif((!queue.contains(child)) ||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(temp_f_scores&lt;child.f_scores)){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child.parent = current;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child.g_scores = temp_g_scores;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child.f_scores = temp_f_scores;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if(queue.contains(child)){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queue.remove(child);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queue.add(child);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classNode{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publicfinalStringvalue;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publicdoubleg_scores;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publicfinaldoubleh_scores;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publicdoublef_scores = 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publicEdge[] adjacencies;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publicNodeparent;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publicNode(Stringval, doublehVal){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 = val;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h_scores = hVal;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publicStringtoString(){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value;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classEdge{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publicfinaldoublecost;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publicfinalNodetarget;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publicEdge(NodetargetNode, doublecostVal){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 = targetNode;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cost = costVal;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