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0524" w14:textId="07A0DF95" w:rsidR="005B71FF" w:rsidRDefault="003504DF">
      <w:r>
        <w:rPr>
          <w:noProof/>
        </w:rPr>
        <w:pict w14:anchorId="440AE5C2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3" type="#_x0000_t202" style="position:absolute;margin-left:-12pt;margin-top:-79pt;width:628.2pt;height:87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">
            <v:textbox>
              <w:txbxContent>
                <w:p w14:paraId="31A320E7" w14:textId="12FADF08" w:rsidR="00CE34D5" w:rsidRDefault="00CE34D5">
                  <w:r>
                    <w:rPr>
                      <w:noProof/>
                    </w:rPr>
                    <w:drawing>
                      <wp:inline distT="0" distB="0" distL="0" distR="0" wp14:anchorId="0A3587F3" wp14:editId="6EC83634">
                        <wp:extent cx="7641590" cy="12169545"/>
                        <wp:effectExtent l="0" t="0" r="0" b="3810"/>
                        <wp:docPr id="580670809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670809" name="Imagen 580670809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41590" cy="121695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</w:p>
    <w:p w14:paraId="28058452" w14:textId="207FB382" w:rsidR="005B71FF" w:rsidRDefault="005B71FF"/>
    <w:p w14:paraId="28781637" w14:textId="77777777" w:rsidR="005B71FF" w:rsidRDefault="005B71FF"/>
    <w:p w14:paraId="38A33178" w14:textId="77777777" w:rsidR="00685FB3" w:rsidRDefault="00685FB3" w:rsidP="005B71FF"/>
    <w:p w14:paraId="083530EB" w14:textId="77777777" w:rsidR="00685FB3" w:rsidRDefault="00685FB3" w:rsidP="005B71FF"/>
    <w:p w14:paraId="1E788906" w14:textId="77777777" w:rsidR="00685FB3" w:rsidRDefault="00685FB3" w:rsidP="005B71FF"/>
    <w:p w14:paraId="170208C6" w14:textId="77777777" w:rsidR="00685FB3" w:rsidRDefault="00685FB3" w:rsidP="005B71FF"/>
    <w:p w14:paraId="4ADF00AE" w14:textId="77777777" w:rsidR="00685FB3" w:rsidRDefault="00685FB3" w:rsidP="005B71FF"/>
    <w:p w14:paraId="2A586A54" w14:textId="77777777" w:rsidR="00685FB3" w:rsidRDefault="00685FB3" w:rsidP="005B71FF"/>
    <w:p w14:paraId="5418B094" w14:textId="77777777" w:rsidR="00685FB3" w:rsidRDefault="00685FB3" w:rsidP="005B71FF"/>
    <w:p w14:paraId="3A25D365" w14:textId="77777777" w:rsidR="00685FB3" w:rsidRDefault="00685FB3" w:rsidP="005B71FF"/>
    <w:p w14:paraId="1EE8162A" w14:textId="77777777" w:rsidR="00685FB3" w:rsidRDefault="00685FB3" w:rsidP="005B71FF"/>
    <w:p w14:paraId="4BC9EC7B" w14:textId="77777777" w:rsidR="00685FB3" w:rsidRDefault="00685FB3" w:rsidP="005B71FF"/>
    <w:p w14:paraId="45CE7981" w14:textId="77777777" w:rsidR="00685FB3" w:rsidRDefault="00685FB3" w:rsidP="005B71FF"/>
    <w:p w14:paraId="406995B8" w14:textId="77777777" w:rsidR="00685FB3" w:rsidRDefault="00685FB3" w:rsidP="005B71FF"/>
    <w:p w14:paraId="2B96EF4C" w14:textId="77777777" w:rsidR="00685FB3" w:rsidRDefault="00685FB3" w:rsidP="005B71FF"/>
    <w:p w14:paraId="028D78DF" w14:textId="77777777" w:rsidR="00685FB3" w:rsidRDefault="00685FB3" w:rsidP="005B71FF"/>
    <w:p w14:paraId="4CA0FADD" w14:textId="77777777" w:rsidR="00685FB3" w:rsidRDefault="00685FB3" w:rsidP="005B71FF"/>
    <w:p w14:paraId="54C75797" w14:textId="77777777" w:rsidR="00685FB3" w:rsidRDefault="00685FB3" w:rsidP="005B71FF"/>
    <w:p w14:paraId="5EBD0CA8" w14:textId="77777777" w:rsidR="00685FB3" w:rsidRDefault="00685FB3" w:rsidP="005B71FF"/>
    <w:p w14:paraId="057D5311" w14:textId="77777777" w:rsidR="00685FB3" w:rsidRDefault="00685FB3" w:rsidP="005B71FF"/>
    <w:p w14:paraId="759A27A1" w14:textId="77777777" w:rsidR="00685FB3" w:rsidRDefault="00685FB3" w:rsidP="005B71FF"/>
    <w:p w14:paraId="389392E9" w14:textId="77777777" w:rsidR="00685FB3" w:rsidRDefault="00685FB3" w:rsidP="005B71FF"/>
    <w:p w14:paraId="5DAF6E6F" w14:textId="77777777" w:rsidR="00685FB3" w:rsidRDefault="00685FB3" w:rsidP="005B71FF"/>
    <w:p w14:paraId="7E32383D" w14:textId="77777777" w:rsidR="00685FB3" w:rsidRDefault="00685FB3" w:rsidP="005B71FF"/>
    <w:p w14:paraId="2D775FC5" w14:textId="77777777" w:rsidR="00685FB3" w:rsidRDefault="00685FB3" w:rsidP="005B71FF"/>
    <w:p w14:paraId="77A5AAE4" w14:textId="77777777" w:rsidR="00685FB3" w:rsidRDefault="00685FB3" w:rsidP="005B71FF"/>
    <w:p w14:paraId="102D08D5" w14:textId="77777777" w:rsidR="00685FB3" w:rsidRDefault="00685FB3" w:rsidP="005B71FF"/>
    <w:p w14:paraId="0605DB1F" w14:textId="77777777" w:rsidR="00685FB3" w:rsidRDefault="00685FB3" w:rsidP="005B71FF"/>
    <w:p w14:paraId="739D888C" w14:textId="77777777" w:rsidR="00685FB3" w:rsidRDefault="00685FB3" w:rsidP="005B71FF"/>
    <w:p w14:paraId="4D3907DF" w14:textId="77777777" w:rsidR="00685FB3" w:rsidRDefault="00685FB3" w:rsidP="005B71FF"/>
    <w:p w14:paraId="1AF43A02" w14:textId="16F0069A" w:rsidR="00E448A4" w:rsidRDefault="003504DF" w:rsidP="005B71FF">
      <w:r>
        <w:rPr>
          <w:noProof/>
        </w:rPr>
        <w:lastRenderedPageBreak/>
        <w:pict w14:anchorId="1251381D">
          <v:oval id="Elipse 2" o:spid="_x0000_s2052" style="position:absolute;margin-left:-6.45pt;margin-top:-29.45pt;width:440.4pt;height:9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" fillcolor="#e2efd9 [665]" strokecolor="#09101d [484]" strokeweight="1pt">
            <v:stroke joinstyle="miter"/>
          </v:oval>
        </w:pict>
      </w:r>
      <w:r>
        <w:rPr>
          <w:noProof/>
        </w:rPr>
        <w:pict w14:anchorId="03899598">
          <v:shape id="_x0000_s2051" type="#_x0000_t202" style="position:absolute;margin-left:111.75pt;margin-top:0;width:215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" filled="f" stroked="f">
            <v:textbox style="mso-fit-shape-to-text:t">
              <w:txbxContent>
                <w:p w14:paraId="5DFDC0A9" w14:textId="7B5D0498" w:rsidR="00E448A4" w:rsidRPr="00E448A4" w:rsidRDefault="00E448A4">
                  <w:pPr>
                    <w:rPr>
                      <w:sz w:val="40"/>
                      <w:szCs w:val="40"/>
                    </w:rPr>
                  </w:pPr>
                  <w:r w:rsidRPr="00E448A4">
                    <w:rPr>
                      <w:sz w:val="40"/>
                      <w:szCs w:val="40"/>
                    </w:rPr>
                    <w:t>Invernadero Virtual.</w:t>
                  </w:r>
                </w:p>
              </w:txbxContent>
            </v:textbox>
            <w10:wrap type="square"/>
          </v:shape>
        </w:pict>
      </w:r>
    </w:p>
    <w:p w14:paraId="5152C9D8" w14:textId="77777777" w:rsidR="00685FB3" w:rsidRDefault="00685FB3" w:rsidP="005B71FF"/>
    <w:p w14:paraId="2290B679" w14:textId="01927BE0" w:rsidR="00685FB3" w:rsidRDefault="00685FB3" w:rsidP="005B71FF"/>
    <w:p w14:paraId="25B67BB8" w14:textId="77777777" w:rsidR="002000CE" w:rsidRDefault="002000CE" w:rsidP="002000CE">
      <w:pPr>
        <w:spacing w:line="240" w:lineRule="auto"/>
        <w:rPr>
          <w:rFonts w:ascii="Arial" w:hAnsi="Arial" w:cs="Arial"/>
        </w:rPr>
      </w:pPr>
    </w:p>
    <w:p w14:paraId="0FC37EFA" w14:textId="69E76667" w:rsidR="002000CE" w:rsidRDefault="00F56451" w:rsidP="002000C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Para realizar el invernadero he tenido que crear tres archivos:</w:t>
      </w:r>
    </w:p>
    <w:p w14:paraId="41B1284D" w14:textId="458B642F" w:rsidR="00F56451" w:rsidRDefault="00F56451" w:rsidP="002000C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HTML, CSS y JavaScript.</w:t>
      </w:r>
    </w:p>
    <w:p w14:paraId="03E0822F" w14:textId="090A3FB4" w:rsidR="00F56451" w:rsidRDefault="00F56451" w:rsidP="002000C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He creado en HTML un desplegable de plantas para poder seleccionar cuantas </w:t>
      </w:r>
      <w:r w:rsidR="001508BE">
        <w:rPr>
          <w:rFonts w:ascii="Arial" w:hAnsi="Arial" w:cs="Arial"/>
        </w:rPr>
        <w:t>flores (plantas)</w:t>
      </w:r>
      <w:r>
        <w:rPr>
          <w:rFonts w:ascii="Arial" w:hAnsi="Arial" w:cs="Arial"/>
        </w:rPr>
        <w:t xml:space="preserve"> coger.</w:t>
      </w:r>
    </w:p>
    <w:p w14:paraId="575865AA" w14:textId="77777777" w:rsidR="00411904" w:rsidRDefault="00F56451" w:rsidP="002000CE">
      <w:pPr>
        <w:spacing w:line="240" w:lineRule="auto"/>
      </w:pPr>
      <w:r w:rsidRPr="00F56451">
        <w:drawing>
          <wp:inline distT="0" distB="0" distL="0" distR="0" wp14:anchorId="2970EF51" wp14:editId="5FC6E43A">
            <wp:extent cx="4610500" cy="1851820"/>
            <wp:effectExtent l="0" t="0" r="0" b="0"/>
            <wp:docPr id="6554411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4118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451">
        <w:t xml:space="preserve"> </w:t>
      </w:r>
    </w:p>
    <w:p w14:paraId="5BB6039B" w14:textId="77777777" w:rsidR="00411904" w:rsidRDefault="00411904" w:rsidP="002000CE">
      <w:pPr>
        <w:spacing w:line="240" w:lineRule="auto"/>
      </w:pPr>
    </w:p>
    <w:p w14:paraId="7139A2FE" w14:textId="77777777" w:rsidR="00411904" w:rsidRDefault="00411904" w:rsidP="002000CE">
      <w:pPr>
        <w:spacing w:line="240" w:lineRule="auto"/>
      </w:pPr>
    </w:p>
    <w:p w14:paraId="57C28209" w14:textId="3BFE579C" w:rsidR="001367F9" w:rsidRPr="008B3DD0" w:rsidRDefault="003504DF" w:rsidP="008B3DD0">
      <w:pPr>
        <w:spacing w:line="240" w:lineRule="auto"/>
        <w:rPr>
          <w:rFonts w:ascii="Arial" w:hAnsi="Arial" w:cs="Arial"/>
        </w:rPr>
      </w:pPr>
      <w:r w:rsidRPr="008B3DD0">
        <w:rPr>
          <w:rFonts w:ascii="Arial" w:hAnsi="Arial" w:cs="Arial"/>
          <w:noProof/>
        </w:rPr>
        <w:pict w14:anchorId="55AA907B">
          <v:shape id="_x0000_s2050" type="#_x0000_t202" style="position:absolute;margin-left:279.75pt;margin-top:660.35pt;width:179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" filled="f" stroked="f">
            <v:textbox style="mso-fit-shape-to-text:t">
              <w:txbxContent>
                <w:p w14:paraId="4717FF78" w14:textId="5FD94817" w:rsidR="005B71FF" w:rsidRPr="005B71FF" w:rsidRDefault="005B71FF">
                  <w:pPr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</w:pPr>
                  <w:r w:rsidRPr="005B71FF"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  <w:t>María Sierra Sánchez</w:t>
                  </w:r>
                  <w:r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411904" w:rsidRPr="008B3DD0">
        <w:rPr>
          <w:rFonts w:ascii="Arial" w:hAnsi="Arial" w:cs="Arial"/>
        </w:rPr>
        <w:t>En el Css le he dado el estilo que quería tanto para el botón como para las letras, además de poner las letras en una posición y el borde del botón.</w:t>
      </w:r>
    </w:p>
    <w:p w14:paraId="28A11907" w14:textId="3F5D84C4" w:rsidR="00411904" w:rsidRDefault="00411904" w:rsidP="002000CE">
      <w:pPr>
        <w:spacing w:line="240" w:lineRule="auto"/>
      </w:pPr>
      <w:r w:rsidRPr="00411904">
        <w:drawing>
          <wp:inline distT="0" distB="0" distL="0" distR="0" wp14:anchorId="01BB2627" wp14:editId="03B35C92">
            <wp:extent cx="3170195" cy="1707028"/>
            <wp:effectExtent l="0" t="0" r="0" b="7620"/>
            <wp:docPr id="1906719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19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3A8B" w14:textId="77777777" w:rsidR="00411904" w:rsidRDefault="00411904" w:rsidP="002000CE">
      <w:pPr>
        <w:spacing w:line="240" w:lineRule="auto"/>
      </w:pPr>
    </w:p>
    <w:p w14:paraId="770D69BE" w14:textId="77777777" w:rsidR="00E94323" w:rsidRDefault="00E94323" w:rsidP="002000CE">
      <w:pPr>
        <w:spacing w:line="240" w:lineRule="auto"/>
      </w:pPr>
    </w:p>
    <w:p w14:paraId="573A537A" w14:textId="77777777" w:rsidR="00E94323" w:rsidRDefault="00E94323" w:rsidP="002000CE">
      <w:pPr>
        <w:spacing w:line="240" w:lineRule="auto"/>
      </w:pPr>
    </w:p>
    <w:p w14:paraId="0CF3A1E8" w14:textId="77777777" w:rsidR="00E94323" w:rsidRDefault="00E94323" w:rsidP="002000CE">
      <w:pPr>
        <w:spacing w:line="240" w:lineRule="auto"/>
      </w:pPr>
    </w:p>
    <w:p w14:paraId="30AE3756" w14:textId="77777777" w:rsidR="00E94323" w:rsidRDefault="00E94323" w:rsidP="002000CE">
      <w:pPr>
        <w:spacing w:line="240" w:lineRule="auto"/>
      </w:pPr>
    </w:p>
    <w:p w14:paraId="25FE4DC0" w14:textId="77777777" w:rsidR="00E94323" w:rsidRDefault="00E94323" w:rsidP="002000CE">
      <w:pPr>
        <w:spacing w:line="240" w:lineRule="auto"/>
      </w:pPr>
    </w:p>
    <w:p w14:paraId="2BA4FE72" w14:textId="77777777" w:rsidR="00E94323" w:rsidRDefault="00E94323" w:rsidP="002000CE">
      <w:pPr>
        <w:spacing w:line="240" w:lineRule="auto"/>
      </w:pPr>
    </w:p>
    <w:p w14:paraId="79CFEF52" w14:textId="77777777" w:rsidR="00E94323" w:rsidRDefault="00E94323" w:rsidP="002000CE">
      <w:pPr>
        <w:spacing w:line="240" w:lineRule="auto"/>
      </w:pPr>
    </w:p>
    <w:p w14:paraId="2BA09D06" w14:textId="03197559" w:rsidR="00E94323" w:rsidRPr="000F6836" w:rsidRDefault="00E94323" w:rsidP="000F6836">
      <w:pPr>
        <w:spacing w:line="240" w:lineRule="auto"/>
        <w:rPr>
          <w:rFonts w:ascii="Arial" w:hAnsi="Arial" w:cs="Arial"/>
        </w:rPr>
      </w:pPr>
      <w:r w:rsidRPr="000F6836">
        <w:rPr>
          <w:rFonts w:ascii="Arial" w:hAnsi="Arial" w:cs="Arial"/>
        </w:rPr>
        <w:lastRenderedPageBreak/>
        <w:t xml:space="preserve">En el JavaScript, se esta utilizando JQuery. </w:t>
      </w:r>
    </w:p>
    <w:p w14:paraId="2CB1DE5F" w14:textId="41A97C57" w:rsidR="008B3DD0" w:rsidRPr="000F6836" w:rsidRDefault="00E94323" w:rsidP="000F6836">
      <w:pPr>
        <w:spacing w:line="240" w:lineRule="auto"/>
        <w:rPr>
          <w:rFonts w:ascii="Arial" w:hAnsi="Arial" w:cs="Arial"/>
        </w:rPr>
      </w:pPr>
      <w:r w:rsidRPr="000F6836">
        <w:rPr>
          <w:rFonts w:ascii="Arial" w:hAnsi="Arial" w:cs="Arial"/>
        </w:rPr>
        <w:t>En este bloque de Código estoy haciendo una función para el desplegable</w:t>
      </w:r>
      <w:r w:rsidR="008B3DD0" w:rsidRPr="000F6836">
        <w:rPr>
          <w:rFonts w:ascii="Arial" w:hAnsi="Arial" w:cs="Arial"/>
        </w:rPr>
        <w:t xml:space="preserve"> en la cual </w:t>
      </w:r>
      <w:r w:rsidR="000F6836" w:rsidRPr="000F6836">
        <w:rPr>
          <w:rFonts w:ascii="Arial" w:hAnsi="Arial" w:cs="Arial"/>
        </w:rPr>
        <w:t>utilizo</w:t>
      </w:r>
      <w:r w:rsidR="008B3DD0" w:rsidRPr="000F6836">
        <w:rPr>
          <w:rFonts w:ascii="Arial" w:hAnsi="Arial" w:cs="Arial"/>
        </w:rPr>
        <w:t xml:space="preserve"> un for para poder crear un array con las posiciones que el cliente selecciona en el desplegable, a su vez se incluye la foto de la planta</w:t>
      </w:r>
      <w:r w:rsidR="001508BE">
        <w:rPr>
          <w:rFonts w:ascii="Arial" w:hAnsi="Arial" w:cs="Arial"/>
        </w:rPr>
        <w:t xml:space="preserve"> o flor</w:t>
      </w:r>
      <w:r w:rsidR="008B3DD0" w:rsidRPr="000F6836">
        <w:rPr>
          <w:rFonts w:ascii="Arial" w:hAnsi="Arial" w:cs="Arial"/>
        </w:rPr>
        <w:t xml:space="preserve"> deseada.</w:t>
      </w:r>
    </w:p>
    <w:p w14:paraId="53DF7532" w14:textId="5EB6FA6C" w:rsidR="00E94323" w:rsidRDefault="00E94323" w:rsidP="002000CE">
      <w:pPr>
        <w:spacing w:line="240" w:lineRule="auto"/>
      </w:pPr>
      <w:r>
        <w:t xml:space="preserve"> </w:t>
      </w:r>
    </w:p>
    <w:p w14:paraId="5ED4E8E7" w14:textId="5919A171" w:rsidR="00411904" w:rsidRDefault="00411904" w:rsidP="002000CE">
      <w:pPr>
        <w:spacing w:line="240" w:lineRule="auto"/>
      </w:pPr>
      <w:r w:rsidRPr="00411904">
        <w:drawing>
          <wp:inline distT="0" distB="0" distL="0" distR="0" wp14:anchorId="47535BEB" wp14:editId="027DC8FC">
            <wp:extent cx="5400040" cy="1257300"/>
            <wp:effectExtent l="0" t="0" r="0" b="0"/>
            <wp:docPr id="19939519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51960" name="Imagen 1" descr="Texto&#10;&#10;Descripción generada automáticamente"/>
                    <pic:cNvPicPr/>
                  </pic:nvPicPr>
                  <pic:blipFill rotWithShape="1">
                    <a:blip r:embed="rId9"/>
                    <a:srcRect b="52880"/>
                    <a:stretch/>
                  </pic:blipFill>
                  <pic:spPr bwMode="auto">
                    <a:xfrm>
                      <a:off x="0" y="0"/>
                      <a:ext cx="540004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440BA" w14:textId="77777777" w:rsidR="008B3DD0" w:rsidRDefault="008B3DD0" w:rsidP="002000CE">
      <w:pPr>
        <w:spacing w:line="240" w:lineRule="auto"/>
      </w:pPr>
    </w:p>
    <w:p w14:paraId="3C46B72D" w14:textId="24D4935F" w:rsidR="008B3DD0" w:rsidRPr="000F6836" w:rsidRDefault="008B3DD0" w:rsidP="002000CE">
      <w:pPr>
        <w:spacing w:line="240" w:lineRule="auto"/>
        <w:rPr>
          <w:rFonts w:ascii="Arial" w:hAnsi="Arial" w:cs="Arial"/>
        </w:rPr>
      </w:pPr>
      <w:r w:rsidRPr="000F6836">
        <w:rPr>
          <w:rFonts w:ascii="Arial" w:hAnsi="Arial" w:cs="Arial"/>
        </w:rPr>
        <w:t>En este bloque de código comprobamos que al hacer clic en botón 1= Iniciar lo primero comprobara si se encuentra en los valores que he puesto, mayor que 0 en este caso.</w:t>
      </w:r>
    </w:p>
    <w:p w14:paraId="5F7E98D6" w14:textId="1162BAE6" w:rsidR="008B3DD0" w:rsidRPr="000F6836" w:rsidRDefault="008B3DD0" w:rsidP="002000CE">
      <w:pPr>
        <w:spacing w:line="240" w:lineRule="auto"/>
        <w:rPr>
          <w:rFonts w:ascii="Arial" w:hAnsi="Arial" w:cs="Arial"/>
        </w:rPr>
      </w:pPr>
      <w:r w:rsidRPr="000F6836">
        <w:rPr>
          <w:rFonts w:ascii="Arial" w:hAnsi="Arial" w:cs="Arial"/>
        </w:rPr>
        <w:t xml:space="preserve">Cuando hacemos clic en el botón 2 </w:t>
      </w:r>
      <w:r w:rsidR="000F6836" w:rsidRPr="000F6836">
        <w:rPr>
          <w:rFonts w:ascii="Arial" w:hAnsi="Arial" w:cs="Arial"/>
        </w:rPr>
        <w:t xml:space="preserve">= </w:t>
      </w:r>
      <w:r w:rsidR="001508BE" w:rsidRPr="000F6836">
        <w:rPr>
          <w:rFonts w:ascii="Arial" w:hAnsi="Arial" w:cs="Arial"/>
        </w:rPr>
        <w:t>Reiniciar,</w:t>
      </w:r>
      <w:r w:rsidRPr="000F6836">
        <w:rPr>
          <w:rFonts w:ascii="Arial" w:hAnsi="Arial" w:cs="Arial"/>
        </w:rPr>
        <w:t xml:space="preserve"> desaparecerá la información </w:t>
      </w:r>
      <w:proofErr w:type="gramStart"/>
      <w:r w:rsidRPr="000F6836">
        <w:rPr>
          <w:rFonts w:ascii="Arial" w:hAnsi="Arial" w:cs="Arial"/>
        </w:rPr>
        <w:t>obtenida  y</w:t>
      </w:r>
      <w:proofErr w:type="gramEnd"/>
      <w:r w:rsidRPr="000F6836">
        <w:rPr>
          <w:rFonts w:ascii="Arial" w:hAnsi="Arial" w:cs="Arial"/>
        </w:rPr>
        <w:t xml:space="preserve"> se resetea para empezar de nuevo.</w:t>
      </w:r>
    </w:p>
    <w:p w14:paraId="024A3C9D" w14:textId="77777777" w:rsidR="008B3DD0" w:rsidRDefault="008B3DD0" w:rsidP="002000CE">
      <w:pPr>
        <w:spacing w:line="240" w:lineRule="auto"/>
      </w:pPr>
    </w:p>
    <w:p w14:paraId="7916062C" w14:textId="6E9A3140" w:rsidR="000F6836" w:rsidRDefault="008B3DD0" w:rsidP="002000CE">
      <w:pPr>
        <w:spacing w:line="240" w:lineRule="auto"/>
      </w:pPr>
      <w:r w:rsidRPr="008B3DD0">
        <w:drawing>
          <wp:inline distT="0" distB="0" distL="0" distR="0" wp14:anchorId="2D51BA64" wp14:editId="52BA3D9E">
            <wp:extent cx="5400040" cy="2077085"/>
            <wp:effectExtent l="0" t="0" r="0" b="0"/>
            <wp:docPr id="2844808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8089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4F6E" w14:textId="28A21B72" w:rsidR="000F6836" w:rsidRDefault="000F6836" w:rsidP="002000CE">
      <w:pPr>
        <w:spacing w:line="240" w:lineRule="auto"/>
        <w:rPr>
          <w:rFonts w:ascii="Arial" w:hAnsi="Arial" w:cs="Arial"/>
        </w:rPr>
      </w:pPr>
      <w:r w:rsidRPr="000F6836">
        <w:rPr>
          <w:rFonts w:ascii="Arial" w:hAnsi="Arial" w:cs="Arial"/>
        </w:rPr>
        <w:t xml:space="preserve">En el CSS he puesto </w:t>
      </w:r>
      <w:r>
        <w:rPr>
          <w:rFonts w:ascii="Arial" w:hAnsi="Arial" w:cs="Arial"/>
        </w:rPr>
        <w:t>la clase fotoFlor</w:t>
      </w:r>
      <w:r w:rsidRPr="000F68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dar la separación entre las imágenes de las flores, además he creado un borde para la imagen.</w:t>
      </w:r>
    </w:p>
    <w:p w14:paraId="43228A57" w14:textId="2A09E0F9" w:rsidR="000F6836" w:rsidRDefault="000F6836" w:rsidP="002000CE">
      <w:pPr>
        <w:spacing w:line="240" w:lineRule="auto"/>
        <w:rPr>
          <w:rFonts w:ascii="Arial" w:hAnsi="Arial" w:cs="Arial"/>
        </w:rPr>
      </w:pPr>
      <w:r w:rsidRPr="000F6836">
        <w:rPr>
          <w:rFonts w:ascii="Arial" w:hAnsi="Arial" w:cs="Arial"/>
        </w:rPr>
        <w:drawing>
          <wp:anchor distT="0" distB="0" distL="114300" distR="114300" simplePos="0" relativeHeight="251658752" behindDoc="0" locked="0" layoutInCell="1" allowOverlap="1" wp14:anchorId="5C791182" wp14:editId="30912DB3">
            <wp:simplePos x="0" y="0"/>
            <wp:positionH relativeFrom="column">
              <wp:posOffset>1546860</wp:posOffset>
            </wp:positionH>
            <wp:positionV relativeFrom="paragraph">
              <wp:posOffset>106680</wp:posOffset>
            </wp:positionV>
            <wp:extent cx="2110923" cy="2240474"/>
            <wp:effectExtent l="0" t="0" r="0" b="0"/>
            <wp:wrapSquare wrapText="bothSides"/>
            <wp:docPr id="2751752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75270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4663C" w14:textId="4D7F5C6F" w:rsidR="000F6836" w:rsidRPr="000F6836" w:rsidRDefault="000F6836" w:rsidP="000F6836">
      <w:pPr>
        <w:rPr>
          <w:rFonts w:ascii="Arial" w:hAnsi="Arial" w:cs="Arial"/>
        </w:rPr>
      </w:pPr>
    </w:p>
    <w:p w14:paraId="2231A2E3" w14:textId="77777777" w:rsidR="000F6836" w:rsidRPr="000F6836" w:rsidRDefault="000F6836" w:rsidP="000F6836">
      <w:pPr>
        <w:rPr>
          <w:rFonts w:ascii="Arial" w:hAnsi="Arial" w:cs="Arial"/>
        </w:rPr>
      </w:pPr>
    </w:p>
    <w:p w14:paraId="46BD3286" w14:textId="77777777" w:rsidR="000F6836" w:rsidRPr="000F6836" w:rsidRDefault="000F6836" w:rsidP="000F6836">
      <w:pPr>
        <w:rPr>
          <w:rFonts w:ascii="Arial" w:hAnsi="Arial" w:cs="Arial"/>
        </w:rPr>
      </w:pPr>
    </w:p>
    <w:p w14:paraId="5F7CDC83" w14:textId="77777777" w:rsidR="000F6836" w:rsidRDefault="000F6836" w:rsidP="002000CE">
      <w:pPr>
        <w:spacing w:line="240" w:lineRule="auto"/>
        <w:rPr>
          <w:rFonts w:ascii="Arial" w:hAnsi="Arial" w:cs="Arial"/>
        </w:rPr>
      </w:pPr>
    </w:p>
    <w:p w14:paraId="1330645E" w14:textId="77777777" w:rsidR="000F6836" w:rsidRDefault="000F6836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70C37D4" w14:textId="77777777" w:rsidR="000F6836" w:rsidRDefault="000F6836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7F9BFD24" w14:textId="77777777" w:rsidR="000F6836" w:rsidRDefault="000F6836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3F02FD27" w14:textId="73DFC7D0" w:rsidR="000F6836" w:rsidRDefault="000F6836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textWrapping" w:clear="all"/>
        <w:t>He creado el id = topeInvernadero para poder establecer una altura para que las flores sobrepasen, además le he puesto estilo para que quede con un poco de transparencia y color. Este se encuentra a 30 vh de altura superior.</w:t>
      </w:r>
    </w:p>
    <w:p w14:paraId="3C1BEC70" w14:textId="77777777" w:rsidR="000F6836" w:rsidRDefault="000F6836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13058E99" w14:textId="5EB6475B" w:rsidR="000F6836" w:rsidRDefault="000F6836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  <w:r w:rsidRPr="000F6836">
        <w:rPr>
          <w:rFonts w:ascii="Arial" w:hAnsi="Arial" w:cs="Arial"/>
        </w:rPr>
        <w:drawing>
          <wp:inline distT="0" distB="0" distL="0" distR="0" wp14:anchorId="11DC517E" wp14:editId="4C2F03AC">
            <wp:extent cx="3772227" cy="1889924"/>
            <wp:effectExtent l="0" t="0" r="0" b="0"/>
            <wp:docPr id="814173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73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480C" w14:textId="77777777" w:rsidR="00E12062" w:rsidRDefault="00E12062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4A82017B" w14:textId="0CE3C014" w:rsidR="00E12062" w:rsidRDefault="00E12062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este bloque de código he creado una función para poder incrementar la subida de las flores hacia el topeInvernadero, en el he puesto la función </w:t>
      </w:r>
      <w:proofErr w:type="spellStart"/>
      <w:proofErr w:type="gramStart"/>
      <w:r>
        <w:rPr>
          <w:rFonts w:ascii="Arial" w:hAnsi="Arial" w:cs="Arial"/>
        </w:rPr>
        <w:t>math.random</w:t>
      </w:r>
      <w:proofErr w:type="spellEnd"/>
      <w:proofErr w:type="gramEnd"/>
      <w:r>
        <w:rPr>
          <w:rFonts w:ascii="Arial" w:hAnsi="Arial" w:cs="Arial"/>
        </w:rPr>
        <w:t xml:space="preserve"> para que elija de forma aleatoria los valores de 1-10 y que vaya sumando añadiendo al </w:t>
      </w:r>
      <w:proofErr w:type="spellStart"/>
      <w:r>
        <w:rPr>
          <w:rFonts w:ascii="Arial" w:hAnsi="Arial" w:cs="Arial"/>
        </w:rPr>
        <w:t>margin-botton</w:t>
      </w:r>
      <w:proofErr w:type="spellEnd"/>
      <w:r>
        <w:rPr>
          <w:rFonts w:ascii="Arial" w:hAnsi="Arial" w:cs="Arial"/>
        </w:rPr>
        <w:t xml:space="preserve"> para que la flor vaya subiendo hacia arriba hasta rebasar la línea de topeInvernadero.</w:t>
      </w:r>
    </w:p>
    <w:p w14:paraId="4B3437B5" w14:textId="77777777" w:rsidR="00E12062" w:rsidRDefault="00E12062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0C2A667A" w14:textId="27A9D74A" w:rsidR="00E12062" w:rsidRDefault="00E12062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  <w:r w:rsidRPr="00E12062">
        <w:rPr>
          <w:rFonts w:ascii="Arial" w:hAnsi="Arial" w:cs="Arial"/>
        </w:rPr>
        <w:drawing>
          <wp:inline distT="0" distB="0" distL="0" distR="0" wp14:anchorId="39B4E8E2" wp14:editId="2D9223C8">
            <wp:extent cx="5400040" cy="1517015"/>
            <wp:effectExtent l="0" t="0" r="0" b="0"/>
            <wp:docPr id="10366484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4848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5EE3" w14:textId="7D33B57D" w:rsidR="00E12062" w:rsidRDefault="00E12062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 crea un </w:t>
      </w:r>
      <w:proofErr w:type="spellStart"/>
      <w:r>
        <w:rPr>
          <w:rFonts w:ascii="Arial" w:hAnsi="Arial" w:cs="Arial"/>
        </w:rPr>
        <w:t>div</w:t>
      </w:r>
      <w:proofErr w:type="spellEnd"/>
      <w:r>
        <w:rPr>
          <w:rFonts w:ascii="Arial" w:hAnsi="Arial" w:cs="Arial"/>
        </w:rPr>
        <w:t xml:space="preserve"> para los controles en el cual se incluirá botón 1 y botón 2 y en el CSS le daremos estilos.</w:t>
      </w:r>
    </w:p>
    <w:p w14:paraId="4C6C4AD8" w14:textId="773A6283" w:rsidR="00E12062" w:rsidRDefault="00E12062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  <w:r w:rsidRPr="00E12062">
        <w:rPr>
          <w:rFonts w:ascii="Arial" w:hAnsi="Arial" w:cs="Arial"/>
        </w:rPr>
        <w:drawing>
          <wp:inline distT="0" distB="0" distL="0" distR="0" wp14:anchorId="15E23726" wp14:editId="226A7483">
            <wp:extent cx="4572396" cy="746825"/>
            <wp:effectExtent l="0" t="0" r="0" b="0"/>
            <wp:docPr id="85228890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88908" name="Imagen 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FF4C" w14:textId="77777777" w:rsidR="00E12062" w:rsidRDefault="00E12062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362D9F2B" w14:textId="77777777" w:rsidR="00E12062" w:rsidRDefault="00E12062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25C58A12" w14:textId="77777777" w:rsidR="00E12062" w:rsidRDefault="00E12062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2EF8654A" w14:textId="77777777" w:rsidR="00E12062" w:rsidRDefault="00E12062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1C2A8960" w14:textId="77777777" w:rsidR="00E12062" w:rsidRDefault="00E12062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3968C7B3" w14:textId="77777777" w:rsidR="00E12062" w:rsidRDefault="00E12062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0D701B73" w14:textId="77777777" w:rsidR="001508BE" w:rsidRDefault="00E12062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  <w:r w:rsidRPr="00E12062">
        <w:rPr>
          <w:rFonts w:ascii="Arial" w:hAnsi="Arial" w:cs="Arial"/>
        </w:rPr>
        <w:lastRenderedPageBreak/>
        <w:drawing>
          <wp:anchor distT="0" distB="0" distL="114300" distR="114300" simplePos="0" relativeHeight="251666432" behindDoc="0" locked="0" layoutInCell="1" allowOverlap="1" wp14:anchorId="041BF671" wp14:editId="14A085CF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2987299" cy="4983912"/>
            <wp:effectExtent l="0" t="0" r="0" b="0"/>
            <wp:wrapSquare wrapText="bothSides"/>
            <wp:docPr id="5712355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35538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En el CSS le he dado los estilos a los botones, dándole color alineando el texto y poniendo estilo de l</w:t>
      </w:r>
      <w:r w:rsidR="001508BE">
        <w:rPr>
          <w:rFonts w:ascii="Arial" w:hAnsi="Arial" w:cs="Arial"/>
        </w:rPr>
        <w:t>etra.</w:t>
      </w:r>
    </w:p>
    <w:p w14:paraId="5F44742D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3EF3EEC7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6619BB3A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56AFC40D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33BE4C1F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58F166F7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0C777F9C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1570C1D8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3CD8DA12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43DB1F9E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10D4DD87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19120DDF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0CF67B99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2C6FDECB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0325278C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7503CB35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2D6800B3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3FE7D882" w14:textId="381F9A04" w:rsidR="00E12062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el 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 xml:space="preserve"> he creado la función para que permita cambiar la visibilidad mostrando u ocultando los botones. </w:t>
      </w:r>
      <w:r w:rsidR="00E12062">
        <w:rPr>
          <w:rFonts w:ascii="Arial" w:hAnsi="Arial" w:cs="Arial"/>
        </w:rPr>
        <w:br w:type="textWrapping" w:clear="all"/>
      </w:r>
      <w:r w:rsidRPr="001508BE">
        <w:rPr>
          <w:rFonts w:ascii="Arial" w:hAnsi="Arial" w:cs="Arial"/>
        </w:rPr>
        <w:drawing>
          <wp:inline distT="0" distB="0" distL="0" distR="0" wp14:anchorId="7B34A4C3" wp14:editId="20FA485E">
            <wp:extent cx="5400040" cy="899160"/>
            <wp:effectExtent l="0" t="0" r="0" b="0"/>
            <wp:docPr id="157556901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69015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9469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589EB01C" w14:textId="6CD4CBCC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He creado esta función para que las </w:t>
      </w:r>
      <w:proofErr w:type="gramStart"/>
      <w:r>
        <w:rPr>
          <w:rFonts w:ascii="Arial" w:hAnsi="Arial" w:cs="Arial"/>
        </w:rPr>
        <w:t>flores(</w:t>
      </w:r>
      <w:proofErr w:type="gramEnd"/>
      <w:r>
        <w:rPr>
          <w:rFonts w:ascii="Arial" w:hAnsi="Arial" w:cs="Arial"/>
        </w:rPr>
        <w:t>plantas ) cuando termine la ejecución de subir compruebe que flores (plantas) han llegado y cual es su posición .</w:t>
      </w:r>
    </w:p>
    <w:p w14:paraId="0738121E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7961BFB6" w14:textId="1B4A8FA9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  <w:r w:rsidRPr="001508BE">
        <w:rPr>
          <w:rFonts w:ascii="Arial" w:hAnsi="Arial" w:cs="Arial"/>
        </w:rPr>
        <w:drawing>
          <wp:inline distT="0" distB="0" distL="0" distR="0" wp14:anchorId="167614B3" wp14:editId="467B34DB">
            <wp:extent cx="5400040" cy="895350"/>
            <wp:effectExtent l="0" t="0" r="0" b="0"/>
            <wp:docPr id="7571200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20054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351E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5A6C39D9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250AA37C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26DF095A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42286938" w14:textId="2C56EF32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Esta función la he creado para que aparezca la tabla con las posiciones de llegada de las flores (plantas).</w:t>
      </w:r>
    </w:p>
    <w:p w14:paraId="35226C0F" w14:textId="77777777" w:rsidR="001508BE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</w:p>
    <w:p w14:paraId="641AFD65" w14:textId="36538450" w:rsidR="001508BE" w:rsidRPr="000F6836" w:rsidRDefault="001508BE" w:rsidP="000F6836">
      <w:pPr>
        <w:tabs>
          <w:tab w:val="left" w:pos="3048"/>
        </w:tabs>
        <w:spacing w:line="240" w:lineRule="auto"/>
        <w:rPr>
          <w:rFonts w:ascii="Arial" w:hAnsi="Arial" w:cs="Arial"/>
        </w:rPr>
      </w:pPr>
      <w:r w:rsidRPr="001508BE">
        <w:rPr>
          <w:rFonts w:ascii="Arial" w:hAnsi="Arial" w:cs="Arial"/>
        </w:rPr>
        <w:drawing>
          <wp:inline distT="0" distB="0" distL="0" distR="0" wp14:anchorId="3D07B33A" wp14:editId="602CED8E">
            <wp:extent cx="5400040" cy="1774825"/>
            <wp:effectExtent l="0" t="0" r="0" b="0"/>
            <wp:docPr id="14352910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9107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8BE" w:rsidRPr="000F6836" w:rsidSect="005B71FF">
      <w:footerReference w:type="default" r:id="rId19"/>
      <w:pgSz w:w="11906" w:h="16838"/>
      <w:pgMar w:top="1417" w:right="1701" w:bottom="1417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2DE46" w14:textId="77777777" w:rsidR="00567993" w:rsidRDefault="00567993" w:rsidP="00CE34D5">
      <w:pPr>
        <w:spacing w:after="0" w:line="240" w:lineRule="auto"/>
      </w:pPr>
      <w:r>
        <w:separator/>
      </w:r>
    </w:p>
  </w:endnote>
  <w:endnote w:type="continuationSeparator" w:id="0">
    <w:p w14:paraId="1D829A6C" w14:textId="77777777" w:rsidR="00567993" w:rsidRDefault="00567993" w:rsidP="00CE3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356348"/>
      <w:docPartObj>
        <w:docPartGallery w:val="Page Numbers (Bottom of Page)"/>
        <w:docPartUnique/>
      </w:docPartObj>
    </w:sdtPr>
    <w:sdtContent>
      <w:p w14:paraId="1E3E6191" w14:textId="1693B2E1" w:rsidR="00E448A4" w:rsidRDefault="001508BE">
        <w:pPr>
          <w:pStyle w:val="Piedepgina"/>
        </w:pPr>
        <w:r>
          <w:pict w14:anchorId="7F23917A">
            <v:group id="_x0000_s1037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">
              <v:rect id="Rectangle 20" o:spid="_x0000_s1038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O+osEA&#10;AADaAAAADwAAAGRycy9kb3ducmV2LnhtbESPQYvCMBSE74L/ITzBm6aKqHSNsiiK7GHBVtjro3lN&#10;yzYvpYla//1GEPY4zMw3zGbX20bcqfO1YwWzaQKCuHC6ZqPgmh8naxA+IGtsHJOCJ3nYbYeDDaba&#10;PfhC9ywYESHsU1RQhdCmUvqiIot+6lri6JWusxii7IzUHT4i3DZyniRLabHmuFBhS/uKit/sZhUs&#10;Da+zPtflwmbf5itZlYfTT6nUeNR/foAI1If/8Lt91grm8LoSb4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zvqLBAAAA2gAAAA8AAAAAAAAAAAAAAAAAmAIAAGRycy9kb3du&#10;cmV2LnhtbFBLBQYAAAAABAAEAPUAAACGAwAAAAA=&#10;" strokecolor="#737373"/>
              <v:rect id="Rectangle 21" o:spid="_x0000_s1039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<v:rect id="Rectangle 22" o:spid="_x0000_s1040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JtLsIA&#10;AADaAAAADwAAAGRycy9kb3ducmV2LnhtbESPT4vCMBTE74LfITzBm03rnyrVKLKwsIsnqx68PZpn&#10;W2xeShO1++03wsIeh5n5DbPZ9aYRT+pcbVlBEsUgiAuray4VnE+fkxUI55E1NpZJwQ852G2Hgw1m&#10;2r74SM/clyJA2GWooPK+zaR0RUUGXWRb4uDdbGfQB9mVUnf4CnDTyGkcp9JgzWGhwpY+Kiru+cMo&#10;kLdSJvk1cW4+W17SNF30j8O3UuNRv1+D8NT7//Bf+0srmMP7Srg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m0uwgAAANoAAAAPAAAAAAAAAAAAAAAAAJgCAABkcnMvZG93&#10;bnJldi54bWxQSwUGAAAAAAQABAD1AAAAhwMAAAAA&#10;" strokecolor="#737373">
                <v:textbox>
                  <w:txbxContent>
                    <w:p w14:paraId="1290E471" w14:textId="77777777" w:rsidR="001508BE" w:rsidRDefault="001508BE">
                      <w:pPr>
                        <w:pStyle w:val="Piedepgina"/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9F1EE" w14:textId="77777777" w:rsidR="00567993" w:rsidRDefault="00567993" w:rsidP="00CE34D5">
      <w:pPr>
        <w:spacing w:after="0" w:line="240" w:lineRule="auto"/>
      </w:pPr>
      <w:r>
        <w:separator/>
      </w:r>
    </w:p>
  </w:footnote>
  <w:footnote w:type="continuationSeparator" w:id="0">
    <w:p w14:paraId="1C349A3C" w14:textId="77777777" w:rsidR="00567993" w:rsidRDefault="00567993" w:rsidP="00CE34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34D5"/>
    <w:rsid w:val="000E22D2"/>
    <w:rsid w:val="000F6836"/>
    <w:rsid w:val="001367F9"/>
    <w:rsid w:val="001508BE"/>
    <w:rsid w:val="002000CE"/>
    <w:rsid w:val="003504DF"/>
    <w:rsid w:val="00411904"/>
    <w:rsid w:val="00567993"/>
    <w:rsid w:val="005B71FF"/>
    <w:rsid w:val="00685FB3"/>
    <w:rsid w:val="008B3DD0"/>
    <w:rsid w:val="00C04DFB"/>
    <w:rsid w:val="00CE34D5"/>
    <w:rsid w:val="00E12062"/>
    <w:rsid w:val="00E448A4"/>
    <w:rsid w:val="00E713BD"/>
    <w:rsid w:val="00E7143F"/>
    <w:rsid w:val="00E94323"/>
    <w:rsid w:val="00F56451"/>
    <w:rsid w:val="00F6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DD6364F"/>
  <w15:docId w15:val="{87094280-87FE-4989-A6EA-EECBA679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3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4D5"/>
  </w:style>
  <w:style w:type="paragraph" w:styleId="Piedepgina">
    <w:name w:val="footer"/>
    <w:basedOn w:val="Normal"/>
    <w:link w:val="PiedepginaCar"/>
    <w:uiPriority w:val="99"/>
    <w:unhideWhenUsed/>
    <w:rsid w:val="00CE3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6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sierra</dc:creator>
  <cp:keywords/>
  <dc:description/>
  <cp:lastModifiedBy>maria sierra</cp:lastModifiedBy>
  <cp:revision>2</cp:revision>
  <dcterms:created xsi:type="dcterms:W3CDTF">2023-11-21T07:34:00Z</dcterms:created>
  <dcterms:modified xsi:type="dcterms:W3CDTF">2023-11-22T15:15:00Z</dcterms:modified>
</cp:coreProperties>
</file>