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1E5A" w14:textId="77777777" w:rsidR="00163F56" w:rsidRDefault="00A7052C" w:rsidP="00A705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052C">
        <w:rPr>
          <w:rFonts w:ascii="Times New Roman" w:hAnsi="Times New Roman" w:cs="Times New Roman"/>
          <w:b/>
          <w:bCs/>
          <w:sz w:val="32"/>
          <w:szCs w:val="32"/>
        </w:rPr>
        <w:t>Stakeholder Register</w:t>
      </w:r>
    </w:p>
    <w:p w14:paraId="09FF49E0" w14:textId="77777777" w:rsidR="00A7052C" w:rsidRPr="00A7052C" w:rsidRDefault="00A7052C" w:rsidP="00A70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C1CE6C" w14:textId="77777777" w:rsidR="00A7052C" w:rsidRPr="00A7052C" w:rsidRDefault="00A7052C" w:rsidP="00A705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052C">
        <w:rPr>
          <w:rFonts w:ascii="Times New Roman" w:hAnsi="Times New Roman" w:cs="Times New Roman"/>
          <w:b/>
          <w:bCs/>
          <w:sz w:val="28"/>
          <w:szCs w:val="28"/>
        </w:rPr>
        <w:t>dentifikasi Stakeholder</w:t>
      </w:r>
    </w:p>
    <w:p w14:paraId="2318D9FB" w14:textId="77777777" w:rsidR="00A7052C" w:rsidRPr="00A7052C" w:rsidRDefault="00A7052C" w:rsidP="00A7052C">
      <w:pPr>
        <w:rPr>
          <w:rFonts w:ascii="Times New Roman" w:hAnsi="Times New Roman" w:cs="Times New Roman"/>
        </w:rPr>
      </w:pPr>
      <w:r w:rsidRPr="00A7052C">
        <w:rPr>
          <w:rFonts w:ascii="Times New Roman" w:hAnsi="Times New Roman" w:cs="Times New Roman"/>
        </w:rPr>
        <w:t>Stakeholder adalah semua pihak yang terlibat atau terdampak oleh proyek SIJAWEB, baik secara langsung maupun tidak langsung.</w:t>
      </w:r>
    </w:p>
    <w:p w14:paraId="0B6F365F" w14:textId="77777777" w:rsidR="00A7052C" w:rsidRPr="00A7052C" w:rsidRDefault="00A7052C" w:rsidP="00A7052C">
      <w:pPr>
        <w:rPr>
          <w:rFonts w:ascii="Times New Roman" w:hAnsi="Times New Roman" w:cs="Times New Roman"/>
        </w:rPr>
      </w:pPr>
    </w:p>
    <w:p w14:paraId="4485993A" w14:textId="77777777" w:rsidR="00A7052C" w:rsidRDefault="00A7052C" w:rsidP="00A70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A7052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7052C">
        <w:rPr>
          <w:rFonts w:ascii="Times New Roman" w:hAnsi="Times New Roman" w:cs="Times New Roman"/>
          <w:sz w:val="28"/>
          <w:szCs w:val="28"/>
        </w:rPr>
        <w:t xml:space="preserve"> </w:t>
      </w:r>
      <w:r w:rsidRPr="00A7052C">
        <w:rPr>
          <w:rFonts w:ascii="Times New Roman" w:hAnsi="Times New Roman" w:cs="Times New Roman"/>
          <w:b/>
          <w:bCs/>
          <w:sz w:val="28"/>
          <w:szCs w:val="28"/>
        </w:rPr>
        <w:t>Tabel Stakeholder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1693"/>
        <w:gridCol w:w="1835"/>
        <w:gridCol w:w="1409"/>
        <w:gridCol w:w="1098"/>
        <w:gridCol w:w="1460"/>
        <w:gridCol w:w="1354"/>
      </w:tblGrid>
      <w:tr w:rsidR="00955938" w14:paraId="7C3A2E35" w14:textId="77777777" w:rsidTr="00A7052C">
        <w:tc>
          <w:tcPr>
            <w:tcW w:w="733" w:type="dxa"/>
          </w:tcPr>
          <w:p w14:paraId="5454212F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</w:tcPr>
          <w:p w14:paraId="3A89DD1E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Stakeholdr</w:t>
            </w:r>
          </w:p>
        </w:tc>
        <w:tc>
          <w:tcPr>
            <w:tcW w:w="2575" w:type="dxa"/>
          </w:tcPr>
          <w:p w14:paraId="55F4A7F5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Peran</w:t>
            </w:r>
          </w:p>
        </w:tc>
        <w:tc>
          <w:tcPr>
            <w:tcW w:w="751" w:type="dxa"/>
          </w:tcPr>
          <w:p w14:paraId="25DC369A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Kepentingan</w:t>
            </w:r>
          </w:p>
        </w:tc>
        <w:tc>
          <w:tcPr>
            <w:tcW w:w="1180" w:type="dxa"/>
          </w:tcPr>
          <w:p w14:paraId="0C276832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Pengaruh</w:t>
            </w:r>
          </w:p>
        </w:tc>
        <w:tc>
          <w:tcPr>
            <w:tcW w:w="1445" w:type="dxa"/>
          </w:tcPr>
          <w:p w14:paraId="5ED50D1F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Kebutuhan / Harapan</w:t>
            </w:r>
          </w:p>
        </w:tc>
        <w:tc>
          <w:tcPr>
            <w:tcW w:w="1389" w:type="dxa"/>
          </w:tcPr>
          <w:p w14:paraId="2E6538A0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Strategi Pengelolaan</w:t>
            </w:r>
          </w:p>
        </w:tc>
      </w:tr>
      <w:tr w:rsidR="00A7052C" w14:paraId="421E27FF" w14:textId="77777777" w:rsidTr="00A7052C">
        <w:tc>
          <w:tcPr>
            <w:tcW w:w="733" w:type="dxa"/>
          </w:tcPr>
          <w:p w14:paraId="5F0BB085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2C" w:rsidRPr="00A7052C" w14:paraId="692F75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FD587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CBBD16B" w14:textId="77777777" w:rsidR="00A7052C" w:rsidRPr="00A7052C" w:rsidRDefault="00A7052C" w:rsidP="00A7052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7"/>
            </w:tblGrid>
            <w:tr w:rsidR="00A7052C" w:rsidRPr="00A7052C" w14:paraId="28FB8801" w14:textId="77777777" w:rsidTr="00A7052C">
              <w:trPr>
                <w:trHeight w:val="38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DE3DE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7052C">
                    <w:rPr>
                      <w:rFonts w:ascii="Times New Roman" w:hAnsi="Times New Roman" w:cs="Times New Roman"/>
                    </w:rPr>
                    <w:t>Project Manager</w:t>
                  </w:r>
                </w:p>
              </w:tc>
            </w:tr>
          </w:tbl>
          <w:p w14:paraId="549D455C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75" w:type="dxa"/>
          </w:tcPr>
          <w:p w14:paraId="307AC0B3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Mengelola proyek</w:t>
            </w:r>
          </w:p>
        </w:tc>
        <w:tc>
          <w:tcPr>
            <w:tcW w:w="751" w:type="dxa"/>
          </w:tcPr>
          <w:p w14:paraId="703F6A8A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Proyek selesai tepat waktu &amp; sesuai target</w:t>
            </w:r>
          </w:p>
        </w:tc>
        <w:tc>
          <w:tcPr>
            <w:tcW w:w="1180" w:type="dxa"/>
          </w:tcPr>
          <w:p w14:paraId="4BE73654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2C" w:rsidRPr="00A7052C" w14:paraId="5136F5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C1AA6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75D765" w14:textId="77777777" w:rsidR="00A7052C" w:rsidRPr="00A7052C" w:rsidRDefault="00A7052C" w:rsidP="00A7052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4"/>
            </w:tblGrid>
            <w:tr w:rsidR="00A7052C" w:rsidRPr="00A7052C" w14:paraId="431483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50B04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7052C">
                    <w:rPr>
                      <w:rFonts w:ascii="Times New Roman" w:hAnsi="Times New Roman" w:cs="Times New Roman"/>
                    </w:rPr>
                    <w:t>Kontrol proyek, laporan progress</w:t>
                  </w:r>
                </w:p>
              </w:tc>
            </w:tr>
          </w:tbl>
          <w:p w14:paraId="050C5AFE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460B7F44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Koordinasi rutin</w:t>
            </w:r>
          </w:p>
        </w:tc>
      </w:tr>
      <w:tr w:rsidR="00A7052C" w14:paraId="18EB43F5" w14:textId="77777777" w:rsidTr="00A7052C">
        <w:tc>
          <w:tcPr>
            <w:tcW w:w="733" w:type="dxa"/>
          </w:tcPr>
          <w:p w14:paraId="19F148BE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7" w:type="dxa"/>
          </w:tcPr>
          <w:p w14:paraId="5880521A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2575" w:type="dxa"/>
          </w:tcPr>
          <w:p w14:paraId="4DDA884F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Mengembangkan sistem</w:t>
            </w:r>
          </w:p>
        </w:tc>
        <w:tc>
          <w:tcPr>
            <w:tcW w:w="751" w:type="dxa"/>
          </w:tcPr>
          <w:p w14:paraId="53AC28DF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 w:rsidRPr="00A7052C">
              <w:rPr>
                <w:rFonts w:ascii="Times New Roman" w:hAnsi="Times New Roman" w:cs="Times New Roman"/>
              </w:rPr>
              <w:t>Sistem berjalan dengan baik</w:t>
            </w:r>
          </w:p>
        </w:tc>
        <w:tc>
          <w:tcPr>
            <w:tcW w:w="1180" w:type="dxa"/>
          </w:tcPr>
          <w:p w14:paraId="0EA8DB9D" w14:textId="77777777" w:rsidR="00A7052C" w:rsidRPr="00A7052C" w:rsidRDefault="00A7052C" w:rsidP="00A705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445" w:type="dxa"/>
          </w:tcPr>
          <w:p w14:paraId="7EFDDF63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052C">
              <w:rPr>
                <w:rFonts w:ascii="Times New Roman" w:hAnsi="Times New Roman" w:cs="Times New Roman"/>
                <w:sz w:val="28"/>
                <w:szCs w:val="28"/>
              </w:rPr>
              <w:t>Spesifikasi jelas</w:t>
            </w:r>
          </w:p>
        </w:tc>
        <w:tc>
          <w:tcPr>
            <w:tcW w:w="1389" w:type="dxa"/>
          </w:tcPr>
          <w:p w14:paraId="6C6FD27F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052C">
              <w:rPr>
                <w:rFonts w:ascii="Times New Roman" w:hAnsi="Times New Roman" w:cs="Times New Roman"/>
                <w:sz w:val="28"/>
                <w:szCs w:val="28"/>
              </w:rPr>
              <w:t>Briefing teknis</w:t>
            </w:r>
          </w:p>
        </w:tc>
      </w:tr>
      <w:tr w:rsidR="00A7052C" w14:paraId="11F3BEA4" w14:textId="77777777" w:rsidTr="00A7052C">
        <w:trPr>
          <w:trHeight w:val="260"/>
        </w:trPr>
        <w:tc>
          <w:tcPr>
            <w:tcW w:w="733" w:type="dxa"/>
          </w:tcPr>
          <w:p w14:paraId="149ABE30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7" w:type="dxa"/>
          </w:tcPr>
          <w:p w14:paraId="0F7EE30D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2575" w:type="dxa"/>
          </w:tcPr>
          <w:p w14:paraId="11D91243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Mendesain tampilan</w:t>
            </w:r>
          </w:p>
        </w:tc>
        <w:tc>
          <w:tcPr>
            <w:tcW w:w="751" w:type="dxa"/>
          </w:tcPr>
          <w:p w14:paraId="4F9E5215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Tampilan menarik &amp; user-friendly</w:t>
            </w:r>
          </w:p>
        </w:tc>
        <w:tc>
          <w:tcPr>
            <w:tcW w:w="1180" w:type="dxa"/>
          </w:tcPr>
          <w:p w14:paraId="07BFBCE2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2C" w:rsidRPr="00A7052C" w14:paraId="4D79D6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DE7FE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2548E1" w14:textId="77777777" w:rsidR="00A7052C" w:rsidRPr="00A7052C" w:rsidRDefault="00A7052C" w:rsidP="00A7052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4"/>
            </w:tblGrid>
            <w:tr w:rsidR="00A7052C" w:rsidRPr="00A7052C" w14:paraId="4651B0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9BBAC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7052C">
                    <w:rPr>
                      <w:rFonts w:ascii="Times New Roman" w:hAnsi="Times New Roman" w:cs="Times New Roman"/>
                    </w:rPr>
                    <w:t>Feedback desain</w:t>
                  </w:r>
                </w:p>
              </w:tc>
            </w:tr>
          </w:tbl>
          <w:p w14:paraId="46F91B2A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5D9400E8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Review berkala</w:t>
            </w:r>
          </w:p>
        </w:tc>
      </w:tr>
      <w:tr w:rsidR="00A7052C" w14:paraId="4ABFBF08" w14:textId="77777777" w:rsidTr="00A7052C">
        <w:tc>
          <w:tcPr>
            <w:tcW w:w="733" w:type="dxa"/>
          </w:tcPr>
          <w:p w14:paraId="4EE564CE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7" w:type="dxa"/>
          </w:tcPr>
          <w:p w14:paraId="51591AC3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Admin Sistem</w:t>
            </w:r>
          </w:p>
        </w:tc>
        <w:tc>
          <w:tcPr>
            <w:tcW w:w="25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7"/>
            </w:tblGrid>
            <w:tr w:rsidR="00A7052C" w:rsidRPr="00A7052C" w14:paraId="44E3FD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48234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7052C">
                    <w:rPr>
                      <w:rFonts w:ascii="Times New Roman" w:hAnsi="Times New Roman" w:cs="Times New Roman"/>
                    </w:rPr>
                    <w:t>Mengelola data</w:t>
                  </w:r>
                </w:p>
              </w:tc>
            </w:tr>
          </w:tbl>
          <w:p w14:paraId="79738919" w14:textId="77777777" w:rsidR="00A7052C" w:rsidRPr="00A7052C" w:rsidRDefault="00A7052C" w:rsidP="00A7052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2C" w:rsidRPr="00A7052C" w14:paraId="47CADF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F6C4E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F2D20C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2C" w:rsidRPr="00A7052C" w14:paraId="7C67C7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0209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5A3DE5" w14:textId="77777777" w:rsidR="00A7052C" w:rsidRPr="00A7052C" w:rsidRDefault="00A7052C" w:rsidP="00A7052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</w:tblGrid>
            <w:tr w:rsidR="00A7052C" w:rsidRPr="00A7052C" w14:paraId="389807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554EF" w14:textId="77777777" w:rsidR="00A7052C" w:rsidRPr="00A7052C" w:rsidRDefault="00A7052C" w:rsidP="00A7052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7052C">
                    <w:rPr>
                      <w:rFonts w:ascii="Times New Roman" w:hAnsi="Times New Roman" w:cs="Times New Roman"/>
                    </w:rPr>
                    <w:t>Sistem mudah digunakan</w:t>
                  </w:r>
                </w:p>
              </w:tc>
            </w:tr>
          </w:tbl>
          <w:p w14:paraId="3B5265D8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0" w:type="dxa"/>
          </w:tcPr>
          <w:p w14:paraId="6319E230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445" w:type="dxa"/>
          </w:tcPr>
          <w:p w14:paraId="730739A7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Dashboard lengkap</w:t>
            </w:r>
          </w:p>
        </w:tc>
        <w:tc>
          <w:tcPr>
            <w:tcW w:w="1389" w:type="dxa"/>
          </w:tcPr>
          <w:p w14:paraId="773BC349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Training penggunaan</w:t>
            </w:r>
          </w:p>
        </w:tc>
      </w:tr>
      <w:tr w:rsidR="00A7052C" w14:paraId="5A99C23C" w14:textId="77777777" w:rsidTr="00A7052C">
        <w:tc>
          <w:tcPr>
            <w:tcW w:w="733" w:type="dxa"/>
          </w:tcPr>
          <w:p w14:paraId="391064F5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7" w:type="dxa"/>
          </w:tcPr>
          <w:p w14:paraId="44FDD6AE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Penyedia Jasa</w:t>
            </w:r>
          </w:p>
        </w:tc>
        <w:tc>
          <w:tcPr>
            <w:tcW w:w="2575" w:type="dxa"/>
          </w:tcPr>
          <w:p w14:paraId="5921BC95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Menawarkan layanan</w:t>
            </w:r>
          </w:p>
        </w:tc>
        <w:tc>
          <w:tcPr>
            <w:tcW w:w="751" w:type="dxa"/>
          </w:tcPr>
          <w:p w14:paraId="7E4C8521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Mendapat pelanggan</w:t>
            </w:r>
          </w:p>
        </w:tc>
        <w:tc>
          <w:tcPr>
            <w:tcW w:w="1180" w:type="dxa"/>
          </w:tcPr>
          <w:p w14:paraId="589C3D7F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938" w:rsidRPr="00955938" w14:paraId="1FCAEB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00A5F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BA6E30" w14:textId="77777777" w:rsidR="00955938" w:rsidRPr="00955938" w:rsidRDefault="00955938" w:rsidP="0095593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4"/>
            </w:tblGrid>
            <w:tr w:rsidR="00955938" w:rsidRPr="00955938" w14:paraId="287DF3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20099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55938">
                    <w:rPr>
                      <w:rFonts w:ascii="Times New Roman" w:hAnsi="Times New Roman" w:cs="Times New Roman"/>
                    </w:rPr>
                    <w:t>Platform stabil &amp; mudah</w:t>
                  </w:r>
                </w:p>
              </w:tc>
            </w:tr>
          </w:tbl>
          <w:p w14:paraId="02F83FAF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14:paraId="08AFC809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Support &amp; panduan</w:t>
            </w:r>
          </w:p>
        </w:tc>
      </w:tr>
      <w:tr w:rsidR="00A7052C" w14:paraId="3C7B17A3" w14:textId="77777777" w:rsidTr="00A7052C">
        <w:tc>
          <w:tcPr>
            <w:tcW w:w="733" w:type="dxa"/>
          </w:tcPr>
          <w:p w14:paraId="57BD54C6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7" w:type="dxa"/>
          </w:tcPr>
          <w:p w14:paraId="156A0A72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Pelanggan/User</w:t>
            </w:r>
          </w:p>
        </w:tc>
        <w:tc>
          <w:tcPr>
            <w:tcW w:w="2575" w:type="dxa"/>
          </w:tcPr>
          <w:p w14:paraId="201F7B14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Menggunakan jasa</w:t>
            </w:r>
          </w:p>
        </w:tc>
        <w:tc>
          <w:tcPr>
            <w:tcW w:w="751" w:type="dxa"/>
          </w:tcPr>
          <w:p w14:paraId="72C16290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Kemudahan &amp; keamanan</w:t>
            </w:r>
          </w:p>
        </w:tc>
        <w:tc>
          <w:tcPr>
            <w:tcW w:w="1180" w:type="dxa"/>
          </w:tcPr>
          <w:p w14:paraId="7FEF2645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445" w:type="dxa"/>
          </w:tcPr>
          <w:p w14:paraId="149C1DEE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Sistem cepat &amp; mudah</w:t>
            </w:r>
          </w:p>
        </w:tc>
        <w:tc>
          <w:tcPr>
            <w:tcW w:w="1389" w:type="dxa"/>
          </w:tcPr>
          <w:p w14:paraId="4434E67D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UX optimal</w:t>
            </w:r>
          </w:p>
        </w:tc>
      </w:tr>
      <w:tr w:rsidR="00A7052C" w14:paraId="3D6A13EC" w14:textId="77777777" w:rsidTr="00A7052C">
        <w:tc>
          <w:tcPr>
            <w:tcW w:w="733" w:type="dxa"/>
          </w:tcPr>
          <w:p w14:paraId="594693F7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938" w:rsidRPr="00955938" w14:paraId="46AA5C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75D13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0A86FC2" w14:textId="77777777" w:rsidR="00955938" w:rsidRPr="00955938" w:rsidRDefault="00955938" w:rsidP="0095593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7"/>
            </w:tblGrid>
            <w:tr w:rsidR="00955938" w:rsidRPr="00955938" w14:paraId="6B2D2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D414C2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55938">
                    <w:rPr>
                      <w:rFonts w:ascii="Times New Roman" w:hAnsi="Times New Roman" w:cs="Times New Roman"/>
                    </w:rPr>
                    <w:t>Dosen Pembimbing</w:t>
                  </w:r>
                </w:p>
              </w:tc>
            </w:tr>
          </w:tbl>
          <w:p w14:paraId="3D6D1E93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75" w:type="dxa"/>
          </w:tcPr>
          <w:p w14:paraId="1E3ACD17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Pengawas akademik</w:t>
            </w:r>
          </w:p>
        </w:tc>
        <w:tc>
          <w:tcPr>
            <w:tcW w:w="751" w:type="dxa"/>
          </w:tcPr>
          <w:p w14:paraId="50DA9D1B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Kualitas tugas</w:t>
            </w:r>
          </w:p>
        </w:tc>
        <w:tc>
          <w:tcPr>
            <w:tcW w:w="1180" w:type="dxa"/>
          </w:tcPr>
          <w:p w14:paraId="6DCA0606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445" w:type="dxa"/>
          </w:tcPr>
          <w:p w14:paraId="7A55FFA0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Dokumentasi lengkap</w:t>
            </w:r>
          </w:p>
        </w:tc>
        <w:tc>
          <w:tcPr>
            <w:tcW w:w="1389" w:type="dxa"/>
          </w:tcPr>
          <w:p w14:paraId="503C893F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Konsultasi rutin</w:t>
            </w:r>
          </w:p>
        </w:tc>
      </w:tr>
      <w:tr w:rsidR="00A7052C" w14:paraId="5505AF0F" w14:textId="77777777" w:rsidTr="00A7052C">
        <w:tc>
          <w:tcPr>
            <w:tcW w:w="733" w:type="dxa"/>
          </w:tcPr>
          <w:p w14:paraId="298B1D00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7" w:type="dxa"/>
          </w:tcPr>
          <w:p w14:paraId="58E461CA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Tim QA/Tester</w:t>
            </w:r>
          </w:p>
        </w:tc>
        <w:tc>
          <w:tcPr>
            <w:tcW w:w="2575" w:type="dxa"/>
          </w:tcPr>
          <w:p w14:paraId="4C886596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Menguji sistem</w:t>
            </w:r>
          </w:p>
        </w:tc>
        <w:tc>
          <w:tcPr>
            <w:tcW w:w="751" w:type="dxa"/>
          </w:tcPr>
          <w:p w14:paraId="27AE1837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Minim bug/error</w:t>
            </w:r>
          </w:p>
        </w:tc>
        <w:tc>
          <w:tcPr>
            <w:tcW w:w="11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938" w:rsidRPr="00955938" w14:paraId="2821BA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3BEF6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0EBB15C" w14:textId="77777777" w:rsidR="00955938" w:rsidRPr="00955938" w:rsidRDefault="00955938" w:rsidP="0095593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"/>
            </w:tblGrid>
            <w:tr w:rsidR="00955938" w:rsidRPr="00955938" w14:paraId="5ED12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FDD14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55938">
                    <w:rPr>
                      <w:rFonts w:ascii="Times New Roman" w:hAnsi="Times New Roman" w:cs="Times New Roman"/>
                    </w:rPr>
                    <w:t>Sedang</w:t>
                  </w:r>
                </w:p>
              </w:tc>
            </w:tr>
          </w:tbl>
          <w:p w14:paraId="19BCC479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5" w:type="dxa"/>
          </w:tcPr>
          <w:p w14:paraId="79CA10FF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Akses sistem uji</w:t>
            </w:r>
          </w:p>
        </w:tc>
        <w:tc>
          <w:tcPr>
            <w:tcW w:w="1389" w:type="dxa"/>
          </w:tcPr>
          <w:p w14:paraId="57FB0BEF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Testing plan</w:t>
            </w:r>
          </w:p>
        </w:tc>
      </w:tr>
      <w:tr w:rsidR="00A7052C" w14:paraId="31F55FEA" w14:textId="77777777" w:rsidTr="00A7052C">
        <w:tc>
          <w:tcPr>
            <w:tcW w:w="733" w:type="dxa"/>
          </w:tcPr>
          <w:p w14:paraId="5619A71E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7" w:type="dxa"/>
          </w:tcPr>
          <w:p w14:paraId="312D0D7B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Hosting Provider</w:t>
            </w:r>
          </w:p>
        </w:tc>
        <w:tc>
          <w:tcPr>
            <w:tcW w:w="2575" w:type="dxa"/>
          </w:tcPr>
          <w:p w14:paraId="286AEA85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Penyedia server</w:t>
            </w:r>
          </w:p>
        </w:tc>
        <w:tc>
          <w:tcPr>
            <w:tcW w:w="7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938" w:rsidRPr="00955938" w14:paraId="1481B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3CB0E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E62C4F8" w14:textId="77777777" w:rsidR="00955938" w:rsidRPr="00955938" w:rsidRDefault="00955938" w:rsidP="0095593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</w:tblGrid>
            <w:tr w:rsidR="00955938" w:rsidRPr="00955938" w14:paraId="19FC8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B30D1" w14:textId="77777777" w:rsidR="00955938" w:rsidRPr="00955938" w:rsidRDefault="00955938" w:rsidP="009559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55938">
                    <w:rPr>
                      <w:rFonts w:ascii="Times New Roman" w:hAnsi="Times New Roman" w:cs="Times New Roman"/>
                    </w:rPr>
                    <w:t>Sistem berjalan stabil</w:t>
                  </w:r>
                </w:p>
              </w:tc>
            </w:tr>
          </w:tbl>
          <w:p w14:paraId="083E9EEB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0" w:type="dxa"/>
          </w:tcPr>
          <w:p w14:paraId="65634801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Rendah</w:t>
            </w:r>
          </w:p>
        </w:tc>
        <w:tc>
          <w:tcPr>
            <w:tcW w:w="1445" w:type="dxa"/>
          </w:tcPr>
          <w:p w14:paraId="2CCE35C4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Konfigurasi server</w:t>
            </w:r>
          </w:p>
        </w:tc>
        <w:tc>
          <w:tcPr>
            <w:tcW w:w="1389" w:type="dxa"/>
          </w:tcPr>
          <w:p w14:paraId="7DF16D27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Monitoring</w:t>
            </w:r>
          </w:p>
        </w:tc>
      </w:tr>
      <w:tr w:rsidR="00A7052C" w14:paraId="6C951917" w14:textId="77777777" w:rsidTr="00A7052C">
        <w:tc>
          <w:tcPr>
            <w:tcW w:w="733" w:type="dxa"/>
          </w:tcPr>
          <w:p w14:paraId="2D6D5978" w14:textId="77777777" w:rsidR="00A7052C" w:rsidRDefault="00A7052C" w:rsidP="00A70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277" w:type="dxa"/>
          </w:tcPr>
          <w:p w14:paraId="570E12AE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Masyarakat Umum</w:t>
            </w:r>
          </w:p>
        </w:tc>
        <w:tc>
          <w:tcPr>
            <w:tcW w:w="2575" w:type="dxa"/>
          </w:tcPr>
          <w:p w14:paraId="51EF7EFE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Pengguna potensial</w:t>
            </w:r>
          </w:p>
        </w:tc>
        <w:tc>
          <w:tcPr>
            <w:tcW w:w="751" w:type="dxa"/>
          </w:tcPr>
          <w:p w14:paraId="6BE7B1AF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Kemudahan akses jasa</w:t>
            </w:r>
          </w:p>
        </w:tc>
        <w:tc>
          <w:tcPr>
            <w:tcW w:w="1180" w:type="dxa"/>
          </w:tcPr>
          <w:p w14:paraId="3298777E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Rendah</w:t>
            </w:r>
          </w:p>
        </w:tc>
        <w:tc>
          <w:tcPr>
            <w:tcW w:w="1445" w:type="dxa"/>
          </w:tcPr>
          <w:p w14:paraId="1E2CEC6D" w14:textId="77777777" w:rsidR="00A7052C" w:rsidRPr="00955938" w:rsidRDefault="00955938" w:rsidP="00A7052C">
            <w:pPr>
              <w:rPr>
                <w:rFonts w:ascii="Times New Roman" w:hAnsi="Times New Roman" w:cs="Times New Roman"/>
              </w:rPr>
            </w:pPr>
            <w:r w:rsidRPr="00955938">
              <w:rPr>
                <w:rFonts w:ascii="Times New Roman" w:hAnsi="Times New Roman" w:cs="Times New Roman"/>
              </w:rPr>
              <w:t>Sistem informatif</w:t>
            </w:r>
          </w:p>
        </w:tc>
        <w:tc>
          <w:tcPr>
            <w:tcW w:w="1389" w:type="dxa"/>
          </w:tcPr>
          <w:p w14:paraId="3C76C84C" w14:textId="77777777" w:rsidR="00955938" w:rsidRPr="00955938" w:rsidRDefault="00955938" w:rsidP="00955938">
            <w:r w:rsidRPr="00955938">
              <w:t>Promosi</w:t>
            </w:r>
          </w:p>
          <w:p w14:paraId="33EED604" w14:textId="77777777" w:rsidR="00A7052C" w:rsidRPr="00955938" w:rsidRDefault="00A7052C" w:rsidP="00A7052C">
            <w:pPr>
              <w:rPr>
                <w:rFonts w:ascii="Times New Roman" w:hAnsi="Times New Roman" w:cs="Times New Roman"/>
              </w:rPr>
            </w:pPr>
          </w:p>
        </w:tc>
      </w:tr>
    </w:tbl>
    <w:p w14:paraId="2EF065B1" w14:textId="77777777" w:rsidR="00A7052C" w:rsidRPr="00A7052C" w:rsidRDefault="00A7052C" w:rsidP="00A7052C">
      <w:pPr>
        <w:rPr>
          <w:rFonts w:ascii="Times New Roman" w:hAnsi="Times New Roman" w:cs="Times New Roman"/>
          <w:sz w:val="28"/>
          <w:szCs w:val="28"/>
        </w:rPr>
      </w:pPr>
    </w:p>
    <w:p w14:paraId="577A0526" w14:textId="77777777" w:rsidR="00A7052C" w:rsidRPr="00955938" w:rsidRDefault="00955938" w:rsidP="00955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938">
        <w:rPr>
          <w:rFonts w:ascii="Times New Roman" w:hAnsi="Times New Roman" w:cs="Times New Roman"/>
          <w:b/>
          <w:bCs/>
          <w:sz w:val="28"/>
          <w:szCs w:val="28"/>
        </w:rPr>
        <w:t>3 Klasifikasi Stakeholder (Power vs Interest)</w:t>
      </w:r>
    </w:p>
    <w:p w14:paraId="7F247870" w14:textId="77777777" w:rsidR="00955938" w:rsidRPr="00955938" w:rsidRDefault="00955938" w:rsidP="00955938">
      <w:pPr>
        <w:pStyle w:val="ListParagraph"/>
        <w:rPr>
          <w:rFonts w:ascii="Times New Roman" w:hAnsi="Times New Roman" w:cs="Times New Roman"/>
          <w:b/>
          <w:bCs/>
        </w:rPr>
      </w:pPr>
      <w:r w:rsidRPr="00955938">
        <w:rPr>
          <w:rFonts w:ascii="Times New Roman" w:hAnsi="Times New Roman" w:cs="Times New Roman"/>
          <w:b/>
          <w:bCs/>
        </w:rPr>
        <w:t>High Power – High Interest</w:t>
      </w:r>
    </w:p>
    <w:p w14:paraId="352D67A2" w14:textId="77777777" w:rsidR="00955938" w:rsidRPr="00955938" w:rsidRDefault="00955938" w:rsidP="00955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Project Manager </w:t>
      </w:r>
    </w:p>
    <w:p w14:paraId="29ED90F0" w14:textId="77777777" w:rsidR="00955938" w:rsidRPr="00955938" w:rsidRDefault="00955938" w:rsidP="00955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Developer </w:t>
      </w:r>
    </w:p>
    <w:p w14:paraId="19DE0DEC" w14:textId="77777777" w:rsidR="00955938" w:rsidRPr="00955938" w:rsidRDefault="00955938" w:rsidP="00955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Penyedia Jasa </w:t>
      </w:r>
    </w:p>
    <w:p w14:paraId="76C8DC31" w14:textId="77777777" w:rsidR="00955938" w:rsidRPr="00955938" w:rsidRDefault="00955938" w:rsidP="00955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Pelanggan </w:t>
      </w:r>
    </w:p>
    <w:p w14:paraId="12B42C41" w14:textId="77777777" w:rsidR="00955938" w:rsidRPr="00955938" w:rsidRDefault="00955938" w:rsidP="00955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Dosen Pembimbing</w:t>
      </w:r>
    </w:p>
    <w:p w14:paraId="2512752F" w14:textId="77777777" w:rsidR="00955938" w:rsidRDefault="00955938" w:rsidP="00955938">
      <w:pPr>
        <w:pStyle w:val="ListParagraph"/>
        <w:rPr>
          <w:rFonts w:ascii="Times New Roman" w:hAnsi="Times New Roman" w:cs="Times New Roman"/>
        </w:rPr>
      </w:pPr>
    </w:p>
    <w:p w14:paraId="50264F0F" w14:textId="77777777" w:rsidR="00955938" w:rsidRPr="00955938" w:rsidRDefault="00955938" w:rsidP="00955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</w:t>
      </w:r>
      <w:r w:rsidRPr="00955938">
        <w:rPr>
          <w:rFonts w:ascii="Times New Roman" w:hAnsi="Times New Roman" w:cs="Times New Roman"/>
          <w:b/>
          <w:bCs/>
        </w:rPr>
        <w:t>High Power – Low Interest</w:t>
      </w:r>
    </w:p>
    <w:p w14:paraId="68B3DB1F" w14:textId="77777777" w:rsidR="00955938" w:rsidRPr="00955938" w:rsidRDefault="00955938" w:rsidP="009559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Hosting Provider</w:t>
      </w:r>
    </w:p>
    <w:p w14:paraId="56EA2AF2" w14:textId="77777777" w:rsidR="00955938" w:rsidRDefault="00955938" w:rsidP="00955938">
      <w:pPr>
        <w:rPr>
          <w:rFonts w:ascii="Times New Roman" w:hAnsi="Times New Roman" w:cs="Times New Roman"/>
        </w:rPr>
      </w:pPr>
    </w:p>
    <w:p w14:paraId="707E7B53" w14:textId="77777777" w:rsidR="00955938" w:rsidRPr="00955938" w:rsidRDefault="00955938" w:rsidP="00955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955938">
        <w:rPr>
          <w:rFonts w:ascii="Times New Roman" w:hAnsi="Times New Roman" w:cs="Times New Roman"/>
          <w:b/>
          <w:bCs/>
        </w:rPr>
        <w:t>Low Power – High Interest</w:t>
      </w:r>
    </w:p>
    <w:p w14:paraId="3F4E1132" w14:textId="77777777" w:rsidR="00955938" w:rsidRPr="00955938" w:rsidRDefault="00955938" w:rsidP="009559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Admin </w:t>
      </w:r>
    </w:p>
    <w:p w14:paraId="30F67053" w14:textId="77777777" w:rsidR="00955938" w:rsidRPr="00955938" w:rsidRDefault="00955938" w:rsidP="009559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 xml:space="preserve">UI/UX Designer </w:t>
      </w:r>
    </w:p>
    <w:p w14:paraId="793FECBA" w14:textId="77777777" w:rsidR="00955938" w:rsidRPr="00955938" w:rsidRDefault="00955938" w:rsidP="009559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QA Tester</w:t>
      </w:r>
    </w:p>
    <w:p w14:paraId="24698DD7" w14:textId="77777777" w:rsidR="00955938" w:rsidRDefault="00955938" w:rsidP="00955938">
      <w:pPr>
        <w:rPr>
          <w:rFonts w:ascii="Times New Roman" w:hAnsi="Times New Roman" w:cs="Times New Roman"/>
        </w:rPr>
      </w:pPr>
    </w:p>
    <w:p w14:paraId="007324BC" w14:textId="77777777" w:rsidR="00955938" w:rsidRPr="00955938" w:rsidRDefault="00955938" w:rsidP="00955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955938">
        <w:rPr>
          <w:rFonts w:ascii="Times New Roman" w:hAnsi="Times New Roman" w:cs="Times New Roman"/>
          <w:b/>
          <w:bCs/>
        </w:rPr>
        <w:t>Low Power – Low Interest</w:t>
      </w:r>
    </w:p>
    <w:p w14:paraId="5C54F98A" w14:textId="77777777" w:rsidR="00955938" w:rsidRPr="00955938" w:rsidRDefault="00955938" w:rsidP="009559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Masyarakat umum</w:t>
      </w:r>
    </w:p>
    <w:p w14:paraId="42F61AA5" w14:textId="77777777" w:rsidR="00955938" w:rsidRDefault="00955938" w:rsidP="00955938">
      <w:pPr>
        <w:rPr>
          <w:rFonts w:ascii="Times New Roman" w:hAnsi="Times New Roman" w:cs="Times New Roman"/>
        </w:rPr>
      </w:pPr>
    </w:p>
    <w:p w14:paraId="76690660" w14:textId="77777777" w:rsidR="00955938" w:rsidRDefault="00955938" w:rsidP="00955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938">
        <w:rPr>
          <w:rFonts w:ascii="Times New Roman" w:hAnsi="Times New Roman" w:cs="Times New Roman"/>
          <w:b/>
          <w:bCs/>
          <w:sz w:val="28"/>
          <w:szCs w:val="28"/>
        </w:rPr>
        <w:t>4. Analisis Kepentingan Stakeholder</w:t>
      </w:r>
    </w:p>
    <w:p w14:paraId="36269A4B" w14:textId="77777777" w:rsidR="00955938" w:rsidRPr="00955938" w:rsidRDefault="00955938" w:rsidP="00955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955938">
        <w:rPr>
          <w:rFonts w:ascii="Times New Roman" w:hAnsi="Times New Roman" w:cs="Times New Roman"/>
          <w:b/>
          <w:bCs/>
        </w:rPr>
        <w:t>nternal Stakeholder:</w:t>
      </w:r>
    </w:p>
    <w:p w14:paraId="01FA0E2F" w14:textId="77777777" w:rsidR="00955938" w:rsidRDefault="00955938" w:rsidP="009559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Tim proyek (PM, developer, designer)</w:t>
      </w:r>
      <w:r w:rsidRPr="00955938">
        <w:rPr>
          <w:rFonts w:ascii="Times New Roman" w:hAnsi="Times New Roman" w:cs="Times New Roman"/>
        </w:rPr>
        <w:br/>
        <w:t>Fokus pada keberhasilan sistem</w:t>
      </w:r>
      <w:r>
        <w:rPr>
          <w:rFonts w:ascii="Times New Roman" w:hAnsi="Times New Roman" w:cs="Times New Roman"/>
        </w:rPr>
        <w:t>.</w:t>
      </w:r>
    </w:p>
    <w:p w14:paraId="70FED9DE" w14:textId="77777777" w:rsidR="00955938" w:rsidRPr="00955938" w:rsidRDefault="00955938" w:rsidP="00955938">
      <w:pPr>
        <w:rPr>
          <w:rFonts w:ascii="Times New Roman" w:hAnsi="Times New Roman" w:cs="Times New Roman"/>
          <w:b/>
          <w:bCs/>
        </w:rPr>
      </w:pPr>
      <w:r w:rsidRPr="00955938">
        <w:rPr>
          <w:rFonts w:ascii="Times New Roman" w:hAnsi="Times New Roman" w:cs="Times New Roman"/>
          <w:b/>
          <w:bCs/>
        </w:rPr>
        <w:t>Eksternal Stakeholder:</w:t>
      </w:r>
    </w:p>
    <w:p w14:paraId="7BF90DB6" w14:textId="77777777" w:rsidR="00955938" w:rsidRPr="00955938" w:rsidRDefault="00955938" w:rsidP="009559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5938">
        <w:rPr>
          <w:rFonts w:ascii="Times New Roman" w:hAnsi="Times New Roman" w:cs="Times New Roman"/>
        </w:rPr>
        <w:t>User &amp; penyedia jasa</w:t>
      </w:r>
      <w:r w:rsidRPr="00955938">
        <w:rPr>
          <w:rFonts w:ascii="Times New Roman" w:hAnsi="Times New Roman" w:cs="Times New Roman"/>
        </w:rPr>
        <w:br/>
        <w:t xml:space="preserve"> Fokus pada manfaat sistem</w:t>
      </w:r>
      <w:r>
        <w:rPr>
          <w:rFonts w:ascii="Times New Roman" w:hAnsi="Times New Roman" w:cs="Times New Roman"/>
        </w:rPr>
        <w:t>.</w:t>
      </w:r>
    </w:p>
    <w:p w14:paraId="1C8FFDD3" w14:textId="77777777" w:rsidR="00955938" w:rsidRPr="00955938" w:rsidRDefault="00955938" w:rsidP="00955938">
      <w:pPr>
        <w:rPr>
          <w:rFonts w:ascii="Times New Roman" w:hAnsi="Times New Roman" w:cs="Times New Roman"/>
        </w:rPr>
      </w:pPr>
    </w:p>
    <w:p w14:paraId="5B09411F" w14:textId="77394754" w:rsidR="00955938" w:rsidRDefault="00401E42" w:rsidP="009559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5</w:t>
      </w:r>
      <w:r w:rsidRPr="00FB28EE">
        <w:rPr>
          <w:rFonts w:ascii="Times New Roman" w:hAnsi="Times New Roman" w:cs="Times New Roman"/>
          <w:sz w:val="28"/>
          <w:szCs w:val="28"/>
        </w:rPr>
        <w:t xml:space="preserve">. </w:t>
      </w:r>
      <w:r w:rsidR="00FB28EE" w:rsidRPr="00FB28EE">
        <w:rPr>
          <w:rFonts w:ascii="Times New Roman" w:hAnsi="Times New Roman" w:cs="Times New Roman"/>
          <w:b/>
          <w:bCs/>
          <w:sz w:val="28"/>
          <w:szCs w:val="28"/>
        </w:rPr>
        <w:t>Strategi Komunikasi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30E5" w14:paraId="0314D0CB" w14:textId="77777777" w:rsidTr="001930E5">
        <w:tc>
          <w:tcPr>
            <w:tcW w:w="3116" w:type="dxa"/>
          </w:tcPr>
          <w:p w14:paraId="1DD96DA9" w14:textId="77777777" w:rsidR="00F4755C" w:rsidRDefault="00F4755C" w:rsidP="00F4755C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  <w:p w14:paraId="66ED168D" w14:textId="77777777" w:rsidR="001930E5" w:rsidRDefault="001930E5" w:rsidP="009559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14:paraId="308707E6" w14:textId="564563AB" w:rsidR="001930E5" w:rsidRPr="00F4755C" w:rsidRDefault="00F4755C" w:rsidP="00955938">
            <w:pPr>
              <w:rPr>
                <w:rFonts w:ascii="Times New Roman" w:hAnsi="Times New Roman" w:cs="Times New Roman"/>
                <w:b/>
                <w:bCs/>
              </w:rPr>
            </w:pPr>
            <w:r w:rsidRPr="00F4755C">
              <w:rPr>
                <w:rFonts w:ascii="Times New Roman" w:hAnsi="Times New Roman" w:cs="Times New Roman"/>
                <w:b/>
                <w:bCs/>
              </w:rPr>
              <w:t>Media Komunikasi</w:t>
            </w:r>
          </w:p>
        </w:tc>
        <w:tc>
          <w:tcPr>
            <w:tcW w:w="3117" w:type="dxa"/>
          </w:tcPr>
          <w:p w14:paraId="4746D2E1" w14:textId="64944094" w:rsidR="001930E5" w:rsidRPr="00F4755C" w:rsidRDefault="00F4755C" w:rsidP="00955938">
            <w:pPr>
              <w:rPr>
                <w:rFonts w:ascii="Times New Roman" w:hAnsi="Times New Roman" w:cs="Times New Roman"/>
                <w:b/>
                <w:bCs/>
              </w:rPr>
            </w:pPr>
            <w:r w:rsidRPr="00F4755C">
              <w:rPr>
                <w:rFonts w:ascii="Times New Roman" w:hAnsi="Times New Roman" w:cs="Times New Roman"/>
                <w:b/>
                <w:bCs/>
              </w:rPr>
              <w:t>Frekuensi</w:t>
            </w:r>
          </w:p>
        </w:tc>
      </w:tr>
      <w:tr w:rsidR="001930E5" w14:paraId="6E2D71AF" w14:textId="77777777" w:rsidTr="001930E5">
        <w:tc>
          <w:tcPr>
            <w:tcW w:w="3116" w:type="dxa"/>
          </w:tcPr>
          <w:p w14:paraId="509AA10F" w14:textId="0B93DECE" w:rsidR="001930E5" w:rsidRPr="00F4755C" w:rsidRDefault="00703EC4" w:rsidP="00955938">
            <w:pPr>
              <w:rPr>
                <w:rFonts w:ascii="Times New Roman" w:hAnsi="Times New Roman" w:cs="Times New Roman"/>
              </w:rPr>
            </w:pPr>
            <w:r w:rsidRPr="00703EC4">
              <w:rPr>
                <w:rFonts w:ascii="Times New Roman" w:hAnsi="Times New Roman" w:cs="Times New Roman"/>
              </w:rPr>
              <w:t>Tim Proyek</w:t>
            </w:r>
          </w:p>
        </w:tc>
        <w:tc>
          <w:tcPr>
            <w:tcW w:w="3117" w:type="dxa"/>
          </w:tcPr>
          <w:p w14:paraId="5721A7D3" w14:textId="6E6B8BEC" w:rsidR="001930E5" w:rsidRPr="00703EC4" w:rsidRDefault="00703EC4" w:rsidP="00955938">
            <w:pPr>
              <w:rPr>
                <w:rFonts w:ascii="Times New Roman" w:hAnsi="Times New Roman" w:cs="Times New Roman"/>
              </w:rPr>
            </w:pPr>
            <w:r w:rsidRPr="00703EC4">
              <w:rPr>
                <w:rFonts w:ascii="Times New Roman" w:hAnsi="Times New Roman" w:cs="Times New Roman"/>
              </w:rPr>
              <w:t>Meeting / WhatsApp</w:t>
            </w:r>
          </w:p>
        </w:tc>
        <w:tc>
          <w:tcPr>
            <w:tcW w:w="3117" w:type="dxa"/>
          </w:tcPr>
          <w:p w14:paraId="41301F4C" w14:textId="774D6648" w:rsidR="001930E5" w:rsidRPr="00FC08A3" w:rsidRDefault="00FC08A3" w:rsidP="00955938">
            <w:pPr>
              <w:rPr>
                <w:rFonts w:ascii="Times New Roman" w:hAnsi="Times New Roman" w:cs="Times New Roman"/>
              </w:rPr>
            </w:pPr>
            <w:r w:rsidRPr="00FC08A3">
              <w:rPr>
                <w:rFonts w:ascii="Times New Roman" w:hAnsi="Times New Roman" w:cs="Times New Roman"/>
              </w:rPr>
              <w:t>Harian</w:t>
            </w:r>
          </w:p>
        </w:tc>
      </w:tr>
      <w:tr w:rsidR="001930E5" w14:paraId="46891FC8" w14:textId="77777777" w:rsidTr="001930E5">
        <w:tc>
          <w:tcPr>
            <w:tcW w:w="3116" w:type="dxa"/>
          </w:tcPr>
          <w:p w14:paraId="606F46ED" w14:textId="4672DBB3" w:rsidR="001930E5" w:rsidRPr="00FC08A3" w:rsidRDefault="00B7033F" w:rsidP="00955938">
            <w:pPr>
              <w:rPr>
                <w:rFonts w:ascii="Times New Roman" w:hAnsi="Times New Roman" w:cs="Times New Roman"/>
              </w:rPr>
            </w:pPr>
            <w:r w:rsidRPr="00B7033F">
              <w:rPr>
                <w:rFonts w:ascii="Times New Roman" w:hAnsi="Times New Roman" w:cs="Times New Roman"/>
              </w:rPr>
              <w:t>Dosen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033F" w:rsidRPr="00B7033F" w14:paraId="23A64D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5D5C2" w14:textId="77777777" w:rsidR="00B7033F" w:rsidRPr="00B7033F" w:rsidRDefault="00B7033F" w:rsidP="00B7033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DFF4D74" w14:textId="77777777" w:rsidR="00B7033F" w:rsidRPr="00B7033F" w:rsidRDefault="00B7033F" w:rsidP="00B7033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B7033F" w:rsidRPr="00B7033F" w14:paraId="0B1497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B1FEE" w14:textId="77777777" w:rsidR="00B7033F" w:rsidRPr="00B7033F" w:rsidRDefault="00B7033F" w:rsidP="00B7033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7033F">
                    <w:rPr>
                      <w:rFonts w:ascii="Times New Roman" w:hAnsi="Times New Roman" w:cs="Times New Roman"/>
                    </w:rPr>
                    <w:t>Konsultasi</w:t>
                  </w:r>
                </w:p>
              </w:tc>
            </w:tr>
          </w:tbl>
          <w:p w14:paraId="2800D1C8" w14:textId="77777777" w:rsidR="001930E5" w:rsidRPr="00B7033F" w:rsidRDefault="001930E5" w:rsidP="009559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27CBDC6" w14:textId="7B8AC6DF" w:rsidR="001930E5" w:rsidRPr="00B7033F" w:rsidRDefault="00B7033F" w:rsidP="00955938">
            <w:pPr>
              <w:rPr>
                <w:rFonts w:ascii="Times New Roman" w:hAnsi="Times New Roman" w:cs="Times New Roman"/>
              </w:rPr>
            </w:pPr>
            <w:r w:rsidRPr="00B7033F">
              <w:rPr>
                <w:rFonts w:ascii="Times New Roman" w:hAnsi="Times New Roman" w:cs="Times New Roman"/>
              </w:rPr>
              <w:t>Mingguan</w:t>
            </w:r>
          </w:p>
        </w:tc>
      </w:tr>
      <w:tr w:rsidR="001930E5" w14:paraId="6D9C7EBA" w14:textId="77777777" w:rsidTr="001930E5">
        <w:tc>
          <w:tcPr>
            <w:tcW w:w="3116" w:type="dxa"/>
          </w:tcPr>
          <w:p w14:paraId="1595271B" w14:textId="2909849C" w:rsidR="001930E5" w:rsidRPr="00D219EA" w:rsidRDefault="00D219EA" w:rsidP="00955938">
            <w:pPr>
              <w:rPr>
                <w:rFonts w:ascii="Times New Roman" w:hAnsi="Times New Roman" w:cs="Times New Roman"/>
              </w:rPr>
            </w:pPr>
            <w:r w:rsidRPr="00D219EA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117" w:type="dxa"/>
          </w:tcPr>
          <w:p w14:paraId="1609FC6B" w14:textId="055787FE" w:rsidR="001930E5" w:rsidRPr="00D219EA" w:rsidRDefault="00D219EA" w:rsidP="00955938">
            <w:pPr>
              <w:rPr>
                <w:rFonts w:ascii="Times New Roman" w:hAnsi="Times New Roman" w:cs="Times New Roman"/>
              </w:rPr>
            </w:pPr>
            <w:r w:rsidRPr="00D219EA">
              <w:rPr>
                <w:rFonts w:ascii="Times New Roman" w:hAnsi="Times New Roman" w:cs="Times New Roman"/>
              </w:rPr>
              <w:t>Website / Notifikasi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19EA" w:rsidRPr="00D219EA" w14:paraId="6267AB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AD8B0" w14:textId="77777777" w:rsidR="00D219EA" w:rsidRPr="00D219EA" w:rsidRDefault="00D219EA" w:rsidP="00D219E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E3BBB0D" w14:textId="77777777" w:rsidR="00D219EA" w:rsidRPr="00D219EA" w:rsidRDefault="00D219EA" w:rsidP="00D219E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D219EA" w:rsidRPr="00D219EA" w14:paraId="1EDBBC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3C9A7" w14:textId="77777777" w:rsidR="00D219EA" w:rsidRPr="00D219EA" w:rsidRDefault="00D219EA" w:rsidP="00D219E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219EA">
                    <w:rPr>
                      <w:rFonts w:ascii="Times New Roman" w:hAnsi="Times New Roman" w:cs="Times New Roman"/>
                    </w:rPr>
                    <w:t>Saat dibutuhkan</w:t>
                  </w:r>
                </w:p>
              </w:tc>
            </w:tr>
          </w:tbl>
          <w:p w14:paraId="182564E6" w14:textId="77777777" w:rsidR="001930E5" w:rsidRPr="00D219EA" w:rsidRDefault="001930E5" w:rsidP="00955938">
            <w:pPr>
              <w:rPr>
                <w:rFonts w:ascii="Times New Roman" w:hAnsi="Times New Roman" w:cs="Times New Roman"/>
              </w:rPr>
            </w:pPr>
          </w:p>
        </w:tc>
      </w:tr>
      <w:tr w:rsidR="001930E5" w14:paraId="7B3DB288" w14:textId="77777777" w:rsidTr="001930E5">
        <w:tc>
          <w:tcPr>
            <w:tcW w:w="3116" w:type="dxa"/>
          </w:tcPr>
          <w:p w14:paraId="27B6A819" w14:textId="3595E3A5" w:rsidR="001930E5" w:rsidRPr="00722B00" w:rsidRDefault="00722B00" w:rsidP="00955938">
            <w:pPr>
              <w:rPr>
                <w:rFonts w:ascii="Times New Roman" w:hAnsi="Times New Roman" w:cs="Times New Roman"/>
              </w:rPr>
            </w:pPr>
            <w:r w:rsidRPr="00722B00">
              <w:rPr>
                <w:rFonts w:ascii="Times New Roman" w:hAnsi="Times New Roman" w:cs="Times New Roman"/>
              </w:rPr>
              <w:t>Penyedia Jasa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E9" w:rsidRPr="00E116E9" w14:paraId="00167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9AA49" w14:textId="77777777" w:rsidR="00E116E9" w:rsidRPr="00E116E9" w:rsidRDefault="00E116E9" w:rsidP="00E116E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819E4DF" w14:textId="77777777" w:rsidR="00E116E9" w:rsidRPr="00E116E9" w:rsidRDefault="00E116E9" w:rsidP="00E116E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E116E9" w:rsidRPr="00E116E9" w14:paraId="6492FF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E3FD1" w14:textId="77777777" w:rsidR="00E116E9" w:rsidRPr="00E116E9" w:rsidRDefault="00E116E9" w:rsidP="00E116E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E116E9">
                    <w:rPr>
                      <w:rFonts w:ascii="Times New Roman" w:hAnsi="Times New Roman" w:cs="Times New Roman"/>
                    </w:rPr>
                    <w:t>Email / Sistem</w:t>
                  </w:r>
                </w:p>
              </w:tc>
            </w:tr>
          </w:tbl>
          <w:p w14:paraId="255B8ABF" w14:textId="77777777" w:rsidR="001930E5" w:rsidRPr="00E116E9" w:rsidRDefault="001930E5" w:rsidP="009559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3E675B0" w14:textId="67AF9BFD" w:rsidR="001930E5" w:rsidRPr="00E116E9" w:rsidRDefault="00E116E9" w:rsidP="00955938">
            <w:pPr>
              <w:rPr>
                <w:rFonts w:ascii="Times New Roman" w:hAnsi="Times New Roman" w:cs="Times New Roman"/>
              </w:rPr>
            </w:pPr>
            <w:r w:rsidRPr="00E116E9">
              <w:rPr>
                <w:rFonts w:ascii="Times New Roman" w:hAnsi="Times New Roman" w:cs="Times New Roman"/>
              </w:rPr>
              <w:t>Berkala</w:t>
            </w:r>
          </w:p>
        </w:tc>
      </w:tr>
    </w:tbl>
    <w:p w14:paraId="2B7F0F8A" w14:textId="77777777" w:rsidR="00FB28EE" w:rsidRDefault="00FB28EE" w:rsidP="009559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16F6B" w14:textId="77777777" w:rsidR="00FB28EE" w:rsidRPr="001930E5" w:rsidRDefault="00FB28EE" w:rsidP="00955938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sectPr w:rsidR="00FB28EE" w:rsidRPr="00193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3E72"/>
    <w:multiLevelType w:val="hybridMultilevel"/>
    <w:tmpl w:val="B0DE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82850"/>
    <w:multiLevelType w:val="multilevel"/>
    <w:tmpl w:val="9E1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5CD5"/>
    <w:multiLevelType w:val="multilevel"/>
    <w:tmpl w:val="221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1AB"/>
    <w:multiLevelType w:val="multilevel"/>
    <w:tmpl w:val="779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E3483"/>
    <w:multiLevelType w:val="multilevel"/>
    <w:tmpl w:val="925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B075F"/>
    <w:multiLevelType w:val="multilevel"/>
    <w:tmpl w:val="DEF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B2FC2"/>
    <w:multiLevelType w:val="multilevel"/>
    <w:tmpl w:val="C81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441401">
    <w:abstractNumId w:val="0"/>
  </w:num>
  <w:num w:numId="2" w16cid:durableId="2099783896">
    <w:abstractNumId w:val="2"/>
  </w:num>
  <w:num w:numId="3" w16cid:durableId="1022783579">
    <w:abstractNumId w:val="4"/>
  </w:num>
  <w:num w:numId="4" w16cid:durableId="978220512">
    <w:abstractNumId w:val="3"/>
  </w:num>
  <w:num w:numId="5" w16cid:durableId="585113634">
    <w:abstractNumId w:val="5"/>
  </w:num>
  <w:num w:numId="6" w16cid:durableId="1193034415">
    <w:abstractNumId w:val="6"/>
  </w:num>
  <w:num w:numId="7" w16cid:durableId="1606813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2C"/>
    <w:rsid w:val="000A3C59"/>
    <w:rsid w:val="00124952"/>
    <w:rsid w:val="00163F56"/>
    <w:rsid w:val="001930E5"/>
    <w:rsid w:val="0031715B"/>
    <w:rsid w:val="00364CD8"/>
    <w:rsid w:val="00401E42"/>
    <w:rsid w:val="004913FE"/>
    <w:rsid w:val="00703EC4"/>
    <w:rsid w:val="00722B00"/>
    <w:rsid w:val="00955938"/>
    <w:rsid w:val="00A7052C"/>
    <w:rsid w:val="00B7033F"/>
    <w:rsid w:val="00CC5E22"/>
    <w:rsid w:val="00D219EA"/>
    <w:rsid w:val="00E116E9"/>
    <w:rsid w:val="00F4755C"/>
    <w:rsid w:val="00FB28EE"/>
    <w:rsid w:val="00F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8B8D"/>
  <w15:chartTrackingRefBased/>
  <w15:docId w15:val="{3508832A-50B2-4057-A9D3-421C5118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5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2</cp:revision>
  <dcterms:created xsi:type="dcterms:W3CDTF">2026-04-06T10:31:00Z</dcterms:created>
  <dcterms:modified xsi:type="dcterms:W3CDTF">2026-04-06T10:31:00Z</dcterms:modified>
</cp:coreProperties>
</file>