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2F13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CHANGE REQUEST DOCUMENT (CRD)</w:t>
      </w:r>
    </w:p>
    <w:p w14:paraId="74D5B567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SIJAWEB (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Jasa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Web)</w:t>
      </w:r>
    </w:p>
    <w:p w14:paraId="3B75E8E4" w14:textId="65AF968D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br/>
      </w: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13F53">
        <w:rPr>
          <w:rFonts w:ascii="Times New Roman" w:hAnsi="Times New Roman" w:cs="Times New Roman"/>
          <w:sz w:val="24"/>
          <w:szCs w:val="24"/>
        </w:rPr>
        <w:t xml:space="preserve"> SIJAWEB (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Jasa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Web)</w:t>
      </w:r>
      <w:r w:rsidRPr="00113F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13F53">
        <w:rPr>
          <w:rFonts w:ascii="Times New Roman" w:hAnsi="Times New Roman" w:cs="Times New Roman"/>
          <w:sz w:val="24"/>
          <w:szCs w:val="24"/>
        </w:rPr>
        <w:t xml:space="preserve"> Juni 2026</w:t>
      </w:r>
      <w:r w:rsidRPr="00113F53">
        <w:rPr>
          <w:rFonts w:ascii="Times New Roman" w:hAnsi="Times New Roman" w:cs="Times New Roman"/>
          <w:sz w:val="24"/>
          <w:szCs w:val="24"/>
        </w:rPr>
        <w:br/>
      </w:r>
    </w:p>
    <w:p w14:paraId="35743C1C" w14:textId="28F546ED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4732CA60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</w:p>
    <w:p w14:paraId="028A944E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Perubahan</w:t>
      </w:r>
    </w:p>
    <w:p w14:paraId="19681622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4925C6C2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Jenis Perubahan</w:t>
      </w:r>
    </w:p>
    <w:p w14:paraId="4946D7FE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Segoe UI Symbol" w:hAnsi="Segoe UI Symbol" w:cs="Segoe UI Symbol"/>
          <w:sz w:val="24"/>
          <w:szCs w:val="24"/>
        </w:rPr>
        <w:t>☑</w:t>
      </w:r>
      <w:r w:rsidRPr="00113F53">
        <w:rPr>
          <w:rFonts w:ascii="Times New Roman" w:hAnsi="Times New Roman" w:cs="Times New Roman"/>
          <w:sz w:val="24"/>
          <w:szCs w:val="24"/>
        </w:rPr>
        <w:t xml:space="preserve"> Enhancement (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)</w:t>
      </w:r>
    </w:p>
    <w:p w14:paraId="3DD90B1B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Segoe UI Symbol" w:hAnsi="Segoe UI Symbol" w:cs="Segoe UI Symbol"/>
          <w:sz w:val="24"/>
          <w:szCs w:val="24"/>
        </w:rPr>
        <w:t>☐</w:t>
      </w:r>
      <w:r w:rsidRPr="00113F53">
        <w:rPr>
          <w:rFonts w:ascii="Times New Roman" w:hAnsi="Times New Roman" w:cs="Times New Roman"/>
          <w:sz w:val="24"/>
          <w:szCs w:val="24"/>
        </w:rPr>
        <w:t xml:space="preserve"> Bug Fix</w:t>
      </w:r>
    </w:p>
    <w:p w14:paraId="4A8BF0DC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Segoe UI Symbol" w:hAnsi="Segoe UI Symbol" w:cs="Segoe UI Symbol"/>
          <w:sz w:val="24"/>
          <w:szCs w:val="24"/>
        </w:rPr>
        <w:t>☐</w:t>
      </w:r>
      <w:r w:rsidRPr="00113F53">
        <w:rPr>
          <w:rFonts w:ascii="Times New Roman" w:hAnsi="Times New Roman" w:cs="Times New Roman"/>
          <w:sz w:val="24"/>
          <w:szCs w:val="24"/>
        </w:rPr>
        <w:t xml:space="preserve"> Requirement Change</w:t>
      </w:r>
    </w:p>
    <w:p w14:paraId="75A410E5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Segoe UI Symbol" w:hAnsi="Segoe UI Symbol" w:cs="Segoe UI Symbol"/>
          <w:sz w:val="24"/>
          <w:szCs w:val="24"/>
        </w:rPr>
        <w:t>☐</w:t>
      </w:r>
      <w:r w:rsidRPr="00113F53">
        <w:rPr>
          <w:rFonts w:ascii="Times New Roman" w:hAnsi="Times New Roman" w:cs="Times New Roman"/>
          <w:sz w:val="24"/>
          <w:szCs w:val="24"/>
        </w:rPr>
        <w:t xml:space="preserve"> Security Update</w:t>
      </w:r>
    </w:p>
    <w:p w14:paraId="32290D64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</w:p>
    <w:p w14:paraId="6BF373E4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>High</w:t>
      </w:r>
    </w:p>
    <w:p w14:paraId="75B1E55D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Alasan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</w:p>
    <w:p w14:paraId="44B92496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0DBD5574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3383F724" w14:textId="797C19C3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68ACFC2A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</w:p>
    <w:p w14:paraId="4F52BA2A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Saat Ini</w:t>
      </w:r>
    </w:p>
    <w:p w14:paraId="33BCAE1B" w14:textId="77777777" w:rsidR="00113F53" w:rsidRPr="00113F53" w:rsidRDefault="00113F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68701B45" w14:textId="77777777" w:rsidR="00113F53" w:rsidRPr="00113F53" w:rsidRDefault="00113F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2FD321A0" w14:textId="77777777" w:rsidR="00113F53" w:rsidRPr="00113F53" w:rsidRDefault="00113F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51BDBEC1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Diusulkan</w:t>
      </w:r>
      <w:proofErr w:type="spellEnd"/>
    </w:p>
    <w:p w14:paraId="774BE4D3" w14:textId="77777777" w:rsidR="00113F53" w:rsidRPr="00113F53" w:rsidRDefault="00113F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35967661" w14:textId="77777777" w:rsidR="00113F53" w:rsidRPr="00113F53" w:rsidRDefault="00113F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:</w:t>
      </w:r>
    </w:p>
    <w:p w14:paraId="6848274D" w14:textId="77777777" w:rsidR="00113F53" w:rsidRPr="00113F53" w:rsidRDefault="00113F5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lastRenderedPageBreak/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diterima</w:t>
      </w:r>
      <w:proofErr w:type="spellEnd"/>
    </w:p>
    <w:p w14:paraId="33189A6D" w14:textId="77777777" w:rsidR="00113F53" w:rsidRPr="00113F53" w:rsidRDefault="00113F5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</w:p>
    <w:p w14:paraId="51E91F30" w14:textId="77777777" w:rsidR="00113F53" w:rsidRPr="00113F53" w:rsidRDefault="00113F5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diproses</w:t>
      </w:r>
      <w:proofErr w:type="spellEnd"/>
    </w:p>
    <w:p w14:paraId="775E5B3C" w14:textId="77777777" w:rsidR="00113F53" w:rsidRPr="00113F53" w:rsidRDefault="00113F5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79DF1517" w14:textId="77777777" w:rsidR="00113F53" w:rsidRPr="00113F53" w:rsidRDefault="00113F5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dibatalkan</w:t>
      </w:r>
      <w:proofErr w:type="spellEnd"/>
    </w:p>
    <w:p w14:paraId="7E38FCC7" w14:textId="5D3FF3E2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6B464E02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Perubahan</w:t>
      </w:r>
    </w:p>
    <w:p w14:paraId="032B9C57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862"/>
      </w:tblGrid>
      <w:tr w:rsidR="00113F53" w:rsidRPr="00113F53" w14:paraId="3B8649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96197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57C1A93C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</w:tr>
      <w:tr w:rsidR="00113F53" w:rsidRPr="00113F53" w14:paraId="2AE5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D508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76760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</w:p>
        </w:tc>
      </w:tr>
      <w:tr w:rsidR="00113F53" w:rsidRPr="00113F53" w14:paraId="3295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9222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5F718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</w:p>
        </w:tc>
      </w:tr>
      <w:tr w:rsidR="00113F53" w:rsidRPr="00113F53" w14:paraId="5B928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9BEF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7A4E284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</w:tr>
      <w:tr w:rsidR="00113F53" w:rsidRPr="00113F53" w14:paraId="38939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4523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41D45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</w:tr>
    </w:tbl>
    <w:p w14:paraId="108D2D4D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130F9A1F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</w:p>
    <w:p w14:paraId="5898651C" w14:textId="77777777" w:rsidR="00113F53" w:rsidRPr="00113F53" w:rsidRDefault="00113F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696BD8CF" w14:textId="77777777" w:rsidR="00113F53" w:rsidRPr="00113F53" w:rsidRDefault="00113F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69695DC8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Admin</w:t>
      </w:r>
    </w:p>
    <w:p w14:paraId="0A3FA0AB" w14:textId="77777777" w:rsidR="00113F53" w:rsidRPr="00113F53" w:rsidRDefault="00113F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46037FE3" w14:textId="1290EF7B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0F4DF10C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Teknis</w:t>
      </w:r>
    </w:p>
    <w:p w14:paraId="3C251B12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Database</w:t>
      </w:r>
    </w:p>
    <w:p w14:paraId="768C66D7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Tabel Baru: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738"/>
      </w:tblGrid>
      <w:tr w:rsidR="00113F53" w:rsidRPr="00113F53" w14:paraId="23E09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23621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F33262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</w:tr>
      <w:tr w:rsidR="00113F53" w:rsidRPr="00113F53" w14:paraId="55DBF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283A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id_notifikasi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23304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113F53" w:rsidRPr="00113F53" w14:paraId="7B50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18E6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815FC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113F53" w:rsidRPr="00113F53" w14:paraId="68FB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DBAD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65EAF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13F53" w:rsidRPr="00113F53" w14:paraId="1B2F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66F2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4005E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13F53" w:rsidRPr="00113F53" w14:paraId="2D64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F12D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2452E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</w:tr>
      <w:tr w:rsidR="00113F53" w:rsidRPr="00113F53" w14:paraId="68713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8EB2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status_baca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EEFC6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5BA73A6F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Backend</w:t>
      </w:r>
    </w:p>
    <w:p w14:paraId="39798912" w14:textId="77777777" w:rsidR="00113F53" w:rsidRPr="00113F53" w:rsidRDefault="00113F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3F53">
        <w:rPr>
          <w:rFonts w:ascii="Times New Roman" w:hAnsi="Times New Roman" w:cs="Times New Roman"/>
          <w:sz w:val="24"/>
          <w:szCs w:val="24"/>
        </w:rPr>
        <w:t>generateNotification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F53">
        <w:rPr>
          <w:rFonts w:ascii="Times New Roman" w:hAnsi="Times New Roman" w:cs="Times New Roman"/>
          <w:sz w:val="24"/>
          <w:szCs w:val="24"/>
        </w:rPr>
        <w:t>).</w:t>
      </w:r>
    </w:p>
    <w:p w14:paraId="068C3BBA" w14:textId="77777777" w:rsidR="00113F53" w:rsidRPr="00113F53" w:rsidRDefault="00113F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3F53">
        <w:rPr>
          <w:rFonts w:ascii="Times New Roman" w:hAnsi="Times New Roman" w:cs="Times New Roman"/>
          <w:sz w:val="24"/>
          <w:szCs w:val="24"/>
        </w:rPr>
        <w:t>sendNotification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13F53">
        <w:rPr>
          <w:rFonts w:ascii="Times New Roman" w:hAnsi="Times New Roman" w:cs="Times New Roman"/>
          <w:sz w:val="24"/>
          <w:szCs w:val="24"/>
        </w:rPr>
        <w:t>).</w:t>
      </w:r>
    </w:p>
    <w:p w14:paraId="4CDC0D49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Frontend</w:t>
      </w:r>
    </w:p>
    <w:p w14:paraId="30F684A2" w14:textId="77777777" w:rsidR="00113F53" w:rsidRPr="00113F53" w:rsidRDefault="00113F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7C4B0FE4" w14:textId="77777777" w:rsidR="00113F53" w:rsidRPr="00113F53" w:rsidRDefault="00113F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66ADA43F" w14:textId="686C01E0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2E82FFFF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69"/>
      </w:tblGrid>
      <w:tr w:rsidR="00113F53" w:rsidRPr="00113F53" w14:paraId="0065F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39DD2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A665F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</w:tr>
      <w:tr w:rsidR="00113F53" w:rsidRPr="00113F53" w14:paraId="757D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6241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3338E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113F53" w:rsidRPr="00113F53" w14:paraId="454BE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810F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</w:p>
        </w:tc>
        <w:tc>
          <w:tcPr>
            <w:tcW w:w="0" w:type="auto"/>
            <w:vAlign w:val="center"/>
            <w:hideMark/>
          </w:tcPr>
          <w:p w14:paraId="4D4403A0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  <w:tr w:rsidR="00113F53" w:rsidRPr="00113F53" w14:paraId="0A4A3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0F63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13F0908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3 Hari</w:t>
            </w:r>
          </w:p>
        </w:tc>
      </w:tr>
      <w:tr w:rsidR="00113F53" w:rsidRPr="00113F53" w14:paraId="547F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AC3A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8D813DF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2 Hari</w:t>
            </w:r>
          </w:p>
        </w:tc>
      </w:tr>
      <w:tr w:rsidR="00113F53" w:rsidRPr="00113F53" w14:paraId="17CB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8DE7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068993C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1 Hari</w:t>
            </w:r>
          </w:p>
        </w:tc>
      </w:tr>
    </w:tbl>
    <w:p w14:paraId="6AE6AD86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: 8 Hari Kerja</w:t>
      </w:r>
    </w:p>
    <w:p w14:paraId="2E9BDFB9" w14:textId="78EAF2A8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2CE2815E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6. Risiko Perubahan</w:t>
      </w:r>
    </w:p>
    <w:p w14:paraId="0889BFBB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Risiko</w:t>
      </w:r>
    </w:p>
    <w:p w14:paraId="278D0E79" w14:textId="77777777" w:rsidR="00113F53" w:rsidRPr="00113F53" w:rsidRDefault="00113F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97111DE" w14:textId="77777777" w:rsidR="00113F53" w:rsidRPr="00113F53" w:rsidRDefault="00113F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31C770A7" w14:textId="77777777" w:rsidR="00113F53" w:rsidRPr="00113F53" w:rsidRDefault="00113F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4B398BF0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Mitigasi</w:t>
      </w:r>
      <w:proofErr w:type="spellEnd"/>
    </w:p>
    <w:p w14:paraId="79BA44C9" w14:textId="77777777" w:rsidR="00113F53" w:rsidRPr="00113F53" w:rsidRDefault="00113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query database.</w:t>
      </w:r>
    </w:p>
    <w:p w14:paraId="79EDC19C" w14:textId="77777777" w:rsidR="00113F53" w:rsidRPr="00113F53" w:rsidRDefault="00113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312981C6" w14:textId="77777777" w:rsidR="00113F53" w:rsidRPr="00113F53" w:rsidRDefault="00113F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deployment.</w:t>
      </w:r>
    </w:p>
    <w:p w14:paraId="20644566" w14:textId="4AB766AE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41C723EF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0FBA656A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Test Case 1</w:t>
      </w:r>
    </w:p>
    <w:p w14:paraId="7CD141F6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>Tujuan:</w:t>
      </w:r>
      <w:r w:rsidRPr="00113F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02DC6BE3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:</w:t>
      </w:r>
      <w:r w:rsidRPr="00113F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5D239E22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Test Case 2</w:t>
      </w:r>
    </w:p>
    <w:p w14:paraId="3A7660CF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>Tujuan:</w:t>
      </w:r>
      <w:r w:rsidRPr="00113F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6A6CC99A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:</w:t>
      </w:r>
      <w:r w:rsidRPr="00113F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6A7F0211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Test Case 3</w:t>
      </w:r>
    </w:p>
    <w:p w14:paraId="257F4050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>Tujuan:</w:t>
      </w:r>
      <w:r w:rsidRPr="00113F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pada database.</w:t>
      </w:r>
    </w:p>
    <w:p w14:paraId="1DD2F363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r w:rsidRPr="00113F53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:</w:t>
      </w:r>
      <w:r w:rsidRPr="00113F53">
        <w:rPr>
          <w:rFonts w:ascii="Times New Roman" w:hAnsi="Times New Roman" w:cs="Times New Roman"/>
          <w:sz w:val="24"/>
          <w:szCs w:val="24"/>
        </w:rPr>
        <w:br/>
        <w:t xml:space="preserve">Data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40CFEAE4" w14:textId="6E4791F5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03730313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113F53">
        <w:rPr>
          <w:rFonts w:ascii="Times New Roman" w:hAnsi="Times New Roman" w:cs="Times New Roman"/>
          <w:b/>
          <w:bCs/>
          <w:sz w:val="24"/>
          <w:szCs w:val="24"/>
        </w:rPr>
        <w:t>Persetujuan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020"/>
        <w:gridCol w:w="955"/>
      </w:tblGrid>
      <w:tr w:rsidR="00113F53" w:rsidRPr="00113F53" w14:paraId="2DA60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9A600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22D63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2943EB49" w14:textId="77777777" w:rsidR="00113F53" w:rsidRPr="00113F53" w:rsidRDefault="00113F53" w:rsidP="00113F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13F53" w:rsidRPr="00113F53" w14:paraId="6470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93B2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1B8E7BC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4D9EE97E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</w:p>
        </w:tc>
      </w:tr>
      <w:tr w:rsidR="00113F53" w:rsidRPr="00113F53" w14:paraId="62A23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8782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1A1C549B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4BE671A2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</w:p>
        </w:tc>
      </w:tr>
      <w:tr w:rsidR="00113F53" w:rsidRPr="00113F53" w14:paraId="2C146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74EA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8A4DC20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379D640F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</w:p>
        </w:tc>
      </w:tr>
      <w:tr w:rsidR="00113F53" w:rsidRPr="00113F53" w14:paraId="44DE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F491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3055300D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................</w:t>
            </w:r>
          </w:p>
        </w:tc>
        <w:tc>
          <w:tcPr>
            <w:tcW w:w="0" w:type="auto"/>
            <w:vAlign w:val="center"/>
            <w:hideMark/>
          </w:tcPr>
          <w:p w14:paraId="4F21203D" w14:textId="77777777" w:rsidR="00113F53" w:rsidRPr="00113F53" w:rsidRDefault="00113F53" w:rsidP="00113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3F5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</w:p>
        </w:tc>
      </w:tr>
    </w:tbl>
    <w:p w14:paraId="2C1B0F44" w14:textId="39A79D3A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</w:p>
    <w:p w14:paraId="25257DC5" w14:textId="77777777" w:rsidR="00113F53" w:rsidRPr="00113F53" w:rsidRDefault="00113F53" w:rsidP="00113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F53">
        <w:rPr>
          <w:rFonts w:ascii="Times New Roman" w:hAnsi="Times New Roman" w:cs="Times New Roman"/>
          <w:b/>
          <w:bCs/>
          <w:sz w:val="24"/>
          <w:szCs w:val="24"/>
        </w:rPr>
        <w:t>9. Kesimpulan</w:t>
      </w:r>
    </w:p>
    <w:p w14:paraId="2A56AEC8" w14:textId="77777777" w:rsidR="00113F53" w:rsidRPr="00113F53" w:rsidRDefault="00113F53" w:rsidP="00113F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pada SIJAWEB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F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3F53">
        <w:rPr>
          <w:rFonts w:ascii="Times New Roman" w:hAnsi="Times New Roman" w:cs="Times New Roman"/>
          <w:sz w:val="24"/>
          <w:szCs w:val="24"/>
        </w:rPr>
        <w:t>.</w:t>
      </w:r>
    </w:p>
    <w:p w14:paraId="06F03B59" w14:textId="54971D5B" w:rsidR="00B109C0" w:rsidRPr="00113F53" w:rsidRDefault="00B109C0" w:rsidP="00113F53">
      <w:pPr>
        <w:rPr>
          <w:rFonts w:ascii="Times New Roman" w:hAnsi="Times New Roman" w:cs="Times New Roman"/>
          <w:sz w:val="24"/>
          <w:szCs w:val="24"/>
        </w:rPr>
      </w:pPr>
    </w:p>
    <w:sectPr w:rsidR="00B109C0" w:rsidRPr="00113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1706"/>
    <w:multiLevelType w:val="multilevel"/>
    <w:tmpl w:val="E4F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85B35"/>
    <w:multiLevelType w:val="multilevel"/>
    <w:tmpl w:val="7D00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83AA4"/>
    <w:multiLevelType w:val="multilevel"/>
    <w:tmpl w:val="BC7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A6A63"/>
    <w:multiLevelType w:val="multilevel"/>
    <w:tmpl w:val="682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F4018"/>
    <w:multiLevelType w:val="multilevel"/>
    <w:tmpl w:val="5836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A6C21"/>
    <w:multiLevelType w:val="multilevel"/>
    <w:tmpl w:val="0E9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61C87"/>
    <w:multiLevelType w:val="multilevel"/>
    <w:tmpl w:val="386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36E1D"/>
    <w:multiLevelType w:val="multilevel"/>
    <w:tmpl w:val="47029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868895">
    <w:abstractNumId w:val="6"/>
  </w:num>
  <w:num w:numId="2" w16cid:durableId="1735156187">
    <w:abstractNumId w:val="4"/>
  </w:num>
  <w:num w:numId="3" w16cid:durableId="1653605534">
    <w:abstractNumId w:val="0"/>
  </w:num>
  <w:num w:numId="4" w16cid:durableId="85347586">
    <w:abstractNumId w:val="3"/>
  </w:num>
  <w:num w:numId="5" w16cid:durableId="77605935">
    <w:abstractNumId w:val="5"/>
  </w:num>
  <w:num w:numId="6" w16cid:durableId="518857040">
    <w:abstractNumId w:val="2"/>
  </w:num>
  <w:num w:numId="7" w16cid:durableId="1624193962">
    <w:abstractNumId w:val="7"/>
  </w:num>
  <w:num w:numId="8" w16cid:durableId="79587941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0"/>
    <w:rsid w:val="000D383A"/>
    <w:rsid w:val="00113F53"/>
    <w:rsid w:val="001D2895"/>
    <w:rsid w:val="004268F1"/>
    <w:rsid w:val="004409A5"/>
    <w:rsid w:val="00476C80"/>
    <w:rsid w:val="004F699E"/>
    <w:rsid w:val="00512B60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D7C1"/>
  <w15:chartTrackingRefBased/>
  <w15:docId w15:val="{C3623AEC-87D7-4E52-92B3-7E668624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2026-06-02T10:01:00Z</dcterms:created>
  <dcterms:modified xsi:type="dcterms:W3CDTF">2026-06-02T10:01:00Z</dcterms:modified>
</cp:coreProperties>
</file>