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BDBF" w14:textId="30E27259" w:rsidR="006B6529" w:rsidRDefault="006B6529">
      <w:r>
        <w:rPr>
          <w:rFonts w:hint="eastAsia"/>
        </w:rPr>
        <w:t>从Prefab文件夹中把Grid拖入Scene</w:t>
      </w:r>
      <w:r>
        <w:t>:</w:t>
      </w:r>
    </w:p>
    <w:p w14:paraId="7A49A063" w14:textId="11B2B6AD" w:rsidR="00F359C9" w:rsidRDefault="00F359C9">
      <w:r>
        <w:rPr>
          <w:noProof/>
        </w:rPr>
        <w:drawing>
          <wp:inline distT="0" distB="0" distL="0" distR="0" wp14:anchorId="1016C286" wp14:editId="18883221">
            <wp:extent cx="5274310" cy="1579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E47D" w14:textId="5E57C66C" w:rsidR="006B6529" w:rsidRDefault="006B6529">
      <w:r>
        <w:rPr>
          <w:rFonts w:hint="eastAsia"/>
        </w:rPr>
        <w:t>右侧Inspector处可以设置网格的行数/列数/网格大小。</w:t>
      </w:r>
    </w:p>
    <w:p w14:paraId="68640BAD" w14:textId="2FDAFA52" w:rsidR="006B6529" w:rsidRDefault="006B6529">
      <w:r>
        <w:rPr>
          <w:rFonts w:hint="eastAsia"/>
        </w:rPr>
        <w:t>选择障碍物处设置障碍物的样式（目前只能设置一种）。</w:t>
      </w:r>
    </w:p>
    <w:p w14:paraId="7EC1EA16" w14:textId="703E4713" w:rsidR="00E51A0A" w:rsidRDefault="00E51A0A"/>
    <w:p w14:paraId="20399220" w14:textId="149F0A67" w:rsidR="00E51A0A" w:rsidRDefault="00E51A0A">
      <w:r>
        <w:rPr>
          <w:rFonts w:hint="eastAsia"/>
        </w:rPr>
        <w:t>在网格上放置障碍物的操作方式：</w:t>
      </w:r>
    </w:p>
    <w:p w14:paraId="345ED47B" w14:textId="4E81D9B9" w:rsidR="00E51A0A" w:rsidRDefault="00E51A0A">
      <w:r>
        <w:tab/>
      </w:r>
      <w:r>
        <w:rPr>
          <w:rFonts w:hint="eastAsia"/>
        </w:rPr>
        <w:t>选中Grid后在Scene处右键，确保</w:t>
      </w:r>
      <w:r>
        <w:t>G</w:t>
      </w:r>
      <w:r>
        <w:rPr>
          <w:rFonts w:hint="eastAsia"/>
        </w:rPr>
        <w:t>rid在被选中的情况下：</w:t>
      </w:r>
    </w:p>
    <w:p w14:paraId="668A78C1" w14:textId="13B5CD86" w:rsidR="00E51A0A" w:rsidRDefault="00E51A0A">
      <w:r>
        <w:tab/>
      </w:r>
      <w:r>
        <w:tab/>
      </w:r>
      <w:r>
        <w:rPr>
          <w:rFonts w:hint="eastAsia"/>
        </w:rPr>
        <w:t>按左Shift在光标处放置障碍物。</w:t>
      </w:r>
    </w:p>
    <w:p w14:paraId="409A50BE" w14:textId="27964C33" w:rsidR="00E51A0A" w:rsidRDefault="00E51A0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按左</w:t>
      </w:r>
      <w:r>
        <w:t>C</w:t>
      </w:r>
      <w:r>
        <w:rPr>
          <w:rFonts w:hint="eastAsia"/>
        </w:rPr>
        <w:t>trl删除光标处的障碍物</w:t>
      </w:r>
      <w:r w:rsidR="005F4CCC">
        <w:rPr>
          <w:rFonts w:hint="eastAsia"/>
        </w:rPr>
        <w:t>。</w:t>
      </w:r>
    </w:p>
    <w:sectPr w:rsidR="00E5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93"/>
    <w:rsid w:val="005F4CCC"/>
    <w:rsid w:val="006B6529"/>
    <w:rsid w:val="0081068E"/>
    <w:rsid w:val="009A401D"/>
    <w:rsid w:val="00E51A0A"/>
    <w:rsid w:val="00F359C9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E956"/>
  <w15:chartTrackingRefBased/>
  <w15:docId w15:val="{99500EB4-BC7F-49DD-BED8-1EFECCB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Robin</dc:creator>
  <cp:keywords/>
  <dc:description/>
  <cp:lastModifiedBy>Xie Robin</cp:lastModifiedBy>
  <cp:revision>10</cp:revision>
  <dcterms:created xsi:type="dcterms:W3CDTF">2021-06-11T11:55:00Z</dcterms:created>
  <dcterms:modified xsi:type="dcterms:W3CDTF">2021-06-11T12:03:00Z</dcterms:modified>
</cp:coreProperties>
</file>