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C758" w14:textId="6E925D9F" w:rsidR="008318E7" w:rsidRDefault="005D53FE">
      <w:r>
        <w:t>#CityGenerator User Guide</w:t>
      </w:r>
    </w:p>
    <w:p w14:paraId="706BACA3" w14:textId="666AD9B5" w:rsidR="005D53FE" w:rsidRDefault="005D53FE">
      <w:r>
        <w:rPr>
          <w:noProof/>
        </w:rPr>
        <w:drawing>
          <wp:inline distT="0" distB="0" distL="0" distR="0" wp14:anchorId="2C2EEDEA" wp14:editId="711A75A6">
            <wp:extent cx="5274310" cy="3902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A4B" w14:textId="7BE98984" w:rsidR="005D53FE" w:rsidRDefault="005D53FE" w:rsidP="005D53FE">
      <w:pPr>
        <w:pStyle w:val="a7"/>
        <w:numPr>
          <w:ilvl w:val="0"/>
          <w:numId w:val="2"/>
        </w:numPr>
      </w:pPr>
      <w:r>
        <w:t>In Assets/Hdas, drag city_ancient_chinese_gen.hda into scene. (you won’t see any geometry at first)</w:t>
      </w:r>
    </w:p>
    <w:p w14:paraId="494D801E" w14:textId="544E9095" w:rsidR="005D53FE" w:rsidRDefault="005D53FE" w:rsidP="005D53FE">
      <w:pPr>
        <w:pStyle w:val="a7"/>
        <w:numPr>
          <w:ilvl w:val="0"/>
          <w:numId w:val="2"/>
        </w:numPr>
      </w:pPr>
      <w:r>
        <w:t>Adjust the parameters in inspector (as name suggests)</w:t>
      </w:r>
    </w:p>
    <w:p w14:paraId="6D2E99B8" w14:textId="0BC15B2C" w:rsidR="005D53FE" w:rsidRDefault="005D53FE" w:rsidP="005D53FE">
      <w:pPr>
        <w:ind w:left="720"/>
      </w:pPr>
      <w:r>
        <w:rPr>
          <w:noProof/>
        </w:rPr>
        <w:drawing>
          <wp:inline distT="0" distB="0" distL="0" distR="0" wp14:anchorId="29E15DFF" wp14:editId="45DFD3A2">
            <wp:extent cx="4048125" cy="1171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5286" w14:textId="27938B22" w:rsidR="005D53FE" w:rsidRDefault="005D53FE" w:rsidP="005D53FE">
      <w:pPr>
        <w:pStyle w:val="a7"/>
        <w:numPr>
          <w:ilvl w:val="0"/>
          <w:numId w:val="2"/>
        </w:numPr>
      </w:pPr>
      <w:r>
        <w:t>In window HoudiniEngine, select new node -&gt; curve to build a road spline</w:t>
      </w:r>
    </w:p>
    <w:p w14:paraId="193D516E" w14:textId="77777777" w:rsidR="005D53FE" w:rsidRDefault="005D53FE" w:rsidP="005D53FE">
      <w:pPr>
        <w:pStyle w:val="a7"/>
      </w:pPr>
      <w:r w:rsidRPr="005D53FE">
        <w:drawing>
          <wp:inline distT="0" distB="0" distL="0" distR="0" wp14:anchorId="5F28FA9C" wp14:editId="10E350EE">
            <wp:extent cx="1631950" cy="183542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061" cy="190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06C4" w14:textId="4711DB58" w:rsidR="005D53FE" w:rsidRDefault="005D53FE" w:rsidP="005D53FE">
      <w:pPr>
        <w:pStyle w:val="a7"/>
        <w:numPr>
          <w:ilvl w:val="0"/>
          <w:numId w:val="2"/>
        </w:numPr>
      </w:pPr>
      <w:r>
        <w:rPr>
          <w:rFonts w:hint="eastAsia"/>
        </w:rPr>
        <w:t>in</w:t>
      </w:r>
      <w:r>
        <w:t xml:space="preserve"> city_ancient_chinese_gen, add slot and choose road spline as input. Then you will see roads effects city generations.</w:t>
      </w:r>
    </w:p>
    <w:p w14:paraId="3873467A" w14:textId="250E4101" w:rsidR="005D53FE" w:rsidRDefault="005D53FE" w:rsidP="005D53FE">
      <w:pPr>
        <w:ind w:firstLine="720"/>
      </w:pPr>
      <w:r>
        <w:rPr>
          <w:noProof/>
        </w:rPr>
        <w:lastRenderedPageBreak/>
        <w:drawing>
          <wp:inline distT="0" distB="0" distL="0" distR="0" wp14:anchorId="11D6E60A" wp14:editId="7C43B797">
            <wp:extent cx="3933825" cy="2447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8A8C" w14:textId="420874DA" w:rsidR="005D53FE" w:rsidRDefault="005D53FE" w:rsidP="005D53FE">
      <w:pPr>
        <w:pStyle w:val="a7"/>
        <w:numPr>
          <w:ilvl w:val="0"/>
          <w:numId w:val="2"/>
        </w:numPr>
      </w:pPr>
      <w:r>
        <w:t>You can add more road splines in city generator.</w:t>
      </w:r>
    </w:p>
    <w:p w14:paraId="5977AD14" w14:textId="347DF36E" w:rsidR="005D53FE" w:rsidRDefault="005D53FE" w:rsidP="005D53FE">
      <w:r>
        <w:t>Have fun!</w:t>
      </w:r>
    </w:p>
    <w:sectPr w:rsidR="005D53FE" w:rsidSect="00BA66E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DC3BC" w14:textId="77777777" w:rsidR="0020199D" w:rsidRDefault="0020199D" w:rsidP="005D53FE">
      <w:pPr>
        <w:spacing w:after="0" w:line="240" w:lineRule="auto"/>
      </w:pPr>
      <w:r>
        <w:separator/>
      </w:r>
    </w:p>
  </w:endnote>
  <w:endnote w:type="continuationSeparator" w:id="0">
    <w:p w14:paraId="21D87A8E" w14:textId="77777777" w:rsidR="0020199D" w:rsidRDefault="0020199D" w:rsidP="005D5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B63A1" w14:textId="77777777" w:rsidR="0020199D" w:rsidRDefault="0020199D" w:rsidP="005D53FE">
      <w:pPr>
        <w:spacing w:after="0" w:line="240" w:lineRule="auto"/>
      </w:pPr>
      <w:r>
        <w:separator/>
      </w:r>
    </w:p>
  </w:footnote>
  <w:footnote w:type="continuationSeparator" w:id="0">
    <w:p w14:paraId="230C6B6B" w14:textId="77777777" w:rsidR="0020199D" w:rsidRDefault="0020199D" w:rsidP="005D5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924C1"/>
    <w:multiLevelType w:val="hybridMultilevel"/>
    <w:tmpl w:val="AE2AF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92E6F"/>
    <w:multiLevelType w:val="hybridMultilevel"/>
    <w:tmpl w:val="858CF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E1"/>
    <w:rsid w:val="0020199D"/>
    <w:rsid w:val="005D53FE"/>
    <w:rsid w:val="007E41E1"/>
    <w:rsid w:val="008318E7"/>
    <w:rsid w:val="00883816"/>
    <w:rsid w:val="00AB2BA6"/>
    <w:rsid w:val="00BA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7F094"/>
  <w15:chartTrackingRefBased/>
  <w15:docId w15:val="{54F076FA-3ED7-4897-9DC1-B46C8448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3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D53FE"/>
  </w:style>
  <w:style w:type="paragraph" w:styleId="a5">
    <w:name w:val="footer"/>
    <w:basedOn w:val="a"/>
    <w:link w:val="a6"/>
    <w:uiPriority w:val="99"/>
    <w:unhideWhenUsed/>
    <w:rsid w:val="005D53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D53FE"/>
  </w:style>
  <w:style w:type="paragraph" w:styleId="a7">
    <w:name w:val="List Paragraph"/>
    <w:basedOn w:val="a"/>
    <w:uiPriority w:val="34"/>
    <w:qFormat/>
    <w:rsid w:val="005D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家宇</dc:creator>
  <cp:keywords/>
  <dc:description/>
  <cp:lastModifiedBy>何 家宇</cp:lastModifiedBy>
  <cp:revision>2</cp:revision>
  <dcterms:created xsi:type="dcterms:W3CDTF">2020-12-18T18:21:00Z</dcterms:created>
  <dcterms:modified xsi:type="dcterms:W3CDTF">2020-12-18T18:31:00Z</dcterms:modified>
</cp:coreProperties>
</file>