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9A9D2A" w14:textId="04214000" w:rsidR="000B0AA6" w:rsidRDefault="003F448F" w:rsidP="003F448F">
      <w:pPr>
        <w:pStyle w:val="Titel"/>
        <w:jc w:val="center"/>
      </w:pPr>
      <w:r>
        <w:t>Hyperjacking &amp; Hyper-V Escaping</w:t>
      </w:r>
    </w:p>
    <w:p w14:paraId="5E3023E4" w14:textId="27A2CB57" w:rsidR="003F448F" w:rsidRDefault="003F448F" w:rsidP="003F448F">
      <w:r>
        <w:t>Start 8:30</w:t>
      </w:r>
      <w:r w:rsidR="00EC7012">
        <w:t xml:space="preserve"> Ende 10:30 Zeit: 1h 45m</w:t>
      </w:r>
    </w:p>
    <w:p w14:paraId="6CDA746F" w14:textId="35F4CA1F" w:rsidR="00BF35E2" w:rsidRDefault="00BF35E2" w:rsidP="00BF35E2">
      <w:pPr>
        <w:pStyle w:val="berschrift2"/>
      </w:pPr>
      <w:r>
        <w:t>CLIXML</w:t>
      </w:r>
    </w:p>
    <w:p w14:paraId="59FE9769" w14:textId="4D0E88C5" w:rsidR="00665E1E" w:rsidRDefault="00665E1E" w:rsidP="00665E1E">
      <w:hyperlink r:id="rId5" w:history="1">
        <w:r w:rsidRPr="00026D1A">
          <w:rPr>
            <w:rStyle w:val="Hyperlink"/>
          </w:rPr>
          <w:t>https://www.truesec.com/hub/blog/attacking-powershell-clixml-deserialization</w:t>
        </w:r>
      </w:hyperlink>
    </w:p>
    <w:p w14:paraId="7F433758" w14:textId="38068E15" w:rsidR="00BF35E2" w:rsidRDefault="00BF35E2" w:rsidP="00BF35E2">
      <w:pPr>
        <w:pStyle w:val="berschrift2"/>
      </w:pPr>
      <w:r>
        <w:t>VMBus</w:t>
      </w:r>
    </w:p>
    <w:p w14:paraId="4E9A9F1F" w14:textId="2E22421A" w:rsidR="000C17AA" w:rsidRDefault="00665E1E" w:rsidP="000C17AA">
      <w:hyperlink r:id="rId6" w:history="1">
        <w:r w:rsidRPr="00026D1A">
          <w:rPr>
            <w:rStyle w:val="Hyperlink"/>
          </w:rPr>
          <w:t>https://reversing.info/posts/hyperdeceit/#analyzing-the-hyper-v-technology</w:t>
        </w:r>
      </w:hyperlink>
    </w:p>
    <w:p w14:paraId="07A27A21" w14:textId="73144CBC" w:rsidR="00665E1E" w:rsidRDefault="0042397B" w:rsidP="0042397B">
      <w:pPr>
        <w:pStyle w:val="berschrift2"/>
      </w:pPr>
      <w:r>
        <w:t>Multiple Ressources</w:t>
      </w:r>
    </w:p>
    <w:p w14:paraId="3C70B561" w14:textId="4C592BD4" w:rsidR="0042397B" w:rsidRDefault="0042397B" w:rsidP="0042397B">
      <w:hyperlink r:id="rId7" w:history="1">
        <w:r w:rsidRPr="00026D1A">
          <w:rPr>
            <w:rStyle w:val="Hyperlink"/>
          </w:rPr>
          <w:t>https://github.com/shog</w:t>
        </w:r>
        <w:r w:rsidRPr="00026D1A">
          <w:rPr>
            <w:rStyle w:val="Hyperlink"/>
          </w:rPr>
          <w:t>u</w:t>
        </w:r>
        <w:r w:rsidRPr="00026D1A">
          <w:rPr>
            <w:rStyle w:val="Hyperlink"/>
          </w:rPr>
          <w:t>nlab/</w:t>
        </w:r>
        <w:r w:rsidRPr="00026D1A">
          <w:rPr>
            <w:rStyle w:val="Hyperlink"/>
          </w:rPr>
          <w:t>a</w:t>
        </w:r>
        <w:r w:rsidRPr="00026D1A">
          <w:rPr>
            <w:rStyle w:val="Hyperlink"/>
          </w:rPr>
          <w:t>weso</w:t>
        </w:r>
        <w:r w:rsidRPr="00026D1A">
          <w:rPr>
            <w:rStyle w:val="Hyperlink"/>
          </w:rPr>
          <w:t>m</w:t>
        </w:r>
        <w:r w:rsidRPr="00026D1A">
          <w:rPr>
            <w:rStyle w:val="Hyperlink"/>
          </w:rPr>
          <w:t>e</w:t>
        </w:r>
        <w:r w:rsidRPr="00026D1A">
          <w:rPr>
            <w:rStyle w:val="Hyperlink"/>
          </w:rPr>
          <w:t>-hyper-v-exploitation</w:t>
        </w:r>
      </w:hyperlink>
    </w:p>
    <w:p w14:paraId="72A7290E" w14:textId="19C2923F" w:rsidR="0042397B" w:rsidRDefault="00296965" w:rsidP="00296965">
      <w:pPr>
        <w:pStyle w:val="Titel"/>
        <w:jc w:val="center"/>
      </w:pPr>
      <w:r>
        <w:t>Schützen</w:t>
      </w:r>
    </w:p>
    <w:p w14:paraId="0A262AC9" w14:textId="10D0CBE7" w:rsidR="00296965" w:rsidRDefault="00296965" w:rsidP="00296965">
      <w:r>
        <w:t>Start 10:30 Ende</w:t>
      </w:r>
      <w:r w:rsidR="00D81889">
        <w:t xml:space="preserve"> 11:15 Zeit 45m</w:t>
      </w:r>
    </w:p>
    <w:p w14:paraId="126EF8AC" w14:textId="216FFC46" w:rsidR="00296965" w:rsidRDefault="00296965" w:rsidP="00296965">
      <w:r>
        <w:t>Schützen versuchen werde ich mich vorallem gegen CLIXML, da ich die Schwachstellen dort am besten verstehe.</w:t>
      </w:r>
    </w:p>
    <w:p w14:paraId="59D3E0E0" w14:textId="5E790C93" w:rsidR="00296965" w:rsidRDefault="00296965" w:rsidP="00296965">
      <w:pPr>
        <w:pStyle w:val="berschrift2"/>
      </w:pPr>
      <w:r>
        <w:t>Schützen gegen Insecure Object Deserialization</w:t>
      </w:r>
    </w:p>
    <w:p w14:paraId="6BC79256" w14:textId="09E339F6" w:rsidR="00296965" w:rsidRDefault="00296965" w:rsidP="00296965">
      <w:r>
        <w:t>RCE Gadet:</w:t>
      </w:r>
    </w:p>
    <w:p w14:paraId="61451593" w14:textId="4D0C980C" w:rsidR="00296965" w:rsidRDefault="00296965" w:rsidP="00296965">
      <w:pPr>
        <w:pStyle w:val="Listenabsatz"/>
        <w:numPr>
          <w:ilvl w:val="0"/>
          <w:numId w:val="1"/>
        </w:numPr>
      </w:pPr>
      <w:r>
        <w:t>Benutzer warnen wenn PSFramework installiert ist</w:t>
      </w:r>
    </w:p>
    <w:p w14:paraId="518780C8" w14:textId="4FAFE7FE" w:rsidR="00296965" w:rsidRDefault="00296965" w:rsidP="00296965">
      <w:pPr>
        <w:pStyle w:val="Listenabsatz"/>
        <w:numPr>
          <w:ilvl w:val="0"/>
          <w:numId w:val="1"/>
        </w:numPr>
      </w:pPr>
      <w:r>
        <w:t>Keine Commands nach aktivierung der verdächtigen Datei</w:t>
      </w:r>
    </w:p>
    <w:p w14:paraId="54F05FC8" w14:textId="425119E9" w:rsidR="00296965" w:rsidRDefault="00296965" w:rsidP="00296965">
      <w:pPr>
        <w:pStyle w:val="Listenabsatz"/>
        <w:numPr>
          <w:ilvl w:val="0"/>
          <w:numId w:val="1"/>
        </w:numPr>
      </w:pPr>
      <w:r>
        <w:t>Search order hijack verhindern</w:t>
      </w:r>
    </w:p>
    <w:p w14:paraId="7F8425A6" w14:textId="52067816" w:rsidR="00296965" w:rsidRDefault="00296965" w:rsidP="00296965">
      <w:r>
        <w:t>Hash Steal Gadet:</w:t>
      </w:r>
    </w:p>
    <w:p w14:paraId="0B2BC671" w14:textId="47EF173B" w:rsidR="00296965" w:rsidRDefault="00296965" w:rsidP="00296965">
      <w:pPr>
        <w:pStyle w:val="Listenabsatz"/>
        <w:numPr>
          <w:ilvl w:val="0"/>
          <w:numId w:val="2"/>
        </w:numPr>
      </w:pPr>
      <w:r>
        <w:t xml:space="preserve">Fix implementieren der vorgeschlagen wurde =&gt; </w:t>
      </w:r>
      <w:hyperlink r:id="rId8" w:history="1">
        <w:r w:rsidRPr="00296965">
          <w:rPr>
            <w:rStyle w:val="Hyperlink"/>
          </w:rPr>
          <w:t>End of Site</w:t>
        </w:r>
      </w:hyperlink>
    </w:p>
    <w:p w14:paraId="4F57C91B" w14:textId="35D8E906" w:rsidR="00296965" w:rsidRDefault="001C2BF4" w:rsidP="00296965">
      <w:r>
        <w:t>Arbitrary DNS Lookup</w:t>
      </w:r>
    </w:p>
    <w:p w14:paraId="3C3C3E5A" w14:textId="4BF059F0" w:rsidR="001C2BF4" w:rsidRDefault="001C2BF4" w:rsidP="001C2BF4">
      <w:pPr>
        <w:pStyle w:val="Listenabsatz"/>
        <w:numPr>
          <w:ilvl w:val="0"/>
          <w:numId w:val="2"/>
        </w:numPr>
      </w:pPr>
      <w:r>
        <w:t>Muss genutzt werden</w:t>
      </w:r>
    </w:p>
    <w:p w14:paraId="235B507F" w14:textId="3B9E1148" w:rsidR="001C2BF4" w:rsidRDefault="001C2BF4" w:rsidP="001C2BF4">
      <w:pPr>
        <w:pStyle w:val="Listenabsatz"/>
        <w:numPr>
          <w:ilvl w:val="0"/>
          <w:numId w:val="2"/>
        </w:numPr>
      </w:pPr>
      <w:r>
        <w:t>Geringe bis keine Auswirkungen</w:t>
      </w:r>
    </w:p>
    <w:p w14:paraId="24B7E2EA" w14:textId="028CC5D3" w:rsidR="001C2BF4" w:rsidRDefault="001C2BF4" w:rsidP="001C2BF4">
      <w:pPr>
        <w:pStyle w:val="berschrift2"/>
      </w:pPr>
      <w:r>
        <w:t>Schützen vor VMBus und anderen Attacken</w:t>
      </w:r>
    </w:p>
    <w:p w14:paraId="53A621F7" w14:textId="0EC7825E" w:rsidR="001C2BF4" w:rsidRPr="001C2BF4" w:rsidRDefault="001C2BF4" w:rsidP="001C2BF4">
      <w:r>
        <w:t xml:space="preserve">Um den Hyper-V Host vor VMBus oder anderen Attacken zu schützten werde ich die in Hyper-V integrierten Schutzfeatures nutzten, wie Shielding oder </w:t>
      </w:r>
      <w:r w:rsidRPr="001C2BF4">
        <w:t>VirtualizationBasedSecurity</w:t>
      </w:r>
      <w:r>
        <w:t>.</w:t>
      </w:r>
      <w:r w:rsidR="00AB25F9">
        <w:t xml:space="preserve"> Ausserdem vielleicht Benutzter auf neue Updates hinweisen.</w:t>
      </w:r>
    </w:p>
    <w:sectPr w:rsidR="001C2BF4" w:rsidRPr="001C2BF4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1E7791"/>
    <w:multiLevelType w:val="hybridMultilevel"/>
    <w:tmpl w:val="989E7AD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5463A06"/>
    <w:multiLevelType w:val="hybridMultilevel"/>
    <w:tmpl w:val="6054F8B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12607753">
    <w:abstractNumId w:val="1"/>
  </w:num>
  <w:num w:numId="2" w16cid:durableId="182409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1360"/>
    <w:rsid w:val="000B0AA6"/>
    <w:rsid w:val="000C17AA"/>
    <w:rsid w:val="001C2BF4"/>
    <w:rsid w:val="001D162C"/>
    <w:rsid w:val="002810EC"/>
    <w:rsid w:val="00296965"/>
    <w:rsid w:val="002C2A88"/>
    <w:rsid w:val="003F448F"/>
    <w:rsid w:val="0042397B"/>
    <w:rsid w:val="00665E1E"/>
    <w:rsid w:val="008C1360"/>
    <w:rsid w:val="009A775F"/>
    <w:rsid w:val="00AB25F9"/>
    <w:rsid w:val="00BF35E2"/>
    <w:rsid w:val="00C14BB7"/>
    <w:rsid w:val="00C67F87"/>
    <w:rsid w:val="00D81889"/>
    <w:rsid w:val="00EC70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5FFACE"/>
  <w15:chartTrackingRefBased/>
  <w15:docId w15:val="{06789DF2-A821-44D2-A2CC-F974F96EDD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8C13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8C13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8C13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8C13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8C13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8C13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8C13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8C13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8C13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8C13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8C13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8C13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8C1360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8C1360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8C1360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8C1360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8C1360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8C1360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8C13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8C13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8C13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8C13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8C13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8C1360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8C1360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8C1360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8C13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8C1360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8C136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Absatz-Standardschriftart"/>
    <w:uiPriority w:val="99"/>
    <w:unhideWhenUsed/>
    <w:rsid w:val="00665E1E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665E1E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42397B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truesec.com/hub/blog/attacking-powershell-clixml-deserialization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shogunlab/awesome-hyper-v-exploitation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reversing.info/posts/hyperdeceit/#analyzing-the-hyper-v-technology" TargetMode="External"/><Relationship Id="rId5" Type="http://schemas.openxmlformats.org/officeDocument/2006/relationships/hyperlink" Target="https://www.truesec.com/hub/blog/attacking-powershell-clixml-deserialization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194</Words>
  <Characters>1224</Characters>
  <Application>Microsoft Office Word</Application>
  <DocSecurity>0</DocSecurity>
  <Lines>10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Silas Burkhard</dc:creator>
  <cp:keywords/>
  <dc:description/>
  <cp:lastModifiedBy>Silas Burkhard</cp:lastModifiedBy>
  <cp:revision>8</cp:revision>
  <dcterms:created xsi:type="dcterms:W3CDTF">2026-02-10T07:34:00Z</dcterms:created>
  <dcterms:modified xsi:type="dcterms:W3CDTF">2026-02-10T10:17:00Z</dcterms:modified>
</cp:coreProperties>
</file>