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C2E3" w14:textId="085B1C96" w:rsidR="00E917FA" w:rsidRPr="0092775D" w:rsidRDefault="00E917FA" w:rsidP="00E917FA">
      <w:pPr>
        <w:pStyle w:val="2"/>
      </w:pPr>
      <w:r w:rsidRPr="00070832">
        <w:rPr>
          <w:rFonts w:hint="eastAsia"/>
        </w:rPr>
        <w:t>OPPO Reno</w:t>
      </w:r>
      <w:r w:rsidRPr="00070832">
        <w:rPr>
          <w:rFonts w:hint="eastAsia"/>
        </w:rPr>
        <w:t>手机和</w:t>
      </w:r>
      <w:r w:rsidRPr="00070832">
        <w:rPr>
          <w:rFonts w:hint="eastAsia"/>
        </w:rPr>
        <w:t>VIVO X27</w:t>
      </w:r>
      <w:r w:rsidRPr="00070832">
        <w:rPr>
          <w:rFonts w:hint="eastAsia"/>
        </w:rPr>
        <w:t>手机配置信息</w:t>
      </w:r>
      <w:bookmarkStart w:id="0" w:name="_GoBack"/>
      <w:bookmarkEnd w:id="0"/>
    </w:p>
    <w:p w14:paraId="147E809E" w14:textId="77777777" w:rsidR="00E917FA" w:rsidRDefault="00E917FA" w:rsidP="00E917FA">
      <w:pPr>
        <w:pStyle w:val="3"/>
      </w:pPr>
      <w:r w:rsidRPr="00070832">
        <w:rPr>
          <w:rFonts w:hint="eastAsia"/>
        </w:rPr>
        <w:t>V</w:t>
      </w:r>
      <w:r w:rsidRPr="00070832">
        <w:t xml:space="preserve">IVO </w:t>
      </w:r>
      <w:r w:rsidRPr="00070832">
        <w:rPr>
          <w:rFonts w:hint="eastAsia"/>
        </w:rPr>
        <w:t>X</w:t>
      </w:r>
      <w:r w:rsidRPr="00070832">
        <w:t>27</w:t>
      </w:r>
      <w:r w:rsidRPr="00070832">
        <w:rPr>
          <w:rFonts w:hint="eastAsia"/>
        </w:rPr>
        <w:t>的硬件参数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4153"/>
        <w:gridCol w:w="4211"/>
      </w:tblGrid>
      <w:tr w:rsidR="00E917FA" w:rsidRPr="005C3A04" w14:paraId="3E92DC1A" w14:textId="77777777" w:rsidTr="00AB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5418F481" w14:textId="77777777" w:rsidR="00E917FA" w:rsidRPr="005C3A04" w:rsidRDefault="00E917FA" w:rsidP="005F68FE">
            <w:r w:rsidRPr="005C3A04">
              <w:t>CPU</w:t>
            </w:r>
          </w:p>
        </w:tc>
        <w:tc>
          <w:tcPr>
            <w:tcW w:w="4211" w:type="dxa"/>
          </w:tcPr>
          <w:p w14:paraId="5C68E129" w14:textId="77777777" w:rsidR="00E917FA" w:rsidRPr="005C3A04" w:rsidRDefault="00E917FA" w:rsidP="005F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3A04">
              <w:rPr>
                <w:rFonts w:hint="eastAsia"/>
              </w:rPr>
              <w:t>高通骁龙</w:t>
            </w:r>
            <w:r w:rsidRPr="005C3A04">
              <w:rPr>
                <w:rFonts w:hint="eastAsia"/>
              </w:rPr>
              <w:t>710,</w:t>
            </w:r>
          </w:p>
        </w:tc>
      </w:tr>
      <w:tr w:rsidR="00E917FA" w:rsidRPr="005C3A04" w14:paraId="4E711DDE" w14:textId="77777777" w:rsidTr="00AB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2312B51A" w14:textId="77777777" w:rsidR="00E917FA" w:rsidRPr="005C3A04" w:rsidRDefault="00E917FA" w:rsidP="005F68FE">
            <w:r w:rsidRPr="005C3A04">
              <w:rPr>
                <w:rFonts w:hint="eastAsia"/>
              </w:rPr>
              <w:t>CPU</w:t>
            </w:r>
            <w:r w:rsidRPr="005C3A04">
              <w:rPr>
                <w:rFonts w:hint="eastAsia"/>
              </w:rPr>
              <w:t>频率</w:t>
            </w:r>
          </w:p>
        </w:tc>
        <w:tc>
          <w:tcPr>
            <w:tcW w:w="4211" w:type="dxa"/>
          </w:tcPr>
          <w:p w14:paraId="1FBA7041" w14:textId="77777777" w:rsidR="00E917FA" w:rsidRPr="005C3A04" w:rsidRDefault="00E917FA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04">
              <w:t>2.2GHZ</w:t>
            </w:r>
          </w:p>
        </w:tc>
      </w:tr>
      <w:tr w:rsidR="00E917FA" w:rsidRPr="005C3A04" w14:paraId="0C606055" w14:textId="77777777" w:rsidTr="00AB0C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6493A696" w14:textId="77777777" w:rsidR="00E917FA" w:rsidRPr="005C3A04" w:rsidRDefault="00E917FA" w:rsidP="005F68FE">
            <w:r w:rsidRPr="005C3A04">
              <w:rPr>
                <w:rFonts w:hint="eastAsia"/>
              </w:rPr>
              <w:t>运行内存</w:t>
            </w:r>
          </w:p>
        </w:tc>
        <w:tc>
          <w:tcPr>
            <w:tcW w:w="4211" w:type="dxa"/>
          </w:tcPr>
          <w:p w14:paraId="0F6AB9A3" w14:textId="77777777" w:rsidR="00E917FA" w:rsidRPr="005C3A04" w:rsidRDefault="00E917FA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04">
              <w:rPr>
                <w:rFonts w:hint="eastAsia"/>
              </w:rPr>
              <w:t>8GB</w:t>
            </w:r>
          </w:p>
        </w:tc>
      </w:tr>
      <w:tr w:rsidR="00E917FA" w:rsidRPr="005C3A04" w14:paraId="1838ACDA" w14:textId="77777777" w:rsidTr="00AB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685C669B" w14:textId="77777777" w:rsidR="00E917FA" w:rsidRPr="005C3A04" w:rsidRDefault="00E917FA" w:rsidP="005F68FE">
            <w:r w:rsidRPr="005C3A04">
              <w:rPr>
                <w:rFonts w:hint="eastAsia"/>
              </w:rPr>
              <w:t>电池容量</w:t>
            </w:r>
          </w:p>
        </w:tc>
        <w:tc>
          <w:tcPr>
            <w:tcW w:w="4211" w:type="dxa"/>
          </w:tcPr>
          <w:p w14:paraId="3BD93E52" w14:textId="77777777" w:rsidR="00E917FA" w:rsidRPr="005C3A04" w:rsidRDefault="00E917FA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04">
              <w:rPr>
                <w:rFonts w:hint="eastAsia"/>
              </w:rPr>
              <w:t>4000mah</w:t>
            </w:r>
          </w:p>
        </w:tc>
      </w:tr>
      <w:tr w:rsidR="00E917FA" w:rsidRPr="005C3A04" w14:paraId="7D52CC76" w14:textId="77777777" w:rsidTr="00AB0C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514BF199" w14:textId="77777777" w:rsidR="00E917FA" w:rsidRPr="005C3A04" w:rsidRDefault="00E917FA" w:rsidP="005F68FE">
            <w:r w:rsidRPr="005C3A04">
              <w:t>ROM</w:t>
            </w:r>
          </w:p>
        </w:tc>
        <w:tc>
          <w:tcPr>
            <w:tcW w:w="4211" w:type="dxa"/>
          </w:tcPr>
          <w:p w14:paraId="69806295" w14:textId="77777777" w:rsidR="00E917FA" w:rsidRPr="005C3A04" w:rsidRDefault="00E917FA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04">
              <w:t>256G</w:t>
            </w:r>
          </w:p>
        </w:tc>
      </w:tr>
      <w:tr w:rsidR="00E917FA" w:rsidRPr="005C3A04" w14:paraId="2C556F6D" w14:textId="77777777" w:rsidTr="00AB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6C7ABF01" w14:textId="77777777" w:rsidR="00E917FA" w:rsidRPr="005C3A04" w:rsidRDefault="00E917FA" w:rsidP="005F68FE">
            <w:r w:rsidRPr="005C3A04">
              <w:rPr>
                <w:rFonts w:hint="eastAsia"/>
              </w:rPr>
              <w:t>屏幕尺寸</w:t>
            </w:r>
          </w:p>
        </w:tc>
        <w:tc>
          <w:tcPr>
            <w:tcW w:w="4211" w:type="dxa"/>
          </w:tcPr>
          <w:p w14:paraId="3BFE782F" w14:textId="77777777" w:rsidR="00E917FA" w:rsidRPr="005C3A04" w:rsidRDefault="00E917FA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04">
              <w:t>6.7</w:t>
            </w:r>
            <w:r w:rsidRPr="005C3A04">
              <w:rPr>
                <w:rFonts w:hint="eastAsia"/>
              </w:rPr>
              <w:t>英寸</w:t>
            </w:r>
          </w:p>
        </w:tc>
      </w:tr>
      <w:tr w:rsidR="00E917FA" w:rsidRPr="005C3A04" w14:paraId="18A517AD" w14:textId="77777777" w:rsidTr="00AB0C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64A085F5" w14:textId="77777777" w:rsidR="00E917FA" w:rsidRPr="005C3A04" w:rsidRDefault="00E917FA" w:rsidP="005F68FE">
            <w:r w:rsidRPr="005C3A04">
              <w:rPr>
                <w:rFonts w:hint="eastAsia"/>
              </w:rPr>
              <w:t>分辨率</w:t>
            </w:r>
          </w:p>
        </w:tc>
        <w:tc>
          <w:tcPr>
            <w:tcW w:w="4211" w:type="dxa"/>
          </w:tcPr>
          <w:p w14:paraId="7D3FEE47" w14:textId="77777777" w:rsidR="00E917FA" w:rsidRPr="005C3A04" w:rsidRDefault="00E917FA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04">
              <w:t>2460*1080</w:t>
            </w:r>
          </w:p>
        </w:tc>
      </w:tr>
      <w:tr w:rsidR="00E917FA" w:rsidRPr="005C3A04" w14:paraId="48A53F4B" w14:textId="77777777" w:rsidTr="00AB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108A0152" w14:textId="77777777" w:rsidR="00E917FA" w:rsidRPr="005C3A04" w:rsidRDefault="00E917FA" w:rsidP="005F68FE">
            <w:r w:rsidRPr="005C3A04">
              <w:rPr>
                <w:rFonts w:hint="eastAsia"/>
              </w:rPr>
              <w:t>前置摄像头</w:t>
            </w:r>
          </w:p>
        </w:tc>
        <w:tc>
          <w:tcPr>
            <w:tcW w:w="4211" w:type="dxa"/>
          </w:tcPr>
          <w:p w14:paraId="1961667B" w14:textId="77777777" w:rsidR="00E917FA" w:rsidRPr="005C3A04" w:rsidRDefault="00E917FA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04">
              <w:t>3200</w:t>
            </w:r>
            <w:proofErr w:type="gramStart"/>
            <w:r w:rsidRPr="005C3A04">
              <w:rPr>
                <w:rFonts w:hint="eastAsia"/>
              </w:rPr>
              <w:t>万像</w:t>
            </w:r>
            <w:proofErr w:type="gramEnd"/>
            <w:r w:rsidRPr="005C3A04">
              <w:rPr>
                <w:rFonts w:hint="eastAsia"/>
              </w:rPr>
              <w:t>素</w:t>
            </w:r>
          </w:p>
        </w:tc>
      </w:tr>
      <w:tr w:rsidR="00E917FA" w:rsidRPr="005C3A04" w14:paraId="07097D5D" w14:textId="77777777" w:rsidTr="00AB0C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067A0C72" w14:textId="77777777" w:rsidR="00E917FA" w:rsidRPr="005C3A04" w:rsidRDefault="00E917FA" w:rsidP="005F68FE">
            <w:r w:rsidRPr="005C3A04">
              <w:rPr>
                <w:rFonts w:hint="eastAsia"/>
              </w:rPr>
              <w:t>后置摄像头</w:t>
            </w:r>
          </w:p>
        </w:tc>
        <w:tc>
          <w:tcPr>
            <w:tcW w:w="4211" w:type="dxa"/>
          </w:tcPr>
          <w:p w14:paraId="133C2FFB" w14:textId="77777777" w:rsidR="00E917FA" w:rsidRPr="005C3A04" w:rsidRDefault="00E917FA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04">
              <w:rPr>
                <w:rFonts w:hint="eastAsia"/>
              </w:rPr>
              <w:t>4800</w:t>
            </w:r>
            <w:r w:rsidRPr="005C3A04">
              <w:rPr>
                <w:rFonts w:hint="eastAsia"/>
              </w:rPr>
              <w:t>万</w:t>
            </w:r>
            <w:r w:rsidRPr="005C3A04">
              <w:rPr>
                <w:rFonts w:hint="eastAsia"/>
              </w:rPr>
              <w:t>+1300</w:t>
            </w:r>
            <w:r w:rsidRPr="005C3A04">
              <w:rPr>
                <w:rFonts w:hint="eastAsia"/>
              </w:rPr>
              <w:t>万</w:t>
            </w:r>
            <w:r w:rsidRPr="005C3A04">
              <w:rPr>
                <w:rFonts w:hint="eastAsia"/>
              </w:rPr>
              <w:t>+200</w:t>
            </w:r>
            <w:proofErr w:type="gramStart"/>
            <w:r w:rsidRPr="005C3A04">
              <w:rPr>
                <w:rFonts w:hint="eastAsia"/>
              </w:rPr>
              <w:t>万像</w:t>
            </w:r>
            <w:proofErr w:type="gramEnd"/>
            <w:r w:rsidRPr="005C3A04">
              <w:rPr>
                <w:rFonts w:hint="eastAsia"/>
              </w:rPr>
              <w:t>素</w:t>
            </w:r>
          </w:p>
        </w:tc>
      </w:tr>
      <w:tr w:rsidR="00E917FA" w14:paraId="4AC2AB73" w14:textId="77777777" w:rsidTr="00AB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121B0FB6" w14:textId="77777777" w:rsidR="00E917FA" w:rsidRPr="005C3A04" w:rsidRDefault="00E917FA" w:rsidP="005F68FE">
            <w:r w:rsidRPr="005C3A04">
              <w:rPr>
                <w:rFonts w:hint="eastAsia"/>
              </w:rPr>
              <w:t>充电接口类型</w:t>
            </w:r>
          </w:p>
        </w:tc>
        <w:tc>
          <w:tcPr>
            <w:tcW w:w="4211" w:type="dxa"/>
          </w:tcPr>
          <w:p w14:paraId="33367210" w14:textId="77777777" w:rsidR="00E917FA" w:rsidRDefault="00E917FA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04">
              <w:t>Type-C</w:t>
            </w:r>
          </w:p>
        </w:tc>
      </w:tr>
    </w:tbl>
    <w:p w14:paraId="29383A3D" w14:textId="77777777" w:rsidR="00E917FA" w:rsidRDefault="00E917FA" w:rsidP="00E917FA">
      <w:pPr>
        <w:pStyle w:val="3"/>
      </w:pPr>
      <w:r w:rsidRPr="00070832">
        <w:rPr>
          <w:rFonts w:hint="eastAsia"/>
        </w:rPr>
        <w:t>O</w:t>
      </w:r>
      <w:r w:rsidRPr="00070832">
        <w:t xml:space="preserve">PPO Reno </w:t>
      </w:r>
      <w:r w:rsidRPr="00070832">
        <w:rPr>
          <w:rFonts w:hint="eastAsia"/>
        </w:rPr>
        <w:t>标准版的硬件参数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3634"/>
        <w:gridCol w:w="4677"/>
      </w:tblGrid>
      <w:tr w:rsidR="00E917FA" w:rsidRPr="001572FE" w14:paraId="4AF731E5" w14:textId="77777777" w:rsidTr="005F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6D1EF95E" w14:textId="77777777" w:rsidR="00E917FA" w:rsidRPr="001572FE" w:rsidRDefault="00E917FA" w:rsidP="005F68FE">
            <w:r w:rsidRPr="001572FE">
              <w:t>CPU</w:t>
            </w:r>
          </w:p>
        </w:tc>
        <w:tc>
          <w:tcPr>
            <w:tcW w:w="4677" w:type="dxa"/>
          </w:tcPr>
          <w:p w14:paraId="585188BA" w14:textId="77777777" w:rsidR="00E917FA" w:rsidRPr="001572FE" w:rsidRDefault="00E917FA" w:rsidP="005F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72FE">
              <w:rPr>
                <w:rFonts w:hint="eastAsia"/>
              </w:rPr>
              <w:t>高通骁龙</w:t>
            </w:r>
            <w:r w:rsidRPr="001572FE">
              <w:rPr>
                <w:rFonts w:hint="eastAsia"/>
              </w:rPr>
              <w:t>710</w:t>
            </w:r>
          </w:p>
        </w:tc>
      </w:tr>
      <w:tr w:rsidR="00E917FA" w:rsidRPr="001572FE" w14:paraId="2A3AD743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0841EE5E" w14:textId="77777777" w:rsidR="00E917FA" w:rsidRPr="001572FE" w:rsidRDefault="00E917FA" w:rsidP="005F68FE">
            <w:r w:rsidRPr="001572FE">
              <w:rPr>
                <w:rFonts w:hint="eastAsia"/>
              </w:rPr>
              <w:t>C</w:t>
            </w:r>
            <w:r w:rsidRPr="001572FE">
              <w:t>PU</w:t>
            </w:r>
            <w:r w:rsidRPr="001572FE">
              <w:t>频率</w:t>
            </w:r>
          </w:p>
        </w:tc>
        <w:tc>
          <w:tcPr>
            <w:tcW w:w="4677" w:type="dxa"/>
          </w:tcPr>
          <w:p w14:paraId="64624D42" w14:textId="77777777" w:rsidR="00E917FA" w:rsidRPr="001572FE" w:rsidRDefault="00E917FA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2FE">
              <w:t>2.2GHZ</w:t>
            </w:r>
          </w:p>
        </w:tc>
      </w:tr>
      <w:tr w:rsidR="00E917FA" w:rsidRPr="001572FE" w14:paraId="167CBD7C" w14:textId="77777777" w:rsidTr="005F6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2E60E99A" w14:textId="77777777" w:rsidR="00E917FA" w:rsidRPr="001572FE" w:rsidRDefault="00E917FA" w:rsidP="005F68FE">
            <w:r w:rsidRPr="001572FE">
              <w:t>运行内存</w:t>
            </w:r>
          </w:p>
        </w:tc>
        <w:tc>
          <w:tcPr>
            <w:tcW w:w="4677" w:type="dxa"/>
          </w:tcPr>
          <w:p w14:paraId="56EE7EA1" w14:textId="77777777" w:rsidR="00E917FA" w:rsidRPr="001572FE" w:rsidRDefault="00E917FA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2FE">
              <w:rPr>
                <w:rFonts w:hint="eastAsia"/>
              </w:rPr>
              <w:t>8</w:t>
            </w:r>
            <w:r w:rsidRPr="001572FE">
              <w:t>GB</w:t>
            </w:r>
          </w:p>
        </w:tc>
      </w:tr>
      <w:tr w:rsidR="00E917FA" w:rsidRPr="001572FE" w14:paraId="34C6B589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4A7DED1A" w14:textId="77777777" w:rsidR="00E917FA" w:rsidRPr="001572FE" w:rsidRDefault="00E917FA" w:rsidP="005F68FE">
            <w:r w:rsidRPr="001572FE">
              <w:rPr>
                <w:rFonts w:hint="eastAsia"/>
              </w:rPr>
              <w:t>电池容量</w:t>
            </w:r>
          </w:p>
        </w:tc>
        <w:tc>
          <w:tcPr>
            <w:tcW w:w="4677" w:type="dxa"/>
          </w:tcPr>
          <w:p w14:paraId="5BFDDAFB" w14:textId="77777777" w:rsidR="00E917FA" w:rsidRPr="001572FE" w:rsidRDefault="00E917FA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2FE">
              <w:rPr>
                <w:rFonts w:hint="eastAsia"/>
              </w:rPr>
              <w:t>3765mAh(</w:t>
            </w:r>
            <w:r w:rsidRPr="001572FE">
              <w:rPr>
                <w:rFonts w:hint="eastAsia"/>
              </w:rPr>
              <w:t>典型值</w:t>
            </w:r>
            <w:r w:rsidRPr="001572FE">
              <w:rPr>
                <w:rFonts w:hint="eastAsia"/>
              </w:rPr>
              <w:t>)</w:t>
            </w:r>
          </w:p>
        </w:tc>
      </w:tr>
      <w:tr w:rsidR="00E917FA" w:rsidRPr="001572FE" w14:paraId="50D58A94" w14:textId="77777777" w:rsidTr="005F6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462F2741" w14:textId="77777777" w:rsidR="00E917FA" w:rsidRPr="001572FE" w:rsidRDefault="00E917FA" w:rsidP="005F68FE">
            <w:r w:rsidRPr="001572FE">
              <w:rPr>
                <w:rFonts w:hint="eastAsia"/>
              </w:rPr>
              <w:t>R</w:t>
            </w:r>
            <w:r w:rsidRPr="001572FE">
              <w:t>OM</w:t>
            </w:r>
          </w:p>
        </w:tc>
        <w:tc>
          <w:tcPr>
            <w:tcW w:w="4677" w:type="dxa"/>
          </w:tcPr>
          <w:p w14:paraId="1A01C454" w14:textId="77777777" w:rsidR="00E917FA" w:rsidRPr="001572FE" w:rsidRDefault="00E917FA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2FE">
              <w:t>256GB</w:t>
            </w:r>
          </w:p>
        </w:tc>
      </w:tr>
      <w:tr w:rsidR="00E917FA" w:rsidRPr="001572FE" w14:paraId="1F35C3A1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2B323538" w14:textId="77777777" w:rsidR="00E917FA" w:rsidRPr="001572FE" w:rsidRDefault="00E917FA" w:rsidP="005F68FE">
            <w:r w:rsidRPr="001572FE">
              <w:rPr>
                <w:rFonts w:hint="eastAsia"/>
              </w:rPr>
              <w:t>屏幕尺寸</w:t>
            </w:r>
          </w:p>
        </w:tc>
        <w:tc>
          <w:tcPr>
            <w:tcW w:w="4677" w:type="dxa"/>
          </w:tcPr>
          <w:p w14:paraId="40307CEF" w14:textId="77777777" w:rsidR="00E917FA" w:rsidRPr="001572FE" w:rsidRDefault="00E917FA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2FE">
              <w:rPr>
                <w:rFonts w:hint="eastAsia"/>
              </w:rPr>
              <w:t>6.4</w:t>
            </w:r>
            <w:r w:rsidRPr="001572FE">
              <w:rPr>
                <w:rFonts w:hint="eastAsia"/>
              </w:rPr>
              <w:t>英寸全景屏</w:t>
            </w:r>
          </w:p>
        </w:tc>
      </w:tr>
      <w:tr w:rsidR="00E917FA" w:rsidRPr="001572FE" w14:paraId="299ED027" w14:textId="77777777" w:rsidTr="005F6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6C9EB30E" w14:textId="77777777" w:rsidR="00E917FA" w:rsidRPr="001572FE" w:rsidRDefault="00E917FA" w:rsidP="005F68FE">
            <w:r w:rsidRPr="001572FE">
              <w:rPr>
                <w:rFonts w:hint="eastAsia"/>
              </w:rPr>
              <w:t>前置摄像头</w:t>
            </w:r>
          </w:p>
        </w:tc>
        <w:tc>
          <w:tcPr>
            <w:tcW w:w="4677" w:type="dxa"/>
          </w:tcPr>
          <w:p w14:paraId="1F480970" w14:textId="77777777" w:rsidR="00E917FA" w:rsidRPr="001572FE" w:rsidRDefault="00E917FA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2FE">
              <w:rPr>
                <w:rFonts w:hint="eastAsia"/>
              </w:rPr>
              <w:t>1600</w:t>
            </w:r>
            <w:proofErr w:type="gramStart"/>
            <w:r w:rsidRPr="001572FE">
              <w:rPr>
                <w:rFonts w:hint="eastAsia"/>
              </w:rPr>
              <w:t>万像</w:t>
            </w:r>
            <w:proofErr w:type="gramEnd"/>
            <w:r w:rsidRPr="001572FE">
              <w:rPr>
                <w:rFonts w:hint="eastAsia"/>
              </w:rPr>
              <w:t>素美颜自拍</w:t>
            </w:r>
          </w:p>
        </w:tc>
      </w:tr>
      <w:tr w:rsidR="00E917FA" w:rsidRPr="001572FE" w14:paraId="6E6C79F9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4CA42010" w14:textId="77777777" w:rsidR="00E917FA" w:rsidRPr="001572FE" w:rsidRDefault="00E917FA" w:rsidP="005F68FE">
            <w:r w:rsidRPr="001572FE">
              <w:rPr>
                <w:rFonts w:hint="eastAsia"/>
              </w:rPr>
              <w:t>后置摄像头</w:t>
            </w:r>
          </w:p>
        </w:tc>
        <w:tc>
          <w:tcPr>
            <w:tcW w:w="4677" w:type="dxa"/>
          </w:tcPr>
          <w:p w14:paraId="4F6EF2FB" w14:textId="77777777" w:rsidR="00E917FA" w:rsidRPr="001572FE" w:rsidRDefault="00E917FA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2FE">
              <w:rPr>
                <w:rFonts w:hint="eastAsia"/>
              </w:rPr>
              <w:t>4800</w:t>
            </w:r>
            <w:proofErr w:type="gramStart"/>
            <w:r w:rsidRPr="001572FE">
              <w:rPr>
                <w:rFonts w:hint="eastAsia"/>
              </w:rPr>
              <w:t>万像素主摄像头</w:t>
            </w:r>
            <w:proofErr w:type="gramEnd"/>
            <w:r w:rsidRPr="001572FE">
              <w:rPr>
                <w:rFonts w:hint="eastAsia"/>
              </w:rPr>
              <w:t>+500</w:t>
            </w:r>
            <w:proofErr w:type="gramStart"/>
            <w:r w:rsidRPr="001572FE">
              <w:rPr>
                <w:rFonts w:hint="eastAsia"/>
              </w:rPr>
              <w:t>万像</w:t>
            </w:r>
            <w:proofErr w:type="gramEnd"/>
            <w:r w:rsidRPr="001572FE">
              <w:rPr>
                <w:rFonts w:hint="eastAsia"/>
              </w:rPr>
              <w:t>素景深摄像头</w:t>
            </w:r>
          </w:p>
        </w:tc>
      </w:tr>
      <w:tr w:rsidR="00E917FA" w14:paraId="3451041C" w14:textId="77777777" w:rsidTr="005F6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529029C9" w14:textId="77777777" w:rsidR="00E917FA" w:rsidRPr="001572FE" w:rsidRDefault="00E917FA" w:rsidP="005F68FE">
            <w:r w:rsidRPr="001572FE">
              <w:rPr>
                <w:rFonts w:hint="eastAsia"/>
              </w:rPr>
              <w:t>充电接口类型</w:t>
            </w:r>
          </w:p>
        </w:tc>
        <w:tc>
          <w:tcPr>
            <w:tcW w:w="4677" w:type="dxa"/>
          </w:tcPr>
          <w:p w14:paraId="7F9FE63F" w14:textId="77777777" w:rsidR="00E917FA" w:rsidRDefault="00E917FA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2FE">
              <w:t>Type-C</w:t>
            </w:r>
          </w:p>
        </w:tc>
      </w:tr>
    </w:tbl>
    <w:p w14:paraId="4E7E68F7" w14:textId="77777777" w:rsidR="00E713B9" w:rsidRDefault="00E713B9"/>
    <w:sectPr w:rsidR="00E713B9" w:rsidSect="00AB0C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F5905" w14:textId="77777777" w:rsidR="00FC3BF7" w:rsidRDefault="00FC3BF7" w:rsidP="00E917FA">
      <w:r>
        <w:separator/>
      </w:r>
    </w:p>
  </w:endnote>
  <w:endnote w:type="continuationSeparator" w:id="0">
    <w:p w14:paraId="46F13FC5" w14:textId="77777777" w:rsidR="00FC3BF7" w:rsidRDefault="00FC3BF7" w:rsidP="00E9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F63A" w14:textId="77777777" w:rsidR="00FC3BF7" w:rsidRDefault="00FC3BF7" w:rsidP="00E917FA">
      <w:r>
        <w:separator/>
      </w:r>
    </w:p>
  </w:footnote>
  <w:footnote w:type="continuationSeparator" w:id="0">
    <w:p w14:paraId="38A63D47" w14:textId="77777777" w:rsidR="00FC3BF7" w:rsidRDefault="00FC3BF7" w:rsidP="00E9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6F65"/>
    <w:rsid w:val="0001579E"/>
    <w:rsid w:val="000E0154"/>
    <w:rsid w:val="000F4584"/>
    <w:rsid w:val="001B6C41"/>
    <w:rsid w:val="001E5579"/>
    <w:rsid w:val="00223947"/>
    <w:rsid w:val="00250E43"/>
    <w:rsid w:val="002B4454"/>
    <w:rsid w:val="002E68B0"/>
    <w:rsid w:val="003063A3"/>
    <w:rsid w:val="00381E9C"/>
    <w:rsid w:val="004878D7"/>
    <w:rsid w:val="005361D3"/>
    <w:rsid w:val="0053767F"/>
    <w:rsid w:val="006F6324"/>
    <w:rsid w:val="00737DA8"/>
    <w:rsid w:val="00751FCF"/>
    <w:rsid w:val="00830302"/>
    <w:rsid w:val="00867677"/>
    <w:rsid w:val="008A0F90"/>
    <w:rsid w:val="008C458E"/>
    <w:rsid w:val="008C6F65"/>
    <w:rsid w:val="0091512F"/>
    <w:rsid w:val="00934752"/>
    <w:rsid w:val="00A1253B"/>
    <w:rsid w:val="00A25495"/>
    <w:rsid w:val="00A55E20"/>
    <w:rsid w:val="00A77338"/>
    <w:rsid w:val="00AA0806"/>
    <w:rsid w:val="00AB0C80"/>
    <w:rsid w:val="00B219BB"/>
    <w:rsid w:val="00B2488A"/>
    <w:rsid w:val="00BE471E"/>
    <w:rsid w:val="00C913D3"/>
    <w:rsid w:val="00CB4672"/>
    <w:rsid w:val="00CD4A22"/>
    <w:rsid w:val="00D430A2"/>
    <w:rsid w:val="00D9048E"/>
    <w:rsid w:val="00DA6A0E"/>
    <w:rsid w:val="00DD73F2"/>
    <w:rsid w:val="00E33575"/>
    <w:rsid w:val="00E713B9"/>
    <w:rsid w:val="00E77530"/>
    <w:rsid w:val="00E917FA"/>
    <w:rsid w:val="00E94659"/>
    <w:rsid w:val="00F84935"/>
    <w:rsid w:val="00FA5B81"/>
    <w:rsid w:val="00F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32408C"/>
  <w14:defaultImageDpi w14:val="32767"/>
  <w15:chartTrackingRefBased/>
  <w15:docId w15:val="{67E90836-C621-4937-8067-CC88D6D2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7F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917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styleId="a3">
    <w:name w:val="header"/>
    <w:basedOn w:val="a"/>
    <w:link w:val="a4"/>
    <w:uiPriority w:val="99"/>
    <w:unhideWhenUsed/>
    <w:rsid w:val="00E9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7F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917FA"/>
    <w:rPr>
      <w:b/>
      <w:bCs/>
      <w:sz w:val="32"/>
      <w:szCs w:val="32"/>
    </w:rPr>
  </w:style>
  <w:style w:type="table" w:styleId="4-1">
    <w:name w:val="Grid Table 4 Accent 1"/>
    <w:basedOn w:val="a1"/>
    <w:uiPriority w:val="49"/>
    <w:rsid w:val="00E917F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jin longyu</cp:lastModifiedBy>
  <cp:revision>4</cp:revision>
  <dcterms:created xsi:type="dcterms:W3CDTF">2019-07-26T08:57:00Z</dcterms:created>
  <dcterms:modified xsi:type="dcterms:W3CDTF">2019-07-26T08:58:00Z</dcterms:modified>
</cp:coreProperties>
</file>