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58F99" w14:textId="77777777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9118C3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26CF1350" w14:textId="7469528E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9968D03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9161A1">
        <w:rPr>
          <w:rFonts w:ascii="Times New Roman" w:hAnsi="Times New Roman" w:cs="Times New Roman"/>
          <w:sz w:val="28"/>
          <w:szCs w:val="28"/>
        </w:rPr>
        <w:t>ПИ</w:t>
      </w:r>
      <w:r w:rsidR="00B31223" w:rsidRPr="00D800D8">
        <w:rPr>
          <w:rFonts w:ascii="Times New Roman" w:hAnsi="Times New Roman" w:cs="Times New Roman"/>
          <w:sz w:val="28"/>
          <w:szCs w:val="28"/>
        </w:rPr>
        <w:t>32</w:t>
      </w:r>
      <w:r w:rsidR="009161A1">
        <w:rPr>
          <w:rFonts w:ascii="Times New Roman" w:hAnsi="Times New Roman" w:cs="Times New Roman"/>
          <w:sz w:val="28"/>
          <w:szCs w:val="28"/>
        </w:rPr>
        <w:t>/2</w:t>
      </w:r>
      <w:r w:rsidRPr="00D800D8">
        <w:rPr>
          <w:rFonts w:ascii="Times New Roman" w:hAnsi="Times New Roman" w:cs="Times New Roman"/>
          <w:sz w:val="28"/>
          <w:szCs w:val="28"/>
        </w:rPr>
        <w:t xml:space="preserve"> _______________________________</w:t>
      </w:r>
      <w:r w:rsidR="00CD7AB9">
        <w:rPr>
          <w:rFonts w:ascii="Times New Roman" w:hAnsi="Times New Roman" w:cs="Times New Roman"/>
          <w:sz w:val="28"/>
          <w:szCs w:val="28"/>
        </w:rPr>
        <w:t>Морозов</w:t>
      </w:r>
      <w:r w:rsidR="009161A1">
        <w:rPr>
          <w:rFonts w:ascii="Times New Roman" w:hAnsi="Times New Roman" w:cs="Times New Roman"/>
          <w:sz w:val="28"/>
          <w:szCs w:val="28"/>
        </w:rPr>
        <w:t xml:space="preserve"> А. </w:t>
      </w:r>
      <w:r w:rsidR="00CD7AB9">
        <w:rPr>
          <w:rFonts w:ascii="Times New Roman" w:hAnsi="Times New Roman" w:cs="Times New Roman"/>
          <w:sz w:val="28"/>
          <w:szCs w:val="28"/>
        </w:rPr>
        <w:t>В</w:t>
      </w:r>
      <w:r w:rsidR="009161A1">
        <w:rPr>
          <w:rFonts w:ascii="Times New Roman" w:hAnsi="Times New Roman" w:cs="Times New Roman"/>
          <w:sz w:val="28"/>
          <w:szCs w:val="28"/>
        </w:rPr>
        <w:t>.</w:t>
      </w:r>
    </w:p>
    <w:p w14:paraId="2EA965B4" w14:textId="33AF6DD4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020A40E5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B08F7" w14:textId="7B8B8851" w:rsidR="007056C9" w:rsidRPr="009161A1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00D8">
        <w:rPr>
          <w:rFonts w:ascii="Times New Roman" w:hAnsi="Times New Roman" w:cs="Times New Roman"/>
          <w:sz w:val="28"/>
          <w:szCs w:val="28"/>
        </w:rPr>
        <w:t>Направление подготовки 0</w:t>
      </w:r>
      <w:r w:rsidR="009161A1">
        <w:rPr>
          <w:rFonts w:ascii="Times New Roman" w:hAnsi="Times New Roman" w:cs="Times New Roman"/>
          <w:sz w:val="28"/>
          <w:szCs w:val="28"/>
        </w:rPr>
        <w:t>9</w:t>
      </w:r>
      <w:r w:rsidRPr="00D800D8">
        <w:rPr>
          <w:rFonts w:ascii="Times New Roman" w:hAnsi="Times New Roman" w:cs="Times New Roman"/>
          <w:sz w:val="28"/>
          <w:szCs w:val="28"/>
        </w:rPr>
        <w:t xml:space="preserve">.03.03 </w:t>
      </w:r>
      <w:r w:rsidR="009161A1"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                  </w:t>
      </w:r>
      <w:r w:rsidRPr="00D800D8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D800D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D800D8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2A89C23A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Pr="00D800D8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97A1C4E" w14:textId="77777777" w:rsidR="009161A1" w:rsidRPr="00D800D8" w:rsidRDefault="009161A1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202</w:t>
      </w:r>
      <w:r w:rsidR="00EE01FD" w:rsidRPr="00D800D8">
        <w:rPr>
          <w:rFonts w:ascii="Times New Roman" w:hAnsi="Times New Roman" w:cs="Times New Roman"/>
          <w:sz w:val="28"/>
          <w:szCs w:val="28"/>
        </w:rPr>
        <w:t>6</w:t>
      </w:r>
    </w:p>
    <w:p w14:paraId="1FCF8488" w14:textId="77777777" w:rsidR="00D800D8" w:rsidRPr="00D800D8" w:rsidRDefault="00D800D8" w:rsidP="0004499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5D90B" w14:textId="2C017379" w:rsidR="00A23A14" w:rsidRPr="00D800D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7BFD96B6" w14:textId="0D4A5D23" w:rsidR="00D800D8" w:rsidRPr="00D800D8" w:rsidRDefault="00204CBD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</w:t>
      </w:r>
      <w:r w:rsidR="00D800D8" w:rsidRPr="00D800D8">
        <w:rPr>
          <w:rFonts w:ascii="Times New Roman" w:hAnsi="Times New Roman" w:cs="Times New Roman"/>
          <w:sz w:val="28"/>
          <w:szCs w:val="28"/>
        </w:rPr>
        <w:t>адач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</w:p>
    <w:p w14:paraId="41954CFF" w14:textId="00CA479C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1)Доказать свойства унимодальных функций. Используя классический метод, решить задачу (Индивидуальная задача 1) нахождения экстремума функции одно</w:t>
      </w:r>
      <w:r w:rsidR="00204CBD">
        <w:rPr>
          <w:rFonts w:ascii="Times New Roman" w:hAnsi="Times New Roman" w:cs="Times New Roman"/>
          <w:sz w:val="28"/>
          <w:szCs w:val="28"/>
        </w:rPr>
        <w:t>й переменной.</w:t>
      </w:r>
    </w:p>
    <w:p w14:paraId="674B71A4" w14:textId="1521C163" w:rsidR="00D800D8" w:rsidRPr="00D800D8" w:rsidRDefault="0004499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поиска интервала, содержащего точку минимума (Индивидуальная задача 1) используя метод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>.</w:t>
      </w:r>
    </w:p>
    <w:p w14:paraId="468BD346" w14:textId="77777777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B4D560" w14:textId="2F228EF6" w:rsid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Ход решения:</w:t>
      </w:r>
    </w:p>
    <w:p w14:paraId="485DD648" w14:textId="53842555" w:rsidR="00733C16" w:rsidRPr="00733C16" w:rsidRDefault="00733C16" w:rsidP="00733C16">
      <w:pPr>
        <w:spacing w:after="0"/>
        <w:rPr>
          <w:rFonts w:ascii="Cambria Math" w:hAnsi="Cambria Math"/>
          <w:i/>
          <w:sz w:val="28"/>
          <w:szCs w:val="28"/>
        </w:rPr>
      </w:pPr>
      <w:r w:rsidRPr="00733C16">
        <w:rPr>
          <w:rFonts w:ascii="Cambria Math" w:hAnsi="Cambria Math"/>
          <w:b/>
          <w:bCs/>
          <w:i/>
          <w:sz w:val="28"/>
          <w:szCs w:val="28"/>
        </w:rPr>
        <w:t>Шаг 1. Задаём</w:t>
      </w:r>
    </w:p>
    <w:p w14:paraId="52F2709B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x0 — начальную точку;</w:t>
      </w:r>
    </w:p>
    <w:p w14:paraId="39D6CC17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t&gt;0 — величину шага.</w:t>
      </w:r>
    </w:p>
    <w:p w14:paraId="006069C6" w14:textId="3E01EEC4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2. Положим k=0.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Вычислим: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</w:p>
    <w:p w14:paraId="0DC67520" w14:textId="00359591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3. Проверка условия окончания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b>
        </m:sSub>
      </m:oMath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 w:rsidRPr="00733C16">
        <w:rPr>
          <w:rFonts w:ascii="Cambria Math" w:hAnsi="Cambria Math" w:cs="Times New Roman"/>
          <w:i/>
          <w:sz w:val="28"/>
          <w:szCs w:val="28"/>
        </w:rPr>
        <w:t>≥</w:t>
      </w:r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≤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, найден начальный интервал неопределенности: </w:t>
      </w:r>
    </w:p>
    <w:p w14:paraId="1187F5D7" w14:textId="5D94E2C3" w:rsidR="00733C16" w:rsidRPr="009B431A" w:rsidRDefault="009B431A" w:rsidP="00733C16">
      <w:pPr>
        <w:spacing w:after="0"/>
        <w:rPr>
          <w:rFonts w:ascii="Cambria Math" w:eastAsiaTheme="minorEastAsia" w:hAnsi="Cambria Math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​]=[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0 -t 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7226850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3296F927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если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x0-t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функция не является унимодальной. Требуемый интервал не может быть найден. </w:t>
      </w:r>
    </w:p>
    <w:p w14:paraId="27EEF734" w14:textId="7FDBE96D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в) если условие окончания не выполняется → перейти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4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2B71971C" w14:textId="77777777" w:rsidR="009B431A" w:rsidRPr="00CD7AB9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16195926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4. Определение величины Δ и начальных границ: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2576D5C7" w14:textId="021CFBC0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а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9B431A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(Функция убывает вправо). </w:t>
      </w:r>
    </w:p>
    <w:p w14:paraId="158E5779" w14:textId="018DD413" w:rsid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в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1977E3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>(Функция убывает влево).</w:t>
      </w:r>
    </w:p>
    <w:p w14:paraId="59F464B8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</w:p>
    <w:p w14:paraId="10BE70E3" w14:textId="7777777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5. Нахождение следующей точки: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74FD6338" w14:textId="0F3AEB6E" w:rsidR="00733C16" w:rsidRPr="00733C16" w:rsidRDefault="000812B0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⋅Δ</m:t>
          </m:r>
        </m:oMath>
      </m:oMathPara>
    </w:p>
    <w:p w14:paraId="21DE20CF" w14:textId="77777777" w:rsidR="001977E3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6. Проверка условия убывания функции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37D4425F" w14:textId="02A9024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продолжает убывать):</w:t>
      </w:r>
    </w:p>
    <w:p w14:paraId="6503070F" w14:textId="10B9E3AE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032AE67" w14:textId="5ED8F44B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Δ=-t, то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 Затем k=k+1.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Идём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5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3598B18" w14:textId="767AD050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 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перестала убывать):</w:t>
      </w:r>
    </w:p>
    <w:p w14:paraId="4D3A0437" w14:textId="3EF4210C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5C08C6B" w14:textId="1998B27A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Δ=−t,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A527DAA" w14:textId="044B302F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214BC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680A3E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0C2A9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3C5115" w14:textId="77777777" w:rsidR="008170DF" w:rsidRPr="00D800D8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9855A1" w14:textId="6B29D122" w:rsidR="0004499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 xml:space="preserve">1)Решение индивидуальной задачи методом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Све</w:t>
      </w:r>
      <w:r w:rsidR="00204CBD">
        <w:rPr>
          <w:rFonts w:ascii="Times New Roman" w:hAnsi="Times New Roman" w:cs="Times New Roman"/>
          <w:sz w:val="28"/>
          <w:szCs w:val="28"/>
        </w:rPr>
        <w:t>н</w:t>
      </w:r>
      <w:r w:rsidRPr="00D800D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800D8">
        <w:rPr>
          <w:rFonts w:ascii="Times New Roman" w:hAnsi="Times New Roman" w:cs="Times New Roman"/>
          <w:sz w:val="28"/>
          <w:szCs w:val="28"/>
        </w:rPr>
        <w:t>:</w:t>
      </w:r>
    </w:p>
    <w:p w14:paraId="6F096173" w14:textId="66C1BBF3" w:rsidR="00044998" w:rsidRPr="00171C2B" w:rsidRDefault="00D800D8" w:rsidP="00171C2B">
      <w:pPr>
        <w:spacing w:after="0"/>
        <w:jc w:val="center"/>
        <w:rPr>
          <w:rFonts w:ascii="Courier New" w:hAnsi="Courier New" w:cs="Courier New"/>
          <w:sz w:val="20"/>
          <w:szCs w:val="20"/>
        </w:rPr>
      </w:pPr>
      <w:r w:rsidRPr="00D800D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6CB1884" wp14:editId="7B9232FA">
            <wp:extent cx="5940425" cy="2966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978C" w14:textId="77777777" w:rsidR="00171C2B" w:rsidRDefault="00171C2B" w:rsidP="00044998">
      <w:pPr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70E5D656" w14:textId="54F3D6E2" w:rsidR="00D800D8" w:rsidRDefault="00044998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Решение индивидуальной задачи методом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</w:t>
      </w:r>
      <w:bookmarkStart w:id="0" w:name="_GoBack"/>
      <w:bookmarkEnd w:id="0"/>
      <w:r w:rsidR="00D800D8" w:rsidRPr="00D800D8">
        <w:rPr>
          <w:rFonts w:ascii="Times New Roman" w:hAnsi="Times New Roman" w:cs="Times New Roman"/>
          <w:sz w:val="28"/>
          <w:szCs w:val="28"/>
        </w:rPr>
        <w:t>ен</w:t>
      </w:r>
      <w:r w:rsidR="002F4154">
        <w:rPr>
          <w:rFonts w:ascii="Times New Roman" w:hAnsi="Times New Roman" w:cs="Times New Roman"/>
          <w:sz w:val="28"/>
          <w:szCs w:val="28"/>
        </w:rPr>
        <w:t>н</w:t>
      </w:r>
      <w:r w:rsidR="00D800D8" w:rsidRPr="00D800D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 xml:space="preserve"> на ЯП </w:t>
      </w:r>
      <w:proofErr w:type="spellStart"/>
      <w:r w:rsidR="00CD7AB9">
        <w:rPr>
          <w:rFonts w:ascii="Times New Roman" w:hAnsi="Times New Roman" w:cs="Times New Roman"/>
          <w:sz w:val="28"/>
          <w:szCs w:val="28"/>
          <w:lang w:val="en-US"/>
        </w:rPr>
        <w:t>Pyhon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  <w:r w:rsidR="00204CBD">
        <w:rPr>
          <w:rFonts w:ascii="Times New Roman" w:hAnsi="Times New Roman" w:cs="Times New Roman"/>
          <w:sz w:val="28"/>
          <w:szCs w:val="28"/>
        </w:rPr>
        <w:tab/>
      </w:r>
    </w:p>
    <w:p w14:paraId="2399A581" w14:textId="77777777" w:rsidR="00204CBD" w:rsidRPr="00D800D8" w:rsidRDefault="00204CBD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00D8" w:rsidRPr="00D800D8" w14:paraId="45C3C78A" w14:textId="77777777" w:rsidTr="00D800D8">
        <w:tc>
          <w:tcPr>
            <w:tcW w:w="9345" w:type="dxa"/>
          </w:tcPr>
          <w:p w14:paraId="4E4ADD90" w14:textId="18DB41A2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2922CE7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import (</w:t>
            </w:r>
          </w:p>
          <w:p w14:paraId="37571C9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3F1C97E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"math"</w:t>
            </w:r>
          </w:p>
          <w:p w14:paraId="5B222A4B" w14:textId="36132E12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8BD700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 float64) float64 {</w:t>
            </w:r>
          </w:p>
          <w:p w14:paraId="267F0B1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x*x + 2</w:t>
            </w:r>
          </w:p>
          <w:p w14:paraId="15D30714" w14:textId="15D8B7E3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BC352B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svennMethod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x0 float64, t float64) (float64, float64) {</w:t>
            </w:r>
          </w:p>
          <w:p w14:paraId="6F494F7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var a0, b0 float64</w:t>
            </w:r>
          </w:p>
          <w:p w14:paraId="6A7B1E7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var delta float64</w:t>
            </w:r>
          </w:p>
          <w:p w14:paraId="3F3F9801" w14:textId="18D1E784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k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0</w:t>
            </w:r>
          </w:p>
          <w:p w14:paraId="05B73D9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</w:t>
            </w:r>
          </w:p>
          <w:p w14:paraId="61C2EB4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f(x0 - t)</w:t>
            </w:r>
          </w:p>
          <w:p w14:paraId="0DC7D9D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f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0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f(x0)</w:t>
            </w:r>
          </w:p>
          <w:p w14:paraId="6042AFB8" w14:textId="47AB689A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 + t)</w:t>
            </w:r>
          </w:p>
          <w:p w14:paraId="795BFE6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</w:t>
            </w:r>
          </w:p>
          <w:p w14:paraId="593BD072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а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6B8783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&gt;= f0 &amp;&amp; f0 &lt;=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DE87E7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x0 - t, x0 + t</w:t>
            </w:r>
          </w:p>
          <w:p w14:paraId="6B47922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33C00CD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// в)</w:t>
            </w:r>
          </w:p>
          <w:p w14:paraId="69B8453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&lt;= f0 &amp;&amp; f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0 &gt;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D44AEB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>("Функция не является унимодальной. Интервал не найден.")</w:t>
            </w:r>
          </w:p>
          <w:p w14:paraId="2EEF8AD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0, 0</w:t>
            </w:r>
          </w:p>
          <w:p w14:paraId="6B2FF20B" w14:textId="372B726F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2965808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// шаг 4</w:t>
            </w:r>
          </w:p>
          <w:p w14:paraId="3601016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67193DFF" w14:textId="2A69C80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</w:t>
            </w:r>
          </w:p>
          <w:p w14:paraId="4E6C599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&gt;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= f0 &amp;&amp; f0 &gt;=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 // функция убывает вправо</w:t>
            </w:r>
          </w:p>
          <w:p w14:paraId="2DB6F78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delta = t</w:t>
            </w:r>
          </w:p>
          <w:p w14:paraId="5F4232C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a0 = x0</w:t>
            </w:r>
          </w:p>
          <w:p w14:paraId="09A211F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+ t</w:t>
            </w:r>
          </w:p>
          <w:p w14:paraId="29983A9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k = 1</w:t>
            </w:r>
          </w:p>
          <w:p w14:paraId="500CE1D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} else if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f0 &amp;&amp; f0 &lt;=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функция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убывает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влево</w:t>
            </w:r>
          </w:p>
          <w:p w14:paraId="193FC76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delta = -t</w:t>
            </w:r>
          </w:p>
          <w:p w14:paraId="3ED2526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b0 = x0</w:t>
            </w:r>
          </w:p>
          <w:p w14:paraId="25B0F16C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x0 - t</w:t>
            </w:r>
          </w:p>
          <w:p w14:paraId="102A7D3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k = 1</w:t>
            </w:r>
          </w:p>
          <w:p w14:paraId="4BEC1517" w14:textId="127EED7E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3AF1FEA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// шаг 5 и 6</w:t>
            </w:r>
          </w:p>
          <w:p w14:paraId="70C32AB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A4A13A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    // шаг 5</w:t>
            </w:r>
          </w:p>
          <w:p w14:paraId="56E0ECF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math.Pow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(2, float64(k))*delta</w:t>
            </w:r>
          </w:p>
          <w:p w14:paraId="0DEFD73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520FD4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6</w:t>
            </w:r>
          </w:p>
          <w:p w14:paraId="1DA15686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f(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&lt; f(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181225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// функция продолжает убывать</w:t>
            </w:r>
          </w:p>
          <w:p w14:paraId="620ECD9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delta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== t {</w:t>
            </w:r>
          </w:p>
          <w:p w14:paraId="6CF1712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</w:p>
          <w:p w14:paraId="058F66A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 else {</w:t>
            </w:r>
          </w:p>
          <w:p w14:paraId="6960C01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b0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</w:p>
          <w:p w14:paraId="3FB64CDC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</w:t>
            </w:r>
          </w:p>
          <w:p w14:paraId="4FAF5C3A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157201C7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k++</w:t>
            </w:r>
          </w:p>
          <w:p w14:paraId="51BAE790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continue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новой</w:t>
            </w:r>
          </w:p>
          <w:p w14:paraId="0A5268F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691838E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        // функция перестала убывать</w:t>
            </w:r>
          </w:p>
          <w:p w14:paraId="67709E6C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delta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==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67A8C2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065F4B66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 else {</w:t>
            </w:r>
          </w:p>
          <w:p w14:paraId="10DC475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a0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6DAACDA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</w:t>
            </w:r>
          </w:p>
          <w:p w14:paraId="4CA00D6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break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финиш</w:t>
            </w:r>
          </w:p>
          <w:p w14:paraId="332E255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}</w:t>
            </w:r>
          </w:p>
          <w:p w14:paraId="50CAA705" w14:textId="1B4072C0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0976412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a0, b0</w:t>
            </w:r>
          </w:p>
          <w:p w14:paraId="56CB0BEB" w14:textId="229723AD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695195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0FA6982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01AE9BF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start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1.0</w:t>
            </w:r>
          </w:p>
          <w:p w14:paraId="13F2E7CE" w14:textId="4B1C9544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step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1.0</w:t>
            </w:r>
          </w:p>
          <w:p w14:paraId="68B3989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a,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b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svennMethod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x_start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, step)</w:t>
            </w:r>
          </w:p>
          <w:p w14:paraId="4CF188A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1490E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a !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0 || b != 0 {</w:t>
            </w:r>
          </w:p>
          <w:p w14:paraId="550737F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fmt.Printf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Интервал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неопределенности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найден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: [%.4f, %.4f]\n", a, b)</w:t>
            </w:r>
          </w:p>
          <w:p w14:paraId="10FB075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03A405C" w14:textId="32503C0D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44D487" w14:textId="28869F61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49223" w14:textId="30968738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E236C" w14:textId="59C8D03C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AA865AA" w14:textId="04C5D81C" w:rsidR="00171C2B" w:rsidRPr="00044998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1C2B">
        <w:rPr>
          <w:rFonts w:ascii="Times New Roman" w:hAnsi="Times New Roman" w:cs="Times New Roman"/>
          <w:sz w:val="28"/>
          <w:szCs w:val="28"/>
        </w:rPr>
        <w:t>Интервал неопределенности найден</w:t>
      </w:r>
      <w:r w:rsidRPr="00B75C0C">
        <w:rPr>
          <w:rFonts w:ascii="Times New Roman" w:hAnsi="Times New Roman" w:cs="Times New Roman"/>
          <w:sz w:val="28"/>
          <w:szCs w:val="28"/>
          <w:highlight w:val="yellow"/>
        </w:rPr>
        <w:t>: [-2.0000, 1.0000]</w:t>
      </w:r>
    </w:p>
    <w:p w14:paraId="510456E0" w14:textId="6B3D8DA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>Выво</w:t>
      </w:r>
      <w:r w:rsidR="00171C2B">
        <w:rPr>
          <w:rFonts w:ascii="Times New Roman" w:hAnsi="Times New Roman" w:cs="Times New Roman"/>
          <w:sz w:val="28"/>
          <w:szCs w:val="28"/>
        </w:rPr>
        <w:t>д</w:t>
      </w:r>
    </w:p>
    <w:p w14:paraId="221F3F36" w14:textId="7777777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2D1C56" w14:textId="11BF2BD3" w:rsidR="00B44023" w:rsidRPr="00044998" w:rsidRDefault="00B44023" w:rsidP="00B44023">
      <w:pPr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алгоритм </w:t>
      </w:r>
      <w:proofErr w:type="spellStart"/>
      <w:r w:rsidRPr="0004499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Pr="00044998">
        <w:rPr>
          <w:rFonts w:ascii="Times New Roman" w:hAnsi="Times New Roman" w:cs="Times New Roman"/>
          <w:sz w:val="28"/>
          <w:szCs w:val="28"/>
        </w:rPr>
        <w:t>, который показал высокую скорость сходимости к интервалу неопределенности. Сравнение программного расчета с аналитическим подтвердило корректность логики: найденный интервал [a0</w:t>
      </w:r>
      <w:proofErr w:type="gramStart"/>
      <w:r w:rsidRPr="00044998">
        <w:rPr>
          <w:rFonts w:ascii="Times New Roman" w:hAnsi="Times New Roman" w:cs="Times New Roman"/>
          <w:sz w:val="28"/>
          <w:szCs w:val="28"/>
        </w:rPr>
        <w:t>​,b</w:t>
      </w:r>
      <w:proofErr w:type="gramEnd"/>
      <w:r w:rsidRPr="00044998">
        <w:rPr>
          <w:rFonts w:ascii="Times New Roman" w:hAnsi="Times New Roman" w:cs="Times New Roman"/>
          <w:sz w:val="28"/>
          <w:szCs w:val="28"/>
        </w:rPr>
        <w:t>0​] действительно содержит точку минимума заданной функции.</w:t>
      </w:r>
    </w:p>
    <w:sectPr w:rsidR="00B44023" w:rsidRPr="00044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51508"/>
    <w:multiLevelType w:val="multilevel"/>
    <w:tmpl w:val="2C4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D1F"/>
    <w:multiLevelType w:val="multilevel"/>
    <w:tmpl w:val="031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298"/>
    <w:multiLevelType w:val="multilevel"/>
    <w:tmpl w:val="10B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2961"/>
    <w:multiLevelType w:val="multilevel"/>
    <w:tmpl w:val="71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582"/>
    <w:multiLevelType w:val="multilevel"/>
    <w:tmpl w:val="592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41A58"/>
    <w:multiLevelType w:val="multilevel"/>
    <w:tmpl w:val="A70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10F19"/>
    <w:multiLevelType w:val="multilevel"/>
    <w:tmpl w:val="A6D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4998"/>
    <w:rsid w:val="00077AD1"/>
    <w:rsid w:val="000812B0"/>
    <w:rsid w:val="000C617B"/>
    <w:rsid w:val="00171C2B"/>
    <w:rsid w:val="001977E3"/>
    <w:rsid w:val="001A090C"/>
    <w:rsid w:val="00204CBD"/>
    <w:rsid w:val="002E3909"/>
    <w:rsid w:val="002F4154"/>
    <w:rsid w:val="003912D9"/>
    <w:rsid w:val="003C65EE"/>
    <w:rsid w:val="00496FED"/>
    <w:rsid w:val="004D3C97"/>
    <w:rsid w:val="005371F5"/>
    <w:rsid w:val="006F6FCA"/>
    <w:rsid w:val="007056C9"/>
    <w:rsid w:val="00733C16"/>
    <w:rsid w:val="007D5F4A"/>
    <w:rsid w:val="008170DF"/>
    <w:rsid w:val="009161A1"/>
    <w:rsid w:val="009B431A"/>
    <w:rsid w:val="009B6225"/>
    <w:rsid w:val="00A23A14"/>
    <w:rsid w:val="00B31223"/>
    <w:rsid w:val="00B44023"/>
    <w:rsid w:val="00B75C0C"/>
    <w:rsid w:val="00CD7AB9"/>
    <w:rsid w:val="00D800D8"/>
    <w:rsid w:val="00E95127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D9160-15B9-499A-AE30-FBBD303BB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Морозов Андрей Валентинович</cp:lastModifiedBy>
  <cp:revision>12</cp:revision>
  <dcterms:created xsi:type="dcterms:W3CDTF">2026-02-06T18:03:00Z</dcterms:created>
  <dcterms:modified xsi:type="dcterms:W3CDTF">2026-03-02T10:55:00Z</dcterms:modified>
</cp:coreProperties>
</file>