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1228" w14:textId="24931D13" w:rsidR="00FA784E" w:rsidRDefault="00400DF4" w:rsidP="00400DF4">
      <w:pPr>
        <w:pStyle w:val="Titre1"/>
      </w:pPr>
      <w:r>
        <w:t>Mise en contexte :</w:t>
      </w:r>
    </w:p>
    <w:p w14:paraId="226D17C0" w14:textId="07E1F207" w:rsidR="00400DF4" w:rsidRDefault="00400DF4" w:rsidP="00400DF4">
      <w:bookmarkStart w:id="0" w:name="_GoBack"/>
      <w:bookmarkEnd w:id="0"/>
      <w:r w:rsidRPr="00400DF4">
        <w:drawing>
          <wp:anchor distT="0" distB="0" distL="114300" distR="114300" simplePos="0" relativeHeight="251658240" behindDoc="0" locked="0" layoutInCell="1" allowOverlap="1" wp14:anchorId="19F010F5" wp14:editId="251857E1">
            <wp:simplePos x="0" y="0"/>
            <wp:positionH relativeFrom="column">
              <wp:posOffset>3259515</wp:posOffset>
            </wp:positionH>
            <wp:positionV relativeFrom="paragraph">
              <wp:posOffset>25879</wp:posOffset>
            </wp:positionV>
            <wp:extent cx="2838090" cy="3256149"/>
            <wp:effectExtent l="0" t="0" r="635" b="1905"/>
            <wp:wrapSquare wrapText="bothSides"/>
            <wp:docPr id="1333092315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92315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090" cy="3256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Une petite interface graphique d’une </w:t>
      </w:r>
      <w:r w:rsidR="00072A98">
        <w:t>calculatrice</w:t>
      </w:r>
      <w:r w:rsidR="00C71344">
        <w:t xml:space="preserve"> </w:t>
      </w:r>
      <w:r w:rsidR="00072A98">
        <w:t>vous</w:t>
      </w:r>
      <w:r>
        <w:t xml:space="preserve"> est donné</w:t>
      </w:r>
      <w:r w:rsidR="00C71344">
        <w:t>e</w:t>
      </w:r>
      <w:r>
        <w:t>.</w:t>
      </w:r>
    </w:p>
    <w:p w14:paraId="29FD31AA" w14:textId="0E92A9D4" w:rsidR="00072A98" w:rsidRDefault="00072A98" w:rsidP="00400DF4">
      <w:r>
        <w:t>Cette classe possède 4 méthodes à terminer.</w:t>
      </w:r>
    </w:p>
    <w:p w14:paraId="464FA345" w14:textId="233C7100" w:rsidR="003C586B" w:rsidRPr="003C586B" w:rsidRDefault="003C586B" w:rsidP="00A47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C5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3C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def</w:t>
      </w:r>
      <w:proofErr w:type="spellEnd"/>
      <w:proofErr w:type="gramEnd"/>
      <w:r w:rsidRPr="003C5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3C5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ajout_formule</w:t>
      </w:r>
      <w:proofErr w:type="spellEnd"/>
      <w:r w:rsidRPr="003C5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spellStart"/>
      <w:r w:rsidRPr="003C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3C5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,</w:t>
      </w:r>
      <w:r w:rsidRPr="003C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caractere</w:t>
      </w:r>
      <w:proofErr w:type="spellEnd"/>
      <w:r w:rsidRPr="003C5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):</w:t>
      </w:r>
    </w:p>
    <w:p w14:paraId="392EB24B" w14:textId="64F0C3E7" w:rsidR="00A4746F" w:rsidRPr="00A4746F" w:rsidRDefault="00A4746F" w:rsidP="00A47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A47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A474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def</w:t>
      </w:r>
      <w:r w:rsidRPr="00A47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="00DB2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afficher_resultat</w:t>
      </w:r>
      <w:proofErr w:type="spellEnd"/>
      <w:r w:rsidRPr="00A47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A47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A47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): </w:t>
      </w:r>
    </w:p>
    <w:p w14:paraId="5437D939" w14:textId="51567E1B" w:rsidR="003C586B" w:rsidRDefault="003C586B" w:rsidP="003C5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3C5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3C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def</w:t>
      </w:r>
      <w:r w:rsidRPr="003C5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="00DB2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resoudre</w:t>
      </w:r>
      <w:r w:rsidRPr="003C5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_equation</w:t>
      </w:r>
      <w:proofErr w:type="spellEnd"/>
      <w:r w:rsidRPr="003C5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3C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3C5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):</w:t>
      </w:r>
    </w:p>
    <w:p w14:paraId="6BAD969E" w14:textId="7749EA63" w:rsidR="003C586B" w:rsidRPr="003C586B" w:rsidRDefault="003C586B" w:rsidP="003C5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3C5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3C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def</w:t>
      </w:r>
      <w:r w:rsidRPr="003C5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3C5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effacer_ecran</w:t>
      </w:r>
      <w:proofErr w:type="spellEnd"/>
      <w:r w:rsidRPr="003C5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3C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3C5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):</w:t>
      </w:r>
    </w:p>
    <w:p w14:paraId="473A6382" w14:textId="77777777" w:rsidR="00B730F8" w:rsidRPr="003C586B" w:rsidRDefault="00B730F8" w:rsidP="00400DF4">
      <w:pPr>
        <w:rPr>
          <w:lang w:val="en-CA"/>
        </w:rPr>
      </w:pPr>
    </w:p>
    <w:p w14:paraId="17CE33A2" w14:textId="020EAAD9" w:rsidR="00072A98" w:rsidRDefault="00FA30B4" w:rsidP="00400DF4">
      <w:r w:rsidRPr="00FA30B4">
        <w:t xml:space="preserve">Les boutons sont déjà </w:t>
      </w:r>
      <w:r w:rsidR="00EB1046" w:rsidRPr="00FA30B4">
        <w:t>liés</w:t>
      </w:r>
      <w:r w:rsidRPr="00FA30B4">
        <w:t xml:space="preserve"> à</w:t>
      </w:r>
      <w:r>
        <w:t xml:space="preserve"> la commande </w:t>
      </w:r>
      <w:proofErr w:type="spellStart"/>
      <w:r>
        <w:t>ajout</w:t>
      </w:r>
      <w:r w:rsidR="00EB1046">
        <w:t>_formule</w:t>
      </w:r>
      <w:proofErr w:type="spellEnd"/>
      <w:r w:rsidR="00EB1046">
        <w:t xml:space="preserve"> avec une fonction lam</w:t>
      </w:r>
      <w:r w:rsidR="00C71344">
        <w:t>b</w:t>
      </w:r>
      <w:r w:rsidR="00EB1046">
        <w:t>da.</w:t>
      </w:r>
    </w:p>
    <w:p w14:paraId="47DBAFF0" w14:textId="77777777" w:rsidR="00270C27" w:rsidRDefault="00324420" w:rsidP="00400DF4">
      <w:r>
        <w:t>En ce moment, cette méthod</w:t>
      </w:r>
      <w:r w:rsidR="00F63032">
        <w:t xml:space="preserve">e imprime la valeur du bouton dans le terminal. </w:t>
      </w:r>
    </w:p>
    <w:p w14:paraId="3B9B93CD" w14:textId="07BCF212" w:rsidR="00EB1046" w:rsidRDefault="00F63032" w:rsidP="00270C27">
      <w:pPr>
        <w:pStyle w:val="Paragraphedeliste"/>
        <w:numPr>
          <w:ilvl w:val="0"/>
          <w:numId w:val="1"/>
        </w:numPr>
      </w:pPr>
      <w:r>
        <w:t>On veut modifier</w:t>
      </w:r>
      <w:r w:rsidR="00270C27">
        <w:t xml:space="preserve"> la méthode </w:t>
      </w:r>
      <w:proofErr w:type="spellStart"/>
      <w:r w:rsidR="00270C27" w:rsidRPr="00270C27">
        <w:rPr>
          <w:b/>
          <w:bCs/>
        </w:rPr>
        <w:t>ajout_formule</w:t>
      </w:r>
      <w:proofErr w:type="spellEnd"/>
      <w:r w:rsidRPr="00270C27">
        <w:rPr>
          <w:b/>
          <w:bCs/>
        </w:rPr>
        <w:t xml:space="preserve"> </w:t>
      </w:r>
      <w:r>
        <w:t>pour qu’elle ajout</w:t>
      </w:r>
      <w:r w:rsidR="00C71344">
        <w:t>e</w:t>
      </w:r>
      <w:r>
        <w:t xml:space="preserve"> la valeur du bouton (passer en paramètre)</w:t>
      </w:r>
      <w:r w:rsidR="00075F10">
        <w:t xml:space="preserve"> à l’écran de la calculatrice.</w:t>
      </w:r>
    </w:p>
    <w:p w14:paraId="098B3C37" w14:textId="72DFDCD2" w:rsidR="00270C27" w:rsidRDefault="00270C27" w:rsidP="00270C27">
      <w:pPr>
        <w:pStyle w:val="Paragraphedeliste"/>
        <w:numPr>
          <w:ilvl w:val="0"/>
          <w:numId w:val="1"/>
        </w:numPr>
      </w:pPr>
      <w:r>
        <w:t xml:space="preserve">Finir la méthode </w:t>
      </w:r>
      <w:proofErr w:type="spellStart"/>
      <w:r>
        <w:rPr>
          <w:b/>
          <w:bCs/>
        </w:rPr>
        <w:t>effacer_ecran</w:t>
      </w:r>
      <w:proofErr w:type="spellEnd"/>
      <w:r>
        <w:t xml:space="preserve"> </w:t>
      </w:r>
      <w:r w:rsidR="00600117">
        <w:t xml:space="preserve">pour qu’elle supprime le contenu du </w:t>
      </w:r>
      <w:proofErr w:type="spellStart"/>
      <w:proofErr w:type="gramStart"/>
      <w:r w:rsidR="00600117">
        <w:t>self.ecran</w:t>
      </w:r>
      <w:proofErr w:type="spellEnd"/>
      <w:proofErr w:type="gramEnd"/>
    </w:p>
    <w:p w14:paraId="0295A8C6" w14:textId="77777777" w:rsidR="00C0304F" w:rsidRDefault="00D97037" w:rsidP="00270C27">
      <w:pPr>
        <w:pStyle w:val="Paragraphedeliste"/>
        <w:numPr>
          <w:ilvl w:val="0"/>
          <w:numId w:val="1"/>
        </w:numPr>
      </w:pPr>
      <w:r>
        <w:t xml:space="preserve">Finir la méthode </w:t>
      </w:r>
      <w:proofErr w:type="spellStart"/>
      <w:r w:rsidR="00DB2B33">
        <w:rPr>
          <w:b/>
          <w:bCs/>
        </w:rPr>
        <w:t>afficher_resultat</w:t>
      </w:r>
      <w:proofErr w:type="spellEnd"/>
      <w:r>
        <w:t>. Cette méthode ne fait qu</w:t>
      </w:r>
      <w:r w:rsidR="00C0304F">
        <w:t>e :</w:t>
      </w:r>
    </w:p>
    <w:p w14:paraId="164903F1" w14:textId="2BB928D2" w:rsidR="00C0304F" w:rsidRDefault="00580A4D" w:rsidP="00C0304F">
      <w:pPr>
        <w:pStyle w:val="Paragraphedeliste"/>
        <w:numPr>
          <w:ilvl w:val="1"/>
          <w:numId w:val="1"/>
        </w:numPr>
      </w:pPr>
      <w:r>
        <w:t>Appelle</w:t>
      </w:r>
      <w:r w:rsidR="00D97037">
        <w:t xml:space="preserve"> </w:t>
      </w:r>
      <w:r w:rsidR="00DB2B33">
        <w:t xml:space="preserve">la méthode </w:t>
      </w:r>
      <w:proofErr w:type="spellStart"/>
      <w:r w:rsidR="00DB2B33">
        <w:rPr>
          <w:b/>
          <w:bCs/>
        </w:rPr>
        <w:t>résoudre_equation</w:t>
      </w:r>
      <w:proofErr w:type="spellEnd"/>
      <w:r w:rsidR="00DB2B33">
        <w:t xml:space="preserve">, </w:t>
      </w:r>
    </w:p>
    <w:p w14:paraId="2119BB6C" w14:textId="6BDEC24C" w:rsidR="00D97037" w:rsidRDefault="00580A4D" w:rsidP="00C0304F">
      <w:pPr>
        <w:pStyle w:val="Paragraphedeliste"/>
        <w:numPr>
          <w:ilvl w:val="1"/>
          <w:numId w:val="1"/>
        </w:numPr>
      </w:pPr>
      <w:r>
        <w:t>Capture</w:t>
      </w:r>
      <w:r w:rsidR="00C0304F">
        <w:t xml:space="preserve"> son retour dans un</w:t>
      </w:r>
      <w:r w:rsidR="00F91EBD">
        <w:t>e</w:t>
      </w:r>
      <w:r w:rsidR="00C0304F">
        <w:t xml:space="preserve"> variable</w:t>
      </w:r>
    </w:p>
    <w:p w14:paraId="672E450C" w14:textId="3D8FED58" w:rsidR="00C0304F" w:rsidRDefault="00580A4D" w:rsidP="00C0304F">
      <w:pPr>
        <w:pStyle w:val="Paragraphedeliste"/>
        <w:numPr>
          <w:ilvl w:val="1"/>
          <w:numId w:val="1"/>
        </w:numPr>
      </w:pPr>
      <w:r>
        <w:t xml:space="preserve">Appelle </w:t>
      </w:r>
      <w:r w:rsidR="00C0304F">
        <w:t>la méthode</w:t>
      </w:r>
      <w:r>
        <w:t xml:space="preserve"> </w:t>
      </w:r>
      <w:proofErr w:type="spellStart"/>
      <w:r w:rsidRPr="00580A4D">
        <w:rPr>
          <w:b/>
          <w:bCs/>
        </w:rPr>
        <w:t>effacer_ecran</w:t>
      </w:r>
      <w:proofErr w:type="spellEnd"/>
    </w:p>
    <w:p w14:paraId="7D3B27D9" w14:textId="03A6AF97" w:rsidR="00580A4D" w:rsidRDefault="00580A4D" w:rsidP="00C0304F">
      <w:pPr>
        <w:pStyle w:val="Paragraphedeliste"/>
        <w:numPr>
          <w:ilvl w:val="1"/>
          <w:numId w:val="1"/>
        </w:numPr>
      </w:pPr>
      <w:r>
        <w:t xml:space="preserve">Appelle la </w:t>
      </w:r>
      <w:r>
        <w:t xml:space="preserve">méthode </w:t>
      </w:r>
      <w:proofErr w:type="spellStart"/>
      <w:r w:rsidRPr="00270C27">
        <w:rPr>
          <w:b/>
          <w:bCs/>
        </w:rPr>
        <w:t>ajout_formule</w:t>
      </w:r>
      <w:proofErr w:type="spellEnd"/>
      <w:r>
        <w:t xml:space="preserve"> avec l</w:t>
      </w:r>
      <w:r w:rsidR="00BD2BA4">
        <w:t>a variable contenant la réponse en param</w:t>
      </w:r>
      <w:r w:rsidR="00FA2418">
        <w:t>ètre</w:t>
      </w:r>
    </w:p>
    <w:p w14:paraId="076DB355" w14:textId="3C307D46" w:rsidR="004056C9" w:rsidRDefault="00E2674D" w:rsidP="004056C9">
      <w:pPr>
        <w:pStyle w:val="Paragraphedeliste"/>
        <w:numPr>
          <w:ilvl w:val="0"/>
          <w:numId w:val="1"/>
        </w:numPr>
      </w:pPr>
      <w:r>
        <w:t xml:space="preserve">Finir la méthode </w:t>
      </w:r>
      <w:proofErr w:type="spellStart"/>
      <w:r w:rsidRPr="00E2674D">
        <w:rPr>
          <w:b/>
          <w:bCs/>
        </w:rPr>
        <w:t>résoudre_equation</w:t>
      </w:r>
      <w:proofErr w:type="spellEnd"/>
      <w:r>
        <w:t>. Un pseudo-code vous ai</w:t>
      </w:r>
      <w:r w:rsidR="00C71344">
        <w:t>t</w:t>
      </w:r>
      <w:r>
        <w:t xml:space="preserve"> donn</w:t>
      </w:r>
      <w:r w:rsidR="00C71344">
        <w:t>é</w:t>
      </w:r>
      <w:r>
        <w:t xml:space="preserve"> dans </w:t>
      </w:r>
      <w:r w:rsidR="004056C9">
        <w:t>le fichier de départ. En premier lieu, il n’y a pas de multiplications. Les formules sont donc seulement une suite d</w:t>
      </w:r>
      <w:r w:rsidR="00282905">
        <w:t>’additions et de soustractions. Il n’y a pas de priorité d’opérations.</w:t>
      </w:r>
    </w:p>
    <w:p w14:paraId="06FDD215" w14:textId="77777777" w:rsidR="004056C9" w:rsidRDefault="004056C9" w:rsidP="004056C9"/>
    <w:p w14:paraId="35BA4B7F" w14:textId="2B42C298" w:rsidR="004056C9" w:rsidRPr="00FE5C15" w:rsidRDefault="004056C9" w:rsidP="004056C9">
      <w:r>
        <w:t>Extra :</w:t>
      </w:r>
      <w:r w:rsidR="00282905">
        <w:t xml:space="preserve"> Activer le bouton </w:t>
      </w:r>
      <w:r w:rsidR="006D46B7">
        <w:rPr>
          <w:b/>
          <w:bCs/>
        </w:rPr>
        <w:t>X</w:t>
      </w:r>
      <w:r w:rsidR="006D46B7">
        <w:t>, modifié</w:t>
      </w:r>
      <w:r w:rsidR="00FE5C15">
        <w:t xml:space="preserve"> la </w:t>
      </w:r>
      <w:proofErr w:type="spellStart"/>
      <w:r w:rsidR="00FE5C15" w:rsidRPr="00E2674D">
        <w:rPr>
          <w:b/>
          <w:bCs/>
        </w:rPr>
        <w:t>résoudre_equation</w:t>
      </w:r>
      <w:proofErr w:type="spellEnd"/>
      <w:r w:rsidR="00FE5C15">
        <w:t xml:space="preserve"> afin qu’elle puisse effectuer des multiplications. </w:t>
      </w:r>
      <w:r w:rsidR="00FE5C15" w:rsidRPr="00FE5C15">
        <w:rPr>
          <w:b/>
          <w:bCs/>
          <w:color w:val="FF0000"/>
        </w:rPr>
        <w:t>Attention !</w:t>
      </w:r>
      <w:r w:rsidR="00FE5C15" w:rsidRPr="00FE5C15">
        <w:rPr>
          <w:color w:val="FF0000"/>
        </w:rPr>
        <w:t xml:space="preserve"> </w:t>
      </w:r>
      <w:r w:rsidR="00FE5C15">
        <w:t>Les multiplications prennent priorités sur les additions et soustractions</w:t>
      </w:r>
      <w:r w:rsidR="00C71344">
        <w:t>.</w:t>
      </w:r>
    </w:p>
    <w:p w14:paraId="64429319" w14:textId="77777777" w:rsidR="00075F10" w:rsidRDefault="00075F10" w:rsidP="00400DF4"/>
    <w:p w14:paraId="737CA7EE" w14:textId="77777777" w:rsidR="00075F10" w:rsidRPr="00FA30B4" w:rsidRDefault="00075F10" w:rsidP="00400DF4"/>
    <w:sectPr w:rsidR="00075F10" w:rsidRPr="00FA30B4" w:rsidSect="00B07C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D5304" w14:textId="77777777" w:rsidR="00B07CF2" w:rsidRDefault="00B07CF2" w:rsidP="00C71344">
      <w:pPr>
        <w:spacing w:after="0" w:line="240" w:lineRule="auto"/>
      </w:pPr>
      <w:r>
        <w:separator/>
      </w:r>
    </w:p>
  </w:endnote>
  <w:endnote w:type="continuationSeparator" w:id="0">
    <w:p w14:paraId="4195EC3A" w14:textId="77777777" w:rsidR="00B07CF2" w:rsidRDefault="00B07CF2" w:rsidP="00C71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80797" w14:textId="77777777" w:rsidR="00C71344" w:rsidRDefault="00C7134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721B4" w14:textId="77777777" w:rsidR="00C71344" w:rsidRDefault="00C7134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D614" w14:textId="77777777" w:rsidR="00C71344" w:rsidRDefault="00C7134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930B7" w14:textId="77777777" w:rsidR="00B07CF2" w:rsidRDefault="00B07CF2" w:rsidP="00C71344">
      <w:pPr>
        <w:spacing w:after="0" w:line="240" w:lineRule="auto"/>
      </w:pPr>
      <w:r>
        <w:separator/>
      </w:r>
    </w:p>
  </w:footnote>
  <w:footnote w:type="continuationSeparator" w:id="0">
    <w:p w14:paraId="2DA5E781" w14:textId="77777777" w:rsidR="00B07CF2" w:rsidRDefault="00B07CF2" w:rsidP="00C71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E3649" w14:textId="77777777" w:rsidR="00C71344" w:rsidRDefault="00C7134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9E380" w14:textId="77777777" w:rsidR="00C71344" w:rsidRDefault="00C7134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9EB49" w14:textId="77777777" w:rsidR="00C71344" w:rsidRDefault="00C7134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F7243"/>
    <w:multiLevelType w:val="hybridMultilevel"/>
    <w:tmpl w:val="901CF1C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7230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24"/>
    <w:rsid w:val="00072A98"/>
    <w:rsid w:val="00075F10"/>
    <w:rsid w:val="00270C27"/>
    <w:rsid w:val="00282905"/>
    <w:rsid w:val="00324420"/>
    <w:rsid w:val="003C586B"/>
    <w:rsid w:val="003E389F"/>
    <w:rsid w:val="00400DF4"/>
    <w:rsid w:val="004056C9"/>
    <w:rsid w:val="00580A4D"/>
    <w:rsid w:val="00600117"/>
    <w:rsid w:val="006D46B7"/>
    <w:rsid w:val="007A426C"/>
    <w:rsid w:val="00A4746F"/>
    <w:rsid w:val="00B07CF2"/>
    <w:rsid w:val="00B730F8"/>
    <w:rsid w:val="00BD2BA4"/>
    <w:rsid w:val="00C0304F"/>
    <w:rsid w:val="00C71344"/>
    <w:rsid w:val="00D97037"/>
    <w:rsid w:val="00DB2B33"/>
    <w:rsid w:val="00E2674D"/>
    <w:rsid w:val="00EB1046"/>
    <w:rsid w:val="00EE1F24"/>
    <w:rsid w:val="00F63032"/>
    <w:rsid w:val="00F91EBD"/>
    <w:rsid w:val="00FA2418"/>
    <w:rsid w:val="00FA30B4"/>
    <w:rsid w:val="00FA784E"/>
    <w:rsid w:val="00FE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9A1FD"/>
  <w15:chartTrackingRefBased/>
  <w15:docId w15:val="{1488AFB0-1948-42A5-B5F9-64D2E1EC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0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0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70C2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713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1344"/>
  </w:style>
  <w:style w:type="paragraph" w:styleId="Pieddepage">
    <w:name w:val="footer"/>
    <w:basedOn w:val="Normal"/>
    <w:link w:val="PieddepageCar"/>
    <w:uiPriority w:val="99"/>
    <w:unhideWhenUsed/>
    <w:rsid w:val="00C713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1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207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Pierre-Paul Gallant</dc:creator>
  <cp:keywords/>
  <dc:description/>
  <cp:lastModifiedBy>Pierre-Paul Gallant</cp:lastModifiedBy>
  <cp:revision>26</cp:revision>
  <dcterms:created xsi:type="dcterms:W3CDTF">2024-04-26T14:57:00Z</dcterms:created>
  <dcterms:modified xsi:type="dcterms:W3CDTF">2024-04-26T15:15:00Z</dcterms:modified>
</cp:coreProperties>
</file>