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0C94" w14:textId="7309A2D9" w:rsidR="00BF73D5" w:rsidRPr="007D4AD0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9264" behindDoc="1" locked="0" layoutInCell="1" allowOverlap="1" wp14:anchorId="0BC6D69E" wp14:editId="662429F6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EB1713">
        <w:rPr>
          <w:sz w:val="22"/>
          <w:szCs w:val="22"/>
        </w:rPr>
        <w:t>420</w:t>
      </w:r>
      <w:r w:rsidR="005333D3">
        <w:rPr>
          <w:sz w:val="22"/>
          <w:szCs w:val="22"/>
        </w:rPr>
        <w:t>-2N6</w:t>
      </w:r>
      <w:r w:rsidR="00EB1713">
        <w:rPr>
          <w:sz w:val="22"/>
          <w:szCs w:val="22"/>
        </w:rPr>
        <w:t xml:space="preserve"> </w:t>
      </w:r>
      <w:r w:rsidR="005333D3">
        <w:rPr>
          <w:sz w:val="22"/>
          <w:szCs w:val="22"/>
        </w:rPr>
        <w:t>Programmation 2</w:t>
      </w:r>
    </w:p>
    <w:p w14:paraId="128976F0" w14:textId="77777777" w:rsidR="00BF73D5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3EA4A1B1" w14:textId="7F8F1582" w:rsidR="00BF73D5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>Hiver 202</w:t>
      </w:r>
      <w:r w:rsidR="001B4E72">
        <w:rPr>
          <w:sz w:val="22"/>
        </w:rPr>
        <w:t>4</w:t>
      </w:r>
    </w:p>
    <w:p w14:paraId="4CDBC83C" w14:textId="269E8897" w:rsidR="00BF73D5" w:rsidRPr="00D337A6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sz w:val="24"/>
        </w:rPr>
        <w:t>TP1</w:t>
      </w:r>
    </w:p>
    <w:p w14:paraId="269D83D5" w14:textId="5B82905F" w:rsidR="00BF73D5" w:rsidRPr="00B27069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i/>
          <w:sz w:val="24"/>
        </w:rPr>
        <w:t>Sommatif</w:t>
      </w:r>
    </w:p>
    <w:p w14:paraId="03D75AA6" w14:textId="77777777" w:rsidR="00BF73D5" w:rsidRDefault="00BF73D5" w:rsidP="00BF73D5">
      <w:pPr>
        <w:pStyle w:val="En-tte"/>
      </w:pPr>
    </w:p>
    <w:p w14:paraId="33029D24" w14:textId="77777777" w:rsidR="00BF73D5" w:rsidRDefault="00BF73D5" w:rsidP="00BF73D5">
      <w:pPr>
        <w:pStyle w:val="Sansinterligne"/>
        <w:rPr>
          <w:rFonts w:cstheme="minorHAnsi"/>
          <w:b/>
          <w:sz w:val="24"/>
        </w:rPr>
      </w:pPr>
    </w:p>
    <w:p w14:paraId="06533471" w14:textId="77777777" w:rsidR="00BF73D5" w:rsidRDefault="00BF73D5" w:rsidP="00BF73D5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Votre Nom et votre Prénom : _____________________________________________</w:t>
      </w:r>
    </w:p>
    <w:p w14:paraId="410F75AB" w14:textId="77777777" w:rsidR="00BF73D5" w:rsidRDefault="00BF73D5" w:rsidP="00BF73D5">
      <w:pPr>
        <w:pStyle w:val="Sansinterligne"/>
        <w:rPr>
          <w:rFonts w:cstheme="minorHAnsi"/>
          <w:b/>
          <w:sz w:val="24"/>
        </w:rPr>
      </w:pPr>
    </w:p>
    <w:p w14:paraId="0921F7D1" w14:textId="1C157F90" w:rsidR="00BF73D5" w:rsidRPr="00A57E03" w:rsidRDefault="00BF73D5" w:rsidP="00BF73D5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</w:t>
      </w:r>
      <w:r>
        <w:rPr>
          <w:rFonts w:cstheme="minorHAnsi"/>
          <w:b/>
          <w:sz w:val="28"/>
        </w:rPr>
        <w:t>TP</w:t>
      </w:r>
      <w:r w:rsidRPr="00A57E03">
        <w:rPr>
          <w:rFonts w:cstheme="minorHAnsi"/>
          <w:b/>
          <w:sz w:val="28"/>
        </w:rPr>
        <w:t xml:space="preserve"> doit être fait </w:t>
      </w:r>
      <w:r>
        <w:rPr>
          <w:rFonts w:cstheme="minorHAnsi"/>
          <w:b/>
          <w:sz w:val="28"/>
        </w:rPr>
        <w:t>individuellement</w:t>
      </w:r>
    </w:p>
    <w:p w14:paraId="772CC678" w14:textId="77777777" w:rsidR="00BF73D5" w:rsidRPr="00AA585F" w:rsidRDefault="00BF73D5" w:rsidP="00BF73D5">
      <w:pPr>
        <w:pStyle w:val="Sansinterligne"/>
        <w:rPr>
          <w:rFonts w:cstheme="minorHAnsi"/>
        </w:rPr>
      </w:pPr>
    </w:p>
    <w:p w14:paraId="22C9FF31" w14:textId="55E2927A" w:rsidR="00FA784E" w:rsidRDefault="00A60549" w:rsidP="00BF73D5">
      <w:pPr>
        <w:pStyle w:val="Titre1"/>
      </w:pPr>
      <w:r>
        <w:t>Énoncé</w:t>
      </w:r>
    </w:p>
    <w:p w14:paraId="7DDB39C3" w14:textId="6D2FD7F1" w:rsidR="005333D3" w:rsidRDefault="005333D3" w:rsidP="006D0D7A">
      <w:pPr>
        <w:spacing w:after="0" w:line="360" w:lineRule="auto"/>
      </w:pPr>
      <w:r>
        <w:t xml:space="preserve">Vous devez </w:t>
      </w:r>
      <w:r w:rsidR="006D0D7A">
        <w:t>compléter un script en trois parties</w:t>
      </w:r>
      <w:r w:rsidR="00CA1E45">
        <w:t>.</w:t>
      </w:r>
    </w:p>
    <w:p w14:paraId="34F96EA7" w14:textId="459AAE02" w:rsidR="00455B61" w:rsidRDefault="00455B61" w:rsidP="006D0D7A">
      <w:pPr>
        <w:spacing w:after="0" w:line="360" w:lineRule="auto"/>
      </w:pPr>
      <w:r w:rsidRPr="00455B61">
        <w:drawing>
          <wp:anchor distT="0" distB="0" distL="114300" distR="114300" simplePos="0" relativeHeight="251660288" behindDoc="0" locked="0" layoutInCell="1" allowOverlap="1" wp14:anchorId="3E35F39D" wp14:editId="5A126BDA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4848860" cy="666750"/>
            <wp:effectExtent l="0" t="0" r="8890" b="0"/>
            <wp:wrapSquare wrapText="bothSides"/>
            <wp:docPr id="11214777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7770" name="Image 1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E45">
        <w:t xml:space="preserve">Avant de commencer. Écrivez votre nom et numéro de groupe dans </w:t>
      </w:r>
      <w:r w:rsidR="000F5246">
        <w:t>les deux constantes au début du script</w:t>
      </w:r>
      <w:r>
        <w:t>.</w:t>
      </w:r>
      <w:r w:rsidRPr="00455B61">
        <w:rPr>
          <w:noProof/>
        </w:rPr>
        <w:t xml:space="preserve"> </w:t>
      </w:r>
    </w:p>
    <w:p w14:paraId="6AA1F04C" w14:textId="77777777" w:rsidR="005333D3" w:rsidRDefault="005333D3" w:rsidP="005333D3">
      <w:pPr>
        <w:spacing w:after="0" w:line="360" w:lineRule="auto"/>
      </w:pPr>
    </w:p>
    <w:p w14:paraId="475BD75A" w14:textId="77777777" w:rsidR="00455B61" w:rsidRDefault="00455B61" w:rsidP="00455B61">
      <w:pPr>
        <w:spacing w:after="0" w:line="360" w:lineRule="auto"/>
      </w:pPr>
    </w:p>
    <w:p w14:paraId="7DB6855E" w14:textId="77777777" w:rsidR="00712C8A" w:rsidRDefault="00712C8A" w:rsidP="00455B61">
      <w:pPr>
        <w:spacing w:after="0" w:line="360" w:lineRule="auto"/>
      </w:pPr>
    </w:p>
    <w:p w14:paraId="08BD123F" w14:textId="3430339F" w:rsidR="00455B61" w:rsidRDefault="00455B61" w:rsidP="00455B61">
      <w:pPr>
        <w:spacing w:after="0" w:line="360" w:lineRule="auto"/>
      </w:pPr>
      <w:r>
        <w:t xml:space="preserve">Vous avez les notes d’une classe d’étudiants dans le document </w:t>
      </w:r>
      <w:r w:rsidR="00EA2F31" w:rsidRPr="00EA2F31">
        <w:t>"resultats_evaluation.csv"</w:t>
      </w:r>
      <w:r w:rsidR="00EA2F31">
        <w:t>.</w:t>
      </w:r>
      <w:r w:rsidR="007E2951">
        <w:t xml:space="preserve"> Votre objectif est de lire ce document et d’analyser les résultats des étudiants.</w:t>
      </w:r>
      <w:r w:rsidR="00712C8A">
        <w:t xml:space="preserve"> Le script est en trois parties et vous </w:t>
      </w:r>
      <w:r w:rsidR="00712C8A" w:rsidRPr="00F132DE">
        <w:rPr>
          <w:b/>
          <w:bCs/>
        </w:rPr>
        <w:t>DEVEZ</w:t>
      </w:r>
      <w:r w:rsidR="00712C8A">
        <w:t xml:space="preserve"> faire une première remise avant la fin du cours. La </w:t>
      </w:r>
      <w:r w:rsidR="00F01B0E">
        <w:t>partie 1 du script sera évalu</w:t>
      </w:r>
      <w:r w:rsidR="00C1795C">
        <w:t>ée</w:t>
      </w:r>
      <w:r w:rsidR="00F01B0E">
        <w:t xml:space="preserve"> sur la base de ce que vous avez remis en cours.</w:t>
      </w:r>
    </w:p>
    <w:p w14:paraId="40B87509" w14:textId="2780BDEC" w:rsidR="007E2951" w:rsidRDefault="007E2951" w:rsidP="00455B61">
      <w:pPr>
        <w:spacing w:after="0" w:line="360" w:lineRule="auto"/>
      </w:pPr>
    </w:p>
    <w:p w14:paraId="7F72F208" w14:textId="45F7FBAB" w:rsidR="00FF2CBB" w:rsidRDefault="00FF2CBB" w:rsidP="00FF2CBB">
      <w:pPr>
        <w:pStyle w:val="Paragraphedeliste"/>
        <w:numPr>
          <w:ilvl w:val="0"/>
          <w:numId w:val="2"/>
        </w:numPr>
        <w:spacing w:after="0" w:line="360" w:lineRule="auto"/>
      </w:pPr>
      <w:r>
        <w:t>La première partie du</w:t>
      </w:r>
      <w:r>
        <w:t xml:space="preserve"> script sert à lire un fichier csv et en extraire l’information.</w:t>
      </w:r>
    </w:p>
    <w:p w14:paraId="77BC0AD3" w14:textId="51FF7B1D" w:rsidR="00FF2CBB" w:rsidRDefault="00FF2CBB" w:rsidP="00FF2CBB">
      <w:pPr>
        <w:pStyle w:val="Paragraphedeliste"/>
        <w:numPr>
          <w:ilvl w:val="0"/>
          <w:numId w:val="2"/>
        </w:numPr>
        <w:spacing w:after="0" w:line="360" w:lineRule="auto"/>
      </w:pPr>
      <w:r>
        <w:t>La deuxième partie du script calcul</w:t>
      </w:r>
      <w:r w:rsidR="000059A6">
        <w:t>e</w:t>
      </w:r>
      <w:r>
        <w:t xml:space="preserve"> la note des étudiants, et </w:t>
      </w:r>
      <w:r w:rsidR="00DB73EE">
        <w:t>affiche des statistiques sur les résultats des étudiants : nombre d’étudiant</w:t>
      </w:r>
      <w:r w:rsidR="000059A6">
        <w:t>s</w:t>
      </w:r>
      <w:r w:rsidR="00DB73EE">
        <w:t xml:space="preserve"> ayant passé, moyenne des étudiants, taux de succès.</w:t>
      </w:r>
    </w:p>
    <w:p w14:paraId="03F82C7A" w14:textId="63581453" w:rsidR="00FF2CBB" w:rsidRDefault="00DB73EE" w:rsidP="00FF2CBB">
      <w:pPr>
        <w:pStyle w:val="Paragraphedeliste"/>
        <w:numPr>
          <w:ilvl w:val="0"/>
          <w:numId w:val="2"/>
        </w:numPr>
        <w:spacing w:after="0" w:line="360" w:lineRule="auto"/>
      </w:pPr>
      <w:r>
        <w:t>La</w:t>
      </w:r>
      <w:r w:rsidR="00FF2CBB">
        <w:t xml:space="preserve"> troisième </w:t>
      </w:r>
      <w:r>
        <w:t xml:space="preserve">partie du </w:t>
      </w:r>
      <w:r w:rsidR="00FF2CBB">
        <w:t>script produi</w:t>
      </w:r>
      <w:r>
        <w:t xml:space="preserve">t une liste de dictionnaires à partir des </w:t>
      </w:r>
      <w:r w:rsidR="00CA6359">
        <w:t>informations sur les étudiants</w:t>
      </w:r>
      <w:r w:rsidR="00FF2CBB">
        <w:t>.</w:t>
      </w:r>
    </w:p>
    <w:p w14:paraId="14D0BAB2" w14:textId="77777777" w:rsidR="00FE40D3" w:rsidRDefault="00FE40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5B847D" w14:textId="05AE8FD6" w:rsidR="00A47A82" w:rsidRDefault="00A47A82" w:rsidP="00A47A82">
      <w:pPr>
        <w:pStyle w:val="Titre1"/>
      </w:pPr>
      <w:r>
        <w:lastRenderedPageBreak/>
        <w:t>Partie 1 : Lecture CSV</w:t>
      </w:r>
    </w:p>
    <w:p w14:paraId="1AB201EB" w14:textId="77777777" w:rsidR="00455B61" w:rsidRDefault="00455B61" w:rsidP="007E2951">
      <w:pPr>
        <w:spacing w:after="0" w:line="360" w:lineRule="auto"/>
      </w:pPr>
    </w:p>
    <w:p w14:paraId="306F5844" w14:textId="226A8CC9" w:rsidR="006701E1" w:rsidRDefault="006701E1" w:rsidP="007E2951">
      <w:pPr>
        <w:spacing w:after="0" w:line="360" w:lineRule="auto"/>
      </w:pPr>
      <w:r>
        <w:t xml:space="preserve">Le document </w:t>
      </w:r>
      <w:r w:rsidRPr="00EA2F31">
        <w:t>"resultats_evaluation.csv"</w:t>
      </w:r>
      <w:r>
        <w:t xml:space="preserve"> comporte les résultats de 20 étudiants. La première ligne est une description du c</w:t>
      </w:r>
      <w:r w:rsidR="001B4FFE">
        <w:t>s</w:t>
      </w:r>
      <w:r>
        <w:t xml:space="preserve">v. La deuxième ligne est </w:t>
      </w:r>
      <w:r w:rsidR="008E6D06">
        <w:t>l’en-tête, indiquant à quoi correspond chacune des valeurs dans l</w:t>
      </w:r>
      <w:r w:rsidR="00C44898">
        <w:t xml:space="preserve">es lignes subséquentes. Enfin, les 20 lignes qui suivent correspondent à 20 élèves différents. Pour chaque élève nous avons donc </w:t>
      </w:r>
      <w:proofErr w:type="gramStart"/>
      <w:r w:rsidR="00C44898">
        <w:t>( en</w:t>
      </w:r>
      <w:proofErr w:type="gramEnd"/>
      <w:r w:rsidR="00C44898">
        <w:t xml:space="preserve"> ordre )</w:t>
      </w:r>
      <w:r w:rsidR="00E45B85">
        <w:t xml:space="preserve"> :  un </w:t>
      </w:r>
      <w:r w:rsidR="00E45B85" w:rsidRPr="00E45B85">
        <w:t xml:space="preserve"> ID unique </w:t>
      </w:r>
      <w:r w:rsidR="00E45B85">
        <w:t>à</w:t>
      </w:r>
      <w:r w:rsidR="00E45B85" w:rsidRPr="00E45B85">
        <w:t xml:space="preserve"> l'étudiant, son nom, son programme, et le résultat de 8 évaluations</w:t>
      </w:r>
      <w:r w:rsidR="00755514">
        <w:t>;</w:t>
      </w:r>
      <w:r w:rsidR="00E45B85" w:rsidRPr="00E45B85">
        <w:t xml:space="preserve"> 5 Tps et 3 examens.</w:t>
      </w:r>
    </w:p>
    <w:p w14:paraId="1E5B3096" w14:textId="240C3BC1" w:rsidR="007E2951" w:rsidRDefault="007E2951" w:rsidP="007E2951">
      <w:pPr>
        <w:spacing w:after="0" w:line="360" w:lineRule="auto"/>
      </w:pPr>
      <w:r w:rsidRPr="007E2951">
        <w:drawing>
          <wp:inline distT="0" distB="0" distL="0" distR="0" wp14:anchorId="045D1350" wp14:editId="01BAA062">
            <wp:extent cx="4582164" cy="1133633"/>
            <wp:effectExtent l="0" t="0" r="8890" b="9525"/>
            <wp:docPr id="38752873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28734" name="Image 1" descr="Une image contenant texte, Polic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0597" w14:textId="6CCBC159" w:rsidR="00E326D6" w:rsidRDefault="00E326D6" w:rsidP="007E2951">
      <w:pPr>
        <w:spacing w:after="0" w:line="360" w:lineRule="auto"/>
      </w:pPr>
      <w:r>
        <w:t>Vous devez lire ce csv, passé au travers.</w:t>
      </w:r>
      <w:r w:rsidR="0088197E">
        <w:t xml:space="preserve"> Puis pour chaque étudiant on veut :</w:t>
      </w:r>
    </w:p>
    <w:p w14:paraId="31256C2D" w14:textId="44A55518" w:rsidR="0088197E" w:rsidRDefault="00960529" w:rsidP="00960529">
      <w:pPr>
        <w:pStyle w:val="Paragraphedeliste"/>
        <w:numPr>
          <w:ilvl w:val="0"/>
          <w:numId w:val="3"/>
        </w:numPr>
        <w:spacing w:after="0" w:line="360" w:lineRule="auto"/>
      </w:pPr>
      <w:r>
        <w:t>Retir</w:t>
      </w:r>
      <w:r w:rsidR="000059A6">
        <w:t>er</w:t>
      </w:r>
      <w:r>
        <w:t xml:space="preserve"> le nom de l’étudiant ainsi que son programme de la liste obtenue</w:t>
      </w:r>
      <w:r w:rsidR="00442EBE">
        <w:t xml:space="preserve"> en lisant la ligne du csv.</w:t>
      </w:r>
    </w:p>
    <w:p w14:paraId="22EB9E7E" w14:textId="43A38F15" w:rsidR="00442EBE" w:rsidRDefault="00960529" w:rsidP="00442EBE">
      <w:pPr>
        <w:pStyle w:val="Paragraphedeliste"/>
        <w:numPr>
          <w:ilvl w:val="0"/>
          <w:numId w:val="3"/>
        </w:numPr>
        <w:spacing w:after="0" w:line="360" w:lineRule="auto"/>
      </w:pPr>
      <w:r>
        <w:t>Ajout</w:t>
      </w:r>
      <w:r w:rsidR="000059A6">
        <w:t>er</w:t>
      </w:r>
      <w:r w:rsidR="00442EBE">
        <w:t xml:space="preserve"> cette liste à la variable </w:t>
      </w:r>
      <w:r w:rsidR="00551F1B">
        <w:t>"</w:t>
      </w:r>
      <w:proofErr w:type="spellStart"/>
      <w:r w:rsidR="00551F1B">
        <w:t>liste_etudiants</w:t>
      </w:r>
      <w:proofErr w:type="spellEnd"/>
      <w:r w:rsidR="00551F1B">
        <w:t xml:space="preserve">" </w:t>
      </w:r>
      <w:r w:rsidR="00442EBE">
        <w:t>qui existe déjà</w:t>
      </w:r>
      <w:r w:rsidR="00442EBE" w:rsidRPr="00442EBE">
        <w:drawing>
          <wp:inline distT="0" distB="0" distL="0" distR="0" wp14:anchorId="769D66A7" wp14:editId="0F781420">
            <wp:extent cx="1619476" cy="285790"/>
            <wp:effectExtent l="0" t="0" r="0" b="0"/>
            <wp:docPr id="21332442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44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5C7" w14:textId="77777777" w:rsidR="0088197E" w:rsidRDefault="0088197E" w:rsidP="007E2951">
      <w:pPr>
        <w:spacing w:after="0" w:line="360" w:lineRule="auto"/>
      </w:pPr>
    </w:p>
    <w:p w14:paraId="3AF540B7" w14:textId="77777777" w:rsidR="00D9617C" w:rsidRDefault="00D961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CCA7B6" w14:textId="4FC45B74" w:rsidR="00273083" w:rsidRDefault="00273083" w:rsidP="00273083">
      <w:pPr>
        <w:pStyle w:val="Titre1"/>
      </w:pPr>
      <w:r>
        <w:lastRenderedPageBreak/>
        <w:t xml:space="preserve">Partie </w:t>
      </w:r>
      <w:r>
        <w:t>2</w:t>
      </w:r>
      <w:r>
        <w:t xml:space="preserve"> : </w:t>
      </w:r>
      <w:r>
        <w:t>Analyse statistique.</w:t>
      </w:r>
    </w:p>
    <w:p w14:paraId="217A6487" w14:textId="77777777" w:rsidR="00E9026D" w:rsidRDefault="00551F1B" w:rsidP="00551F1B">
      <w:pPr>
        <w:spacing w:after="0" w:line="360" w:lineRule="auto"/>
      </w:pPr>
      <w:r>
        <w:t>On veut savoir</w:t>
      </w:r>
      <w:r w:rsidR="00E9026D">
        <w:t xml:space="preserve"> : </w:t>
      </w:r>
    </w:p>
    <w:p w14:paraId="0A141D8F" w14:textId="74B50340" w:rsidR="00E9026D" w:rsidRDefault="00E9026D" w:rsidP="00E9026D">
      <w:pPr>
        <w:pStyle w:val="Paragraphedeliste"/>
        <w:numPr>
          <w:ilvl w:val="0"/>
          <w:numId w:val="4"/>
        </w:numPr>
        <w:spacing w:after="0" w:line="360" w:lineRule="auto"/>
      </w:pPr>
      <w:r>
        <w:t>Le nombre d'étudiant</w:t>
      </w:r>
      <w:r w:rsidR="000059A6">
        <w:t>s</w:t>
      </w:r>
      <w:r>
        <w:t xml:space="preserve"> ayant passé</w:t>
      </w:r>
      <w:r>
        <w:t xml:space="preserve"> le cours.</w:t>
      </w:r>
    </w:p>
    <w:p w14:paraId="40BEACE6" w14:textId="7E7B7D74" w:rsidR="00E9026D" w:rsidRDefault="00E9026D" w:rsidP="00E9026D">
      <w:pPr>
        <w:pStyle w:val="Paragraphedeliste"/>
        <w:numPr>
          <w:ilvl w:val="0"/>
          <w:numId w:val="4"/>
        </w:numPr>
        <w:spacing w:after="0" w:line="360" w:lineRule="auto"/>
      </w:pPr>
      <w:r>
        <w:t>La moyenne de ces étudiants</w:t>
      </w:r>
      <w:r>
        <w:t xml:space="preserve"> ayant passé.</w:t>
      </w:r>
    </w:p>
    <w:p w14:paraId="6DFBC500" w14:textId="51C35E5C" w:rsidR="00E9026D" w:rsidRDefault="00E9026D" w:rsidP="00E9026D">
      <w:pPr>
        <w:pStyle w:val="Paragraphedeliste"/>
        <w:numPr>
          <w:ilvl w:val="0"/>
          <w:numId w:val="4"/>
        </w:numPr>
        <w:spacing w:after="0" w:line="360" w:lineRule="auto"/>
      </w:pPr>
      <w:r>
        <w:t>La moyenne de tous les étu</w:t>
      </w:r>
      <w:r w:rsidRPr="00E9026D">
        <w:t>d</w:t>
      </w:r>
      <w:r>
        <w:t>iants</w:t>
      </w:r>
      <w:r>
        <w:t>.</w:t>
      </w:r>
    </w:p>
    <w:p w14:paraId="7AB8A357" w14:textId="4F07C776" w:rsidR="00E9026D" w:rsidRDefault="00E9026D" w:rsidP="00E9026D">
      <w:pPr>
        <w:pStyle w:val="Paragraphedeliste"/>
        <w:numPr>
          <w:ilvl w:val="0"/>
          <w:numId w:val="4"/>
        </w:numPr>
        <w:spacing w:after="0" w:line="360" w:lineRule="auto"/>
      </w:pPr>
      <w:r>
        <w:t>Le taux de succès au cours (pourcentage d'étudiants ayant passé)</w:t>
      </w:r>
      <w:r>
        <w:t>.</w:t>
      </w:r>
    </w:p>
    <w:p w14:paraId="3298A02B" w14:textId="77777777" w:rsidR="00E9026D" w:rsidRDefault="00E9026D" w:rsidP="00551F1B">
      <w:pPr>
        <w:spacing w:after="0" w:line="360" w:lineRule="auto"/>
      </w:pPr>
    </w:p>
    <w:p w14:paraId="331FEB27" w14:textId="4C0E2CC0" w:rsidR="00551F1B" w:rsidRDefault="00551F1B" w:rsidP="00551F1B">
      <w:pPr>
        <w:spacing w:after="0" w:line="360" w:lineRule="auto"/>
      </w:pPr>
      <w:r>
        <w:t>À partir de la "</w:t>
      </w:r>
      <w:proofErr w:type="spellStart"/>
      <w:r>
        <w:t>liste_etudiants</w:t>
      </w:r>
      <w:proofErr w:type="spellEnd"/>
      <w:r>
        <w:t xml:space="preserve">" produite dans la partie 1, passé au travers et </w:t>
      </w:r>
      <w:r w:rsidR="00E9026D">
        <w:t>prenez</w:t>
      </w:r>
      <w:r>
        <w:t xml:space="preserve"> note du nombre d'étudiants ayant passé et de leur note final</w:t>
      </w:r>
      <w:r w:rsidR="000059A6">
        <w:t>e</w:t>
      </w:r>
      <w:r>
        <w:t>.</w:t>
      </w:r>
    </w:p>
    <w:p w14:paraId="6A8D0611" w14:textId="23434649" w:rsidR="00551F1B" w:rsidRDefault="00551F1B" w:rsidP="00551F1B">
      <w:pPr>
        <w:spacing w:after="0" w:line="360" w:lineRule="auto"/>
      </w:pPr>
      <w:r>
        <w:t xml:space="preserve">Le cours est à double seuil, un étudiant doit avoir une moyenne de 60% ou plus dans la partie </w:t>
      </w:r>
      <w:proofErr w:type="spellStart"/>
      <w:r>
        <w:t>TPs</w:t>
      </w:r>
      <w:proofErr w:type="spellEnd"/>
      <w:r>
        <w:t xml:space="preserve"> AINSI qu'une moyenne de 60% ou plus dans la partie examen.</w:t>
      </w:r>
    </w:p>
    <w:p w14:paraId="0D15EBCC" w14:textId="7B228705" w:rsidR="007831EC" w:rsidRDefault="007831EC" w:rsidP="00551F1B">
      <w:pPr>
        <w:spacing w:after="0" w:line="360" w:lineRule="auto"/>
      </w:pPr>
      <w:r>
        <w:t xml:space="preserve">On considère que la partie TP et la partie Examen valent </w:t>
      </w:r>
      <w:r w:rsidR="009C2E7B">
        <w:t>50% du cours chacun. De plus on considère que chaque TP à la même pondération. Même chose pour les examens.</w:t>
      </w:r>
    </w:p>
    <w:p w14:paraId="1C61D607" w14:textId="6DFF05A9" w:rsidR="00273083" w:rsidRDefault="00551F1B" w:rsidP="005A439B">
      <w:pPr>
        <w:spacing w:after="0" w:line="360" w:lineRule="auto"/>
        <w:ind w:left="708"/>
      </w:pPr>
      <w:r>
        <w:t xml:space="preserve">SI UN ÉTUDIANT À MOINS DE 60% dans une des deux parties, </w:t>
      </w:r>
      <w:r w:rsidR="005A439B">
        <w:t>s</w:t>
      </w:r>
      <w:r>
        <w:t>a note final</w:t>
      </w:r>
      <w:r w:rsidR="000059A6">
        <w:t>e</w:t>
      </w:r>
      <w:r>
        <w:t xml:space="preserve"> ne peut pas être supérieur</w:t>
      </w:r>
      <w:r w:rsidR="0037741B">
        <w:t>e</w:t>
      </w:r>
      <w:r>
        <w:t xml:space="preserve"> à la note dans cette partie.</w:t>
      </w:r>
    </w:p>
    <w:p w14:paraId="52EB8AFC" w14:textId="77777777" w:rsidR="00970C6D" w:rsidRDefault="00970C6D" w:rsidP="00FA784E">
      <w:pPr>
        <w:spacing w:line="360" w:lineRule="auto"/>
      </w:pPr>
    </w:p>
    <w:p w14:paraId="5EB0E938" w14:textId="75DA4DE7" w:rsidR="00970C6D" w:rsidRDefault="005A439B" w:rsidP="00FA784E">
      <w:pPr>
        <w:spacing w:line="360" w:lineRule="auto"/>
      </w:pPr>
      <w:r>
        <w:t>Donc un étudiant ayant :</w:t>
      </w:r>
      <w:r w:rsidR="008C0E1C">
        <w:t xml:space="preserve"> </w:t>
      </w:r>
    </w:p>
    <w:p w14:paraId="4ADB36D7" w14:textId="29F60880" w:rsidR="00970C6D" w:rsidRDefault="008C0E1C" w:rsidP="00970C6D">
      <w:pPr>
        <w:pStyle w:val="Paragraphedeliste"/>
        <w:numPr>
          <w:ilvl w:val="0"/>
          <w:numId w:val="5"/>
        </w:numPr>
        <w:spacing w:line="360" w:lineRule="auto"/>
      </w:pPr>
      <w:r>
        <w:t xml:space="preserve">10%, 20%, 30%, 40%, et 50% dans les </w:t>
      </w:r>
      <w:proofErr w:type="spellStart"/>
      <w:r>
        <w:t>TPs</w:t>
      </w:r>
      <w:proofErr w:type="spellEnd"/>
      <w:r>
        <w:t xml:space="preserve"> aura </w:t>
      </w:r>
      <w:r w:rsidR="00D55CF2">
        <w:t>30%</w:t>
      </w:r>
      <w:r w:rsidR="00970C6D">
        <w:t xml:space="preserve"> dans cette partie.</w:t>
      </w:r>
    </w:p>
    <w:p w14:paraId="5F1B9386" w14:textId="6546FCBC" w:rsidR="006F6965" w:rsidRDefault="00970C6D" w:rsidP="00970C6D">
      <w:pPr>
        <w:pStyle w:val="Paragraphedeliste"/>
        <w:numPr>
          <w:ilvl w:val="0"/>
          <w:numId w:val="5"/>
        </w:numPr>
        <w:spacing w:line="360" w:lineRule="auto"/>
      </w:pPr>
      <w:r>
        <w:t>Et s’il y a 70%, 80% et 90% dans la partie examen, il aura une moyenne de 80% dans cette</w:t>
      </w:r>
      <w:r w:rsidR="00191965">
        <w:t xml:space="preserve"> partie</w:t>
      </w:r>
    </w:p>
    <w:p w14:paraId="028244EC" w14:textId="07E15D13" w:rsidR="00191965" w:rsidRDefault="00191965" w:rsidP="00970C6D">
      <w:pPr>
        <w:pStyle w:val="Paragraphedeliste"/>
        <w:numPr>
          <w:ilvl w:val="0"/>
          <w:numId w:val="5"/>
        </w:numPr>
        <w:spacing w:line="360" w:lineRule="auto"/>
      </w:pPr>
      <w:r>
        <w:t>Une note finale de 30 % (la partie TP étant de moins de 60%)</w:t>
      </w:r>
    </w:p>
    <w:p w14:paraId="35718166" w14:textId="77777777" w:rsidR="00191965" w:rsidRDefault="00191965" w:rsidP="00191965">
      <w:pPr>
        <w:spacing w:line="360" w:lineRule="auto"/>
      </w:pPr>
    </w:p>
    <w:p w14:paraId="6AC8C73C" w14:textId="331F814D" w:rsidR="00191965" w:rsidRDefault="00191965" w:rsidP="00191965">
      <w:pPr>
        <w:spacing w:line="360" w:lineRule="auto"/>
      </w:pPr>
      <w:r>
        <w:t xml:space="preserve">On s’attend à un résultat similaire à : </w:t>
      </w:r>
    </w:p>
    <w:p w14:paraId="2E3428ED" w14:textId="742DA906" w:rsidR="005A439B" w:rsidRDefault="00124478" w:rsidP="00FA784E">
      <w:pPr>
        <w:spacing w:line="360" w:lineRule="auto"/>
      </w:pPr>
      <w:r w:rsidRPr="00124478">
        <w:drawing>
          <wp:inline distT="0" distB="0" distL="0" distR="0" wp14:anchorId="16BA3834" wp14:editId="010AE176">
            <wp:extent cx="3591426" cy="924054"/>
            <wp:effectExtent l="0" t="0" r="9525" b="9525"/>
            <wp:docPr id="176709930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99308" name="Image 1" descr="Une image contenant texte, Polic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0FEE" w14:textId="77777777" w:rsidR="00D9617C" w:rsidRDefault="00D961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E2E232" w14:textId="6DC08292" w:rsidR="00124478" w:rsidRDefault="00124478" w:rsidP="00124478">
      <w:pPr>
        <w:pStyle w:val="Titre1"/>
      </w:pPr>
      <w:r>
        <w:lastRenderedPageBreak/>
        <w:t>Partie 3 : génération de dictionnaire</w:t>
      </w:r>
    </w:p>
    <w:p w14:paraId="7021872E" w14:textId="067EDCA5" w:rsidR="00124478" w:rsidRDefault="00A01E31" w:rsidP="00124478">
      <w:r>
        <w:t>Le code de c</w:t>
      </w:r>
      <w:r w:rsidR="00124478">
        <w:t>ette partie peut être effectu</w:t>
      </w:r>
      <w:r w:rsidR="0037741B">
        <w:t>é</w:t>
      </w:r>
      <w:r w:rsidR="00124478">
        <w:t xml:space="preserve"> après la partie 2 ou bien en même temps </w:t>
      </w:r>
      <w:r>
        <w:t>qu’on extrait les informations dans la partie 2.</w:t>
      </w:r>
    </w:p>
    <w:p w14:paraId="16EE6A92" w14:textId="18B8CF0A" w:rsidR="00A01E31" w:rsidRDefault="00A01E31" w:rsidP="00124478">
      <w:r>
        <w:t xml:space="preserve">On veut </w:t>
      </w:r>
      <w:r w:rsidR="004F7B16">
        <w:t>générer</w:t>
      </w:r>
      <w:r>
        <w:t xml:space="preserve"> une nouvelle liste </w:t>
      </w:r>
      <w:r w:rsidR="00DC116D">
        <w:t xml:space="preserve">à partir des informations sur les notes des étudiants. Cette liste devra contenir un dictionnaire pour chaque étudiant et </w:t>
      </w:r>
      <w:r w:rsidR="004F7B16">
        <w:t>ce dictionnaire doit contenir 3 paires clef/valeurs :</w:t>
      </w:r>
    </w:p>
    <w:p w14:paraId="7FA714CD" w14:textId="113508EB" w:rsidR="004F7B16" w:rsidRDefault="004F7B16" w:rsidP="004F7B16">
      <w:pPr>
        <w:pStyle w:val="Paragraphedeliste"/>
        <w:numPr>
          <w:ilvl w:val="0"/>
          <w:numId w:val="6"/>
        </w:numPr>
      </w:pPr>
      <w:r>
        <w:t>"ID" : Le id de l'étudiant</w:t>
      </w:r>
    </w:p>
    <w:p w14:paraId="47D5F961" w14:textId="4BE355D2" w:rsidR="004F7B16" w:rsidRDefault="004F7B16" w:rsidP="004F7B16">
      <w:pPr>
        <w:pStyle w:val="Paragraphedeliste"/>
        <w:numPr>
          <w:ilvl w:val="0"/>
          <w:numId w:val="6"/>
        </w:numPr>
      </w:pPr>
      <w:r>
        <w:t>"note" : La note final</w:t>
      </w:r>
      <w:r w:rsidR="0037741B">
        <w:t>e</w:t>
      </w:r>
      <w:r>
        <w:t xml:space="preserve"> de l'étudiant.</w:t>
      </w:r>
    </w:p>
    <w:p w14:paraId="6561E85D" w14:textId="3BF90831" w:rsidR="004F7B16" w:rsidRDefault="004F7B16" w:rsidP="004F7B16">
      <w:pPr>
        <w:pStyle w:val="Paragraphedeliste"/>
        <w:numPr>
          <w:ilvl w:val="0"/>
          <w:numId w:val="6"/>
        </w:numPr>
      </w:pPr>
      <w:r>
        <w:t>"</w:t>
      </w:r>
      <w:proofErr w:type="spellStart"/>
      <w:r>
        <w:t>echec</w:t>
      </w:r>
      <w:proofErr w:type="spellEnd"/>
      <w:r>
        <w:t xml:space="preserve">" : Une booléenne ayant la valeur </w:t>
      </w:r>
      <w:proofErr w:type="spellStart"/>
      <w:r>
        <w:t>True</w:t>
      </w:r>
      <w:proofErr w:type="spellEnd"/>
      <w:r>
        <w:t xml:space="preserve"> si l'étudiant échoue. Sinon la valeur false.</w:t>
      </w:r>
    </w:p>
    <w:p w14:paraId="6811E368" w14:textId="64FAE622" w:rsidR="00124478" w:rsidRDefault="004F7B16" w:rsidP="00124478">
      <w:r>
        <w:t>Une fois le dicti</w:t>
      </w:r>
      <w:r w:rsidR="0037741B">
        <w:t>o</w:t>
      </w:r>
      <w:r>
        <w:t xml:space="preserve">nnaire obtenu, on veut l’imprimer dans le terminal. On s’attend à un résultat similaire à : </w:t>
      </w:r>
    </w:p>
    <w:p w14:paraId="7FE54070" w14:textId="1731F6AD" w:rsidR="00D9617C" w:rsidRDefault="00D9617C" w:rsidP="00124478">
      <w:r w:rsidRPr="00D9617C">
        <w:drawing>
          <wp:inline distT="0" distB="0" distL="0" distR="0" wp14:anchorId="72D10643" wp14:editId="57EA3A1D">
            <wp:extent cx="3229426" cy="3305636"/>
            <wp:effectExtent l="0" t="0" r="9525" b="0"/>
            <wp:docPr id="1482970404" name="Image 1" descr="Une image contenant texte, men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70404" name="Image 1" descr="Une image contenant texte, menu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C48A" w14:textId="6A16061D" w:rsidR="00BF0836" w:rsidRDefault="00BF0836" w:rsidP="00E51309">
      <w:pPr>
        <w:spacing w:after="0" w:line="240" w:lineRule="auto"/>
      </w:pPr>
    </w:p>
    <w:p w14:paraId="4E78F626" w14:textId="77777777" w:rsidR="00D9617C" w:rsidRDefault="00D9617C" w:rsidP="00E51309">
      <w:pPr>
        <w:spacing w:after="0" w:line="240" w:lineRule="auto"/>
        <w:rPr>
          <w:b/>
          <w:bCs/>
          <w:sz w:val="28"/>
          <w:szCs w:val="28"/>
        </w:rPr>
      </w:pPr>
    </w:p>
    <w:p w14:paraId="271DE4FA" w14:textId="77777777" w:rsidR="00D9617C" w:rsidRDefault="00D96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36201E" w14:textId="085B8909" w:rsidR="00F01B0E" w:rsidRDefault="00F01B0E" w:rsidP="00D9617C">
      <w:pPr>
        <w:pStyle w:val="Titre1"/>
      </w:pPr>
      <w:r>
        <w:lastRenderedPageBreak/>
        <w:t xml:space="preserve">Grille d’évaluation : </w:t>
      </w:r>
      <w:r w:rsidR="00F132DE">
        <w:t xml:space="preserve"> 25%</w:t>
      </w:r>
      <w:r w:rsidR="00D9617C">
        <w:t xml:space="preserve"> de la note final</w:t>
      </w:r>
      <w:r w:rsidR="0037741B">
        <w:t>e</w:t>
      </w:r>
      <w:r w:rsidR="00D9617C">
        <w:t>.</w:t>
      </w:r>
    </w:p>
    <w:p w14:paraId="6C7EABDB" w14:textId="77777777" w:rsidR="00F01B0E" w:rsidRDefault="00F01B0E" w:rsidP="00E51309">
      <w:pPr>
        <w:spacing w:after="0" w:line="240" w:lineRule="auto"/>
        <w:rPr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1110"/>
      </w:tblGrid>
      <w:tr w:rsidR="002164B4" w14:paraId="4E5F5779" w14:textId="77777777" w:rsidTr="000A5C40">
        <w:trPr>
          <w:jc w:val="center"/>
        </w:trPr>
        <w:tc>
          <w:tcPr>
            <w:tcW w:w="4414" w:type="dxa"/>
          </w:tcPr>
          <w:p w14:paraId="7F5B7E81" w14:textId="77777777" w:rsidR="002164B4" w:rsidRDefault="002164B4" w:rsidP="00E51309">
            <w:pPr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741114FE" w14:textId="2D3A1B87" w:rsidR="002164B4" w:rsidRDefault="000A5C40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</w:tr>
      <w:tr w:rsidR="00D9617C" w14:paraId="7BE8CCC8" w14:textId="77777777" w:rsidTr="000A5C40">
        <w:trPr>
          <w:jc w:val="center"/>
        </w:trPr>
        <w:tc>
          <w:tcPr>
            <w:tcW w:w="4414" w:type="dxa"/>
          </w:tcPr>
          <w:p w14:paraId="6E7DCE7D" w14:textId="0C0ACE97" w:rsidR="00D9617C" w:rsidRDefault="00D9617C" w:rsidP="00E51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Partie 1 </w:t>
            </w:r>
            <w:r w:rsidR="003F34E3">
              <w:rPr>
                <w:sz w:val="28"/>
                <w:szCs w:val="28"/>
              </w:rPr>
              <w:t xml:space="preserve">(remise en classe) 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1110" w:type="dxa"/>
          </w:tcPr>
          <w:p w14:paraId="6B677B0F" w14:textId="24DB739D" w:rsidR="00D9617C" w:rsidRPr="000A5C40" w:rsidRDefault="000A5C40" w:rsidP="00270A0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/ </w:t>
            </w:r>
            <w:r w:rsidRPr="000A5C40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D9617C" w14:paraId="5F5D0AF9" w14:textId="77777777" w:rsidTr="000A5C40">
        <w:trPr>
          <w:jc w:val="center"/>
        </w:trPr>
        <w:tc>
          <w:tcPr>
            <w:tcW w:w="4414" w:type="dxa"/>
          </w:tcPr>
          <w:p w14:paraId="2D0508DF" w14:textId="18EEB4E7" w:rsidR="00D9617C" w:rsidRDefault="001D16DE" w:rsidP="003F34E3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 le fichier csv</w:t>
            </w:r>
          </w:p>
        </w:tc>
        <w:tc>
          <w:tcPr>
            <w:tcW w:w="1110" w:type="dxa"/>
          </w:tcPr>
          <w:p w14:paraId="3532225D" w14:textId="11EF13DF" w:rsidR="00D9617C" w:rsidRDefault="000A5C40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9617C" w14:paraId="16A0DB05" w14:textId="77777777" w:rsidTr="000A5C40">
        <w:trPr>
          <w:jc w:val="center"/>
        </w:trPr>
        <w:tc>
          <w:tcPr>
            <w:tcW w:w="4414" w:type="dxa"/>
          </w:tcPr>
          <w:p w14:paraId="0F7ACD59" w14:textId="4C446E8F" w:rsidR="00D9617C" w:rsidRDefault="001D16DE" w:rsidP="001D16DE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S’occupe du </w:t>
            </w:r>
            <w:r w:rsidR="00F43965">
              <w:rPr>
                <w:sz w:val="28"/>
                <w:szCs w:val="28"/>
              </w:rPr>
              <w:t>délimitateur</w:t>
            </w:r>
            <w:r>
              <w:rPr>
                <w:sz w:val="28"/>
                <w:szCs w:val="28"/>
              </w:rPr>
              <w:t xml:space="preserve"> et de la ligne supplémentaire dans le csv</w:t>
            </w:r>
          </w:p>
        </w:tc>
        <w:tc>
          <w:tcPr>
            <w:tcW w:w="1110" w:type="dxa"/>
          </w:tcPr>
          <w:p w14:paraId="75248F78" w14:textId="696EC94F" w:rsidR="00D9617C" w:rsidRDefault="00270A0E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</w:tr>
      <w:tr w:rsidR="00D9617C" w14:paraId="6B98F9F1" w14:textId="77777777" w:rsidTr="000A5C40">
        <w:trPr>
          <w:jc w:val="center"/>
        </w:trPr>
        <w:tc>
          <w:tcPr>
            <w:tcW w:w="4414" w:type="dxa"/>
          </w:tcPr>
          <w:p w14:paraId="33FEFC00" w14:textId="61542F71" w:rsidR="00D9617C" w:rsidRDefault="001D16DE" w:rsidP="001D16DE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Obtien</w:t>
            </w:r>
            <w:r w:rsidR="0037741B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r w:rsidR="00F43965">
              <w:rPr>
                <w:sz w:val="28"/>
                <w:szCs w:val="28"/>
              </w:rPr>
              <w:t>une liste fonctionnelle</w:t>
            </w:r>
            <w:r>
              <w:rPr>
                <w:sz w:val="28"/>
                <w:szCs w:val="28"/>
              </w:rPr>
              <w:t xml:space="preserve"> de chaque étudiant</w:t>
            </w:r>
          </w:p>
        </w:tc>
        <w:tc>
          <w:tcPr>
            <w:tcW w:w="1110" w:type="dxa"/>
          </w:tcPr>
          <w:p w14:paraId="581653C8" w14:textId="0E1C76F1" w:rsidR="00D9617C" w:rsidRDefault="00270A0E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9617C" w14:paraId="1E8C344D" w14:textId="77777777" w:rsidTr="000A5C40">
        <w:trPr>
          <w:jc w:val="center"/>
        </w:trPr>
        <w:tc>
          <w:tcPr>
            <w:tcW w:w="4414" w:type="dxa"/>
          </w:tcPr>
          <w:p w14:paraId="66B98E08" w14:textId="5C379CE2" w:rsidR="00D9617C" w:rsidRDefault="001D16DE" w:rsidP="001D16DE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À bien retirer les valeurs de nom et </w:t>
            </w:r>
            <w:r w:rsidR="00F43965">
              <w:rPr>
                <w:sz w:val="28"/>
                <w:szCs w:val="28"/>
              </w:rPr>
              <w:t>de programme.</w:t>
            </w:r>
          </w:p>
        </w:tc>
        <w:tc>
          <w:tcPr>
            <w:tcW w:w="1110" w:type="dxa"/>
          </w:tcPr>
          <w:p w14:paraId="778AAFEE" w14:textId="0D4D6A05" w:rsidR="00D9617C" w:rsidRDefault="00270A0E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D9617C" w14:paraId="0A7EEA5C" w14:textId="77777777" w:rsidTr="000A5C40">
        <w:trPr>
          <w:jc w:val="center"/>
        </w:trPr>
        <w:tc>
          <w:tcPr>
            <w:tcW w:w="4414" w:type="dxa"/>
          </w:tcPr>
          <w:p w14:paraId="03BF24C0" w14:textId="77777777" w:rsidR="00D9617C" w:rsidRDefault="00D9617C" w:rsidP="00E51309">
            <w:pPr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56F184C2" w14:textId="77777777" w:rsidR="00D9617C" w:rsidRDefault="00D9617C" w:rsidP="00270A0E">
            <w:pPr>
              <w:jc w:val="center"/>
              <w:rPr>
                <w:sz w:val="28"/>
                <w:szCs w:val="28"/>
              </w:rPr>
            </w:pPr>
          </w:p>
        </w:tc>
      </w:tr>
      <w:tr w:rsidR="00D9617C" w14:paraId="129BE05B" w14:textId="77777777" w:rsidTr="000A5C40">
        <w:trPr>
          <w:jc w:val="center"/>
        </w:trPr>
        <w:tc>
          <w:tcPr>
            <w:tcW w:w="4414" w:type="dxa"/>
          </w:tcPr>
          <w:p w14:paraId="41F183C5" w14:textId="10288D59" w:rsidR="00D9617C" w:rsidRDefault="00F43965" w:rsidP="00E51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Partie 2</w:t>
            </w:r>
            <w:r w:rsidR="00E9215B">
              <w:rPr>
                <w:sz w:val="28"/>
                <w:szCs w:val="28"/>
              </w:rPr>
              <w:t> :</w:t>
            </w:r>
          </w:p>
        </w:tc>
        <w:tc>
          <w:tcPr>
            <w:tcW w:w="1110" w:type="dxa"/>
          </w:tcPr>
          <w:p w14:paraId="6958E6D1" w14:textId="1FAD016C" w:rsidR="00D9617C" w:rsidRPr="00B047D3" w:rsidRDefault="00270A0E" w:rsidP="00270A0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7D3">
              <w:rPr>
                <w:b/>
                <w:bCs/>
                <w:sz w:val="28"/>
                <w:szCs w:val="28"/>
              </w:rPr>
              <w:t xml:space="preserve">/ </w:t>
            </w:r>
            <w:r w:rsidR="009277E9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D9617C" w14:paraId="4B6A54DB" w14:textId="77777777" w:rsidTr="000A5C40">
        <w:trPr>
          <w:jc w:val="center"/>
        </w:trPr>
        <w:tc>
          <w:tcPr>
            <w:tcW w:w="4414" w:type="dxa"/>
          </w:tcPr>
          <w:p w14:paraId="00FAC347" w14:textId="085EF33F" w:rsidR="00D9617C" w:rsidRDefault="00B56FF9" w:rsidP="00E9215B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Obtien</w:t>
            </w:r>
            <w:r w:rsidR="0037741B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les 4 valeurs demandées</w:t>
            </w:r>
          </w:p>
        </w:tc>
        <w:tc>
          <w:tcPr>
            <w:tcW w:w="1110" w:type="dxa"/>
          </w:tcPr>
          <w:p w14:paraId="2F222175" w14:textId="10883888" w:rsidR="00D9617C" w:rsidRDefault="002B4C36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005A8" w14:paraId="7C2A59C8" w14:textId="77777777" w:rsidTr="000A5C40">
        <w:trPr>
          <w:jc w:val="center"/>
        </w:trPr>
        <w:tc>
          <w:tcPr>
            <w:tcW w:w="4414" w:type="dxa"/>
          </w:tcPr>
          <w:p w14:paraId="632CD521" w14:textId="0776738F" w:rsidR="000005A8" w:rsidRDefault="00B56FF9" w:rsidP="00E9215B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double seuil fonctionne</w:t>
            </w:r>
          </w:p>
        </w:tc>
        <w:tc>
          <w:tcPr>
            <w:tcW w:w="1110" w:type="dxa"/>
          </w:tcPr>
          <w:p w14:paraId="49F94DCC" w14:textId="71150D0B" w:rsidR="000005A8" w:rsidRDefault="009277E9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005A8" w14:paraId="10F5B282" w14:textId="77777777" w:rsidTr="000A5C40">
        <w:trPr>
          <w:jc w:val="center"/>
        </w:trPr>
        <w:tc>
          <w:tcPr>
            <w:tcW w:w="4414" w:type="dxa"/>
          </w:tcPr>
          <w:p w14:paraId="0EC03E15" w14:textId="7AEF2E8D" w:rsidR="000005A8" w:rsidRDefault="0096452A" w:rsidP="00E9215B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Exactitude des analyses</w:t>
            </w:r>
          </w:p>
        </w:tc>
        <w:tc>
          <w:tcPr>
            <w:tcW w:w="1110" w:type="dxa"/>
          </w:tcPr>
          <w:p w14:paraId="001A6DDF" w14:textId="77AB5AEF" w:rsidR="000005A8" w:rsidRDefault="00BD6E7A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005A8" w14:paraId="65D3B6DB" w14:textId="77777777" w:rsidTr="000A5C40">
        <w:trPr>
          <w:jc w:val="center"/>
        </w:trPr>
        <w:tc>
          <w:tcPr>
            <w:tcW w:w="4414" w:type="dxa"/>
          </w:tcPr>
          <w:p w14:paraId="212ED2BE" w14:textId="35F2CF21" w:rsidR="000005A8" w:rsidRDefault="0096452A" w:rsidP="00E9215B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Valeurs obtenues arrondi</w:t>
            </w:r>
            <w:r w:rsidR="0037741B">
              <w:rPr>
                <w:sz w:val="28"/>
                <w:szCs w:val="28"/>
              </w:rPr>
              <w:t>es</w:t>
            </w:r>
            <w:r>
              <w:rPr>
                <w:sz w:val="28"/>
                <w:szCs w:val="28"/>
              </w:rPr>
              <w:t xml:space="preserve"> au</w:t>
            </w:r>
            <w:r w:rsidR="0037741B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2 chiffres après la virgule</w:t>
            </w:r>
          </w:p>
        </w:tc>
        <w:tc>
          <w:tcPr>
            <w:tcW w:w="1110" w:type="dxa"/>
          </w:tcPr>
          <w:p w14:paraId="1C578D48" w14:textId="03CC8355" w:rsidR="000005A8" w:rsidRDefault="00BD6E7A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6452A" w14:paraId="27F9428F" w14:textId="77777777" w:rsidTr="000A5C40">
        <w:trPr>
          <w:jc w:val="center"/>
        </w:trPr>
        <w:tc>
          <w:tcPr>
            <w:tcW w:w="4414" w:type="dxa"/>
          </w:tcPr>
          <w:p w14:paraId="3FAB8BC7" w14:textId="77777777" w:rsidR="0096452A" w:rsidRDefault="0096452A" w:rsidP="0096452A">
            <w:pPr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331E2EE1" w14:textId="77777777" w:rsidR="0096452A" w:rsidRDefault="0096452A" w:rsidP="00270A0E">
            <w:pPr>
              <w:jc w:val="center"/>
              <w:rPr>
                <w:sz w:val="28"/>
                <w:szCs w:val="28"/>
              </w:rPr>
            </w:pPr>
          </w:p>
        </w:tc>
      </w:tr>
      <w:tr w:rsidR="0096452A" w14:paraId="3788664A" w14:textId="77777777" w:rsidTr="000A5C40">
        <w:trPr>
          <w:jc w:val="center"/>
        </w:trPr>
        <w:tc>
          <w:tcPr>
            <w:tcW w:w="4414" w:type="dxa"/>
          </w:tcPr>
          <w:p w14:paraId="6FFA43E7" w14:textId="259E06E6" w:rsidR="0096452A" w:rsidRDefault="0096452A" w:rsidP="009645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Partie 3 :</w:t>
            </w:r>
          </w:p>
        </w:tc>
        <w:tc>
          <w:tcPr>
            <w:tcW w:w="1110" w:type="dxa"/>
          </w:tcPr>
          <w:p w14:paraId="6F0BECCD" w14:textId="7C153888" w:rsidR="0096452A" w:rsidRPr="00B047D3" w:rsidRDefault="00270A0E" w:rsidP="00270A0E">
            <w:pPr>
              <w:jc w:val="center"/>
              <w:rPr>
                <w:b/>
                <w:bCs/>
                <w:sz w:val="28"/>
                <w:szCs w:val="28"/>
              </w:rPr>
            </w:pPr>
            <w:r w:rsidRPr="00B047D3">
              <w:rPr>
                <w:b/>
                <w:bCs/>
                <w:sz w:val="28"/>
                <w:szCs w:val="28"/>
              </w:rPr>
              <w:t xml:space="preserve">/ </w:t>
            </w:r>
            <w:r w:rsidR="009D0308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96452A" w14:paraId="70E3AE7F" w14:textId="77777777" w:rsidTr="000A5C40">
        <w:trPr>
          <w:jc w:val="center"/>
        </w:trPr>
        <w:tc>
          <w:tcPr>
            <w:tcW w:w="4414" w:type="dxa"/>
          </w:tcPr>
          <w:p w14:paraId="429FEDF0" w14:textId="1C4DF237" w:rsidR="0096452A" w:rsidRDefault="001F1CD7" w:rsidP="00E9215B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Génère une liste de dictionnaires</w:t>
            </w:r>
          </w:p>
        </w:tc>
        <w:tc>
          <w:tcPr>
            <w:tcW w:w="1110" w:type="dxa"/>
          </w:tcPr>
          <w:p w14:paraId="0C77F44C" w14:textId="1E427E24" w:rsidR="0096452A" w:rsidRDefault="009D0308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6452A" w14:paraId="6005087E" w14:textId="77777777" w:rsidTr="000A5C40">
        <w:trPr>
          <w:jc w:val="center"/>
        </w:trPr>
        <w:tc>
          <w:tcPr>
            <w:tcW w:w="4414" w:type="dxa"/>
          </w:tcPr>
          <w:p w14:paraId="05DC30B6" w14:textId="31E0D7DE" w:rsidR="0096452A" w:rsidRDefault="001F1CD7" w:rsidP="00E9215B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dictionnaire par étudiant</w:t>
            </w:r>
          </w:p>
        </w:tc>
        <w:tc>
          <w:tcPr>
            <w:tcW w:w="1110" w:type="dxa"/>
          </w:tcPr>
          <w:p w14:paraId="6B456372" w14:textId="3B3E0CA2" w:rsidR="0096452A" w:rsidRDefault="002B4C36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F1CD7" w14:paraId="6685748E" w14:textId="77777777" w:rsidTr="000A5C40">
        <w:trPr>
          <w:jc w:val="center"/>
        </w:trPr>
        <w:tc>
          <w:tcPr>
            <w:tcW w:w="4414" w:type="dxa"/>
          </w:tcPr>
          <w:p w14:paraId="08F93586" w14:textId="3F00EF3E" w:rsidR="001F1CD7" w:rsidRDefault="00A12D26" w:rsidP="00E9215B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pa</w:t>
            </w:r>
            <w:r w:rsidR="0017305B">
              <w:rPr>
                <w:sz w:val="28"/>
                <w:szCs w:val="28"/>
              </w:rPr>
              <w:t>ir</w:t>
            </w:r>
            <w:r>
              <w:rPr>
                <w:sz w:val="28"/>
                <w:szCs w:val="28"/>
              </w:rPr>
              <w:t>es clef</w:t>
            </w:r>
            <w:r w:rsidR="0037741B">
              <w:rPr>
                <w:sz w:val="28"/>
                <w:szCs w:val="28"/>
              </w:rPr>
              <w:t>s</w:t>
            </w:r>
            <w:r w:rsidR="002B4C36">
              <w:rPr>
                <w:sz w:val="28"/>
                <w:szCs w:val="28"/>
              </w:rPr>
              <w:t xml:space="preserve"> : valeurs</w:t>
            </w:r>
          </w:p>
        </w:tc>
        <w:tc>
          <w:tcPr>
            <w:tcW w:w="1110" w:type="dxa"/>
          </w:tcPr>
          <w:p w14:paraId="5B870987" w14:textId="567771C0" w:rsidR="001F1CD7" w:rsidRDefault="002B4C36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F1CD7" w14:paraId="5CA32DEC" w14:textId="77777777" w:rsidTr="000A5C40">
        <w:trPr>
          <w:jc w:val="center"/>
        </w:trPr>
        <w:tc>
          <w:tcPr>
            <w:tcW w:w="4414" w:type="dxa"/>
          </w:tcPr>
          <w:p w14:paraId="48661533" w14:textId="285878DF" w:rsidR="001F1CD7" w:rsidRDefault="00A12D26" w:rsidP="00E9215B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 type de données</w:t>
            </w:r>
          </w:p>
        </w:tc>
        <w:tc>
          <w:tcPr>
            <w:tcW w:w="1110" w:type="dxa"/>
          </w:tcPr>
          <w:p w14:paraId="0F481D92" w14:textId="3F53B6DB" w:rsidR="001F1CD7" w:rsidRDefault="002B4C36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F1CD7" w14:paraId="6D415496" w14:textId="77777777" w:rsidTr="000A5C40">
        <w:trPr>
          <w:jc w:val="center"/>
        </w:trPr>
        <w:tc>
          <w:tcPr>
            <w:tcW w:w="4414" w:type="dxa"/>
          </w:tcPr>
          <w:p w14:paraId="6A808B95" w14:textId="77777777" w:rsidR="001F1CD7" w:rsidRDefault="001F1CD7" w:rsidP="00E9215B">
            <w:pPr>
              <w:ind w:left="708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6077C159" w14:textId="77777777" w:rsidR="001F1CD7" w:rsidRDefault="001F1CD7" w:rsidP="00270A0E">
            <w:pPr>
              <w:jc w:val="center"/>
              <w:rPr>
                <w:sz w:val="28"/>
                <w:szCs w:val="28"/>
              </w:rPr>
            </w:pPr>
          </w:p>
        </w:tc>
      </w:tr>
      <w:tr w:rsidR="00263B40" w14:paraId="762F6EE0" w14:textId="77777777" w:rsidTr="000A5C40">
        <w:trPr>
          <w:jc w:val="center"/>
        </w:trPr>
        <w:tc>
          <w:tcPr>
            <w:tcW w:w="4414" w:type="dxa"/>
          </w:tcPr>
          <w:p w14:paraId="3AD4F28D" w14:textId="1FDDD386" w:rsidR="00263B40" w:rsidRPr="002B4C36" w:rsidRDefault="00263B40" w:rsidP="002B4C36">
            <w:pPr>
              <w:ind w:left="708"/>
              <w:jc w:val="right"/>
              <w:rPr>
                <w:b/>
                <w:bCs/>
                <w:sz w:val="28"/>
                <w:szCs w:val="28"/>
              </w:rPr>
            </w:pPr>
            <w:r w:rsidRPr="002B4C36">
              <w:rPr>
                <w:b/>
                <w:bCs/>
                <w:sz w:val="28"/>
                <w:szCs w:val="28"/>
              </w:rPr>
              <w:t>Qualité du code :</w:t>
            </w:r>
          </w:p>
        </w:tc>
        <w:tc>
          <w:tcPr>
            <w:tcW w:w="1110" w:type="dxa"/>
          </w:tcPr>
          <w:p w14:paraId="1669DC27" w14:textId="180C808A" w:rsidR="00263B40" w:rsidRPr="009D0308" w:rsidRDefault="009277E9" w:rsidP="00270A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63B40" w14:paraId="46E0A0E8" w14:textId="77777777" w:rsidTr="000A5C40">
        <w:trPr>
          <w:jc w:val="center"/>
        </w:trPr>
        <w:tc>
          <w:tcPr>
            <w:tcW w:w="4414" w:type="dxa"/>
          </w:tcPr>
          <w:p w14:paraId="11B4B1F9" w14:textId="77777777" w:rsidR="00263B40" w:rsidRDefault="00263B40" w:rsidP="00E9215B">
            <w:pPr>
              <w:ind w:left="708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5C1C5B1F" w14:textId="77777777" w:rsidR="00263B40" w:rsidRDefault="00263B40" w:rsidP="00270A0E">
            <w:pPr>
              <w:jc w:val="center"/>
              <w:rPr>
                <w:sz w:val="28"/>
                <w:szCs w:val="28"/>
              </w:rPr>
            </w:pPr>
          </w:p>
        </w:tc>
      </w:tr>
      <w:tr w:rsidR="009D0308" w14:paraId="79303921" w14:textId="77777777" w:rsidTr="000A5C40">
        <w:trPr>
          <w:jc w:val="center"/>
        </w:trPr>
        <w:tc>
          <w:tcPr>
            <w:tcW w:w="4414" w:type="dxa"/>
          </w:tcPr>
          <w:p w14:paraId="22C79D0F" w14:textId="0F8D3930" w:rsidR="009D0308" w:rsidRPr="009D0308" w:rsidRDefault="009D0308" w:rsidP="009D0308">
            <w:pPr>
              <w:ind w:left="708"/>
              <w:jc w:val="right"/>
              <w:rPr>
                <w:b/>
                <w:bCs/>
                <w:sz w:val="28"/>
                <w:szCs w:val="28"/>
              </w:rPr>
            </w:pPr>
            <w:r w:rsidRPr="009D0308">
              <w:rPr>
                <w:b/>
                <w:bCs/>
                <w:sz w:val="28"/>
                <w:szCs w:val="28"/>
              </w:rPr>
              <w:t>Total :</w:t>
            </w:r>
          </w:p>
        </w:tc>
        <w:tc>
          <w:tcPr>
            <w:tcW w:w="1110" w:type="dxa"/>
          </w:tcPr>
          <w:p w14:paraId="5EE102AB" w14:textId="2FFEFFF5" w:rsidR="009D0308" w:rsidRPr="009D0308" w:rsidRDefault="009D0308" w:rsidP="00270A0E">
            <w:pPr>
              <w:jc w:val="center"/>
              <w:rPr>
                <w:b/>
                <w:bCs/>
                <w:sz w:val="28"/>
                <w:szCs w:val="28"/>
              </w:rPr>
            </w:pPr>
            <w:r w:rsidRPr="009D0308">
              <w:rPr>
                <w:b/>
                <w:bCs/>
                <w:sz w:val="28"/>
                <w:szCs w:val="28"/>
              </w:rPr>
              <w:t>/25</w:t>
            </w:r>
          </w:p>
        </w:tc>
      </w:tr>
    </w:tbl>
    <w:p w14:paraId="0481B9A1" w14:textId="77777777" w:rsidR="00D9617C" w:rsidRPr="00F01B0E" w:rsidRDefault="00D9617C" w:rsidP="00E51309">
      <w:pPr>
        <w:spacing w:after="0" w:line="240" w:lineRule="auto"/>
        <w:rPr>
          <w:sz w:val="28"/>
          <w:szCs w:val="28"/>
        </w:rPr>
      </w:pPr>
    </w:p>
    <w:sectPr w:rsidR="00D9617C" w:rsidRPr="00F01B0E" w:rsidSect="00FA784E">
      <w:headerReference w:type="default" r:id="rId15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D18A" w14:textId="77777777" w:rsidR="008371D4" w:rsidRDefault="008371D4" w:rsidP="00EB1713">
      <w:pPr>
        <w:spacing w:after="0" w:line="240" w:lineRule="auto"/>
      </w:pPr>
      <w:r>
        <w:separator/>
      </w:r>
    </w:p>
  </w:endnote>
  <w:endnote w:type="continuationSeparator" w:id="0">
    <w:p w14:paraId="6CA4802D" w14:textId="77777777" w:rsidR="008371D4" w:rsidRDefault="008371D4" w:rsidP="00EB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1149" w14:textId="77777777" w:rsidR="008371D4" w:rsidRDefault="008371D4" w:rsidP="00EB1713">
      <w:pPr>
        <w:spacing w:after="0" w:line="240" w:lineRule="auto"/>
      </w:pPr>
      <w:r>
        <w:separator/>
      </w:r>
    </w:p>
  </w:footnote>
  <w:footnote w:type="continuationSeparator" w:id="0">
    <w:p w14:paraId="1F5C3E30" w14:textId="77777777" w:rsidR="008371D4" w:rsidRDefault="008371D4" w:rsidP="00EB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7B0D" w14:textId="2B2DAD3D" w:rsidR="00EB1713" w:rsidRPr="00294E1B" w:rsidRDefault="005333D3" w:rsidP="00EB1713">
    <w:pPr>
      <w:pStyle w:val="Pieddepage"/>
      <w:pBdr>
        <w:bottom w:val="single" w:sz="4" w:space="1" w:color="auto"/>
      </w:pBdr>
      <w:tabs>
        <w:tab w:val="right" w:pos="9356"/>
      </w:tabs>
      <w:rPr>
        <w:sz w:val="20"/>
      </w:rPr>
    </w:pPr>
    <w:r>
      <w:t>420-2N6</w:t>
    </w:r>
    <w:r w:rsidR="001B4E72">
      <w:t>R</w:t>
    </w:r>
    <w:r>
      <w:t xml:space="preserve"> Programmation 2</w:t>
    </w:r>
    <w:r w:rsidR="00EB1713">
      <w:rPr>
        <w:bCs/>
        <w:sz w:val="20"/>
      </w:rPr>
      <w:tab/>
      <w:t xml:space="preserve">               </w:t>
    </w:r>
    <w:r>
      <w:rPr>
        <w:bCs/>
        <w:sz w:val="20"/>
      </w:rPr>
      <w:tab/>
    </w:r>
    <w:r w:rsidR="00EB1713">
      <w:rPr>
        <w:bCs/>
        <w:sz w:val="20"/>
      </w:rPr>
      <w:t xml:space="preserve">TP1  </w:t>
    </w:r>
  </w:p>
  <w:p w14:paraId="27A74EEE" w14:textId="77777777" w:rsidR="00EB1713" w:rsidRDefault="00EB17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E07"/>
    <w:multiLevelType w:val="hybridMultilevel"/>
    <w:tmpl w:val="40BCFA2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43E51"/>
    <w:multiLevelType w:val="hybridMultilevel"/>
    <w:tmpl w:val="B70609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CE7"/>
    <w:multiLevelType w:val="hybridMultilevel"/>
    <w:tmpl w:val="0592FF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8680B"/>
    <w:multiLevelType w:val="hybridMultilevel"/>
    <w:tmpl w:val="745A423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7136CC8"/>
    <w:multiLevelType w:val="hybridMultilevel"/>
    <w:tmpl w:val="73FAC5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80DE9"/>
    <w:multiLevelType w:val="hybridMultilevel"/>
    <w:tmpl w:val="A0E285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918428">
    <w:abstractNumId w:val="4"/>
  </w:num>
  <w:num w:numId="2" w16cid:durableId="1695157029">
    <w:abstractNumId w:val="0"/>
  </w:num>
  <w:num w:numId="3" w16cid:durableId="2106071409">
    <w:abstractNumId w:val="3"/>
  </w:num>
  <w:num w:numId="4" w16cid:durableId="1914310710">
    <w:abstractNumId w:val="1"/>
  </w:num>
  <w:num w:numId="5" w16cid:durableId="514031601">
    <w:abstractNumId w:val="2"/>
  </w:num>
  <w:num w:numId="6" w16cid:durableId="1966345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9"/>
    <w:rsid w:val="000005A8"/>
    <w:rsid w:val="000059A6"/>
    <w:rsid w:val="0006713A"/>
    <w:rsid w:val="000A5C40"/>
    <w:rsid w:val="000F5246"/>
    <w:rsid w:val="00124478"/>
    <w:rsid w:val="0017305B"/>
    <w:rsid w:val="00191965"/>
    <w:rsid w:val="00195D29"/>
    <w:rsid w:val="001B4E72"/>
    <w:rsid w:val="001B4FFE"/>
    <w:rsid w:val="001D16DE"/>
    <w:rsid w:val="001F1CD7"/>
    <w:rsid w:val="0021366A"/>
    <w:rsid w:val="002164B4"/>
    <w:rsid w:val="0024429F"/>
    <w:rsid w:val="00263B40"/>
    <w:rsid w:val="00270A0E"/>
    <w:rsid w:val="00273083"/>
    <w:rsid w:val="002B4C36"/>
    <w:rsid w:val="002B5F67"/>
    <w:rsid w:val="00357FAA"/>
    <w:rsid w:val="00374DDC"/>
    <w:rsid w:val="0037741B"/>
    <w:rsid w:val="003F34E3"/>
    <w:rsid w:val="004406F1"/>
    <w:rsid w:val="00442EBE"/>
    <w:rsid w:val="00455B61"/>
    <w:rsid w:val="004F3292"/>
    <w:rsid w:val="004F7B16"/>
    <w:rsid w:val="005333D3"/>
    <w:rsid w:val="00551F1B"/>
    <w:rsid w:val="005A439B"/>
    <w:rsid w:val="00650CCC"/>
    <w:rsid w:val="006701E1"/>
    <w:rsid w:val="006D0D7A"/>
    <w:rsid w:val="006D3468"/>
    <w:rsid w:val="006F6965"/>
    <w:rsid w:val="00712C8A"/>
    <w:rsid w:val="00746EDF"/>
    <w:rsid w:val="00747828"/>
    <w:rsid w:val="00755514"/>
    <w:rsid w:val="007831EC"/>
    <w:rsid w:val="00790AC5"/>
    <w:rsid w:val="007E2951"/>
    <w:rsid w:val="008371D4"/>
    <w:rsid w:val="008460D9"/>
    <w:rsid w:val="0088197E"/>
    <w:rsid w:val="00892FE0"/>
    <w:rsid w:val="008C0E1C"/>
    <w:rsid w:val="008E6D06"/>
    <w:rsid w:val="009277E9"/>
    <w:rsid w:val="00944F03"/>
    <w:rsid w:val="00960529"/>
    <w:rsid w:val="0096452A"/>
    <w:rsid w:val="009677BA"/>
    <w:rsid w:val="00970C6D"/>
    <w:rsid w:val="009C2E7B"/>
    <w:rsid w:val="009D0308"/>
    <w:rsid w:val="00A01E31"/>
    <w:rsid w:val="00A12D26"/>
    <w:rsid w:val="00A47A82"/>
    <w:rsid w:val="00A60549"/>
    <w:rsid w:val="00B047D3"/>
    <w:rsid w:val="00B56FF9"/>
    <w:rsid w:val="00BD6E7A"/>
    <w:rsid w:val="00BF0836"/>
    <w:rsid w:val="00BF73D5"/>
    <w:rsid w:val="00C1795C"/>
    <w:rsid w:val="00C44898"/>
    <w:rsid w:val="00CA1E45"/>
    <w:rsid w:val="00CA6359"/>
    <w:rsid w:val="00D14D78"/>
    <w:rsid w:val="00D55CF2"/>
    <w:rsid w:val="00D74076"/>
    <w:rsid w:val="00D9617C"/>
    <w:rsid w:val="00DB73EE"/>
    <w:rsid w:val="00DC116D"/>
    <w:rsid w:val="00E326D6"/>
    <w:rsid w:val="00E36E47"/>
    <w:rsid w:val="00E45B85"/>
    <w:rsid w:val="00E51309"/>
    <w:rsid w:val="00E65C95"/>
    <w:rsid w:val="00E80384"/>
    <w:rsid w:val="00E9026D"/>
    <w:rsid w:val="00E9215B"/>
    <w:rsid w:val="00EA2F31"/>
    <w:rsid w:val="00EB1713"/>
    <w:rsid w:val="00F01B0E"/>
    <w:rsid w:val="00F132DE"/>
    <w:rsid w:val="00F43965"/>
    <w:rsid w:val="00FA784E"/>
    <w:rsid w:val="00FB2006"/>
    <w:rsid w:val="00FE40D3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D4A0B"/>
  <w15:chartTrackingRefBased/>
  <w15:docId w15:val="{D7219E0D-418A-4ED4-BDD8-E267EB8B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6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F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rsid w:val="00BF73D5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 w:cs="Times New Roman"/>
      <w:noProof/>
      <w:sz w:val="24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F73D5"/>
    <w:rPr>
      <w:rFonts w:eastAsia="Times New Roman" w:cs="Times New Roman"/>
      <w:noProof/>
      <w:sz w:val="24"/>
      <w:szCs w:val="20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BF73D5"/>
    <w:pPr>
      <w:pBdr>
        <w:top w:val="single" w:sz="18" w:space="1" w:color="ED7D31" w:themeColor="accent2"/>
        <w:left w:val="single" w:sz="18" w:space="4" w:color="ED7D31" w:themeColor="accent2"/>
        <w:bottom w:val="single" w:sz="18" w:space="1" w:color="ED7D31" w:themeColor="accent2"/>
        <w:right w:val="single" w:sz="18" w:space="4" w:color="ED7D31" w:themeColor="accent2"/>
      </w:pBdr>
      <w:spacing w:after="200" w:line="288" w:lineRule="auto"/>
      <w:jc w:val="center"/>
    </w:pPr>
    <w:rPr>
      <w:rFonts w:eastAsiaTheme="minorEastAsia"/>
      <w:b/>
      <w:iCs/>
      <w:sz w:val="28"/>
      <w:szCs w:val="28"/>
      <w:lang w:bidi="en-US"/>
    </w:rPr>
  </w:style>
  <w:style w:type="character" w:customStyle="1" w:styleId="BoitedetitreCar">
    <w:name w:val="Boite de titre Car"/>
    <w:basedOn w:val="Policepardfaut"/>
    <w:link w:val="Boitedetitre"/>
    <w:rsid w:val="00BF73D5"/>
    <w:rPr>
      <w:rFonts w:eastAsiaTheme="minorEastAsia"/>
      <w:b/>
      <w:iCs/>
      <w:sz w:val="28"/>
      <w:szCs w:val="28"/>
      <w:lang w:bidi="en-US"/>
    </w:rPr>
  </w:style>
  <w:style w:type="paragraph" w:styleId="Sansinterligne">
    <w:name w:val="No Spacing"/>
    <w:link w:val="SansinterligneCar"/>
    <w:uiPriority w:val="1"/>
    <w:qFormat/>
    <w:rsid w:val="00BF73D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F73D5"/>
  </w:style>
  <w:style w:type="character" w:customStyle="1" w:styleId="Titre2Car">
    <w:name w:val="Titre 2 Car"/>
    <w:basedOn w:val="Policepardfaut"/>
    <w:link w:val="Titre2"/>
    <w:uiPriority w:val="9"/>
    <w:rsid w:val="006F6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nhideWhenUsed/>
    <w:rsid w:val="00EB1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713"/>
  </w:style>
  <w:style w:type="table" w:styleId="Grilledutableau">
    <w:name w:val="Table Grid"/>
    <w:basedOn w:val="TableauNormal"/>
    <w:uiPriority w:val="39"/>
    <w:rsid w:val="00D9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B7D6D7-3B54-4967-B59C-AB41743EA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ADD02-CBE3-4FE4-B508-DB9F2EAE98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Gallant Pierre-Paul</cp:lastModifiedBy>
  <cp:revision>80</cp:revision>
  <dcterms:created xsi:type="dcterms:W3CDTF">2023-01-12T12:44:00Z</dcterms:created>
  <dcterms:modified xsi:type="dcterms:W3CDTF">2024-02-06T16:38:00Z</dcterms:modified>
</cp:coreProperties>
</file>