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05CCD" w14:textId="77777777" w:rsidR="006F5A9C" w:rsidRDefault="00F75660" w:rsidP="00270A59">
      <w:pPr>
        <w:ind w:left="-540" w:hanging="1080"/>
        <w:rPr>
          <w:rFonts w:ascii="Arial" w:hAnsi="Arial" w:cs="Arial"/>
          <w:b/>
          <w:lang w:val="en-GB"/>
        </w:rPr>
      </w:pPr>
      <w:bookmarkStart w:id="0" w:name="OLE_LINK1"/>
      <w:bookmarkStart w:id="1" w:name="OLE_LINK2"/>
      <w:r>
        <w:rPr>
          <w:rFonts w:ascii="Arial" w:hAnsi="Arial" w:cs="Arial"/>
          <w:b/>
          <w:lang w:val="en-GB"/>
        </w:rPr>
        <w:t xml:space="preserve"> </w:t>
      </w:r>
    </w:p>
    <w:bookmarkEnd w:id="0"/>
    <w:bookmarkEnd w:id="1"/>
    <w:p w14:paraId="33E4F792" w14:textId="77777777" w:rsidR="00984957" w:rsidRPr="007B7C46" w:rsidRDefault="00984957" w:rsidP="00EA4DBE">
      <w:pPr>
        <w:tabs>
          <w:tab w:val="left" w:leader="underscore" w:pos="3780"/>
          <w:tab w:val="left" w:leader="underscore" w:pos="10080"/>
          <w:tab w:val="right" w:leader="underscore" w:pos="13860"/>
        </w:tabs>
        <w:ind w:left="-180"/>
        <w:rPr>
          <w:rFonts w:ascii="Kana Sans" w:hAnsi="Kana Sans" w:cs="Arial"/>
          <w:sz w:val="22"/>
          <w:szCs w:val="22"/>
          <w:lang w:val="en-GB"/>
        </w:rPr>
      </w:pPr>
      <w:r w:rsidRPr="007B7C46">
        <w:rPr>
          <w:rFonts w:ascii="Kana Sans" w:hAnsi="Kana Sans" w:cs="Arial"/>
          <w:sz w:val="22"/>
          <w:szCs w:val="22"/>
          <w:lang w:val="en-GB"/>
        </w:rPr>
        <w:t>Vessel:</w:t>
      </w:r>
      <w:r w:rsidR="00F75660">
        <w:rPr>
          <w:rFonts w:ascii="Kana Sans" w:hAnsi="Kana Sans" w:cs="Arial"/>
          <w:sz w:val="22"/>
          <w:szCs w:val="22"/>
          <w:lang w:val="en-GB"/>
        </w:rPr>
        <w:t xml:space="preserve">    </w:t>
      </w:r>
      <w:r w:rsidR="00CE7AAA" w:rsidRPr="007B7C46">
        <w:rPr>
          <w:rFonts w:ascii="Kana Sans" w:hAnsi="Kana Sans" w:cs="Arial"/>
          <w:sz w:val="22"/>
          <w:szCs w:val="22"/>
          <w:lang w:val="en-GB"/>
        </w:rPr>
        <w:tab/>
        <w:t xml:space="preserve">         </w:t>
      </w:r>
    </w:p>
    <w:p w14:paraId="71FA605F" w14:textId="77777777" w:rsidR="00984957" w:rsidRPr="007B7C46" w:rsidRDefault="00984957" w:rsidP="00270A59">
      <w:pPr>
        <w:ind w:left="-540"/>
        <w:rPr>
          <w:rFonts w:ascii="Kana Sans" w:hAnsi="Kana Sans" w:cs="Arial"/>
          <w:b/>
          <w:lang w:val="en-GB"/>
        </w:rPr>
      </w:pPr>
    </w:p>
    <w:tbl>
      <w:tblPr>
        <w:tblW w:w="142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3"/>
        <w:gridCol w:w="3019"/>
        <w:gridCol w:w="2469"/>
        <w:gridCol w:w="3431"/>
        <w:gridCol w:w="2487"/>
        <w:gridCol w:w="1991"/>
      </w:tblGrid>
      <w:tr w:rsidR="0055222E" w:rsidRPr="007B7C46" w14:paraId="18757439" w14:textId="77777777" w:rsidTr="00232356">
        <w:trPr>
          <w:cantSplit/>
          <w:trHeight w:val="2598"/>
        </w:trPr>
        <w:tc>
          <w:tcPr>
            <w:tcW w:w="823" w:type="dxa"/>
            <w:shd w:val="clear" w:color="auto" w:fill="auto"/>
            <w:textDirection w:val="btLr"/>
          </w:tcPr>
          <w:p w14:paraId="2D500F87" w14:textId="77777777" w:rsidR="0055222E" w:rsidRPr="007B7C46" w:rsidRDefault="0055222E" w:rsidP="0081585D">
            <w:pPr>
              <w:ind w:left="-136" w:right="113"/>
              <w:jc w:val="center"/>
              <w:rPr>
                <w:rFonts w:ascii="Kana Sans" w:hAnsi="Kana Sans" w:cs="Arial"/>
                <w:b/>
                <w:color w:val="000000" w:themeColor="text1"/>
                <w:sz w:val="22"/>
                <w:szCs w:val="18"/>
                <w:lang w:val="en-GB"/>
              </w:rPr>
            </w:pPr>
            <w:r w:rsidRPr="007B7C46">
              <w:rPr>
                <w:rFonts w:ascii="Kana Sans" w:hAnsi="Kana Sans" w:cs="Arial"/>
                <w:b/>
                <w:color w:val="000000" w:themeColor="text1"/>
                <w:sz w:val="22"/>
                <w:szCs w:val="18"/>
                <w:lang w:val="en-GB"/>
              </w:rPr>
              <w:t>Muster No:</w:t>
            </w:r>
          </w:p>
        </w:tc>
        <w:tc>
          <w:tcPr>
            <w:tcW w:w="3019" w:type="dxa"/>
            <w:shd w:val="clear" w:color="auto" w:fill="auto"/>
            <w:vAlign w:val="center"/>
          </w:tcPr>
          <w:p w14:paraId="737080FC" w14:textId="77777777" w:rsidR="0055222E" w:rsidRPr="007B7C46" w:rsidRDefault="0055222E" w:rsidP="009F4513">
            <w:pPr>
              <w:ind w:left="-540"/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  <w:p w14:paraId="3E1146AC" w14:textId="77777777" w:rsidR="0055222E" w:rsidRPr="007B7C46" w:rsidRDefault="00232356" w:rsidP="009F4513">
            <w:pPr>
              <w:ind w:left="-540"/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  <w: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 xml:space="preserve">CREW </w:t>
            </w:r>
            <w:r w:rsidR="0055222E" w:rsidRPr="007B7C46"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>NAME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37D10987" w14:textId="77777777" w:rsidR="0055222E" w:rsidRPr="007B7C46" w:rsidRDefault="0055222E" w:rsidP="009F4513">
            <w:pPr>
              <w:ind w:left="-540"/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  <w:p w14:paraId="69676019" w14:textId="77777777" w:rsidR="0055222E" w:rsidRPr="007B7C46" w:rsidRDefault="0055222E" w:rsidP="009F4513">
            <w:pPr>
              <w:ind w:left="-540"/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  <w:r w:rsidRPr="007B7C46"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>Rank</w:t>
            </w:r>
          </w:p>
        </w:tc>
        <w:tc>
          <w:tcPr>
            <w:tcW w:w="3431" w:type="dxa"/>
            <w:shd w:val="clear" w:color="auto" w:fill="auto"/>
            <w:vAlign w:val="center"/>
          </w:tcPr>
          <w:p w14:paraId="3DDE9A0A" w14:textId="77777777" w:rsidR="0055222E" w:rsidRPr="007B7C46" w:rsidRDefault="0055222E" w:rsidP="009F4513">
            <w:pPr>
              <w:ind w:left="-540"/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  <w:p w14:paraId="1FC84E3F" w14:textId="77777777" w:rsidR="0055222E" w:rsidRPr="007B7C46" w:rsidRDefault="0055222E" w:rsidP="009F4513">
            <w:pPr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  <w:r w:rsidRPr="007B7C46"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 xml:space="preserve">I hereby acknowledge that   I have received and understood the training in </w:t>
            </w:r>
            <w:r>
              <w:rPr>
                <w:rFonts w:ascii="Kana Sans" w:hAnsi="Kana Sans" w:cs="Arial"/>
                <w:b/>
                <w:bCs/>
                <w:color w:val="000000" w:themeColor="text1"/>
                <w:szCs w:val="18"/>
                <w:lang w:val="en-GB"/>
              </w:rPr>
              <w:t>PPE DONNING AND DOFFING</w:t>
            </w:r>
          </w:p>
          <w:p w14:paraId="626E8DD8" w14:textId="77777777" w:rsidR="0055222E" w:rsidRPr="007B7C46" w:rsidRDefault="0055222E" w:rsidP="009F4513">
            <w:pPr>
              <w:ind w:left="-540"/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  <w:p w14:paraId="464471D5" w14:textId="77777777" w:rsidR="0055222E" w:rsidRPr="007B7C46" w:rsidRDefault="0055222E" w:rsidP="009F4513">
            <w:pPr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  <w:r w:rsidRPr="007B7C46"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>Signature</w:t>
            </w:r>
          </w:p>
        </w:tc>
        <w:tc>
          <w:tcPr>
            <w:tcW w:w="2487" w:type="dxa"/>
          </w:tcPr>
          <w:p w14:paraId="4ACFD477" w14:textId="77777777" w:rsidR="0055222E" w:rsidRDefault="0055222E" w:rsidP="009F4513">
            <w:pPr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  <w:p w14:paraId="2216BC23" w14:textId="77777777" w:rsidR="0055222E" w:rsidRPr="0055222E" w:rsidRDefault="0055222E" w:rsidP="0055222E">
            <w:pPr>
              <w:rPr>
                <w:rFonts w:ascii="Kana Sans" w:hAnsi="Kana Sans" w:cs="Arial"/>
                <w:szCs w:val="18"/>
                <w:lang w:val="en-GB"/>
              </w:rPr>
            </w:pPr>
          </w:p>
          <w:p w14:paraId="5D3C5B90" w14:textId="77777777" w:rsidR="0055222E" w:rsidRPr="0055222E" w:rsidRDefault="0055222E" w:rsidP="0055222E">
            <w:pPr>
              <w:rPr>
                <w:rFonts w:ascii="Kana Sans" w:hAnsi="Kana Sans" w:cs="Arial"/>
                <w:szCs w:val="18"/>
                <w:lang w:val="en-GB"/>
              </w:rPr>
            </w:pPr>
          </w:p>
          <w:p w14:paraId="6F917CC6" w14:textId="77777777" w:rsidR="0055222E" w:rsidRDefault="0055222E" w:rsidP="0055222E">
            <w:pPr>
              <w:rPr>
                <w:rFonts w:ascii="Kana Sans" w:hAnsi="Kana Sans" w:cs="Arial"/>
                <w:szCs w:val="18"/>
                <w:lang w:val="en-GB"/>
              </w:rPr>
            </w:pPr>
          </w:p>
          <w:p w14:paraId="3B6CB37D" w14:textId="77777777" w:rsidR="0055222E" w:rsidRPr="0055222E" w:rsidRDefault="0055222E" w:rsidP="0055222E">
            <w:pPr>
              <w:jc w:val="center"/>
              <w:rPr>
                <w:rFonts w:ascii="Kana Sans" w:hAnsi="Kana Sans" w:cs="Arial"/>
                <w:b/>
                <w:szCs w:val="18"/>
                <w:lang w:val="en-GB"/>
              </w:rPr>
            </w:pPr>
            <w:r w:rsidRPr="0055222E">
              <w:rPr>
                <w:rFonts w:ascii="Kana Sans" w:hAnsi="Kana Sans" w:cs="Arial"/>
                <w:b/>
                <w:szCs w:val="18"/>
                <w:lang w:val="en-GB"/>
              </w:rPr>
              <w:t>REMARKS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542E8A1E" w14:textId="77777777" w:rsidR="0055222E" w:rsidRPr="007B7C46" w:rsidRDefault="0055222E" w:rsidP="009F4513">
            <w:pPr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  <w:r w:rsidRPr="007B7C46"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>Training Date</w:t>
            </w:r>
          </w:p>
        </w:tc>
      </w:tr>
      <w:tr w:rsidR="0055222E" w:rsidRPr="007B7C46" w14:paraId="276E5045" w14:textId="77777777" w:rsidTr="00232356">
        <w:trPr>
          <w:trHeight w:val="601"/>
        </w:trPr>
        <w:tc>
          <w:tcPr>
            <w:tcW w:w="823" w:type="dxa"/>
            <w:shd w:val="clear" w:color="auto" w:fill="auto"/>
          </w:tcPr>
          <w:p w14:paraId="6CF86195" w14:textId="77777777" w:rsidR="0055222E" w:rsidRPr="00C72A0F" w:rsidRDefault="0055222E" w:rsidP="00C72A0F">
            <w:pPr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3019" w:type="dxa"/>
            <w:shd w:val="clear" w:color="auto" w:fill="auto"/>
          </w:tcPr>
          <w:p w14:paraId="0FC477C9" w14:textId="77777777" w:rsidR="0055222E" w:rsidRPr="00F3124C" w:rsidRDefault="0055222E" w:rsidP="00C72A0F">
            <w:pPr>
              <w:rPr>
                <w:rFonts w:ascii="Kana Sans" w:hAnsi="Kana Sans" w:cs="Arial"/>
                <w:sz w:val="22"/>
                <w:szCs w:val="18"/>
                <w:lang w:val="en-GB"/>
              </w:rPr>
            </w:pPr>
          </w:p>
        </w:tc>
        <w:tc>
          <w:tcPr>
            <w:tcW w:w="2469" w:type="dxa"/>
            <w:shd w:val="clear" w:color="auto" w:fill="auto"/>
          </w:tcPr>
          <w:p w14:paraId="7F3407CC" w14:textId="77777777" w:rsidR="0055222E" w:rsidRPr="00C72A0F" w:rsidRDefault="0055222E" w:rsidP="00C72A0F">
            <w:pPr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3431" w:type="dxa"/>
            <w:shd w:val="clear" w:color="auto" w:fill="auto"/>
          </w:tcPr>
          <w:p w14:paraId="0A1C1CA4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487" w:type="dxa"/>
          </w:tcPr>
          <w:p w14:paraId="7383790C" w14:textId="77777777" w:rsidR="0055222E" w:rsidRPr="00994A10" w:rsidRDefault="0055222E" w:rsidP="00C72A0F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991" w:type="dxa"/>
            <w:shd w:val="clear" w:color="auto" w:fill="auto"/>
          </w:tcPr>
          <w:p w14:paraId="15C7A76A" w14:textId="77777777" w:rsidR="0055222E" w:rsidRPr="00994A10" w:rsidRDefault="0055222E" w:rsidP="00C72A0F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</w:tr>
      <w:tr w:rsidR="0055222E" w:rsidRPr="007B7C46" w14:paraId="46D961AA" w14:textId="77777777" w:rsidTr="00232356">
        <w:trPr>
          <w:trHeight w:val="601"/>
        </w:trPr>
        <w:tc>
          <w:tcPr>
            <w:tcW w:w="823" w:type="dxa"/>
            <w:shd w:val="clear" w:color="auto" w:fill="auto"/>
          </w:tcPr>
          <w:p w14:paraId="4E0A3AD6" w14:textId="77777777" w:rsidR="0055222E" w:rsidRPr="00AF79C8" w:rsidRDefault="0055222E" w:rsidP="00AF79C8">
            <w:pPr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3019" w:type="dxa"/>
            <w:shd w:val="clear" w:color="auto" w:fill="auto"/>
          </w:tcPr>
          <w:p w14:paraId="7980006D" w14:textId="77777777" w:rsidR="0055222E" w:rsidRPr="00AF79C8" w:rsidRDefault="0055222E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2469" w:type="dxa"/>
            <w:shd w:val="clear" w:color="auto" w:fill="auto"/>
          </w:tcPr>
          <w:p w14:paraId="3E9D49E3" w14:textId="77777777" w:rsidR="0055222E" w:rsidRPr="00AF79C8" w:rsidRDefault="0055222E" w:rsidP="00AF79C8">
            <w:pPr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3431" w:type="dxa"/>
            <w:shd w:val="clear" w:color="auto" w:fill="auto"/>
          </w:tcPr>
          <w:p w14:paraId="33285FB5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487" w:type="dxa"/>
          </w:tcPr>
          <w:p w14:paraId="2EEC7F37" w14:textId="77777777" w:rsidR="0055222E" w:rsidRDefault="0055222E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991" w:type="dxa"/>
            <w:shd w:val="clear" w:color="auto" w:fill="auto"/>
          </w:tcPr>
          <w:p w14:paraId="41D9405D" w14:textId="77777777" w:rsidR="0055222E" w:rsidRDefault="0055222E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  <w:p w14:paraId="46871264" w14:textId="77777777" w:rsidR="0055222E" w:rsidRPr="00AF79C8" w:rsidRDefault="0055222E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</w:tr>
      <w:tr w:rsidR="0055222E" w:rsidRPr="007B7C46" w14:paraId="142BD866" w14:textId="77777777" w:rsidTr="00232356">
        <w:trPr>
          <w:trHeight w:val="601"/>
        </w:trPr>
        <w:tc>
          <w:tcPr>
            <w:tcW w:w="823" w:type="dxa"/>
            <w:shd w:val="clear" w:color="auto" w:fill="auto"/>
          </w:tcPr>
          <w:p w14:paraId="1C84A0B5" w14:textId="77777777" w:rsidR="0055222E" w:rsidRPr="0011031D" w:rsidRDefault="0055222E" w:rsidP="0011031D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3019" w:type="dxa"/>
            <w:shd w:val="clear" w:color="auto" w:fill="auto"/>
          </w:tcPr>
          <w:p w14:paraId="27161373" w14:textId="77777777" w:rsidR="0055222E" w:rsidRPr="0011031D" w:rsidRDefault="0055222E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2469" w:type="dxa"/>
            <w:shd w:val="clear" w:color="auto" w:fill="auto"/>
          </w:tcPr>
          <w:p w14:paraId="14F4F880" w14:textId="77777777" w:rsidR="0055222E" w:rsidRPr="0011031D" w:rsidRDefault="0055222E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3431" w:type="dxa"/>
            <w:shd w:val="clear" w:color="auto" w:fill="auto"/>
          </w:tcPr>
          <w:p w14:paraId="14EDF230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487" w:type="dxa"/>
          </w:tcPr>
          <w:p w14:paraId="0770CAF2" w14:textId="77777777" w:rsidR="0055222E" w:rsidRPr="0011031D" w:rsidRDefault="0055222E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991" w:type="dxa"/>
            <w:shd w:val="clear" w:color="auto" w:fill="auto"/>
          </w:tcPr>
          <w:p w14:paraId="0D265F8A" w14:textId="77777777" w:rsidR="0055222E" w:rsidRPr="0011031D" w:rsidRDefault="0055222E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</w:tr>
      <w:tr w:rsidR="0055222E" w:rsidRPr="007B7C46" w14:paraId="1CA8F6AE" w14:textId="77777777" w:rsidTr="00232356">
        <w:trPr>
          <w:trHeight w:val="601"/>
        </w:trPr>
        <w:tc>
          <w:tcPr>
            <w:tcW w:w="823" w:type="dxa"/>
            <w:shd w:val="clear" w:color="auto" w:fill="auto"/>
          </w:tcPr>
          <w:p w14:paraId="71197B6C" w14:textId="77777777" w:rsidR="0055222E" w:rsidRPr="0011031D" w:rsidRDefault="0055222E" w:rsidP="0011031D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3019" w:type="dxa"/>
            <w:shd w:val="clear" w:color="auto" w:fill="auto"/>
          </w:tcPr>
          <w:p w14:paraId="79A0CB2D" w14:textId="77777777" w:rsidR="0055222E" w:rsidRPr="0011031D" w:rsidRDefault="0055222E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2469" w:type="dxa"/>
            <w:shd w:val="clear" w:color="auto" w:fill="auto"/>
          </w:tcPr>
          <w:p w14:paraId="289F81BF" w14:textId="77777777" w:rsidR="0055222E" w:rsidRPr="0011031D" w:rsidRDefault="0055222E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3431" w:type="dxa"/>
            <w:shd w:val="clear" w:color="auto" w:fill="auto"/>
          </w:tcPr>
          <w:p w14:paraId="0A4154BB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487" w:type="dxa"/>
          </w:tcPr>
          <w:p w14:paraId="075C4355" w14:textId="77777777" w:rsidR="0055222E" w:rsidRPr="0011031D" w:rsidRDefault="0055222E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991" w:type="dxa"/>
            <w:shd w:val="clear" w:color="auto" w:fill="auto"/>
          </w:tcPr>
          <w:p w14:paraId="798FCC99" w14:textId="77777777" w:rsidR="0055222E" w:rsidRPr="0011031D" w:rsidRDefault="0055222E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</w:tr>
      <w:tr w:rsidR="0055222E" w:rsidRPr="007B7C46" w14:paraId="2EB5C281" w14:textId="77777777" w:rsidTr="00232356">
        <w:trPr>
          <w:trHeight w:val="601"/>
        </w:trPr>
        <w:tc>
          <w:tcPr>
            <w:tcW w:w="823" w:type="dxa"/>
            <w:shd w:val="clear" w:color="auto" w:fill="auto"/>
          </w:tcPr>
          <w:p w14:paraId="190C36AC" w14:textId="77777777" w:rsidR="0055222E" w:rsidRPr="0011031D" w:rsidRDefault="0055222E" w:rsidP="0011031D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3019" w:type="dxa"/>
            <w:shd w:val="clear" w:color="auto" w:fill="auto"/>
          </w:tcPr>
          <w:p w14:paraId="049A2693" w14:textId="77777777" w:rsidR="0055222E" w:rsidRPr="0011031D" w:rsidRDefault="0055222E" w:rsidP="00AF79C8">
            <w:pPr>
              <w:tabs>
                <w:tab w:val="left" w:pos="954"/>
              </w:tabs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2469" w:type="dxa"/>
            <w:shd w:val="clear" w:color="auto" w:fill="auto"/>
          </w:tcPr>
          <w:p w14:paraId="28C690D2" w14:textId="77777777" w:rsidR="0055222E" w:rsidRPr="0011031D" w:rsidRDefault="0055222E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3431" w:type="dxa"/>
            <w:shd w:val="clear" w:color="auto" w:fill="auto"/>
          </w:tcPr>
          <w:p w14:paraId="64AEA3B3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487" w:type="dxa"/>
          </w:tcPr>
          <w:p w14:paraId="1ACAFAF2" w14:textId="77777777" w:rsidR="0055222E" w:rsidRPr="0011031D" w:rsidRDefault="0055222E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991" w:type="dxa"/>
            <w:shd w:val="clear" w:color="auto" w:fill="auto"/>
          </w:tcPr>
          <w:p w14:paraId="7809E57C" w14:textId="77777777" w:rsidR="0055222E" w:rsidRPr="0011031D" w:rsidRDefault="0055222E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</w:tr>
      <w:tr w:rsidR="0055222E" w:rsidRPr="007B7C46" w14:paraId="5598FE96" w14:textId="77777777" w:rsidTr="00232356">
        <w:trPr>
          <w:trHeight w:val="601"/>
        </w:trPr>
        <w:tc>
          <w:tcPr>
            <w:tcW w:w="823" w:type="dxa"/>
            <w:shd w:val="clear" w:color="auto" w:fill="auto"/>
          </w:tcPr>
          <w:p w14:paraId="0DF39D77" w14:textId="77777777" w:rsidR="0055222E" w:rsidRPr="007B7C46" w:rsidRDefault="0055222E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019" w:type="dxa"/>
            <w:shd w:val="clear" w:color="auto" w:fill="auto"/>
          </w:tcPr>
          <w:p w14:paraId="55ECA676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469" w:type="dxa"/>
            <w:shd w:val="clear" w:color="auto" w:fill="auto"/>
          </w:tcPr>
          <w:p w14:paraId="72BADA9A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431" w:type="dxa"/>
            <w:shd w:val="clear" w:color="auto" w:fill="auto"/>
          </w:tcPr>
          <w:p w14:paraId="056128B4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487" w:type="dxa"/>
          </w:tcPr>
          <w:p w14:paraId="7B634473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991" w:type="dxa"/>
            <w:shd w:val="clear" w:color="auto" w:fill="auto"/>
          </w:tcPr>
          <w:p w14:paraId="2A45DF6C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</w:tr>
      <w:tr w:rsidR="0055222E" w:rsidRPr="007B7C46" w14:paraId="67B271CE" w14:textId="77777777" w:rsidTr="00232356">
        <w:trPr>
          <w:trHeight w:val="601"/>
        </w:trPr>
        <w:tc>
          <w:tcPr>
            <w:tcW w:w="823" w:type="dxa"/>
            <w:shd w:val="clear" w:color="auto" w:fill="auto"/>
          </w:tcPr>
          <w:p w14:paraId="696B9DDA" w14:textId="77777777" w:rsidR="0055222E" w:rsidRPr="007B7C46" w:rsidRDefault="0055222E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019" w:type="dxa"/>
            <w:shd w:val="clear" w:color="auto" w:fill="auto"/>
          </w:tcPr>
          <w:p w14:paraId="60939A79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469" w:type="dxa"/>
            <w:shd w:val="clear" w:color="auto" w:fill="auto"/>
          </w:tcPr>
          <w:p w14:paraId="1999EB7A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  <w:bookmarkStart w:id="2" w:name="_GoBack"/>
            <w:bookmarkEnd w:id="2"/>
          </w:p>
        </w:tc>
        <w:tc>
          <w:tcPr>
            <w:tcW w:w="3431" w:type="dxa"/>
            <w:shd w:val="clear" w:color="auto" w:fill="auto"/>
          </w:tcPr>
          <w:p w14:paraId="40EB60CA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487" w:type="dxa"/>
          </w:tcPr>
          <w:p w14:paraId="20ED0B70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991" w:type="dxa"/>
            <w:shd w:val="clear" w:color="auto" w:fill="auto"/>
          </w:tcPr>
          <w:p w14:paraId="40DC8A4D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</w:tr>
    </w:tbl>
    <w:p w14:paraId="43C4D0C4" w14:textId="77777777" w:rsidR="00471993" w:rsidRDefault="00471993" w:rsidP="00047534">
      <w:pPr>
        <w:rPr>
          <w:rFonts w:ascii="Kana Sans" w:hAnsi="Kana Sans" w:cs="Arial"/>
          <w:b/>
          <w:sz w:val="28"/>
          <w:szCs w:val="28"/>
          <w:lang w:val="en-GB"/>
        </w:rPr>
      </w:pPr>
    </w:p>
    <w:p w14:paraId="7089BC60" w14:textId="77777777" w:rsidR="00232356" w:rsidRPr="00232356" w:rsidRDefault="00232356" w:rsidP="00047534">
      <w:pPr>
        <w:rPr>
          <w:rFonts w:ascii="Kana Sans" w:hAnsi="Kana Sans" w:cs="Arial"/>
          <w:i/>
          <w:sz w:val="28"/>
          <w:szCs w:val="28"/>
          <w:lang w:val="en-GB"/>
        </w:rPr>
      </w:pPr>
      <w:r>
        <w:rPr>
          <w:rFonts w:ascii="Kana Sans" w:hAnsi="Kana Sans" w:cs="Arial"/>
          <w:i/>
          <w:sz w:val="28"/>
          <w:szCs w:val="28"/>
          <w:lang w:val="en-GB"/>
        </w:rPr>
        <w:t>a</w:t>
      </w:r>
      <w:r w:rsidRPr="00232356">
        <w:rPr>
          <w:rFonts w:ascii="Kana Sans" w:hAnsi="Kana Sans" w:cs="Arial"/>
          <w:i/>
          <w:sz w:val="28"/>
          <w:szCs w:val="28"/>
          <w:lang w:val="en-GB"/>
        </w:rPr>
        <w:t>dd more pages as needed</w:t>
      </w:r>
    </w:p>
    <w:p w14:paraId="6F0CB285" w14:textId="77777777" w:rsidR="00232356" w:rsidRDefault="00232356" w:rsidP="00047534">
      <w:pPr>
        <w:rPr>
          <w:rFonts w:ascii="Kana Sans" w:hAnsi="Kana Sans" w:cs="Arial"/>
          <w:b/>
          <w:sz w:val="28"/>
          <w:szCs w:val="28"/>
          <w:lang w:val="en-GB"/>
        </w:rPr>
      </w:pPr>
    </w:p>
    <w:p w14:paraId="55299E10" w14:textId="77777777" w:rsidR="00232356" w:rsidRPr="007B7C46" w:rsidRDefault="00232356" w:rsidP="00047534">
      <w:pPr>
        <w:rPr>
          <w:rFonts w:ascii="Kana Sans" w:hAnsi="Kana Sans" w:cs="Arial"/>
          <w:b/>
          <w:sz w:val="28"/>
          <w:szCs w:val="28"/>
          <w:lang w:val="en-GB"/>
        </w:rPr>
      </w:pPr>
      <w:r>
        <w:rPr>
          <w:rFonts w:ascii="Kana Sans" w:hAnsi="Kana Sans" w:cs="Arial"/>
          <w:b/>
          <w:sz w:val="28"/>
          <w:szCs w:val="28"/>
          <w:lang w:val="en-GB"/>
        </w:rPr>
        <w:t xml:space="preserve">Competent Person: </w:t>
      </w:r>
      <w:r w:rsidRPr="007B7C46">
        <w:rPr>
          <w:rFonts w:ascii="Kana Sans" w:hAnsi="Kana Sans" w:cs="Arial"/>
          <w:sz w:val="22"/>
          <w:szCs w:val="22"/>
          <w:lang w:val="en-GB"/>
        </w:rPr>
        <w:tab/>
      </w:r>
      <w:r>
        <w:rPr>
          <w:rFonts w:ascii="Kana Sans" w:hAnsi="Kana Sans" w:cs="Arial"/>
          <w:sz w:val="22"/>
          <w:szCs w:val="22"/>
          <w:lang w:val="en-GB"/>
        </w:rPr>
        <w:t>________________</w:t>
      </w:r>
      <w:r>
        <w:rPr>
          <w:rFonts w:ascii="Kana Sans" w:hAnsi="Kana Sans" w:cs="Arial"/>
          <w:sz w:val="22"/>
          <w:szCs w:val="22"/>
          <w:lang w:val="en-GB"/>
        </w:rPr>
        <w:tab/>
      </w:r>
      <w:r>
        <w:rPr>
          <w:rFonts w:ascii="Kana Sans" w:hAnsi="Kana Sans" w:cs="Arial"/>
          <w:sz w:val="22"/>
          <w:szCs w:val="22"/>
          <w:lang w:val="en-GB"/>
        </w:rPr>
        <w:tab/>
      </w:r>
      <w:r>
        <w:rPr>
          <w:rFonts w:ascii="Kana Sans" w:hAnsi="Kana Sans" w:cs="Arial"/>
          <w:sz w:val="22"/>
          <w:szCs w:val="22"/>
          <w:lang w:val="en-GB"/>
        </w:rPr>
        <w:tab/>
      </w:r>
      <w:r>
        <w:rPr>
          <w:rFonts w:ascii="Kana Sans" w:hAnsi="Kana Sans" w:cs="Arial"/>
          <w:sz w:val="22"/>
          <w:szCs w:val="22"/>
          <w:lang w:val="en-GB"/>
        </w:rPr>
        <w:tab/>
      </w:r>
      <w:r>
        <w:rPr>
          <w:rFonts w:ascii="Kana Sans" w:hAnsi="Kana Sans" w:cs="Arial"/>
          <w:sz w:val="22"/>
          <w:szCs w:val="22"/>
          <w:lang w:val="en-GB"/>
        </w:rPr>
        <w:tab/>
      </w:r>
      <w:r>
        <w:rPr>
          <w:rFonts w:ascii="Kana Sans" w:hAnsi="Kana Sans" w:cs="Arial"/>
          <w:sz w:val="22"/>
          <w:szCs w:val="22"/>
          <w:lang w:val="en-GB"/>
        </w:rPr>
        <w:tab/>
      </w:r>
      <w:r>
        <w:rPr>
          <w:rFonts w:ascii="Kana Sans" w:hAnsi="Kana Sans" w:cs="Arial"/>
          <w:sz w:val="22"/>
          <w:szCs w:val="22"/>
          <w:lang w:val="en-GB"/>
        </w:rPr>
        <w:tab/>
      </w:r>
      <w:r>
        <w:rPr>
          <w:rFonts w:ascii="Kana Sans" w:hAnsi="Kana Sans" w:cs="Arial"/>
          <w:sz w:val="22"/>
          <w:szCs w:val="22"/>
          <w:lang w:val="en-GB"/>
        </w:rPr>
        <w:tab/>
      </w:r>
      <w:r>
        <w:rPr>
          <w:rFonts w:ascii="Kana Sans" w:hAnsi="Kana Sans" w:cs="Arial"/>
          <w:sz w:val="22"/>
          <w:szCs w:val="22"/>
          <w:lang w:val="en-GB"/>
        </w:rPr>
        <w:tab/>
      </w:r>
      <w:r w:rsidRPr="00232356">
        <w:rPr>
          <w:rFonts w:ascii="Kana Sans" w:hAnsi="Kana Sans" w:cs="Arial"/>
          <w:b/>
          <w:sz w:val="28"/>
          <w:szCs w:val="28"/>
          <w:lang w:val="en-GB"/>
        </w:rPr>
        <w:t xml:space="preserve">Date: </w:t>
      </w:r>
      <w:r>
        <w:rPr>
          <w:rFonts w:ascii="Kana Sans" w:hAnsi="Kana Sans" w:cs="Arial"/>
          <w:sz w:val="22"/>
          <w:szCs w:val="22"/>
          <w:lang w:val="en-GB"/>
        </w:rPr>
        <w:t>_________________</w:t>
      </w:r>
    </w:p>
    <w:sectPr w:rsidR="00232356" w:rsidRPr="007B7C46" w:rsidSect="0062069D">
      <w:headerReference w:type="default" r:id="rId7"/>
      <w:footerReference w:type="default" r:id="rId8"/>
      <w:pgSz w:w="16840" w:h="11907" w:orient="landscape" w:code="9"/>
      <w:pgMar w:top="680" w:right="737" w:bottom="680" w:left="1440" w:header="426" w:footer="3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6F268" w14:textId="77777777" w:rsidR="00ED67F3" w:rsidRDefault="00ED67F3">
      <w:r>
        <w:separator/>
      </w:r>
    </w:p>
  </w:endnote>
  <w:endnote w:type="continuationSeparator" w:id="0">
    <w:p w14:paraId="626C187E" w14:textId="77777777" w:rsidR="00ED67F3" w:rsidRDefault="00ED6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na Sans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500"/>
      <w:gridCol w:w="3420"/>
      <w:gridCol w:w="3420"/>
      <w:gridCol w:w="2874"/>
    </w:tblGrid>
    <w:tr w:rsidR="00270A59" w:rsidRPr="0081585D" w14:paraId="28DF1EF4" w14:textId="77777777" w:rsidTr="0081585D">
      <w:tc>
        <w:tcPr>
          <w:tcW w:w="4500" w:type="dxa"/>
          <w:shd w:val="clear" w:color="auto" w:fill="auto"/>
        </w:tcPr>
        <w:p w14:paraId="34B4BAE5" w14:textId="5B14C2CC" w:rsidR="00270A59" w:rsidRPr="0081585D" w:rsidRDefault="00232356" w:rsidP="0081585D">
          <w:pPr>
            <w:pStyle w:val="Footer"/>
            <w:spacing w:before="60" w:after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ph51</w:t>
          </w:r>
          <w:r w:rsidR="00EB38DD">
            <w:rPr>
              <w:rFonts w:ascii="Arial" w:hAnsi="Arial" w:cs="Arial"/>
              <w:sz w:val="20"/>
              <w:szCs w:val="20"/>
            </w:rPr>
            <w:t xml:space="preserve"> (Silversea)</w:t>
          </w:r>
          <w:r>
            <w:rPr>
              <w:rFonts w:ascii="Arial" w:hAnsi="Arial" w:cs="Arial"/>
              <w:sz w:val="20"/>
              <w:szCs w:val="20"/>
            </w:rPr>
            <w:t xml:space="preserve"> Infection Prevention PPE training</w:t>
          </w:r>
        </w:p>
      </w:tc>
      <w:tc>
        <w:tcPr>
          <w:tcW w:w="3420" w:type="dxa"/>
          <w:shd w:val="clear" w:color="auto" w:fill="auto"/>
        </w:tcPr>
        <w:p w14:paraId="1472B205" w14:textId="77777777" w:rsidR="00270A59" w:rsidRPr="0081585D" w:rsidRDefault="00270A59" w:rsidP="0055222E">
          <w:pPr>
            <w:pStyle w:val="Foot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81585D">
            <w:rPr>
              <w:rFonts w:ascii="Arial" w:hAnsi="Arial" w:cs="Arial"/>
              <w:sz w:val="20"/>
              <w:szCs w:val="20"/>
            </w:rPr>
            <w:t xml:space="preserve">Version: </w:t>
          </w:r>
          <w:r w:rsidR="0055222E">
            <w:rPr>
              <w:rFonts w:ascii="Arial" w:hAnsi="Arial" w:cs="Arial"/>
              <w:sz w:val="20"/>
              <w:szCs w:val="20"/>
            </w:rPr>
            <w:t>1</w:t>
          </w:r>
          <w:r w:rsidRPr="0081585D">
            <w:rPr>
              <w:rFonts w:ascii="Arial" w:hAnsi="Arial" w:cs="Arial"/>
              <w:sz w:val="20"/>
              <w:szCs w:val="20"/>
            </w:rPr>
            <w:t xml:space="preserve">    Issued: </w:t>
          </w:r>
          <w:r w:rsidR="0055222E">
            <w:rPr>
              <w:rFonts w:ascii="Arial" w:hAnsi="Arial" w:cs="Arial"/>
              <w:sz w:val="20"/>
              <w:szCs w:val="20"/>
            </w:rPr>
            <w:t>10/20</w:t>
          </w:r>
        </w:p>
      </w:tc>
      <w:tc>
        <w:tcPr>
          <w:tcW w:w="3420" w:type="dxa"/>
          <w:shd w:val="clear" w:color="auto" w:fill="auto"/>
        </w:tcPr>
        <w:p w14:paraId="0F242098" w14:textId="77777777" w:rsidR="00270A59" w:rsidRPr="0081585D" w:rsidRDefault="00270A59" w:rsidP="006967D7">
          <w:pPr>
            <w:pStyle w:val="Foot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81585D">
            <w:rPr>
              <w:rFonts w:ascii="Arial" w:hAnsi="Arial" w:cs="Arial"/>
              <w:sz w:val="20"/>
              <w:szCs w:val="20"/>
            </w:rPr>
            <w:t>Revision:</w:t>
          </w:r>
          <w:r w:rsidR="003A0EC7">
            <w:rPr>
              <w:rFonts w:ascii="Arial" w:hAnsi="Arial" w:cs="Arial"/>
              <w:sz w:val="20"/>
              <w:szCs w:val="20"/>
            </w:rPr>
            <w:t xml:space="preserve"> 0   Issued:</w:t>
          </w:r>
          <w:r w:rsidRPr="0081585D">
            <w:rPr>
              <w:rFonts w:ascii="Arial" w:hAnsi="Arial" w:cs="Arial"/>
              <w:sz w:val="20"/>
              <w:szCs w:val="20"/>
            </w:rPr>
            <w:t xml:space="preserve"> </w:t>
          </w:r>
          <w:r w:rsidR="006967D7">
            <w:rPr>
              <w:rFonts w:ascii="Arial" w:hAnsi="Arial" w:cs="Arial"/>
              <w:sz w:val="20"/>
              <w:szCs w:val="20"/>
            </w:rPr>
            <w:t>Date</w:t>
          </w:r>
        </w:p>
      </w:tc>
      <w:tc>
        <w:tcPr>
          <w:tcW w:w="2874" w:type="dxa"/>
          <w:shd w:val="clear" w:color="auto" w:fill="auto"/>
        </w:tcPr>
        <w:p w14:paraId="78031239" w14:textId="77777777" w:rsidR="00270A59" w:rsidRPr="0081585D" w:rsidRDefault="00270A59" w:rsidP="0081585D">
          <w:pPr>
            <w:pStyle w:val="Foot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81585D">
            <w:rPr>
              <w:rFonts w:ascii="Arial" w:hAnsi="Arial" w:cs="Arial"/>
              <w:sz w:val="20"/>
              <w:szCs w:val="20"/>
            </w:rPr>
            <w:t xml:space="preserve">Page </w:t>
          </w:r>
          <w:r w:rsidRPr="0081585D">
            <w:rPr>
              <w:rFonts w:ascii="Arial" w:hAnsi="Arial" w:cs="Arial"/>
              <w:sz w:val="20"/>
              <w:szCs w:val="20"/>
            </w:rPr>
            <w:fldChar w:fldCharType="begin"/>
          </w:r>
          <w:r w:rsidRPr="0081585D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81585D">
            <w:rPr>
              <w:rFonts w:ascii="Arial" w:hAnsi="Arial" w:cs="Arial"/>
              <w:sz w:val="20"/>
              <w:szCs w:val="20"/>
            </w:rPr>
            <w:fldChar w:fldCharType="separate"/>
          </w:r>
          <w:r w:rsidR="00B46A42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1585D">
            <w:rPr>
              <w:rFonts w:ascii="Arial" w:hAnsi="Arial" w:cs="Arial"/>
              <w:sz w:val="20"/>
              <w:szCs w:val="20"/>
            </w:rPr>
            <w:fldChar w:fldCharType="end"/>
          </w:r>
          <w:r w:rsidRPr="0081585D">
            <w:rPr>
              <w:rFonts w:ascii="Arial" w:hAnsi="Arial" w:cs="Arial"/>
              <w:sz w:val="20"/>
              <w:szCs w:val="20"/>
            </w:rPr>
            <w:t xml:space="preserve"> of </w:t>
          </w:r>
          <w:r w:rsidRPr="0081585D">
            <w:rPr>
              <w:rFonts w:ascii="Arial" w:hAnsi="Arial" w:cs="Arial"/>
              <w:sz w:val="20"/>
              <w:szCs w:val="20"/>
            </w:rPr>
            <w:fldChar w:fldCharType="begin"/>
          </w:r>
          <w:r w:rsidRPr="0081585D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81585D">
            <w:rPr>
              <w:rFonts w:ascii="Arial" w:hAnsi="Arial" w:cs="Arial"/>
              <w:sz w:val="20"/>
              <w:szCs w:val="20"/>
            </w:rPr>
            <w:fldChar w:fldCharType="separate"/>
          </w:r>
          <w:r w:rsidR="00B46A42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1585D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14:paraId="12B32F11" w14:textId="77777777" w:rsidR="00270A59" w:rsidRPr="007E3DC3" w:rsidRDefault="00270A59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1E65C" w14:textId="77777777" w:rsidR="00ED67F3" w:rsidRDefault="00ED67F3">
      <w:r>
        <w:separator/>
      </w:r>
    </w:p>
  </w:footnote>
  <w:footnote w:type="continuationSeparator" w:id="0">
    <w:p w14:paraId="0B874DCD" w14:textId="77777777" w:rsidR="00ED67F3" w:rsidRDefault="00ED6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9C698" w14:textId="77777777" w:rsidR="00B60E5B" w:rsidRDefault="00B60E5B" w:rsidP="00232356">
    <w:pPr>
      <w:ind w:left="-180"/>
      <w:rPr>
        <w:rFonts w:ascii="Kana Sans" w:hAnsi="Kana Sans" w:cs="Arial"/>
        <w:b/>
        <w:color w:val="000000" w:themeColor="text1"/>
        <w:lang w:val="en-GB"/>
      </w:rPr>
    </w:pPr>
    <w:r>
      <w:rPr>
        <w:rFonts w:ascii="Kana Sans" w:hAnsi="Kana Sans" w:cs="Arial"/>
        <w:b/>
        <w:color w:val="000000" w:themeColor="text1"/>
        <w:sz w:val="28"/>
        <w:szCs w:val="28"/>
        <w:lang w:val="en-GB"/>
      </w:rPr>
      <w:t xml:space="preserve">                                          </w:t>
    </w:r>
    <w:r w:rsidR="0055222E">
      <w:rPr>
        <w:rFonts w:ascii="Kana Sans" w:hAnsi="Kana Sans" w:cs="Arial"/>
        <w:b/>
        <w:color w:val="000000" w:themeColor="text1"/>
        <w:sz w:val="28"/>
        <w:szCs w:val="28"/>
        <w:lang w:val="en-GB"/>
      </w:rPr>
      <w:t xml:space="preserve">                         </w:t>
    </w:r>
  </w:p>
  <w:p w14:paraId="61249F51" w14:textId="77777777" w:rsidR="00060D7D" w:rsidRPr="0055222E" w:rsidRDefault="0055222E" w:rsidP="00232356">
    <w:pPr>
      <w:ind w:left="-709" w:firstLine="142"/>
      <w:jc w:val="center"/>
      <w:rPr>
        <w:rFonts w:ascii="Kana Sans" w:hAnsi="Kana Sans" w:cs="Arial"/>
        <w:b/>
        <w:color w:val="000000" w:themeColor="text1"/>
        <w:lang w:val="en-GB"/>
      </w:rPr>
    </w:pPr>
    <w:r>
      <w:rPr>
        <w:rFonts w:ascii="Kana Sans" w:hAnsi="Kana Sans" w:cs="Arial"/>
        <w:b/>
        <w:color w:val="000000" w:themeColor="text1"/>
        <w:lang w:val="en-GB"/>
      </w:rPr>
      <w:t>Infection Prevention PPE –</w:t>
    </w:r>
    <w:r w:rsidR="00232356">
      <w:rPr>
        <w:rFonts w:ascii="Kana Sans" w:hAnsi="Kana Sans" w:cs="Arial"/>
        <w:b/>
        <w:color w:val="000000" w:themeColor="text1"/>
        <w:lang w:val="en-GB"/>
      </w:rPr>
      <w:t xml:space="preserve"> </w:t>
    </w:r>
    <w:r>
      <w:rPr>
        <w:rFonts w:ascii="Kana Sans" w:hAnsi="Kana Sans" w:cs="Arial"/>
        <w:b/>
        <w:color w:val="000000" w:themeColor="text1"/>
        <w:lang w:val="en-GB"/>
      </w:rPr>
      <w:t xml:space="preserve">Donning and Doffing </w:t>
    </w:r>
    <w:r w:rsidR="00232356">
      <w:rPr>
        <w:rFonts w:ascii="Kana Sans" w:hAnsi="Kana Sans" w:cs="Arial"/>
        <w:b/>
        <w:color w:val="000000" w:themeColor="text1"/>
        <w:lang w:val="en-GB"/>
      </w:rPr>
      <w:t>Training Log</w:t>
    </w:r>
  </w:p>
  <w:p w14:paraId="5500C80E" w14:textId="77777777" w:rsidR="00060D7D" w:rsidRDefault="00060D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3in;height:3in" o:bullet="t"/>
    </w:pict>
  </w:numPicBullet>
  <w:numPicBullet w:numPicBulletId="1">
    <w:pict>
      <v:shape id="_x0000_i1083" type="#_x0000_t75" style="width:3in;height:3in" o:bullet="t"/>
    </w:pict>
  </w:numPicBullet>
  <w:numPicBullet w:numPicBulletId="2">
    <w:pict>
      <v:shape id="_x0000_i1084" type="#_x0000_t75" style="width:3in;height:3in" o:bullet="t"/>
    </w:pict>
  </w:numPicBullet>
  <w:numPicBullet w:numPicBulletId="3">
    <w:pict>
      <v:shape id="_x0000_i1085" type="#_x0000_t75" style="width:143.25pt;height:143.25pt" o:bullet="t">
        <v:imagedata r:id="rId1" o:title="art9806"/>
      </v:shape>
    </w:pict>
  </w:numPicBullet>
  <w:abstractNum w:abstractNumId="0" w15:restartNumberingAfterBreak="0">
    <w:nsid w:val="04BE2F62"/>
    <w:multiLevelType w:val="hybridMultilevel"/>
    <w:tmpl w:val="DFD2F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16D"/>
    <w:multiLevelType w:val="hybridMultilevel"/>
    <w:tmpl w:val="C0A869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3276C"/>
    <w:multiLevelType w:val="hybridMultilevel"/>
    <w:tmpl w:val="00528FE8"/>
    <w:lvl w:ilvl="0" w:tplc="BB62151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C15453"/>
    <w:multiLevelType w:val="multilevel"/>
    <w:tmpl w:val="70920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05B7D"/>
    <w:multiLevelType w:val="hybridMultilevel"/>
    <w:tmpl w:val="029444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83D30"/>
    <w:multiLevelType w:val="hybridMultilevel"/>
    <w:tmpl w:val="2626ED9A"/>
    <w:lvl w:ilvl="0" w:tplc="D9AC372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4CBB0A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CE0684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326A4C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D40798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2245C0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1CE3B2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86B34C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DE801E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17A00C2"/>
    <w:multiLevelType w:val="hybridMultilevel"/>
    <w:tmpl w:val="A5E6FADC"/>
    <w:lvl w:ilvl="0" w:tplc="7CF417D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2C0578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CEDDEE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9E14F2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709160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90B49A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2058CC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66EF40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ACDD0A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5B53C6A"/>
    <w:multiLevelType w:val="multilevel"/>
    <w:tmpl w:val="003C3BA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24F8A"/>
    <w:multiLevelType w:val="hybridMultilevel"/>
    <w:tmpl w:val="5284186E"/>
    <w:lvl w:ilvl="0" w:tplc="93DAA8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E233E6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60AA5C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DAA7F4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F8FED8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32585C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64753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A817B2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AC148A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7F206D3"/>
    <w:multiLevelType w:val="hybridMultilevel"/>
    <w:tmpl w:val="6EEE3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9306B"/>
    <w:multiLevelType w:val="hybridMultilevel"/>
    <w:tmpl w:val="59A6A29C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 w15:restartNumberingAfterBreak="0">
    <w:nsid w:val="44D26D77"/>
    <w:multiLevelType w:val="hybridMultilevel"/>
    <w:tmpl w:val="6950A0D0"/>
    <w:lvl w:ilvl="0" w:tplc="DA0C886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243CF0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48DFA8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1CFE82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FA1DA8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61A12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281BAC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5C22C4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9E6CEC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C814385"/>
    <w:multiLevelType w:val="hybridMultilevel"/>
    <w:tmpl w:val="2BCCA382"/>
    <w:lvl w:ilvl="0" w:tplc="58D6777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F0F47C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CEEA96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9422E8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4CF602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C00A3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6E38A4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F01634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827894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37E4BBD"/>
    <w:multiLevelType w:val="hybridMultilevel"/>
    <w:tmpl w:val="91DA013C"/>
    <w:lvl w:ilvl="0" w:tplc="08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 w15:restartNumberingAfterBreak="0">
    <w:nsid w:val="53D13676"/>
    <w:multiLevelType w:val="hybridMultilevel"/>
    <w:tmpl w:val="1FBA9A2E"/>
    <w:lvl w:ilvl="0" w:tplc="753A9B6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9CDB6E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9EE200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8A2982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2468FA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8EAFDA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AC875A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FC2F66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F2D75A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6251043"/>
    <w:multiLevelType w:val="hybridMultilevel"/>
    <w:tmpl w:val="086A33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6E4740"/>
    <w:multiLevelType w:val="hybridMultilevel"/>
    <w:tmpl w:val="691262DA"/>
    <w:lvl w:ilvl="0" w:tplc="C7CA369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EC05E0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94E1AC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0205FA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D82930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227FBE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004ED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CE9996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A62E42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1CA3467"/>
    <w:multiLevelType w:val="hybridMultilevel"/>
    <w:tmpl w:val="122687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0286A"/>
    <w:multiLevelType w:val="hybridMultilevel"/>
    <w:tmpl w:val="9F24AEC6"/>
    <w:lvl w:ilvl="0" w:tplc="08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 w15:restartNumberingAfterBreak="0">
    <w:nsid w:val="7AF02599"/>
    <w:multiLevelType w:val="hybridMultilevel"/>
    <w:tmpl w:val="20D84688"/>
    <w:lvl w:ilvl="0" w:tplc="6590A2D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625B9C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544736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C81F20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EA9244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1E730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5C9328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F20442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3813B4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CD42A66"/>
    <w:multiLevelType w:val="hybridMultilevel"/>
    <w:tmpl w:val="600AB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83EF6"/>
    <w:multiLevelType w:val="hybridMultilevel"/>
    <w:tmpl w:val="34A4C326"/>
    <w:lvl w:ilvl="0" w:tplc="12EEBC1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AA6814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94EBD0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E4142A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5A7BCE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2CD13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B8002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705A0C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86082C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17"/>
  </w:num>
  <w:num w:numId="5">
    <w:abstractNumId w:val="20"/>
  </w:num>
  <w:num w:numId="6">
    <w:abstractNumId w:val="1"/>
  </w:num>
  <w:num w:numId="7">
    <w:abstractNumId w:val="3"/>
  </w:num>
  <w:num w:numId="8">
    <w:abstractNumId w:val="7"/>
  </w:num>
  <w:num w:numId="9">
    <w:abstractNumId w:val="18"/>
  </w:num>
  <w:num w:numId="10">
    <w:abstractNumId w:val="2"/>
  </w:num>
  <w:num w:numId="11">
    <w:abstractNumId w:val="0"/>
  </w:num>
  <w:num w:numId="12">
    <w:abstractNumId w:val="9"/>
  </w:num>
  <w:num w:numId="13">
    <w:abstractNumId w:val="8"/>
  </w:num>
  <w:num w:numId="14">
    <w:abstractNumId w:val="21"/>
  </w:num>
  <w:num w:numId="15">
    <w:abstractNumId w:val="14"/>
  </w:num>
  <w:num w:numId="16">
    <w:abstractNumId w:val="16"/>
  </w:num>
  <w:num w:numId="17">
    <w:abstractNumId w:val="5"/>
  </w:num>
  <w:num w:numId="18">
    <w:abstractNumId w:val="19"/>
  </w:num>
  <w:num w:numId="19">
    <w:abstractNumId w:val="11"/>
  </w:num>
  <w:num w:numId="20">
    <w:abstractNumId w:val="6"/>
  </w:num>
  <w:num w:numId="21">
    <w:abstractNumId w:val="1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57"/>
    <w:rsid w:val="00007B78"/>
    <w:rsid w:val="000419A0"/>
    <w:rsid w:val="00047534"/>
    <w:rsid w:val="00047717"/>
    <w:rsid w:val="00060D7D"/>
    <w:rsid w:val="000722E9"/>
    <w:rsid w:val="000B6E37"/>
    <w:rsid w:val="000E695F"/>
    <w:rsid w:val="00107565"/>
    <w:rsid w:val="0011031D"/>
    <w:rsid w:val="00143D40"/>
    <w:rsid w:val="001700F0"/>
    <w:rsid w:val="00190F9D"/>
    <w:rsid w:val="001C3369"/>
    <w:rsid w:val="00232356"/>
    <w:rsid w:val="00270A59"/>
    <w:rsid w:val="00285AE7"/>
    <w:rsid w:val="002F3BFF"/>
    <w:rsid w:val="00364247"/>
    <w:rsid w:val="003A0EC7"/>
    <w:rsid w:val="003C4830"/>
    <w:rsid w:val="00471993"/>
    <w:rsid w:val="004D26EB"/>
    <w:rsid w:val="004E216A"/>
    <w:rsid w:val="0050164C"/>
    <w:rsid w:val="00503229"/>
    <w:rsid w:val="00527014"/>
    <w:rsid w:val="0055222E"/>
    <w:rsid w:val="005A6E05"/>
    <w:rsid w:val="005B41F7"/>
    <w:rsid w:val="005B58BF"/>
    <w:rsid w:val="005C7BAE"/>
    <w:rsid w:val="0062069D"/>
    <w:rsid w:val="0062690B"/>
    <w:rsid w:val="00672823"/>
    <w:rsid w:val="006967D7"/>
    <w:rsid w:val="006A627F"/>
    <w:rsid w:val="006C2BFC"/>
    <w:rsid w:val="006F3356"/>
    <w:rsid w:val="006F5A9C"/>
    <w:rsid w:val="00713554"/>
    <w:rsid w:val="00714BAE"/>
    <w:rsid w:val="0075601F"/>
    <w:rsid w:val="00772BDC"/>
    <w:rsid w:val="007B7C46"/>
    <w:rsid w:val="007E3DC3"/>
    <w:rsid w:val="0081585D"/>
    <w:rsid w:val="008306EE"/>
    <w:rsid w:val="00882144"/>
    <w:rsid w:val="008846B8"/>
    <w:rsid w:val="008924C4"/>
    <w:rsid w:val="008E0258"/>
    <w:rsid w:val="008E0E7F"/>
    <w:rsid w:val="00933ED9"/>
    <w:rsid w:val="00973BB1"/>
    <w:rsid w:val="00984957"/>
    <w:rsid w:val="00993C33"/>
    <w:rsid w:val="00994A10"/>
    <w:rsid w:val="00997AE3"/>
    <w:rsid w:val="009D5EEA"/>
    <w:rsid w:val="009E079D"/>
    <w:rsid w:val="009E126F"/>
    <w:rsid w:val="009F4513"/>
    <w:rsid w:val="00A04E93"/>
    <w:rsid w:val="00AA71B4"/>
    <w:rsid w:val="00AF7156"/>
    <w:rsid w:val="00AF79C8"/>
    <w:rsid w:val="00B0050F"/>
    <w:rsid w:val="00B058DA"/>
    <w:rsid w:val="00B17152"/>
    <w:rsid w:val="00B36A1E"/>
    <w:rsid w:val="00B46A42"/>
    <w:rsid w:val="00B55865"/>
    <w:rsid w:val="00B60E5B"/>
    <w:rsid w:val="00B65A3C"/>
    <w:rsid w:val="00B76AAB"/>
    <w:rsid w:val="00BA5333"/>
    <w:rsid w:val="00BB04AA"/>
    <w:rsid w:val="00BD48B3"/>
    <w:rsid w:val="00BE4E9D"/>
    <w:rsid w:val="00C26440"/>
    <w:rsid w:val="00C42E63"/>
    <w:rsid w:val="00C62BFA"/>
    <w:rsid w:val="00C72A0F"/>
    <w:rsid w:val="00C860C6"/>
    <w:rsid w:val="00CA240E"/>
    <w:rsid w:val="00CA30AB"/>
    <w:rsid w:val="00CA7C95"/>
    <w:rsid w:val="00CC3DFA"/>
    <w:rsid w:val="00CC55B0"/>
    <w:rsid w:val="00CE2056"/>
    <w:rsid w:val="00CE7AAA"/>
    <w:rsid w:val="00CF51CF"/>
    <w:rsid w:val="00D10DB8"/>
    <w:rsid w:val="00D35AFE"/>
    <w:rsid w:val="00D53A9C"/>
    <w:rsid w:val="00D562F4"/>
    <w:rsid w:val="00D67ABE"/>
    <w:rsid w:val="00D772BA"/>
    <w:rsid w:val="00DC55CF"/>
    <w:rsid w:val="00DD1E2B"/>
    <w:rsid w:val="00E07D32"/>
    <w:rsid w:val="00E17EDE"/>
    <w:rsid w:val="00E4762B"/>
    <w:rsid w:val="00E93C39"/>
    <w:rsid w:val="00EA4DBE"/>
    <w:rsid w:val="00EB38DD"/>
    <w:rsid w:val="00ED67F3"/>
    <w:rsid w:val="00F03B99"/>
    <w:rsid w:val="00F23D41"/>
    <w:rsid w:val="00F3124C"/>
    <w:rsid w:val="00F413E1"/>
    <w:rsid w:val="00F46226"/>
    <w:rsid w:val="00F66BF8"/>
    <w:rsid w:val="00F75660"/>
    <w:rsid w:val="00FB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C6296A"/>
  <w15:docId w15:val="{7942F62F-86B1-4863-B557-CD875799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5522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8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9D5EEA"/>
    <w:pPr>
      <w:ind w:left="709"/>
    </w:pPr>
    <w:rPr>
      <w:sz w:val="20"/>
      <w:szCs w:val="20"/>
      <w:lang w:val="en-GB"/>
    </w:rPr>
  </w:style>
  <w:style w:type="paragraph" w:styleId="BodyTextIndent2">
    <w:name w:val="Body Text Indent 2"/>
    <w:basedOn w:val="Normal"/>
    <w:rsid w:val="009D5EEA"/>
    <w:pPr>
      <w:ind w:left="1418" w:hanging="709"/>
    </w:pPr>
    <w:rPr>
      <w:sz w:val="20"/>
      <w:szCs w:val="20"/>
      <w:lang w:val="en-GB"/>
    </w:rPr>
  </w:style>
  <w:style w:type="paragraph" w:styleId="Header">
    <w:name w:val="header"/>
    <w:basedOn w:val="Normal"/>
    <w:rsid w:val="009D5EEA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paragraph" w:styleId="Footer">
    <w:name w:val="footer"/>
    <w:basedOn w:val="Normal"/>
    <w:rsid w:val="00270A5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93C3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2069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2069D"/>
    <w:pPr>
      <w:spacing w:before="100" w:beforeAutospacing="1" w:after="100" w:afterAutospacing="1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F03B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55222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Crew Record of Training</vt:lpstr>
    </vt:vector>
  </TitlesOfParts>
  <Company>VShips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Crew Record of Training</dc:title>
  <dc:creator>fracor</dc:creator>
  <cp:lastModifiedBy>Coromines, Sylvie</cp:lastModifiedBy>
  <cp:revision>2</cp:revision>
  <cp:lastPrinted>2020-10-25T08:04:00Z</cp:lastPrinted>
  <dcterms:created xsi:type="dcterms:W3CDTF">2020-11-04T10:13:00Z</dcterms:created>
  <dcterms:modified xsi:type="dcterms:W3CDTF">2020-11-04T10:19:00Z</dcterms:modified>
</cp:coreProperties>
</file>