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DBE4AB" w14:textId="77777777" w:rsidR="00C30D15" w:rsidRDefault="00611A98">
      <w:pPr>
        <w:pStyle w:val="Normalweb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Lab 1. Preparation tasks Template for answers</w:t>
      </w:r>
    </w:p>
    <w:p w14:paraId="54DBE4AC" w14:textId="77777777" w:rsidR="00C30D15" w:rsidRDefault="00611A98">
      <w:pPr>
        <w:pStyle w:val="Normalweb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Student names and </w:t>
      </w:r>
      <w:proofErr w:type="spellStart"/>
      <w:r>
        <w:rPr>
          <w:color w:val="000000"/>
          <w:sz w:val="27"/>
          <w:szCs w:val="27"/>
        </w:rPr>
        <w:t>LiU</w:t>
      </w:r>
      <w:proofErr w:type="spellEnd"/>
      <w:r>
        <w:rPr>
          <w:color w:val="000000"/>
          <w:sz w:val="27"/>
          <w:szCs w:val="27"/>
        </w:rPr>
        <w:t>-IDs: (Max 2 students per group):</w:t>
      </w:r>
    </w:p>
    <w:p w14:paraId="54DBE4AD" w14:textId="77777777" w:rsidR="00C30D15" w:rsidRDefault="00611A98">
      <w:pPr>
        <w:pStyle w:val="Normalwebb"/>
        <w:rPr>
          <w:color w:val="000000"/>
          <w:sz w:val="27"/>
          <w:szCs w:val="27"/>
          <w:lang w:val="sv-SE"/>
        </w:rPr>
      </w:pPr>
      <w:r>
        <w:rPr>
          <w:color w:val="000000"/>
          <w:sz w:val="27"/>
          <w:szCs w:val="27"/>
          <w:lang w:val="sv-SE"/>
        </w:rPr>
        <w:t>1. Antonio Tällberg Ilestad (Antta839)</w:t>
      </w:r>
    </w:p>
    <w:p w14:paraId="54DBE4AE" w14:textId="77777777" w:rsidR="00C30D15" w:rsidRDefault="00611A98">
      <w:pPr>
        <w:pStyle w:val="Normalwebb"/>
        <w:rPr>
          <w:color w:val="000000"/>
          <w:sz w:val="27"/>
          <w:szCs w:val="27"/>
          <w:lang w:val="sv-SE"/>
        </w:rPr>
      </w:pPr>
      <w:r>
        <w:rPr>
          <w:color w:val="000000"/>
          <w:sz w:val="27"/>
          <w:szCs w:val="27"/>
          <w:lang w:val="sv-SE"/>
        </w:rPr>
        <w:t xml:space="preserve">2. Ivar </w:t>
      </w:r>
      <w:proofErr w:type="spellStart"/>
      <w:r>
        <w:rPr>
          <w:color w:val="000000"/>
          <w:sz w:val="27"/>
          <w:szCs w:val="27"/>
          <w:lang w:val="sv-SE"/>
        </w:rPr>
        <w:t>Gorenko</w:t>
      </w:r>
      <w:proofErr w:type="spellEnd"/>
      <w:r>
        <w:rPr>
          <w:color w:val="000000"/>
          <w:sz w:val="27"/>
          <w:szCs w:val="27"/>
          <w:lang w:val="sv-SE"/>
        </w:rPr>
        <w:t xml:space="preserve"> (Ivago071)</w:t>
      </w:r>
    </w:p>
    <w:p w14:paraId="54DBE4AF" w14:textId="7D443AB7" w:rsidR="00C30D15" w:rsidRDefault="00611A98">
      <w:pPr>
        <w:pStyle w:val="Normalweb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Submission date:2021-11-</w:t>
      </w:r>
      <w:r w:rsidR="00D93C39">
        <w:rPr>
          <w:color w:val="000000"/>
          <w:sz w:val="27"/>
          <w:szCs w:val="27"/>
        </w:rPr>
        <w:t>10</w:t>
      </w:r>
    </w:p>
    <w:p w14:paraId="54DBE4B0" w14:textId="77777777" w:rsidR="00C30D15" w:rsidRDefault="00611A98">
      <w:pPr>
        <w:pStyle w:val="Normalweb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Version (in case you need to re-submit):</w:t>
      </w:r>
    </w:p>
    <w:p w14:paraId="650B9709" w14:textId="77777777" w:rsidR="005D7E87" w:rsidRDefault="005D7E87">
      <w:pPr>
        <w:pStyle w:val="Normalwebb"/>
        <w:rPr>
          <w:color w:val="000000"/>
          <w:sz w:val="27"/>
          <w:szCs w:val="27"/>
        </w:rPr>
      </w:pPr>
    </w:p>
    <w:p w14:paraId="54DBE4B1" w14:textId="5A6B64EC" w:rsidR="00C30D15" w:rsidRDefault="00611A98">
      <w:pPr>
        <w:pStyle w:val="Normalweb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 1. Basic image operations and data types</w:t>
      </w:r>
    </w:p>
    <w:p w14:paraId="54DBE4B2" w14:textId="77777777" w:rsidR="00C30D15" w:rsidRDefault="00611A98">
      <w:pPr>
        <w:pStyle w:val="Normalwebb"/>
        <w:rPr>
          <w:color w:val="000000"/>
          <w:sz w:val="27"/>
          <w:szCs w:val="27"/>
          <w:u w:val="single"/>
        </w:rPr>
      </w:pPr>
      <w:r>
        <w:rPr>
          <w:color w:val="000000"/>
          <w:sz w:val="27"/>
          <w:szCs w:val="27"/>
          <w:u w:val="single"/>
        </w:rPr>
        <w:t>1 A) What is the highest pixel value in the image?</w:t>
      </w:r>
    </w:p>
    <w:p w14:paraId="54DBE4B3" w14:textId="77777777" w:rsidR="00C30D15" w:rsidRDefault="00611A98">
      <w:pPr>
        <w:pStyle w:val="Normalweb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The highest value in the image is 253</w:t>
      </w:r>
    </w:p>
    <w:p w14:paraId="54DBE4B4" w14:textId="77777777" w:rsidR="00C30D15" w:rsidRDefault="00C30D15">
      <w:pPr>
        <w:pStyle w:val="Normalwebb"/>
        <w:rPr>
          <w:color w:val="000000"/>
          <w:sz w:val="27"/>
          <w:szCs w:val="27"/>
        </w:rPr>
      </w:pPr>
    </w:p>
    <w:p w14:paraId="54DBE4B5" w14:textId="77777777" w:rsidR="00C30D15" w:rsidRDefault="00611A98">
      <w:pPr>
        <w:pStyle w:val="Normalwebb"/>
        <w:rPr>
          <w:color w:val="000000"/>
          <w:sz w:val="27"/>
          <w:szCs w:val="27"/>
          <w:u w:val="single"/>
        </w:rPr>
      </w:pPr>
      <w:r>
        <w:rPr>
          <w:color w:val="000000"/>
          <w:sz w:val="27"/>
          <w:szCs w:val="27"/>
          <w:u w:val="single"/>
        </w:rPr>
        <w:t>1 B) What is the maximum value for Image2?</w:t>
      </w:r>
    </w:p>
    <w:p w14:paraId="54DBE4B6" w14:textId="77777777" w:rsidR="00C30D15" w:rsidRDefault="00611A98">
      <w:pPr>
        <w:pStyle w:val="Normalweb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The highest value in the image2 is 16</w:t>
      </w:r>
    </w:p>
    <w:p w14:paraId="54DBE4B7" w14:textId="77777777" w:rsidR="00C30D15" w:rsidRDefault="00C30D15">
      <w:pPr>
        <w:pStyle w:val="Normalwebb"/>
        <w:rPr>
          <w:color w:val="000000"/>
          <w:sz w:val="27"/>
          <w:szCs w:val="27"/>
        </w:rPr>
      </w:pPr>
    </w:p>
    <w:p w14:paraId="54DBE4B8" w14:textId="77777777" w:rsidR="00C30D15" w:rsidRDefault="00611A98">
      <w:pPr>
        <w:pStyle w:val="Normalwebb"/>
        <w:rPr>
          <w:color w:val="000000"/>
          <w:sz w:val="27"/>
          <w:szCs w:val="27"/>
          <w:u w:val="single"/>
        </w:rPr>
      </w:pPr>
      <w:r>
        <w:rPr>
          <w:color w:val="000000"/>
          <w:sz w:val="27"/>
          <w:szCs w:val="27"/>
          <w:u w:val="single"/>
        </w:rPr>
        <w:t>1 C) What do you see if you display Image2?</w:t>
      </w:r>
    </w:p>
    <w:p w14:paraId="54DBE4B9" w14:textId="77777777" w:rsidR="00C30D15" w:rsidRDefault="00611A98">
      <w:pPr>
        <w:spacing w:after="0" w:line="240" w:lineRule="auto"/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54DBE4AB" wp14:editId="54DBE4AC">
            <wp:extent cx="2921069" cy="2628287"/>
            <wp:effectExtent l="0" t="0" r="0" b="613"/>
            <wp:docPr id="1" name="Bild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921069" cy="262828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4DBE4BA" w14:textId="1E2E5620" w:rsidR="00C30D15" w:rsidRDefault="004847CD">
      <w:pPr>
        <w:pStyle w:val="Normalweb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It is a very dark version of Image</w:t>
      </w:r>
    </w:p>
    <w:p w14:paraId="54DBE4BB" w14:textId="77777777" w:rsidR="00C30D15" w:rsidRDefault="00C30D15">
      <w:pPr>
        <w:pStyle w:val="Normalwebb"/>
        <w:rPr>
          <w:color w:val="000000"/>
          <w:sz w:val="27"/>
          <w:szCs w:val="27"/>
        </w:rPr>
      </w:pPr>
    </w:p>
    <w:p w14:paraId="75C68DF9" w14:textId="77777777" w:rsidR="00D93C39" w:rsidRDefault="00D93C39">
      <w:pPr>
        <w:pStyle w:val="Normalwebb"/>
        <w:rPr>
          <w:color w:val="000000"/>
          <w:sz w:val="27"/>
          <w:szCs w:val="27"/>
          <w:u w:val="single"/>
        </w:rPr>
      </w:pPr>
    </w:p>
    <w:p w14:paraId="36D20424" w14:textId="77777777" w:rsidR="00D93C39" w:rsidRDefault="00D93C39">
      <w:pPr>
        <w:pStyle w:val="Normalwebb"/>
        <w:rPr>
          <w:color w:val="000000"/>
          <w:sz w:val="27"/>
          <w:szCs w:val="27"/>
          <w:u w:val="single"/>
        </w:rPr>
      </w:pPr>
    </w:p>
    <w:p w14:paraId="35DB8137" w14:textId="77777777" w:rsidR="00D93C39" w:rsidRDefault="00D93C39">
      <w:pPr>
        <w:pStyle w:val="Normalwebb"/>
        <w:rPr>
          <w:color w:val="000000"/>
          <w:sz w:val="27"/>
          <w:szCs w:val="27"/>
          <w:u w:val="single"/>
        </w:rPr>
      </w:pPr>
    </w:p>
    <w:p w14:paraId="260679CE" w14:textId="77777777" w:rsidR="00D93C39" w:rsidRDefault="00D93C39">
      <w:pPr>
        <w:pStyle w:val="Normalwebb"/>
        <w:rPr>
          <w:color w:val="000000"/>
          <w:sz w:val="27"/>
          <w:szCs w:val="27"/>
          <w:u w:val="single"/>
        </w:rPr>
      </w:pPr>
    </w:p>
    <w:p w14:paraId="5D55DEF6" w14:textId="77777777" w:rsidR="00D93C39" w:rsidRDefault="00D93C39">
      <w:pPr>
        <w:pStyle w:val="Normalwebb"/>
        <w:rPr>
          <w:color w:val="000000"/>
          <w:sz w:val="27"/>
          <w:szCs w:val="27"/>
          <w:u w:val="single"/>
        </w:rPr>
      </w:pPr>
    </w:p>
    <w:p w14:paraId="30F23A23" w14:textId="77777777" w:rsidR="00D93C39" w:rsidRDefault="00D93C39">
      <w:pPr>
        <w:pStyle w:val="Normalwebb"/>
        <w:rPr>
          <w:color w:val="000000"/>
          <w:sz w:val="27"/>
          <w:szCs w:val="27"/>
          <w:u w:val="single"/>
        </w:rPr>
      </w:pPr>
    </w:p>
    <w:p w14:paraId="54DBE4BC" w14:textId="77777777" w:rsidR="00C30D15" w:rsidRDefault="00611A98">
      <w:pPr>
        <w:pStyle w:val="Normalwebb"/>
        <w:rPr>
          <w:color w:val="000000"/>
          <w:sz w:val="27"/>
          <w:szCs w:val="27"/>
          <w:u w:val="single"/>
        </w:rPr>
      </w:pPr>
      <w:r>
        <w:rPr>
          <w:color w:val="000000"/>
          <w:sz w:val="27"/>
          <w:szCs w:val="27"/>
          <w:u w:val="single"/>
        </w:rPr>
        <w:lastRenderedPageBreak/>
        <w:t>1 D) Image3:</w:t>
      </w:r>
    </w:p>
    <w:p w14:paraId="54DBE4BD" w14:textId="50DDBEED" w:rsidR="00C30D15" w:rsidRDefault="00611A98">
      <w:pPr>
        <w:pStyle w:val="Normalwebb"/>
      </w:pPr>
      <w:r>
        <w:rPr>
          <w:noProof/>
          <w:color w:val="000000"/>
          <w:sz w:val="27"/>
          <w:szCs w:val="27"/>
        </w:rPr>
        <w:drawing>
          <wp:inline distT="0" distB="0" distL="0" distR="0" wp14:anchorId="54DBE4AD" wp14:editId="54DBE4AE">
            <wp:extent cx="2950759" cy="2655097"/>
            <wp:effectExtent l="0" t="0" r="1991" b="0"/>
            <wp:docPr id="2" name="Bildobjekt 1" descr="En bild som visar text&#10;&#10;Automatiskt genererad beskrivni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0759" cy="265509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5F271B9" w14:textId="507EB690" w:rsidR="006B3C51" w:rsidRDefault="006B3C51">
      <w:pPr>
        <w:pStyle w:val="Normalwebb"/>
      </w:pPr>
      <w:r>
        <w:t>The image looks very pixel</w:t>
      </w:r>
      <w:r w:rsidR="00097EA8">
        <w:t xml:space="preserve">ated </w:t>
      </w:r>
      <w:r>
        <w:t xml:space="preserve">in the </w:t>
      </w:r>
      <w:r w:rsidR="00097EA8">
        <w:t>light grey transitions.</w:t>
      </w:r>
    </w:p>
    <w:p w14:paraId="54DBE4BE" w14:textId="77777777" w:rsidR="00C30D15" w:rsidRDefault="00611A98">
      <w:pPr>
        <w:pStyle w:val="Normalwebb"/>
      </w:pPr>
      <w:r>
        <w:rPr>
          <w:color w:val="000000"/>
          <w:sz w:val="27"/>
          <w:szCs w:val="27"/>
          <w:u w:val="single"/>
        </w:rPr>
        <w:t>1 E) How many grey levels does Image3 have?</w:t>
      </w:r>
      <w:r>
        <w:rPr>
          <w:noProof/>
        </w:rPr>
        <w:drawing>
          <wp:inline distT="0" distB="0" distL="0" distR="0" wp14:anchorId="54DBE4AF" wp14:editId="54DBE4B0">
            <wp:extent cx="3089803" cy="2780114"/>
            <wp:effectExtent l="0" t="0" r="0" b="1186"/>
            <wp:docPr id="3" name="Bild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89803" cy="278011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4DBE4BF" w14:textId="4CEDD0AD" w:rsidR="00C30D15" w:rsidRDefault="00611A98">
      <w:pPr>
        <w:pStyle w:val="Normalwebb"/>
        <w:rPr>
          <w:color w:val="000000"/>
          <w:sz w:val="27"/>
          <w:szCs w:val="27"/>
        </w:rPr>
      </w:pPr>
      <w:r w:rsidRPr="76F016D5">
        <w:rPr>
          <w:color w:val="000000" w:themeColor="text1"/>
          <w:sz w:val="27"/>
          <w:szCs w:val="27"/>
        </w:rPr>
        <w:t xml:space="preserve">There </w:t>
      </w:r>
      <w:r w:rsidR="004847CD" w:rsidRPr="76F016D5">
        <w:rPr>
          <w:color w:val="000000" w:themeColor="text1"/>
          <w:sz w:val="27"/>
          <w:szCs w:val="27"/>
        </w:rPr>
        <w:t>are</w:t>
      </w:r>
      <w:r w:rsidRPr="76F016D5">
        <w:rPr>
          <w:color w:val="000000" w:themeColor="text1"/>
          <w:sz w:val="27"/>
          <w:szCs w:val="27"/>
        </w:rPr>
        <w:t xml:space="preserve"> </w:t>
      </w:r>
      <w:r w:rsidR="005D7E87">
        <w:rPr>
          <w:color w:val="000000" w:themeColor="text1"/>
          <w:sz w:val="27"/>
          <w:szCs w:val="27"/>
        </w:rPr>
        <w:t>16</w:t>
      </w:r>
      <w:r w:rsidRPr="76F016D5">
        <w:rPr>
          <w:color w:val="000000" w:themeColor="text1"/>
          <w:sz w:val="27"/>
          <w:szCs w:val="27"/>
        </w:rPr>
        <w:t xml:space="preserve"> </w:t>
      </w:r>
      <w:r w:rsidR="004847CD" w:rsidRPr="76F016D5">
        <w:rPr>
          <w:color w:val="000000" w:themeColor="text1"/>
          <w:sz w:val="27"/>
          <w:szCs w:val="27"/>
        </w:rPr>
        <w:t>grey levels</w:t>
      </w:r>
      <w:r w:rsidRPr="76F016D5">
        <w:rPr>
          <w:color w:val="000000" w:themeColor="text1"/>
          <w:sz w:val="27"/>
          <w:szCs w:val="27"/>
        </w:rPr>
        <w:t>.</w:t>
      </w:r>
    </w:p>
    <w:p w14:paraId="3F3B0AD1" w14:textId="77777777" w:rsidR="003E5F48" w:rsidRDefault="003E5F48">
      <w:pPr>
        <w:pStyle w:val="Normalwebb"/>
        <w:rPr>
          <w:color w:val="000000"/>
          <w:sz w:val="27"/>
          <w:szCs w:val="27"/>
        </w:rPr>
      </w:pPr>
    </w:p>
    <w:p w14:paraId="54DBE4C0" w14:textId="77777777" w:rsidR="00C30D15" w:rsidRDefault="00611A98">
      <w:pPr>
        <w:pStyle w:val="Normalwebb"/>
        <w:rPr>
          <w:color w:val="000000"/>
          <w:sz w:val="27"/>
          <w:szCs w:val="27"/>
          <w:u w:val="single"/>
        </w:rPr>
      </w:pPr>
      <w:r>
        <w:rPr>
          <w:color w:val="000000"/>
          <w:sz w:val="27"/>
          <w:szCs w:val="27"/>
          <w:u w:val="single"/>
        </w:rPr>
        <w:t>1 F) Explain what has happened to the image after these operations!</w:t>
      </w:r>
    </w:p>
    <w:p w14:paraId="6D089D62" w14:textId="77777777" w:rsidR="003E5F48" w:rsidRPr="003E5F48" w:rsidRDefault="003E5F48" w:rsidP="003E5F48">
      <w:pPr>
        <w:pStyle w:val="Normalweb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A</w:t>
      </w:r>
      <w:r w:rsidRPr="003E5F48">
        <w:rPr>
          <w:color w:val="000000"/>
          <w:sz w:val="27"/>
          <w:szCs w:val="27"/>
        </w:rPr>
        <w:t>fter dividing with 16 we converted all pixel info between integers 0-16</w:t>
      </w:r>
    </w:p>
    <w:p w14:paraId="7E8AA7CB" w14:textId="4B5853B7" w:rsidR="003E5F48" w:rsidRPr="003E5F48" w:rsidRDefault="003E5F48" w:rsidP="003E5F48">
      <w:pPr>
        <w:pStyle w:val="Normalwebb"/>
        <w:rPr>
          <w:color w:val="000000"/>
          <w:sz w:val="27"/>
          <w:szCs w:val="27"/>
        </w:rPr>
      </w:pPr>
      <w:r w:rsidRPr="003E5F48">
        <w:rPr>
          <w:color w:val="000000"/>
          <w:sz w:val="27"/>
          <w:szCs w:val="27"/>
        </w:rPr>
        <w:t xml:space="preserve">effectively limiting </w:t>
      </w:r>
      <w:r w:rsidR="002B1B7F">
        <w:rPr>
          <w:color w:val="000000"/>
          <w:sz w:val="27"/>
          <w:szCs w:val="27"/>
        </w:rPr>
        <w:t>us</w:t>
      </w:r>
      <w:r w:rsidRPr="003E5F48">
        <w:rPr>
          <w:color w:val="000000"/>
          <w:sz w:val="27"/>
          <w:szCs w:val="27"/>
        </w:rPr>
        <w:t xml:space="preserve"> to </w:t>
      </w:r>
      <w:r w:rsidR="002B1B7F">
        <w:rPr>
          <w:color w:val="000000"/>
          <w:sz w:val="27"/>
          <w:szCs w:val="27"/>
        </w:rPr>
        <w:t>16 gr</w:t>
      </w:r>
      <w:r w:rsidR="0078747A">
        <w:rPr>
          <w:color w:val="000000"/>
          <w:sz w:val="27"/>
          <w:szCs w:val="27"/>
        </w:rPr>
        <w:t>e</w:t>
      </w:r>
      <w:r w:rsidR="002B1B7F">
        <w:rPr>
          <w:color w:val="000000"/>
          <w:sz w:val="27"/>
          <w:szCs w:val="27"/>
        </w:rPr>
        <w:t>y</w:t>
      </w:r>
      <w:r w:rsidRPr="003E5F48">
        <w:rPr>
          <w:color w:val="000000"/>
          <w:sz w:val="27"/>
          <w:szCs w:val="27"/>
        </w:rPr>
        <w:t xml:space="preserve"> levels (0-16). After multiplying </w:t>
      </w:r>
    </w:p>
    <w:p w14:paraId="285405DE" w14:textId="7F32188A" w:rsidR="003E5F48" w:rsidRPr="003E5F48" w:rsidRDefault="003E5F48" w:rsidP="003E5F48">
      <w:pPr>
        <w:pStyle w:val="Normalwebb"/>
        <w:rPr>
          <w:color w:val="000000"/>
          <w:sz w:val="27"/>
          <w:szCs w:val="27"/>
        </w:rPr>
      </w:pPr>
      <w:r w:rsidRPr="003E5F48">
        <w:rPr>
          <w:color w:val="000000"/>
          <w:sz w:val="27"/>
          <w:szCs w:val="27"/>
        </w:rPr>
        <w:t xml:space="preserve">we just </w:t>
      </w:r>
      <w:r w:rsidR="00DA4C66" w:rsidRPr="003E5F48">
        <w:rPr>
          <w:color w:val="000000"/>
          <w:sz w:val="27"/>
          <w:szCs w:val="27"/>
        </w:rPr>
        <w:t>stretched</w:t>
      </w:r>
      <w:r w:rsidRPr="003E5F48">
        <w:rPr>
          <w:color w:val="000000"/>
          <w:sz w:val="27"/>
          <w:szCs w:val="27"/>
        </w:rPr>
        <w:t xml:space="preserve"> these 17 levels so that they were evenly divided </w:t>
      </w:r>
    </w:p>
    <w:p w14:paraId="3A71D783" w14:textId="4BF1423E" w:rsidR="003E5F48" w:rsidRPr="003E5F48" w:rsidRDefault="003E5F48" w:rsidP="003E5F48">
      <w:pPr>
        <w:pStyle w:val="Normalwebb"/>
        <w:rPr>
          <w:color w:val="000000"/>
          <w:sz w:val="27"/>
          <w:szCs w:val="27"/>
        </w:rPr>
      </w:pPr>
      <w:r w:rsidRPr="003E5F48">
        <w:rPr>
          <w:color w:val="000000"/>
          <w:sz w:val="27"/>
          <w:szCs w:val="27"/>
        </w:rPr>
        <w:t>between values from 0-255, we see that</w:t>
      </w:r>
      <w:r>
        <w:rPr>
          <w:color w:val="000000"/>
          <w:sz w:val="27"/>
          <w:szCs w:val="27"/>
        </w:rPr>
        <w:t xml:space="preserve"> Image2</w:t>
      </w:r>
      <w:r w:rsidRPr="003E5F48">
        <w:rPr>
          <w:color w:val="000000"/>
          <w:sz w:val="27"/>
          <w:szCs w:val="27"/>
        </w:rPr>
        <w:t xml:space="preserve"> has values 0, 16, 32, ..., 255</w:t>
      </w:r>
      <w:r>
        <w:rPr>
          <w:color w:val="000000"/>
          <w:sz w:val="27"/>
          <w:szCs w:val="27"/>
        </w:rPr>
        <w:t xml:space="preserve"> if we look at its matrix in </w:t>
      </w:r>
      <w:proofErr w:type="spellStart"/>
      <w:r w:rsidR="00DA4C66">
        <w:rPr>
          <w:color w:val="000000"/>
          <w:sz w:val="27"/>
          <w:szCs w:val="27"/>
        </w:rPr>
        <w:t>matlab</w:t>
      </w:r>
      <w:proofErr w:type="spellEnd"/>
    </w:p>
    <w:p w14:paraId="54DBE4C2" w14:textId="77777777" w:rsidR="00C30D15" w:rsidRDefault="00C30D15">
      <w:pPr>
        <w:pStyle w:val="Normalwebb"/>
        <w:rPr>
          <w:color w:val="000000"/>
          <w:sz w:val="27"/>
          <w:szCs w:val="27"/>
        </w:rPr>
      </w:pPr>
    </w:p>
    <w:p w14:paraId="54DBE4C3" w14:textId="018720FD" w:rsidR="00C30D15" w:rsidRDefault="00611A98">
      <w:pPr>
        <w:pStyle w:val="Normalwebb"/>
        <w:rPr>
          <w:color w:val="000000"/>
          <w:sz w:val="27"/>
          <w:szCs w:val="27"/>
          <w:u w:val="single"/>
        </w:rPr>
      </w:pPr>
      <w:r>
        <w:rPr>
          <w:color w:val="000000"/>
          <w:sz w:val="27"/>
          <w:szCs w:val="27"/>
          <w:u w:val="single"/>
        </w:rPr>
        <w:lastRenderedPageBreak/>
        <w:t>1 G) Explain the difference between using uint8 images and double images in this task.</w:t>
      </w:r>
    </w:p>
    <w:p w14:paraId="380942EE" w14:textId="2ADD8B06" w:rsidR="003E5F48" w:rsidRDefault="003E5F48" w:rsidP="003E5F48">
      <w:pPr>
        <w:pStyle w:val="Normalwebb"/>
        <w:rPr>
          <w:color w:val="000000"/>
          <w:sz w:val="27"/>
          <w:szCs w:val="27"/>
        </w:rPr>
      </w:pPr>
      <w:r w:rsidRPr="003E5F48">
        <w:rPr>
          <w:color w:val="000000"/>
          <w:sz w:val="27"/>
          <w:szCs w:val="27"/>
        </w:rPr>
        <w:t xml:space="preserve">When doubles are </w:t>
      </w:r>
      <w:r w:rsidR="006B3C51" w:rsidRPr="003E5F48">
        <w:rPr>
          <w:color w:val="000000"/>
          <w:sz w:val="27"/>
          <w:szCs w:val="27"/>
        </w:rPr>
        <w:t>divided,</w:t>
      </w:r>
      <w:r w:rsidRPr="003E5F48">
        <w:rPr>
          <w:color w:val="000000"/>
          <w:sz w:val="27"/>
          <w:szCs w:val="27"/>
        </w:rPr>
        <w:t xml:space="preserve"> they are </w:t>
      </w:r>
      <w:r w:rsidR="00265CE2">
        <w:rPr>
          <w:color w:val="000000"/>
          <w:sz w:val="27"/>
          <w:szCs w:val="27"/>
        </w:rPr>
        <w:t xml:space="preserve">expressed </w:t>
      </w:r>
      <w:r w:rsidR="0063593C">
        <w:rPr>
          <w:color w:val="000000"/>
          <w:sz w:val="27"/>
          <w:szCs w:val="27"/>
        </w:rPr>
        <w:t>as a fraction</w:t>
      </w:r>
      <w:r w:rsidRPr="003E5F48">
        <w:rPr>
          <w:color w:val="000000"/>
          <w:sz w:val="27"/>
          <w:szCs w:val="27"/>
        </w:rPr>
        <w:t>, so no information is being destroyed when we divide Image</w:t>
      </w:r>
      <w:r>
        <w:rPr>
          <w:color w:val="000000"/>
          <w:sz w:val="27"/>
          <w:szCs w:val="27"/>
        </w:rPr>
        <w:t xml:space="preserve"> in double format</w:t>
      </w:r>
      <w:r w:rsidRPr="003E5F48">
        <w:rPr>
          <w:color w:val="000000"/>
          <w:sz w:val="27"/>
          <w:szCs w:val="27"/>
        </w:rPr>
        <w:t xml:space="preserve"> with 16. When we</w:t>
      </w:r>
      <w:r>
        <w:rPr>
          <w:color w:val="000000"/>
          <w:sz w:val="27"/>
          <w:szCs w:val="27"/>
        </w:rPr>
        <w:t xml:space="preserve"> </w:t>
      </w:r>
      <w:r w:rsidRPr="003E5F48">
        <w:rPr>
          <w:color w:val="000000"/>
          <w:sz w:val="27"/>
          <w:szCs w:val="27"/>
        </w:rPr>
        <w:t>divide Image</w:t>
      </w:r>
      <w:r>
        <w:rPr>
          <w:color w:val="000000"/>
          <w:sz w:val="27"/>
          <w:szCs w:val="27"/>
        </w:rPr>
        <w:t xml:space="preserve"> in uint8 format</w:t>
      </w:r>
      <w:r w:rsidRPr="003E5F48">
        <w:rPr>
          <w:color w:val="000000"/>
          <w:sz w:val="27"/>
          <w:szCs w:val="27"/>
        </w:rPr>
        <w:t xml:space="preserve"> with 16 </w:t>
      </w:r>
      <w:r w:rsidR="006B3C51" w:rsidRPr="003E5F48">
        <w:rPr>
          <w:color w:val="000000"/>
          <w:sz w:val="27"/>
          <w:szCs w:val="27"/>
        </w:rPr>
        <w:t>all</w:t>
      </w:r>
      <w:r w:rsidRPr="003E5F48">
        <w:rPr>
          <w:color w:val="000000"/>
          <w:sz w:val="27"/>
          <w:szCs w:val="27"/>
        </w:rPr>
        <w:t xml:space="preserve"> the fractions are converted to an integer</w:t>
      </w:r>
      <w:r>
        <w:rPr>
          <w:color w:val="000000"/>
          <w:sz w:val="27"/>
          <w:szCs w:val="27"/>
        </w:rPr>
        <w:t xml:space="preserve"> </w:t>
      </w:r>
      <w:r w:rsidRPr="003E5F48">
        <w:rPr>
          <w:color w:val="000000"/>
          <w:sz w:val="27"/>
          <w:szCs w:val="27"/>
        </w:rPr>
        <w:t>between 0-16, so about 15/16 (a</w:t>
      </w:r>
      <w:r w:rsidR="0063593C">
        <w:rPr>
          <w:color w:val="000000"/>
          <w:sz w:val="27"/>
          <w:szCs w:val="27"/>
        </w:rPr>
        <w:t>round</w:t>
      </w:r>
      <w:r w:rsidRPr="003E5F48">
        <w:rPr>
          <w:color w:val="000000"/>
          <w:sz w:val="27"/>
          <w:szCs w:val="27"/>
        </w:rPr>
        <w:t xml:space="preserve"> 94%) of the information is destroyed in this operation.</w:t>
      </w:r>
    </w:p>
    <w:p w14:paraId="4B3016DD" w14:textId="77777777" w:rsidR="003E5F48" w:rsidRPr="003E5F48" w:rsidRDefault="003E5F48" w:rsidP="003E5F48">
      <w:pPr>
        <w:pStyle w:val="Normalwebb"/>
        <w:rPr>
          <w:color w:val="000000"/>
          <w:sz w:val="27"/>
          <w:szCs w:val="27"/>
        </w:rPr>
      </w:pPr>
    </w:p>
    <w:p w14:paraId="54DBE4C5" w14:textId="3C279C08" w:rsidR="00C30D15" w:rsidRDefault="00611A98" w:rsidP="003E5F48">
      <w:pPr>
        <w:pStyle w:val="Normalwebb"/>
        <w:rPr>
          <w:color w:val="000000"/>
          <w:sz w:val="27"/>
          <w:szCs w:val="27"/>
          <w:u w:val="single"/>
        </w:rPr>
      </w:pPr>
      <w:r>
        <w:rPr>
          <w:color w:val="000000"/>
          <w:sz w:val="27"/>
          <w:szCs w:val="27"/>
          <w:u w:val="single"/>
        </w:rPr>
        <w:t>1 H) Which class (data type) should you make sure to use when applying such operations to images?</w:t>
      </w:r>
    </w:p>
    <w:p w14:paraId="7734DB50" w14:textId="47643E49" w:rsidR="003E5F48" w:rsidRPr="003E5F48" w:rsidRDefault="003E5F48" w:rsidP="003E5F48">
      <w:pPr>
        <w:pStyle w:val="Normalwebb"/>
        <w:rPr>
          <w:color w:val="000000"/>
          <w:sz w:val="27"/>
          <w:szCs w:val="27"/>
        </w:rPr>
      </w:pPr>
      <w:r w:rsidRPr="003E5F48">
        <w:rPr>
          <w:color w:val="000000"/>
          <w:sz w:val="27"/>
          <w:szCs w:val="27"/>
        </w:rPr>
        <w:t>Should always use data type doubles so that no information is destroyed during</w:t>
      </w:r>
      <w:r>
        <w:rPr>
          <w:color w:val="000000"/>
          <w:sz w:val="27"/>
          <w:szCs w:val="27"/>
        </w:rPr>
        <w:t xml:space="preserve"> </w:t>
      </w:r>
      <w:r w:rsidRPr="003E5F48">
        <w:rPr>
          <w:color w:val="000000"/>
          <w:sz w:val="27"/>
          <w:szCs w:val="27"/>
        </w:rPr>
        <w:t>arithmetic operations of the image data</w:t>
      </w:r>
    </w:p>
    <w:p w14:paraId="54DBE4C7" w14:textId="77777777" w:rsidR="00C30D15" w:rsidRDefault="00C30D15">
      <w:pPr>
        <w:pStyle w:val="Normalwebb"/>
        <w:rPr>
          <w:color w:val="000000"/>
          <w:sz w:val="27"/>
          <w:szCs w:val="27"/>
        </w:rPr>
      </w:pPr>
    </w:p>
    <w:p w14:paraId="54DBE4C8" w14:textId="77777777" w:rsidR="00C30D15" w:rsidRDefault="00611A98">
      <w:pPr>
        <w:pStyle w:val="Normalwebb"/>
        <w:rPr>
          <w:color w:val="000000"/>
          <w:sz w:val="27"/>
          <w:szCs w:val="27"/>
          <w:u w:val="single"/>
        </w:rPr>
      </w:pPr>
      <w:r>
        <w:rPr>
          <w:color w:val="000000"/>
          <w:sz w:val="27"/>
          <w:szCs w:val="27"/>
          <w:u w:val="single"/>
        </w:rPr>
        <w:t>2. Contrast stretching and image histogram</w:t>
      </w:r>
    </w:p>
    <w:p w14:paraId="54DBE4C9" w14:textId="77777777" w:rsidR="00C30D15" w:rsidRDefault="00611A98">
      <w:pPr>
        <w:pStyle w:val="Normalwebb"/>
        <w:rPr>
          <w:color w:val="000000"/>
          <w:sz w:val="27"/>
          <w:szCs w:val="27"/>
          <w:u w:val="single"/>
        </w:rPr>
      </w:pPr>
      <w:r>
        <w:rPr>
          <w:color w:val="000000"/>
          <w:sz w:val="27"/>
          <w:szCs w:val="27"/>
          <w:u w:val="single"/>
        </w:rPr>
        <w:t>2 A) What is the max- and min- values for the image?</w:t>
      </w:r>
    </w:p>
    <w:p w14:paraId="54DBE4CA" w14:textId="77777777" w:rsidR="00C30D15" w:rsidRDefault="00611A98">
      <w:pPr>
        <w:pStyle w:val="Normalweb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The max value is 0.698 and the minimum value is 0.2902</w:t>
      </w:r>
    </w:p>
    <w:p w14:paraId="54DBE4CB" w14:textId="77777777" w:rsidR="00C30D15" w:rsidRDefault="00C30D15">
      <w:pPr>
        <w:pStyle w:val="Normalwebb"/>
        <w:rPr>
          <w:color w:val="000000"/>
          <w:sz w:val="27"/>
          <w:szCs w:val="27"/>
        </w:rPr>
      </w:pPr>
    </w:p>
    <w:p w14:paraId="54DBE4CC" w14:textId="77777777" w:rsidR="00C30D15" w:rsidRDefault="00611A98">
      <w:pPr>
        <w:pStyle w:val="Normalwebb"/>
        <w:rPr>
          <w:color w:val="000000"/>
          <w:sz w:val="27"/>
          <w:szCs w:val="27"/>
          <w:u w:val="single"/>
        </w:rPr>
      </w:pPr>
      <w:r>
        <w:rPr>
          <w:color w:val="000000"/>
          <w:sz w:val="27"/>
          <w:szCs w:val="27"/>
          <w:u w:val="single"/>
        </w:rPr>
        <w:t>2 B) Histogram:</w:t>
      </w:r>
    </w:p>
    <w:p w14:paraId="54DBE4CD" w14:textId="77777777" w:rsidR="00C30D15" w:rsidRDefault="00611A98">
      <w:pPr>
        <w:spacing w:after="0" w:line="240" w:lineRule="auto"/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54DBE4B1" wp14:editId="6A88EBF7">
            <wp:extent cx="3638550" cy="4038600"/>
            <wp:effectExtent l="0" t="0" r="0" b="0"/>
            <wp:docPr id="4" name="Bild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41848" cy="404226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4DBE4CE" w14:textId="4B09F3B5" w:rsidR="00C30D15" w:rsidRDefault="006B3C51">
      <w:pPr>
        <w:pStyle w:val="Normalweb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We</w:t>
      </w:r>
      <w:r w:rsidR="00611A98">
        <w:rPr>
          <w:color w:val="000000"/>
          <w:sz w:val="27"/>
          <w:szCs w:val="27"/>
        </w:rPr>
        <w:t xml:space="preserve"> predicted </w:t>
      </w:r>
      <w:r>
        <w:rPr>
          <w:color w:val="000000"/>
          <w:sz w:val="27"/>
          <w:szCs w:val="27"/>
        </w:rPr>
        <w:t xml:space="preserve">that </w:t>
      </w:r>
      <w:r w:rsidR="00611A98">
        <w:rPr>
          <w:color w:val="000000"/>
          <w:sz w:val="27"/>
          <w:szCs w:val="27"/>
        </w:rPr>
        <w:t xml:space="preserve">most values </w:t>
      </w:r>
      <w:r>
        <w:rPr>
          <w:color w:val="000000"/>
          <w:sz w:val="27"/>
          <w:szCs w:val="27"/>
        </w:rPr>
        <w:t>would be</w:t>
      </w:r>
      <w:r w:rsidR="00611A98">
        <w:rPr>
          <w:color w:val="000000"/>
          <w:sz w:val="27"/>
          <w:szCs w:val="27"/>
        </w:rPr>
        <w:t xml:space="preserve"> close t</w:t>
      </w:r>
      <w:r>
        <w:rPr>
          <w:color w:val="000000"/>
          <w:sz w:val="27"/>
          <w:szCs w:val="27"/>
        </w:rPr>
        <w:t>o</w:t>
      </w:r>
      <w:r w:rsidR="00611A98">
        <w:rPr>
          <w:color w:val="000000"/>
          <w:sz w:val="27"/>
          <w:szCs w:val="27"/>
        </w:rPr>
        <w:t xml:space="preserve"> 0.5</w:t>
      </w:r>
      <w:r>
        <w:rPr>
          <w:color w:val="000000"/>
          <w:sz w:val="27"/>
          <w:szCs w:val="27"/>
        </w:rPr>
        <w:t xml:space="preserve"> (the middle) which is the case here.</w:t>
      </w:r>
    </w:p>
    <w:p w14:paraId="272713B4" w14:textId="77777777" w:rsidR="00D93C39" w:rsidRDefault="00D93C39">
      <w:pPr>
        <w:pStyle w:val="Normalwebb"/>
        <w:rPr>
          <w:color w:val="000000"/>
          <w:sz w:val="27"/>
          <w:szCs w:val="27"/>
        </w:rPr>
      </w:pPr>
    </w:p>
    <w:p w14:paraId="54DBE4CF" w14:textId="77777777" w:rsidR="00C30D15" w:rsidRDefault="00611A98">
      <w:pPr>
        <w:pStyle w:val="Normalwebb"/>
        <w:rPr>
          <w:color w:val="000000"/>
          <w:sz w:val="27"/>
          <w:szCs w:val="27"/>
          <w:u w:val="single"/>
        </w:rPr>
      </w:pPr>
      <w:r>
        <w:rPr>
          <w:color w:val="000000"/>
          <w:sz w:val="27"/>
          <w:szCs w:val="27"/>
          <w:u w:val="single"/>
        </w:rPr>
        <w:lastRenderedPageBreak/>
        <w:t>2 C) Resulting image after contrast stretching:</w:t>
      </w:r>
    </w:p>
    <w:p w14:paraId="54DBE4D0" w14:textId="05E7901B" w:rsidR="00C30D15" w:rsidRDefault="006B3C51">
      <w:pPr>
        <w:pStyle w:val="Normalwebb"/>
        <w:rPr>
          <w:color w:val="000000"/>
          <w:sz w:val="27"/>
          <w:szCs w:val="27"/>
        </w:rPr>
      </w:pPr>
      <w:r w:rsidRPr="006B3C51">
        <w:rPr>
          <w:noProof/>
          <w:color w:val="000000"/>
          <w:sz w:val="27"/>
          <w:szCs w:val="27"/>
        </w:rPr>
        <w:drawing>
          <wp:inline distT="0" distB="0" distL="0" distR="0" wp14:anchorId="1F901C8D" wp14:editId="18C3488A">
            <wp:extent cx="2647950" cy="3237843"/>
            <wp:effectExtent l="0" t="0" r="0" b="1270"/>
            <wp:docPr id="7" name="Bildobjekt 7" descr="En bild som visar text, person, tittar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ildobjekt 7" descr="En bild som visar text, person, tittar&#10;&#10;Automatiskt genererad beskrivni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67026" cy="326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BE4D1" w14:textId="77777777" w:rsidR="00C30D15" w:rsidRDefault="00611A98">
      <w:pPr>
        <w:pStyle w:val="Normalwebb"/>
        <w:rPr>
          <w:color w:val="000000"/>
          <w:sz w:val="27"/>
          <w:szCs w:val="27"/>
          <w:u w:val="single"/>
        </w:rPr>
      </w:pPr>
      <w:r>
        <w:rPr>
          <w:color w:val="000000"/>
          <w:sz w:val="27"/>
          <w:szCs w:val="27"/>
          <w:u w:val="single"/>
        </w:rPr>
        <w:t>2 D) What will the max- and min- values be for the stretched image?</w:t>
      </w:r>
    </w:p>
    <w:p w14:paraId="54DBE4D2" w14:textId="704734B3" w:rsidR="00C30D15" w:rsidRDefault="00097EA8">
      <w:pPr>
        <w:pStyle w:val="Normalweb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We converted the image to data type double so the minimum value is 0 and the maximum value is 1 according to the equation.</w:t>
      </w:r>
    </w:p>
    <w:p w14:paraId="2180CA0E" w14:textId="77777777" w:rsidR="00D93C39" w:rsidRDefault="00D93C39">
      <w:pPr>
        <w:pStyle w:val="Normalwebb"/>
        <w:rPr>
          <w:color w:val="000000"/>
          <w:sz w:val="27"/>
          <w:szCs w:val="27"/>
          <w:u w:val="single"/>
        </w:rPr>
      </w:pPr>
    </w:p>
    <w:p w14:paraId="54DBE4D3" w14:textId="77777777" w:rsidR="00C30D15" w:rsidRDefault="00611A98">
      <w:pPr>
        <w:pStyle w:val="Normalwebb"/>
        <w:rPr>
          <w:color w:val="000000"/>
          <w:sz w:val="27"/>
          <w:szCs w:val="27"/>
          <w:u w:val="single"/>
        </w:rPr>
      </w:pPr>
      <w:r>
        <w:rPr>
          <w:color w:val="000000"/>
          <w:sz w:val="27"/>
          <w:szCs w:val="27"/>
          <w:u w:val="single"/>
        </w:rPr>
        <w:t>2 E) Histogram for the stretched image:</w:t>
      </w:r>
    </w:p>
    <w:p w14:paraId="54DBE4D4" w14:textId="1EF6F0E7" w:rsidR="00C30D15" w:rsidRDefault="00097EA8">
      <w:pPr>
        <w:pStyle w:val="Normalweb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02848F2F" wp14:editId="176F9782">
            <wp:extent cx="4078813" cy="3752850"/>
            <wp:effectExtent l="0" t="0" r="0" b="0"/>
            <wp:docPr id="9" name="Bildobjekt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1266" cy="375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13D26" w14:textId="77777777" w:rsidR="00D93C39" w:rsidRDefault="00D93C39">
      <w:pPr>
        <w:pStyle w:val="Normalwebb"/>
        <w:rPr>
          <w:color w:val="000000"/>
          <w:sz w:val="27"/>
          <w:szCs w:val="27"/>
          <w:u w:val="single"/>
        </w:rPr>
      </w:pPr>
    </w:p>
    <w:p w14:paraId="54DBE4D6" w14:textId="0ED040FA" w:rsidR="00C30D15" w:rsidRDefault="00611A98">
      <w:pPr>
        <w:pStyle w:val="Normalwebb"/>
        <w:rPr>
          <w:color w:val="000000"/>
          <w:sz w:val="27"/>
          <w:szCs w:val="27"/>
          <w:u w:val="single"/>
        </w:rPr>
      </w:pPr>
      <w:r>
        <w:rPr>
          <w:color w:val="000000"/>
          <w:sz w:val="27"/>
          <w:szCs w:val="27"/>
          <w:u w:val="single"/>
        </w:rPr>
        <w:lastRenderedPageBreak/>
        <w:t>3. Image subtraction</w:t>
      </w:r>
    </w:p>
    <w:p w14:paraId="54DBE4D7" w14:textId="77777777" w:rsidR="00C30D15" w:rsidRDefault="00611A98">
      <w:pPr>
        <w:pStyle w:val="Normalwebb"/>
        <w:rPr>
          <w:color w:val="000000"/>
          <w:sz w:val="27"/>
          <w:szCs w:val="27"/>
          <w:u w:val="single"/>
        </w:rPr>
      </w:pPr>
      <w:r>
        <w:rPr>
          <w:color w:val="000000"/>
          <w:sz w:val="27"/>
          <w:szCs w:val="27"/>
          <w:u w:val="single"/>
        </w:rPr>
        <w:t>3 A) Enhanced difference image:</w:t>
      </w:r>
    </w:p>
    <w:p w14:paraId="2FA26FBA" w14:textId="49BEC1A6" w:rsidR="00EC6959" w:rsidRPr="00EC6959" w:rsidRDefault="00EC6959" w:rsidP="00EC6959">
      <w:pPr>
        <w:suppressAutoHyphens w:val="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C6959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265B9B05" wp14:editId="3617C7DC">
            <wp:extent cx="3409950" cy="3068955"/>
            <wp:effectExtent l="0" t="0" r="0" b="0"/>
            <wp:docPr id="8" name="Bild 1" descr="En bild som visar text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ild 1" descr="En bild som visar text&#10;&#10;Automatiskt genererad beskrivni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919" cy="3081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BE4D8" w14:textId="05A50273" w:rsidR="00C30D15" w:rsidRDefault="00C30D15">
      <w:pPr>
        <w:spacing w:after="0" w:line="240" w:lineRule="auto"/>
      </w:pPr>
    </w:p>
    <w:p w14:paraId="54DBE4D9" w14:textId="77777777" w:rsidR="00C30D15" w:rsidRDefault="00611A98">
      <w:pPr>
        <w:pStyle w:val="Normalwebb"/>
        <w:rPr>
          <w:color w:val="000000"/>
          <w:sz w:val="27"/>
          <w:szCs w:val="27"/>
          <w:u w:val="single"/>
        </w:rPr>
      </w:pPr>
      <w:r>
        <w:rPr>
          <w:color w:val="000000"/>
          <w:sz w:val="27"/>
          <w:szCs w:val="27"/>
          <w:u w:val="single"/>
        </w:rPr>
        <w:t>4. Histogram equalization</w:t>
      </w:r>
    </w:p>
    <w:p w14:paraId="54DBE4DA" w14:textId="77777777" w:rsidR="00C30D15" w:rsidRDefault="00611A98">
      <w:pPr>
        <w:pStyle w:val="Normalwebb"/>
        <w:rPr>
          <w:color w:val="000000"/>
          <w:sz w:val="27"/>
          <w:szCs w:val="27"/>
          <w:u w:val="single"/>
        </w:rPr>
      </w:pPr>
      <w:r>
        <w:rPr>
          <w:color w:val="000000"/>
          <w:sz w:val="27"/>
          <w:szCs w:val="27"/>
          <w:u w:val="single"/>
        </w:rPr>
        <w:t>4 A) Equalized image:</w:t>
      </w:r>
    </w:p>
    <w:p w14:paraId="54DBE4DB" w14:textId="722F7EA0" w:rsidR="00C30D15" w:rsidRDefault="00E9093C">
      <w:pPr>
        <w:pStyle w:val="Normalwebb"/>
        <w:rPr>
          <w:color w:val="000000"/>
          <w:sz w:val="27"/>
          <w:szCs w:val="27"/>
        </w:rPr>
      </w:pPr>
      <w:r w:rsidRPr="00E9093C">
        <w:rPr>
          <w:noProof/>
          <w:color w:val="000000"/>
          <w:sz w:val="27"/>
          <w:szCs w:val="27"/>
        </w:rPr>
        <w:drawing>
          <wp:inline distT="0" distB="0" distL="0" distR="0" wp14:anchorId="2319A68E" wp14:editId="7A420154">
            <wp:extent cx="3009900" cy="3009900"/>
            <wp:effectExtent l="0" t="0" r="0" b="0"/>
            <wp:docPr id="10" name="Bildobjekt 10" descr="En bild som visar frukt, olika, massa, flera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ildobjekt 10" descr="En bild som visar frukt, olika, massa, flera&#10;&#10;Automatiskt genererad beskrivni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B31EE" w14:textId="77777777" w:rsidR="001367BD" w:rsidRDefault="001367BD">
      <w:pPr>
        <w:pStyle w:val="Normalwebb"/>
        <w:rPr>
          <w:color w:val="000000"/>
          <w:sz w:val="27"/>
          <w:szCs w:val="27"/>
          <w:u w:val="single"/>
        </w:rPr>
      </w:pPr>
    </w:p>
    <w:p w14:paraId="4862F444" w14:textId="77777777" w:rsidR="001367BD" w:rsidRDefault="001367BD">
      <w:pPr>
        <w:pStyle w:val="Normalwebb"/>
        <w:rPr>
          <w:color w:val="000000"/>
          <w:sz w:val="27"/>
          <w:szCs w:val="27"/>
          <w:u w:val="single"/>
        </w:rPr>
      </w:pPr>
    </w:p>
    <w:p w14:paraId="5097DC39" w14:textId="77777777" w:rsidR="001367BD" w:rsidRDefault="001367BD">
      <w:pPr>
        <w:pStyle w:val="Normalwebb"/>
        <w:rPr>
          <w:color w:val="000000"/>
          <w:sz w:val="27"/>
          <w:szCs w:val="27"/>
          <w:u w:val="single"/>
        </w:rPr>
      </w:pPr>
    </w:p>
    <w:p w14:paraId="2A049E66" w14:textId="77777777" w:rsidR="001367BD" w:rsidRDefault="001367BD">
      <w:pPr>
        <w:pStyle w:val="Normalwebb"/>
        <w:rPr>
          <w:color w:val="000000"/>
          <w:sz w:val="27"/>
          <w:szCs w:val="27"/>
          <w:u w:val="single"/>
        </w:rPr>
      </w:pPr>
    </w:p>
    <w:p w14:paraId="69800D73" w14:textId="77777777" w:rsidR="001367BD" w:rsidRDefault="001367BD">
      <w:pPr>
        <w:pStyle w:val="Normalwebb"/>
        <w:rPr>
          <w:color w:val="000000"/>
          <w:sz w:val="27"/>
          <w:szCs w:val="27"/>
          <w:u w:val="single"/>
        </w:rPr>
      </w:pPr>
    </w:p>
    <w:p w14:paraId="54DBE4DC" w14:textId="0E3D8766" w:rsidR="00C30D15" w:rsidRDefault="00611A98">
      <w:pPr>
        <w:pStyle w:val="Normalwebb"/>
        <w:rPr>
          <w:color w:val="000000"/>
          <w:sz w:val="27"/>
          <w:szCs w:val="27"/>
          <w:u w:val="single"/>
        </w:rPr>
      </w:pPr>
      <w:r>
        <w:rPr>
          <w:color w:val="000000"/>
          <w:sz w:val="27"/>
          <w:szCs w:val="27"/>
          <w:u w:val="single"/>
        </w:rPr>
        <w:lastRenderedPageBreak/>
        <w:t>4 B) Histogram for the equalized image:</w:t>
      </w:r>
    </w:p>
    <w:p w14:paraId="54DBE4DD" w14:textId="7D202A43" w:rsidR="00C30D15" w:rsidRDefault="00E9093C">
      <w:pPr>
        <w:pStyle w:val="Normalweb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56024AD1" wp14:editId="17FCC61D">
            <wp:extent cx="3990975" cy="3804448"/>
            <wp:effectExtent l="0" t="0" r="0" b="5715"/>
            <wp:docPr id="11" name="Bildobjekt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98717" cy="3811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BE4DE" w14:textId="77777777" w:rsidR="00C30D15" w:rsidRDefault="00611A98">
      <w:pPr>
        <w:pStyle w:val="Normalwebb"/>
        <w:rPr>
          <w:color w:val="000000"/>
          <w:sz w:val="27"/>
          <w:szCs w:val="27"/>
          <w:u w:val="single"/>
        </w:rPr>
      </w:pPr>
      <w:r>
        <w:rPr>
          <w:color w:val="000000"/>
          <w:sz w:val="27"/>
          <w:szCs w:val="27"/>
          <w:u w:val="single"/>
        </w:rPr>
        <w:t>5. Image division and shading correction</w:t>
      </w:r>
    </w:p>
    <w:p w14:paraId="54DBE4DF" w14:textId="77777777" w:rsidR="00C30D15" w:rsidRDefault="00611A98">
      <w:pPr>
        <w:pStyle w:val="Normalwebb"/>
        <w:rPr>
          <w:color w:val="000000"/>
          <w:sz w:val="27"/>
          <w:szCs w:val="27"/>
          <w:u w:val="single"/>
        </w:rPr>
      </w:pPr>
      <w:r>
        <w:rPr>
          <w:color w:val="000000"/>
          <w:sz w:val="27"/>
          <w:szCs w:val="27"/>
          <w:u w:val="single"/>
        </w:rPr>
        <w:t>5 A) Histogram image:</w:t>
      </w:r>
    </w:p>
    <w:p w14:paraId="54DBE4E0" w14:textId="63523DEF" w:rsidR="00C30D15" w:rsidRDefault="00E9093C">
      <w:pPr>
        <w:pStyle w:val="Normalweb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651EE2A6" wp14:editId="5E02FECB">
            <wp:extent cx="3367457" cy="3114675"/>
            <wp:effectExtent l="0" t="0" r="4445" b="0"/>
            <wp:docPr id="12" name="Bildobjekt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73241" cy="312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BE4E1" w14:textId="77777777" w:rsidR="00C30D15" w:rsidRDefault="00611A98">
      <w:pPr>
        <w:pStyle w:val="Normalwebb"/>
        <w:rPr>
          <w:color w:val="000000"/>
          <w:sz w:val="27"/>
          <w:szCs w:val="27"/>
          <w:u w:val="single"/>
        </w:rPr>
      </w:pPr>
      <w:r>
        <w:rPr>
          <w:color w:val="000000"/>
          <w:sz w:val="27"/>
          <w:szCs w:val="27"/>
          <w:u w:val="single"/>
        </w:rPr>
        <w:t>5 B) Is it possible to find a global threshold to segment this image (look at the histogram)?</w:t>
      </w:r>
    </w:p>
    <w:p w14:paraId="54DBE4E2" w14:textId="45AFEC54" w:rsidR="00C30D15" w:rsidRDefault="00E9093C">
      <w:pPr>
        <w:pStyle w:val="Normalweb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Not in a good way that wouldn’t result in some sort of compromise. The values are spread out too much for a good global threshold.</w:t>
      </w:r>
    </w:p>
    <w:p w14:paraId="54DBE4E3" w14:textId="77777777" w:rsidR="00C30D15" w:rsidRDefault="00611A98">
      <w:pPr>
        <w:pStyle w:val="Normalwebb"/>
        <w:rPr>
          <w:color w:val="000000"/>
          <w:sz w:val="27"/>
          <w:szCs w:val="27"/>
          <w:u w:val="single"/>
        </w:rPr>
      </w:pPr>
      <w:r>
        <w:rPr>
          <w:color w:val="000000"/>
          <w:sz w:val="27"/>
          <w:szCs w:val="27"/>
          <w:u w:val="single"/>
        </w:rPr>
        <w:lastRenderedPageBreak/>
        <w:t>5 C) Recovered image:</w:t>
      </w:r>
    </w:p>
    <w:p w14:paraId="54DBE4E4" w14:textId="6F0178CF" w:rsidR="00C30D15" w:rsidRDefault="00E60014">
      <w:pPr>
        <w:pStyle w:val="Normalwebb"/>
        <w:rPr>
          <w:color w:val="000000"/>
          <w:sz w:val="27"/>
          <w:szCs w:val="27"/>
        </w:rPr>
      </w:pPr>
      <w:r w:rsidRPr="00E60014">
        <w:rPr>
          <w:noProof/>
          <w:color w:val="000000"/>
          <w:sz w:val="27"/>
          <w:szCs w:val="27"/>
        </w:rPr>
        <w:drawing>
          <wp:inline distT="0" distB="0" distL="0" distR="0" wp14:anchorId="26849456" wp14:editId="7B16D17E">
            <wp:extent cx="2943225" cy="2943225"/>
            <wp:effectExtent l="0" t="0" r="9525" b="9525"/>
            <wp:docPr id="13" name="Bildobjekt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BE4E5" w14:textId="77777777" w:rsidR="00C30D15" w:rsidRDefault="00611A98">
      <w:pPr>
        <w:pStyle w:val="Normalwebb"/>
        <w:rPr>
          <w:color w:val="000000"/>
          <w:sz w:val="27"/>
          <w:szCs w:val="27"/>
          <w:u w:val="single"/>
        </w:rPr>
      </w:pPr>
      <w:r>
        <w:rPr>
          <w:color w:val="000000"/>
          <w:sz w:val="27"/>
          <w:szCs w:val="27"/>
          <w:u w:val="single"/>
        </w:rPr>
        <w:t>5 D) Histogram of recovered image:</w:t>
      </w:r>
    </w:p>
    <w:p w14:paraId="54DBE4E6" w14:textId="3C9B86B7" w:rsidR="00C30D15" w:rsidRDefault="00E60014">
      <w:pPr>
        <w:pStyle w:val="Normalweb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358BE87B" wp14:editId="56ACFE97">
            <wp:extent cx="2694064" cy="2428875"/>
            <wp:effectExtent l="0" t="0" r="0" b="0"/>
            <wp:docPr id="14" name="Bildobjekt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12587" cy="2445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BE4E7" w14:textId="77777777" w:rsidR="00C30D15" w:rsidRDefault="00611A98">
      <w:pPr>
        <w:pStyle w:val="Normalwebb"/>
        <w:rPr>
          <w:color w:val="000000"/>
          <w:sz w:val="27"/>
          <w:szCs w:val="27"/>
          <w:u w:val="single"/>
        </w:rPr>
      </w:pPr>
      <w:r>
        <w:rPr>
          <w:color w:val="000000"/>
          <w:sz w:val="27"/>
          <w:szCs w:val="27"/>
          <w:u w:val="single"/>
        </w:rPr>
        <w:t>5 E) Segmented image:</w:t>
      </w:r>
    </w:p>
    <w:p w14:paraId="54DBE4E8" w14:textId="04551A18" w:rsidR="00C30D15" w:rsidRDefault="00E60014">
      <w:pPr>
        <w:pStyle w:val="Normalwebb"/>
        <w:rPr>
          <w:color w:val="000000"/>
          <w:sz w:val="27"/>
          <w:szCs w:val="27"/>
        </w:rPr>
      </w:pPr>
      <w:r w:rsidRPr="00E60014">
        <w:rPr>
          <w:noProof/>
          <w:color w:val="000000"/>
          <w:sz w:val="27"/>
          <w:szCs w:val="27"/>
        </w:rPr>
        <w:drawing>
          <wp:inline distT="0" distB="0" distL="0" distR="0" wp14:anchorId="4FD6BE6B" wp14:editId="497D3104">
            <wp:extent cx="2476500" cy="2476500"/>
            <wp:effectExtent l="0" t="0" r="0" b="0"/>
            <wp:docPr id="15" name="Bildobjekt 15" descr="En bild som visar clipart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ildobjekt 15" descr="En bild som visar clipart&#10;&#10;Automatiskt genererad beskrivni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BE4E9" w14:textId="77777777" w:rsidR="00C30D15" w:rsidRDefault="00611A98">
      <w:pPr>
        <w:pStyle w:val="Normalwebb"/>
        <w:rPr>
          <w:color w:val="000000"/>
          <w:sz w:val="27"/>
          <w:szCs w:val="27"/>
          <w:u w:val="single"/>
        </w:rPr>
      </w:pPr>
      <w:r>
        <w:rPr>
          <w:color w:val="000000"/>
          <w:sz w:val="27"/>
          <w:szCs w:val="27"/>
          <w:u w:val="single"/>
        </w:rPr>
        <w:lastRenderedPageBreak/>
        <w:t>5 F) What is the data type (class) for the segmented image?</w:t>
      </w:r>
    </w:p>
    <w:p w14:paraId="54DBE4EA" w14:textId="3CF67E2C" w:rsidR="00C30D15" w:rsidRDefault="00E60014">
      <w:pPr>
        <w:pStyle w:val="Normalweb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We used doubles when we were working on the </w:t>
      </w:r>
      <w:r w:rsidR="00C1688A">
        <w:rPr>
          <w:color w:val="000000"/>
          <w:sz w:val="27"/>
          <w:szCs w:val="27"/>
        </w:rPr>
        <w:t>image,</w:t>
      </w:r>
      <w:r>
        <w:rPr>
          <w:color w:val="000000"/>
          <w:sz w:val="27"/>
          <w:szCs w:val="27"/>
        </w:rPr>
        <w:t xml:space="preserve"> so the resulting segmented image is of </w:t>
      </w:r>
      <w:r w:rsidR="00C1688A">
        <w:rPr>
          <w:color w:val="000000"/>
          <w:sz w:val="27"/>
          <w:szCs w:val="27"/>
        </w:rPr>
        <w:t>data type double (size of about 8.4 MB).</w:t>
      </w:r>
    </w:p>
    <w:p w14:paraId="7F343E36" w14:textId="77777777" w:rsidR="00C1688A" w:rsidRDefault="00C1688A">
      <w:pPr>
        <w:pStyle w:val="Normalwebb"/>
        <w:rPr>
          <w:color w:val="000000"/>
          <w:sz w:val="27"/>
          <w:szCs w:val="27"/>
          <w:u w:val="single"/>
        </w:rPr>
      </w:pPr>
    </w:p>
    <w:p w14:paraId="54DBE4EB" w14:textId="1613586E" w:rsidR="00C30D15" w:rsidRDefault="00611A98">
      <w:pPr>
        <w:pStyle w:val="Normalwebb"/>
        <w:rPr>
          <w:color w:val="000000"/>
          <w:sz w:val="27"/>
          <w:szCs w:val="27"/>
          <w:u w:val="single"/>
        </w:rPr>
      </w:pPr>
      <w:r>
        <w:rPr>
          <w:color w:val="000000"/>
          <w:sz w:val="27"/>
          <w:szCs w:val="27"/>
          <w:u w:val="single"/>
        </w:rPr>
        <w:t>5 G) How many bits (per pixel) is required to store this type of image?</w:t>
      </w:r>
    </w:p>
    <w:p w14:paraId="5FFE0872" w14:textId="05E39E0A" w:rsidR="00C1688A" w:rsidRDefault="00C1688A" w:rsidP="00C1688A">
      <w:pPr>
        <w:pStyle w:val="Normalwebb"/>
        <w:rPr>
          <w:color w:val="000000"/>
          <w:sz w:val="27"/>
          <w:szCs w:val="27"/>
        </w:rPr>
      </w:pPr>
      <w:r w:rsidRPr="00C1688A">
        <w:rPr>
          <w:color w:val="000000"/>
          <w:sz w:val="27"/>
          <w:szCs w:val="27"/>
        </w:rPr>
        <w:t>it can be</w:t>
      </w:r>
      <w:r>
        <w:rPr>
          <w:color w:val="000000"/>
          <w:sz w:val="27"/>
          <w:szCs w:val="27"/>
        </w:rPr>
        <w:t xml:space="preserve"> represented with</w:t>
      </w:r>
      <w:r w:rsidRPr="00C1688A">
        <w:rPr>
          <w:color w:val="000000"/>
          <w:sz w:val="27"/>
          <w:szCs w:val="27"/>
        </w:rPr>
        <w:t xml:space="preserve"> just 1 bit per pixel (black or white)</w:t>
      </w:r>
      <w:r>
        <w:rPr>
          <w:color w:val="000000"/>
          <w:sz w:val="27"/>
          <w:szCs w:val="27"/>
        </w:rPr>
        <w:t xml:space="preserve"> which gives us:</w:t>
      </w:r>
    </w:p>
    <w:p w14:paraId="29132662" w14:textId="6B67FDDC" w:rsidR="00C1688A" w:rsidRPr="00C1688A" w:rsidRDefault="00C1688A" w:rsidP="00C1688A">
      <w:pPr>
        <w:pStyle w:val="Normalwebb"/>
        <w:rPr>
          <w:color w:val="000000"/>
          <w:sz w:val="27"/>
          <w:szCs w:val="27"/>
        </w:rPr>
      </w:pPr>
      <w:r w:rsidRPr="00C1688A">
        <w:rPr>
          <w:color w:val="000000"/>
          <w:sz w:val="27"/>
          <w:szCs w:val="27"/>
        </w:rPr>
        <w:t>1023x1023x1 = 1 046 529 bits</w:t>
      </w:r>
      <w:r>
        <w:rPr>
          <w:color w:val="000000"/>
          <w:sz w:val="27"/>
          <w:szCs w:val="27"/>
        </w:rPr>
        <w:t>,</w:t>
      </w:r>
      <w:r w:rsidRPr="00C1688A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 xml:space="preserve">which is about </w:t>
      </w:r>
      <w:r w:rsidRPr="00C1688A">
        <w:rPr>
          <w:color w:val="000000"/>
          <w:sz w:val="27"/>
          <w:szCs w:val="27"/>
        </w:rPr>
        <w:t>0.13 MB</w:t>
      </w:r>
      <w:r>
        <w:rPr>
          <w:color w:val="000000"/>
          <w:sz w:val="27"/>
          <w:szCs w:val="27"/>
        </w:rPr>
        <w:t>.</w:t>
      </w:r>
      <w:r w:rsidRPr="00C1688A">
        <w:rPr>
          <w:color w:val="000000"/>
          <w:sz w:val="27"/>
          <w:szCs w:val="27"/>
        </w:rPr>
        <w:t xml:space="preserve"> </w:t>
      </w:r>
    </w:p>
    <w:p w14:paraId="54DBE4EC" w14:textId="77D05896" w:rsidR="00C30D15" w:rsidRDefault="00C30D15">
      <w:pPr>
        <w:pStyle w:val="Normalwebb"/>
        <w:rPr>
          <w:color w:val="000000"/>
          <w:sz w:val="27"/>
          <w:szCs w:val="27"/>
        </w:rPr>
      </w:pPr>
    </w:p>
    <w:p w14:paraId="54DBE4ED" w14:textId="77777777" w:rsidR="00C30D15" w:rsidRDefault="00611A98">
      <w:pPr>
        <w:pStyle w:val="Normalwebb"/>
        <w:rPr>
          <w:color w:val="000000"/>
          <w:sz w:val="27"/>
          <w:szCs w:val="27"/>
          <w:u w:val="single"/>
        </w:rPr>
      </w:pPr>
      <w:r>
        <w:rPr>
          <w:color w:val="000000"/>
          <w:sz w:val="27"/>
          <w:szCs w:val="27"/>
          <w:u w:val="single"/>
        </w:rPr>
        <w:t>6. RGB-images and indexing</w:t>
      </w:r>
    </w:p>
    <w:p w14:paraId="54DBE4EE" w14:textId="77777777" w:rsidR="00C30D15" w:rsidRDefault="00611A98">
      <w:pPr>
        <w:pStyle w:val="Normalwebb"/>
        <w:rPr>
          <w:color w:val="000000"/>
          <w:sz w:val="27"/>
          <w:szCs w:val="27"/>
          <w:u w:val="single"/>
        </w:rPr>
      </w:pPr>
      <w:r>
        <w:rPr>
          <w:color w:val="000000"/>
          <w:sz w:val="27"/>
          <w:szCs w:val="27"/>
          <w:u w:val="single"/>
        </w:rPr>
        <w:t>6 A) Image of Swedish flag:</w:t>
      </w:r>
    </w:p>
    <w:p w14:paraId="54DBE4EF" w14:textId="77777777" w:rsidR="00C30D15" w:rsidRDefault="00C30D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54DBE4F0" w14:textId="77777777" w:rsidR="00C30D15" w:rsidRDefault="00C30D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54DBE4F1" w14:textId="77777777" w:rsidR="00C30D15" w:rsidRDefault="00C30D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54DBE4F2" w14:textId="77777777" w:rsidR="00C30D15" w:rsidRDefault="00611A98">
      <w:pPr>
        <w:spacing w:after="0" w:line="240" w:lineRule="auto"/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54DBE4B5" wp14:editId="54DBE4B6">
            <wp:extent cx="2921700" cy="1846658"/>
            <wp:effectExtent l="0" t="0" r="0" b="1192"/>
            <wp:docPr id="6" name="Bild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1700" cy="184665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4DBE4F3" w14:textId="77777777" w:rsidR="00C30D15" w:rsidRDefault="00C30D15">
      <w:pPr>
        <w:pStyle w:val="Normalwebb"/>
        <w:rPr>
          <w:color w:val="000000"/>
          <w:sz w:val="27"/>
          <w:szCs w:val="27"/>
        </w:rPr>
      </w:pPr>
    </w:p>
    <w:p w14:paraId="54DBE4F4" w14:textId="77777777" w:rsidR="00C30D15" w:rsidRDefault="00C30D15"/>
    <w:sectPr w:rsidR="00C30D15">
      <w:pgSz w:w="11906" w:h="16838"/>
      <w:pgMar w:top="1417" w:right="1417" w:bottom="1417" w:left="1417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819FB2" w14:textId="77777777" w:rsidR="006C32C7" w:rsidRDefault="006C32C7">
      <w:pPr>
        <w:spacing w:after="0" w:line="240" w:lineRule="auto"/>
      </w:pPr>
      <w:r>
        <w:separator/>
      </w:r>
    </w:p>
  </w:endnote>
  <w:endnote w:type="continuationSeparator" w:id="0">
    <w:p w14:paraId="60693877" w14:textId="77777777" w:rsidR="006C32C7" w:rsidRDefault="006C32C7">
      <w:pPr>
        <w:spacing w:after="0" w:line="240" w:lineRule="auto"/>
      </w:pPr>
      <w:r>
        <w:continuationSeparator/>
      </w:r>
    </w:p>
  </w:endnote>
  <w:endnote w:type="continuationNotice" w:id="1">
    <w:p w14:paraId="305735D9" w14:textId="77777777" w:rsidR="006C32C7" w:rsidRDefault="006C32C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E670B1" w14:textId="77777777" w:rsidR="006C32C7" w:rsidRDefault="006C32C7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14:paraId="502D1E8C" w14:textId="77777777" w:rsidR="006C32C7" w:rsidRDefault="006C32C7">
      <w:pPr>
        <w:spacing w:after="0" w:line="240" w:lineRule="auto"/>
      </w:pPr>
      <w:r>
        <w:continuationSeparator/>
      </w:r>
    </w:p>
  </w:footnote>
  <w:footnote w:type="continuationNotice" w:id="1">
    <w:p w14:paraId="1F17C6BD" w14:textId="77777777" w:rsidR="006C32C7" w:rsidRDefault="006C32C7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autoHyphenation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0D15"/>
    <w:rsid w:val="000336B7"/>
    <w:rsid w:val="00041412"/>
    <w:rsid w:val="00097EA8"/>
    <w:rsid w:val="001367BD"/>
    <w:rsid w:val="001500A7"/>
    <w:rsid w:val="0019314F"/>
    <w:rsid w:val="001A302E"/>
    <w:rsid w:val="001A7EC7"/>
    <w:rsid w:val="001D2A37"/>
    <w:rsid w:val="00265CE2"/>
    <w:rsid w:val="00281FF5"/>
    <w:rsid w:val="00283E4F"/>
    <w:rsid w:val="00297546"/>
    <w:rsid w:val="002B1B7F"/>
    <w:rsid w:val="00305BA2"/>
    <w:rsid w:val="00345D4E"/>
    <w:rsid w:val="003B08FC"/>
    <w:rsid w:val="003E5F48"/>
    <w:rsid w:val="00436DEF"/>
    <w:rsid w:val="004847CD"/>
    <w:rsid w:val="005032E3"/>
    <w:rsid w:val="005239F9"/>
    <w:rsid w:val="005900D0"/>
    <w:rsid w:val="005D7E87"/>
    <w:rsid w:val="00611A98"/>
    <w:rsid w:val="0063593C"/>
    <w:rsid w:val="006B3C51"/>
    <w:rsid w:val="006C32C7"/>
    <w:rsid w:val="0075612D"/>
    <w:rsid w:val="0078747A"/>
    <w:rsid w:val="007B3465"/>
    <w:rsid w:val="007F457F"/>
    <w:rsid w:val="008712BE"/>
    <w:rsid w:val="00932220"/>
    <w:rsid w:val="00936140"/>
    <w:rsid w:val="00941FC0"/>
    <w:rsid w:val="009D5B16"/>
    <w:rsid w:val="009F3F5C"/>
    <w:rsid w:val="00A70548"/>
    <w:rsid w:val="00AF6F94"/>
    <w:rsid w:val="00B810B4"/>
    <w:rsid w:val="00BD0BA4"/>
    <w:rsid w:val="00C1688A"/>
    <w:rsid w:val="00C30D15"/>
    <w:rsid w:val="00CA1276"/>
    <w:rsid w:val="00D93C39"/>
    <w:rsid w:val="00DA4C66"/>
    <w:rsid w:val="00DC6A1A"/>
    <w:rsid w:val="00E60014"/>
    <w:rsid w:val="00E84E02"/>
    <w:rsid w:val="00E86184"/>
    <w:rsid w:val="00E9093C"/>
    <w:rsid w:val="00EA57CC"/>
    <w:rsid w:val="00EC6959"/>
    <w:rsid w:val="00F47830"/>
    <w:rsid w:val="00FE3E9E"/>
    <w:rsid w:val="689D6FA8"/>
    <w:rsid w:val="76F016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DBE4AB"/>
  <w15:docId w15:val="{5DB0F6C9-EF31-4088-83D0-4BA2C853C0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Arial"/>
        <w:sz w:val="22"/>
        <w:szCs w:val="22"/>
        <w:lang w:val="en-GB" w:eastAsia="en-US" w:bidi="ar-SA"/>
      </w:rPr>
    </w:rPrDefault>
    <w:pPrDefault>
      <w:pPr>
        <w:autoSpaceDN w:val="0"/>
        <w:spacing w:after="160" w:line="25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paragraph" w:styleId="Normalwebb">
    <w:name w:val="Normal (Web)"/>
    <w:basedOn w:val="Normal"/>
    <w:pPr>
      <w:spacing w:before="100" w:after="100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Sidhuvud">
    <w:name w:val="header"/>
    <w:basedOn w:val="Normal"/>
    <w:link w:val="SidhuvudChar"/>
    <w:uiPriority w:val="99"/>
    <w:semiHidden/>
    <w:unhideWhenUsed/>
    <w:rsid w:val="0093614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idhuvudChar">
    <w:name w:val="Sidhuvud Char"/>
    <w:basedOn w:val="Standardstycketeckensnitt"/>
    <w:link w:val="Sidhuvud"/>
    <w:uiPriority w:val="99"/>
    <w:semiHidden/>
    <w:rsid w:val="00936140"/>
  </w:style>
  <w:style w:type="paragraph" w:styleId="Sidfot">
    <w:name w:val="footer"/>
    <w:basedOn w:val="Normal"/>
    <w:link w:val="SidfotChar"/>
    <w:uiPriority w:val="99"/>
    <w:semiHidden/>
    <w:unhideWhenUsed/>
    <w:rsid w:val="0093614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idfotChar">
    <w:name w:val="Sidfot Char"/>
    <w:basedOn w:val="Standardstycketeckensnitt"/>
    <w:link w:val="Sidfot"/>
    <w:uiPriority w:val="99"/>
    <w:semiHidden/>
    <w:rsid w:val="009361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639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3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09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764733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9634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29266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2736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17469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432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78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60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89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06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60637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074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19805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8539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15453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301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44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67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56424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115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18782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0451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31378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8797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68281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1369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00033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8490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85637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310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42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93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9960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1784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85102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5292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14320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2304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79334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1573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04310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8310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53762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C50B4C5B9371246A79221EF1778384A" ma:contentTypeVersion="5" ma:contentTypeDescription="Create a new document." ma:contentTypeScope="" ma:versionID="bff76bd22454347b750b8c9145a2c1e9">
  <xsd:schema xmlns:xsd="http://www.w3.org/2001/XMLSchema" xmlns:xs="http://www.w3.org/2001/XMLSchema" xmlns:p="http://schemas.microsoft.com/office/2006/metadata/properties" xmlns:ns3="a5cd845a-aa83-4fc8-9014-58efa3ecd86c" xmlns:ns4="9f5dc2f8-c013-410a-8c56-d76c1591690b" targetNamespace="http://schemas.microsoft.com/office/2006/metadata/properties" ma:root="true" ma:fieldsID="3329fa19780343666b6e99203077557c" ns3:_="" ns4:_="">
    <xsd:import namespace="a5cd845a-aa83-4fc8-9014-58efa3ecd86c"/>
    <xsd:import namespace="9f5dc2f8-c013-410a-8c56-d76c1591690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5cd845a-aa83-4fc8-9014-58efa3ecd86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f5dc2f8-c013-410a-8c56-d76c1591690b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93E9C35-69CF-4A50-848C-8D14BD263C8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5cd845a-aa83-4fc8-9014-58efa3ecd86c"/>
    <ds:schemaRef ds:uri="9f5dc2f8-c013-410a-8c56-d76c1591690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CB2E058-6725-4F0C-A0AC-62EB8B26AAF0}">
  <ds:schemaRefs>
    <ds:schemaRef ds:uri="http://schemas.microsoft.com/office/2006/metadata/properties"/>
    <ds:schemaRef ds:uri="http://www.w3.org/XML/1998/namespace"/>
    <ds:schemaRef ds:uri="http://purl.org/dc/elements/1.1/"/>
    <ds:schemaRef ds:uri="http://purl.org/dc/dcmitype/"/>
    <ds:schemaRef ds:uri="http://purl.org/dc/terms/"/>
    <ds:schemaRef ds:uri="http://schemas.microsoft.com/office/2006/documentManagement/types"/>
    <ds:schemaRef ds:uri="9f5dc2f8-c013-410a-8c56-d76c1591690b"/>
    <ds:schemaRef ds:uri="http://schemas.microsoft.com/office/infopath/2007/PartnerControls"/>
    <ds:schemaRef ds:uri="http://schemas.openxmlformats.org/package/2006/metadata/core-properties"/>
    <ds:schemaRef ds:uri="a5cd845a-aa83-4fc8-9014-58efa3ecd86c"/>
  </ds:schemaRefs>
</ds:datastoreItem>
</file>

<file path=customXml/itemProps3.xml><?xml version="1.0" encoding="utf-8"?>
<ds:datastoreItem xmlns:ds="http://schemas.openxmlformats.org/officeDocument/2006/customXml" ds:itemID="{685D3FCA-DACB-4A55-8C0D-7DDF069F448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484</Words>
  <Characters>2764</Characters>
  <Application>Microsoft Office Word</Application>
  <DocSecurity>0</DocSecurity>
  <Lines>23</Lines>
  <Paragraphs>6</Paragraphs>
  <ScaleCrop>false</ScaleCrop>
  <Company/>
  <LinksUpToDate>false</LinksUpToDate>
  <CharactersWithSpaces>3242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 Tällberg Ilestad;Ivar Gorenko</dc:creator>
  <cp:keywords/>
  <dc:description/>
  <cp:lastModifiedBy>Antonio Tällberg Ilestad</cp:lastModifiedBy>
  <cp:revision>2</cp:revision>
  <dcterms:created xsi:type="dcterms:W3CDTF">2021-11-10T15:16:00Z</dcterms:created>
  <dcterms:modified xsi:type="dcterms:W3CDTF">2021-11-10T15:16:00Z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0x0101004C50B4C5B9371246A79221EF1778384A</vt:lpwstr>
  </property>
</Properties>
</file>