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A274" w14:textId="77777777" w:rsidR="00EA046C" w:rsidRDefault="00EA046C" w:rsidP="00EA046C"/>
    <w:p w14:paraId="376606A0" w14:textId="77777777" w:rsidR="00AD5C0D" w:rsidRDefault="00AD5C0D" w:rsidP="006B3BDF"/>
    <w:p w14:paraId="0D7F46DA" w14:textId="09397BC0" w:rsidR="00AD5C0D" w:rsidRPr="00AD5C0D" w:rsidRDefault="00AD5C0D" w:rsidP="00AD5C0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D5C0D">
        <w:rPr>
          <w:b/>
          <w:bCs/>
        </w:rPr>
        <w:t xml:space="preserve">Como você implementaria uma análise de dados para rastrear a satisfação do cliente e a eficiência da equipe de suporte ao produto no contexto da plataforma Dadosfera? Suponha que você possa integrar soluções de </w:t>
      </w:r>
      <w:proofErr w:type="spellStart"/>
      <w:r w:rsidRPr="00AD5C0D">
        <w:rPr>
          <w:b/>
          <w:bCs/>
        </w:rPr>
        <w:t>service</w:t>
      </w:r>
      <w:proofErr w:type="spellEnd"/>
      <w:r w:rsidRPr="00AD5C0D">
        <w:rPr>
          <w:b/>
          <w:bCs/>
        </w:rPr>
        <w:t xml:space="preserve"> </w:t>
      </w:r>
      <w:proofErr w:type="spellStart"/>
      <w:r w:rsidRPr="00AD5C0D">
        <w:rPr>
          <w:b/>
          <w:bCs/>
        </w:rPr>
        <w:t>desk</w:t>
      </w:r>
      <w:proofErr w:type="spellEnd"/>
      <w:r w:rsidRPr="00AD5C0D">
        <w:rPr>
          <w:b/>
          <w:bCs/>
        </w:rPr>
        <w:t xml:space="preserve"> como </w:t>
      </w:r>
      <w:proofErr w:type="spellStart"/>
      <w:r w:rsidRPr="00AD5C0D">
        <w:rPr>
          <w:b/>
          <w:bCs/>
        </w:rPr>
        <w:t>HubSpot</w:t>
      </w:r>
      <w:proofErr w:type="spellEnd"/>
      <w:r w:rsidRPr="00AD5C0D">
        <w:rPr>
          <w:b/>
          <w:bCs/>
        </w:rPr>
        <w:t xml:space="preserve"> Service, </w:t>
      </w:r>
      <w:proofErr w:type="spellStart"/>
      <w:r w:rsidRPr="00AD5C0D">
        <w:rPr>
          <w:b/>
          <w:bCs/>
        </w:rPr>
        <w:t>Zendesk</w:t>
      </w:r>
      <w:proofErr w:type="spellEnd"/>
      <w:r w:rsidRPr="00AD5C0D">
        <w:rPr>
          <w:b/>
          <w:bCs/>
        </w:rPr>
        <w:t xml:space="preserve">, </w:t>
      </w:r>
      <w:proofErr w:type="spellStart"/>
      <w:r w:rsidRPr="00AD5C0D">
        <w:rPr>
          <w:b/>
          <w:bCs/>
        </w:rPr>
        <w:t>ServiceNow</w:t>
      </w:r>
      <w:proofErr w:type="spellEnd"/>
      <w:r w:rsidRPr="00AD5C0D">
        <w:rPr>
          <w:b/>
          <w:bCs/>
        </w:rPr>
        <w:t xml:space="preserve">, </w:t>
      </w:r>
      <w:proofErr w:type="spellStart"/>
      <w:r w:rsidRPr="00AD5C0D">
        <w:rPr>
          <w:b/>
          <w:bCs/>
        </w:rPr>
        <w:t>Drift</w:t>
      </w:r>
      <w:proofErr w:type="spellEnd"/>
      <w:r w:rsidRPr="00AD5C0D">
        <w:rPr>
          <w:b/>
          <w:bCs/>
        </w:rPr>
        <w:t xml:space="preserve"> e </w:t>
      </w:r>
      <w:r w:rsidRPr="00AD5C0D">
        <w:rPr>
          <w:b/>
          <w:bCs/>
        </w:rPr>
        <w:t>Inteiro</w:t>
      </w:r>
      <w:r w:rsidRPr="00AD5C0D">
        <w:rPr>
          <w:b/>
          <w:bCs/>
        </w:rPr>
        <w:t xml:space="preserve">. Que tipos de dados você coletaria e como você os </w:t>
      </w:r>
      <w:proofErr w:type="spellStart"/>
      <w:r w:rsidRPr="00AD5C0D">
        <w:rPr>
          <w:b/>
          <w:bCs/>
        </w:rPr>
        <w:t>utilizaría</w:t>
      </w:r>
      <w:proofErr w:type="spellEnd"/>
      <w:r w:rsidRPr="00AD5C0D">
        <w:rPr>
          <w:b/>
          <w:bCs/>
        </w:rPr>
        <w:t xml:space="preserve"> para melhorar continuamente o suporte ao produto?</w:t>
      </w:r>
    </w:p>
    <w:p w14:paraId="162F322C" w14:textId="77777777" w:rsidR="00AD5C0D" w:rsidRDefault="00AD5C0D" w:rsidP="00AD5C0D">
      <w:pPr>
        <w:jc w:val="both"/>
      </w:pPr>
    </w:p>
    <w:p w14:paraId="10E2AE24" w14:textId="6DEBB346" w:rsidR="006B3BDF" w:rsidRDefault="006B3BDF" w:rsidP="006B3BDF">
      <w:r>
        <w:t>Implementar uma análise de dados para rastrear a satisfação do cliente e a eficiência da equipe de suporte ao produto na plataforma Dadosfera envolveria várias etapas, desde a coleta de dados até a análise e ações concretas de melhoria. Aqui está um plano geral de como</w:t>
      </w:r>
      <w:r>
        <w:t xml:space="preserve"> </w:t>
      </w:r>
      <w:r>
        <w:t>poderia abordar essa tarefa:</w:t>
      </w:r>
    </w:p>
    <w:p w14:paraId="633F4676" w14:textId="77777777" w:rsidR="006B3BDF" w:rsidRDefault="006B3BDF" w:rsidP="006B3BDF"/>
    <w:p w14:paraId="0D7EFD3A" w14:textId="3AD82739" w:rsidR="006B3BDF" w:rsidRDefault="006B3BDF" w:rsidP="006B3BDF">
      <w:r>
        <w:t xml:space="preserve">1. </w:t>
      </w:r>
      <w:r w:rsidRPr="00B177DF">
        <w:rPr>
          <w:b/>
          <w:bCs/>
        </w:rPr>
        <w:t>Definir Objetivos Claros:</w:t>
      </w:r>
    </w:p>
    <w:p w14:paraId="3EA0DE7A" w14:textId="2C836A2F" w:rsidR="006B3BDF" w:rsidRDefault="006B3BDF" w:rsidP="006B3BDF">
      <w:r>
        <w:t xml:space="preserve">   - Determin</w:t>
      </w:r>
      <w:r>
        <w:t>ar</w:t>
      </w:r>
      <w:r>
        <w:t xml:space="preserve"> os principais objetivos da análise, como melhorar a satisfação do cliente</w:t>
      </w:r>
      <w:r>
        <w:t xml:space="preserve"> e </w:t>
      </w:r>
      <w:r w:rsidR="00B177DF">
        <w:t>reduzir o</w:t>
      </w:r>
      <w:r>
        <w:t xml:space="preserve"> tempo d</w:t>
      </w:r>
      <w:r>
        <w:t>a</w:t>
      </w:r>
      <w:r>
        <w:t xml:space="preserve"> resposta d</w:t>
      </w:r>
      <w:r w:rsidR="00501C73">
        <w:t>e</w:t>
      </w:r>
      <w:r>
        <w:t xml:space="preserve"> equipe de suporte e aumentar a resolução de problemas no primeiro contato.</w:t>
      </w:r>
    </w:p>
    <w:p w14:paraId="3C83B6C7" w14:textId="0D13E356" w:rsidR="006B3BDF" w:rsidRDefault="006B3BDF" w:rsidP="006B3BDF">
      <w:r>
        <w:t xml:space="preserve">2. </w:t>
      </w:r>
      <w:r w:rsidRPr="00501C73">
        <w:rPr>
          <w:b/>
          <w:bCs/>
        </w:rPr>
        <w:t>Seleção de Ferramentas:</w:t>
      </w:r>
    </w:p>
    <w:p w14:paraId="57DA036E" w14:textId="488D5E99" w:rsidR="006B3BDF" w:rsidRDefault="006B3BDF" w:rsidP="006B3BDF">
      <w:r>
        <w:t xml:space="preserve">   - Escolha as soluções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que melhor atendam às necessidades da plataforma Dadosfera. </w:t>
      </w:r>
      <w:r w:rsidR="00501C73">
        <w:t>Tais como</w:t>
      </w:r>
      <w:r>
        <w:t xml:space="preserve"> </w:t>
      </w:r>
      <w:proofErr w:type="spellStart"/>
      <w:r>
        <w:t>HubSpot</w:t>
      </w:r>
      <w:proofErr w:type="spellEnd"/>
      <w:r>
        <w:t xml:space="preserve"> Service, </w:t>
      </w:r>
      <w:proofErr w:type="spellStart"/>
      <w:r>
        <w:t>Zendesk</w:t>
      </w:r>
      <w:proofErr w:type="spellEnd"/>
      <w:r>
        <w:t xml:space="preserve">, </w:t>
      </w:r>
      <w:proofErr w:type="spellStart"/>
      <w:r>
        <w:t>ServiceNow</w:t>
      </w:r>
      <w:proofErr w:type="spellEnd"/>
      <w:r>
        <w:t xml:space="preserve">, </w:t>
      </w:r>
      <w:proofErr w:type="spellStart"/>
      <w:r>
        <w:t>Drift</w:t>
      </w:r>
      <w:proofErr w:type="spellEnd"/>
      <w:r>
        <w:t xml:space="preserve"> e </w:t>
      </w:r>
      <w:proofErr w:type="spellStart"/>
      <w:r>
        <w:t>Intercom</w:t>
      </w:r>
      <w:proofErr w:type="spellEnd"/>
      <w:r>
        <w:t>. Aval</w:t>
      </w:r>
      <w:r w:rsidR="00501C73">
        <w:t xml:space="preserve">iando </w:t>
      </w:r>
      <w:r>
        <w:t>cada uma delas em termos de integração, capacidades de coleta de dados e geração de relatórios.</w:t>
      </w:r>
    </w:p>
    <w:p w14:paraId="61C27D5B" w14:textId="2FCF4D0A" w:rsidR="006B3BDF" w:rsidRDefault="006B3BDF" w:rsidP="006B3BDF">
      <w:r>
        <w:t xml:space="preserve">3. </w:t>
      </w:r>
      <w:r w:rsidRPr="00501C73">
        <w:rPr>
          <w:b/>
          <w:bCs/>
        </w:rPr>
        <w:t>Coleta de Dados:</w:t>
      </w:r>
    </w:p>
    <w:p w14:paraId="7D50098F" w14:textId="6856C4B8" w:rsidR="006B3BDF" w:rsidRDefault="006B3BDF" w:rsidP="006B3BDF">
      <w:r>
        <w:t xml:space="preserve">   - Configur</w:t>
      </w:r>
      <w:r w:rsidR="00501C73">
        <w:t>ar</w:t>
      </w:r>
      <w:r>
        <w:t xml:space="preserve"> a integração entre a plataforma Dadosfera e as ferramentas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selecionadas para coletar os seguintes tipos de dados:</w:t>
      </w:r>
    </w:p>
    <w:p w14:paraId="028BBCAC" w14:textId="77777777" w:rsidR="006B3BDF" w:rsidRDefault="006B3BDF" w:rsidP="006B3BDF">
      <w:r>
        <w:t xml:space="preserve">     - Tickets de suporte abertos, fechados e em andamento.</w:t>
      </w:r>
    </w:p>
    <w:p w14:paraId="45D1C091" w14:textId="77777777" w:rsidR="006B3BDF" w:rsidRDefault="006B3BDF" w:rsidP="006B3BDF">
      <w:r>
        <w:t xml:space="preserve">     - Tempo médio de resposta.</w:t>
      </w:r>
    </w:p>
    <w:p w14:paraId="1AD5495B" w14:textId="77777777" w:rsidR="006B3BDF" w:rsidRDefault="006B3BDF" w:rsidP="006B3BDF">
      <w:r>
        <w:t xml:space="preserve">     - Taxa de resolução no primeiro contato.</w:t>
      </w:r>
    </w:p>
    <w:p w14:paraId="036BE7E7" w14:textId="77777777" w:rsidR="006B3BDF" w:rsidRDefault="006B3BDF" w:rsidP="006B3BDF">
      <w:r>
        <w:t xml:space="preserve">     - Classificações de satisfação do cliente (por exemplo, avaliações de estrelas ou comentários).</w:t>
      </w:r>
    </w:p>
    <w:p w14:paraId="32315067" w14:textId="2DF23517" w:rsidR="006B3BDF" w:rsidRDefault="006B3BDF" w:rsidP="006B3BDF">
      <w:r>
        <w:t xml:space="preserve">     - Histórico de interações com o cliente.</w:t>
      </w:r>
    </w:p>
    <w:p w14:paraId="28E63EBC" w14:textId="7A0C681F" w:rsidR="006B3BDF" w:rsidRDefault="006B3BDF" w:rsidP="006B3BDF">
      <w:r>
        <w:t xml:space="preserve">4. </w:t>
      </w:r>
      <w:r w:rsidRPr="00B177DF">
        <w:rPr>
          <w:b/>
          <w:bCs/>
        </w:rPr>
        <w:t>Armazenamento e Processamento de Dados:</w:t>
      </w:r>
    </w:p>
    <w:p w14:paraId="2401786F" w14:textId="2CDB07A9" w:rsidR="006B3BDF" w:rsidRDefault="006B3BDF" w:rsidP="006B3BDF">
      <w:r>
        <w:t xml:space="preserve">   - Centraliz</w:t>
      </w:r>
      <w:r w:rsidR="00501C73">
        <w:t>ar</w:t>
      </w:r>
      <w:r>
        <w:t xml:space="preserve"> os dados</w:t>
      </w:r>
      <w:r w:rsidR="00501C73">
        <w:t xml:space="preserve"> da</w:t>
      </w:r>
      <w:r>
        <w:t xml:space="preserve"> coletados em um sistema de armazenamento adequado, como um banco de dados ou um data </w:t>
      </w:r>
      <w:proofErr w:type="spellStart"/>
      <w:r>
        <w:t>warehouse</w:t>
      </w:r>
      <w:proofErr w:type="spellEnd"/>
      <w:r>
        <w:t>.</w:t>
      </w:r>
    </w:p>
    <w:p w14:paraId="596E0EA6" w14:textId="407484D4" w:rsidR="006B3BDF" w:rsidRDefault="006B3BDF" w:rsidP="006B3BDF">
      <w:r>
        <w:t xml:space="preserve">   - Utiliz</w:t>
      </w:r>
      <w:r w:rsidR="00501C73">
        <w:t>ar</w:t>
      </w:r>
      <w:r>
        <w:t xml:space="preserve"> ferramentas de processamento de dados para limpar, transformar e preparar os dados para análise</w:t>
      </w:r>
    </w:p>
    <w:p w14:paraId="6E34D7D2" w14:textId="53388882" w:rsidR="006B3BDF" w:rsidRDefault="006B3BDF" w:rsidP="006B3BDF">
      <w:r>
        <w:t xml:space="preserve">6. </w:t>
      </w:r>
      <w:r w:rsidRPr="00501C73">
        <w:rPr>
          <w:b/>
          <w:bCs/>
        </w:rPr>
        <w:t>Visualização de Dados:</w:t>
      </w:r>
    </w:p>
    <w:p w14:paraId="7C488FD1" w14:textId="77777777" w:rsidR="006B3BDF" w:rsidRDefault="006B3BDF" w:rsidP="006B3BDF">
      <w:r>
        <w:lastRenderedPageBreak/>
        <w:t xml:space="preserve">   - Crie painéis de visualização interativos para apresentar as métricas e insights de maneira clara e acessível.</w:t>
      </w:r>
    </w:p>
    <w:p w14:paraId="6541DBFA" w14:textId="7272DF08" w:rsidR="006B3BDF" w:rsidRDefault="006B3BDF" w:rsidP="006B3BDF">
      <w:r>
        <w:t xml:space="preserve">   - Use gráficos, tabelas e outros elementos visuais para facilitar a compreensão dos resultados.</w:t>
      </w:r>
    </w:p>
    <w:p w14:paraId="2AA0E6C7" w14:textId="3569F620" w:rsidR="006B3BDF" w:rsidRDefault="006B3BDF" w:rsidP="006B3BDF">
      <w:r>
        <w:t xml:space="preserve">7. </w:t>
      </w:r>
      <w:r w:rsidRPr="00B177DF">
        <w:rPr>
          <w:b/>
          <w:bCs/>
        </w:rPr>
        <w:t>Ações de Melhoria:</w:t>
      </w:r>
    </w:p>
    <w:p w14:paraId="79C23BC7" w14:textId="4D49C695" w:rsidR="006B3BDF" w:rsidRDefault="006B3BDF" w:rsidP="006B3BDF">
      <w:r>
        <w:t xml:space="preserve">   - Com base nas análises, identifi</w:t>
      </w:r>
      <w:r w:rsidR="00B177DF">
        <w:t>car as</w:t>
      </w:r>
      <w:r>
        <w:t xml:space="preserve"> áreas de oportunidade e possíveis problemas.</w:t>
      </w:r>
    </w:p>
    <w:p w14:paraId="2B7C392E" w14:textId="5F72F307" w:rsidR="006B3BDF" w:rsidRDefault="006B3BDF" w:rsidP="006B3BDF">
      <w:r>
        <w:t xml:space="preserve">   - Desenvolv</w:t>
      </w:r>
      <w:r w:rsidR="00B177DF">
        <w:t>er</w:t>
      </w:r>
      <w:r>
        <w:t xml:space="preserve"> ações concretas para melhorar a eficiência da equipe de suporte e a satisfação do cliente. Isso pode incluir treinamento da equipe, otimização de processos ou atualizações nos recursos do produto.</w:t>
      </w:r>
    </w:p>
    <w:p w14:paraId="3EF7D2BA" w14:textId="637985EE" w:rsidR="006B3BDF" w:rsidRDefault="006B3BDF" w:rsidP="006B3BDF">
      <w:r>
        <w:t xml:space="preserve">   - Acompanh</w:t>
      </w:r>
      <w:r w:rsidR="00B177DF">
        <w:t>ar</w:t>
      </w:r>
      <w:r>
        <w:t xml:space="preserve"> </w:t>
      </w:r>
      <w:r w:rsidR="00B177DF">
        <w:t>os impactos</w:t>
      </w:r>
      <w:r>
        <w:t xml:space="preserve"> das ações implementadas ao longo do tempo e ajuste estratégias conforme necessário.</w:t>
      </w:r>
    </w:p>
    <w:p w14:paraId="445BF493" w14:textId="00BF39D8" w:rsidR="006B3BDF" w:rsidRDefault="00B177DF" w:rsidP="006B3BDF">
      <w:r>
        <w:t>8</w:t>
      </w:r>
      <w:r w:rsidR="006B3BDF">
        <w:t xml:space="preserve">. </w:t>
      </w:r>
      <w:r w:rsidR="006B3BDF" w:rsidRPr="00B177DF">
        <w:rPr>
          <w:b/>
          <w:bCs/>
        </w:rPr>
        <w:t>Feedback Contínuo:</w:t>
      </w:r>
    </w:p>
    <w:p w14:paraId="16C27E6D" w14:textId="0E21C789" w:rsidR="006B3BDF" w:rsidRDefault="006B3BDF" w:rsidP="006B3BDF">
      <w:r>
        <w:t xml:space="preserve">   - Mante</w:t>
      </w:r>
      <w:r w:rsidR="00B177DF">
        <w:t>r</w:t>
      </w:r>
      <w:r>
        <w:t xml:space="preserve"> um ciclo contínuo de análise, implementação de melhorias e monitoramento.</w:t>
      </w:r>
    </w:p>
    <w:p w14:paraId="3E78D8F7" w14:textId="3C4493AF" w:rsidR="006B3BDF" w:rsidRDefault="006B3BDF" w:rsidP="006B3BDF">
      <w:r>
        <w:t xml:space="preserve">   - Est</w:t>
      </w:r>
      <w:r w:rsidR="00B177DF">
        <w:t>ar</w:t>
      </w:r>
      <w:r>
        <w:t xml:space="preserve"> aberto ao feedback dos clientes e da equipe de suporte para adaptar as estratégias conforme as necessidades evoluem.</w:t>
      </w:r>
    </w:p>
    <w:p w14:paraId="51EA1D3E" w14:textId="2C24E3B2" w:rsidR="006B3BDF" w:rsidRDefault="00B177DF" w:rsidP="006B3BDF">
      <w:r>
        <w:t>9</w:t>
      </w:r>
      <w:r w:rsidR="006B3BDF">
        <w:t xml:space="preserve">. </w:t>
      </w:r>
      <w:r w:rsidR="006B3BDF" w:rsidRPr="00B177DF">
        <w:rPr>
          <w:b/>
          <w:bCs/>
        </w:rPr>
        <w:t>Relatórios e Comunicação:</w:t>
      </w:r>
    </w:p>
    <w:p w14:paraId="1D70C57E" w14:textId="28F559CB" w:rsidR="006B3BDF" w:rsidRDefault="006B3BDF" w:rsidP="006B3BDF">
      <w:r>
        <w:t xml:space="preserve">    - Ge</w:t>
      </w:r>
      <w:r w:rsidR="00B177DF">
        <w:t>ar</w:t>
      </w:r>
      <w:r>
        <w:t xml:space="preserve"> relatórios periódicos para compartilhar insights e resultados com as partes interessadas.</w:t>
      </w:r>
    </w:p>
    <w:p w14:paraId="013E84B1" w14:textId="3BE332BD" w:rsidR="006B3BDF" w:rsidRDefault="006B3BDF" w:rsidP="006B3BDF">
      <w:r>
        <w:t xml:space="preserve">    - Mante</w:t>
      </w:r>
      <w:r w:rsidR="00B177DF">
        <w:t>r</w:t>
      </w:r>
      <w:r>
        <w:t xml:space="preserve"> uma comunicação clara e transparente sobre os esforços de análise de dados e melhorias no suporte ao produto.</w:t>
      </w:r>
    </w:p>
    <w:p w14:paraId="57296B8C" w14:textId="161E47D1" w:rsidR="00541568" w:rsidRDefault="006B3BDF" w:rsidP="006B3BDF">
      <w:r>
        <w:t xml:space="preserve">Lembrando que a implementação exata pode variar de acordo com as necessidades específicas da plataforma Dadosfera e das ferramentas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escolhidas, mas este plano geral deve fornecer uma base sólida para começar a rastrear a satisfação do cliente e a eficiência da equipe de suporte ao produto.</w:t>
      </w:r>
    </w:p>
    <w:p w14:paraId="6C9E8E7C" w14:textId="77777777" w:rsidR="00AD5C0D" w:rsidRDefault="00AD5C0D" w:rsidP="006B3BDF"/>
    <w:p w14:paraId="4B10C60D" w14:textId="5D140D6B" w:rsidR="00AD5C0D" w:rsidRDefault="00AD5C0D" w:rsidP="00AD5C0D">
      <w:pPr>
        <w:pStyle w:val="PargrafodaLista"/>
        <w:numPr>
          <w:ilvl w:val="0"/>
          <w:numId w:val="1"/>
        </w:numPr>
        <w:jc w:val="both"/>
      </w:pPr>
      <w:r w:rsidRPr="00AD5C0D">
        <w:rPr>
          <w:b/>
          <w:bCs/>
        </w:rPr>
        <w:t>No banco de dados da Dadosfera, temos uma tabela chamada "</w:t>
      </w:r>
      <w:proofErr w:type="spellStart"/>
      <w:r w:rsidRPr="00AD5C0D">
        <w:rPr>
          <w:b/>
          <w:bCs/>
        </w:rPr>
        <w:t>users_emails</w:t>
      </w:r>
      <w:proofErr w:type="spellEnd"/>
      <w:r w:rsidRPr="00AD5C0D">
        <w:rPr>
          <w:b/>
          <w:bCs/>
        </w:rPr>
        <w:t>" contendo detalhes do usuário. Escreva uma consulta SQL que seleciona usuários que se cadastraram nos últimos 30 dias e envie um relatório com esses dados. Por favor, explique o que cada parte da consulta faz</w:t>
      </w:r>
    </w:p>
    <w:p w14:paraId="7D735888" w14:textId="77777777" w:rsidR="00AD5C0D" w:rsidRDefault="00AD5C0D" w:rsidP="00EA046C"/>
    <w:p w14:paraId="17A0B754" w14:textId="1067E971" w:rsidR="00EA046C" w:rsidRDefault="00EA046C" w:rsidP="00EA046C">
      <w:r>
        <w:t>Certamente! Abaixo está a consulta SQL que seleciona usuários que se cadastraram nos últimos 30 dias e retorna um relatório com esses dados:</w:t>
      </w:r>
    </w:p>
    <w:p w14:paraId="0BA5DEFF" w14:textId="6EB81F52" w:rsidR="00EA046C" w:rsidRDefault="00EA046C" w:rsidP="00EA046C">
      <w:r>
        <w:t>“””</w:t>
      </w:r>
      <w:proofErr w:type="spellStart"/>
      <w:r>
        <w:t>sql</w:t>
      </w:r>
      <w:proofErr w:type="spellEnd"/>
    </w:p>
    <w:p w14:paraId="75688911" w14:textId="77777777" w:rsidR="00EA046C" w:rsidRDefault="00EA046C" w:rsidP="00EA046C">
      <w:r>
        <w:t>SELECT</w:t>
      </w:r>
    </w:p>
    <w:p w14:paraId="465F465D" w14:textId="38F42FAC" w:rsidR="00EA046C" w:rsidRDefault="00EA046C" w:rsidP="00EA046C">
      <w:r>
        <w:t xml:space="preserve">    </w:t>
      </w:r>
      <w:proofErr w:type="spellStart"/>
      <w:r w:rsidR="00AF64F1">
        <w:t>I</w:t>
      </w:r>
      <w:r>
        <w:t>d</w:t>
      </w:r>
      <w:r w:rsidR="00AF64F1">
        <w:t>_registro</w:t>
      </w:r>
      <w:proofErr w:type="spellEnd"/>
      <w:r>
        <w:t>,</w:t>
      </w:r>
    </w:p>
    <w:p w14:paraId="501B3AEC" w14:textId="7535BA46" w:rsidR="00EA046C" w:rsidRDefault="00EA046C" w:rsidP="00EA046C">
      <w:r>
        <w:t xml:space="preserve">    </w:t>
      </w:r>
      <w:proofErr w:type="spellStart"/>
      <w:r>
        <w:t>primeiro_nome</w:t>
      </w:r>
      <w:proofErr w:type="spellEnd"/>
      <w:r>
        <w:t>,</w:t>
      </w:r>
    </w:p>
    <w:p w14:paraId="3FB0411B" w14:textId="2F54855F" w:rsidR="00EA046C" w:rsidRDefault="00EA046C" w:rsidP="00EA046C">
      <w:r>
        <w:t xml:space="preserve">    </w:t>
      </w:r>
      <w:proofErr w:type="spellStart"/>
      <w:r>
        <w:t>sobre_nome</w:t>
      </w:r>
      <w:proofErr w:type="spellEnd"/>
      <w:r>
        <w:t>,</w:t>
      </w:r>
    </w:p>
    <w:p w14:paraId="67BE8CB0" w14:textId="77777777" w:rsidR="00EA046C" w:rsidRDefault="00EA046C" w:rsidP="00EA046C">
      <w:r>
        <w:lastRenderedPageBreak/>
        <w:t xml:space="preserve">    </w:t>
      </w:r>
      <w:proofErr w:type="spellStart"/>
      <w:r>
        <w:t>email</w:t>
      </w:r>
      <w:proofErr w:type="spellEnd"/>
      <w:r>
        <w:t>,</w:t>
      </w:r>
    </w:p>
    <w:p w14:paraId="14281AA6" w14:textId="7C9B6D53" w:rsidR="00EA046C" w:rsidRDefault="00EA046C" w:rsidP="00EA046C">
      <w:r>
        <w:t xml:space="preserve">    </w:t>
      </w:r>
      <w:proofErr w:type="spellStart"/>
      <w:r>
        <w:t>data_do_registro</w:t>
      </w:r>
      <w:proofErr w:type="spellEnd"/>
    </w:p>
    <w:p w14:paraId="61931C8F" w14:textId="77777777" w:rsidR="00EA046C" w:rsidRDefault="00EA046C" w:rsidP="00EA046C">
      <w:r>
        <w:t>FROM</w:t>
      </w:r>
    </w:p>
    <w:p w14:paraId="63BB7403" w14:textId="49675FD4" w:rsidR="00EA046C" w:rsidRDefault="00EA046C" w:rsidP="00EA046C">
      <w:r>
        <w:t xml:space="preserve">    </w:t>
      </w:r>
      <w:proofErr w:type="spellStart"/>
      <w:r>
        <w:t>E</w:t>
      </w:r>
      <w:r>
        <w:t>mails</w:t>
      </w:r>
      <w:r>
        <w:t>_do_usuario</w:t>
      </w:r>
      <w:proofErr w:type="spellEnd"/>
    </w:p>
    <w:p w14:paraId="295E7DAB" w14:textId="77777777" w:rsidR="00EA046C" w:rsidRDefault="00EA046C" w:rsidP="00EA046C">
      <w:r>
        <w:t>WHERE</w:t>
      </w:r>
    </w:p>
    <w:p w14:paraId="2907D626" w14:textId="1952D066" w:rsidR="00EA046C" w:rsidRDefault="00EA046C" w:rsidP="00EA046C">
      <w:r>
        <w:t xml:space="preserve">    </w:t>
      </w:r>
      <w:proofErr w:type="spellStart"/>
      <w:r>
        <w:t>data_do_registro</w:t>
      </w:r>
      <w:proofErr w:type="spellEnd"/>
      <w:r>
        <w:t xml:space="preserve"> &gt;= DATE_</w:t>
      </w:r>
      <w:proofErr w:type="gramStart"/>
      <w:r>
        <w:t>SUB(</w:t>
      </w:r>
      <w:r>
        <w:t xml:space="preserve"> </w:t>
      </w:r>
      <w:r>
        <w:t>NOW</w:t>
      </w:r>
      <w:proofErr w:type="gramEnd"/>
      <w:r>
        <w:t>()</w:t>
      </w:r>
      <w:r>
        <w:t xml:space="preserve"> </w:t>
      </w:r>
      <w:r>
        <w:t>, INTERVAL 30 DAY);</w:t>
      </w:r>
    </w:p>
    <w:p w14:paraId="5A16A2B8" w14:textId="1BA4FDA6" w:rsidR="00EA046C" w:rsidRDefault="00EA046C" w:rsidP="00EA046C">
      <w:r>
        <w:t>“””</w:t>
      </w:r>
    </w:p>
    <w:p w14:paraId="4865B76F" w14:textId="3B8B4D70" w:rsidR="00EA046C" w:rsidRDefault="00EA046C" w:rsidP="00EA046C">
      <w:r>
        <w:t>Agora, vou explicar cada parte da consulta</w:t>
      </w:r>
    </w:p>
    <w:p w14:paraId="50F1B7DB" w14:textId="319C39B5" w:rsidR="00EA046C" w:rsidRDefault="00E46F36" w:rsidP="00E46F36">
      <w:r>
        <w:t>1.</w:t>
      </w:r>
      <w:r w:rsidRPr="00042065">
        <w:rPr>
          <w:b/>
          <w:bCs/>
        </w:rPr>
        <w:t>“</w:t>
      </w:r>
      <w:r w:rsidR="00EA046C" w:rsidRPr="00042065">
        <w:rPr>
          <w:b/>
          <w:bCs/>
        </w:rPr>
        <w:t>SELECT</w:t>
      </w:r>
      <w:r w:rsidRPr="00042065">
        <w:rPr>
          <w:b/>
          <w:bCs/>
        </w:rPr>
        <w:t>”</w:t>
      </w:r>
      <w:r w:rsidR="00EA046C">
        <w:t xml:space="preserve">: </w:t>
      </w:r>
      <w:r>
        <w:t xml:space="preserve"> </w:t>
      </w:r>
      <w:r w:rsidR="00EA046C">
        <w:t>Indica que queremos selecionar colunas específicas da tabela para incluir no resultado.</w:t>
      </w:r>
    </w:p>
    <w:p w14:paraId="2A200383" w14:textId="6C8ED5BF" w:rsidR="00E46F36" w:rsidRDefault="00EA046C" w:rsidP="00EA046C">
      <w:r>
        <w:t xml:space="preserve">2. </w:t>
      </w:r>
      <w:r w:rsidR="00AF64F1" w:rsidRPr="00042065">
        <w:rPr>
          <w:b/>
          <w:bCs/>
        </w:rPr>
        <w:t>“</w:t>
      </w:r>
      <w:proofErr w:type="spellStart"/>
      <w:r w:rsidR="00AF64F1" w:rsidRPr="00042065">
        <w:rPr>
          <w:b/>
          <w:bCs/>
        </w:rPr>
        <w:t>id_</w:t>
      </w:r>
      <w:proofErr w:type="gramStart"/>
      <w:r w:rsidR="00AF64F1" w:rsidRPr="00042065">
        <w:rPr>
          <w:b/>
          <w:bCs/>
        </w:rPr>
        <w:t>registro</w:t>
      </w:r>
      <w:proofErr w:type="spellEnd"/>
      <w:r w:rsidR="00AF64F1" w:rsidRPr="00042065">
        <w:rPr>
          <w:b/>
          <w:bCs/>
        </w:rPr>
        <w:t>“</w:t>
      </w:r>
      <w:proofErr w:type="gramEnd"/>
      <w:r w:rsidR="00AF64F1" w:rsidRPr="00042065">
        <w:rPr>
          <w:b/>
          <w:bCs/>
        </w:rPr>
        <w:t>, “</w:t>
      </w:r>
      <w:proofErr w:type="spellStart"/>
      <w:r w:rsidR="00AF64F1" w:rsidRPr="00042065">
        <w:rPr>
          <w:b/>
          <w:bCs/>
        </w:rPr>
        <w:t>primeiro_nome</w:t>
      </w:r>
      <w:proofErr w:type="spellEnd"/>
      <w:r w:rsidR="00AF64F1" w:rsidRPr="00042065">
        <w:rPr>
          <w:b/>
          <w:bCs/>
        </w:rPr>
        <w:t>”</w:t>
      </w:r>
      <w:r w:rsidRPr="00042065">
        <w:rPr>
          <w:b/>
          <w:bCs/>
        </w:rPr>
        <w:t xml:space="preserve">, </w:t>
      </w:r>
      <w:r w:rsidR="00AF64F1" w:rsidRPr="00042065">
        <w:rPr>
          <w:b/>
          <w:bCs/>
        </w:rPr>
        <w:t>“</w:t>
      </w:r>
      <w:proofErr w:type="spellStart"/>
      <w:r w:rsidR="00AF64F1" w:rsidRPr="00042065">
        <w:rPr>
          <w:b/>
          <w:bCs/>
        </w:rPr>
        <w:t>sobre_nome</w:t>
      </w:r>
      <w:proofErr w:type="spellEnd"/>
      <w:r w:rsidR="00AF64F1" w:rsidRPr="00042065">
        <w:rPr>
          <w:b/>
          <w:bCs/>
        </w:rPr>
        <w:t>”</w:t>
      </w:r>
      <w:r w:rsidRPr="00042065">
        <w:rPr>
          <w:b/>
          <w:bCs/>
        </w:rPr>
        <w:t xml:space="preserve">, </w:t>
      </w:r>
      <w:r w:rsidR="00042065" w:rsidRPr="00042065">
        <w:rPr>
          <w:b/>
          <w:bCs/>
        </w:rPr>
        <w:t>“</w:t>
      </w:r>
      <w:proofErr w:type="spellStart"/>
      <w:r w:rsidRPr="00042065">
        <w:rPr>
          <w:b/>
          <w:bCs/>
        </w:rPr>
        <w:t>email</w:t>
      </w:r>
      <w:r w:rsidR="00AF64F1" w:rsidRPr="00042065">
        <w:rPr>
          <w:b/>
          <w:bCs/>
        </w:rPr>
        <w:t>_do_usuario</w:t>
      </w:r>
      <w:proofErr w:type="spellEnd"/>
      <w:r w:rsidR="00042065" w:rsidRPr="00042065">
        <w:rPr>
          <w:b/>
          <w:bCs/>
        </w:rPr>
        <w:t>”</w:t>
      </w:r>
      <w:r w:rsidRPr="00042065">
        <w:rPr>
          <w:b/>
          <w:bCs/>
        </w:rPr>
        <w:t xml:space="preserve">, </w:t>
      </w:r>
      <w:r w:rsidR="00042065" w:rsidRPr="00042065">
        <w:rPr>
          <w:b/>
          <w:bCs/>
        </w:rPr>
        <w:t>“</w:t>
      </w:r>
      <w:proofErr w:type="spellStart"/>
      <w:r w:rsidR="00AF64F1" w:rsidRPr="00042065">
        <w:rPr>
          <w:b/>
          <w:bCs/>
        </w:rPr>
        <w:t>data_do_registro</w:t>
      </w:r>
      <w:proofErr w:type="spellEnd"/>
      <w:r w:rsidR="00042065" w:rsidRPr="00042065">
        <w:rPr>
          <w:b/>
          <w:bCs/>
        </w:rPr>
        <w:t>”</w:t>
      </w:r>
      <w:r>
        <w:t xml:space="preserve">: </w:t>
      </w:r>
    </w:p>
    <w:p w14:paraId="4EF89D2C" w14:textId="25E3AAE6" w:rsidR="00EA046C" w:rsidRDefault="00EA046C" w:rsidP="00EA046C">
      <w:r>
        <w:t>São as colunas que estamos selecionando para incluir no resultado do relatório.</w:t>
      </w:r>
    </w:p>
    <w:p w14:paraId="0227B8F6" w14:textId="7584AB89" w:rsidR="00EA046C" w:rsidRDefault="00EA046C" w:rsidP="00EA046C">
      <w:r>
        <w:t>3.</w:t>
      </w:r>
      <w:r w:rsidRPr="00042065">
        <w:rPr>
          <w:b/>
          <w:bCs/>
        </w:rPr>
        <w:t xml:space="preserve"> </w:t>
      </w:r>
      <w:r w:rsidR="00AF64F1" w:rsidRPr="00042065">
        <w:rPr>
          <w:b/>
          <w:bCs/>
        </w:rPr>
        <w:t>“</w:t>
      </w:r>
      <w:r w:rsidRPr="00042065">
        <w:rPr>
          <w:b/>
          <w:bCs/>
        </w:rPr>
        <w:t>FROM</w:t>
      </w:r>
      <w:r w:rsidR="00AF64F1" w:rsidRPr="00042065">
        <w:rPr>
          <w:b/>
          <w:bCs/>
        </w:rPr>
        <w:t>”</w:t>
      </w:r>
      <w:r>
        <w:t>: Indica de qual tabela estamos obtendo os dados, neste caso, a tabela "</w:t>
      </w:r>
      <w:r w:rsidR="00AF64F1">
        <w:t xml:space="preserve"> </w:t>
      </w:r>
      <w:proofErr w:type="spellStart"/>
      <w:r w:rsidR="00AF64F1">
        <w:t>Emails_do_usuario</w:t>
      </w:r>
      <w:proofErr w:type="spellEnd"/>
      <w:r w:rsidR="00AF64F1">
        <w:t xml:space="preserve"> </w:t>
      </w:r>
      <w:r>
        <w:t>".</w:t>
      </w:r>
    </w:p>
    <w:p w14:paraId="225CA63E" w14:textId="5B7E1A6B" w:rsidR="00EA046C" w:rsidRDefault="00EA046C" w:rsidP="00EA046C">
      <w:r>
        <w:t xml:space="preserve">4. </w:t>
      </w:r>
      <w:r w:rsidR="00B177DF" w:rsidRPr="00042065">
        <w:rPr>
          <w:b/>
          <w:bCs/>
        </w:rPr>
        <w:t>“</w:t>
      </w:r>
      <w:r w:rsidRPr="00042065">
        <w:rPr>
          <w:b/>
          <w:bCs/>
        </w:rPr>
        <w:t>WHERE</w:t>
      </w:r>
      <w:r w:rsidR="00B177DF" w:rsidRPr="00042065">
        <w:rPr>
          <w:b/>
          <w:bCs/>
        </w:rPr>
        <w:t>”</w:t>
      </w:r>
      <w:r>
        <w:t>: É uma cláusula que permite filtrar as linhas da tabela com base em uma condição. Aqui, estamos filtrando as linhas onde a coluna "</w:t>
      </w:r>
      <w:proofErr w:type="spellStart"/>
      <w:r w:rsidR="00AF64F1">
        <w:t>data_do_registro</w:t>
      </w:r>
      <w:proofErr w:type="spellEnd"/>
      <w:r>
        <w:t>" é maior ou igual à data atual menos 30 dias (usando a função `DATE_SUB` para subtrair o intervalo de tempo).</w:t>
      </w:r>
    </w:p>
    <w:p w14:paraId="72BF5A03" w14:textId="7D16407F" w:rsidR="00EA046C" w:rsidRDefault="00EA046C" w:rsidP="00EA046C">
      <w:r>
        <w:t xml:space="preserve">5. </w:t>
      </w:r>
      <w:r w:rsidR="00B177DF" w:rsidRPr="00042065">
        <w:rPr>
          <w:b/>
          <w:bCs/>
        </w:rPr>
        <w:t>“</w:t>
      </w:r>
      <w:proofErr w:type="gramStart"/>
      <w:r w:rsidRPr="00042065">
        <w:rPr>
          <w:b/>
          <w:bCs/>
        </w:rPr>
        <w:t>NOW(</w:t>
      </w:r>
      <w:proofErr w:type="gramEnd"/>
      <w:r w:rsidRPr="00042065">
        <w:rPr>
          <w:b/>
          <w:bCs/>
        </w:rPr>
        <w:t>)</w:t>
      </w:r>
      <w:r w:rsidR="00B177DF" w:rsidRPr="00042065">
        <w:rPr>
          <w:b/>
          <w:bCs/>
        </w:rPr>
        <w:t>”</w:t>
      </w:r>
      <w:r>
        <w:t>: Retorna a data e hora atuais.</w:t>
      </w:r>
    </w:p>
    <w:p w14:paraId="6FC8567E" w14:textId="303AF834" w:rsidR="00EA046C" w:rsidRDefault="00EA046C" w:rsidP="00EA046C">
      <w:r>
        <w:t xml:space="preserve">6. </w:t>
      </w:r>
      <w:r w:rsidR="00042065" w:rsidRPr="00042065">
        <w:rPr>
          <w:b/>
          <w:bCs/>
        </w:rPr>
        <w:t>“</w:t>
      </w:r>
      <w:r w:rsidRPr="00042065">
        <w:rPr>
          <w:b/>
          <w:bCs/>
        </w:rPr>
        <w:t>INTERVAL 30 DAY</w:t>
      </w:r>
      <w:r w:rsidR="00042065" w:rsidRPr="00042065">
        <w:rPr>
          <w:b/>
          <w:bCs/>
        </w:rPr>
        <w:t>”</w:t>
      </w:r>
      <w:r>
        <w:t>: Define o intervalo de tempo a ser subtraído da data atual, ou seja, 30 dias.</w:t>
      </w:r>
    </w:p>
    <w:p w14:paraId="2F825FB0" w14:textId="390C7B04" w:rsidR="00AD5C0D" w:rsidRDefault="00EA046C" w:rsidP="00EA046C">
      <w:r>
        <w:t>Portanto, a consulta está selecionando os detalhes dos usuários da tabela "</w:t>
      </w:r>
      <w:r w:rsidR="00C54924">
        <w:t xml:space="preserve">    </w:t>
      </w:r>
      <w:proofErr w:type="spellStart"/>
      <w:r w:rsidR="00C54924">
        <w:t>Emails_do_usuario</w:t>
      </w:r>
      <w:proofErr w:type="spellEnd"/>
      <w:r>
        <w:t>" que se cadastraram nos últimos 30 dias e retornará um relatório com as colunas selecionadas para esses usuários.</w:t>
      </w:r>
    </w:p>
    <w:p w14:paraId="6B0E8DAC" w14:textId="77777777" w:rsidR="00042065" w:rsidRDefault="00042065" w:rsidP="00EA046C"/>
    <w:p w14:paraId="1E017ADD" w14:textId="1EF6D685" w:rsidR="00EA046C" w:rsidRPr="00E46F36" w:rsidRDefault="00AD5C0D" w:rsidP="00EA046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46F36">
        <w:rPr>
          <w:b/>
          <w:bCs/>
        </w:rPr>
        <w:t>No ambiente corporativo atual, a gestão de acesso tornou-se crucial. Em relação à nossa plataforma, Dadosfera, que práticas inovadoras você sugeriria para implementar a gestão de acesso, levando em consideração as ferramentas de suporte ao produto disponíveis?</w:t>
      </w:r>
    </w:p>
    <w:p w14:paraId="06D6DC78" w14:textId="77777777" w:rsidR="00AD5C0D" w:rsidRDefault="00AD5C0D" w:rsidP="00AD5C0D">
      <w:pPr>
        <w:jc w:val="both"/>
      </w:pPr>
    </w:p>
    <w:p w14:paraId="09B2F31C" w14:textId="09B21FC2" w:rsidR="00EA046C" w:rsidRDefault="00EA046C" w:rsidP="00042065">
      <w:r>
        <w:t>Na gestão de acesso à plataforma Dadosfera, existem várias práticas inovadoras que você pode considerar para garantir a segurança, eficiência e conformidade. Aqui estão algumas sugestões, levando em consideração as ferramentas de suporte ao produto disponíveis:</w:t>
      </w:r>
    </w:p>
    <w:p w14:paraId="11702E63" w14:textId="77777777" w:rsidR="00E46F36" w:rsidRDefault="00E46F36" w:rsidP="00EA046C"/>
    <w:p w14:paraId="4A3B2024" w14:textId="77777777" w:rsidR="00AD5C0D" w:rsidRPr="00E46F36" w:rsidRDefault="00EA046C" w:rsidP="00AD5C0D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Autenticação Multifatorial (MFA):</w:t>
      </w:r>
    </w:p>
    <w:p w14:paraId="7C50D567" w14:textId="7ABD4634" w:rsidR="00EA046C" w:rsidRDefault="00EA046C" w:rsidP="00AD5C0D">
      <w:r>
        <w:lastRenderedPageBreak/>
        <w:t xml:space="preserve"> Implemente autenticação multifatorial para adicionar uma camada extra de segurança. Isso exige que os usuários forneçam mais de uma forma de autenticação para acessar a plataforma, como uma senha e um código de verificação enviado para o telefone do usuário.</w:t>
      </w:r>
    </w:p>
    <w:p w14:paraId="717C257D" w14:textId="77777777" w:rsidR="00AD5C0D" w:rsidRDefault="00AD5C0D" w:rsidP="00AD5C0D"/>
    <w:p w14:paraId="6EE5C3C4" w14:textId="7F9420D3" w:rsidR="00AD5C0D" w:rsidRPr="00E46F36" w:rsidRDefault="00EA046C" w:rsidP="00AD5C0D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Gerenciamento de Identidade e Acesso (IAM):</w:t>
      </w:r>
    </w:p>
    <w:p w14:paraId="5E3E5171" w14:textId="2E64DFAD" w:rsidR="00EA046C" w:rsidRDefault="00EA046C" w:rsidP="00AD5C0D">
      <w:r>
        <w:t>Utilize uma ferramenta de IAM para gerenciar centralmente as identidades, permissões e acessos dos usuários. Isso permite atribuir funções específicas com base nas responsabilidades do usuário e controlar o acesso a recursos críticos.</w:t>
      </w:r>
    </w:p>
    <w:p w14:paraId="42D2C0E5" w14:textId="2A3EF2AD" w:rsidR="00AD5C0D" w:rsidRPr="00E46F36" w:rsidRDefault="00EA046C" w:rsidP="00AD5C0D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Controle de Acesso Baseado em Funções (RBAC):</w:t>
      </w:r>
    </w:p>
    <w:p w14:paraId="529044CC" w14:textId="01BCCB60" w:rsidR="00EA046C" w:rsidRDefault="00EA046C" w:rsidP="00AD5C0D">
      <w:r>
        <w:t>Implemente uma estrutura de RBAC para atribuir permissões com base nos papéis e responsabilidades dos usuários. Isso ajuda a manter um controle mais granular sobre quem pode acessar quais recursos.</w:t>
      </w:r>
    </w:p>
    <w:p w14:paraId="549E7A2A" w14:textId="5EC17752" w:rsidR="00E46F36" w:rsidRPr="00E46F36" w:rsidRDefault="00EA046C" w:rsidP="00E46F36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Políticas de Acesso Contextuais:</w:t>
      </w:r>
    </w:p>
    <w:p w14:paraId="00073FC9" w14:textId="04127EFE" w:rsidR="00EA046C" w:rsidRDefault="00EA046C" w:rsidP="00E46F36">
      <w:r>
        <w:t>Utilize ferramentas que permitem definir políticas de acesso com base em contexto, como localização geográfica, dispositivo utilizado e horário de acesso. Isso ajuda a detectar atividades suspeitas e restringir o acesso quando necessário.</w:t>
      </w:r>
    </w:p>
    <w:p w14:paraId="17542474" w14:textId="051ECD6E" w:rsidR="00E46F36" w:rsidRPr="00E46F36" w:rsidRDefault="00EA046C" w:rsidP="00E46F36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 xml:space="preserve">Integração com Single </w:t>
      </w:r>
      <w:proofErr w:type="spellStart"/>
      <w:r w:rsidRPr="00E46F36">
        <w:rPr>
          <w:b/>
          <w:bCs/>
        </w:rPr>
        <w:t>Sign-On</w:t>
      </w:r>
      <w:proofErr w:type="spellEnd"/>
      <w:r w:rsidRPr="00E46F36">
        <w:rPr>
          <w:b/>
          <w:bCs/>
        </w:rPr>
        <w:t xml:space="preserve"> (SSO):</w:t>
      </w:r>
      <w:r w:rsidR="00E46F36" w:rsidRPr="00E46F36">
        <w:rPr>
          <w:b/>
          <w:bCs/>
        </w:rPr>
        <w:t xml:space="preserve"> </w:t>
      </w:r>
    </w:p>
    <w:p w14:paraId="35A03437" w14:textId="3EA266AE" w:rsidR="00EA046C" w:rsidRDefault="00EA046C" w:rsidP="00EA046C">
      <w:r>
        <w:t>Integr</w:t>
      </w:r>
      <w:r w:rsidR="00E46F36">
        <w:t>ar</w:t>
      </w:r>
      <w:r>
        <w:t xml:space="preserve"> a plataforma Dadosfera com um sistema de SSO para permitir que os usuários acessem vários aplicativos com um único conjunto de credenciais. Isso facilita o gerenciamento de acessos e aumenta a conveniência para os usuários.</w:t>
      </w:r>
    </w:p>
    <w:p w14:paraId="1FAFDC20" w14:textId="389C701D" w:rsidR="00E46F36" w:rsidRPr="00E46F36" w:rsidRDefault="00EA046C" w:rsidP="00E46F36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Análise de Comportamento do Usuário (UBA):</w:t>
      </w:r>
    </w:p>
    <w:p w14:paraId="3FA621E2" w14:textId="27C8BA74" w:rsidR="00EA046C" w:rsidRDefault="00EA046C" w:rsidP="00E46F36">
      <w:r>
        <w:t>Utiliz</w:t>
      </w:r>
      <w:r w:rsidR="00E46F36">
        <w:t>ar as</w:t>
      </w:r>
      <w:r>
        <w:t xml:space="preserve"> ferramentas de UBA para monitorar o comportamento dos usuários e identificar atividades anômalas ou suspeitas. Isso ajuda a detectar possíveis violações de segurança em tempo real.</w:t>
      </w:r>
    </w:p>
    <w:p w14:paraId="3C208F9D" w14:textId="48325094" w:rsidR="00E46F36" w:rsidRPr="00E46F36" w:rsidRDefault="00EA046C" w:rsidP="00E46F36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Gerenciamento de Acesso a Dados Sensíveis:</w:t>
      </w:r>
    </w:p>
    <w:p w14:paraId="2B6D98B6" w14:textId="6944C21D" w:rsidR="00EA046C" w:rsidRDefault="00EA046C" w:rsidP="00E46F36">
      <w:r>
        <w:t xml:space="preserve"> Implement</w:t>
      </w:r>
      <w:r w:rsidR="00E46F36">
        <w:t xml:space="preserve">ar </w:t>
      </w:r>
      <w:r>
        <w:t>soluções que permitam o controle granular sobre o acesso a dados sensíveis, incluindo criptografia, mascaramento de dados e restrições de acesso com base na necessidade de saber.</w:t>
      </w:r>
    </w:p>
    <w:p w14:paraId="71CE398B" w14:textId="0F82752C" w:rsidR="00E46F36" w:rsidRPr="00E46F36" w:rsidRDefault="00EA046C" w:rsidP="00E46F36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Auditoria e Monitoramento Contínuo:</w:t>
      </w:r>
    </w:p>
    <w:p w14:paraId="577245E0" w14:textId="0549CEAE" w:rsidR="00EA046C" w:rsidRDefault="00EA046C" w:rsidP="00E46F36">
      <w:proofErr w:type="spellStart"/>
      <w:r>
        <w:t>Estabeleç</w:t>
      </w:r>
      <w:r w:rsidR="00E46F36">
        <w:t>er</w:t>
      </w:r>
      <w:proofErr w:type="spellEnd"/>
      <w:r>
        <w:t xml:space="preserve"> um sistema de auditoria robusto para rastrear atividades de acesso e alterações de configuração na plataforma. Isso é fundamental para identificar e responder a possíveis incidentes de segurança.</w:t>
      </w:r>
    </w:p>
    <w:p w14:paraId="7325FC80" w14:textId="1354A26E" w:rsidR="00E46F36" w:rsidRPr="00E46F36" w:rsidRDefault="00EA046C" w:rsidP="00E46F36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Treinamento e Conscientização dos Usuários:</w:t>
      </w:r>
    </w:p>
    <w:p w14:paraId="5E6C07F0" w14:textId="395DD248" w:rsidR="00EA046C" w:rsidRDefault="00EA046C" w:rsidP="00E46F36">
      <w:r>
        <w:t>Realiz</w:t>
      </w:r>
      <w:r w:rsidR="00E46F36">
        <w:t>ar</w:t>
      </w:r>
      <w:r>
        <w:t xml:space="preserve"> treinamentos regulares de conscientização em segurança para os usuários da plataforma. Isso os ajudará a entender os riscos de segurança e as melhores práticas de uso da plataforma.</w:t>
      </w:r>
    </w:p>
    <w:p w14:paraId="5926F987" w14:textId="473FA1A2" w:rsidR="00E46F36" w:rsidRPr="00E46F36" w:rsidRDefault="00EA046C" w:rsidP="00E46F36">
      <w:pPr>
        <w:pStyle w:val="PargrafodaLista"/>
        <w:numPr>
          <w:ilvl w:val="0"/>
          <w:numId w:val="2"/>
        </w:numPr>
        <w:rPr>
          <w:b/>
          <w:bCs/>
        </w:rPr>
      </w:pPr>
      <w:r w:rsidRPr="00E46F36">
        <w:rPr>
          <w:b/>
          <w:bCs/>
        </w:rPr>
        <w:t>Atualizações e Patches:</w:t>
      </w:r>
    </w:p>
    <w:p w14:paraId="58E8DD69" w14:textId="5F0F2483" w:rsidR="00EA046C" w:rsidRDefault="00EA046C" w:rsidP="00E46F36">
      <w:r>
        <w:lastRenderedPageBreak/>
        <w:t>Mante</w:t>
      </w:r>
      <w:r w:rsidR="00E46F36">
        <w:t>r</w:t>
      </w:r>
      <w:r>
        <w:t xml:space="preserve"> a plataforma Dadosfera atualizada com as últimas correções de segurança e patches de software para mitigar vulnerabilidades conhecidas.</w:t>
      </w:r>
    </w:p>
    <w:p w14:paraId="705468FB" w14:textId="5F58F902" w:rsidR="003E602A" w:rsidRDefault="00EA046C" w:rsidP="00EA046C">
      <w:r>
        <w:t>Lemb</w:t>
      </w:r>
      <w:r w:rsidR="00E46F36">
        <w:t xml:space="preserve">rando que </w:t>
      </w:r>
      <w:r>
        <w:t>a implementação dessas práticas deve ser personalizada para atender às necessidades específicas da sua organização e dos usuários da plataforma Dadosfera. Também é importante realizar avaliações regulares de segurança e adaptações conforme novas ameaças e tecnologias emergem.</w:t>
      </w:r>
    </w:p>
    <w:sectPr w:rsidR="003E6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4CBE"/>
    <w:multiLevelType w:val="hybridMultilevel"/>
    <w:tmpl w:val="041AA4C2"/>
    <w:lvl w:ilvl="0" w:tplc="5D367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8A044C"/>
    <w:multiLevelType w:val="hybridMultilevel"/>
    <w:tmpl w:val="C38A03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F1788"/>
    <w:multiLevelType w:val="hybridMultilevel"/>
    <w:tmpl w:val="00C290AA"/>
    <w:lvl w:ilvl="0" w:tplc="46D26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40295"/>
    <w:multiLevelType w:val="hybridMultilevel"/>
    <w:tmpl w:val="E82EB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346639">
    <w:abstractNumId w:val="2"/>
  </w:num>
  <w:num w:numId="2" w16cid:durableId="1911965866">
    <w:abstractNumId w:val="3"/>
  </w:num>
  <w:num w:numId="3" w16cid:durableId="441271142">
    <w:abstractNumId w:val="1"/>
  </w:num>
  <w:num w:numId="4" w16cid:durableId="20676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6C"/>
    <w:rsid w:val="00042065"/>
    <w:rsid w:val="003E602A"/>
    <w:rsid w:val="00430FF9"/>
    <w:rsid w:val="00501C73"/>
    <w:rsid w:val="00541568"/>
    <w:rsid w:val="006B3BDF"/>
    <w:rsid w:val="00AD5C0D"/>
    <w:rsid w:val="00AF64F1"/>
    <w:rsid w:val="00B177DF"/>
    <w:rsid w:val="00C54924"/>
    <w:rsid w:val="00E46F36"/>
    <w:rsid w:val="00E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03A7"/>
  <w15:chartTrackingRefBased/>
  <w15:docId w15:val="{8DF08732-2EBD-4477-A7E3-42862728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1308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LIMA SILVESTRE</dc:creator>
  <cp:keywords/>
  <dc:description/>
  <cp:lastModifiedBy>PEDRO LIMA SILVESTRE</cp:lastModifiedBy>
  <cp:revision>1</cp:revision>
  <dcterms:created xsi:type="dcterms:W3CDTF">2023-08-18T00:22:00Z</dcterms:created>
  <dcterms:modified xsi:type="dcterms:W3CDTF">2023-08-18T02:55:00Z</dcterms:modified>
</cp:coreProperties>
</file>