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19127" w14:textId="056EC2A9" w:rsidR="00B90D00" w:rsidRPr="00AB1C7F" w:rsidRDefault="004945B3" w:rsidP="00AB1C7F">
      <w:pPr>
        <w:tabs>
          <w:tab w:val="left" w:pos="576"/>
        </w:tabs>
        <w:spacing w:after="0" w:afterAutospacing="0" w:line="324" w:lineRule="auto"/>
        <w:jc w:val="both"/>
        <w:rPr>
          <w:rFonts w:cs="Arial"/>
          <w:b/>
          <w:bCs/>
          <w:color w:val="8C286E"/>
          <w:sz w:val="2"/>
          <w:szCs w:val="2"/>
        </w:rPr>
      </w:pPr>
      <w:bookmarkStart w:id="0" w:name="_Hlk178086046"/>
      <w:r>
        <w:rPr>
          <w:b/>
          <w:bCs/>
          <w:szCs w:val="24"/>
        </w:rPr>
        <w:t xml:space="preserve"> </w:t>
      </w:r>
    </w:p>
    <w:p w14:paraId="05B3B4F1" w14:textId="409EE418" w:rsidR="00B804D2" w:rsidRDefault="00B804D2" w:rsidP="000A4DF0">
      <w:pPr>
        <w:tabs>
          <w:tab w:val="left" w:pos="720"/>
          <w:tab w:val="left" w:pos="2880"/>
          <w:tab w:val="left" w:pos="5040"/>
          <w:tab w:val="left" w:pos="7200"/>
        </w:tabs>
        <w:spacing w:after="0" w:afterAutospacing="0" w:line="305" w:lineRule="auto"/>
        <w:rPr>
          <w:szCs w:val="24"/>
        </w:rPr>
      </w:pPr>
      <w:bookmarkStart w:id="1" w:name="_Hlk202435587"/>
      <w:bookmarkEnd w:id="0"/>
      <w:r>
        <w:rPr>
          <w:szCs w:val="24"/>
        </w:rPr>
        <w:t>&lt;</w:t>
      </w:r>
      <w:proofErr w:type="spellStart"/>
      <w:r>
        <w:rPr>
          <w:szCs w:val="24"/>
        </w:rPr>
        <w:t>page_start</w:t>
      </w:r>
      <w:proofErr w:type="spellEnd"/>
      <w:r>
        <w:rPr>
          <w:szCs w:val="24"/>
        </w:rPr>
        <w:t xml:space="preserve"> no = 1&gt;</w:t>
      </w:r>
    </w:p>
    <w:p w14:paraId="070B99E9" w14:textId="5E1D1760" w:rsidR="00B804D2" w:rsidRDefault="00B804D2" w:rsidP="000A4DF0">
      <w:pPr>
        <w:tabs>
          <w:tab w:val="left" w:pos="720"/>
          <w:tab w:val="left" w:pos="2880"/>
          <w:tab w:val="left" w:pos="5040"/>
          <w:tab w:val="left" w:pos="7200"/>
        </w:tabs>
        <w:spacing w:after="0" w:afterAutospacing="0" w:line="305" w:lineRule="auto"/>
        <w:rPr>
          <w:szCs w:val="24"/>
        </w:rPr>
      </w:pPr>
      <w:r>
        <w:rPr>
          <w:szCs w:val="24"/>
        </w:rPr>
        <w:t>&lt;</w:t>
      </w:r>
      <w:proofErr w:type="spellStart"/>
      <w:r>
        <w:rPr>
          <w:szCs w:val="24"/>
        </w:rPr>
        <w:t>sol_start</w:t>
      </w:r>
      <w:proofErr w:type="spellEnd"/>
      <w:r>
        <w:rPr>
          <w:szCs w:val="24"/>
        </w:rPr>
        <w:t xml:space="preserve"> id=1&gt;</w:t>
      </w:r>
    </w:p>
    <w:p w14:paraId="1920600F" w14:textId="366CCF7B" w:rsidR="00272D35" w:rsidRDefault="000A4DF0" w:rsidP="00C31909">
      <w:pPr>
        <w:tabs>
          <w:tab w:val="left" w:pos="720"/>
          <w:tab w:val="left" w:pos="2880"/>
          <w:tab w:val="left" w:pos="5040"/>
          <w:tab w:val="left" w:pos="7200"/>
        </w:tabs>
        <w:spacing w:after="0" w:afterAutospacing="0" w:line="305" w:lineRule="auto"/>
        <w:rPr>
          <w:szCs w:val="24"/>
        </w:rPr>
      </w:pPr>
      <w:r>
        <w:rPr>
          <w:szCs w:val="24"/>
        </w:rPr>
        <w:t>1.</w:t>
      </w:r>
      <w:r>
        <w:rPr>
          <w:szCs w:val="24"/>
        </w:rPr>
        <w:tab/>
      </w:r>
      <w:r w:rsidR="00C31909">
        <w:rPr>
          <w:szCs w:val="24"/>
        </w:rPr>
        <w:t>Hypermetropia</w:t>
      </w:r>
    </w:p>
    <w:p w14:paraId="7449FD49" w14:textId="28C910B9" w:rsidR="001615AE" w:rsidRDefault="001615AE" w:rsidP="00C31909">
      <w:pPr>
        <w:tabs>
          <w:tab w:val="left" w:pos="720"/>
          <w:tab w:val="left" w:pos="2880"/>
          <w:tab w:val="left" w:pos="5040"/>
          <w:tab w:val="left" w:pos="7200"/>
        </w:tabs>
        <w:spacing w:after="0" w:afterAutospacing="0" w:line="305" w:lineRule="auto"/>
        <w:rPr>
          <w:szCs w:val="24"/>
        </w:rPr>
      </w:pPr>
      <w:r w:rsidRPr="001615AE">
        <w:rPr>
          <w:szCs w:val="24"/>
        </w:rPr>
        <w:t>&lt;</w:t>
      </w:r>
      <w:proofErr w:type="spellStart"/>
      <w:r w:rsidRPr="001615AE">
        <w:rPr>
          <w:szCs w:val="24"/>
        </w:rPr>
        <w:t>sol_end</w:t>
      </w:r>
      <w:proofErr w:type="spellEnd"/>
      <w:r w:rsidRPr="001615AE">
        <w:rPr>
          <w:szCs w:val="24"/>
        </w:rPr>
        <w:t>&gt;</w:t>
      </w:r>
    </w:p>
    <w:bookmarkEnd w:id="1"/>
    <w:p w14:paraId="1AFC9A87" w14:textId="77777777" w:rsidR="00C31909" w:rsidRDefault="00C31909" w:rsidP="00C31909">
      <w:pPr>
        <w:tabs>
          <w:tab w:val="left" w:pos="720"/>
          <w:tab w:val="left" w:pos="2880"/>
          <w:tab w:val="left" w:pos="5040"/>
          <w:tab w:val="left" w:pos="7200"/>
        </w:tabs>
        <w:spacing w:after="0" w:afterAutospacing="0" w:line="305" w:lineRule="auto"/>
      </w:pPr>
    </w:p>
    <w:p w14:paraId="70577C1C" w14:textId="36DB71DA" w:rsidR="00F06230" w:rsidRDefault="00F06230" w:rsidP="00F06230">
      <w:pPr>
        <w:tabs>
          <w:tab w:val="left" w:pos="720"/>
          <w:tab w:val="left" w:pos="2880"/>
          <w:tab w:val="left" w:pos="5040"/>
          <w:tab w:val="left" w:pos="7200"/>
        </w:tabs>
        <w:spacing w:after="0" w:afterAutospacing="0" w:line="305" w:lineRule="auto"/>
        <w:rPr>
          <w:szCs w:val="24"/>
        </w:rPr>
      </w:pPr>
      <w:r>
        <w:rPr>
          <w:szCs w:val="24"/>
        </w:rPr>
        <w:t>&lt;</w:t>
      </w:r>
      <w:proofErr w:type="spellStart"/>
      <w:r>
        <w:rPr>
          <w:szCs w:val="24"/>
        </w:rPr>
        <w:t>sol_start</w:t>
      </w:r>
      <w:proofErr w:type="spellEnd"/>
      <w:r>
        <w:rPr>
          <w:szCs w:val="24"/>
        </w:rPr>
        <w:t xml:space="preserve"> id=2&gt;</w:t>
      </w:r>
    </w:p>
    <w:p w14:paraId="542AC7B4" w14:textId="674125F2" w:rsidR="00C31909" w:rsidRDefault="00C31909" w:rsidP="00C31909">
      <w:pPr>
        <w:tabs>
          <w:tab w:val="left" w:pos="720"/>
          <w:tab w:val="left" w:pos="2880"/>
          <w:tab w:val="left" w:pos="5040"/>
          <w:tab w:val="left" w:pos="7200"/>
        </w:tabs>
        <w:spacing w:after="0" w:afterAutospacing="0" w:line="305" w:lineRule="auto"/>
      </w:pPr>
      <w:r>
        <w:t>2.</w:t>
      </w:r>
      <w:r>
        <w:tab/>
        <w:t>Repulsion</w:t>
      </w:r>
    </w:p>
    <w:p w14:paraId="0F885059" w14:textId="209E18E2" w:rsidR="00C31909" w:rsidRDefault="001615AE" w:rsidP="00C31909">
      <w:pPr>
        <w:tabs>
          <w:tab w:val="left" w:pos="720"/>
          <w:tab w:val="left" w:pos="2880"/>
          <w:tab w:val="left" w:pos="5040"/>
          <w:tab w:val="left" w:pos="7200"/>
        </w:tabs>
        <w:spacing w:after="0" w:afterAutospacing="0" w:line="305" w:lineRule="auto"/>
      </w:pPr>
      <w:r w:rsidRPr="001615AE">
        <w:t>&lt;</w:t>
      </w:r>
      <w:proofErr w:type="spellStart"/>
      <w:r w:rsidRPr="001615AE">
        <w:t>sol_end</w:t>
      </w:r>
      <w:proofErr w:type="spellEnd"/>
      <w:r w:rsidRPr="001615AE">
        <w:t>&gt;</w:t>
      </w:r>
    </w:p>
    <w:p w14:paraId="1BE51181" w14:textId="77777777" w:rsidR="001615AE" w:rsidRDefault="001615AE" w:rsidP="00C31909">
      <w:pPr>
        <w:tabs>
          <w:tab w:val="left" w:pos="720"/>
          <w:tab w:val="left" w:pos="2880"/>
          <w:tab w:val="left" w:pos="5040"/>
          <w:tab w:val="left" w:pos="7200"/>
        </w:tabs>
        <w:spacing w:after="0" w:afterAutospacing="0" w:line="305" w:lineRule="auto"/>
      </w:pPr>
    </w:p>
    <w:p w14:paraId="7838D7E5" w14:textId="1CA17C63" w:rsidR="00F06230" w:rsidRDefault="00F06230" w:rsidP="00C31909">
      <w:pPr>
        <w:tabs>
          <w:tab w:val="left" w:pos="720"/>
          <w:tab w:val="left" w:pos="2880"/>
          <w:tab w:val="left" w:pos="5040"/>
          <w:tab w:val="left" w:pos="7200"/>
        </w:tabs>
        <w:spacing w:after="0" w:afterAutospacing="0" w:line="305" w:lineRule="auto"/>
        <w:rPr>
          <w:szCs w:val="24"/>
        </w:rPr>
      </w:pPr>
      <w:r>
        <w:rPr>
          <w:szCs w:val="24"/>
        </w:rPr>
        <w:t>&lt;</w:t>
      </w:r>
      <w:proofErr w:type="spellStart"/>
      <w:r>
        <w:rPr>
          <w:szCs w:val="24"/>
        </w:rPr>
        <w:t>sol_start</w:t>
      </w:r>
      <w:proofErr w:type="spellEnd"/>
      <w:r>
        <w:rPr>
          <w:szCs w:val="24"/>
        </w:rPr>
        <w:t xml:space="preserve"> id=3&gt;</w:t>
      </w:r>
    </w:p>
    <w:p w14:paraId="56A36525" w14:textId="3B2AE8FC" w:rsidR="00C31909" w:rsidRPr="00F06230" w:rsidRDefault="00C31909" w:rsidP="00C31909">
      <w:pPr>
        <w:tabs>
          <w:tab w:val="left" w:pos="720"/>
          <w:tab w:val="left" w:pos="2880"/>
          <w:tab w:val="left" w:pos="5040"/>
          <w:tab w:val="left" w:pos="7200"/>
        </w:tabs>
        <w:spacing w:after="0" w:afterAutospacing="0" w:line="305" w:lineRule="auto"/>
        <w:rPr>
          <w:szCs w:val="24"/>
        </w:rPr>
      </w:pPr>
      <w:r>
        <w:t>3.</w:t>
      </w:r>
      <w:r>
        <w:tab/>
        <w:t>Virtual and erect</w:t>
      </w:r>
    </w:p>
    <w:p w14:paraId="156F08D9" w14:textId="4A96C1C5" w:rsidR="00C31909" w:rsidRDefault="001615AE" w:rsidP="00C31909">
      <w:pPr>
        <w:tabs>
          <w:tab w:val="left" w:pos="720"/>
          <w:tab w:val="left" w:pos="2880"/>
          <w:tab w:val="left" w:pos="5040"/>
          <w:tab w:val="left" w:pos="7200"/>
        </w:tabs>
        <w:spacing w:after="0" w:afterAutospacing="0" w:line="305" w:lineRule="auto"/>
      </w:pPr>
      <w:r w:rsidRPr="001615AE">
        <w:t>&lt;</w:t>
      </w:r>
      <w:proofErr w:type="spellStart"/>
      <w:r w:rsidRPr="001615AE">
        <w:t>sol_end</w:t>
      </w:r>
      <w:proofErr w:type="spellEnd"/>
      <w:r w:rsidRPr="001615AE">
        <w:t>&gt;</w:t>
      </w:r>
    </w:p>
    <w:p w14:paraId="618D35DA" w14:textId="77777777" w:rsidR="001615AE" w:rsidRDefault="001615AE" w:rsidP="00C31909">
      <w:pPr>
        <w:tabs>
          <w:tab w:val="left" w:pos="720"/>
          <w:tab w:val="left" w:pos="2880"/>
          <w:tab w:val="left" w:pos="5040"/>
          <w:tab w:val="left" w:pos="7200"/>
        </w:tabs>
        <w:spacing w:after="0" w:afterAutospacing="0" w:line="305" w:lineRule="auto"/>
      </w:pPr>
    </w:p>
    <w:p w14:paraId="37BF6FEB" w14:textId="461D8FEF" w:rsidR="00F06230" w:rsidRDefault="00F06230" w:rsidP="00F06230">
      <w:pPr>
        <w:tabs>
          <w:tab w:val="left" w:pos="720"/>
          <w:tab w:val="left" w:pos="2880"/>
          <w:tab w:val="left" w:pos="5040"/>
          <w:tab w:val="left" w:pos="7200"/>
        </w:tabs>
        <w:spacing w:after="0" w:afterAutospacing="0" w:line="305" w:lineRule="auto"/>
        <w:rPr>
          <w:szCs w:val="24"/>
        </w:rPr>
      </w:pPr>
      <w:r>
        <w:rPr>
          <w:szCs w:val="24"/>
        </w:rPr>
        <w:t>&lt;</w:t>
      </w:r>
      <w:proofErr w:type="spellStart"/>
      <w:r>
        <w:rPr>
          <w:szCs w:val="24"/>
        </w:rPr>
        <w:t>sol_start</w:t>
      </w:r>
      <w:proofErr w:type="spellEnd"/>
      <w:r>
        <w:rPr>
          <w:szCs w:val="24"/>
        </w:rPr>
        <w:t xml:space="preserve"> id=4&gt;</w:t>
      </w:r>
    </w:p>
    <w:p w14:paraId="76FF3BF4" w14:textId="46354A6F" w:rsidR="00C31909" w:rsidRDefault="00C31909" w:rsidP="00C31909">
      <w:pPr>
        <w:tabs>
          <w:tab w:val="left" w:pos="720"/>
          <w:tab w:val="left" w:pos="2880"/>
          <w:tab w:val="left" w:pos="5040"/>
          <w:tab w:val="left" w:pos="7200"/>
        </w:tabs>
        <w:spacing w:after="0" w:afterAutospacing="0" w:line="305" w:lineRule="auto"/>
      </w:pPr>
      <w:r>
        <w:t>4.</w:t>
      </w:r>
      <w:r>
        <w:tab/>
        <w:t>below the apparent image of the fish</w:t>
      </w:r>
    </w:p>
    <w:p w14:paraId="0AC959FA" w14:textId="04D2A070" w:rsidR="00C31909" w:rsidRDefault="001615AE" w:rsidP="00C31909">
      <w:pPr>
        <w:tabs>
          <w:tab w:val="left" w:pos="720"/>
          <w:tab w:val="left" w:pos="2880"/>
          <w:tab w:val="left" w:pos="5040"/>
          <w:tab w:val="left" w:pos="7200"/>
        </w:tabs>
        <w:spacing w:after="0" w:afterAutospacing="0" w:line="305" w:lineRule="auto"/>
      </w:pPr>
      <w:r w:rsidRPr="001615AE">
        <w:t>&lt;</w:t>
      </w:r>
      <w:proofErr w:type="spellStart"/>
      <w:r w:rsidRPr="001615AE">
        <w:t>sol_end</w:t>
      </w:r>
      <w:proofErr w:type="spellEnd"/>
      <w:r w:rsidRPr="001615AE">
        <w:t>&gt;</w:t>
      </w:r>
    </w:p>
    <w:p w14:paraId="657FF18B" w14:textId="77777777" w:rsidR="001615AE" w:rsidRDefault="001615AE" w:rsidP="00C31909">
      <w:pPr>
        <w:tabs>
          <w:tab w:val="left" w:pos="720"/>
          <w:tab w:val="left" w:pos="2880"/>
          <w:tab w:val="left" w:pos="5040"/>
          <w:tab w:val="left" w:pos="7200"/>
        </w:tabs>
        <w:spacing w:after="0" w:afterAutospacing="0" w:line="305" w:lineRule="auto"/>
      </w:pPr>
    </w:p>
    <w:p w14:paraId="0467CEE3" w14:textId="43BBECBE" w:rsidR="00F06230" w:rsidRDefault="00F06230" w:rsidP="00F06230">
      <w:pPr>
        <w:tabs>
          <w:tab w:val="left" w:pos="720"/>
          <w:tab w:val="left" w:pos="2880"/>
          <w:tab w:val="left" w:pos="5040"/>
          <w:tab w:val="left" w:pos="7200"/>
        </w:tabs>
        <w:spacing w:after="0" w:afterAutospacing="0" w:line="305" w:lineRule="auto"/>
        <w:rPr>
          <w:szCs w:val="24"/>
        </w:rPr>
      </w:pPr>
      <w:r>
        <w:rPr>
          <w:szCs w:val="24"/>
        </w:rPr>
        <w:t>&lt;</w:t>
      </w:r>
      <w:proofErr w:type="spellStart"/>
      <w:r>
        <w:rPr>
          <w:szCs w:val="24"/>
        </w:rPr>
        <w:t>sol_start</w:t>
      </w:r>
      <w:proofErr w:type="spellEnd"/>
      <w:r>
        <w:rPr>
          <w:szCs w:val="24"/>
        </w:rPr>
        <w:t xml:space="preserve"> id=5&gt;</w:t>
      </w:r>
    </w:p>
    <w:p w14:paraId="77479686" w14:textId="27A7A8A9" w:rsidR="00C31909" w:rsidRDefault="00C31909" w:rsidP="00C31909">
      <w:pPr>
        <w:tabs>
          <w:tab w:val="left" w:pos="720"/>
          <w:tab w:val="left" w:pos="1530"/>
          <w:tab w:val="left" w:pos="2880"/>
          <w:tab w:val="left" w:pos="5040"/>
          <w:tab w:val="left" w:pos="7200"/>
        </w:tabs>
        <w:spacing w:after="0" w:afterAutospacing="0" w:line="305" w:lineRule="auto"/>
      </w:pPr>
      <w:r>
        <w:t>5.</w:t>
      </w:r>
      <w:r>
        <w:tab/>
        <w:t xml:space="preserve">Given </w:t>
      </w:r>
      <w:r>
        <w:tab/>
        <w:t>P = +1.5 D</w:t>
      </w:r>
    </w:p>
    <w:p w14:paraId="4FBAA0E3" w14:textId="70923F1F" w:rsidR="00C31909" w:rsidRDefault="00C31909" w:rsidP="00C31909">
      <w:pPr>
        <w:tabs>
          <w:tab w:val="left" w:pos="720"/>
          <w:tab w:val="left" w:pos="1530"/>
          <w:tab w:val="left" w:pos="2880"/>
          <w:tab w:val="left" w:pos="5040"/>
          <w:tab w:val="left" w:pos="7200"/>
        </w:tabs>
        <w:spacing w:after="0" w:afterAutospacing="0" w:line="305" w:lineRule="auto"/>
      </w:pPr>
      <w:r>
        <w:tab/>
      </w:r>
      <w:r>
        <w:tab/>
      </w:r>
      <w:r w:rsidRPr="00471D1F">
        <w:rPr>
          <w:position w:val="-28"/>
        </w:rPr>
        <w:object w:dxaOrig="560" w:dyaOrig="660" w14:anchorId="62870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32.8pt" o:ole="">
            <v:imagedata r:id="rId8" o:title=""/>
          </v:shape>
          <o:OLEObject Type="Embed" ProgID="Equation.DSMT4" ShapeID="_x0000_i1025" DrawAspect="Content" ObjectID="_1813148905" r:id="rId9"/>
        </w:object>
      </w:r>
    </w:p>
    <w:p w14:paraId="11100168" w14:textId="0D621E88" w:rsidR="00C31909" w:rsidRDefault="00C31909" w:rsidP="00C31909">
      <w:pPr>
        <w:tabs>
          <w:tab w:val="left" w:pos="720"/>
          <w:tab w:val="left" w:pos="1530"/>
          <w:tab w:val="left" w:pos="2880"/>
          <w:tab w:val="left" w:pos="5040"/>
          <w:tab w:val="left" w:pos="7200"/>
        </w:tabs>
        <w:spacing w:after="0" w:afterAutospacing="0" w:line="305" w:lineRule="auto"/>
      </w:pPr>
      <w:r>
        <w:tab/>
      </w:r>
      <w:r>
        <w:tab/>
      </w:r>
      <w:r w:rsidRPr="00471D1F">
        <w:rPr>
          <w:position w:val="-24"/>
        </w:rPr>
        <w:object w:dxaOrig="940" w:dyaOrig="620" w14:anchorId="03271520">
          <v:shape id="_x0000_i1026" type="#_x0000_t75" style="width:47.3pt;height:30.65pt" o:ole="">
            <v:imagedata r:id="rId10" o:title=""/>
          </v:shape>
          <o:OLEObject Type="Embed" ProgID="Equation.DSMT4" ShapeID="_x0000_i1026" DrawAspect="Content" ObjectID="_1813148906" r:id="rId11"/>
        </w:object>
      </w:r>
    </w:p>
    <w:p w14:paraId="3A0F43F9" w14:textId="23207FA2" w:rsidR="00C31909" w:rsidRDefault="00C31909" w:rsidP="00C31909">
      <w:pPr>
        <w:tabs>
          <w:tab w:val="left" w:pos="720"/>
          <w:tab w:val="left" w:pos="1530"/>
          <w:tab w:val="left" w:pos="2880"/>
          <w:tab w:val="left" w:pos="5040"/>
          <w:tab w:val="left" w:pos="7200"/>
        </w:tabs>
        <w:spacing w:after="0" w:afterAutospacing="0" w:line="305" w:lineRule="auto"/>
      </w:pPr>
      <w:r>
        <w:tab/>
      </w:r>
      <w:r>
        <w:tab/>
      </w:r>
      <w:r w:rsidRPr="00471D1F">
        <w:rPr>
          <w:position w:val="-24"/>
        </w:rPr>
        <w:object w:dxaOrig="760" w:dyaOrig="620" w14:anchorId="3F510B04">
          <v:shape id="_x0000_i1027" type="#_x0000_t75" style="width:38.15pt;height:30.65pt" o:ole="">
            <v:imagedata r:id="rId12" o:title=""/>
          </v:shape>
          <o:OLEObject Type="Embed" ProgID="Equation.DSMT4" ShapeID="_x0000_i1027" DrawAspect="Content" ObjectID="_1813148907" r:id="rId13"/>
        </w:object>
      </w:r>
    </w:p>
    <w:p w14:paraId="50D5AD5D" w14:textId="44BD84DC" w:rsidR="00C31909" w:rsidRDefault="00C31909" w:rsidP="00C31909">
      <w:pPr>
        <w:tabs>
          <w:tab w:val="left" w:pos="720"/>
          <w:tab w:val="left" w:pos="1530"/>
          <w:tab w:val="left" w:pos="2880"/>
          <w:tab w:val="left" w:pos="5040"/>
          <w:tab w:val="left" w:pos="7200"/>
        </w:tabs>
        <w:spacing w:after="0" w:afterAutospacing="0" w:line="305" w:lineRule="auto"/>
      </w:pPr>
      <w:r>
        <w:tab/>
      </w:r>
      <w:r>
        <w:tab/>
      </w:r>
      <w:r w:rsidRPr="00471D1F">
        <w:rPr>
          <w:position w:val="-24"/>
        </w:rPr>
        <w:object w:dxaOrig="960" w:dyaOrig="620" w14:anchorId="133A7595">
          <v:shape id="_x0000_i1028" type="#_x0000_t75" style="width:47.8pt;height:30.65pt" o:ole="">
            <v:imagedata r:id="rId14" o:title=""/>
          </v:shape>
          <o:OLEObject Type="Embed" ProgID="Equation.DSMT4" ShapeID="_x0000_i1028" DrawAspect="Content" ObjectID="_1813148908" r:id="rId15"/>
        </w:object>
      </w:r>
    </w:p>
    <w:p w14:paraId="44CADAE8" w14:textId="46140EDD" w:rsidR="00C31909" w:rsidRDefault="00C31909" w:rsidP="00C31909">
      <w:pPr>
        <w:tabs>
          <w:tab w:val="left" w:pos="720"/>
          <w:tab w:val="left" w:pos="1530"/>
          <w:tab w:val="left" w:pos="2880"/>
          <w:tab w:val="left" w:pos="5040"/>
          <w:tab w:val="left" w:pos="7200"/>
        </w:tabs>
        <w:spacing w:after="0" w:afterAutospacing="0" w:line="305" w:lineRule="auto"/>
      </w:pPr>
      <w:r>
        <w:tab/>
      </w:r>
      <w:r>
        <w:tab/>
      </w:r>
      <w:r w:rsidR="00DD067C">
        <w:t>f</w:t>
      </w:r>
      <w:r>
        <w:t xml:space="preserve"> = 66.7 cm</w:t>
      </w:r>
    </w:p>
    <w:p w14:paraId="146D2A81" w14:textId="6EE09D47" w:rsidR="00DD067C" w:rsidRDefault="00DD067C" w:rsidP="00C31909">
      <w:pPr>
        <w:tabs>
          <w:tab w:val="left" w:pos="720"/>
          <w:tab w:val="left" w:pos="1530"/>
          <w:tab w:val="left" w:pos="2880"/>
          <w:tab w:val="left" w:pos="5040"/>
          <w:tab w:val="left" w:pos="7200"/>
        </w:tabs>
        <w:spacing w:after="0" w:afterAutospacing="0" w:line="305" w:lineRule="auto"/>
      </w:pPr>
      <w:r>
        <w:tab/>
        <w:t xml:space="preserve">The lens </w:t>
      </w:r>
      <w:proofErr w:type="gramStart"/>
      <w:r>
        <w:t>are</w:t>
      </w:r>
      <w:proofErr w:type="gramEnd"/>
      <w:r>
        <w:t xml:space="preserve"> </w:t>
      </w:r>
      <w:r w:rsidRPr="00DD067C">
        <w:rPr>
          <w:u w:val="single"/>
        </w:rPr>
        <w:t>converging</w:t>
      </w:r>
      <w:r>
        <w:t xml:space="preserve">, thus they are </w:t>
      </w:r>
      <w:r w:rsidRPr="00DD067C">
        <w:rPr>
          <w:u w:val="single"/>
        </w:rPr>
        <w:t>convex</w:t>
      </w:r>
      <w:r>
        <w:t xml:space="preserve"> lens.</w:t>
      </w:r>
    </w:p>
    <w:p w14:paraId="71258361" w14:textId="7E8179D5" w:rsidR="001615AE" w:rsidRDefault="001615AE" w:rsidP="00F06230">
      <w:pPr>
        <w:tabs>
          <w:tab w:val="left" w:pos="720"/>
          <w:tab w:val="left" w:pos="2880"/>
          <w:tab w:val="left" w:pos="5040"/>
          <w:tab w:val="left" w:pos="7200"/>
        </w:tabs>
        <w:spacing w:after="0" w:afterAutospacing="0" w:line="305" w:lineRule="auto"/>
        <w:rPr>
          <w:szCs w:val="24"/>
        </w:rPr>
      </w:pPr>
      <w:r w:rsidRPr="001615AE">
        <w:rPr>
          <w:szCs w:val="24"/>
        </w:rPr>
        <w:t>&lt;</w:t>
      </w:r>
      <w:proofErr w:type="spellStart"/>
      <w:r w:rsidRPr="001615AE">
        <w:rPr>
          <w:szCs w:val="24"/>
        </w:rPr>
        <w:t>sol_end</w:t>
      </w:r>
      <w:proofErr w:type="spellEnd"/>
      <w:r w:rsidRPr="001615AE">
        <w:rPr>
          <w:szCs w:val="24"/>
        </w:rPr>
        <w:t>&gt;</w:t>
      </w:r>
    </w:p>
    <w:p w14:paraId="7BBB6C2F" w14:textId="77777777" w:rsidR="001615AE" w:rsidRDefault="001615AE" w:rsidP="00F06230">
      <w:pPr>
        <w:tabs>
          <w:tab w:val="left" w:pos="720"/>
          <w:tab w:val="left" w:pos="2880"/>
          <w:tab w:val="left" w:pos="5040"/>
          <w:tab w:val="left" w:pos="7200"/>
        </w:tabs>
        <w:spacing w:after="0" w:afterAutospacing="0" w:line="305" w:lineRule="auto"/>
        <w:rPr>
          <w:szCs w:val="24"/>
        </w:rPr>
      </w:pPr>
    </w:p>
    <w:p w14:paraId="50CA16E5" w14:textId="03D41F24" w:rsidR="00F06230" w:rsidRDefault="00F06230" w:rsidP="00F06230">
      <w:pPr>
        <w:tabs>
          <w:tab w:val="left" w:pos="720"/>
          <w:tab w:val="left" w:pos="2880"/>
          <w:tab w:val="left" w:pos="5040"/>
          <w:tab w:val="left" w:pos="7200"/>
        </w:tabs>
        <w:spacing w:after="0" w:afterAutospacing="0" w:line="305" w:lineRule="auto"/>
        <w:rPr>
          <w:szCs w:val="24"/>
        </w:rPr>
      </w:pPr>
      <w:r>
        <w:rPr>
          <w:szCs w:val="24"/>
        </w:rPr>
        <w:t>&lt;</w:t>
      </w:r>
      <w:proofErr w:type="spellStart"/>
      <w:r>
        <w:rPr>
          <w:szCs w:val="24"/>
        </w:rPr>
        <w:t>sol_start</w:t>
      </w:r>
      <w:proofErr w:type="spellEnd"/>
      <w:r>
        <w:rPr>
          <w:szCs w:val="24"/>
        </w:rPr>
        <w:t xml:space="preserve"> id=6&gt;</w:t>
      </w:r>
    </w:p>
    <w:p w14:paraId="4BFDA398" w14:textId="1B76160F" w:rsidR="00D62CEF" w:rsidRDefault="00D62CEF" w:rsidP="00C31909">
      <w:pPr>
        <w:tabs>
          <w:tab w:val="left" w:pos="720"/>
          <w:tab w:val="left" w:pos="1530"/>
          <w:tab w:val="left" w:pos="2880"/>
          <w:tab w:val="left" w:pos="5040"/>
          <w:tab w:val="left" w:pos="7200"/>
        </w:tabs>
        <w:spacing w:after="0" w:afterAutospacing="0" w:line="305" w:lineRule="auto"/>
      </w:pPr>
      <w:r>
        <w:t>6.</w:t>
      </w:r>
      <w:r>
        <w:tab/>
        <w:t>Current flowing (I) = 5 Amp.</w:t>
      </w:r>
    </w:p>
    <w:p w14:paraId="1E0B00DF" w14:textId="72B350F8" w:rsidR="00D62CEF" w:rsidRDefault="00D62CEF" w:rsidP="00C31909">
      <w:pPr>
        <w:tabs>
          <w:tab w:val="left" w:pos="720"/>
          <w:tab w:val="left" w:pos="1530"/>
          <w:tab w:val="left" w:pos="2880"/>
          <w:tab w:val="left" w:pos="5040"/>
          <w:tab w:val="left" w:pos="7200"/>
        </w:tabs>
        <w:spacing w:after="0" w:afterAutospacing="0" w:line="305" w:lineRule="auto"/>
      </w:pPr>
      <w:r>
        <w:tab/>
        <w:t>Time (t) = 30 mins</w:t>
      </w:r>
    </w:p>
    <w:p w14:paraId="7D6AC77B" w14:textId="14BC860D" w:rsidR="00F57570" w:rsidRDefault="00F57570" w:rsidP="00C31909">
      <w:pPr>
        <w:tabs>
          <w:tab w:val="left" w:pos="720"/>
          <w:tab w:val="left" w:pos="1530"/>
          <w:tab w:val="left" w:pos="2880"/>
          <w:tab w:val="left" w:pos="5040"/>
          <w:tab w:val="left" w:pos="7200"/>
        </w:tabs>
        <w:spacing w:after="0" w:afterAutospacing="0" w:line="305" w:lineRule="auto"/>
      </w:pPr>
      <w:r>
        <w:tab/>
      </w:r>
      <w:r w:rsidRPr="00471D1F">
        <w:rPr>
          <w:position w:val="-24"/>
        </w:rPr>
        <w:object w:dxaOrig="560" w:dyaOrig="620" w14:anchorId="5618E957">
          <v:shape id="_x0000_i1029" type="#_x0000_t75" style="width:28.5pt;height:30.65pt" o:ole="">
            <v:imagedata r:id="rId16" o:title=""/>
          </v:shape>
          <o:OLEObject Type="Embed" ProgID="Equation.DSMT4" ShapeID="_x0000_i1029" DrawAspect="Content" ObjectID="_1813148909" r:id="rId17"/>
        </w:object>
      </w:r>
    </w:p>
    <w:p w14:paraId="16C36581" w14:textId="41698D5D" w:rsidR="00F57570" w:rsidRDefault="00F57570" w:rsidP="00C31909">
      <w:pPr>
        <w:tabs>
          <w:tab w:val="left" w:pos="720"/>
          <w:tab w:val="left" w:pos="1530"/>
          <w:tab w:val="left" w:pos="2880"/>
          <w:tab w:val="left" w:pos="5040"/>
          <w:tab w:val="left" w:pos="7200"/>
        </w:tabs>
        <w:spacing w:after="0" w:afterAutospacing="0" w:line="305" w:lineRule="auto"/>
      </w:pPr>
      <w:r>
        <w:tab/>
        <w:t>Q = It</w:t>
      </w:r>
    </w:p>
    <w:p w14:paraId="67EB3A19" w14:textId="532DB32A" w:rsidR="00F57570" w:rsidRDefault="00F57570" w:rsidP="00C31909">
      <w:pPr>
        <w:tabs>
          <w:tab w:val="left" w:pos="720"/>
          <w:tab w:val="left" w:pos="1530"/>
          <w:tab w:val="left" w:pos="2880"/>
          <w:tab w:val="left" w:pos="5040"/>
          <w:tab w:val="left" w:pos="7200"/>
        </w:tabs>
        <w:spacing w:after="0" w:afterAutospacing="0" w:line="305" w:lineRule="auto"/>
      </w:pPr>
      <w:r>
        <w:tab/>
        <w:t>Q = 5×1800</w:t>
      </w:r>
    </w:p>
    <w:p w14:paraId="05D1E012" w14:textId="69E59D21" w:rsidR="00087074" w:rsidRDefault="00087074" w:rsidP="00C31909">
      <w:pPr>
        <w:tabs>
          <w:tab w:val="left" w:pos="720"/>
          <w:tab w:val="left" w:pos="1530"/>
          <w:tab w:val="left" w:pos="2880"/>
          <w:tab w:val="left" w:pos="5040"/>
          <w:tab w:val="left" w:pos="7200"/>
        </w:tabs>
        <w:spacing w:after="0" w:afterAutospacing="0" w:line="305" w:lineRule="auto"/>
      </w:pPr>
      <w:r>
        <w:tab/>
        <w:t>Q = 9000 C</w:t>
      </w:r>
    </w:p>
    <w:p w14:paraId="67601C5A" w14:textId="7B5BCD53" w:rsidR="00087074" w:rsidRPr="007B18D9" w:rsidRDefault="00087074" w:rsidP="00C31909">
      <w:pPr>
        <w:tabs>
          <w:tab w:val="left" w:pos="720"/>
          <w:tab w:val="left" w:pos="1530"/>
          <w:tab w:val="left" w:pos="2880"/>
          <w:tab w:val="left" w:pos="5040"/>
          <w:tab w:val="left" w:pos="7200"/>
        </w:tabs>
        <w:spacing w:after="0" w:afterAutospacing="0" w:line="305" w:lineRule="auto"/>
      </w:pPr>
      <w:r w:rsidRPr="007B18D9">
        <w:lastRenderedPageBreak/>
        <w:tab/>
      </w:r>
      <w:r w:rsidRPr="007B18D9">
        <w:object w:dxaOrig="1240" w:dyaOrig="360" w14:anchorId="46EE99D3">
          <v:shape id="_x0000_i1030" type="#_x0000_t75" style="width:62.35pt;height:18.25pt" o:ole="">
            <v:imagedata r:id="rId18" o:title=""/>
          </v:shape>
          <o:OLEObject Type="Embed" ProgID="Equation.DSMT4" ShapeID="_x0000_i1030" DrawAspect="Content" ObjectID="_1813148910" r:id="rId19"/>
        </w:object>
      </w:r>
      <w:r w:rsidRPr="007B18D9">
        <w:t xml:space="preserve"> coulombs</w:t>
      </w:r>
    </w:p>
    <w:p w14:paraId="4F1751C9" w14:textId="149D4072" w:rsidR="00087074" w:rsidRPr="007B18D9" w:rsidRDefault="00087074" w:rsidP="00C31909">
      <w:pPr>
        <w:tabs>
          <w:tab w:val="left" w:pos="720"/>
          <w:tab w:val="left" w:pos="1530"/>
          <w:tab w:val="left" w:pos="2880"/>
          <w:tab w:val="left" w:pos="5040"/>
          <w:tab w:val="left" w:pos="7200"/>
        </w:tabs>
        <w:spacing w:after="0" w:afterAutospacing="0" w:line="305" w:lineRule="auto"/>
      </w:pPr>
      <w:r w:rsidRPr="007B18D9">
        <w:tab/>
        <w:t>Ans. 9×10</w:t>
      </w:r>
      <w:r w:rsidRPr="007B18D9">
        <w:rPr>
          <w:vertAlign w:val="superscript"/>
        </w:rPr>
        <w:t>3</w:t>
      </w:r>
      <w:r w:rsidRPr="007B18D9">
        <w:t xml:space="preserve"> coulombs of charges </w:t>
      </w:r>
      <w:proofErr w:type="gramStart"/>
      <w:r w:rsidRPr="007B18D9">
        <w:t>flows</w:t>
      </w:r>
      <w:proofErr w:type="gramEnd"/>
      <w:r w:rsidRPr="007B18D9">
        <w:t xml:space="preserve"> through the circuit.</w:t>
      </w:r>
    </w:p>
    <w:p w14:paraId="0B8CCEE8" w14:textId="206D9962" w:rsidR="00F06230" w:rsidRDefault="001615AE" w:rsidP="00F06230">
      <w:pPr>
        <w:tabs>
          <w:tab w:val="left" w:pos="720"/>
          <w:tab w:val="left" w:pos="2880"/>
          <w:tab w:val="left" w:pos="5040"/>
          <w:tab w:val="left" w:pos="7200"/>
        </w:tabs>
        <w:spacing w:after="0" w:afterAutospacing="0" w:line="305" w:lineRule="auto"/>
        <w:rPr>
          <w:szCs w:val="24"/>
        </w:rPr>
      </w:pPr>
      <w:r w:rsidRPr="001615AE">
        <w:rPr>
          <w:szCs w:val="24"/>
        </w:rPr>
        <w:t>&lt;</w:t>
      </w:r>
      <w:proofErr w:type="spellStart"/>
      <w:r w:rsidRPr="001615AE">
        <w:rPr>
          <w:szCs w:val="24"/>
        </w:rPr>
        <w:t>sol_end</w:t>
      </w:r>
      <w:proofErr w:type="spellEnd"/>
      <w:r w:rsidRPr="001615AE">
        <w:rPr>
          <w:szCs w:val="24"/>
        </w:rPr>
        <w:t>&gt;</w:t>
      </w:r>
    </w:p>
    <w:p w14:paraId="700D8C08" w14:textId="5AEED5AB" w:rsidR="001C4126" w:rsidRDefault="001C4126" w:rsidP="00F06230">
      <w:pPr>
        <w:tabs>
          <w:tab w:val="left" w:pos="720"/>
          <w:tab w:val="left" w:pos="2880"/>
          <w:tab w:val="left" w:pos="5040"/>
          <w:tab w:val="left" w:pos="7200"/>
        </w:tabs>
        <w:spacing w:after="0" w:afterAutospacing="0" w:line="305" w:lineRule="auto"/>
        <w:rPr>
          <w:szCs w:val="24"/>
        </w:rPr>
      </w:pPr>
      <w:r w:rsidRPr="001C4126">
        <w:rPr>
          <w:szCs w:val="24"/>
        </w:rPr>
        <w:t>&lt;</w:t>
      </w:r>
      <w:proofErr w:type="spellStart"/>
      <w:r w:rsidRPr="001C4126">
        <w:rPr>
          <w:szCs w:val="24"/>
        </w:rPr>
        <w:t>page_end</w:t>
      </w:r>
      <w:proofErr w:type="spellEnd"/>
      <w:r w:rsidRPr="001C4126">
        <w:rPr>
          <w:szCs w:val="24"/>
        </w:rPr>
        <w:t>&gt;</w:t>
      </w:r>
    </w:p>
    <w:p w14:paraId="6D1D6909" w14:textId="77777777" w:rsidR="001615AE" w:rsidRDefault="001615AE" w:rsidP="00F06230">
      <w:pPr>
        <w:tabs>
          <w:tab w:val="left" w:pos="720"/>
          <w:tab w:val="left" w:pos="2880"/>
          <w:tab w:val="left" w:pos="5040"/>
          <w:tab w:val="left" w:pos="7200"/>
        </w:tabs>
        <w:spacing w:after="0" w:afterAutospacing="0" w:line="305" w:lineRule="auto"/>
        <w:rPr>
          <w:szCs w:val="24"/>
        </w:rPr>
      </w:pPr>
    </w:p>
    <w:p w14:paraId="53C0CFEA" w14:textId="515A7CDD" w:rsidR="00BA70AF" w:rsidRDefault="00BA70AF" w:rsidP="00F06230">
      <w:pPr>
        <w:tabs>
          <w:tab w:val="left" w:pos="720"/>
          <w:tab w:val="left" w:pos="2880"/>
          <w:tab w:val="left" w:pos="5040"/>
          <w:tab w:val="left" w:pos="7200"/>
        </w:tabs>
        <w:spacing w:after="0" w:afterAutospacing="0" w:line="305" w:lineRule="auto"/>
        <w:rPr>
          <w:szCs w:val="24"/>
        </w:rPr>
      </w:pPr>
      <w:r>
        <w:rPr>
          <w:szCs w:val="24"/>
        </w:rPr>
        <w:t>&lt;</w:t>
      </w:r>
      <w:proofErr w:type="spellStart"/>
      <w:r>
        <w:rPr>
          <w:szCs w:val="24"/>
        </w:rPr>
        <w:t>page_start</w:t>
      </w:r>
      <w:proofErr w:type="spellEnd"/>
      <w:r>
        <w:rPr>
          <w:szCs w:val="24"/>
        </w:rPr>
        <w:t xml:space="preserve"> no = 2&gt;</w:t>
      </w:r>
    </w:p>
    <w:p w14:paraId="25B9432C" w14:textId="49EEE6EA" w:rsidR="00BD4DDD" w:rsidRPr="007B18D9" w:rsidRDefault="00F06230" w:rsidP="00F06230">
      <w:pPr>
        <w:tabs>
          <w:tab w:val="left" w:pos="720"/>
          <w:tab w:val="left" w:pos="2880"/>
          <w:tab w:val="left" w:pos="5040"/>
          <w:tab w:val="left" w:pos="7200"/>
        </w:tabs>
        <w:spacing w:after="0" w:afterAutospacing="0" w:line="305" w:lineRule="auto"/>
      </w:pPr>
      <w:r>
        <w:rPr>
          <w:szCs w:val="24"/>
        </w:rPr>
        <w:t>&lt;</w:t>
      </w:r>
      <w:proofErr w:type="spellStart"/>
      <w:r>
        <w:rPr>
          <w:szCs w:val="24"/>
        </w:rPr>
        <w:t>sol_start</w:t>
      </w:r>
      <w:proofErr w:type="spellEnd"/>
      <w:r>
        <w:rPr>
          <w:szCs w:val="24"/>
        </w:rPr>
        <w:t xml:space="preserve"> id=7&gt;</w:t>
      </w:r>
    </w:p>
    <w:p w14:paraId="55A8E025" w14:textId="3A15345A" w:rsidR="007B18D9" w:rsidRPr="007B18D9" w:rsidRDefault="007B18D9" w:rsidP="00B64851">
      <w:pPr>
        <w:tabs>
          <w:tab w:val="left" w:pos="720"/>
          <w:tab w:val="left" w:pos="1530"/>
          <w:tab w:val="left" w:pos="2880"/>
          <w:tab w:val="left" w:pos="5040"/>
          <w:tab w:val="left" w:pos="7200"/>
        </w:tabs>
        <w:spacing w:after="0" w:afterAutospacing="0" w:line="305" w:lineRule="auto"/>
      </w:pPr>
      <w:r w:rsidRPr="007B18D9">
        <w:t>7.</w:t>
      </w:r>
    </w:p>
    <w:tbl>
      <w:tblPr>
        <w:tblStyle w:val="TableGrid"/>
        <w:tblW w:w="6497" w:type="dxa"/>
        <w:tblInd w:w="895" w:type="dxa"/>
        <w:tblLook w:val="04A0" w:firstRow="1" w:lastRow="0" w:firstColumn="1" w:lastColumn="0" w:noHBand="0" w:noVBand="1"/>
      </w:tblPr>
      <w:tblGrid>
        <w:gridCol w:w="533"/>
        <w:gridCol w:w="2961"/>
        <w:gridCol w:w="3003"/>
      </w:tblGrid>
      <w:tr w:rsidR="007B18D9" w:rsidRPr="007B18D9" w14:paraId="66CD047F" w14:textId="77777777" w:rsidTr="007B18D9">
        <w:trPr>
          <w:trHeight w:val="326"/>
        </w:trPr>
        <w:tc>
          <w:tcPr>
            <w:tcW w:w="432" w:type="dxa"/>
          </w:tcPr>
          <w:p w14:paraId="28825FD1" w14:textId="179EA6DB" w:rsidR="007B18D9" w:rsidRPr="007B18D9" w:rsidRDefault="007B18D9" w:rsidP="00B64851">
            <w:pPr>
              <w:tabs>
                <w:tab w:val="left" w:pos="720"/>
                <w:tab w:val="left" w:pos="1530"/>
                <w:tab w:val="left" w:pos="2880"/>
                <w:tab w:val="left" w:pos="5040"/>
                <w:tab w:val="left" w:pos="7200"/>
              </w:tabs>
              <w:spacing w:afterAutospacing="0" w:line="305" w:lineRule="auto"/>
            </w:pPr>
          </w:p>
        </w:tc>
        <w:tc>
          <w:tcPr>
            <w:tcW w:w="3032" w:type="dxa"/>
          </w:tcPr>
          <w:p w14:paraId="2CA290CC" w14:textId="369763E7" w:rsidR="007B18D9" w:rsidRPr="007B18D9" w:rsidRDefault="007B18D9" w:rsidP="00B64851">
            <w:pPr>
              <w:tabs>
                <w:tab w:val="left" w:pos="720"/>
                <w:tab w:val="left" w:pos="1530"/>
                <w:tab w:val="left" w:pos="2880"/>
                <w:tab w:val="left" w:pos="5040"/>
                <w:tab w:val="left" w:pos="7200"/>
              </w:tabs>
              <w:spacing w:afterAutospacing="0" w:line="305" w:lineRule="auto"/>
            </w:pPr>
            <w:r>
              <w:t>Circuit components</w:t>
            </w:r>
          </w:p>
        </w:tc>
        <w:tc>
          <w:tcPr>
            <w:tcW w:w="3033" w:type="dxa"/>
          </w:tcPr>
          <w:p w14:paraId="73999A9A" w14:textId="5792715D" w:rsidR="007B18D9" w:rsidRPr="007B18D9" w:rsidRDefault="007B18D9" w:rsidP="00B64851">
            <w:pPr>
              <w:tabs>
                <w:tab w:val="left" w:pos="720"/>
                <w:tab w:val="left" w:pos="1530"/>
                <w:tab w:val="left" w:pos="2880"/>
                <w:tab w:val="left" w:pos="5040"/>
                <w:tab w:val="left" w:pos="7200"/>
              </w:tabs>
              <w:spacing w:afterAutospacing="0" w:line="305" w:lineRule="auto"/>
            </w:pPr>
            <w:r>
              <w:t>Symbol</w:t>
            </w:r>
          </w:p>
        </w:tc>
      </w:tr>
      <w:tr w:rsidR="007B18D9" w:rsidRPr="007B18D9" w14:paraId="64696BCE" w14:textId="77777777" w:rsidTr="007B18D9">
        <w:trPr>
          <w:trHeight w:val="326"/>
        </w:trPr>
        <w:tc>
          <w:tcPr>
            <w:tcW w:w="432" w:type="dxa"/>
          </w:tcPr>
          <w:p w14:paraId="62327465" w14:textId="3809F8A1" w:rsidR="007B18D9" w:rsidRPr="007B18D9" w:rsidRDefault="007B18D9" w:rsidP="00B64851">
            <w:pPr>
              <w:tabs>
                <w:tab w:val="left" w:pos="720"/>
                <w:tab w:val="left" w:pos="1530"/>
                <w:tab w:val="left" w:pos="2880"/>
                <w:tab w:val="left" w:pos="5040"/>
                <w:tab w:val="left" w:pos="7200"/>
              </w:tabs>
              <w:spacing w:afterAutospacing="0" w:line="305" w:lineRule="auto"/>
            </w:pPr>
            <w:r>
              <w:t>(1)</w:t>
            </w:r>
          </w:p>
        </w:tc>
        <w:tc>
          <w:tcPr>
            <w:tcW w:w="3032" w:type="dxa"/>
          </w:tcPr>
          <w:p w14:paraId="44A834FC" w14:textId="089C219E" w:rsidR="007B18D9" w:rsidRPr="007B18D9" w:rsidRDefault="007B18D9" w:rsidP="00B64851">
            <w:pPr>
              <w:tabs>
                <w:tab w:val="left" w:pos="720"/>
                <w:tab w:val="left" w:pos="1530"/>
                <w:tab w:val="left" w:pos="2880"/>
                <w:tab w:val="left" w:pos="5040"/>
                <w:tab w:val="left" w:pos="7200"/>
              </w:tabs>
              <w:spacing w:afterAutospacing="0" w:line="305" w:lineRule="auto"/>
            </w:pPr>
            <w:r>
              <w:t>Electric cell</w:t>
            </w:r>
          </w:p>
        </w:tc>
        <w:tc>
          <w:tcPr>
            <w:tcW w:w="3033" w:type="dxa"/>
          </w:tcPr>
          <w:p w14:paraId="04058FC7" w14:textId="43D56BEA" w:rsidR="007B18D9" w:rsidRPr="007B18D9" w:rsidRDefault="007B18D9" w:rsidP="00B64851">
            <w:pPr>
              <w:tabs>
                <w:tab w:val="left" w:pos="720"/>
                <w:tab w:val="left" w:pos="1530"/>
                <w:tab w:val="left" w:pos="2880"/>
                <w:tab w:val="left" w:pos="5040"/>
                <w:tab w:val="left" w:pos="7200"/>
              </w:tabs>
              <w:spacing w:afterAutospacing="0" w:line="305" w:lineRule="auto"/>
            </w:pPr>
            <w:r w:rsidRPr="007B18D9">
              <w:rPr>
                <w:noProof/>
              </w:rPr>
              <w:drawing>
                <wp:inline distT="0" distB="0" distL="0" distR="0" wp14:anchorId="5748E868" wp14:editId="647390FF">
                  <wp:extent cx="809594" cy="350474"/>
                  <wp:effectExtent l="0" t="0" r="0" b="0"/>
                  <wp:docPr id="27997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74698" name=""/>
                          <pic:cNvPicPr/>
                        </pic:nvPicPr>
                        <pic:blipFill>
                          <a:blip r:embed="rId20">
                            <a:extLst>
                              <a:ext uri="{BEBA8EAE-BF5A-486C-A8C5-ECC9F3942E4B}">
                                <a14:imgProps xmlns:a14="http://schemas.microsoft.com/office/drawing/2010/main">
                                  <a14:imgLayer r:embed="rId21">
                                    <a14:imgEffect>
                                      <a14:brightnessContrast bright="40000" contrast="40000"/>
                                    </a14:imgEffect>
                                  </a14:imgLayer>
                                </a14:imgProps>
                              </a:ext>
                            </a:extLst>
                          </a:blip>
                          <a:stretch>
                            <a:fillRect/>
                          </a:stretch>
                        </pic:blipFill>
                        <pic:spPr>
                          <a:xfrm>
                            <a:off x="0" y="0"/>
                            <a:ext cx="840521" cy="363863"/>
                          </a:xfrm>
                          <a:prstGeom prst="rect">
                            <a:avLst/>
                          </a:prstGeom>
                        </pic:spPr>
                      </pic:pic>
                    </a:graphicData>
                  </a:graphic>
                </wp:inline>
              </w:drawing>
            </w:r>
          </w:p>
        </w:tc>
      </w:tr>
      <w:tr w:rsidR="007B18D9" w:rsidRPr="007B18D9" w14:paraId="02759FC6" w14:textId="77777777" w:rsidTr="007B18D9">
        <w:trPr>
          <w:trHeight w:val="336"/>
        </w:trPr>
        <w:tc>
          <w:tcPr>
            <w:tcW w:w="432" w:type="dxa"/>
          </w:tcPr>
          <w:p w14:paraId="3B59A59D" w14:textId="5697AC3B" w:rsidR="007B18D9" w:rsidRPr="007B18D9" w:rsidRDefault="007B18D9" w:rsidP="00B64851">
            <w:pPr>
              <w:tabs>
                <w:tab w:val="left" w:pos="720"/>
                <w:tab w:val="left" w:pos="1530"/>
                <w:tab w:val="left" w:pos="2880"/>
                <w:tab w:val="left" w:pos="5040"/>
                <w:tab w:val="left" w:pos="7200"/>
              </w:tabs>
              <w:spacing w:afterAutospacing="0" w:line="305" w:lineRule="auto"/>
            </w:pPr>
            <w:r>
              <w:t>(2)</w:t>
            </w:r>
          </w:p>
        </w:tc>
        <w:tc>
          <w:tcPr>
            <w:tcW w:w="3032" w:type="dxa"/>
          </w:tcPr>
          <w:p w14:paraId="79334176" w14:textId="5D4AF2D3" w:rsidR="007B18D9" w:rsidRPr="007B18D9" w:rsidRDefault="007B18D9" w:rsidP="00B64851">
            <w:pPr>
              <w:tabs>
                <w:tab w:val="left" w:pos="720"/>
                <w:tab w:val="left" w:pos="1530"/>
                <w:tab w:val="left" w:pos="2880"/>
                <w:tab w:val="left" w:pos="5040"/>
                <w:tab w:val="left" w:pos="7200"/>
              </w:tabs>
              <w:spacing w:afterAutospacing="0" w:line="305" w:lineRule="auto"/>
            </w:pPr>
            <w:r>
              <w:t>Switch (in off position)</w:t>
            </w:r>
          </w:p>
        </w:tc>
        <w:tc>
          <w:tcPr>
            <w:tcW w:w="3033" w:type="dxa"/>
          </w:tcPr>
          <w:p w14:paraId="3E634C5F" w14:textId="52410BB4" w:rsidR="007B18D9" w:rsidRPr="007B18D9" w:rsidRDefault="007B18D9" w:rsidP="00B64851">
            <w:pPr>
              <w:tabs>
                <w:tab w:val="left" w:pos="720"/>
                <w:tab w:val="left" w:pos="1530"/>
                <w:tab w:val="left" w:pos="2880"/>
                <w:tab w:val="left" w:pos="5040"/>
                <w:tab w:val="left" w:pos="7200"/>
              </w:tabs>
              <w:spacing w:afterAutospacing="0" w:line="305" w:lineRule="auto"/>
            </w:pPr>
            <w:r w:rsidRPr="007B18D9">
              <w:rPr>
                <w:noProof/>
              </w:rPr>
              <w:drawing>
                <wp:inline distT="0" distB="0" distL="0" distR="0" wp14:anchorId="246AEA0F" wp14:editId="408E6D4A">
                  <wp:extent cx="1259106" cy="162102"/>
                  <wp:effectExtent l="0" t="0" r="0" b="9525"/>
                  <wp:docPr id="35963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39043" name=""/>
                          <pic:cNvPicPr/>
                        </pic:nvPicPr>
                        <pic:blipFill>
                          <a:blip r:embed="rId22">
                            <a:extLst>
                              <a:ext uri="{BEBA8EAE-BF5A-486C-A8C5-ECC9F3942E4B}">
                                <a14:imgProps xmlns:a14="http://schemas.microsoft.com/office/drawing/2010/main">
                                  <a14:imgLayer r:embed="rId23">
                                    <a14:imgEffect>
                                      <a14:brightnessContrast bright="40000" contrast="40000"/>
                                    </a14:imgEffect>
                                  </a14:imgLayer>
                                </a14:imgProps>
                              </a:ext>
                            </a:extLst>
                          </a:blip>
                          <a:stretch>
                            <a:fillRect/>
                          </a:stretch>
                        </pic:blipFill>
                        <pic:spPr>
                          <a:xfrm>
                            <a:off x="0" y="0"/>
                            <a:ext cx="1355915" cy="174566"/>
                          </a:xfrm>
                          <a:prstGeom prst="rect">
                            <a:avLst/>
                          </a:prstGeom>
                        </pic:spPr>
                      </pic:pic>
                    </a:graphicData>
                  </a:graphic>
                </wp:inline>
              </w:drawing>
            </w:r>
          </w:p>
        </w:tc>
      </w:tr>
      <w:tr w:rsidR="007B18D9" w:rsidRPr="007B18D9" w14:paraId="7D0EF4F5" w14:textId="77777777" w:rsidTr="007B18D9">
        <w:trPr>
          <w:trHeight w:val="326"/>
        </w:trPr>
        <w:tc>
          <w:tcPr>
            <w:tcW w:w="432" w:type="dxa"/>
          </w:tcPr>
          <w:p w14:paraId="757F1870" w14:textId="5758BDDF" w:rsidR="007B18D9" w:rsidRPr="007B18D9" w:rsidRDefault="007B18D9" w:rsidP="00B64851">
            <w:pPr>
              <w:tabs>
                <w:tab w:val="left" w:pos="720"/>
                <w:tab w:val="left" w:pos="1530"/>
                <w:tab w:val="left" w:pos="2880"/>
                <w:tab w:val="left" w:pos="5040"/>
                <w:tab w:val="left" w:pos="7200"/>
              </w:tabs>
              <w:spacing w:afterAutospacing="0" w:line="305" w:lineRule="auto"/>
            </w:pPr>
            <w:r>
              <w:t>(3)</w:t>
            </w:r>
          </w:p>
        </w:tc>
        <w:tc>
          <w:tcPr>
            <w:tcW w:w="3032" w:type="dxa"/>
          </w:tcPr>
          <w:p w14:paraId="27D972A8" w14:textId="20C83133" w:rsidR="007B18D9" w:rsidRPr="007B18D9" w:rsidRDefault="007B18D9" w:rsidP="00B64851">
            <w:pPr>
              <w:tabs>
                <w:tab w:val="left" w:pos="720"/>
                <w:tab w:val="left" w:pos="1530"/>
                <w:tab w:val="left" w:pos="2880"/>
                <w:tab w:val="left" w:pos="5040"/>
                <w:tab w:val="left" w:pos="7200"/>
              </w:tabs>
              <w:spacing w:afterAutospacing="0" w:line="305" w:lineRule="auto"/>
            </w:pPr>
            <w:r>
              <w:t>Switch (in on position)</w:t>
            </w:r>
          </w:p>
        </w:tc>
        <w:tc>
          <w:tcPr>
            <w:tcW w:w="3033" w:type="dxa"/>
          </w:tcPr>
          <w:p w14:paraId="5C106C13" w14:textId="192ADD1C" w:rsidR="007B18D9" w:rsidRPr="007B18D9" w:rsidRDefault="007B18D9" w:rsidP="00B64851">
            <w:pPr>
              <w:tabs>
                <w:tab w:val="left" w:pos="720"/>
                <w:tab w:val="left" w:pos="1530"/>
                <w:tab w:val="left" w:pos="2880"/>
                <w:tab w:val="left" w:pos="5040"/>
                <w:tab w:val="left" w:pos="7200"/>
              </w:tabs>
              <w:spacing w:afterAutospacing="0" w:line="305" w:lineRule="auto"/>
            </w:pPr>
            <w:r w:rsidRPr="007B18D9">
              <w:rPr>
                <w:noProof/>
              </w:rPr>
              <w:drawing>
                <wp:inline distT="0" distB="0" distL="0" distR="0" wp14:anchorId="1C71450E" wp14:editId="330383E1">
                  <wp:extent cx="1366850" cy="112610"/>
                  <wp:effectExtent l="0" t="0" r="5080" b="1905"/>
                  <wp:docPr id="158291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10439" name=""/>
                          <pic:cNvPicPr/>
                        </pic:nvPicPr>
                        <pic:blipFill>
                          <a:blip r:embed="rId24">
                            <a:extLst>
                              <a:ext uri="{BEBA8EAE-BF5A-486C-A8C5-ECC9F3942E4B}">
                                <a14:imgProps xmlns:a14="http://schemas.microsoft.com/office/drawing/2010/main">
                                  <a14:imgLayer r:embed="rId25">
                                    <a14:imgEffect>
                                      <a14:brightnessContrast bright="40000" contrast="40000"/>
                                    </a14:imgEffect>
                                  </a14:imgLayer>
                                </a14:imgProps>
                              </a:ext>
                            </a:extLst>
                          </a:blip>
                          <a:stretch>
                            <a:fillRect/>
                          </a:stretch>
                        </pic:blipFill>
                        <pic:spPr>
                          <a:xfrm>
                            <a:off x="0" y="0"/>
                            <a:ext cx="1460624" cy="120336"/>
                          </a:xfrm>
                          <a:prstGeom prst="rect">
                            <a:avLst/>
                          </a:prstGeom>
                        </pic:spPr>
                      </pic:pic>
                    </a:graphicData>
                  </a:graphic>
                </wp:inline>
              </w:drawing>
            </w:r>
          </w:p>
        </w:tc>
      </w:tr>
      <w:tr w:rsidR="007B18D9" w:rsidRPr="007B18D9" w14:paraId="56BFE755" w14:textId="77777777" w:rsidTr="007B18D9">
        <w:trPr>
          <w:trHeight w:val="326"/>
        </w:trPr>
        <w:tc>
          <w:tcPr>
            <w:tcW w:w="432" w:type="dxa"/>
          </w:tcPr>
          <w:p w14:paraId="41D855F6" w14:textId="17285072" w:rsidR="007B18D9" w:rsidRPr="007B18D9" w:rsidRDefault="007B18D9" w:rsidP="00B64851">
            <w:pPr>
              <w:tabs>
                <w:tab w:val="left" w:pos="720"/>
                <w:tab w:val="left" w:pos="1530"/>
                <w:tab w:val="left" w:pos="2880"/>
                <w:tab w:val="left" w:pos="5040"/>
                <w:tab w:val="left" w:pos="7200"/>
              </w:tabs>
              <w:spacing w:afterAutospacing="0" w:line="305" w:lineRule="auto"/>
            </w:pPr>
            <w:r>
              <w:t>(4)</w:t>
            </w:r>
          </w:p>
        </w:tc>
        <w:tc>
          <w:tcPr>
            <w:tcW w:w="3032" w:type="dxa"/>
          </w:tcPr>
          <w:p w14:paraId="23669B0E" w14:textId="0F97E8A7" w:rsidR="007B18D9" w:rsidRPr="007B18D9" w:rsidRDefault="007B18D9" w:rsidP="00B64851">
            <w:pPr>
              <w:tabs>
                <w:tab w:val="left" w:pos="720"/>
                <w:tab w:val="left" w:pos="1530"/>
                <w:tab w:val="left" w:pos="2880"/>
                <w:tab w:val="left" w:pos="5040"/>
                <w:tab w:val="left" w:pos="7200"/>
              </w:tabs>
              <w:spacing w:afterAutospacing="0" w:line="305" w:lineRule="auto"/>
            </w:pPr>
            <w:r>
              <w:t>Electric bulb</w:t>
            </w:r>
          </w:p>
        </w:tc>
        <w:tc>
          <w:tcPr>
            <w:tcW w:w="3033" w:type="dxa"/>
          </w:tcPr>
          <w:p w14:paraId="32573603" w14:textId="0E9E7DD9" w:rsidR="007B18D9" w:rsidRPr="007B18D9" w:rsidRDefault="007B18D9" w:rsidP="00B64851">
            <w:pPr>
              <w:tabs>
                <w:tab w:val="left" w:pos="720"/>
                <w:tab w:val="left" w:pos="1530"/>
                <w:tab w:val="left" w:pos="2880"/>
                <w:tab w:val="left" w:pos="5040"/>
                <w:tab w:val="left" w:pos="7200"/>
              </w:tabs>
              <w:spacing w:afterAutospacing="0" w:line="305" w:lineRule="auto"/>
            </w:pPr>
            <w:r w:rsidRPr="007B18D9">
              <w:rPr>
                <w:noProof/>
              </w:rPr>
              <w:drawing>
                <wp:inline distT="0" distB="0" distL="0" distR="0" wp14:anchorId="714E9996" wp14:editId="358DEAC1">
                  <wp:extent cx="758948" cy="292608"/>
                  <wp:effectExtent l="0" t="0" r="3175" b="0"/>
                  <wp:docPr id="163370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07336" name=""/>
                          <pic:cNvPicPr/>
                        </pic:nvPicPr>
                        <pic:blipFill>
                          <a:blip r:embed="rId26">
                            <a:extLst>
                              <a:ext uri="{BEBA8EAE-BF5A-486C-A8C5-ECC9F3942E4B}">
                                <a14:imgProps xmlns:a14="http://schemas.microsoft.com/office/drawing/2010/main">
                                  <a14:imgLayer r:embed="rId27">
                                    <a14:imgEffect>
                                      <a14:brightnessContrast bright="40000" contrast="40000"/>
                                    </a14:imgEffect>
                                  </a14:imgLayer>
                                </a14:imgProps>
                              </a:ext>
                            </a:extLst>
                          </a:blip>
                          <a:stretch>
                            <a:fillRect/>
                          </a:stretch>
                        </pic:blipFill>
                        <pic:spPr>
                          <a:xfrm>
                            <a:off x="0" y="0"/>
                            <a:ext cx="794588" cy="306349"/>
                          </a:xfrm>
                          <a:prstGeom prst="rect">
                            <a:avLst/>
                          </a:prstGeom>
                        </pic:spPr>
                      </pic:pic>
                    </a:graphicData>
                  </a:graphic>
                </wp:inline>
              </w:drawing>
            </w:r>
          </w:p>
        </w:tc>
      </w:tr>
      <w:tr w:rsidR="007B18D9" w:rsidRPr="007B18D9" w14:paraId="092F3CD6" w14:textId="77777777" w:rsidTr="007B18D9">
        <w:trPr>
          <w:trHeight w:val="326"/>
        </w:trPr>
        <w:tc>
          <w:tcPr>
            <w:tcW w:w="432" w:type="dxa"/>
          </w:tcPr>
          <w:p w14:paraId="7BA98C35" w14:textId="5DDBDC0D" w:rsidR="007B18D9" w:rsidRDefault="007B18D9" w:rsidP="00B64851">
            <w:pPr>
              <w:tabs>
                <w:tab w:val="left" w:pos="720"/>
                <w:tab w:val="left" w:pos="1530"/>
                <w:tab w:val="left" w:pos="2880"/>
                <w:tab w:val="left" w:pos="5040"/>
                <w:tab w:val="left" w:pos="7200"/>
              </w:tabs>
              <w:spacing w:afterAutospacing="0" w:line="305" w:lineRule="auto"/>
            </w:pPr>
            <w:r>
              <w:t>(5)</w:t>
            </w:r>
          </w:p>
        </w:tc>
        <w:tc>
          <w:tcPr>
            <w:tcW w:w="3032" w:type="dxa"/>
          </w:tcPr>
          <w:p w14:paraId="3274D6E6" w14:textId="7304A771" w:rsidR="007B18D9" w:rsidRDefault="007B18D9" w:rsidP="00B64851">
            <w:pPr>
              <w:tabs>
                <w:tab w:val="left" w:pos="720"/>
                <w:tab w:val="left" w:pos="1530"/>
                <w:tab w:val="left" w:pos="2880"/>
                <w:tab w:val="left" w:pos="5040"/>
                <w:tab w:val="left" w:pos="7200"/>
              </w:tabs>
              <w:spacing w:afterAutospacing="0" w:line="305" w:lineRule="auto"/>
            </w:pPr>
            <w:r>
              <w:t>Battery</w:t>
            </w:r>
          </w:p>
        </w:tc>
        <w:tc>
          <w:tcPr>
            <w:tcW w:w="3033" w:type="dxa"/>
          </w:tcPr>
          <w:p w14:paraId="476502F5" w14:textId="633DB8E5" w:rsidR="007B18D9" w:rsidRPr="007B18D9" w:rsidRDefault="007B18D9" w:rsidP="00B64851">
            <w:pPr>
              <w:tabs>
                <w:tab w:val="left" w:pos="720"/>
                <w:tab w:val="left" w:pos="1530"/>
                <w:tab w:val="left" w:pos="2880"/>
                <w:tab w:val="left" w:pos="5040"/>
                <w:tab w:val="left" w:pos="7200"/>
              </w:tabs>
              <w:spacing w:afterAutospacing="0" w:line="305" w:lineRule="auto"/>
            </w:pPr>
            <w:r w:rsidRPr="007B18D9">
              <w:rPr>
                <w:noProof/>
              </w:rPr>
              <w:drawing>
                <wp:inline distT="0" distB="0" distL="0" distR="0" wp14:anchorId="51EB0EB8" wp14:editId="7E4562C0">
                  <wp:extent cx="821519" cy="270663"/>
                  <wp:effectExtent l="0" t="0" r="0" b="0"/>
                  <wp:docPr id="8713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9926" name=""/>
                          <pic:cNvPicPr/>
                        </pic:nvPicPr>
                        <pic:blipFill>
                          <a:blip r:embed="rId28">
                            <a:extLst>
                              <a:ext uri="{BEBA8EAE-BF5A-486C-A8C5-ECC9F3942E4B}">
                                <a14:imgProps xmlns:a14="http://schemas.microsoft.com/office/drawing/2010/main">
                                  <a14:imgLayer r:embed="rId29">
                                    <a14:imgEffect>
                                      <a14:brightnessContrast bright="40000" contrast="40000"/>
                                    </a14:imgEffect>
                                  </a14:imgLayer>
                                </a14:imgProps>
                              </a:ext>
                            </a:extLst>
                          </a:blip>
                          <a:stretch>
                            <a:fillRect/>
                          </a:stretch>
                        </pic:blipFill>
                        <pic:spPr>
                          <a:xfrm>
                            <a:off x="0" y="0"/>
                            <a:ext cx="886664" cy="292126"/>
                          </a:xfrm>
                          <a:prstGeom prst="rect">
                            <a:avLst/>
                          </a:prstGeom>
                        </pic:spPr>
                      </pic:pic>
                    </a:graphicData>
                  </a:graphic>
                </wp:inline>
              </w:drawing>
            </w:r>
          </w:p>
        </w:tc>
      </w:tr>
    </w:tbl>
    <w:p w14:paraId="7A5CDC55" w14:textId="77777777" w:rsidR="001615AE" w:rsidRDefault="001615AE" w:rsidP="00F06230">
      <w:pPr>
        <w:tabs>
          <w:tab w:val="left" w:pos="720"/>
          <w:tab w:val="left" w:pos="2880"/>
          <w:tab w:val="left" w:pos="5040"/>
          <w:tab w:val="left" w:pos="7200"/>
        </w:tabs>
        <w:spacing w:after="0" w:afterAutospacing="0" w:line="305" w:lineRule="auto"/>
        <w:rPr>
          <w:szCs w:val="24"/>
        </w:rPr>
      </w:pPr>
      <w:r w:rsidRPr="001615AE">
        <w:rPr>
          <w:szCs w:val="24"/>
        </w:rPr>
        <w:t>&lt;</w:t>
      </w:r>
      <w:proofErr w:type="spellStart"/>
      <w:r w:rsidRPr="001615AE">
        <w:rPr>
          <w:szCs w:val="24"/>
        </w:rPr>
        <w:t>sol_end</w:t>
      </w:r>
      <w:proofErr w:type="spellEnd"/>
      <w:r w:rsidRPr="001615AE">
        <w:rPr>
          <w:szCs w:val="24"/>
        </w:rPr>
        <w:t>&gt;</w:t>
      </w:r>
    </w:p>
    <w:p w14:paraId="739A8F00" w14:textId="77777777" w:rsidR="001615AE" w:rsidRDefault="001615AE" w:rsidP="00F06230">
      <w:pPr>
        <w:tabs>
          <w:tab w:val="left" w:pos="720"/>
          <w:tab w:val="left" w:pos="2880"/>
          <w:tab w:val="left" w:pos="5040"/>
          <w:tab w:val="left" w:pos="7200"/>
        </w:tabs>
        <w:spacing w:after="0" w:afterAutospacing="0" w:line="305" w:lineRule="auto"/>
        <w:rPr>
          <w:szCs w:val="24"/>
        </w:rPr>
      </w:pPr>
    </w:p>
    <w:p w14:paraId="5097AE5F" w14:textId="15F859D2" w:rsidR="00F06230" w:rsidRDefault="00F06230" w:rsidP="00F06230">
      <w:pPr>
        <w:tabs>
          <w:tab w:val="left" w:pos="720"/>
          <w:tab w:val="left" w:pos="2880"/>
          <w:tab w:val="left" w:pos="5040"/>
          <w:tab w:val="left" w:pos="7200"/>
        </w:tabs>
        <w:spacing w:after="0" w:afterAutospacing="0" w:line="305" w:lineRule="auto"/>
        <w:rPr>
          <w:szCs w:val="24"/>
        </w:rPr>
      </w:pPr>
      <w:r>
        <w:rPr>
          <w:szCs w:val="24"/>
        </w:rPr>
        <w:t>&lt;</w:t>
      </w:r>
      <w:proofErr w:type="spellStart"/>
      <w:r>
        <w:rPr>
          <w:szCs w:val="24"/>
        </w:rPr>
        <w:t>sol_start</w:t>
      </w:r>
      <w:proofErr w:type="spellEnd"/>
      <w:r>
        <w:rPr>
          <w:szCs w:val="24"/>
        </w:rPr>
        <w:t xml:space="preserve"> id=8&gt;</w:t>
      </w:r>
    </w:p>
    <w:p w14:paraId="071E991F" w14:textId="36E4428B" w:rsidR="00C31909" w:rsidRDefault="00C75B1A" w:rsidP="007B18D9">
      <w:pPr>
        <w:tabs>
          <w:tab w:val="left" w:pos="720"/>
          <w:tab w:val="left" w:pos="1530"/>
          <w:tab w:val="left" w:pos="2880"/>
          <w:tab w:val="left" w:pos="5040"/>
          <w:tab w:val="left" w:pos="7200"/>
        </w:tabs>
        <w:spacing w:after="0" w:afterAutospacing="0" w:line="305" w:lineRule="auto"/>
      </w:pPr>
      <w:r>
        <w:t>8.</w:t>
      </w:r>
      <w:r>
        <w:tab/>
        <w:t>f = +12 cm</w:t>
      </w:r>
    </w:p>
    <w:p w14:paraId="6E2438D7" w14:textId="5F8BCB51" w:rsidR="00C75B1A" w:rsidRDefault="00C75B1A" w:rsidP="007B18D9">
      <w:pPr>
        <w:tabs>
          <w:tab w:val="left" w:pos="720"/>
          <w:tab w:val="left" w:pos="1530"/>
          <w:tab w:val="left" w:pos="2880"/>
          <w:tab w:val="left" w:pos="5040"/>
          <w:tab w:val="left" w:pos="7200"/>
        </w:tabs>
        <w:spacing w:after="0" w:afterAutospacing="0" w:line="305" w:lineRule="auto"/>
      </w:pPr>
      <w:r>
        <w:tab/>
        <w:t>h = 5 cm</w:t>
      </w:r>
    </w:p>
    <w:p w14:paraId="572F3050" w14:textId="51EE618B" w:rsidR="00C75B1A" w:rsidRDefault="00C75B1A" w:rsidP="007B18D9">
      <w:pPr>
        <w:tabs>
          <w:tab w:val="left" w:pos="720"/>
          <w:tab w:val="left" w:pos="1530"/>
          <w:tab w:val="left" w:pos="2880"/>
          <w:tab w:val="left" w:pos="5040"/>
          <w:tab w:val="left" w:pos="7200"/>
        </w:tabs>
        <w:spacing w:after="0" w:afterAutospacing="0" w:line="305" w:lineRule="auto"/>
      </w:pPr>
      <w:r>
        <w:tab/>
        <w:t>u = –20 cm</w:t>
      </w:r>
    </w:p>
    <w:p w14:paraId="270AF2C0" w14:textId="0EBE2310" w:rsidR="00C75B1A" w:rsidRDefault="00C75B1A" w:rsidP="007B18D9">
      <w:pPr>
        <w:tabs>
          <w:tab w:val="left" w:pos="720"/>
          <w:tab w:val="left" w:pos="1530"/>
          <w:tab w:val="left" w:pos="2880"/>
          <w:tab w:val="left" w:pos="5040"/>
          <w:tab w:val="left" w:pos="7200"/>
        </w:tabs>
        <w:spacing w:after="0" w:afterAutospacing="0" w:line="305" w:lineRule="auto"/>
      </w:pPr>
      <w:r>
        <w:tab/>
      </w:r>
      <w:r w:rsidRPr="00471D1F">
        <w:rPr>
          <w:position w:val="-24"/>
        </w:rPr>
        <w:object w:dxaOrig="999" w:dyaOrig="620" w14:anchorId="268D1DD4">
          <v:shape id="_x0000_i1031" type="#_x0000_t75" style="width:50.5pt;height:30.65pt" o:ole="">
            <v:imagedata r:id="rId30" o:title=""/>
          </v:shape>
          <o:OLEObject Type="Embed" ProgID="Equation.DSMT4" ShapeID="_x0000_i1031" DrawAspect="Content" ObjectID="_1813148911" r:id="rId31"/>
        </w:object>
      </w:r>
    </w:p>
    <w:p w14:paraId="7ECD00F1" w14:textId="73965CCE" w:rsidR="00C75B1A" w:rsidRDefault="00C75B1A" w:rsidP="007B18D9">
      <w:pPr>
        <w:tabs>
          <w:tab w:val="left" w:pos="720"/>
          <w:tab w:val="left" w:pos="1530"/>
          <w:tab w:val="left" w:pos="2880"/>
          <w:tab w:val="left" w:pos="5040"/>
          <w:tab w:val="left" w:pos="7200"/>
        </w:tabs>
        <w:spacing w:after="0" w:afterAutospacing="0" w:line="305" w:lineRule="auto"/>
      </w:pPr>
      <w:r>
        <w:tab/>
      </w:r>
      <w:r w:rsidRPr="00471D1F">
        <w:rPr>
          <w:position w:val="-24"/>
        </w:rPr>
        <w:object w:dxaOrig="1380" w:dyaOrig="620" w14:anchorId="217A803D">
          <v:shape id="_x0000_i1032" type="#_x0000_t75" style="width:68.8pt;height:30.65pt" o:ole="">
            <v:imagedata r:id="rId32" o:title=""/>
          </v:shape>
          <o:OLEObject Type="Embed" ProgID="Equation.DSMT4" ShapeID="_x0000_i1032" DrawAspect="Content" ObjectID="_1813148912" r:id="rId33"/>
        </w:object>
      </w:r>
    </w:p>
    <w:p w14:paraId="767D9892" w14:textId="7FEADF2B" w:rsidR="00C75B1A" w:rsidRDefault="00C75B1A" w:rsidP="007B18D9">
      <w:pPr>
        <w:tabs>
          <w:tab w:val="left" w:pos="720"/>
          <w:tab w:val="left" w:pos="1530"/>
          <w:tab w:val="left" w:pos="2880"/>
          <w:tab w:val="left" w:pos="5040"/>
          <w:tab w:val="left" w:pos="7200"/>
        </w:tabs>
        <w:spacing w:after="0" w:afterAutospacing="0" w:line="305" w:lineRule="auto"/>
      </w:pPr>
      <w:r>
        <w:tab/>
      </w:r>
      <w:r w:rsidRPr="00471D1F">
        <w:rPr>
          <w:position w:val="-24"/>
        </w:rPr>
        <w:object w:dxaOrig="1240" w:dyaOrig="620" w14:anchorId="27659AA8">
          <v:shape id="_x0000_i1033" type="#_x0000_t75" style="width:62.35pt;height:30.65pt" o:ole="">
            <v:imagedata r:id="rId34" o:title=""/>
          </v:shape>
          <o:OLEObject Type="Embed" ProgID="Equation.DSMT4" ShapeID="_x0000_i1033" DrawAspect="Content" ObjectID="_1813148913" r:id="rId35"/>
        </w:object>
      </w:r>
    </w:p>
    <w:p w14:paraId="67E0997C" w14:textId="7DEB4378" w:rsidR="00C75B1A" w:rsidRDefault="00C75B1A" w:rsidP="007B18D9">
      <w:pPr>
        <w:tabs>
          <w:tab w:val="left" w:pos="720"/>
          <w:tab w:val="left" w:pos="1530"/>
          <w:tab w:val="left" w:pos="2880"/>
          <w:tab w:val="left" w:pos="5040"/>
          <w:tab w:val="left" w:pos="7200"/>
        </w:tabs>
        <w:spacing w:after="0" w:afterAutospacing="0" w:line="305" w:lineRule="auto"/>
      </w:pPr>
      <w:r>
        <w:tab/>
      </w:r>
      <w:r w:rsidRPr="00471D1F">
        <w:rPr>
          <w:position w:val="-24"/>
        </w:rPr>
        <w:object w:dxaOrig="1240" w:dyaOrig="620" w14:anchorId="6DE178FC">
          <v:shape id="_x0000_i1034" type="#_x0000_t75" style="width:62.35pt;height:30.65pt" o:ole="">
            <v:imagedata r:id="rId36" o:title=""/>
          </v:shape>
          <o:OLEObject Type="Embed" ProgID="Equation.DSMT4" ShapeID="_x0000_i1034" DrawAspect="Content" ObjectID="_1813148914" r:id="rId37"/>
        </w:object>
      </w:r>
    </w:p>
    <w:p w14:paraId="192A102D" w14:textId="2AC5ADCD" w:rsidR="00C75B1A" w:rsidRDefault="00C75B1A" w:rsidP="007B18D9">
      <w:pPr>
        <w:tabs>
          <w:tab w:val="left" w:pos="720"/>
          <w:tab w:val="left" w:pos="1530"/>
          <w:tab w:val="left" w:pos="2880"/>
          <w:tab w:val="left" w:pos="5040"/>
          <w:tab w:val="left" w:pos="7200"/>
        </w:tabs>
        <w:spacing w:after="0" w:afterAutospacing="0" w:line="305" w:lineRule="auto"/>
      </w:pPr>
      <w:r>
        <w:tab/>
      </w:r>
      <w:r w:rsidRPr="00471D1F">
        <w:rPr>
          <w:position w:val="-24"/>
        </w:rPr>
        <w:object w:dxaOrig="940" w:dyaOrig="620" w14:anchorId="365D0CED">
          <v:shape id="_x0000_i1035" type="#_x0000_t75" style="width:47.3pt;height:30.65pt" o:ole="">
            <v:imagedata r:id="rId38" o:title=""/>
          </v:shape>
          <o:OLEObject Type="Embed" ProgID="Equation.DSMT4" ShapeID="_x0000_i1035" DrawAspect="Content" ObjectID="_1813148915" r:id="rId39"/>
        </w:object>
      </w:r>
    </w:p>
    <w:p w14:paraId="3F395A65" w14:textId="2FCFB9B9" w:rsidR="00C75B1A" w:rsidRDefault="00C75B1A" w:rsidP="007B18D9">
      <w:pPr>
        <w:tabs>
          <w:tab w:val="left" w:pos="720"/>
          <w:tab w:val="left" w:pos="1530"/>
          <w:tab w:val="left" w:pos="2880"/>
          <w:tab w:val="left" w:pos="5040"/>
          <w:tab w:val="left" w:pos="7200"/>
        </w:tabs>
        <w:spacing w:after="0" w:afterAutospacing="0" w:line="305" w:lineRule="auto"/>
      </w:pPr>
      <w:r>
        <w:tab/>
      </w:r>
      <w:r w:rsidRPr="00471D1F">
        <w:rPr>
          <w:position w:val="-24"/>
        </w:rPr>
        <w:object w:dxaOrig="760" w:dyaOrig="620" w14:anchorId="15DBE43D">
          <v:shape id="_x0000_i1036" type="#_x0000_t75" style="width:38.15pt;height:30.65pt" o:ole="">
            <v:imagedata r:id="rId40" o:title=""/>
          </v:shape>
          <o:OLEObject Type="Embed" ProgID="Equation.DSMT4" ShapeID="_x0000_i1036" DrawAspect="Content" ObjectID="_1813148916" r:id="rId41"/>
        </w:object>
      </w:r>
    </w:p>
    <w:p w14:paraId="3CBBFF4E" w14:textId="454E102E" w:rsidR="00C75B1A" w:rsidRDefault="00C75B1A" w:rsidP="007B18D9">
      <w:pPr>
        <w:tabs>
          <w:tab w:val="left" w:pos="720"/>
          <w:tab w:val="left" w:pos="1530"/>
          <w:tab w:val="left" w:pos="2880"/>
          <w:tab w:val="left" w:pos="5040"/>
          <w:tab w:val="left" w:pos="7200"/>
        </w:tabs>
        <w:spacing w:after="0" w:afterAutospacing="0" w:line="305" w:lineRule="auto"/>
      </w:pPr>
      <w:r>
        <w:tab/>
      </w:r>
      <w:r w:rsidRPr="00471D1F">
        <w:rPr>
          <w:position w:val="-24"/>
        </w:rPr>
        <w:object w:dxaOrig="1180" w:dyaOrig="620" w14:anchorId="3F15E063">
          <v:shape id="_x0000_i1037" type="#_x0000_t75" style="width:58.55pt;height:30.65pt" o:ole="">
            <v:imagedata r:id="rId42" o:title=""/>
          </v:shape>
          <o:OLEObject Type="Embed" ProgID="Equation.DSMT4" ShapeID="_x0000_i1037" DrawAspect="Content" ObjectID="_1813148917" r:id="rId43"/>
        </w:object>
      </w:r>
    </w:p>
    <w:p w14:paraId="6E8576C9" w14:textId="66758A28" w:rsidR="00234D30" w:rsidRDefault="00234D30" w:rsidP="007B18D9">
      <w:pPr>
        <w:tabs>
          <w:tab w:val="left" w:pos="720"/>
          <w:tab w:val="left" w:pos="1530"/>
          <w:tab w:val="left" w:pos="2880"/>
          <w:tab w:val="left" w:pos="5040"/>
          <w:tab w:val="left" w:pos="7200"/>
        </w:tabs>
        <w:spacing w:after="0" w:afterAutospacing="0" w:line="305" w:lineRule="auto"/>
      </w:pPr>
      <w:r>
        <w:tab/>
        <w:t>v = 30 cm</w:t>
      </w:r>
    </w:p>
    <w:p w14:paraId="3414570D" w14:textId="35BCF8CC" w:rsidR="00C75B1A" w:rsidRDefault="00C75B1A" w:rsidP="007B18D9">
      <w:pPr>
        <w:tabs>
          <w:tab w:val="left" w:pos="720"/>
          <w:tab w:val="left" w:pos="1530"/>
          <w:tab w:val="left" w:pos="2880"/>
          <w:tab w:val="left" w:pos="5040"/>
          <w:tab w:val="left" w:pos="7200"/>
        </w:tabs>
        <w:spacing w:after="0" w:afterAutospacing="0" w:line="305" w:lineRule="auto"/>
      </w:pPr>
      <w:r>
        <w:tab/>
        <w:t>Image is formed 30 cm behind the convex lens and the image is real and inverted.</w:t>
      </w:r>
    </w:p>
    <w:p w14:paraId="00A03E6F" w14:textId="5E07E7A9" w:rsidR="001615AE" w:rsidRDefault="001615AE" w:rsidP="00BA70AF">
      <w:pPr>
        <w:tabs>
          <w:tab w:val="left" w:pos="720"/>
          <w:tab w:val="left" w:pos="1530"/>
          <w:tab w:val="left" w:pos="2880"/>
          <w:tab w:val="left" w:pos="5040"/>
          <w:tab w:val="left" w:pos="7200"/>
        </w:tabs>
        <w:spacing w:after="0" w:afterAutospacing="0" w:line="305" w:lineRule="auto"/>
      </w:pPr>
      <w:r w:rsidRPr="001615AE">
        <w:t>&lt;</w:t>
      </w:r>
      <w:proofErr w:type="spellStart"/>
      <w:r w:rsidRPr="001615AE">
        <w:t>sol_end</w:t>
      </w:r>
      <w:proofErr w:type="spellEnd"/>
      <w:r w:rsidRPr="001615AE">
        <w:t>&gt;</w:t>
      </w:r>
    </w:p>
    <w:p w14:paraId="5692FC3C" w14:textId="5FE36A3A" w:rsidR="00A46528" w:rsidRDefault="00A46528" w:rsidP="00BA70AF">
      <w:pPr>
        <w:tabs>
          <w:tab w:val="left" w:pos="720"/>
          <w:tab w:val="left" w:pos="1530"/>
          <w:tab w:val="left" w:pos="2880"/>
          <w:tab w:val="left" w:pos="5040"/>
          <w:tab w:val="left" w:pos="7200"/>
        </w:tabs>
        <w:spacing w:after="0" w:afterAutospacing="0" w:line="305" w:lineRule="auto"/>
        <w:rPr>
          <w:szCs w:val="24"/>
        </w:rPr>
      </w:pPr>
      <w:r w:rsidRPr="001C4126">
        <w:rPr>
          <w:szCs w:val="24"/>
        </w:rPr>
        <w:lastRenderedPageBreak/>
        <w:t>&lt;</w:t>
      </w:r>
      <w:proofErr w:type="spellStart"/>
      <w:r w:rsidRPr="001C4126">
        <w:rPr>
          <w:szCs w:val="24"/>
        </w:rPr>
        <w:t>page_end</w:t>
      </w:r>
      <w:proofErr w:type="spellEnd"/>
      <w:r w:rsidRPr="001C4126">
        <w:rPr>
          <w:szCs w:val="24"/>
        </w:rPr>
        <w:t>&gt;</w:t>
      </w:r>
    </w:p>
    <w:p w14:paraId="29A8B632" w14:textId="77777777" w:rsidR="001C4126" w:rsidRDefault="001C4126" w:rsidP="00F06230">
      <w:pPr>
        <w:tabs>
          <w:tab w:val="left" w:pos="720"/>
          <w:tab w:val="left" w:pos="2880"/>
          <w:tab w:val="left" w:pos="5040"/>
          <w:tab w:val="left" w:pos="7200"/>
        </w:tabs>
        <w:spacing w:after="0" w:afterAutospacing="0" w:line="305" w:lineRule="auto"/>
        <w:rPr>
          <w:szCs w:val="24"/>
        </w:rPr>
      </w:pPr>
    </w:p>
    <w:p w14:paraId="787A6777" w14:textId="55B06FB1" w:rsidR="00E33BEF" w:rsidRDefault="00E33BEF" w:rsidP="00F06230">
      <w:pPr>
        <w:tabs>
          <w:tab w:val="left" w:pos="720"/>
          <w:tab w:val="left" w:pos="2880"/>
          <w:tab w:val="left" w:pos="5040"/>
          <w:tab w:val="left" w:pos="7200"/>
        </w:tabs>
        <w:spacing w:after="0" w:afterAutospacing="0" w:line="305" w:lineRule="auto"/>
        <w:rPr>
          <w:szCs w:val="24"/>
        </w:rPr>
      </w:pPr>
      <w:r>
        <w:rPr>
          <w:szCs w:val="24"/>
        </w:rPr>
        <w:t>&lt;</w:t>
      </w:r>
      <w:proofErr w:type="spellStart"/>
      <w:r>
        <w:rPr>
          <w:szCs w:val="24"/>
        </w:rPr>
        <w:t>page_start</w:t>
      </w:r>
      <w:proofErr w:type="spellEnd"/>
      <w:r>
        <w:rPr>
          <w:szCs w:val="24"/>
        </w:rPr>
        <w:t xml:space="preserve"> no = 3&gt;</w:t>
      </w:r>
    </w:p>
    <w:p w14:paraId="5A37DB29" w14:textId="6193A6FF" w:rsidR="00F06230" w:rsidRDefault="00F06230" w:rsidP="00F06230">
      <w:pPr>
        <w:tabs>
          <w:tab w:val="left" w:pos="720"/>
          <w:tab w:val="left" w:pos="2880"/>
          <w:tab w:val="left" w:pos="5040"/>
          <w:tab w:val="left" w:pos="7200"/>
        </w:tabs>
        <w:spacing w:after="0" w:afterAutospacing="0" w:line="305" w:lineRule="auto"/>
        <w:rPr>
          <w:szCs w:val="24"/>
        </w:rPr>
      </w:pPr>
      <w:r>
        <w:rPr>
          <w:szCs w:val="24"/>
        </w:rPr>
        <w:t>&lt;</w:t>
      </w:r>
      <w:proofErr w:type="spellStart"/>
      <w:r>
        <w:rPr>
          <w:szCs w:val="24"/>
        </w:rPr>
        <w:t>sol_start</w:t>
      </w:r>
      <w:proofErr w:type="spellEnd"/>
      <w:r>
        <w:rPr>
          <w:szCs w:val="24"/>
        </w:rPr>
        <w:t xml:space="preserve"> id=9&gt;</w:t>
      </w:r>
    </w:p>
    <w:p w14:paraId="63EA4593" w14:textId="16F62DFD" w:rsidR="00C75B1A" w:rsidRDefault="00C75B1A" w:rsidP="007B18D9">
      <w:pPr>
        <w:tabs>
          <w:tab w:val="left" w:pos="720"/>
          <w:tab w:val="left" w:pos="1530"/>
          <w:tab w:val="left" w:pos="2880"/>
          <w:tab w:val="left" w:pos="5040"/>
          <w:tab w:val="left" w:pos="7200"/>
        </w:tabs>
        <w:spacing w:after="0" w:afterAutospacing="0" w:line="305" w:lineRule="auto"/>
      </w:pPr>
      <w:r>
        <w:t>9.</w:t>
      </w:r>
      <w:r>
        <w:tab/>
        <w:t>The potential difference between the two ends of the conductor (V) = 10V – 5V = 5V</w:t>
      </w:r>
    </w:p>
    <w:p w14:paraId="3B1428EF" w14:textId="4C65DB9C" w:rsidR="00C75B1A" w:rsidRDefault="00C75B1A" w:rsidP="007B18D9">
      <w:pPr>
        <w:tabs>
          <w:tab w:val="left" w:pos="720"/>
          <w:tab w:val="left" w:pos="1530"/>
          <w:tab w:val="left" w:pos="2880"/>
          <w:tab w:val="left" w:pos="5040"/>
          <w:tab w:val="left" w:pos="7200"/>
        </w:tabs>
        <w:spacing w:after="0" w:afterAutospacing="0" w:line="305" w:lineRule="auto"/>
      </w:pPr>
      <w:r>
        <w:tab/>
      </w:r>
      <w:r w:rsidRPr="00471D1F">
        <w:rPr>
          <w:position w:val="-4"/>
        </w:rPr>
        <w:object w:dxaOrig="220" w:dyaOrig="200" w14:anchorId="2AEC36FC">
          <v:shape id="_x0000_i1039" type="#_x0000_t75" style="width:11.3pt;height:9.65pt" o:ole="">
            <v:imagedata r:id="rId44" o:title=""/>
          </v:shape>
          <o:OLEObject Type="Embed" ProgID="Equation.DSMT4" ShapeID="_x0000_i1039" DrawAspect="Content" ObjectID="_1813148918" r:id="rId45"/>
        </w:object>
      </w:r>
      <w:r>
        <w:t>potential difference = 5V</w:t>
      </w:r>
    </w:p>
    <w:p w14:paraId="5C0418A1" w14:textId="36B4E6FB" w:rsidR="00C75B1A" w:rsidRDefault="00C75B1A" w:rsidP="007B18D9">
      <w:pPr>
        <w:tabs>
          <w:tab w:val="left" w:pos="720"/>
          <w:tab w:val="left" w:pos="1530"/>
          <w:tab w:val="left" w:pos="2880"/>
          <w:tab w:val="left" w:pos="5040"/>
          <w:tab w:val="left" w:pos="7200"/>
        </w:tabs>
        <w:spacing w:after="0" w:afterAutospacing="0" w:line="305" w:lineRule="auto"/>
      </w:pPr>
      <w:r>
        <w:tab/>
        <w:t>(W) work done = 5 J</w:t>
      </w:r>
    </w:p>
    <w:p w14:paraId="59517724" w14:textId="05841C1C" w:rsidR="00C75B1A" w:rsidRDefault="00C75B1A" w:rsidP="007B18D9">
      <w:pPr>
        <w:tabs>
          <w:tab w:val="left" w:pos="720"/>
          <w:tab w:val="left" w:pos="1530"/>
          <w:tab w:val="left" w:pos="2880"/>
          <w:tab w:val="left" w:pos="5040"/>
          <w:tab w:val="left" w:pos="7200"/>
        </w:tabs>
        <w:spacing w:after="0" w:afterAutospacing="0" w:line="305" w:lineRule="auto"/>
      </w:pPr>
      <w:r>
        <w:tab/>
        <w:t xml:space="preserve">(Q) charge </w:t>
      </w:r>
      <w:proofErr w:type="gramStart"/>
      <w:r>
        <w:t>= ?</w:t>
      </w:r>
      <w:proofErr w:type="gramEnd"/>
    </w:p>
    <w:p w14:paraId="01669DBC" w14:textId="1C92FB03" w:rsidR="00994C3F" w:rsidRDefault="00994C3F" w:rsidP="007B18D9">
      <w:pPr>
        <w:tabs>
          <w:tab w:val="left" w:pos="720"/>
          <w:tab w:val="left" w:pos="1530"/>
          <w:tab w:val="left" w:pos="2880"/>
          <w:tab w:val="left" w:pos="5040"/>
          <w:tab w:val="left" w:pos="7200"/>
        </w:tabs>
        <w:spacing w:after="0" w:afterAutospacing="0" w:line="305" w:lineRule="auto"/>
      </w:pPr>
      <w:r>
        <w:tab/>
      </w:r>
      <w:r w:rsidRPr="00471D1F">
        <w:rPr>
          <w:position w:val="-28"/>
        </w:rPr>
        <w:object w:dxaOrig="720" w:dyaOrig="660" w14:anchorId="0175BAFC">
          <v:shape id="_x0000_i1040" type="#_x0000_t75" style="width:36pt;height:32.8pt" o:ole="">
            <v:imagedata r:id="rId46" o:title=""/>
          </v:shape>
          <o:OLEObject Type="Embed" ProgID="Equation.DSMT4" ShapeID="_x0000_i1040" DrawAspect="Content" ObjectID="_1813148919" r:id="rId47"/>
        </w:object>
      </w:r>
    </w:p>
    <w:p w14:paraId="2D6733B4" w14:textId="479C6EFE" w:rsidR="00994C3F" w:rsidRDefault="00994C3F" w:rsidP="007B18D9">
      <w:pPr>
        <w:tabs>
          <w:tab w:val="left" w:pos="720"/>
          <w:tab w:val="left" w:pos="1530"/>
          <w:tab w:val="left" w:pos="2880"/>
          <w:tab w:val="left" w:pos="5040"/>
          <w:tab w:val="left" w:pos="7200"/>
        </w:tabs>
        <w:spacing w:after="0" w:afterAutospacing="0" w:line="305" w:lineRule="auto"/>
      </w:pPr>
      <w:r>
        <w:tab/>
      </w:r>
      <w:r w:rsidRPr="00471D1F">
        <w:rPr>
          <w:position w:val="-24"/>
        </w:rPr>
        <w:object w:dxaOrig="720" w:dyaOrig="620" w14:anchorId="0D95D1C0">
          <v:shape id="_x0000_i1041" type="#_x0000_t75" style="width:36pt;height:30.65pt" o:ole="">
            <v:imagedata r:id="rId48" o:title=""/>
          </v:shape>
          <o:OLEObject Type="Embed" ProgID="Equation.DSMT4" ShapeID="_x0000_i1041" DrawAspect="Content" ObjectID="_1813148920" r:id="rId49"/>
        </w:object>
      </w:r>
    </w:p>
    <w:p w14:paraId="33E616BE" w14:textId="53668655" w:rsidR="00994C3F" w:rsidRDefault="00994C3F" w:rsidP="007B18D9">
      <w:pPr>
        <w:tabs>
          <w:tab w:val="left" w:pos="720"/>
          <w:tab w:val="left" w:pos="1530"/>
          <w:tab w:val="left" w:pos="2880"/>
          <w:tab w:val="left" w:pos="5040"/>
          <w:tab w:val="left" w:pos="7200"/>
        </w:tabs>
        <w:spacing w:after="0" w:afterAutospacing="0" w:line="305" w:lineRule="auto"/>
      </w:pPr>
      <w:r>
        <w:tab/>
      </w:r>
      <w:r w:rsidRPr="00471D1F">
        <w:rPr>
          <w:position w:val="-24"/>
        </w:rPr>
        <w:object w:dxaOrig="760" w:dyaOrig="620" w14:anchorId="3895518E">
          <v:shape id="_x0000_i1042" type="#_x0000_t75" style="width:38.15pt;height:30.65pt" o:ole="">
            <v:imagedata r:id="rId50" o:title=""/>
          </v:shape>
          <o:OLEObject Type="Embed" ProgID="Equation.DSMT4" ShapeID="_x0000_i1042" DrawAspect="Content" ObjectID="_1813148921" r:id="rId51"/>
        </w:object>
      </w:r>
    </w:p>
    <w:p w14:paraId="19F4F86B" w14:textId="21AE1D2D" w:rsidR="00054AF8" w:rsidRDefault="00054AF8" w:rsidP="007B18D9">
      <w:pPr>
        <w:tabs>
          <w:tab w:val="left" w:pos="720"/>
          <w:tab w:val="left" w:pos="1530"/>
          <w:tab w:val="left" w:pos="2880"/>
          <w:tab w:val="left" w:pos="5040"/>
          <w:tab w:val="left" w:pos="7200"/>
        </w:tabs>
        <w:spacing w:after="0" w:afterAutospacing="0" w:line="305" w:lineRule="auto"/>
      </w:pPr>
      <w:r>
        <w:tab/>
        <w:t xml:space="preserve">Q = 1 </w:t>
      </w:r>
      <w:proofErr w:type="spellStart"/>
      <w:r>
        <w:t>colomb</w:t>
      </w:r>
      <w:proofErr w:type="spellEnd"/>
    </w:p>
    <w:p w14:paraId="62583E48" w14:textId="06925875" w:rsidR="00F06230" w:rsidRDefault="001615AE" w:rsidP="00054AF8">
      <w:pPr>
        <w:tabs>
          <w:tab w:val="left" w:pos="720"/>
          <w:tab w:val="left" w:pos="1530"/>
          <w:tab w:val="left" w:pos="2880"/>
          <w:tab w:val="left" w:pos="5040"/>
          <w:tab w:val="left" w:pos="7200"/>
        </w:tabs>
        <w:spacing w:after="0" w:afterAutospacing="0" w:line="305" w:lineRule="auto"/>
      </w:pPr>
      <w:r w:rsidRPr="001615AE">
        <w:t>&lt;</w:t>
      </w:r>
      <w:proofErr w:type="spellStart"/>
      <w:r w:rsidRPr="001615AE">
        <w:t>sol_end</w:t>
      </w:r>
      <w:proofErr w:type="spellEnd"/>
      <w:r w:rsidRPr="001615AE">
        <w:t>&gt;</w:t>
      </w:r>
    </w:p>
    <w:p w14:paraId="6ED9FC3D" w14:textId="77777777" w:rsidR="001615AE" w:rsidRDefault="001615AE" w:rsidP="000320EE">
      <w:pPr>
        <w:tabs>
          <w:tab w:val="left" w:pos="720"/>
          <w:tab w:val="left" w:pos="1530"/>
          <w:tab w:val="left" w:pos="2880"/>
          <w:tab w:val="left" w:pos="5040"/>
          <w:tab w:val="left" w:pos="7200"/>
        </w:tabs>
        <w:spacing w:after="0" w:afterAutospacing="0" w:line="305" w:lineRule="auto"/>
        <w:ind w:left="1530" w:hanging="1530"/>
      </w:pPr>
    </w:p>
    <w:p w14:paraId="6E5A2BCB" w14:textId="144EEA35" w:rsidR="00F06230" w:rsidRDefault="00F06230" w:rsidP="00F06230">
      <w:pPr>
        <w:tabs>
          <w:tab w:val="left" w:pos="720"/>
          <w:tab w:val="left" w:pos="2880"/>
          <w:tab w:val="left" w:pos="5040"/>
          <w:tab w:val="left" w:pos="7200"/>
        </w:tabs>
        <w:spacing w:after="0" w:afterAutospacing="0" w:line="305" w:lineRule="auto"/>
        <w:rPr>
          <w:szCs w:val="24"/>
        </w:rPr>
      </w:pPr>
      <w:r>
        <w:rPr>
          <w:szCs w:val="24"/>
        </w:rPr>
        <w:t>&lt;</w:t>
      </w:r>
      <w:proofErr w:type="spellStart"/>
      <w:r>
        <w:rPr>
          <w:szCs w:val="24"/>
        </w:rPr>
        <w:t>sol_start</w:t>
      </w:r>
      <w:proofErr w:type="spellEnd"/>
      <w:r>
        <w:rPr>
          <w:szCs w:val="24"/>
        </w:rPr>
        <w:t xml:space="preserve"> id=10&gt;</w:t>
      </w:r>
    </w:p>
    <w:p w14:paraId="3892D9E8" w14:textId="58005FD3" w:rsidR="00BA70AF" w:rsidRDefault="00BA70AF" w:rsidP="00F06230">
      <w:pPr>
        <w:tabs>
          <w:tab w:val="left" w:pos="720"/>
          <w:tab w:val="left" w:pos="2880"/>
          <w:tab w:val="left" w:pos="5040"/>
          <w:tab w:val="left" w:pos="7200"/>
        </w:tabs>
        <w:spacing w:after="0" w:afterAutospacing="0" w:line="305" w:lineRule="auto"/>
        <w:rPr>
          <w:szCs w:val="24"/>
        </w:rPr>
      </w:pPr>
      <w:r>
        <w:rPr>
          <w:szCs w:val="24"/>
        </w:rPr>
        <w:t>&lt;</w:t>
      </w:r>
      <w:proofErr w:type="spellStart"/>
      <w:r>
        <w:rPr>
          <w:szCs w:val="24"/>
        </w:rPr>
        <w:t>sub_id</w:t>
      </w:r>
      <w:proofErr w:type="spellEnd"/>
      <w:r>
        <w:rPr>
          <w:szCs w:val="24"/>
        </w:rPr>
        <w:t xml:space="preserve"> </w:t>
      </w:r>
      <w:r w:rsidR="002B4E44">
        <w:rPr>
          <w:szCs w:val="24"/>
        </w:rPr>
        <w:t xml:space="preserve">= </w:t>
      </w:r>
      <w:r>
        <w:rPr>
          <w:szCs w:val="24"/>
        </w:rPr>
        <w:t>1&gt;</w:t>
      </w:r>
    </w:p>
    <w:p w14:paraId="25917B45" w14:textId="7FF7D94C" w:rsidR="00994C3F" w:rsidRDefault="00994C3F" w:rsidP="000320EE">
      <w:pPr>
        <w:tabs>
          <w:tab w:val="left" w:pos="720"/>
          <w:tab w:val="left" w:pos="1530"/>
          <w:tab w:val="left" w:pos="2880"/>
          <w:tab w:val="left" w:pos="5040"/>
          <w:tab w:val="left" w:pos="7200"/>
        </w:tabs>
        <w:spacing w:after="0" w:afterAutospacing="0" w:line="305" w:lineRule="auto"/>
        <w:ind w:left="1530" w:hanging="1530"/>
      </w:pPr>
      <w:r>
        <w:t>10.</w:t>
      </w:r>
      <w:r>
        <w:tab/>
      </w:r>
      <w:r w:rsidR="000320EE">
        <w:t xml:space="preserve">(a) </w:t>
      </w:r>
      <w:r w:rsidR="000320EE">
        <w:tab/>
      </w:r>
      <w:proofErr w:type="gramStart"/>
      <w:r w:rsidR="000320EE">
        <w:t>Pole :</w:t>
      </w:r>
      <w:proofErr w:type="gramEnd"/>
      <w:r w:rsidR="000320EE">
        <w:t xml:space="preserve"> The centre of a spherical mirror is called the pole. It lies in front of a concave mirror.</w:t>
      </w:r>
    </w:p>
    <w:p w14:paraId="147CD872" w14:textId="40029062" w:rsidR="00BA70AF" w:rsidRDefault="00BA70AF" w:rsidP="000320EE">
      <w:pPr>
        <w:tabs>
          <w:tab w:val="left" w:pos="720"/>
          <w:tab w:val="left" w:pos="1530"/>
          <w:tab w:val="left" w:pos="2880"/>
          <w:tab w:val="left" w:pos="5040"/>
          <w:tab w:val="left" w:pos="7200"/>
        </w:tabs>
        <w:spacing w:after="0" w:afterAutospacing="0" w:line="305" w:lineRule="auto"/>
        <w:ind w:left="1530" w:hanging="1530"/>
        <w:rPr>
          <w:szCs w:val="24"/>
        </w:rPr>
      </w:pPr>
      <w:r>
        <w:rPr>
          <w:szCs w:val="24"/>
        </w:rPr>
        <w:t>&lt;</w:t>
      </w:r>
      <w:proofErr w:type="spellStart"/>
      <w:r>
        <w:rPr>
          <w:szCs w:val="24"/>
        </w:rPr>
        <w:t>sub_id</w:t>
      </w:r>
      <w:proofErr w:type="spellEnd"/>
      <w:r w:rsidR="00F66C59">
        <w:rPr>
          <w:szCs w:val="24"/>
        </w:rPr>
        <w:t xml:space="preserve"> end</w:t>
      </w:r>
      <w:r>
        <w:rPr>
          <w:szCs w:val="24"/>
        </w:rPr>
        <w:t>&gt;</w:t>
      </w:r>
    </w:p>
    <w:p w14:paraId="1A3F53C1" w14:textId="494D2265" w:rsidR="00BA70AF" w:rsidRDefault="00BA70AF" w:rsidP="000320EE">
      <w:pPr>
        <w:tabs>
          <w:tab w:val="left" w:pos="720"/>
          <w:tab w:val="left" w:pos="1530"/>
          <w:tab w:val="left" w:pos="2880"/>
          <w:tab w:val="left" w:pos="5040"/>
          <w:tab w:val="left" w:pos="7200"/>
        </w:tabs>
        <w:spacing w:after="0" w:afterAutospacing="0" w:line="305" w:lineRule="auto"/>
        <w:ind w:left="1530" w:hanging="1530"/>
      </w:pPr>
      <w:r>
        <w:rPr>
          <w:szCs w:val="24"/>
        </w:rPr>
        <w:t>&lt;</w:t>
      </w:r>
      <w:proofErr w:type="spellStart"/>
      <w:r>
        <w:rPr>
          <w:szCs w:val="24"/>
        </w:rPr>
        <w:t>sub_id</w:t>
      </w:r>
      <w:proofErr w:type="spellEnd"/>
      <w:r>
        <w:rPr>
          <w:szCs w:val="24"/>
        </w:rPr>
        <w:t xml:space="preserve"> =</w:t>
      </w:r>
      <w:r w:rsidR="00E92B02">
        <w:rPr>
          <w:szCs w:val="24"/>
        </w:rPr>
        <w:t xml:space="preserve"> </w:t>
      </w:r>
      <w:r w:rsidR="00F66C59">
        <w:rPr>
          <w:szCs w:val="24"/>
        </w:rPr>
        <w:t>2</w:t>
      </w:r>
      <w:r>
        <w:rPr>
          <w:szCs w:val="24"/>
        </w:rPr>
        <w:t>&gt;</w:t>
      </w:r>
    </w:p>
    <w:p w14:paraId="00B7F634" w14:textId="6E22CD34" w:rsidR="000320EE" w:rsidRDefault="000320EE" w:rsidP="000320EE">
      <w:pPr>
        <w:tabs>
          <w:tab w:val="left" w:pos="720"/>
          <w:tab w:val="left" w:pos="1530"/>
          <w:tab w:val="left" w:pos="2880"/>
          <w:tab w:val="left" w:pos="5040"/>
          <w:tab w:val="left" w:pos="7200"/>
        </w:tabs>
        <w:spacing w:after="0" w:afterAutospacing="0" w:line="305" w:lineRule="auto"/>
        <w:ind w:left="1530" w:hanging="1530"/>
      </w:pPr>
      <w:r>
        <w:tab/>
        <w:t>(b)</w:t>
      </w:r>
      <w:r>
        <w:tab/>
        <w:t xml:space="preserve">Radius of </w:t>
      </w:r>
      <w:proofErr w:type="gramStart"/>
      <w:r>
        <w:t>curvature :</w:t>
      </w:r>
      <w:proofErr w:type="gramEnd"/>
      <w:r>
        <w:t xml:space="preserve"> Radius of curvature of a spherical mirror is the radius of the hollow sphere of glass of which the mirror is a part. In case of a concave mirror the </w:t>
      </w:r>
      <w:r w:rsidR="00A3693A">
        <w:t>radius of curvature lies front of the mirror</w:t>
      </w:r>
      <w:r w:rsidR="00D55B8A">
        <w:t xml:space="preserve">. </w:t>
      </w:r>
    </w:p>
    <w:p w14:paraId="0D3F8951" w14:textId="77777777" w:rsidR="00F66C59" w:rsidRDefault="00F66C59" w:rsidP="00F66C59">
      <w:pPr>
        <w:tabs>
          <w:tab w:val="left" w:pos="720"/>
          <w:tab w:val="left" w:pos="1530"/>
          <w:tab w:val="left" w:pos="2880"/>
          <w:tab w:val="left" w:pos="5040"/>
          <w:tab w:val="left" w:pos="7200"/>
        </w:tabs>
        <w:spacing w:after="0" w:afterAutospacing="0" w:line="305" w:lineRule="auto"/>
        <w:ind w:left="1530" w:hanging="1530"/>
        <w:rPr>
          <w:szCs w:val="24"/>
        </w:rPr>
      </w:pPr>
      <w:r>
        <w:rPr>
          <w:szCs w:val="24"/>
        </w:rPr>
        <w:t>&lt;</w:t>
      </w:r>
      <w:proofErr w:type="spellStart"/>
      <w:r>
        <w:rPr>
          <w:szCs w:val="24"/>
        </w:rPr>
        <w:t>sub_id</w:t>
      </w:r>
      <w:proofErr w:type="spellEnd"/>
      <w:r>
        <w:rPr>
          <w:szCs w:val="24"/>
        </w:rPr>
        <w:t xml:space="preserve"> end&gt;</w:t>
      </w:r>
    </w:p>
    <w:p w14:paraId="16927FDA" w14:textId="35639B64" w:rsidR="00F66C59" w:rsidRDefault="00F66C59" w:rsidP="00F66C59">
      <w:pPr>
        <w:tabs>
          <w:tab w:val="left" w:pos="720"/>
          <w:tab w:val="left" w:pos="1530"/>
          <w:tab w:val="left" w:pos="2880"/>
          <w:tab w:val="left" w:pos="5040"/>
          <w:tab w:val="left" w:pos="7200"/>
        </w:tabs>
        <w:spacing w:after="0" w:afterAutospacing="0" w:line="305" w:lineRule="auto"/>
        <w:ind w:left="1530" w:hanging="1530"/>
      </w:pPr>
      <w:r>
        <w:rPr>
          <w:szCs w:val="24"/>
        </w:rPr>
        <w:t>&lt;</w:t>
      </w:r>
      <w:proofErr w:type="spellStart"/>
      <w:r>
        <w:rPr>
          <w:szCs w:val="24"/>
        </w:rPr>
        <w:t>sub_id</w:t>
      </w:r>
      <w:proofErr w:type="spellEnd"/>
      <w:r>
        <w:rPr>
          <w:szCs w:val="24"/>
        </w:rPr>
        <w:t xml:space="preserve"> =</w:t>
      </w:r>
      <w:r w:rsidR="00E92B02">
        <w:rPr>
          <w:szCs w:val="24"/>
        </w:rPr>
        <w:t xml:space="preserve"> </w:t>
      </w:r>
      <w:r>
        <w:rPr>
          <w:szCs w:val="24"/>
        </w:rPr>
        <w:t>3&gt;</w:t>
      </w:r>
    </w:p>
    <w:p w14:paraId="2221E46F" w14:textId="667B2FFB" w:rsidR="00D55B8A" w:rsidRDefault="00D55B8A" w:rsidP="000320EE">
      <w:pPr>
        <w:tabs>
          <w:tab w:val="left" w:pos="720"/>
          <w:tab w:val="left" w:pos="1530"/>
          <w:tab w:val="left" w:pos="2880"/>
          <w:tab w:val="left" w:pos="5040"/>
          <w:tab w:val="left" w:pos="7200"/>
        </w:tabs>
        <w:spacing w:after="0" w:afterAutospacing="0" w:line="305" w:lineRule="auto"/>
        <w:ind w:left="1530" w:hanging="1530"/>
      </w:pPr>
      <w:r>
        <w:tab/>
        <w:t>(c)</w:t>
      </w:r>
      <w:r>
        <w:tab/>
        <w:t>Principal axis the straight line passing</w:t>
      </w:r>
      <w:r w:rsidR="00316D80">
        <w:t xml:space="preserve"> through the centre of curvature and pole of a spherical mirror is called its principal axis. The principal focus lies in front of a concave mirror </w:t>
      </w:r>
    </w:p>
    <w:p w14:paraId="0905E1AC" w14:textId="77777777" w:rsidR="00F66C59" w:rsidRDefault="00F66C59" w:rsidP="00F66C59">
      <w:pPr>
        <w:tabs>
          <w:tab w:val="left" w:pos="720"/>
          <w:tab w:val="left" w:pos="1530"/>
          <w:tab w:val="left" w:pos="2880"/>
          <w:tab w:val="left" w:pos="5040"/>
          <w:tab w:val="left" w:pos="7200"/>
        </w:tabs>
        <w:spacing w:after="0" w:afterAutospacing="0" w:line="305" w:lineRule="auto"/>
        <w:ind w:left="1530" w:hanging="1530"/>
        <w:rPr>
          <w:szCs w:val="24"/>
        </w:rPr>
      </w:pPr>
      <w:r>
        <w:rPr>
          <w:szCs w:val="24"/>
        </w:rPr>
        <w:t>&lt;</w:t>
      </w:r>
      <w:proofErr w:type="spellStart"/>
      <w:r>
        <w:rPr>
          <w:szCs w:val="24"/>
        </w:rPr>
        <w:t>sub_id</w:t>
      </w:r>
      <w:proofErr w:type="spellEnd"/>
      <w:r>
        <w:rPr>
          <w:szCs w:val="24"/>
        </w:rPr>
        <w:t xml:space="preserve"> end&gt;</w:t>
      </w:r>
    </w:p>
    <w:p w14:paraId="6C07F9C5" w14:textId="51D6B827" w:rsidR="00F66C59" w:rsidRDefault="00F66C59" w:rsidP="00F66C59">
      <w:pPr>
        <w:tabs>
          <w:tab w:val="left" w:pos="720"/>
          <w:tab w:val="left" w:pos="1530"/>
          <w:tab w:val="left" w:pos="2880"/>
          <w:tab w:val="left" w:pos="5040"/>
          <w:tab w:val="left" w:pos="7200"/>
        </w:tabs>
        <w:spacing w:after="0" w:afterAutospacing="0" w:line="305" w:lineRule="auto"/>
        <w:ind w:left="1530" w:hanging="1530"/>
      </w:pPr>
      <w:r>
        <w:rPr>
          <w:szCs w:val="24"/>
        </w:rPr>
        <w:t>&lt;</w:t>
      </w:r>
      <w:proofErr w:type="spellStart"/>
      <w:r>
        <w:rPr>
          <w:szCs w:val="24"/>
        </w:rPr>
        <w:t>sub_id</w:t>
      </w:r>
      <w:proofErr w:type="spellEnd"/>
      <w:r>
        <w:rPr>
          <w:szCs w:val="24"/>
        </w:rPr>
        <w:t xml:space="preserve"> =</w:t>
      </w:r>
      <w:r w:rsidR="00E92B02">
        <w:rPr>
          <w:szCs w:val="24"/>
        </w:rPr>
        <w:t xml:space="preserve"> </w:t>
      </w:r>
      <w:r>
        <w:rPr>
          <w:szCs w:val="24"/>
        </w:rPr>
        <w:t>4&gt;</w:t>
      </w:r>
    </w:p>
    <w:p w14:paraId="341EC599" w14:textId="03014312" w:rsidR="00C05145" w:rsidRDefault="00C05145" w:rsidP="000320EE">
      <w:pPr>
        <w:tabs>
          <w:tab w:val="left" w:pos="720"/>
          <w:tab w:val="left" w:pos="1530"/>
          <w:tab w:val="left" w:pos="2880"/>
          <w:tab w:val="left" w:pos="5040"/>
          <w:tab w:val="left" w:pos="7200"/>
        </w:tabs>
        <w:spacing w:after="0" w:afterAutospacing="0" w:line="305" w:lineRule="auto"/>
        <w:ind w:left="1530" w:hanging="1530"/>
      </w:pPr>
      <w:r>
        <w:tab/>
        <w:t>(d)</w:t>
      </w:r>
      <w:r>
        <w:tab/>
        <w:t xml:space="preserve">Principal </w:t>
      </w:r>
      <w:proofErr w:type="gramStart"/>
      <w:r>
        <w:t>focus :</w:t>
      </w:r>
      <w:proofErr w:type="gramEnd"/>
      <w:r>
        <w:t xml:space="preserve"> It is the point of the principal axis at which the rays parallel to the principal axis meet after reflection. It is represented by (F). The principal focus lies in front of the concave mirror.</w:t>
      </w:r>
    </w:p>
    <w:p w14:paraId="29E4040C" w14:textId="2B7C1062" w:rsidR="001C4126" w:rsidRDefault="001C4126" w:rsidP="00F06230">
      <w:pPr>
        <w:tabs>
          <w:tab w:val="left" w:pos="720"/>
          <w:tab w:val="left" w:pos="2880"/>
          <w:tab w:val="left" w:pos="5040"/>
          <w:tab w:val="left" w:pos="7200"/>
        </w:tabs>
        <w:spacing w:after="0" w:afterAutospacing="0" w:line="305" w:lineRule="auto"/>
        <w:rPr>
          <w:szCs w:val="24"/>
        </w:rPr>
      </w:pPr>
      <w:r w:rsidRPr="00F035EB">
        <w:rPr>
          <w:szCs w:val="24"/>
        </w:rPr>
        <w:t>&lt;</w:t>
      </w:r>
      <w:proofErr w:type="spellStart"/>
      <w:r w:rsidRPr="00F035EB">
        <w:rPr>
          <w:szCs w:val="24"/>
        </w:rPr>
        <w:t>sub_id</w:t>
      </w:r>
      <w:proofErr w:type="spellEnd"/>
      <w:r w:rsidRPr="00F035EB">
        <w:rPr>
          <w:szCs w:val="24"/>
        </w:rPr>
        <w:t xml:space="preserve"> end&gt;</w:t>
      </w:r>
    </w:p>
    <w:p w14:paraId="2003C372" w14:textId="35557130" w:rsidR="00F06230" w:rsidRDefault="001615AE" w:rsidP="00F06230">
      <w:pPr>
        <w:tabs>
          <w:tab w:val="left" w:pos="720"/>
          <w:tab w:val="left" w:pos="2880"/>
          <w:tab w:val="left" w:pos="5040"/>
          <w:tab w:val="left" w:pos="7200"/>
        </w:tabs>
        <w:spacing w:after="0" w:afterAutospacing="0" w:line="305" w:lineRule="auto"/>
        <w:rPr>
          <w:szCs w:val="24"/>
        </w:rPr>
      </w:pPr>
      <w:r w:rsidRPr="001615AE">
        <w:rPr>
          <w:szCs w:val="24"/>
        </w:rPr>
        <w:t>&lt;</w:t>
      </w:r>
      <w:proofErr w:type="spellStart"/>
      <w:r w:rsidRPr="001615AE">
        <w:rPr>
          <w:szCs w:val="24"/>
        </w:rPr>
        <w:t>sol_end</w:t>
      </w:r>
      <w:proofErr w:type="spellEnd"/>
      <w:r w:rsidRPr="001615AE">
        <w:rPr>
          <w:szCs w:val="24"/>
        </w:rPr>
        <w:t>&gt;</w:t>
      </w:r>
    </w:p>
    <w:p w14:paraId="6DBE853B" w14:textId="410A17A1" w:rsidR="00A46528" w:rsidRDefault="00A46528" w:rsidP="00F06230">
      <w:pPr>
        <w:tabs>
          <w:tab w:val="left" w:pos="720"/>
          <w:tab w:val="left" w:pos="2880"/>
          <w:tab w:val="left" w:pos="5040"/>
          <w:tab w:val="left" w:pos="7200"/>
        </w:tabs>
        <w:spacing w:after="0" w:afterAutospacing="0" w:line="305" w:lineRule="auto"/>
        <w:rPr>
          <w:szCs w:val="24"/>
        </w:rPr>
      </w:pPr>
      <w:r w:rsidRPr="001C4126">
        <w:rPr>
          <w:szCs w:val="24"/>
        </w:rPr>
        <w:t>&lt;</w:t>
      </w:r>
      <w:proofErr w:type="spellStart"/>
      <w:r w:rsidRPr="001C4126">
        <w:rPr>
          <w:szCs w:val="24"/>
        </w:rPr>
        <w:t>page_end</w:t>
      </w:r>
      <w:proofErr w:type="spellEnd"/>
      <w:r w:rsidRPr="001C4126">
        <w:rPr>
          <w:szCs w:val="24"/>
        </w:rPr>
        <w:t>&gt;</w:t>
      </w:r>
    </w:p>
    <w:p w14:paraId="1EFBE6AD" w14:textId="77777777" w:rsidR="00A46528" w:rsidRDefault="00A46528" w:rsidP="00F06230">
      <w:pPr>
        <w:tabs>
          <w:tab w:val="left" w:pos="720"/>
          <w:tab w:val="left" w:pos="2880"/>
          <w:tab w:val="left" w:pos="5040"/>
          <w:tab w:val="left" w:pos="7200"/>
        </w:tabs>
        <w:spacing w:after="0" w:afterAutospacing="0" w:line="305" w:lineRule="auto"/>
        <w:rPr>
          <w:szCs w:val="24"/>
        </w:rPr>
      </w:pPr>
    </w:p>
    <w:p w14:paraId="2CE2A3A4" w14:textId="35023513" w:rsidR="001615AE" w:rsidRDefault="008C7621" w:rsidP="00F06230">
      <w:pPr>
        <w:tabs>
          <w:tab w:val="left" w:pos="720"/>
          <w:tab w:val="left" w:pos="2880"/>
          <w:tab w:val="left" w:pos="5040"/>
          <w:tab w:val="left" w:pos="7200"/>
        </w:tabs>
        <w:spacing w:after="0" w:afterAutospacing="0" w:line="305" w:lineRule="auto"/>
        <w:rPr>
          <w:szCs w:val="24"/>
        </w:rPr>
      </w:pPr>
      <w:r>
        <w:rPr>
          <w:szCs w:val="24"/>
        </w:rPr>
        <w:t>&lt;</w:t>
      </w:r>
      <w:proofErr w:type="spellStart"/>
      <w:r>
        <w:rPr>
          <w:szCs w:val="24"/>
        </w:rPr>
        <w:t>page_start</w:t>
      </w:r>
      <w:proofErr w:type="spellEnd"/>
      <w:r>
        <w:rPr>
          <w:szCs w:val="24"/>
        </w:rPr>
        <w:t xml:space="preserve"> no = 4&gt;</w:t>
      </w:r>
    </w:p>
    <w:p w14:paraId="516F0498" w14:textId="21B46141" w:rsidR="00F06230" w:rsidRDefault="00F06230" w:rsidP="00F06230">
      <w:pPr>
        <w:tabs>
          <w:tab w:val="left" w:pos="720"/>
          <w:tab w:val="left" w:pos="2880"/>
          <w:tab w:val="left" w:pos="5040"/>
          <w:tab w:val="left" w:pos="7200"/>
        </w:tabs>
        <w:spacing w:after="0" w:afterAutospacing="0" w:line="305" w:lineRule="auto"/>
        <w:rPr>
          <w:szCs w:val="24"/>
        </w:rPr>
      </w:pPr>
      <w:r>
        <w:rPr>
          <w:szCs w:val="24"/>
        </w:rPr>
        <w:t>&lt;</w:t>
      </w:r>
      <w:proofErr w:type="spellStart"/>
      <w:r>
        <w:rPr>
          <w:szCs w:val="24"/>
        </w:rPr>
        <w:t>sol_start</w:t>
      </w:r>
      <w:proofErr w:type="spellEnd"/>
      <w:r>
        <w:rPr>
          <w:szCs w:val="24"/>
        </w:rPr>
        <w:t xml:space="preserve"> id=11&gt;</w:t>
      </w:r>
    </w:p>
    <w:p w14:paraId="7F60E475" w14:textId="5F4AC0E3" w:rsidR="00F035EB" w:rsidRDefault="00F035EB" w:rsidP="00F035EB">
      <w:pPr>
        <w:tabs>
          <w:tab w:val="left" w:pos="720"/>
          <w:tab w:val="left" w:pos="2880"/>
          <w:tab w:val="left" w:pos="5040"/>
          <w:tab w:val="left" w:pos="7200"/>
        </w:tabs>
        <w:spacing w:after="0" w:afterAutospacing="0" w:line="305" w:lineRule="auto"/>
        <w:rPr>
          <w:szCs w:val="24"/>
        </w:rPr>
      </w:pPr>
      <w:r>
        <w:rPr>
          <w:szCs w:val="24"/>
        </w:rPr>
        <w:t>&lt;</w:t>
      </w:r>
      <w:proofErr w:type="spellStart"/>
      <w:r>
        <w:rPr>
          <w:szCs w:val="24"/>
        </w:rPr>
        <w:t>sub_id</w:t>
      </w:r>
      <w:proofErr w:type="spellEnd"/>
      <w:r>
        <w:rPr>
          <w:szCs w:val="24"/>
        </w:rPr>
        <w:t xml:space="preserve"> =</w:t>
      </w:r>
      <w:r w:rsidR="00E92B02">
        <w:rPr>
          <w:szCs w:val="24"/>
        </w:rPr>
        <w:t xml:space="preserve"> </w:t>
      </w:r>
      <w:r>
        <w:rPr>
          <w:szCs w:val="24"/>
        </w:rPr>
        <w:t>1&gt;</w:t>
      </w:r>
    </w:p>
    <w:p w14:paraId="2DBFEC1C" w14:textId="21D73585" w:rsidR="00D52F02" w:rsidRDefault="00D52F02" w:rsidP="00D52F02">
      <w:pPr>
        <w:tabs>
          <w:tab w:val="left" w:pos="720"/>
          <w:tab w:val="left" w:pos="1530"/>
          <w:tab w:val="left" w:pos="2880"/>
          <w:tab w:val="left" w:pos="5040"/>
          <w:tab w:val="left" w:pos="7200"/>
        </w:tabs>
        <w:spacing w:after="0" w:afterAutospacing="0" w:line="305" w:lineRule="auto"/>
        <w:ind w:left="720" w:hanging="720"/>
      </w:pPr>
      <w:r>
        <w:t>1</w:t>
      </w:r>
      <w:r w:rsidR="00F06230">
        <w:t>1</w:t>
      </w:r>
      <w:r>
        <w:t>.</w:t>
      </w:r>
      <w:r>
        <w:tab/>
        <w:t>The object distance should be less than the focal length for the formation of an erect image on a concave mirror. Hence, the range of distance of object from the mirror should be less than 20 cm i.e. from 0 to 20 cm in front of the mirror from the pole. The nature of image so formed will be virtual and erect. The size of the image will be larger than the object.</w:t>
      </w:r>
    </w:p>
    <w:p w14:paraId="43F0EC54" w14:textId="19504CBC" w:rsidR="005E04E8" w:rsidRDefault="005E04E8" w:rsidP="005E04E8">
      <w:pPr>
        <w:tabs>
          <w:tab w:val="left" w:pos="720"/>
          <w:tab w:val="left" w:pos="1530"/>
          <w:tab w:val="left" w:pos="2880"/>
          <w:tab w:val="left" w:pos="5040"/>
          <w:tab w:val="left" w:pos="7200"/>
        </w:tabs>
        <w:spacing w:after="0" w:afterAutospacing="0" w:line="305" w:lineRule="auto"/>
        <w:ind w:left="720" w:hanging="720"/>
        <w:jc w:val="center"/>
      </w:pPr>
      <w:r w:rsidRPr="005E04E8">
        <w:rPr>
          <w:noProof/>
        </w:rPr>
        <w:drawing>
          <wp:inline distT="0" distB="0" distL="0" distR="0" wp14:anchorId="389C8118" wp14:editId="455F9871">
            <wp:extent cx="3710763" cy="1679411"/>
            <wp:effectExtent l="0" t="0" r="4445" b="0"/>
            <wp:docPr id="162135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52530" name=""/>
                    <pic:cNvPicPr/>
                  </pic:nvPicPr>
                  <pic:blipFill>
                    <a:blip r:embed="rId52">
                      <a:extLst>
                        <a:ext uri="{BEBA8EAE-BF5A-486C-A8C5-ECC9F3942E4B}">
                          <a14:imgProps xmlns:a14="http://schemas.microsoft.com/office/drawing/2010/main">
                            <a14:imgLayer r:embed="rId53">
                              <a14:imgEffect>
                                <a14:brightnessContrast bright="40000" contrast="-40000"/>
                              </a14:imgEffect>
                            </a14:imgLayer>
                          </a14:imgProps>
                        </a:ext>
                      </a:extLst>
                    </a:blip>
                    <a:stretch>
                      <a:fillRect/>
                    </a:stretch>
                  </pic:blipFill>
                  <pic:spPr>
                    <a:xfrm>
                      <a:off x="0" y="0"/>
                      <a:ext cx="3736618" cy="1691112"/>
                    </a:xfrm>
                    <a:prstGeom prst="rect">
                      <a:avLst/>
                    </a:prstGeom>
                  </pic:spPr>
                </pic:pic>
              </a:graphicData>
            </a:graphic>
          </wp:inline>
        </w:drawing>
      </w:r>
    </w:p>
    <w:p w14:paraId="05FE6635" w14:textId="53151110" w:rsidR="005E04E8" w:rsidRDefault="005E04E8" w:rsidP="005E04E8">
      <w:pPr>
        <w:pStyle w:val="ListParagraph"/>
        <w:numPr>
          <w:ilvl w:val="0"/>
          <w:numId w:val="10"/>
        </w:numPr>
        <w:tabs>
          <w:tab w:val="left" w:pos="720"/>
          <w:tab w:val="left" w:pos="1530"/>
          <w:tab w:val="left" w:pos="2880"/>
          <w:tab w:val="left" w:pos="5040"/>
          <w:tab w:val="left" w:pos="7200"/>
        </w:tabs>
        <w:spacing w:after="0" w:afterAutospacing="0" w:line="305" w:lineRule="auto"/>
      </w:pPr>
      <w:r>
        <w:t xml:space="preserve">Since blue colour has a shorter wavelength and red colour has a longer wavelength, the red colour </w:t>
      </w:r>
      <w:proofErr w:type="gramStart"/>
      <w:r>
        <w:t>is able to</w:t>
      </w:r>
      <w:proofErr w:type="gramEnd"/>
      <w:r>
        <w:t xml:space="preserve"> reach our eyes after the atmospheric scattering of light whereas, the blue colour is scattered all over. Therefore, the sun appears reddish during early in the morning.</w:t>
      </w:r>
    </w:p>
    <w:p w14:paraId="1599CAB1" w14:textId="77777777" w:rsidR="00F035EB" w:rsidRPr="00F035EB" w:rsidRDefault="00F035EB" w:rsidP="00F035EB">
      <w:pPr>
        <w:tabs>
          <w:tab w:val="left" w:pos="720"/>
          <w:tab w:val="left" w:pos="1530"/>
          <w:tab w:val="left" w:pos="2880"/>
          <w:tab w:val="left" w:pos="5040"/>
          <w:tab w:val="left" w:pos="7200"/>
        </w:tabs>
        <w:spacing w:after="0" w:afterAutospacing="0" w:line="305" w:lineRule="auto"/>
        <w:rPr>
          <w:szCs w:val="24"/>
        </w:rPr>
      </w:pPr>
      <w:r w:rsidRPr="00F035EB">
        <w:rPr>
          <w:szCs w:val="24"/>
        </w:rPr>
        <w:t>&lt;</w:t>
      </w:r>
      <w:proofErr w:type="spellStart"/>
      <w:r w:rsidRPr="00F035EB">
        <w:rPr>
          <w:szCs w:val="24"/>
        </w:rPr>
        <w:t>sub_id</w:t>
      </w:r>
      <w:proofErr w:type="spellEnd"/>
      <w:r w:rsidRPr="00F035EB">
        <w:rPr>
          <w:szCs w:val="24"/>
        </w:rPr>
        <w:t xml:space="preserve"> end&gt;</w:t>
      </w:r>
    </w:p>
    <w:p w14:paraId="788AEEA4" w14:textId="308FA459" w:rsidR="00F035EB" w:rsidRDefault="00F035EB" w:rsidP="00F035EB">
      <w:pPr>
        <w:tabs>
          <w:tab w:val="left" w:pos="720"/>
          <w:tab w:val="left" w:pos="1530"/>
          <w:tab w:val="left" w:pos="2880"/>
          <w:tab w:val="left" w:pos="5040"/>
          <w:tab w:val="left" w:pos="7200"/>
        </w:tabs>
        <w:spacing w:after="0" w:afterAutospacing="0" w:line="305" w:lineRule="auto"/>
      </w:pPr>
      <w:r w:rsidRPr="00F035EB">
        <w:rPr>
          <w:szCs w:val="24"/>
        </w:rPr>
        <w:t>&lt;</w:t>
      </w:r>
      <w:proofErr w:type="spellStart"/>
      <w:r w:rsidRPr="00F035EB">
        <w:rPr>
          <w:szCs w:val="24"/>
        </w:rPr>
        <w:t>sub_id</w:t>
      </w:r>
      <w:proofErr w:type="spellEnd"/>
      <w:r w:rsidRPr="00F035EB">
        <w:rPr>
          <w:szCs w:val="24"/>
        </w:rPr>
        <w:t xml:space="preserve"> =</w:t>
      </w:r>
      <w:r w:rsidR="00E92B02">
        <w:rPr>
          <w:szCs w:val="24"/>
        </w:rPr>
        <w:t xml:space="preserve"> </w:t>
      </w:r>
      <w:r w:rsidRPr="00F035EB">
        <w:rPr>
          <w:szCs w:val="24"/>
        </w:rPr>
        <w:t>2&gt;</w:t>
      </w:r>
    </w:p>
    <w:p w14:paraId="2EFB07FB" w14:textId="72CD09FD" w:rsidR="005E04E8" w:rsidRDefault="005E04E8" w:rsidP="005E04E8">
      <w:pPr>
        <w:pStyle w:val="ListParagraph"/>
        <w:numPr>
          <w:ilvl w:val="0"/>
          <w:numId w:val="10"/>
        </w:numPr>
        <w:tabs>
          <w:tab w:val="left" w:pos="720"/>
          <w:tab w:val="left" w:pos="1530"/>
          <w:tab w:val="left" w:pos="2880"/>
          <w:tab w:val="left" w:pos="5040"/>
          <w:tab w:val="left" w:pos="7200"/>
        </w:tabs>
        <w:spacing w:after="0" w:afterAutospacing="0" w:line="305" w:lineRule="auto"/>
      </w:pPr>
      <w:r>
        <w:t>Power of accommodation of eye is the ability of the eye lens to focus near and far objects clearly on the retina by adjusting its focal length. Poer of accommodation of the eye is limited. It implies the focal length of the eye lens cannot be reduced beyond certain minimum limit.</w:t>
      </w:r>
    </w:p>
    <w:p w14:paraId="3DC11EA8" w14:textId="77777777" w:rsidR="00F035EB" w:rsidRPr="00F035EB" w:rsidRDefault="00F035EB" w:rsidP="00F035EB">
      <w:pPr>
        <w:tabs>
          <w:tab w:val="left" w:pos="720"/>
          <w:tab w:val="left" w:pos="1530"/>
          <w:tab w:val="left" w:pos="2880"/>
          <w:tab w:val="left" w:pos="5040"/>
          <w:tab w:val="left" w:pos="7200"/>
        </w:tabs>
        <w:spacing w:after="0" w:afterAutospacing="0" w:line="305" w:lineRule="auto"/>
        <w:rPr>
          <w:szCs w:val="24"/>
        </w:rPr>
      </w:pPr>
      <w:r w:rsidRPr="00F035EB">
        <w:rPr>
          <w:szCs w:val="24"/>
        </w:rPr>
        <w:t>&lt;</w:t>
      </w:r>
      <w:proofErr w:type="spellStart"/>
      <w:r w:rsidRPr="00F035EB">
        <w:rPr>
          <w:szCs w:val="24"/>
        </w:rPr>
        <w:t>sub_id</w:t>
      </w:r>
      <w:proofErr w:type="spellEnd"/>
      <w:r w:rsidRPr="00F035EB">
        <w:rPr>
          <w:szCs w:val="24"/>
        </w:rPr>
        <w:t xml:space="preserve"> end&gt;</w:t>
      </w:r>
    </w:p>
    <w:p w14:paraId="77497CAF" w14:textId="11A0C24D" w:rsidR="00F035EB" w:rsidRDefault="00F035EB" w:rsidP="00F035EB">
      <w:pPr>
        <w:tabs>
          <w:tab w:val="left" w:pos="720"/>
          <w:tab w:val="left" w:pos="1530"/>
          <w:tab w:val="left" w:pos="2880"/>
          <w:tab w:val="left" w:pos="5040"/>
          <w:tab w:val="left" w:pos="7200"/>
        </w:tabs>
        <w:spacing w:after="0" w:afterAutospacing="0" w:line="305" w:lineRule="auto"/>
      </w:pPr>
      <w:r w:rsidRPr="00F035EB">
        <w:rPr>
          <w:szCs w:val="24"/>
        </w:rPr>
        <w:t>&lt;</w:t>
      </w:r>
      <w:proofErr w:type="spellStart"/>
      <w:r w:rsidRPr="00F035EB">
        <w:rPr>
          <w:szCs w:val="24"/>
        </w:rPr>
        <w:t>sub_id</w:t>
      </w:r>
      <w:proofErr w:type="spellEnd"/>
      <w:r w:rsidRPr="00F035EB">
        <w:rPr>
          <w:szCs w:val="24"/>
        </w:rPr>
        <w:t xml:space="preserve"> =</w:t>
      </w:r>
      <w:r w:rsidR="00E92B02">
        <w:rPr>
          <w:szCs w:val="24"/>
        </w:rPr>
        <w:t xml:space="preserve"> </w:t>
      </w:r>
      <w:r>
        <w:rPr>
          <w:szCs w:val="24"/>
        </w:rPr>
        <w:t>3</w:t>
      </w:r>
      <w:r w:rsidRPr="00F035EB">
        <w:rPr>
          <w:szCs w:val="24"/>
        </w:rPr>
        <w:t>&gt;</w:t>
      </w:r>
    </w:p>
    <w:p w14:paraId="456BB797" w14:textId="675CDD01" w:rsidR="005E04E8" w:rsidRDefault="005E04E8" w:rsidP="005E04E8">
      <w:pPr>
        <w:pStyle w:val="ListParagraph"/>
        <w:numPr>
          <w:ilvl w:val="0"/>
          <w:numId w:val="10"/>
        </w:numPr>
        <w:tabs>
          <w:tab w:val="left" w:pos="720"/>
          <w:tab w:val="left" w:pos="1530"/>
          <w:tab w:val="left" w:pos="2880"/>
          <w:tab w:val="left" w:pos="5040"/>
          <w:tab w:val="left" w:pos="7200"/>
        </w:tabs>
        <w:spacing w:after="0" w:afterAutospacing="0" w:line="305" w:lineRule="auto"/>
      </w:pPr>
      <w:r>
        <w:t>Least distance of distinct vision for a normal human being is 25 cm.</w:t>
      </w:r>
    </w:p>
    <w:p w14:paraId="4969903C" w14:textId="71CF35F2" w:rsidR="001C4126" w:rsidRDefault="001C4126" w:rsidP="001615AE">
      <w:pPr>
        <w:tabs>
          <w:tab w:val="left" w:pos="720"/>
          <w:tab w:val="left" w:pos="1530"/>
          <w:tab w:val="left" w:pos="2880"/>
          <w:tab w:val="left" w:pos="5040"/>
          <w:tab w:val="left" w:pos="7200"/>
        </w:tabs>
        <w:spacing w:after="0" w:afterAutospacing="0" w:line="305" w:lineRule="auto"/>
      </w:pPr>
      <w:r w:rsidRPr="00F035EB">
        <w:rPr>
          <w:szCs w:val="24"/>
        </w:rPr>
        <w:t>&lt;</w:t>
      </w:r>
      <w:proofErr w:type="spellStart"/>
      <w:r w:rsidRPr="00F035EB">
        <w:rPr>
          <w:szCs w:val="24"/>
        </w:rPr>
        <w:t>sub_id</w:t>
      </w:r>
      <w:proofErr w:type="spellEnd"/>
      <w:r w:rsidRPr="00F035EB">
        <w:rPr>
          <w:szCs w:val="24"/>
        </w:rPr>
        <w:t xml:space="preserve"> end&gt;</w:t>
      </w:r>
    </w:p>
    <w:p w14:paraId="2F4F9B08" w14:textId="2B1B17B7" w:rsidR="001615AE" w:rsidRDefault="001615AE" w:rsidP="001615AE">
      <w:pPr>
        <w:tabs>
          <w:tab w:val="left" w:pos="720"/>
          <w:tab w:val="left" w:pos="1530"/>
          <w:tab w:val="left" w:pos="2880"/>
          <w:tab w:val="left" w:pos="5040"/>
          <w:tab w:val="left" w:pos="7200"/>
        </w:tabs>
        <w:spacing w:after="0" w:afterAutospacing="0" w:line="305" w:lineRule="auto"/>
      </w:pPr>
      <w:r w:rsidRPr="001615AE">
        <w:t>&lt;</w:t>
      </w:r>
      <w:proofErr w:type="spellStart"/>
      <w:r w:rsidRPr="001615AE">
        <w:t>sol_end</w:t>
      </w:r>
      <w:proofErr w:type="spellEnd"/>
      <w:r w:rsidRPr="001615AE">
        <w:t>&gt;</w:t>
      </w:r>
    </w:p>
    <w:p w14:paraId="42694191" w14:textId="3CC1333D" w:rsidR="00E1280E" w:rsidRDefault="00E1280E" w:rsidP="001615AE">
      <w:pPr>
        <w:tabs>
          <w:tab w:val="left" w:pos="720"/>
          <w:tab w:val="left" w:pos="1530"/>
          <w:tab w:val="left" w:pos="2880"/>
          <w:tab w:val="left" w:pos="5040"/>
          <w:tab w:val="left" w:pos="7200"/>
        </w:tabs>
        <w:spacing w:after="0" w:afterAutospacing="0" w:line="305" w:lineRule="auto"/>
      </w:pPr>
      <w:r w:rsidRPr="00E1280E">
        <w:t>&lt;</w:t>
      </w:r>
      <w:proofErr w:type="spellStart"/>
      <w:r w:rsidRPr="00E1280E">
        <w:t>page_end</w:t>
      </w:r>
      <w:proofErr w:type="spellEnd"/>
      <w:r w:rsidRPr="00E1280E">
        <w:t>&gt;</w:t>
      </w:r>
    </w:p>
    <w:sectPr w:rsidR="00E1280E" w:rsidSect="00D95CA7">
      <w:pgSz w:w="11906" w:h="16838" w:code="9"/>
      <w:pgMar w:top="1440" w:right="1008" w:bottom="1440" w:left="1008"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7CC08" w14:textId="77777777" w:rsidR="004B0CAE" w:rsidRDefault="004B0CAE" w:rsidP="00C40D7F">
      <w:pPr>
        <w:spacing w:after="0"/>
      </w:pPr>
      <w:r>
        <w:separator/>
      </w:r>
    </w:p>
  </w:endnote>
  <w:endnote w:type="continuationSeparator" w:id="0">
    <w:p w14:paraId="5A2665F9" w14:textId="77777777" w:rsidR="004B0CAE" w:rsidRDefault="004B0CAE" w:rsidP="00C40D7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ouvenir">
    <w:altName w:val="Calibri"/>
    <w:charset w:val="00"/>
    <w:family w:val="auto"/>
    <w:pitch w:val="variable"/>
    <w:sig w:usb0="00000087" w:usb1="00000000" w:usb2="00000000" w:usb3="00000000" w:csb0="0000001B" w:csb1="00000000"/>
  </w:font>
  <w:font w:name="AG Times">
    <w:altName w:val="Cambria"/>
    <w:panose1 w:val="00000000000000000000"/>
    <w:charset w:val="00"/>
    <w:family w:val="roman"/>
    <w:notTrueType/>
    <w:pitch w:val="default"/>
    <w:sig w:usb0="00000003" w:usb1="00000000" w:usb2="00000000" w:usb3="00000000" w:csb0="00000001" w:csb1="00000000"/>
  </w:font>
  <w:font w:name="Open Sans">
    <w:charset w:val="00"/>
    <w:family w:val="swiss"/>
    <w:pitch w:val="variable"/>
    <w:sig w:usb0="E00002EF" w:usb1="4000205B" w:usb2="00000028" w:usb3="00000000" w:csb0="0000019F" w:csb1="00000000"/>
  </w:font>
  <w:font w:name="Helvetica Neue">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7A43F" w14:textId="77777777" w:rsidR="004B0CAE" w:rsidRDefault="004B0CAE" w:rsidP="00C40D7F">
      <w:pPr>
        <w:spacing w:after="0"/>
      </w:pPr>
      <w:r>
        <w:separator/>
      </w:r>
    </w:p>
  </w:footnote>
  <w:footnote w:type="continuationSeparator" w:id="0">
    <w:p w14:paraId="4A53A5EE" w14:textId="77777777" w:rsidR="004B0CAE" w:rsidRDefault="004B0CAE" w:rsidP="00C40D7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178D"/>
    <w:multiLevelType w:val="hybridMultilevel"/>
    <w:tmpl w:val="7F229FD6"/>
    <w:lvl w:ilvl="0" w:tplc="F56A66CE">
      <w:start w:val="1"/>
      <w:numFmt w:val="lowerLetter"/>
      <w:lvlText w:val="(%1)"/>
      <w:lvlJc w:val="left"/>
      <w:pPr>
        <w:ind w:left="1530" w:hanging="81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7E7651"/>
    <w:multiLevelType w:val="hybridMultilevel"/>
    <w:tmpl w:val="A4E43812"/>
    <w:lvl w:ilvl="0" w:tplc="52888A86">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45C89"/>
    <w:multiLevelType w:val="hybridMultilevel"/>
    <w:tmpl w:val="31BEAE4A"/>
    <w:lvl w:ilvl="0" w:tplc="ED6AAC8E">
      <w:start w:val="1"/>
      <w:numFmt w:val="bullet"/>
      <w:lvlText w:val=""/>
      <w:lvlJc w:val="left"/>
      <w:pPr>
        <w:ind w:left="720" w:hanging="360"/>
      </w:pPr>
      <w:rPr>
        <w:rFonts w:ascii="Wingdings" w:hAnsi="Wingdings" w:hint="default"/>
        <w:sz w:val="28"/>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31750A"/>
    <w:multiLevelType w:val="hybridMultilevel"/>
    <w:tmpl w:val="C61A8E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D2C0B1A"/>
    <w:multiLevelType w:val="hybridMultilevel"/>
    <w:tmpl w:val="2E664A8C"/>
    <w:lvl w:ilvl="0" w:tplc="40090001">
      <w:start w:val="1"/>
      <w:numFmt w:val="bullet"/>
      <w:lvlText w:val=""/>
      <w:lvlJc w:val="left"/>
      <w:pPr>
        <w:ind w:left="0" w:hanging="360"/>
      </w:pPr>
      <w:rPr>
        <w:rFonts w:ascii="Symbol" w:hAnsi="Symbol" w:hint="default"/>
      </w:rPr>
    </w:lvl>
    <w:lvl w:ilvl="1" w:tplc="40090003">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5" w15:restartNumberingAfterBreak="0">
    <w:nsid w:val="57FE6B7A"/>
    <w:multiLevelType w:val="hybridMultilevel"/>
    <w:tmpl w:val="EB8605CE"/>
    <w:lvl w:ilvl="0" w:tplc="4B2892B6">
      <w:start w:val="1"/>
      <w:numFmt w:val="lowerLetter"/>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D18361C"/>
    <w:multiLevelType w:val="hybridMultilevel"/>
    <w:tmpl w:val="57DC20F2"/>
    <w:lvl w:ilvl="0" w:tplc="B8C26462">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D94F66"/>
    <w:multiLevelType w:val="hybridMultilevel"/>
    <w:tmpl w:val="57DC20F2"/>
    <w:lvl w:ilvl="0" w:tplc="FFFFFFFF">
      <w:start w:val="1"/>
      <w:numFmt w:val="decimal"/>
      <w:lvlText w:val="%1."/>
      <w:lvlJc w:val="left"/>
      <w:pPr>
        <w:ind w:left="930" w:hanging="57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C357578"/>
    <w:multiLevelType w:val="hybridMultilevel"/>
    <w:tmpl w:val="A3207F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7102324F"/>
    <w:multiLevelType w:val="multilevel"/>
    <w:tmpl w:val="9476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0818915">
    <w:abstractNumId w:val="4"/>
  </w:num>
  <w:num w:numId="2" w16cid:durableId="1207371788">
    <w:abstractNumId w:val="3"/>
  </w:num>
  <w:num w:numId="3" w16cid:durableId="1924558493">
    <w:abstractNumId w:val="8"/>
  </w:num>
  <w:num w:numId="4" w16cid:durableId="1416516591">
    <w:abstractNumId w:val="6"/>
  </w:num>
  <w:num w:numId="5" w16cid:durableId="63723759">
    <w:abstractNumId w:val="7"/>
  </w:num>
  <w:num w:numId="6" w16cid:durableId="803351426">
    <w:abstractNumId w:val="2"/>
  </w:num>
  <w:num w:numId="7" w16cid:durableId="12583223">
    <w:abstractNumId w:val="9"/>
  </w:num>
  <w:num w:numId="8" w16cid:durableId="426468475">
    <w:abstractNumId w:val="5"/>
  </w:num>
  <w:num w:numId="9" w16cid:durableId="202601403">
    <w:abstractNumId w:val="1"/>
  </w:num>
  <w:num w:numId="10" w16cid:durableId="18745109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F3F"/>
    <w:rsid w:val="000019C9"/>
    <w:rsid w:val="00001A3F"/>
    <w:rsid w:val="000022E6"/>
    <w:rsid w:val="000029B7"/>
    <w:rsid w:val="000051AF"/>
    <w:rsid w:val="00007A5A"/>
    <w:rsid w:val="00007DC4"/>
    <w:rsid w:val="00012003"/>
    <w:rsid w:val="00012C68"/>
    <w:rsid w:val="0001441E"/>
    <w:rsid w:val="00014D08"/>
    <w:rsid w:val="00015E10"/>
    <w:rsid w:val="00017413"/>
    <w:rsid w:val="00017C4E"/>
    <w:rsid w:val="000203E0"/>
    <w:rsid w:val="00020983"/>
    <w:rsid w:val="00022CA1"/>
    <w:rsid w:val="000235C3"/>
    <w:rsid w:val="0002796F"/>
    <w:rsid w:val="0003197C"/>
    <w:rsid w:val="000320EE"/>
    <w:rsid w:val="000339FB"/>
    <w:rsid w:val="0003436C"/>
    <w:rsid w:val="00036734"/>
    <w:rsid w:val="00036767"/>
    <w:rsid w:val="00037ACA"/>
    <w:rsid w:val="00040B3A"/>
    <w:rsid w:val="00042225"/>
    <w:rsid w:val="000428E7"/>
    <w:rsid w:val="000442ED"/>
    <w:rsid w:val="00044BAD"/>
    <w:rsid w:val="00046575"/>
    <w:rsid w:val="000533CE"/>
    <w:rsid w:val="0005394F"/>
    <w:rsid w:val="000539FD"/>
    <w:rsid w:val="0005465C"/>
    <w:rsid w:val="00054AF8"/>
    <w:rsid w:val="00054B86"/>
    <w:rsid w:val="000555FA"/>
    <w:rsid w:val="00056429"/>
    <w:rsid w:val="00056F61"/>
    <w:rsid w:val="00056F8C"/>
    <w:rsid w:val="00057A49"/>
    <w:rsid w:val="00057F50"/>
    <w:rsid w:val="0006145A"/>
    <w:rsid w:val="0006395C"/>
    <w:rsid w:val="00063E80"/>
    <w:rsid w:val="00064991"/>
    <w:rsid w:val="00064F43"/>
    <w:rsid w:val="00065369"/>
    <w:rsid w:val="000667FB"/>
    <w:rsid w:val="00066C47"/>
    <w:rsid w:val="00066D91"/>
    <w:rsid w:val="000673CC"/>
    <w:rsid w:val="000678AA"/>
    <w:rsid w:val="00070086"/>
    <w:rsid w:val="00070998"/>
    <w:rsid w:val="0007305B"/>
    <w:rsid w:val="00073802"/>
    <w:rsid w:val="00073F65"/>
    <w:rsid w:val="0007661A"/>
    <w:rsid w:val="0007765F"/>
    <w:rsid w:val="00077FFC"/>
    <w:rsid w:val="00081B85"/>
    <w:rsid w:val="00081D08"/>
    <w:rsid w:val="00081E71"/>
    <w:rsid w:val="000826E1"/>
    <w:rsid w:val="00083458"/>
    <w:rsid w:val="00084F02"/>
    <w:rsid w:val="00085B6F"/>
    <w:rsid w:val="000861E2"/>
    <w:rsid w:val="00087074"/>
    <w:rsid w:val="00087A00"/>
    <w:rsid w:val="00091C87"/>
    <w:rsid w:val="0009262E"/>
    <w:rsid w:val="0009271B"/>
    <w:rsid w:val="00093228"/>
    <w:rsid w:val="00093710"/>
    <w:rsid w:val="000949AF"/>
    <w:rsid w:val="0009598D"/>
    <w:rsid w:val="00095AF8"/>
    <w:rsid w:val="00095FDC"/>
    <w:rsid w:val="00096BE4"/>
    <w:rsid w:val="000A081B"/>
    <w:rsid w:val="000A0856"/>
    <w:rsid w:val="000A0AA9"/>
    <w:rsid w:val="000A2020"/>
    <w:rsid w:val="000A2CCA"/>
    <w:rsid w:val="000A37E6"/>
    <w:rsid w:val="000A45C9"/>
    <w:rsid w:val="000A4DF0"/>
    <w:rsid w:val="000A6D76"/>
    <w:rsid w:val="000A72AE"/>
    <w:rsid w:val="000A7FEB"/>
    <w:rsid w:val="000B0D0E"/>
    <w:rsid w:val="000B18D3"/>
    <w:rsid w:val="000B459C"/>
    <w:rsid w:val="000B4F71"/>
    <w:rsid w:val="000B5926"/>
    <w:rsid w:val="000B6370"/>
    <w:rsid w:val="000B643F"/>
    <w:rsid w:val="000B7EE0"/>
    <w:rsid w:val="000C0304"/>
    <w:rsid w:val="000C0C83"/>
    <w:rsid w:val="000C0E1D"/>
    <w:rsid w:val="000C1AC0"/>
    <w:rsid w:val="000C24E0"/>
    <w:rsid w:val="000C4187"/>
    <w:rsid w:val="000C6868"/>
    <w:rsid w:val="000C74E6"/>
    <w:rsid w:val="000C7933"/>
    <w:rsid w:val="000D01B0"/>
    <w:rsid w:val="000D0CEF"/>
    <w:rsid w:val="000D12C8"/>
    <w:rsid w:val="000D3742"/>
    <w:rsid w:val="000D3A62"/>
    <w:rsid w:val="000D3F5D"/>
    <w:rsid w:val="000D5951"/>
    <w:rsid w:val="000D6AE3"/>
    <w:rsid w:val="000D6BE5"/>
    <w:rsid w:val="000E1CBE"/>
    <w:rsid w:val="000E281D"/>
    <w:rsid w:val="000E2D62"/>
    <w:rsid w:val="000E2F41"/>
    <w:rsid w:val="000E3300"/>
    <w:rsid w:val="000E3D34"/>
    <w:rsid w:val="000E420E"/>
    <w:rsid w:val="000E47DA"/>
    <w:rsid w:val="000E5574"/>
    <w:rsid w:val="000E5629"/>
    <w:rsid w:val="000E5A8B"/>
    <w:rsid w:val="000E5E7A"/>
    <w:rsid w:val="000E76F8"/>
    <w:rsid w:val="000E797A"/>
    <w:rsid w:val="000F1DBC"/>
    <w:rsid w:val="000F3792"/>
    <w:rsid w:val="000F4FEA"/>
    <w:rsid w:val="000F5694"/>
    <w:rsid w:val="000F5ED9"/>
    <w:rsid w:val="000F7DBE"/>
    <w:rsid w:val="00100536"/>
    <w:rsid w:val="00100DDD"/>
    <w:rsid w:val="001052F6"/>
    <w:rsid w:val="00105D14"/>
    <w:rsid w:val="00105E4D"/>
    <w:rsid w:val="00107C90"/>
    <w:rsid w:val="001110B9"/>
    <w:rsid w:val="0011255C"/>
    <w:rsid w:val="00112678"/>
    <w:rsid w:val="00113FE6"/>
    <w:rsid w:val="00114004"/>
    <w:rsid w:val="00114B77"/>
    <w:rsid w:val="00115DAC"/>
    <w:rsid w:val="00116A3E"/>
    <w:rsid w:val="00117C1C"/>
    <w:rsid w:val="00117F53"/>
    <w:rsid w:val="00121547"/>
    <w:rsid w:val="001215FD"/>
    <w:rsid w:val="00121959"/>
    <w:rsid w:val="001219ED"/>
    <w:rsid w:val="00121B57"/>
    <w:rsid w:val="00121D20"/>
    <w:rsid w:val="00121F62"/>
    <w:rsid w:val="00122638"/>
    <w:rsid w:val="00123184"/>
    <w:rsid w:val="0012366A"/>
    <w:rsid w:val="00124BE4"/>
    <w:rsid w:val="00125A81"/>
    <w:rsid w:val="00125B61"/>
    <w:rsid w:val="00130CA1"/>
    <w:rsid w:val="00130EDF"/>
    <w:rsid w:val="00131F33"/>
    <w:rsid w:val="00132881"/>
    <w:rsid w:val="00132DB7"/>
    <w:rsid w:val="00135A52"/>
    <w:rsid w:val="00135FFF"/>
    <w:rsid w:val="00136DB1"/>
    <w:rsid w:val="00137CF4"/>
    <w:rsid w:val="00141231"/>
    <w:rsid w:val="0014279D"/>
    <w:rsid w:val="00143158"/>
    <w:rsid w:val="001436BD"/>
    <w:rsid w:val="00144EF4"/>
    <w:rsid w:val="0014796A"/>
    <w:rsid w:val="0015078B"/>
    <w:rsid w:val="00150F43"/>
    <w:rsid w:val="00152EE8"/>
    <w:rsid w:val="001536AC"/>
    <w:rsid w:val="00154DCB"/>
    <w:rsid w:val="001563AC"/>
    <w:rsid w:val="00156EC0"/>
    <w:rsid w:val="00157D9B"/>
    <w:rsid w:val="00157F85"/>
    <w:rsid w:val="001601CD"/>
    <w:rsid w:val="0016094F"/>
    <w:rsid w:val="00160964"/>
    <w:rsid w:val="001615AE"/>
    <w:rsid w:val="001618F8"/>
    <w:rsid w:val="00161B4A"/>
    <w:rsid w:val="00162DE9"/>
    <w:rsid w:val="001638A5"/>
    <w:rsid w:val="00163E8D"/>
    <w:rsid w:val="001643ED"/>
    <w:rsid w:val="001657B1"/>
    <w:rsid w:val="00166F6E"/>
    <w:rsid w:val="00167E19"/>
    <w:rsid w:val="001707C9"/>
    <w:rsid w:val="00171BA8"/>
    <w:rsid w:val="001726C2"/>
    <w:rsid w:val="0017285E"/>
    <w:rsid w:val="00172E4F"/>
    <w:rsid w:val="00173B19"/>
    <w:rsid w:val="00175161"/>
    <w:rsid w:val="00176192"/>
    <w:rsid w:val="00176232"/>
    <w:rsid w:val="00176F04"/>
    <w:rsid w:val="001778FD"/>
    <w:rsid w:val="00177FA2"/>
    <w:rsid w:val="0018169A"/>
    <w:rsid w:val="00184942"/>
    <w:rsid w:val="0019121C"/>
    <w:rsid w:val="001912C0"/>
    <w:rsid w:val="0019165C"/>
    <w:rsid w:val="00191FD2"/>
    <w:rsid w:val="00192734"/>
    <w:rsid w:val="00193FCD"/>
    <w:rsid w:val="001945D4"/>
    <w:rsid w:val="00194F7E"/>
    <w:rsid w:val="00195283"/>
    <w:rsid w:val="00195804"/>
    <w:rsid w:val="001959CC"/>
    <w:rsid w:val="00195AD0"/>
    <w:rsid w:val="0019601E"/>
    <w:rsid w:val="00197834"/>
    <w:rsid w:val="001A09C0"/>
    <w:rsid w:val="001A276B"/>
    <w:rsid w:val="001A2947"/>
    <w:rsid w:val="001A3E88"/>
    <w:rsid w:val="001A49D2"/>
    <w:rsid w:val="001A5738"/>
    <w:rsid w:val="001A5AB8"/>
    <w:rsid w:val="001A5D20"/>
    <w:rsid w:val="001A70D9"/>
    <w:rsid w:val="001B1AFA"/>
    <w:rsid w:val="001B26BF"/>
    <w:rsid w:val="001B3139"/>
    <w:rsid w:val="001B3705"/>
    <w:rsid w:val="001B4BB4"/>
    <w:rsid w:val="001B4FDC"/>
    <w:rsid w:val="001B52B8"/>
    <w:rsid w:val="001B5303"/>
    <w:rsid w:val="001B777D"/>
    <w:rsid w:val="001C15D7"/>
    <w:rsid w:val="001C17A1"/>
    <w:rsid w:val="001C23FE"/>
    <w:rsid w:val="001C353B"/>
    <w:rsid w:val="001C4126"/>
    <w:rsid w:val="001C4343"/>
    <w:rsid w:val="001C5FAB"/>
    <w:rsid w:val="001C70B0"/>
    <w:rsid w:val="001C7535"/>
    <w:rsid w:val="001D1AD8"/>
    <w:rsid w:val="001D3537"/>
    <w:rsid w:val="001D3800"/>
    <w:rsid w:val="001D3E19"/>
    <w:rsid w:val="001D3E6C"/>
    <w:rsid w:val="001D3F70"/>
    <w:rsid w:val="001D69C4"/>
    <w:rsid w:val="001E01CA"/>
    <w:rsid w:val="001E0B4A"/>
    <w:rsid w:val="001E4712"/>
    <w:rsid w:val="001E57A4"/>
    <w:rsid w:val="001E5E02"/>
    <w:rsid w:val="001E6AE6"/>
    <w:rsid w:val="001F02B9"/>
    <w:rsid w:val="001F1317"/>
    <w:rsid w:val="001F1BF4"/>
    <w:rsid w:val="001F3651"/>
    <w:rsid w:val="001F38C6"/>
    <w:rsid w:val="001F3B6E"/>
    <w:rsid w:val="001F3C5A"/>
    <w:rsid w:val="001F3E32"/>
    <w:rsid w:val="001F4424"/>
    <w:rsid w:val="001F457D"/>
    <w:rsid w:val="001F48DE"/>
    <w:rsid w:val="001F4CE2"/>
    <w:rsid w:val="001F65C3"/>
    <w:rsid w:val="001F6740"/>
    <w:rsid w:val="001F6AAE"/>
    <w:rsid w:val="001F73CD"/>
    <w:rsid w:val="001F7436"/>
    <w:rsid w:val="00201939"/>
    <w:rsid w:val="002027CF"/>
    <w:rsid w:val="00203F71"/>
    <w:rsid w:val="00204751"/>
    <w:rsid w:val="002047A6"/>
    <w:rsid w:val="00204A9A"/>
    <w:rsid w:val="002060C0"/>
    <w:rsid w:val="00207DE9"/>
    <w:rsid w:val="00210129"/>
    <w:rsid w:val="00210653"/>
    <w:rsid w:val="00211305"/>
    <w:rsid w:val="0021302E"/>
    <w:rsid w:val="00214C3D"/>
    <w:rsid w:val="002155FF"/>
    <w:rsid w:val="00216E55"/>
    <w:rsid w:val="0021732B"/>
    <w:rsid w:val="00217E06"/>
    <w:rsid w:val="00220A88"/>
    <w:rsid w:val="00221800"/>
    <w:rsid w:val="002229F3"/>
    <w:rsid w:val="002249AE"/>
    <w:rsid w:val="00224FB0"/>
    <w:rsid w:val="0022514C"/>
    <w:rsid w:val="00226C56"/>
    <w:rsid w:val="00227F8A"/>
    <w:rsid w:val="002314F6"/>
    <w:rsid w:val="002315F2"/>
    <w:rsid w:val="00232399"/>
    <w:rsid w:val="002324CE"/>
    <w:rsid w:val="00232FC2"/>
    <w:rsid w:val="002331C3"/>
    <w:rsid w:val="00233676"/>
    <w:rsid w:val="00233BD4"/>
    <w:rsid w:val="00233FB6"/>
    <w:rsid w:val="00234D30"/>
    <w:rsid w:val="00234F2E"/>
    <w:rsid w:val="00235DC9"/>
    <w:rsid w:val="00236032"/>
    <w:rsid w:val="00236CE0"/>
    <w:rsid w:val="002405D0"/>
    <w:rsid w:val="002411D7"/>
    <w:rsid w:val="00241D80"/>
    <w:rsid w:val="0024258B"/>
    <w:rsid w:val="00244806"/>
    <w:rsid w:val="0024564E"/>
    <w:rsid w:val="00246759"/>
    <w:rsid w:val="00246F83"/>
    <w:rsid w:val="00250EBA"/>
    <w:rsid w:val="00251093"/>
    <w:rsid w:val="00251F6C"/>
    <w:rsid w:val="00252F39"/>
    <w:rsid w:val="00254836"/>
    <w:rsid w:val="00255CF3"/>
    <w:rsid w:val="00257CA4"/>
    <w:rsid w:val="002609A5"/>
    <w:rsid w:val="002612F4"/>
    <w:rsid w:val="00261594"/>
    <w:rsid w:val="002628E9"/>
    <w:rsid w:val="00264373"/>
    <w:rsid w:val="0026448C"/>
    <w:rsid w:val="0026529B"/>
    <w:rsid w:val="002657B1"/>
    <w:rsid w:val="0026631E"/>
    <w:rsid w:val="00266782"/>
    <w:rsid w:val="00267B91"/>
    <w:rsid w:val="00270F8C"/>
    <w:rsid w:val="002714DA"/>
    <w:rsid w:val="00272515"/>
    <w:rsid w:val="00272D35"/>
    <w:rsid w:val="00272F3B"/>
    <w:rsid w:val="00274A71"/>
    <w:rsid w:val="00275789"/>
    <w:rsid w:val="00275E81"/>
    <w:rsid w:val="00275FB0"/>
    <w:rsid w:val="0027696E"/>
    <w:rsid w:val="002805A0"/>
    <w:rsid w:val="00280F9A"/>
    <w:rsid w:val="0028185A"/>
    <w:rsid w:val="00281F99"/>
    <w:rsid w:val="0028256E"/>
    <w:rsid w:val="00282DB2"/>
    <w:rsid w:val="0028317B"/>
    <w:rsid w:val="0028748A"/>
    <w:rsid w:val="0028766C"/>
    <w:rsid w:val="002876B0"/>
    <w:rsid w:val="00294368"/>
    <w:rsid w:val="002962BF"/>
    <w:rsid w:val="00297AC7"/>
    <w:rsid w:val="00297B1E"/>
    <w:rsid w:val="002A145D"/>
    <w:rsid w:val="002A19C5"/>
    <w:rsid w:val="002A1C97"/>
    <w:rsid w:val="002A1CF2"/>
    <w:rsid w:val="002A1D8F"/>
    <w:rsid w:val="002A23B2"/>
    <w:rsid w:val="002A2DF2"/>
    <w:rsid w:val="002A430C"/>
    <w:rsid w:val="002A4BEE"/>
    <w:rsid w:val="002A4DD8"/>
    <w:rsid w:val="002A510A"/>
    <w:rsid w:val="002A5A67"/>
    <w:rsid w:val="002A66EB"/>
    <w:rsid w:val="002A6DD4"/>
    <w:rsid w:val="002A733B"/>
    <w:rsid w:val="002B0073"/>
    <w:rsid w:val="002B1B3A"/>
    <w:rsid w:val="002B2DA1"/>
    <w:rsid w:val="002B33DA"/>
    <w:rsid w:val="002B3B35"/>
    <w:rsid w:val="002B3B6D"/>
    <w:rsid w:val="002B3CD2"/>
    <w:rsid w:val="002B3EE3"/>
    <w:rsid w:val="002B4E03"/>
    <w:rsid w:val="002B4E44"/>
    <w:rsid w:val="002B7A8C"/>
    <w:rsid w:val="002B7B8B"/>
    <w:rsid w:val="002B7DE5"/>
    <w:rsid w:val="002B7F75"/>
    <w:rsid w:val="002C0779"/>
    <w:rsid w:val="002C13E0"/>
    <w:rsid w:val="002C2589"/>
    <w:rsid w:val="002C3559"/>
    <w:rsid w:val="002C3FC5"/>
    <w:rsid w:val="002C5136"/>
    <w:rsid w:val="002C74FA"/>
    <w:rsid w:val="002C7740"/>
    <w:rsid w:val="002C7905"/>
    <w:rsid w:val="002C7A06"/>
    <w:rsid w:val="002C7DC2"/>
    <w:rsid w:val="002D2FC9"/>
    <w:rsid w:val="002D3840"/>
    <w:rsid w:val="002D3FD0"/>
    <w:rsid w:val="002D3FFB"/>
    <w:rsid w:val="002D51E7"/>
    <w:rsid w:val="002D5942"/>
    <w:rsid w:val="002D6396"/>
    <w:rsid w:val="002D6D08"/>
    <w:rsid w:val="002D756C"/>
    <w:rsid w:val="002D79E0"/>
    <w:rsid w:val="002D7A2B"/>
    <w:rsid w:val="002E1020"/>
    <w:rsid w:val="002E2203"/>
    <w:rsid w:val="002E2259"/>
    <w:rsid w:val="002E3764"/>
    <w:rsid w:val="002E3A2D"/>
    <w:rsid w:val="002E3F60"/>
    <w:rsid w:val="002E5CE7"/>
    <w:rsid w:val="002E6344"/>
    <w:rsid w:val="002E65DF"/>
    <w:rsid w:val="002E699C"/>
    <w:rsid w:val="002E6FD4"/>
    <w:rsid w:val="002F1021"/>
    <w:rsid w:val="002F1702"/>
    <w:rsid w:val="002F1C5E"/>
    <w:rsid w:val="002F3A48"/>
    <w:rsid w:val="002F6FA5"/>
    <w:rsid w:val="002F74FB"/>
    <w:rsid w:val="002F7562"/>
    <w:rsid w:val="003006A8"/>
    <w:rsid w:val="00300E59"/>
    <w:rsid w:val="00302622"/>
    <w:rsid w:val="003035AC"/>
    <w:rsid w:val="00304851"/>
    <w:rsid w:val="00304B06"/>
    <w:rsid w:val="003051CE"/>
    <w:rsid w:val="00306765"/>
    <w:rsid w:val="00306BEB"/>
    <w:rsid w:val="0030760F"/>
    <w:rsid w:val="0031127A"/>
    <w:rsid w:val="00311D49"/>
    <w:rsid w:val="00311D91"/>
    <w:rsid w:val="00312D42"/>
    <w:rsid w:val="003145A8"/>
    <w:rsid w:val="0031502E"/>
    <w:rsid w:val="00315510"/>
    <w:rsid w:val="0031562C"/>
    <w:rsid w:val="00315A8E"/>
    <w:rsid w:val="00316A67"/>
    <w:rsid w:val="00316D80"/>
    <w:rsid w:val="00316F27"/>
    <w:rsid w:val="0031787C"/>
    <w:rsid w:val="00320F50"/>
    <w:rsid w:val="003218DF"/>
    <w:rsid w:val="003230C3"/>
    <w:rsid w:val="003234B5"/>
    <w:rsid w:val="0032396D"/>
    <w:rsid w:val="0032460B"/>
    <w:rsid w:val="003272B1"/>
    <w:rsid w:val="00327D40"/>
    <w:rsid w:val="003300AD"/>
    <w:rsid w:val="003308B1"/>
    <w:rsid w:val="0033199A"/>
    <w:rsid w:val="003335E9"/>
    <w:rsid w:val="00334D51"/>
    <w:rsid w:val="00335F37"/>
    <w:rsid w:val="003374B0"/>
    <w:rsid w:val="00337932"/>
    <w:rsid w:val="003423F8"/>
    <w:rsid w:val="00342C12"/>
    <w:rsid w:val="00343860"/>
    <w:rsid w:val="003446DB"/>
    <w:rsid w:val="00344880"/>
    <w:rsid w:val="00344DA3"/>
    <w:rsid w:val="00345090"/>
    <w:rsid w:val="00345B62"/>
    <w:rsid w:val="00346487"/>
    <w:rsid w:val="003464AD"/>
    <w:rsid w:val="00346812"/>
    <w:rsid w:val="00346C47"/>
    <w:rsid w:val="003476C7"/>
    <w:rsid w:val="00347767"/>
    <w:rsid w:val="003507D7"/>
    <w:rsid w:val="003510C0"/>
    <w:rsid w:val="0035504E"/>
    <w:rsid w:val="00355D3E"/>
    <w:rsid w:val="00357324"/>
    <w:rsid w:val="00360210"/>
    <w:rsid w:val="00360BBF"/>
    <w:rsid w:val="00361F7C"/>
    <w:rsid w:val="0036316B"/>
    <w:rsid w:val="00364B37"/>
    <w:rsid w:val="003650B2"/>
    <w:rsid w:val="00366E5C"/>
    <w:rsid w:val="0036708F"/>
    <w:rsid w:val="0036784E"/>
    <w:rsid w:val="003707CA"/>
    <w:rsid w:val="00370E5F"/>
    <w:rsid w:val="003720F1"/>
    <w:rsid w:val="003722EA"/>
    <w:rsid w:val="00372FAB"/>
    <w:rsid w:val="0037475E"/>
    <w:rsid w:val="00374C72"/>
    <w:rsid w:val="0037517D"/>
    <w:rsid w:val="0038368A"/>
    <w:rsid w:val="00384009"/>
    <w:rsid w:val="00384DFD"/>
    <w:rsid w:val="00386641"/>
    <w:rsid w:val="00390808"/>
    <w:rsid w:val="00394195"/>
    <w:rsid w:val="003944AB"/>
    <w:rsid w:val="00395541"/>
    <w:rsid w:val="00395B18"/>
    <w:rsid w:val="00396280"/>
    <w:rsid w:val="00397351"/>
    <w:rsid w:val="00397FE5"/>
    <w:rsid w:val="003A094E"/>
    <w:rsid w:val="003A0C63"/>
    <w:rsid w:val="003A26AD"/>
    <w:rsid w:val="003A4298"/>
    <w:rsid w:val="003A5BEA"/>
    <w:rsid w:val="003A68ED"/>
    <w:rsid w:val="003B1B39"/>
    <w:rsid w:val="003B23FA"/>
    <w:rsid w:val="003B25F9"/>
    <w:rsid w:val="003B3035"/>
    <w:rsid w:val="003B3C87"/>
    <w:rsid w:val="003B4AD2"/>
    <w:rsid w:val="003B566C"/>
    <w:rsid w:val="003B6859"/>
    <w:rsid w:val="003C0DC9"/>
    <w:rsid w:val="003C175D"/>
    <w:rsid w:val="003C1942"/>
    <w:rsid w:val="003C1993"/>
    <w:rsid w:val="003C1A97"/>
    <w:rsid w:val="003C46BE"/>
    <w:rsid w:val="003C54D7"/>
    <w:rsid w:val="003C5E45"/>
    <w:rsid w:val="003C6C22"/>
    <w:rsid w:val="003C7103"/>
    <w:rsid w:val="003C7945"/>
    <w:rsid w:val="003D0D96"/>
    <w:rsid w:val="003D20D7"/>
    <w:rsid w:val="003D2950"/>
    <w:rsid w:val="003D2E54"/>
    <w:rsid w:val="003D5494"/>
    <w:rsid w:val="003D6B2D"/>
    <w:rsid w:val="003D6C6A"/>
    <w:rsid w:val="003E054B"/>
    <w:rsid w:val="003E09B7"/>
    <w:rsid w:val="003E0B9D"/>
    <w:rsid w:val="003E0F0C"/>
    <w:rsid w:val="003E1602"/>
    <w:rsid w:val="003E256E"/>
    <w:rsid w:val="003E7218"/>
    <w:rsid w:val="003E7E31"/>
    <w:rsid w:val="003F0827"/>
    <w:rsid w:val="003F0AEF"/>
    <w:rsid w:val="003F19E6"/>
    <w:rsid w:val="003F1F71"/>
    <w:rsid w:val="003F2627"/>
    <w:rsid w:val="003F299F"/>
    <w:rsid w:val="003F46B1"/>
    <w:rsid w:val="003F4827"/>
    <w:rsid w:val="003F5D89"/>
    <w:rsid w:val="003F5FB2"/>
    <w:rsid w:val="003F5FE4"/>
    <w:rsid w:val="003F63E1"/>
    <w:rsid w:val="003F7406"/>
    <w:rsid w:val="003F7665"/>
    <w:rsid w:val="00401823"/>
    <w:rsid w:val="00401FCE"/>
    <w:rsid w:val="00404E72"/>
    <w:rsid w:val="00410E60"/>
    <w:rsid w:val="00411229"/>
    <w:rsid w:val="00412A17"/>
    <w:rsid w:val="004131AD"/>
    <w:rsid w:val="00413A54"/>
    <w:rsid w:val="0041440A"/>
    <w:rsid w:val="00416C22"/>
    <w:rsid w:val="00420637"/>
    <w:rsid w:val="0042121A"/>
    <w:rsid w:val="00421520"/>
    <w:rsid w:val="00423169"/>
    <w:rsid w:val="00424158"/>
    <w:rsid w:val="004242CB"/>
    <w:rsid w:val="004250E8"/>
    <w:rsid w:val="00427354"/>
    <w:rsid w:val="00427AE2"/>
    <w:rsid w:val="00427BC4"/>
    <w:rsid w:val="00427D12"/>
    <w:rsid w:val="0043099D"/>
    <w:rsid w:val="00431C5D"/>
    <w:rsid w:val="00431FE2"/>
    <w:rsid w:val="00432A29"/>
    <w:rsid w:val="00432AD0"/>
    <w:rsid w:val="004333D4"/>
    <w:rsid w:val="00434607"/>
    <w:rsid w:val="00434BCD"/>
    <w:rsid w:val="00436071"/>
    <w:rsid w:val="0043755D"/>
    <w:rsid w:val="00437B25"/>
    <w:rsid w:val="0044133E"/>
    <w:rsid w:val="004427BF"/>
    <w:rsid w:val="00442F6E"/>
    <w:rsid w:val="00443B22"/>
    <w:rsid w:val="00443BC3"/>
    <w:rsid w:val="00444DE8"/>
    <w:rsid w:val="00444DF2"/>
    <w:rsid w:val="004466CB"/>
    <w:rsid w:val="0044783C"/>
    <w:rsid w:val="004479C6"/>
    <w:rsid w:val="00447FBE"/>
    <w:rsid w:val="00450798"/>
    <w:rsid w:val="00450E9B"/>
    <w:rsid w:val="004512F3"/>
    <w:rsid w:val="00452F48"/>
    <w:rsid w:val="00454506"/>
    <w:rsid w:val="00454890"/>
    <w:rsid w:val="0045570A"/>
    <w:rsid w:val="00456E38"/>
    <w:rsid w:val="00460965"/>
    <w:rsid w:val="00460E02"/>
    <w:rsid w:val="00461935"/>
    <w:rsid w:val="004627DA"/>
    <w:rsid w:val="00463814"/>
    <w:rsid w:val="00465C02"/>
    <w:rsid w:val="004665EB"/>
    <w:rsid w:val="0046660C"/>
    <w:rsid w:val="00466774"/>
    <w:rsid w:val="00466858"/>
    <w:rsid w:val="00467BBD"/>
    <w:rsid w:val="00470229"/>
    <w:rsid w:val="004721DC"/>
    <w:rsid w:val="00473101"/>
    <w:rsid w:val="0047438B"/>
    <w:rsid w:val="004751C8"/>
    <w:rsid w:val="004761A7"/>
    <w:rsid w:val="004768C9"/>
    <w:rsid w:val="00476CFC"/>
    <w:rsid w:val="00477627"/>
    <w:rsid w:val="00480FC8"/>
    <w:rsid w:val="0048251E"/>
    <w:rsid w:val="00482887"/>
    <w:rsid w:val="00482929"/>
    <w:rsid w:val="00484692"/>
    <w:rsid w:val="004846F0"/>
    <w:rsid w:val="00485086"/>
    <w:rsid w:val="00486416"/>
    <w:rsid w:val="004864DB"/>
    <w:rsid w:val="00486F79"/>
    <w:rsid w:val="00487408"/>
    <w:rsid w:val="00490896"/>
    <w:rsid w:val="00490B94"/>
    <w:rsid w:val="00490C4F"/>
    <w:rsid w:val="00491D3E"/>
    <w:rsid w:val="00493337"/>
    <w:rsid w:val="00493628"/>
    <w:rsid w:val="00493879"/>
    <w:rsid w:val="0049447C"/>
    <w:rsid w:val="004945B3"/>
    <w:rsid w:val="004976E9"/>
    <w:rsid w:val="00497A7C"/>
    <w:rsid w:val="004A1B58"/>
    <w:rsid w:val="004A43A1"/>
    <w:rsid w:val="004A6BD4"/>
    <w:rsid w:val="004A72CC"/>
    <w:rsid w:val="004B02E4"/>
    <w:rsid w:val="004B0CAE"/>
    <w:rsid w:val="004B0DF0"/>
    <w:rsid w:val="004B1225"/>
    <w:rsid w:val="004B1D75"/>
    <w:rsid w:val="004B23FA"/>
    <w:rsid w:val="004B31E9"/>
    <w:rsid w:val="004B39EC"/>
    <w:rsid w:val="004B4007"/>
    <w:rsid w:val="004B4F22"/>
    <w:rsid w:val="004B6565"/>
    <w:rsid w:val="004B6F2C"/>
    <w:rsid w:val="004B7120"/>
    <w:rsid w:val="004C2A9F"/>
    <w:rsid w:val="004C3969"/>
    <w:rsid w:val="004C48AF"/>
    <w:rsid w:val="004C5932"/>
    <w:rsid w:val="004D117B"/>
    <w:rsid w:val="004D340F"/>
    <w:rsid w:val="004D6A74"/>
    <w:rsid w:val="004E001E"/>
    <w:rsid w:val="004E4B02"/>
    <w:rsid w:val="004E5C4D"/>
    <w:rsid w:val="004E795E"/>
    <w:rsid w:val="004F1673"/>
    <w:rsid w:val="004F218F"/>
    <w:rsid w:val="004F2F6E"/>
    <w:rsid w:val="004F322D"/>
    <w:rsid w:val="004F3C75"/>
    <w:rsid w:val="004F3DCA"/>
    <w:rsid w:val="004F3E78"/>
    <w:rsid w:val="004F4E02"/>
    <w:rsid w:val="005007B1"/>
    <w:rsid w:val="00500B71"/>
    <w:rsid w:val="00501BA9"/>
    <w:rsid w:val="00504CF9"/>
    <w:rsid w:val="005053EC"/>
    <w:rsid w:val="00506B72"/>
    <w:rsid w:val="00507522"/>
    <w:rsid w:val="005107C4"/>
    <w:rsid w:val="005108EF"/>
    <w:rsid w:val="00510946"/>
    <w:rsid w:val="00510B5B"/>
    <w:rsid w:val="0051127D"/>
    <w:rsid w:val="00511348"/>
    <w:rsid w:val="00512724"/>
    <w:rsid w:val="00512B6D"/>
    <w:rsid w:val="00514065"/>
    <w:rsid w:val="00514231"/>
    <w:rsid w:val="00517795"/>
    <w:rsid w:val="00517D86"/>
    <w:rsid w:val="00517FD2"/>
    <w:rsid w:val="00522497"/>
    <w:rsid w:val="00523AE5"/>
    <w:rsid w:val="005255A7"/>
    <w:rsid w:val="00525FCA"/>
    <w:rsid w:val="00532742"/>
    <w:rsid w:val="00533643"/>
    <w:rsid w:val="00534D49"/>
    <w:rsid w:val="00536CF0"/>
    <w:rsid w:val="00537202"/>
    <w:rsid w:val="005374A3"/>
    <w:rsid w:val="00537E32"/>
    <w:rsid w:val="0054096F"/>
    <w:rsid w:val="005409BC"/>
    <w:rsid w:val="00541801"/>
    <w:rsid w:val="00544B0E"/>
    <w:rsid w:val="00546595"/>
    <w:rsid w:val="00547133"/>
    <w:rsid w:val="005473AB"/>
    <w:rsid w:val="005515F4"/>
    <w:rsid w:val="00552004"/>
    <w:rsid w:val="00554A05"/>
    <w:rsid w:val="0055536F"/>
    <w:rsid w:val="00556692"/>
    <w:rsid w:val="00556F3C"/>
    <w:rsid w:val="00557003"/>
    <w:rsid w:val="005579B5"/>
    <w:rsid w:val="005624A0"/>
    <w:rsid w:val="00562944"/>
    <w:rsid w:val="00563237"/>
    <w:rsid w:val="005658CA"/>
    <w:rsid w:val="005662C0"/>
    <w:rsid w:val="00566F0B"/>
    <w:rsid w:val="00567738"/>
    <w:rsid w:val="00567ABE"/>
    <w:rsid w:val="00570757"/>
    <w:rsid w:val="005719A4"/>
    <w:rsid w:val="00571ED6"/>
    <w:rsid w:val="00572429"/>
    <w:rsid w:val="0057279B"/>
    <w:rsid w:val="00574C40"/>
    <w:rsid w:val="00575C35"/>
    <w:rsid w:val="00577D75"/>
    <w:rsid w:val="005805BE"/>
    <w:rsid w:val="00581207"/>
    <w:rsid w:val="00584D2A"/>
    <w:rsid w:val="00585A61"/>
    <w:rsid w:val="00585A77"/>
    <w:rsid w:val="00585B78"/>
    <w:rsid w:val="00586982"/>
    <w:rsid w:val="00587352"/>
    <w:rsid w:val="005878D4"/>
    <w:rsid w:val="00587FBD"/>
    <w:rsid w:val="00591E1E"/>
    <w:rsid w:val="00593361"/>
    <w:rsid w:val="0059351A"/>
    <w:rsid w:val="00593D4C"/>
    <w:rsid w:val="00594164"/>
    <w:rsid w:val="00594363"/>
    <w:rsid w:val="00594FAA"/>
    <w:rsid w:val="005953FC"/>
    <w:rsid w:val="005958F5"/>
    <w:rsid w:val="00595A3D"/>
    <w:rsid w:val="0059718C"/>
    <w:rsid w:val="00597574"/>
    <w:rsid w:val="005A08C9"/>
    <w:rsid w:val="005A0ABD"/>
    <w:rsid w:val="005A1012"/>
    <w:rsid w:val="005A271F"/>
    <w:rsid w:val="005A2C03"/>
    <w:rsid w:val="005A3B8C"/>
    <w:rsid w:val="005A6898"/>
    <w:rsid w:val="005A6AE2"/>
    <w:rsid w:val="005A6CD9"/>
    <w:rsid w:val="005B0713"/>
    <w:rsid w:val="005B0BCD"/>
    <w:rsid w:val="005B1550"/>
    <w:rsid w:val="005B3C61"/>
    <w:rsid w:val="005B50D7"/>
    <w:rsid w:val="005B50DC"/>
    <w:rsid w:val="005B56E9"/>
    <w:rsid w:val="005C1ED8"/>
    <w:rsid w:val="005C2811"/>
    <w:rsid w:val="005C293D"/>
    <w:rsid w:val="005C360B"/>
    <w:rsid w:val="005C3892"/>
    <w:rsid w:val="005C4B88"/>
    <w:rsid w:val="005C5040"/>
    <w:rsid w:val="005C6896"/>
    <w:rsid w:val="005C7EE5"/>
    <w:rsid w:val="005D14A5"/>
    <w:rsid w:val="005D20BB"/>
    <w:rsid w:val="005D20DD"/>
    <w:rsid w:val="005D2B5A"/>
    <w:rsid w:val="005D5DFA"/>
    <w:rsid w:val="005E04E8"/>
    <w:rsid w:val="005E1994"/>
    <w:rsid w:val="005E1C8E"/>
    <w:rsid w:val="005E1E1C"/>
    <w:rsid w:val="005E4034"/>
    <w:rsid w:val="005E547A"/>
    <w:rsid w:val="005E6F81"/>
    <w:rsid w:val="005E717C"/>
    <w:rsid w:val="005E7D78"/>
    <w:rsid w:val="005F089F"/>
    <w:rsid w:val="005F0984"/>
    <w:rsid w:val="005F0B7E"/>
    <w:rsid w:val="005F118F"/>
    <w:rsid w:val="005F1C81"/>
    <w:rsid w:val="005F2CC0"/>
    <w:rsid w:val="005F3448"/>
    <w:rsid w:val="005F40C0"/>
    <w:rsid w:val="005F415B"/>
    <w:rsid w:val="005F56FB"/>
    <w:rsid w:val="005F57B9"/>
    <w:rsid w:val="006006CF"/>
    <w:rsid w:val="00602F99"/>
    <w:rsid w:val="00603B86"/>
    <w:rsid w:val="00603E84"/>
    <w:rsid w:val="006041CD"/>
    <w:rsid w:val="00605109"/>
    <w:rsid w:val="00606329"/>
    <w:rsid w:val="0061008A"/>
    <w:rsid w:val="006107DE"/>
    <w:rsid w:val="00610AA6"/>
    <w:rsid w:val="00610C06"/>
    <w:rsid w:val="00610CBA"/>
    <w:rsid w:val="0061169F"/>
    <w:rsid w:val="00612C7A"/>
    <w:rsid w:val="00613134"/>
    <w:rsid w:val="0061456F"/>
    <w:rsid w:val="00614966"/>
    <w:rsid w:val="006204DB"/>
    <w:rsid w:val="006215E2"/>
    <w:rsid w:val="00623C0A"/>
    <w:rsid w:val="006245E6"/>
    <w:rsid w:val="006260C1"/>
    <w:rsid w:val="0062765F"/>
    <w:rsid w:val="00631A2E"/>
    <w:rsid w:val="0063326D"/>
    <w:rsid w:val="00633709"/>
    <w:rsid w:val="006338B7"/>
    <w:rsid w:val="00634932"/>
    <w:rsid w:val="00635412"/>
    <w:rsid w:val="0063564A"/>
    <w:rsid w:val="00636F31"/>
    <w:rsid w:val="0063736B"/>
    <w:rsid w:val="00642595"/>
    <w:rsid w:val="006425F1"/>
    <w:rsid w:val="00642E71"/>
    <w:rsid w:val="00644056"/>
    <w:rsid w:val="00644D63"/>
    <w:rsid w:val="00646A08"/>
    <w:rsid w:val="00646B1D"/>
    <w:rsid w:val="0065099F"/>
    <w:rsid w:val="00650E7D"/>
    <w:rsid w:val="0065341E"/>
    <w:rsid w:val="00653FFC"/>
    <w:rsid w:val="0065454E"/>
    <w:rsid w:val="006556B4"/>
    <w:rsid w:val="00657CAA"/>
    <w:rsid w:val="00657D4B"/>
    <w:rsid w:val="0066016F"/>
    <w:rsid w:val="00660AAE"/>
    <w:rsid w:val="0066127C"/>
    <w:rsid w:val="00661B2B"/>
    <w:rsid w:val="006620F3"/>
    <w:rsid w:val="006636D5"/>
    <w:rsid w:val="00663AC7"/>
    <w:rsid w:val="006658E1"/>
    <w:rsid w:val="00666114"/>
    <w:rsid w:val="006665E0"/>
    <w:rsid w:val="006671AC"/>
    <w:rsid w:val="0067015B"/>
    <w:rsid w:val="00671674"/>
    <w:rsid w:val="00672DA8"/>
    <w:rsid w:val="0067360C"/>
    <w:rsid w:val="00673FD3"/>
    <w:rsid w:val="006744E9"/>
    <w:rsid w:val="006749D7"/>
    <w:rsid w:val="006751D0"/>
    <w:rsid w:val="00675359"/>
    <w:rsid w:val="00675DB4"/>
    <w:rsid w:val="006769EA"/>
    <w:rsid w:val="00681440"/>
    <w:rsid w:val="00683F17"/>
    <w:rsid w:val="00684514"/>
    <w:rsid w:val="00684D6B"/>
    <w:rsid w:val="0068614F"/>
    <w:rsid w:val="0068622A"/>
    <w:rsid w:val="00687257"/>
    <w:rsid w:val="00687F97"/>
    <w:rsid w:val="0069067D"/>
    <w:rsid w:val="006907BA"/>
    <w:rsid w:val="00691FFC"/>
    <w:rsid w:val="00692916"/>
    <w:rsid w:val="006930C6"/>
    <w:rsid w:val="006934D9"/>
    <w:rsid w:val="00694C8D"/>
    <w:rsid w:val="006950CB"/>
    <w:rsid w:val="00695719"/>
    <w:rsid w:val="00695D5B"/>
    <w:rsid w:val="006968C2"/>
    <w:rsid w:val="00696A2A"/>
    <w:rsid w:val="00696CAA"/>
    <w:rsid w:val="00697700"/>
    <w:rsid w:val="006A0C71"/>
    <w:rsid w:val="006A1C07"/>
    <w:rsid w:val="006A3253"/>
    <w:rsid w:val="006A39C8"/>
    <w:rsid w:val="006A42E3"/>
    <w:rsid w:val="006A600D"/>
    <w:rsid w:val="006A7C87"/>
    <w:rsid w:val="006A7E2E"/>
    <w:rsid w:val="006B0A97"/>
    <w:rsid w:val="006B70C9"/>
    <w:rsid w:val="006B77B5"/>
    <w:rsid w:val="006B7885"/>
    <w:rsid w:val="006B7E1C"/>
    <w:rsid w:val="006C0A1E"/>
    <w:rsid w:val="006C1C62"/>
    <w:rsid w:val="006C4CE8"/>
    <w:rsid w:val="006C5757"/>
    <w:rsid w:val="006C57B2"/>
    <w:rsid w:val="006C5BF0"/>
    <w:rsid w:val="006C656F"/>
    <w:rsid w:val="006C735C"/>
    <w:rsid w:val="006D0584"/>
    <w:rsid w:val="006D11FB"/>
    <w:rsid w:val="006D2867"/>
    <w:rsid w:val="006D2C6A"/>
    <w:rsid w:val="006D3C24"/>
    <w:rsid w:val="006D4D75"/>
    <w:rsid w:val="006D6083"/>
    <w:rsid w:val="006D6344"/>
    <w:rsid w:val="006E02ED"/>
    <w:rsid w:val="006E0734"/>
    <w:rsid w:val="006E0AB0"/>
    <w:rsid w:val="006E1492"/>
    <w:rsid w:val="006E2CC5"/>
    <w:rsid w:val="006E357A"/>
    <w:rsid w:val="006E4492"/>
    <w:rsid w:val="006E4C0E"/>
    <w:rsid w:val="006E55AE"/>
    <w:rsid w:val="006E5F87"/>
    <w:rsid w:val="006E792A"/>
    <w:rsid w:val="006E7B13"/>
    <w:rsid w:val="006F0521"/>
    <w:rsid w:val="006F0DF9"/>
    <w:rsid w:val="006F199E"/>
    <w:rsid w:val="006F1B65"/>
    <w:rsid w:val="006F2970"/>
    <w:rsid w:val="006F5D9F"/>
    <w:rsid w:val="006F664A"/>
    <w:rsid w:val="006F69BB"/>
    <w:rsid w:val="006F790D"/>
    <w:rsid w:val="0070033A"/>
    <w:rsid w:val="007033AE"/>
    <w:rsid w:val="00703B6C"/>
    <w:rsid w:val="00703F92"/>
    <w:rsid w:val="00704DE3"/>
    <w:rsid w:val="00705A2A"/>
    <w:rsid w:val="00705F30"/>
    <w:rsid w:val="00706F76"/>
    <w:rsid w:val="00711A8E"/>
    <w:rsid w:val="0071228C"/>
    <w:rsid w:val="007135FD"/>
    <w:rsid w:val="00714849"/>
    <w:rsid w:val="0071589F"/>
    <w:rsid w:val="00716C4E"/>
    <w:rsid w:val="00717AF1"/>
    <w:rsid w:val="0072126E"/>
    <w:rsid w:val="0072160C"/>
    <w:rsid w:val="00721BD4"/>
    <w:rsid w:val="00722A5B"/>
    <w:rsid w:val="007242C2"/>
    <w:rsid w:val="00724352"/>
    <w:rsid w:val="00730384"/>
    <w:rsid w:val="00732722"/>
    <w:rsid w:val="0073328A"/>
    <w:rsid w:val="007332BE"/>
    <w:rsid w:val="007344D5"/>
    <w:rsid w:val="00735B31"/>
    <w:rsid w:val="00735C0A"/>
    <w:rsid w:val="0073728E"/>
    <w:rsid w:val="0073777F"/>
    <w:rsid w:val="00737823"/>
    <w:rsid w:val="00740E33"/>
    <w:rsid w:val="00742420"/>
    <w:rsid w:val="00742863"/>
    <w:rsid w:val="0074349D"/>
    <w:rsid w:val="00745061"/>
    <w:rsid w:val="0074620F"/>
    <w:rsid w:val="00746B9B"/>
    <w:rsid w:val="00746DEB"/>
    <w:rsid w:val="00750813"/>
    <w:rsid w:val="00750AB8"/>
    <w:rsid w:val="00752B17"/>
    <w:rsid w:val="00754AB8"/>
    <w:rsid w:val="00755304"/>
    <w:rsid w:val="00755804"/>
    <w:rsid w:val="00756DE0"/>
    <w:rsid w:val="00762F5E"/>
    <w:rsid w:val="0076300D"/>
    <w:rsid w:val="0076621F"/>
    <w:rsid w:val="0076633C"/>
    <w:rsid w:val="007668CA"/>
    <w:rsid w:val="00767159"/>
    <w:rsid w:val="007671AD"/>
    <w:rsid w:val="007676BF"/>
    <w:rsid w:val="007678C6"/>
    <w:rsid w:val="007702AB"/>
    <w:rsid w:val="00770A86"/>
    <w:rsid w:val="007711E8"/>
    <w:rsid w:val="00771CEF"/>
    <w:rsid w:val="00774448"/>
    <w:rsid w:val="00781D1E"/>
    <w:rsid w:val="00782867"/>
    <w:rsid w:val="00783905"/>
    <w:rsid w:val="00784576"/>
    <w:rsid w:val="00784B1F"/>
    <w:rsid w:val="0078618E"/>
    <w:rsid w:val="00787E62"/>
    <w:rsid w:val="007921C4"/>
    <w:rsid w:val="00792504"/>
    <w:rsid w:val="007926A8"/>
    <w:rsid w:val="00792F54"/>
    <w:rsid w:val="00794715"/>
    <w:rsid w:val="007947F9"/>
    <w:rsid w:val="00794E3F"/>
    <w:rsid w:val="0079554D"/>
    <w:rsid w:val="007A02E5"/>
    <w:rsid w:val="007A0747"/>
    <w:rsid w:val="007A1886"/>
    <w:rsid w:val="007A1F80"/>
    <w:rsid w:val="007A577D"/>
    <w:rsid w:val="007A59C3"/>
    <w:rsid w:val="007A5AA8"/>
    <w:rsid w:val="007A604B"/>
    <w:rsid w:val="007A61E0"/>
    <w:rsid w:val="007A6489"/>
    <w:rsid w:val="007A68C2"/>
    <w:rsid w:val="007A7536"/>
    <w:rsid w:val="007B039A"/>
    <w:rsid w:val="007B18D9"/>
    <w:rsid w:val="007B27E7"/>
    <w:rsid w:val="007B4612"/>
    <w:rsid w:val="007B4D9F"/>
    <w:rsid w:val="007B532A"/>
    <w:rsid w:val="007B5FA8"/>
    <w:rsid w:val="007B75B5"/>
    <w:rsid w:val="007C1DAC"/>
    <w:rsid w:val="007C1F4F"/>
    <w:rsid w:val="007C354B"/>
    <w:rsid w:val="007C472F"/>
    <w:rsid w:val="007C5E67"/>
    <w:rsid w:val="007C5F08"/>
    <w:rsid w:val="007C64DE"/>
    <w:rsid w:val="007C7221"/>
    <w:rsid w:val="007C72A3"/>
    <w:rsid w:val="007C7B88"/>
    <w:rsid w:val="007D1052"/>
    <w:rsid w:val="007D269A"/>
    <w:rsid w:val="007D27F4"/>
    <w:rsid w:val="007D30E1"/>
    <w:rsid w:val="007D56FD"/>
    <w:rsid w:val="007D5A5E"/>
    <w:rsid w:val="007D5ACA"/>
    <w:rsid w:val="007D697E"/>
    <w:rsid w:val="007D6E09"/>
    <w:rsid w:val="007D6E12"/>
    <w:rsid w:val="007E036D"/>
    <w:rsid w:val="007E1115"/>
    <w:rsid w:val="007E2210"/>
    <w:rsid w:val="007E453B"/>
    <w:rsid w:val="007E4DF2"/>
    <w:rsid w:val="007E585C"/>
    <w:rsid w:val="007E6861"/>
    <w:rsid w:val="007F1FB3"/>
    <w:rsid w:val="007F2EFD"/>
    <w:rsid w:val="007F3CA5"/>
    <w:rsid w:val="007F51AC"/>
    <w:rsid w:val="007F5250"/>
    <w:rsid w:val="007F6A49"/>
    <w:rsid w:val="007F6FAB"/>
    <w:rsid w:val="007F7A59"/>
    <w:rsid w:val="007F7F18"/>
    <w:rsid w:val="007F7FC3"/>
    <w:rsid w:val="00800C9F"/>
    <w:rsid w:val="008028B4"/>
    <w:rsid w:val="00802E53"/>
    <w:rsid w:val="008050F0"/>
    <w:rsid w:val="00805C3D"/>
    <w:rsid w:val="00805DE4"/>
    <w:rsid w:val="008067EB"/>
    <w:rsid w:val="008074B5"/>
    <w:rsid w:val="008078B9"/>
    <w:rsid w:val="0081036E"/>
    <w:rsid w:val="008103D3"/>
    <w:rsid w:val="00811F4A"/>
    <w:rsid w:val="008142A9"/>
    <w:rsid w:val="00816A20"/>
    <w:rsid w:val="00817861"/>
    <w:rsid w:val="00820388"/>
    <w:rsid w:val="00820568"/>
    <w:rsid w:val="00820A84"/>
    <w:rsid w:val="008219A3"/>
    <w:rsid w:val="008220B6"/>
    <w:rsid w:val="00822731"/>
    <w:rsid w:val="00822ECB"/>
    <w:rsid w:val="0082315B"/>
    <w:rsid w:val="008247BB"/>
    <w:rsid w:val="00825871"/>
    <w:rsid w:val="00826060"/>
    <w:rsid w:val="00826F75"/>
    <w:rsid w:val="00827EB8"/>
    <w:rsid w:val="00827F0B"/>
    <w:rsid w:val="008311CE"/>
    <w:rsid w:val="00831D1A"/>
    <w:rsid w:val="00832810"/>
    <w:rsid w:val="00832ADB"/>
    <w:rsid w:val="008330B5"/>
    <w:rsid w:val="00833C09"/>
    <w:rsid w:val="00834746"/>
    <w:rsid w:val="008348A4"/>
    <w:rsid w:val="00834C80"/>
    <w:rsid w:val="0083573C"/>
    <w:rsid w:val="00835790"/>
    <w:rsid w:val="00835AA9"/>
    <w:rsid w:val="00837107"/>
    <w:rsid w:val="00840437"/>
    <w:rsid w:val="008405F0"/>
    <w:rsid w:val="00840AEB"/>
    <w:rsid w:val="00840CCA"/>
    <w:rsid w:val="00847D46"/>
    <w:rsid w:val="00850A62"/>
    <w:rsid w:val="008511F7"/>
    <w:rsid w:val="008525A1"/>
    <w:rsid w:val="008525C6"/>
    <w:rsid w:val="00853B04"/>
    <w:rsid w:val="00853F28"/>
    <w:rsid w:val="008543A5"/>
    <w:rsid w:val="008568C6"/>
    <w:rsid w:val="00856AC8"/>
    <w:rsid w:val="00857553"/>
    <w:rsid w:val="00860347"/>
    <w:rsid w:val="008603DD"/>
    <w:rsid w:val="00860CB9"/>
    <w:rsid w:val="0086111D"/>
    <w:rsid w:val="00861772"/>
    <w:rsid w:val="00862CC4"/>
    <w:rsid w:val="008633E9"/>
    <w:rsid w:val="0086476C"/>
    <w:rsid w:val="0086731A"/>
    <w:rsid w:val="008702C3"/>
    <w:rsid w:val="00871966"/>
    <w:rsid w:val="00872F05"/>
    <w:rsid w:val="00873474"/>
    <w:rsid w:val="00875735"/>
    <w:rsid w:val="008766ED"/>
    <w:rsid w:val="00877653"/>
    <w:rsid w:val="00877A16"/>
    <w:rsid w:val="00880084"/>
    <w:rsid w:val="008810BC"/>
    <w:rsid w:val="0088191B"/>
    <w:rsid w:val="00884065"/>
    <w:rsid w:val="00884522"/>
    <w:rsid w:val="00884D80"/>
    <w:rsid w:val="00884DC3"/>
    <w:rsid w:val="00884FB7"/>
    <w:rsid w:val="00886578"/>
    <w:rsid w:val="0088710A"/>
    <w:rsid w:val="00887F04"/>
    <w:rsid w:val="00890834"/>
    <w:rsid w:val="008911D7"/>
    <w:rsid w:val="008924D4"/>
    <w:rsid w:val="00894F5D"/>
    <w:rsid w:val="00895157"/>
    <w:rsid w:val="008969BB"/>
    <w:rsid w:val="00896B00"/>
    <w:rsid w:val="00897204"/>
    <w:rsid w:val="008973C8"/>
    <w:rsid w:val="008974B5"/>
    <w:rsid w:val="00897EC1"/>
    <w:rsid w:val="008A3F6A"/>
    <w:rsid w:val="008A47F3"/>
    <w:rsid w:val="008A4E38"/>
    <w:rsid w:val="008A66F6"/>
    <w:rsid w:val="008A7281"/>
    <w:rsid w:val="008A79FD"/>
    <w:rsid w:val="008B176D"/>
    <w:rsid w:val="008B18E0"/>
    <w:rsid w:val="008B1FEC"/>
    <w:rsid w:val="008B3234"/>
    <w:rsid w:val="008B421B"/>
    <w:rsid w:val="008B5047"/>
    <w:rsid w:val="008B6325"/>
    <w:rsid w:val="008B782D"/>
    <w:rsid w:val="008C01BC"/>
    <w:rsid w:val="008C0335"/>
    <w:rsid w:val="008C0B97"/>
    <w:rsid w:val="008C195D"/>
    <w:rsid w:val="008C19EE"/>
    <w:rsid w:val="008C1E58"/>
    <w:rsid w:val="008C4273"/>
    <w:rsid w:val="008C498D"/>
    <w:rsid w:val="008C4DFF"/>
    <w:rsid w:val="008C5098"/>
    <w:rsid w:val="008C537C"/>
    <w:rsid w:val="008C5A23"/>
    <w:rsid w:val="008C68DD"/>
    <w:rsid w:val="008C7621"/>
    <w:rsid w:val="008C7989"/>
    <w:rsid w:val="008D1776"/>
    <w:rsid w:val="008D41DE"/>
    <w:rsid w:val="008D4E98"/>
    <w:rsid w:val="008E0D0C"/>
    <w:rsid w:val="008E109F"/>
    <w:rsid w:val="008E1FBD"/>
    <w:rsid w:val="008E3240"/>
    <w:rsid w:val="008E3963"/>
    <w:rsid w:val="008E5863"/>
    <w:rsid w:val="008E5ED4"/>
    <w:rsid w:val="008E6D32"/>
    <w:rsid w:val="008E710C"/>
    <w:rsid w:val="008F136E"/>
    <w:rsid w:val="008F1A58"/>
    <w:rsid w:val="008F39C8"/>
    <w:rsid w:val="008F3B64"/>
    <w:rsid w:val="008F3E09"/>
    <w:rsid w:val="008F42B4"/>
    <w:rsid w:val="008F52A3"/>
    <w:rsid w:val="008F6915"/>
    <w:rsid w:val="008F6934"/>
    <w:rsid w:val="008F79A1"/>
    <w:rsid w:val="008F7F66"/>
    <w:rsid w:val="00900FE7"/>
    <w:rsid w:val="0090348C"/>
    <w:rsid w:val="00903D9C"/>
    <w:rsid w:val="00905814"/>
    <w:rsid w:val="00910259"/>
    <w:rsid w:val="0091094B"/>
    <w:rsid w:val="00910DD5"/>
    <w:rsid w:val="00912536"/>
    <w:rsid w:val="009129AE"/>
    <w:rsid w:val="00913EFF"/>
    <w:rsid w:val="009148C9"/>
    <w:rsid w:val="009157B7"/>
    <w:rsid w:val="009167B7"/>
    <w:rsid w:val="009178DC"/>
    <w:rsid w:val="00917C3B"/>
    <w:rsid w:val="009206AD"/>
    <w:rsid w:val="009213DB"/>
    <w:rsid w:val="00921F3F"/>
    <w:rsid w:val="00923AB4"/>
    <w:rsid w:val="00923F8A"/>
    <w:rsid w:val="009249E1"/>
    <w:rsid w:val="00931EF2"/>
    <w:rsid w:val="00932F53"/>
    <w:rsid w:val="0093376D"/>
    <w:rsid w:val="009338FC"/>
    <w:rsid w:val="00933C5B"/>
    <w:rsid w:val="00935ABD"/>
    <w:rsid w:val="0093797D"/>
    <w:rsid w:val="00940154"/>
    <w:rsid w:val="009403E1"/>
    <w:rsid w:val="00942424"/>
    <w:rsid w:val="00942E44"/>
    <w:rsid w:val="00942FA0"/>
    <w:rsid w:val="0094305C"/>
    <w:rsid w:val="00943618"/>
    <w:rsid w:val="00944A9A"/>
    <w:rsid w:val="00945B3A"/>
    <w:rsid w:val="00945CA5"/>
    <w:rsid w:val="00946896"/>
    <w:rsid w:val="00947E23"/>
    <w:rsid w:val="00950F38"/>
    <w:rsid w:val="009511EE"/>
    <w:rsid w:val="009527F0"/>
    <w:rsid w:val="0095306B"/>
    <w:rsid w:val="009532C7"/>
    <w:rsid w:val="00953CE6"/>
    <w:rsid w:val="0095444B"/>
    <w:rsid w:val="009550F5"/>
    <w:rsid w:val="009552F1"/>
    <w:rsid w:val="00955564"/>
    <w:rsid w:val="00955D09"/>
    <w:rsid w:val="0095665D"/>
    <w:rsid w:val="00957518"/>
    <w:rsid w:val="009576DF"/>
    <w:rsid w:val="0095787E"/>
    <w:rsid w:val="0096085D"/>
    <w:rsid w:val="0096356C"/>
    <w:rsid w:val="00963BF4"/>
    <w:rsid w:val="00964815"/>
    <w:rsid w:val="00967B0E"/>
    <w:rsid w:val="00967D9E"/>
    <w:rsid w:val="00970420"/>
    <w:rsid w:val="0097138F"/>
    <w:rsid w:val="00972CC7"/>
    <w:rsid w:val="00973207"/>
    <w:rsid w:val="00973DEA"/>
    <w:rsid w:val="0097429B"/>
    <w:rsid w:val="009743B9"/>
    <w:rsid w:val="009756D9"/>
    <w:rsid w:val="00976B6F"/>
    <w:rsid w:val="00977082"/>
    <w:rsid w:val="00977D07"/>
    <w:rsid w:val="009805EF"/>
    <w:rsid w:val="00983B78"/>
    <w:rsid w:val="00986B99"/>
    <w:rsid w:val="00987040"/>
    <w:rsid w:val="00987551"/>
    <w:rsid w:val="0098788E"/>
    <w:rsid w:val="00990225"/>
    <w:rsid w:val="00991019"/>
    <w:rsid w:val="0099161D"/>
    <w:rsid w:val="009917BC"/>
    <w:rsid w:val="00992467"/>
    <w:rsid w:val="00992C13"/>
    <w:rsid w:val="00994A21"/>
    <w:rsid w:val="00994C3F"/>
    <w:rsid w:val="00995A4F"/>
    <w:rsid w:val="0099762A"/>
    <w:rsid w:val="009A1EA3"/>
    <w:rsid w:val="009A2271"/>
    <w:rsid w:val="009A3B2D"/>
    <w:rsid w:val="009A54CD"/>
    <w:rsid w:val="009A71A9"/>
    <w:rsid w:val="009A71CE"/>
    <w:rsid w:val="009A7347"/>
    <w:rsid w:val="009A74EC"/>
    <w:rsid w:val="009B0B13"/>
    <w:rsid w:val="009B1F3F"/>
    <w:rsid w:val="009B336B"/>
    <w:rsid w:val="009B42C6"/>
    <w:rsid w:val="009B4F5E"/>
    <w:rsid w:val="009B54CA"/>
    <w:rsid w:val="009B7029"/>
    <w:rsid w:val="009B711A"/>
    <w:rsid w:val="009C4052"/>
    <w:rsid w:val="009C4A45"/>
    <w:rsid w:val="009C6D31"/>
    <w:rsid w:val="009C78F9"/>
    <w:rsid w:val="009C7A8E"/>
    <w:rsid w:val="009D15D3"/>
    <w:rsid w:val="009D2269"/>
    <w:rsid w:val="009D3066"/>
    <w:rsid w:val="009D3A5B"/>
    <w:rsid w:val="009D737E"/>
    <w:rsid w:val="009E05D5"/>
    <w:rsid w:val="009E1313"/>
    <w:rsid w:val="009E18F7"/>
    <w:rsid w:val="009E1E6E"/>
    <w:rsid w:val="009E23FF"/>
    <w:rsid w:val="009E33AD"/>
    <w:rsid w:val="009E36C0"/>
    <w:rsid w:val="009E4118"/>
    <w:rsid w:val="009E53F5"/>
    <w:rsid w:val="009E54CA"/>
    <w:rsid w:val="009E5519"/>
    <w:rsid w:val="009E6F38"/>
    <w:rsid w:val="009F1E76"/>
    <w:rsid w:val="009F29DA"/>
    <w:rsid w:val="009F32BE"/>
    <w:rsid w:val="009F3BF5"/>
    <w:rsid w:val="009F3FF0"/>
    <w:rsid w:val="009F51D7"/>
    <w:rsid w:val="009F64D2"/>
    <w:rsid w:val="009F67CD"/>
    <w:rsid w:val="009F732D"/>
    <w:rsid w:val="009F7D2B"/>
    <w:rsid w:val="00A00D26"/>
    <w:rsid w:val="00A01261"/>
    <w:rsid w:val="00A01D61"/>
    <w:rsid w:val="00A023AA"/>
    <w:rsid w:val="00A04C43"/>
    <w:rsid w:val="00A05232"/>
    <w:rsid w:val="00A05909"/>
    <w:rsid w:val="00A05CC7"/>
    <w:rsid w:val="00A06480"/>
    <w:rsid w:val="00A06F3F"/>
    <w:rsid w:val="00A1160C"/>
    <w:rsid w:val="00A118DD"/>
    <w:rsid w:val="00A11AD9"/>
    <w:rsid w:val="00A11D89"/>
    <w:rsid w:val="00A13A6D"/>
    <w:rsid w:val="00A14BE2"/>
    <w:rsid w:val="00A14FCD"/>
    <w:rsid w:val="00A15AA9"/>
    <w:rsid w:val="00A171A0"/>
    <w:rsid w:val="00A17A61"/>
    <w:rsid w:val="00A20804"/>
    <w:rsid w:val="00A22247"/>
    <w:rsid w:val="00A22E50"/>
    <w:rsid w:val="00A239D1"/>
    <w:rsid w:val="00A23ACD"/>
    <w:rsid w:val="00A2409E"/>
    <w:rsid w:val="00A24F65"/>
    <w:rsid w:val="00A252C9"/>
    <w:rsid w:val="00A267A4"/>
    <w:rsid w:val="00A26B99"/>
    <w:rsid w:val="00A316B2"/>
    <w:rsid w:val="00A3369F"/>
    <w:rsid w:val="00A34718"/>
    <w:rsid w:val="00A35340"/>
    <w:rsid w:val="00A3693A"/>
    <w:rsid w:val="00A369D0"/>
    <w:rsid w:val="00A405F2"/>
    <w:rsid w:val="00A424E0"/>
    <w:rsid w:val="00A4290A"/>
    <w:rsid w:val="00A429D5"/>
    <w:rsid w:val="00A42F01"/>
    <w:rsid w:val="00A440BC"/>
    <w:rsid w:val="00A44CBB"/>
    <w:rsid w:val="00A4531A"/>
    <w:rsid w:val="00A45765"/>
    <w:rsid w:val="00A45D8E"/>
    <w:rsid w:val="00A46528"/>
    <w:rsid w:val="00A46B41"/>
    <w:rsid w:val="00A47500"/>
    <w:rsid w:val="00A47D03"/>
    <w:rsid w:val="00A51164"/>
    <w:rsid w:val="00A513E3"/>
    <w:rsid w:val="00A515C1"/>
    <w:rsid w:val="00A51988"/>
    <w:rsid w:val="00A53A89"/>
    <w:rsid w:val="00A5555F"/>
    <w:rsid w:val="00A55B56"/>
    <w:rsid w:val="00A5608A"/>
    <w:rsid w:val="00A56794"/>
    <w:rsid w:val="00A56EC0"/>
    <w:rsid w:val="00A6017F"/>
    <w:rsid w:val="00A61D1E"/>
    <w:rsid w:val="00A6242D"/>
    <w:rsid w:val="00A62C0F"/>
    <w:rsid w:val="00A63166"/>
    <w:rsid w:val="00A632BE"/>
    <w:rsid w:val="00A643E4"/>
    <w:rsid w:val="00A64D99"/>
    <w:rsid w:val="00A64DB8"/>
    <w:rsid w:val="00A65A0F"/>
    <w:rsid w:val="00A70647"/>
    <w:rsid w:val="00A70700"/>
    <w:rsid w:val="00A707DB"/>
    <w:rsid w:val="00A70FF7"/>
    <w:rsid w:val="00A71542"/>
    <w:rsid w:val="00A74929"/>
    <w:rsid w:val="00A74F5F"/>
    <w:rsid w:val="00A75CF7"/>
    <w:rsid w:val="00A7718D"/>
    <w:rsid w:val="00A813F7"/>
    <w:rsid w:val="00A815D4"/>
    <w:rsid w:val="00A8306F"/>
    <w:rsid w:val="00A84A24"/>
    <w:rsid w:val="00A85227"/>
    <w:rsid w:val="00A87581"/>
    <w:rsid w:val="00A87721"/>
    <w:rsid w:val="00A87A35"/>
    <w:rsid w:val="00A9093B"/>
    <w:rsid w:val="00A9337E"/>
    <w:rsid w:val="00A934B6"/>
    <w:rsid w:val="00A934C2"/>
    <w:rsid w:val="00A939F9"/>
    <w:rsid w:val="00A94AED"/>
    <w:rsid w:val="00A953AB"/>
    <w:rsid w:val="00A953D3"/>
    <w:rsid w:val="00A95485"/>
    <w:rsid w:val="00A963B1"/>
    <w:rsid w:val="00AA066E"/>
    <w:rsid w:val="00AA0FA0"/>
    <w:rsid w:val="00AA1167"/>
    <w:rsid w:val="00AA1EB6"/>
    <w:rsid w:val="00AA2E78"/>
    <w:rsid w:val="00AA44EE"/>
    <w:rsid w:val="00AA547D"/>
    <w:rsid w:val="00AA55D0"/>
    <w:rsid w:val="00AA5BD7"/>
    <w:rsid w:val="00AA5C0B"/>
    <w:rsid w:val="00AA5D4B"/>
    <w:rsid w:val="00AA60DE"/>
    <w:rsid w:val="00AA6C4A"/>
    <w:rsid w:val="00AB0B2E"/>
    <w:rsid w:val="00AB1169"/>
    <w:rsid w:val="00AB18B0"/>
    <w:rsid w:val="00AB1C7F"/>
    <w:rsid w:val="00AB267A"/>
    <w:rsid w:val="00AB360C"/>
    <w:rsid w:val="00AB4947"/>
    <w:rsid w:val="00AB59A7"/>
    <w:rsid w:val="00AB5A26"/>
    <w:rsid w:val="00AB71C1"/>
    <w:rsid w:val="00AB7CC0"/>
    <w:rsid w:val="00AC04DF"/>
    <w:rsid w:val="00AC1784"/>
    <w:rsid w:val="00AC195F"/>
    <w:rsid w:val="00AC1F05"/>
    <w:rsid w:val="00AC3976"/>
    <w:rsid w:val="00AC6B3D"/>
    <w:rsid w:val="00AC6E14"/>
    <w:rsid w:val="00AC78CC"/>
    <w:rsid w:val="00AC7C32"/>
    <w:rsid w:val="00AC7E4E"/>
    <w:rsid w:val="00AD0C21"/>
    <w:rsid w:val="00AD15B1"/>
    <w:rsid w:val="00AD1CD9"/>
    <w:rsid w:val="00AD3114"/>
    <w:rsid w:val="00AD4B91"/>
    <w:rsid w:val="00AD6AB7"/>
    <w:rsid w:val="00AD7241"/>
    <w:rsid w:val="00AD72EC"/>
    <w:rsid w:val="00AD7915"/>
    <w:rsid w:val="00AD7C40"/>
    <w:rsid w:val="00AE0EBF"/>
    <w:rsid w:val="00AE127E"/>
    <w:rsid w:val="00AE262A"/>
    <w:rsid w:val="00AE38FD"/>
    <w:rsid w:val="00AE4ACD"/>
    <w:rsid w:val="00AE5049"/>
    <w:rsid w:val="00AE52E7"/>
    <w:rsid w:val="00AE552D"/>
    <w:rsid w:val="00AE604D"/>
    <w:rsid w:val="00AE6F28"/>
    <w:rsid w:val="00AE7DE6"/>
    <w:rsid w:val="00AE7E76"/>
    <w:rsid w:val="00AF0DA2"/>
    <w:rsid w:val="00AF22C0"/>
    <w:rsid w:val="00AF387C"/>
    <w:rsid w:val="00AF411B"/>
    <w:rsid w:val="00AF4311"/>
    <w:rsid w:val="00AF66F8"/>
    <w:rsid w:val="00AF6FE4"/>
    <w:rsid w:val="00B01E6D"/>
    <w:rsid w:val="00B02847"/>
    <w:rsid w:val="00B02D43"/>
    <w:rsid w:val="00B04068"/>
    <w:rsid w:val="00B04993"/>
    <w:rsid w:val="00B0527B"/>
    <w:rsid w:val="00B1253B"/>
    <w:rsid w:val="00B12BEF"/>
    <w:rsid w:val="00B140AE"/>
    <w:rsid w:val="00B15AE6"/>
    <w:rsid w:val="00B16B55"/>
    <w:rsid w:val="00B1721C"/>
    <w:rsid w:val="00B20D10"/>
    <w:rsid w:val="00B2100B"/>
    <w:rsid w:val="00B218B1"/>
    <w:rsid w:val="00B21B69"/>
    <w:rsid w:val="00B21CE3"/>
    <w:rsid w:val="00B239AA"/>
    <w:rsid w:val="00B24EB0"/>
    <w:rsid w:val="00B25385"/>
    <w:rsid w:val="00B25504"/>
    <w:rsid w:val="00B3054F"/>
    <w:rsid w:val="00B30D6C"/>
    <w:rsid w:val="00B318EC"/>
    <w:rsid w:val="00B31C7A"/>
    <w:rsid w:val="00B3208D"/>
    <w:rsid w:val="00B33459"/>
    <w:rsid w:val="00B33605"/>
    <w:rsid w:val="00B3477D"/>
    <w:rsid w:val="00B36B72"/>
    <w:rsid w:val="00B37721"/>
    <w:rsid w:val="00B400B8"/>
    <w:rsid w:val="00B400DD"/>
    <w:rsid w:val="00B41039"/>
    <w:rsid w:val="00B41636"/>
    <w:rsid w:val="00B4296C"/>
    <w:rsid w:val="00B449F5"/>
    <w:rsid w:val="00B44D31"/>
    <w:rsid w:val="00B45A46"/>
    <w:rsid w:val="00B46D67"/>
    <w:rsid w:val="00B47B28"/>
    <w:rsid w:val="00B50995"/>
    <w:rsid w:val="00B53DC2"/>
    <w:rsid w:val="00B5415B"/>
    <w:rsid w:val="00B55FA4"/>
    <w:rsid w:val="00B56391"/>
    <w:rsid w:val="00B56A21"/>
    <w:rsid w:val="00B60BFB"/>
    <w:rsid w:val="00B61051"/>
    <w:rsid w:val="00B611BF"/>
    <w:rsid w:val="00B61E3D"/>
    <w:rsid w:val="00B6240D"/>
    <w:rsid w:val="00B62643"/>
    <w:rsid w:val="00B62D9C"/>
    <w:rsid w:val="00B63A64"/>
    <w:rsid w:val="00B64851"/>
    <w:rsid w:val="00B64FA8"/>
    <w:rsid w:val="00B6569F"/>
    <w:rsid w:val="00B70048"/>
    <w:rsid w:val="00B708FE"/>
    <w:rsid w:val="00B71F1A"/>
    <w:rsid w:val="00B72C79"/>
    <w:rsid w:val="00B73401"/>
    <w:rsid w:val="00B734E2"/>
    <w:rsid w:val="00B75937"/>
    <w:rsid w:val="00B75D28"/>
    <w:rsid w:val="00B76894"/>
    <w:rsid w:val="00B770BB"/>
    <w:rsid w:val="00B77116"/>
    <w:rsid w:val="00B804D2"/>
    <w:rsid w:val="00B80C03"/>
    <w:rsid w:val="00B80EA5"/>
    <w:rsid w:val="00B83374"/>
    <w:rsid w:val="00B83D40"/>
    <w:rsid w:val="00B859B8"/>
    <w:rsid w:val="00B85AA9"/>
    <w:rsid w:val="00B866BB"/>
    <w:rsid w:val="00B86B3F"/>
    <w:rsid w:val="00B90225"/>
    <w:rsid w:val="00B90D00"/>
    <w:rsid w:val="00B90D66"/>
    <w:rsid w:val="00B91843"/>
    <w:rsid w:val="00B91B9A"/>
    <w:rsid w:val="00B9386E"/>
    <w:rsid w:val="00B93A40"/>
    <w:rsid w:val="00B94293"/>
    <w:rsid w:val="00B94545"/>
    <w:rsid w:val="00B953D3"/>
    <w:rsid w:val="00B9555A"/>
    <w:rsid w:val="00B95B55"/>
    <w:rsid w:val="00B96A05"/>
    <w:rsid w:val="00B97896"/>
    <w:rsid w:val="00BA0EC2"/>
    <w:rsid w:val="00BA132D"/>
    <w:rsid w:val="00BA476E"/>
    <w:rsid w:val="00BA4B76"/>
    <w:rsid w:val="00BA4CBA"/>
    <w:rsid w:val="00BA5AC3"/>
    <w:rsid w:val="00BA6D6A"/>
    <w:rsid w:val="00BA70AF"/>
    <w:rsid w:val="00BA726C"/>
    <w:rsid w:val="00BA74F9"/>
    <w:rsid w:val="00BA786D"/>
    <w:rsid w:val="00BB0E56"/>
    <w:rsid w:val="00BB1DE9"/>
    <w:rsid w:val="00BB1E42"/>
    <w:rsid w:val="00BB2236"/>
    <w:rsid w:val="00BB33A3"/>
    <w:rsid w:val="00BB3588"/>
    <w:rsid w:val="00BB367A"/>
    <w:rsid w:val="00BB4148"/>
    <w:rsid w:val="00BB49A8"/>
    <w:rsid w:val="00BB5019"/>
    <w:rsid w:val="00BB52AB"/>
    <w:rsid w:val="00BB6F1F"/>
    <w:rsid w:val="00BC16BB"/>
    <w:rsid w:val="00BC1A49"/>
    <w:rsid w:val="00BC35EB"/>
    <w:rsid w:val="00BC4574"/>
    <w:rsid w:val="00BC54BB"/>
    <w:rsid w:val="00BC71BB"/>
    <w:rsid w:val="00BD1F65"/>
    <w:rsid w:val="00BD3888"/>
    <w:rsid w:val="00BD4D5D"/>
    <w:rsid w:val="00BD4DDD"/>
    <w:rsid w:val="00BD70AF"/>
    <w:rsid w:val="00BD71F3"/>
    <w:rsid w:val="00BE0B8B"/>
    <w:rsid w:val="00BE1D40"/>
    <w:rsid w:val="00BE23FB"/>
    <w:rsid w:val="00BE26BD"/>
    <w:rsid w:val="00BE2FC8"/>
    <w:rsid w:val="00BE3CA3"/>
    <w:rsid w:val="00BE48BF"/>
    <w:rsid w:val="00BE509D"/>
    <w:rsid w:val="00BE53EC"/>
    <w:rsid w:val="00BE5674"/>
    <w:rsid w:val="00BE661D"/>
    <w:rsid w:val="00BE6F18"/>
    <w:rsid w:val="00BE7364"/>
    <w:rsid w:val="00BF0673"/>
    <w:rsid w:val="00BF178D"/>
    <w:rsid w:val="00BF1AA2"/>
    <w:rsid w:val="00BF41FF"/>
    <w:rsid w:val="00BF4AC9"/>
    <w:rsid w:val="00BF68BD"/>
    <w:rsid w:val="00BF759C"/>
    <w:rsid w:val="00C006FF"/>
    <w:rsid w:val="00C019A3"/>
    <w:rsid w:val="00C032DD"/>
    <w:rsid w:val="00C0449B"/>
    <w:rsid w:val="00C05145"/>
    <w:rsid w:val="00C05194"/>
    <w:rsid w:val="00C05D8D"/>
    <w:rsid w:val="00C07DAE"/>
    <w:rsid w:val="00C100C2"/>
    <w:rsid w:val="00C11488"/>
    <w:rsid w:val="00C1231A"/>
    <w:rsid w:val="00C12C97"/>
    <w:rsid w:val="00C13A20"/>
    <w:rsid w:val="00C14A78"/>
    <w:rsid w:val="00C15307"/>
    <w:rsid w:val="00C166B3"/>
    <w:rsid w:val="00C167AB"/>
    <w:rsid w:val="00C2381A"/>
    <w:rsid w:val="00C23F51"/>
    <w:rsid w:val="00C24342"/>
    <w:rsid w:val="00C24933"/>
    <w:rsid w:val="00C26533"/>
    <w:rsid w:val="00C269E4"/>
    <w:rsid w:val="00C26F2D"/>
    <w:rsid w:val="00C273A9"/>
    <w:rsid w:val="00C30D99"/>
    <w:rsid w:val="00C31909"/>
    <w:rsid w:val="00C31E95"/>
    <w:rsid w:val="00C33C03"/>
    <w:rsid w:val="00C3451E"/>
    <w:rsid w:val="00C34CCB"/>
    <w:rsid w:val="00C35297"/>
    <w:rsid w:val="00C3538D"/>
    <w:rsid w:val="00C35452"/>
    <w:rsid w:val="00C35F40"/>
    <w:rsid w:val="00C3719B"/>
    <w:rsid w:val="00C37BBC"/>
    <w:rsid w:val="00C40D50"/>
    <w:rsid w:val="00C40D7F"/>
    <w:rsid w:val="00C41C20"/>
    <w:rsid w:val="00C41FFA"/>
    <w:rsid w:val="00C42E4D"/>
    <w:rsid w:val="00C4511B"/>
    <w:rsid w:val="00C46B1E"/>
    <w:rsid w:val="00C472A4"/>
    <w:rsid w:val="00C47CF5"/>
    <w:rsid w:val="00C505E3"/>
    <w:rsid w:val="00C50B7D"/>
    <w:rsid w:val="00C51EA1"/>
    <w:rsid w:val="00C548BA"/>
    <w:rsid w:val="00C54A14"/>
    <w:rsid w:val="00C566CA"/>
    <w:rsid w:val="00C57DDD"/>
    <w:rsid w:val="00C63771"/>
    <w:rsid w:val="00C6590C"/>
    <w:rsid w:val="00C67800"/>
    <w:rsid w:val="00C72E05"/>
    <w:rsid w:val="00C73BD9"/>
    <w:rsid w:val="00C755A4"/>
    <w:rsid w:val="00C75B1A"/>
    <w:rsid w:val="00C77D12"/>
    <w:rsid w:val="00C80D42"/>
    <w:rsid w:val="00C81776"/>
    <w:rsid w:val="00C81D35"/>
    <w:rsid w:val="00C83631"/>
    <w:rsid w:val="00C83EA1"/>
    <w:rsid w:val="00C84361"/>
    <w:rsid w:val="00C84437"/>
    <w:rsid w:val="00C90324"/>
    <w:rsid w:val="00C90985"/>
    <w:rsid w:val="00C90C6D"/>
    <w:rsid w:val="00C912B9"/>
    <w:rsid w:val="00C943FA"/>
    <w:rsid w:val="00C95A76"/>
    <w:rsid w:val="00C97672"/>
    <w:rsid w:val="00CA023E"/>
    <w:rsid w:val="00CA0806"/>
    <w:rsid w:val="00CA083A"/>
    <w:rsid w:val="00CA146E"/>
    <w:rsid w:val="00CA2190"/>
    <w:rsid w:val="00CA2A3A"/>
    <w:rsid w:val="00CA3068"/>
    <w:rsid w:val="00CA3BF8"/>
    <w:rsid w:val="00CA3C52"/>
    <w:rsid w:val="00CA3DE7"/>
    <w:rsid w:val="00CA5063"/>
    <w:rsid w:val="00CA5317"/>
    <w:rsid w:val="00CA5CCA"/>
    <w:rsid w:val="00CA663F"/>
    <w:rsid w:val="00CA788F"/>
    <w:rsid w:val="00CA7BAB"/>
    <w:rsid w:val="00CA7E63"/>
    <w:rsid w:val="00CA7F65"/>
    <w:rsid w:val="00CB08E1"/>
    <w:rsid w:val="00CB1FAF"/>
    <w:rsid w:val="00CB2599"/>
    <w:rsid w:val="00CB2FDB"/>
    <w:rsid w:val="00CB307A"/>
    <w:rsid w:val="00CB3733"/>
    <w:rsid w:val="00CB3973"/>
    <w:rsid w:val="00CB3D4C"/>
    <w:rsid w:val="00CB4152"/>
    <w:rsid w:val="00CB557B"/>
    <w:rsid w:val="00CB5C61"/>
    <w:rsid w:val="00CB7AC0"/>
    <w:rsid w:val="00CC0260"/>
    <w:rsid w:val="00CC12BD"/>
    <w:rsid w:val="00CC1FEE"/>
    <w:rsid w:val="00CC52F5"/>
    <w:rsid w:val="00CC5762"/>
    <w:rsid w:val="00CD097A"/>
    <w:rsid w:val="00CD11C7"/>
    <w:rsid w:val="00CD1D90"/>
    <w:rsid w:val="00CD23CA"/>
    <w:rsid w:val="00CD26A6"/>
    <w:rsid w:val="00CD7CC0"/>
    <w:rsid w:val="00CD7CC9"/>
    <w:rsid w:val="00CD7E6A"/>
    <w:rsid w:val="00CE009A"/>
    <w:rsid w:val="00CE05A5"/>
    <w:rsid w:val="00CE0C4C"/>
    <w:rsid w:val="00CE113D"/>
    <w:rsid w:val="00CE1252"/>
    <w:rsid w:val="00CE1506"/>
    <w:rsid w:val="00CE2C12"/>
    <w:rsid w:val="00CE3127"/>
    <w:rsid w:val="00CE4240"/>
    <w:rsid w:val="00CE4758"/>
    <w:rsid w:val="00CE4864"/>
    <w:rsid w:val="00CE489F"/>
    <w:rsid w:val="00CE53DE"/>
    <w:rsid w:val="00CF09D8"/>
    <w:rsid w:val="00CF20B2"/>
    <w:rsid w:val="00CF211D"/>
    <w:rsid w:val="00CF22EC"/>
    <w:rsid w:val="00CF2727"/>
    <w:rsid w:val="00CF3524"/>
    <w:rsid w:val="00CF520C"/>
    <w:rsid w:val="00CF6D24"/>
    <w:rsid w:val="00D014FD"/>
    <w:rsid w:val="00D01B85"/>
    <w:rsid w:val="00D01D3E"/>
    <w:rsid w:val="00D02766"/>
    <w:rsid w:val="00D0376A"/>
    <w:rsid w:val="00D04929"/>
    <w:rsid w:val="00D04F14"/>
    <w:rsid w:val="00D0580C"/>
    <w:rsid w:val="00D05A74"/>
    <w:rsid w:val="00D07145"/>
    <w:rsid w:val="00D107B8"/>
    <w:rsid w:val="00D12434"/>
    <w:rsid w:val="00D12CE0"/>
    <w:rsid w:val="00D13174"/>
    <w:rsid w:val="00D1363C"/>
    <w:rsid w:val="00D1373B"/>
    <w:rsid w:val="00D13C5B"/>
    <w:rsid w:val="00D13FB4"/>
    <w:rsid w:val="00D214F4"/>
    <w:rsid w:val="00D21886"/>
    <w:rsid w:val="00D21FA2"/>
    <w:rsid w:val="00D2222B"/>
    <w:rsid w:val="00D24B08"/>
    <w:rsid w:val="00D24DF5"/>
    <w:rsid w:val="00D252C9"/>
    <w:rsid w:val="00D25C72"/>
    <w:rsid w:val="00D26357"/>
    <w:rsid w:val="00D27B94"/>
    <w:rsid w:val="00D30C08"/>
    <w:rsid w:val="00D3106B"/>
    <w:rsid w:val="00D318A8"/>
    <w:rsid w:val="00D32151"/>
    <w:rsid w:val="00D328E4"/>
    <w:rsid w:val="00D35333"/>
    <w:rsid w:val="00D36A80"/>
    <w:rsid w:val="00D371C5"/>
    <w:rsid w:val="00D41C71"/>
    <w:rsid w:val="00D4264B"/>
    <w:rsid w:val="00D42C3C"/>
    <w:rsid w:val="00D43180"/>
    <w:rsid w:val="00D43F7C"/>
    <w:rsid w:val="00D45065"/>
    <w:rsid w:val="00D45194"/>
    <w:rsid w:val="00D45ABB"/>
    <w:rsid w:val="00D4610B"/>
    <w:rsid w:val="00D47A5B"/>
    <w:rsid w:val="00D47BE7"/>
    <w:rsid w:val="00D50C2E"/>
    <w:rsid w:val="00D51DFA"/>
    <w:rsid w:val="00D52152"/>
    <w:rsid w:val="00D5291C"/>
    <w:rsid w:val="00D52C12"/>
    <w:rsid w:val="00D52F02"/>
    <w:rsid w:val="00D5526B"/>
    <w:rsid w:val="00D55471"/>
    <w:rsid w:val="00D55B8A"/>
    <w:rsid w:val="00D55FA9"/>
    <w:rsid w:val="00D56372"/>
    <w:rsid w:val="00D5648F"/>
    <w:rsid w:val="00D56DD8"/>
    <w:rsid w:val="00D605F4"/>
    <w:rsid w:val="00D60F5E"/>
    <w:rsid w:val="00D61DF2"/>
    <w:rsid w:val="00D62CEF"/>
    <w:rsid w:val="00D636B3"/>
    <w:rsid w:val="00D63DA5"/>
    <w:rsid w:val="00D63ED5"/>
    <w:rsid w:val="00D65809"/>
    <w:rsid w:val="00D659F9"/>
    <w:rsid w:val="00D67246"/>
    <w:rsid w:val="00D672C9"/>
    <w:rsid w:val="00D67C8F"/>
    <w:rsid w:val="00D708AD"/>
    <w:rsid w:val="00D71A18"/>
    <w:rsid w:val="00D72105"/>
    <w:rsid w:val="00D72A87"/>
    <w:rsid w:val="00D72F0C"/>
    <w:rsid w:val="00D749A1"/>
    <w:rsid w:val="00D76232"/>
    <w:rsid w:val="00D806B6"/>
    <w:rsid w:val="00D82B4B"/>
    <w:rsid w:val="00D84AC1"/>
    <w:rsid w:val="00D84EE4"/>
    <w:rsid w:val="00D86FDA"/>
    <w:rsid w:val="00D87142"/>
    <w:rsid w:val="00D87192"/>
    <w:rsid w:val="00D87558"/>
    <w:rsid w:val="00D87AA0"/>
    <w:rsid w:val="00D9024D"/>
    <w:rsid w:val="00D9077E"/>
    <w:rsid w:val="00D91D86"/>
    <w:rsid w:val="00D9238F"/>
    <w:rsid w:val="00D9454D"/>
    <w:rsid w:val="00D94CD8"/>
    <w:rsid w:val="00D95354"/>
    <w:rsid w:val="00D95CA7"/>
    <w:rsid w:val="00D96867"/>
    <w:rsid w:val="00D974ED"/>
    <w:rsid w:val="00D975BD"/>
    <w:rsid w:val="00DA1147"/>
    <w:rsid w:val="00DA16E0"/>
    <w:rsid w:val="00DA1A4F"/>
    <w:rsid w:val="00DA201E"/>
    <w:rsid w:val="00DA2042"/>
    <w:rsid w:val="00DA24A1"/>
    <w:rsid w:val="00DA2B29"/>
    <w:rsid w:val="00DA3F70"/>
    <w:rsid w:val="00DA51A3"/>
    <w:rsid w:val="00DA5765"/>
    <w:rsid w:val="00DA6CC6"/>
    <w:rsid w:val="00DA7B32"/>
    <w:rsid w:val="00DB2AE5"/>
    <w:rsid w:val="00DB2E27"/>
    <w:rsid w:val="00DB3A8E"/>
    <w:rsid w:val="00DB431C"/>
    <w:rsid w:val="00DB4C81"/>
    <w:rsid w:val="00DB4DDA"/>
    <w:rsid w:val="00DB67E6"/>
    <w:rsid w:val="00DB6B6C"/>
    <w:rsid w:val="00DB6E32"/>
    <w:rsid w:val="00DC0682"/>
    <w:rsid w:val="00DC1B1A"/>
    <w:rsid w:val="00DC3ADA"/>
    <w:rsid w:val="00DC569B"/>
    <w:rsid w:val="00DC56B9"/>
    <w:rsid w:val="00DC6827"/>
    <w:rsid w:val="00DC7E72"/>
    <w:rsid w:val="00DD067C"/>
    <w:rsid w:val="00DD0FCB"/>
    <w:rsid w:val="00DD1AE3"/>
    <w:rsid w:val="00DD1C13"/>
    <w:rsid w:val="00DD4A55"/>
    <w:rsid w:val="00DD5111"/>
    <w:rsid w:val="00DD5200"/>
    <w:rsid w:val="00DD5504"/>
    <w:rsid w:val="00DD6F49"/>
    <w:rsid w:val="00DD7FD5"/>
    <w:rsid w:val="00DE00D9"/>
    <w:rsid w:val="00DE0300"/>
    <w:rsid w:val="00DE42EC"/>
    <w:rsid w:val="00DE4469"/>
    <w:rsid w:val="00DE6D85"/>
    <w:rsid w:val="00DE7CFB"/>
    <w:rsid w:val="00DF0932"/>
    <w:rsid w:val="00DF0E00"/>
    <w:rsid w:val="00DF127A"/>
    <w:rsid w:val="00DF1972"/>
    <w:rsid w:val="00DF20A8"/>
    <w:rsid w:val="00DF20EB"/>
    <w:rsid w:val="00DF2371"/>
    <w:rsid w:val="00DF2A31"/>
    <w:rsid w:val="00DF2D14"/>
    <w:rsid w:val="00DF6815"/>
    <w:rsid w:val="00DF6C1E"/>
    <w:rsid w:val="00DF6ECB"/>
    <w:rsid w:val="00DF77F8"/>
    <w:rsid w:val="00E022CC"/>
    <w:rsid w:val="00E02A0C"/>
    <w:rsid w:val="00E02E5D"/>
    <w:rsid w:val="00E04C32"/>
    <w:rsid w:val="00E1002F"/>
    <w:rsid w:val="00E10B92"/>
    <w:rsid w:val="00E11060"/>
    <w:rsid w:val="00E115F9"/>
    <w:rsid w:val="00E1280E"/>
    <w:rsid w:val="00E12F83"/>
    <w:rsid w:val="00E132B7"/>
    <w:rsid w:val="00E1342B"/>
    <w:rsid w:val="00E1676D"/>
    <w:rsid w:val="00E16C08"/>
    <w:rsid w:val="00E17920"/>
    <w:rsid w:val="00E200FC"/>
    <w:rsid w:val="00E2371D"/>
    <w:rsid w:val="00E23CB0"/>
    <w:rsid w:val="00E24650"/>
    <w:rsid w:val="00E24B1B"/>
    <w:rsid w:val="00E24FF8"/>
    <w:rsid w:val="00E2548B"/>
    <w:rsid w:val="00E25663"/>
    <w:rsid w:val="00E25680"/>
    <w:rsid w:val="00E25908"/>
    <w:rsid w:val="00E25C84"/>
    <w:rsid w:val="00E25E0C"/>
    <w:rsid w:val="00E25E5F"/>
    <w:rsid w:val="00E2703A"/>
    <w:rsid w:val="00E276F6"/>
    <w:rsid w:val="00E277CF"/>
    <w:rsid w:val="00E30164"/>
    <w:rsid w:val="00E30BB4"/>
    <w:rsid w:val="00E328E4"/>
    <w:rsid w:val="00E33BEF"/>
    <w:rsid w:val="00E3514F"/>
    <w:rsid w:val="00E35BEC"/>
    <w:rsid w:val="00E36797"/>
    <w:rsid w:val="00E36EC7"/>
    <w:rsid w:val="00E40FA6"/>
    <w:rsid w:val="00E4147D"/>
    <w:rsid w:val="00E419BC"/>
    <w:rsid w:val="00E4408F"/>
    <w:rsid w:val="00E4531C"/>
    <w:rsid w:val="00E46751"/>
    <w:rsid w:val="00E46E83"/>
    <w:rsid w:val="00E47570"/>
    <w:rsid w:val="00E50211"/>
    <w:rsid w:val="00E505C0"/>
    <w:rsid w:val="00E51316"/>
    <w:rsid w:val="00E51F12"/>
    <w:rsid w:val="00E53176"/>
    <w:rsid w:val="00E53745"/>
    <w:rsid w:val="00E53A9F"/>
    <w:rsid w:val="00E5482E"/>
    <w:rsid w:val="00E57EBF"/>
    <w:rsid w:val="00E6018D"/>
    <w:rsid w:val="00E609C2"/>
    <w:rsid w:val="00E613D3"/>
    <w:rsid w:val="00E61FB0"/>
    <w:rsid w:val="00E62BC7"/>
    <w:rsid w:val="00E62C02"/>
    <w:rsid w:val="00E62D69"/>
    <w:rsid w:val="00E62DD0"/>
    <w:rsid w:val="00E635BE"/>
    <w:rsid w:val="00E647BE"/>
    <w:rsid w:val="00E64819"/>
    <w:rsid w:val="00E65F85"/>
    <w:rsid w:val="00E706D5"/>
    <w:rsid w:val="00E708A7"/>
    <w:rsid w:val="00E71DEA"/>
    <w:rsid w:val="00E73441"/>
    <w:rsid w:val="00E74E35"/>
    <w:rsid w:val="00E76895"/>
    <w:rsid w:val="00E76C1F"/>
    <w:rsid w:val="00E826B9"/>
    <w:rsid w:val="00E835BB"/>
    <w:rsid w:val="00E84433"/>
    <w:rsid w:val="00E859E2"/>
    <w:rsid w:val="00E863ED"/>
    <w:rsid w:val="00E90083"/>
    <w:rsid w:val="00E90833"/>
    <w:rsid w:val="00E90D56"/>
    <w:rsid w:val="00E91A0C"/>
    <w:rsid w:val="00E91F71"/>
    <w:rsid w:val="00E9208E"/>
    <w:rsid w:val="00E92476"/>
    <w:rsid w:val="00E92B02"/>
    <w:rsid w:val="00E92E97"/>
    <w:rsid w:val="00E93763"/>
    <w:rsid w:val="00E95223"/>
    <w:rsid w:val="00E9539E"/>
    <w:rsid w:val="00E9595B"/>
    <w:rsid w:val="00E95B33"/>
    <w:rsid w:val="00E95BD6"/>
    <w:rsid w:val="00E96890"/>
    <w:rsid w:val="00E96E44"/>
    <w:rsid w:val="00E97F72"/>
    <w:rsid w:val="00EA06E6"/>
    <w:rsid w:val="00EA0744"/>
    <w:rsid w:val="00EA0AA8"/>
    <w:rsid w:val="00EA1EAA"/>
    <w:rsid w:val="00EA2603"/>
    <w:rsid w:val="00EA4275"/>
    <w:rsid w:val="00EA4506"/>
    <w:rsid w:val="00EA4560"/>
    <w:rsid w:val="00EA4AA3"/>
    <w:rsid w:val="00EA4BFF"/>
    <w:rsid w:val="00EA704C"/>
    <w:rsid w:val="00EB1433"/>
    <w:rsid w:val="00EB1D25"/>
    <w:rsid w:val="00EB29E2"/>
    <w:rsid w:val="00EB5732"/>
    <w:rsid w:val="00EB60E1"/>
    <w:rsid w:val="00EB7250"/>
    <w:rsid w:val="00EB78F7"/>
    <w:rsid w:val="00EB7A94"/>
    <w:rsid w:val="00EC0729"/>
    <w:rsid w:val="00EC0DE9"/>
    <w:rsid w:val="00EC1397"/>
    <w:rsid w:val="00EC3CFD"/>
    <w:rsid w:val="00EC41B1"/>
    <w:rsid w:val="00EC7BCA"/>
    <w:rsid w:val="00EC7D7C"/>
    <w:rsid w:val="00ED0CE8"/>
    <w:rsid w:val="00ED17E3"/>
    <w:rsid w:val="00ED19E8"/>
    <w:rsid w:val="00ED37C3"/>
    <w:rsid w:val="00ED38F9"/>
    <w:rsid w:val="00ED3BEF"/>
    <w:rsid w:val="00ED42E5"/>
    <w:rsid w:val="00ED506F"/>
    <w:rsid w:val="00ED654D"/>
    <w:rsid w:val="00ED76FF"/>
    <w:rsid w:val="00ED7B2A"/>
    <w:rsid w:val="00ED7DEA"/>
    <w:rsid w:val="00EE1052"/>
    <w:rsid w:val="00EE1C8E"/>
    <w:rsid w:val="00EE21CF"/>
    <w:rsid w:val="00EE4F43"/>
    <w:rsid w:val="00EE5DE1"/>
    <w:rsid w:val="00EE78ED"/>
    <w:rsid w:val="00EE7FD6"/>
    <w:rsid w:val="00EF0F84"/>
    <w:rsid w:val="00EF117E"/>
    <w:rsid w:val="00EF1D24"/>
    <w:rsid w:val="00EF2CF6"/>
    <w:rsid w:val="00EF349B"/>
    <w:rsid w:val="00EF3660"/>
    <w:rsid w:val="00EF416E"/>
    <w:rsid w:val="00EF4532"/>
    <w:rsid w:val="00EF4DFA"/>
    <w:rsid w:val="00EF5597"/>
    <w:rsid w:val="00EF5728"/>
    <w:rsid w:val="00EF6734"/>
    <w:rsid w:val="00EF6B06"/>
    <w:rsid w:val="00EF6D40"/>
    <w:rsid w:val="00EF7908"/>
    <w:rsid w:val="00EF7D9F"/>
    <w:rsid w:val="00F015FC"/>
    <w:rsid w:val="00F0324B"/>
    <w:rsid w:val="00F035EB"/>
    <w:rsid w:val="00F03767"/>
    <w:rsid w:val="00F04590"/>
    <w:rsid w:val="00F05A10"/>
    <w:rsid w:val="00F05DFB"/>
    <w:rsid w:val="00F0622C"/>
    <w:rsid w:val="00F06230"/>
    <w:rsid w:val="00F06AC0"/>
    <w:rsid w:val="00F06C13"/>
    <w:rsid w:val="00F1034E"/>
    <w:rsid w:val="00F10AFE"/>
    <w:rsid w:val="00F11008"/>
    <w:rsid w:val="00F11C41"/>
    <w:rsid w:val="00F11CD5"/>
    <w:rsid w:val="00F11CE0"/>
    <w:rsid w:val="00F1242E"/>
    <w:rsid w:val="00F16442"/>
    <w:rsid w:val="00F17332"/>
    <w:rsid w:val="00F20577"/>
    <w:rsid w:val="00F2158D"/>
    <w:rsid w:val="00F215FD"/>
    <w:rsid w:val="00F2304C"/>
    <w:rsid w:val="00F23950"/>
    <w:rsid w:val="00F23A31"/>
    <w:rsid w:val="00F23CC0"/>
    <w:rsid w:val="00F24A95"/>
    <w:rsid w:val="00F25C13"/>
    <w:rsid w:val="00F27EA6"/>
    <w:rsid w:val="00F31C90"/>
    <w:rsid w:val="00F33C42"/>
    <w:rsid w:val="00F33C7E"/>
    <w:rsid w:val="00F33FB7"/>
    <w:rsid w:val="00F342CA"/>
    <w:rsid w:val="00F34DD2"/>
    <w:rsid w:val="00F352A3"/>
    <w:rsid w:val="00F35C8D"/>
    <w:rsid w:val="00F369C6"/>
    <w:rsid w:val="00F37440"/>
    <w:rsid w:val="00F37A56"/>
    <w:rsid w:val="00F40295"/>
    <w:rsid w:val="00F43831"/>
    <w:rsid w:val="00F45E2A"/>
    <w:rsid w:val="00F4654E"/>
    <w:rsid w:val="00F477C2"/>
    <w:rsid w:val="00F51086"/>
    <w:rsid w:val="00F52386"/>
    <w:rsid w:val="00F5240D"/>
    <w:rsid w:val="00F527C3"/>
    <w:rsid w:val="00F5298D"/>
    <w:rsid w:val="00F53F9A"/>
    <w:rsid w:val="00F57570"/>
    <w:rsid w:val="00F57A4C"/>
    <w:rsid w:val="00F6005F"/>
    <w:rsid w:val="00F61259"/>
    <w:rsid w:val="00F61B69"/>
    <w:rsid w:val="00F62E5B"/>
    <w:rsid w:val="00F63D7D"/>
    <w:rsid w:val="00F63F4D"/>
    <w:rsid w:val="00F64239"/>
    <w:rsid w:val="00F65827"/>
    <w:rsid w:val="00F658D6"/>
    <w:rsid w:val="00F66C59"/>
    <w:rsid w:val="00F66F40"/>
    <w:rsid w:val="00F673F5"/>
    <w:rsid w:val="00F6769B"/>
    <w:rsid w:val="00F72859"/>
    <w:rsid w:val="00F72BF0"/>
    <w:rsid w:val="00F730C1"/>
    <w:rsid w:val="00F734C6"/>
    <w:rsid w:val="00F74D7F"/>
    <w:rsid w:val="00F760CD"/>
    <w:rsid w:val="00F770A3"/>
    <w:rsid w:val="00F77857"/>
    <w:rsid w:val="00F77E6D"/>
    <w:rsid w:val="00F80DBF"/>
    <w:rsid w:val="00F82020"/>
    <w:rsid w:val="00F8203D"/>
    <w:rsid w:val="00F838FE"/>
    <w:rsid w:val="00F85B40"/>
    <w:rsid w:val="00F85B58"/>
    <w:rsid w:val="00F85BF2"/>
    <w:rsid w:val="00F8620E"/>
    <w:rsid w:val="00F86685"/>
    <w:rsid w:val="00F87B79"/>
    <w:rsid w:val="00F87C31"/>
    <w:rsid w:val="00F90E92"/>
    <w:rsid w:val="00F914A0"/>
    <w:rsid w:val="00F926F0"/>
    <w:rsid w:val="00F93ACB"/>
    <w:rsid w:val="00F9449D"/>
    <w:rsid w:val="00F948DE"/>
    <w:rsid w:val="00F94DBC"/>
    <w:rsid w:val="00F965A0"/>
    <w:rsid w:val="00F97A41"/>
    <w:rsid w:val="00FA09C0"/>
    <w:rsid w:val="00FA2C0D"/>
    <w:rsid w:val="00FA3188"/>
    <w:rsid w:val="00FA4569"/>
    <w:rsid w:val="00FA471F"/>
    <w:rsid w:val="00FB0433"/>
    <w:rsid w:val="00FB26FD"/>
    <w:rsid w:val="00FB3721"/>
    <w:rsid w:val="00FB3ABD"/>
    <w:rsid w:val="00FB4959"/>
    <w:rsid w:val="00FB6AE1"/>
    <w:rsid w:val="00FB6D99"/>
    <w:rsid w:val="00FB7163"/>
    <w:rsid w:val="00FB75CA"/>
    <w:rsid w:val="00FC004A"/>
    <w:rsid w:val="00FC21BE"/>
    <w:rsid w:val="00FC3461"/>
    <w:rsid w:val="00FC4346"/>
    <w:rsid w:val="00FC4414"/>
    <w:rsid w:val="00FC502F"/>
    <w:rsid w:val="00FC7110"/>
    <w:rsid w:val="00FC712C"/>
    <w:rsid w:val="00FD001F"/>
    <w:rsid w:val="00FD08B4"/>
    <w:rsid w:val="00FD1255"/>
    <w:rsid w:val="00FD1FB4"/>
    <w:rsid w:val="00FD21D9"/>
    <w:rsid w:val="00FD2C02"/>
    <w:rsid w:val="00FD369A"/>
    <w:rsid w:val="00FD39D2"/>
    <w:rsid w:val="00FD4D27"/>
    <w:rsid w:val="00FD5708"/>
    <w:rsid w:val="00FD57F7"/>
    <w:rsid w:val="00FD6C23"/>
    <w:rsid w:val="00FE140E"/>
    <w:rsid w:val="00FE29A0"/>
    <w:rsid w:val="00FE2AFA"/>
    <w:rsid w:val="00FE3808"/>
    <w:rsid w:val="00FE4311"/>
    <w:rsid w:val="00FE7B92"/>
    <w:rsid w:val="00FF1043"/>
    <w:rsid w:val="00FF1938"/>
    <w:rsid w:val="00FF2B9D"/>
    <w:rsid w:val="00FF2C23"/>
    <w:rsid w:val="00FF33E5"/>
    <w:rsid w:val="00FF41EB"/>
    <w:rsid w:val="00FF4434"/>
    <w:rsid w:val="00FF4F02"/>
    <w:rsid w:val="00FF592C"/>
    <w:rsid w:val="00FF6C4A"/>
    <w:rsid w:val="00FF757D"/>
    <w:rsid w:val="00FF7B8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2"/>
    </o:shapelayout>
  </w:shapeDefaults>
  <w:decimalSymbol w:val="."/>
  <w:listSeparator w:val=","/>
  <w14:docId w14:val="1FEE1C33"/>
  <w14:defaultImageDpi w14:val="32767"/>
  <w15:docId w15:val="{5C9E2B34-F71A-4F79-89B9-745C7851B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inorBidi"/>
        <w:sz w:val="24"/>
        <w:szCs w:val="22"/>
        <w:lang w:val="en-IN" w:eastAsia="en-US" w:bidi="ar-SA"/>
      </w:rPr>
    </w:rPrDefault>
    <w:pPrDefault>
      <w:pPr>
        <w:spacing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098"/>
  </w:style>
  <w:style w:type="paragraph" w:styleId="Heading1">
    <w:name w:val="heading 1"/>
    <w:basedOn w:val="Normal"/>
    <w:next w:val="Normal"/>
    <w:link w:val="Heading1Char"/>
    <w:uiPriority w:val="9"/>
    <w:qFormat/>
    <w:rsid w:val="001707C9"/>
    <w:pPr>
      <w:keepNext/>
      <w:spacing w:after="0" w:afterAutospacing="0"/>
      <w:jc w:val="center"/>
      <w:outlineLvl w:val="0"/>
    </w:pPr>
    <w:rPr>
      <w:rFonts w:cstheme="majorHAnsi"/>
      <w:b/>
      <w:bCs/>
      <w:sz w:val="48"/>
      <w:szCs w:val="48"/>
      <w:lang w:val="en-US"/>
    </w:rPr>
  </w:style>
  <w:style w:type="paragraph" w:styleId="Heading2">
    <w:name w:val="heading 2"/>
    <w:basedOn w:val="Normal"/>
    <w:next w:val="Normal"/>
    <w:link w:val="Heading2Char"/>
    <w:uiPriority w:val="9"/>
    <w:unhideWhenUsed/>
    <w:qFormat/>
    <w:rsid w:val="001707C9"/>
    <w:pPr>
      <w:keepNext/>
      <w:jc w:val="center"/>
      <w:outlineLvl w:val="1"/>
    </w:pPr>
    <w:rPr>
      <w:b/>
      <w:lang w:val="en-US"/>
    </w:rPr>
  </w:style>
  <w:style w:type="paragraph" w:styleId="Heading3">
    <w:name w:val="heading 3"/>
    <w:basedOn w:val="Normal"/>
    <w:next w:val="Normal"/>
    <w:link w:val="Heading3Char"/>
    <w:uiPriority w:val="9"/>
    <w:unhideWhenUsed/>
    <w:qFormat/>
    <w:rsid w:val="009576DF"/>
    <w:pPr>
      <w:keepNext/>
      <w:outlineLvl w:val="2"/>
    </w:pPr>
    <w:rPr>
      <w:rFonts w:cs="Segoe UI"/>
      <w:b/>
      <w:color w:val="DC1861"/>
    </w:rPr>
  </w:style>
  <w:style w:type="paragraph" w:styleId="Heading4">
    <w:name w:val="heading 4"/>
    <w:basedOn w:val="Normal"/>
    <w:next w:val="Normal"/>
    <w:link w:val="Heading4Char"/>
    <w:uiPriority w:val="9"/>
    <w:unhideWhenUsed/>
    <w:qFormat/>
    <w:rsid w:val="009576DF"/>
    <w:pPr>
      <w:keepNext/>
      <w:jc w:val="right"/>
      <w:outlineLvl w:val="3"/>
    </w:pPr>
    <w:rPr>
      <w:rFonts w:cs="Segoe UI"/>
      <w:b/>
      <w:color w:val="DC1861"/>
      <w:szCs w:val="28"/>
      <w:lang w:val="en-US"/>
    </w:rPr>
  </w:style>
  <w:style w:type="paragraph" w:styleId="Heading5">
    <w:name w:val="heading 5"/>
    <w:basedOn w:val="Normal"/>
    <w:next w:val="Normal"/>
    <w:link w:val="Heading5Char"/>
    <w:uiPriority w:val="9"/>
    <w:unhideWhenUsed/>
    <w:qFormat/>
    <w:rsid w:val="0042121A"/>
    <w:pPr>
      <w:keepNext/>
      <w:tabs>
        <w:tab w:val="left" w:pos="720"/>
        <w:tab w:val="left" w:pos="2880"/>
        <w:tab w:val="left" w:pos="5040"/>
        <w:tab w:val="left" w:pos="7200"/>
      </w:tabs>
      <w:spacing w:after="0" w:afterAutospacing="0" w:line="360" w:lineRule="auto"/>
      <w:ind w:left="720" w:hanging="720"/>
      <w:jc w:val="center"/>
      <w:outlineLvl w:val="4"/>
    </w:pPr>
    <w:rPr>
      <w:rFonts w:cs="Segoe UI"/>
      <w:b/>
      <w:bCs/>
      <w:color w:val="8C286E"/>
      <w:sz w:val="28"/>
      <w:szCs w:val="24"/>
    </w:rPr>
  </w:style>
  <w:style w:type="paragraph" w:styleId="Heading6">
    <w:name w:val="heading 6"/>
    <w:basedOn w:val="Normal"/>
    <w:next w:val="Normal"/>
    <w:link w:val="Heading6Char"/>
    <w:uiPriority w:val="9"/>
    <w:unhideWhenUsed/>
    <w:qFormat/>
    <w:rsid w:val="004B4F22"/>
    <w:pPr>
      <w:keepNext/>
      <w:tabs>
        <w:tab w:val="left" w:pos="720"/>
        <w:tab w:val="left" w:pos="2880"/>
        <w:tab w:val="left" w:pos="5040"/>
        <w:tab w:val="left" w:pos="7200"/>
      </w:tabs>
      <w:spacing w:after="0" w:afterAutospacing="0" w:line="312" w:lineRule="auto"/>
      <w:jc w:val="center"/>
      <w:outlineLvl w:val="5"/>
    </w:pPr>
    <w:rPr>
      <w:b/>
      <w:bCs/>
      <w:sz w:val="23"/>
      <w:szCs w:val="23"/>
    </w:rPr>
  </w:style>
  <w:style w:type="paragraph" w:styleId="Heading7">
    <w:name w:val="heading 7"/>
    <w:basedOn w:val="Normal"/>
    <w:next w:val="Normal"/>
    <w:link w:val="Heading7Char"/>
    <w:uiPriority w:val="9"/>
    <w:semiHidden/>
    <w:unhideWhenUsed/>
    <w:qFormat/>
    <w:rsid w:val="004B4F22"/>
    <w:pPr>
      <w:keepNext/>
      <w:keepLines/>
      <w:spacing w:before="40" w:after="0"/>
      <w:outlineLvl w:val="6"/>
    </w:pPr>
    <w:rPr>
      <w:rFonts w:asciiTheme="majorHAnsi" w:eastAsiaTheme="majorEastAsia" w:hAnsiTheme="majorHAnsi" w:cstheme="majorBidi"/>
      <w:i/>
      <w:iCs/>
      <w:color w:val="1F3763" w:themeColor="accent1" w:themeShade="7F"/>
      <w:szCs w:val="20"/>
    </w:rPr>
  </w:style>
  <w:style w:type="paragraph" w:styleId="Heading8">
    <w:name w:val="heading 8"/>
    <w:basedOn w:val="Normal"/>
    <w:next w:val="Normal"/>
    <w:link w:val="Heading8Char"/>
    <w:uiPriority w:val="9"/>
    <w:semiHidden/>
    <w:unhideWhenUsed/>
    <w:qFormat/>
    <w:rsid w:val="001657B1"/>
    <w:pPr>
      <w:keepNext/>
      <w:keepLines/>
      <w:spacing w:before="40"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1657B1"/>
    <w:pPr>
      <w:keepNext/>
      <w:keepLines/>
      <w:spacing w:before="40"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0D7F"/>
    <w:pPr>
      <w:tabs>
        <w:tab w:val="center" w:pos="4513"/>
        <w:tab w:val="right" w:pos="9026"/>
      </w:tabs>
      <w:spacing w:after="0"/>
    </w:pPr>
  </w:style>
  <w:style w:type="character" w:customStyle="1" w:styleId="HeaderChar">
    <w:name w:val="Header Char"/>
    <w:basedOn w:val="DefaultParagraphFont"/>
    <w:link w:val="Header"/>
    <w:uiPriority w:val="99"/>
    <w:rsid w:val="00C40D7F"/>
  </w:style>
  <w:style w:type="paragraph" w:styleId="Footer">
    <w:name w:val="footer"/>
    <w:basedOn w:val="Normal"/>
    <w:link w:val="FooterChar"/>
    <w:uiPriority w:val="99"/>
    <w:unhideWhenUsed/>
    <w:rsid w:val="00C40D7F"/>
    <w:pPr>
      <w:tabs>
        <w:tab w:val="center" w:pos="4513"/>
        <w:tab w:val="right" w:pos="9026"/>
      </w:tabs>
      <w:spacing w:after="0"/>
    </w:pPr>
  </w:style>
  <w:style w:type="character" w:customStyle="1" w:styleId="FooterChar">
    <w:name w:val="Footer Char"/>
    <w:basedOn w:val="DefaultParagraphFont"/>
    <w:link w:val="Footer"/>
    <w:uiPriority w:val="99"/>
    <w:rsid w:val="00C40D7F"/>
  </w:style>
  <w:style w:type="table" w:styleId="TableGrid">
    <w:name w:val="Table Grid"/>
    <w:basedOn w:val="TableNormal"/>
    <w:uiPriority w:val="59"/>
    <w:rsid w:val="00E9595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
    <w:name w:val="Grid Table 4 - Accent 51"/>
    <w:basedOn w:val="TableNormal"/>
    <w:uiPriority w:val="49"/>
    <w:rsid w:val="00E9595B"/>
    <w:pPr>
      <w:spacing w:after="0"/>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ListParagraph">
    <w:name w:val="List Paragraph"/>
    <w:basedOn w:val="Normal"/>
    <w:uiPriority w:val="34"/>
    <w:qFormat/>
    <w:rsid w:val="00DA7B32"/>
    <w:pPr>
      <w:ind w:left="720"/>
      <w:contextualSpacing/>
    </w:pPr>
  </w:style>
  <w:style w:type="table" w:customStyle="1" w:styleId="ListTable5Dark-Accent21">
    <w:name w:val="List Table 5 Dark - Accent 21"/>
    <w:basedOn w:val="TableNormal"/>
    <w:uiPriority w:val="50"/>
    <w:rsid w:val="00A939F9"/>
    <w:pPr>
      <w:spacing w:after="0"/>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GridTable6Colorful-Accent31">
    <w:name w:val="Grid Table 6 Colorful - Accent 31"/>
    <w:basedOn w:val="TableNormal"/>
    <w:uiPriority w:val="51"/>
    <w:rsid w:val="00D47A5B"/>
    <w:pPr>
      <w:spacing w:after="0"/>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11">
    <w:name w:val="Grid Table 4 - Accent 11"/>
    <w:basedOn w:val="TableNormal"/>
    <w:uiPriority w:val="49"/>
    <w:rsid w:val="00943618"/>
    <w:pPr>
      <w:spacing w:after="0" w:afterAutospacing="0"/>
    </w:pPr>
    <w:rPr>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61">
    <w:name w:val="Grid Table 4 - Accent 61"/>
    <w:basedOn w:val="TableNormal"/>
    <w:uiPriority w:val="49"/>
    <w:rsid w:val="00943618"/>
    <w:pPr>
      <w:spacing w:after="0" w:afterAutospacing="0"/>
    </w:pPr>
    <w:rPr>
      <w:lang w:val="en-US"/>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BalloonText">
    <w:name w:val="Balloon Text"/>
    <w:basedOn w:val="Normal"/>
    <w:link w:val="BalloonTextChar"/>
    <w:uiPriority w:val="99"/>
    <w:semiHidden/>
    <w:unhideWhenUsed/>
    <w:rsid w:val="00327D4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7D40"/>
    <w:rPr>
      <w:rFonts w:ascii="Tahoma" w:hAnsi="Tahoma" w:cs="Tahoma"/>
      <w:sz w:val="16"/>
      <w:szCs w:val="16"/>
    </w:rPr>
  </w:style>
  <w:style w:type="character" w:styleId="PlaceholderText">
    <w:name w:val="Placeholder Text"/>
    <w:basedOn w:val="DefaultParagraphFont"/>
    <w:uiPriority w:val="99"/>
    <w:semiHidden/>
    <w:rsid w:val="00CB7AC0"/>
    <w:rPr>
      <w:color w:val="808080"/>
    </w:rPr>
  </w:style>
  <w:style w:type="paragraph" w:styleId="NoSpacing">
    <w:name w:val="No Spacing"/>
    <w:uiPriority w:val="1"/>
    <w:qFormat/>
    <w:rsid w:val="00D82B4B"/>
    <w:pPr>
      <w:spacing w:after="0"/>
    </w:pPr>
  </w:style>
  <w:style w:type="table" w:styleId="GridTable1Light-Accent1">
    <w:name w:val="Grid Table 1 Light Accent 1"/>
    <w:basedOn w:val="TableNormal"/>
    <w:uiPriority w:val="46"/>
    <w:rsid w:val="000861E2"/>
    <w:pPr>
      <w:spacing w:after="0"/>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0861E2"/>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5">
    <w:name w:val="Grid Table 5 Dark Accent 5"/>
    <w:basedOn w:val="TableNormal"/>
    <w:uiPriority w:val="50"/>
    <w:rsid w:val="000861E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Hyperlink">
    <w:name w:val="Hyperlink"/>
    <w:basedOn w:val="DefaultParagraphFont"/>
    <w:uiPriority w:val="99"/>
    <w:unhideWhenUsed/>
    <w:rsid w:val="008219A3"/>
    <w:rPr>
      <w:color w:val="0000FF"/>
      <w:u w:val="single"/>
    </w:rPr>
  </w:style>
  <w:style w:type="paragraph" w:styleId="NormalWeb">
    <w:name w:val="Normal (Web)"/>
    <w:basedOn w:val="Normal"/>
    <w:uiPriority w:val="99"/>
    <w:unhideWhenUsed/>
    <w:qFormat/>
    <w:rsid w:val="00436071"/>
    <w:pPr>
      <w:spacing w:before="100" w:beforeAutospacing="1"/>
    </w:pPr>
    <w:rPr>
      <w:rFonts w:ascii="Times New Roman" w:eastAsiaTheme="minorEastAsia" w:hAnsi="Times New Roman" w:cs="Times New Roman"/>
      <w:szCs w:val="24"/>
      <w:lang w:eastAsia="en-IN"/>
    </w:rPr>
  </w:style>
  <w:style w:type="paragraph" w:customStyle="1" w:styleId="CharacterStyle2">
    <w:name w:val="Character Style 2"/>
    <w:rsid w:val="0019165C"/>
    <w:pPr>
      <w:autoSpaceDE w:val="0"/>
      <w:autoSpaceDN w:val="0"/>
      <w:adjustRightInd w:val="0"/>
      <w:spacing w:after="0" w:afterAutospacing="0"/>
    </w:pPr>
    <w:rPr>
      <w:rFonts w:ascii="Souvenir" w:hAnsi="Souvenir" w:cs="Souvenir"/>
      <w:caps/>
      <w:sz w:val="20"/>
      <w:szCs w:val="20"/>
    </w:rPr>
  </w:style>
  <w:style w:type="paragraph" w:customStyle="1" w:styleId="Style1">
    <w:name w:val="Style 1"/>
    <w:rsid w:val="0019165C"/>
    <w:pPr>
      <w:autoSpaceDE w:val="0"/>
      <w:autoSpaceDN w:val="0"/>
      <w:adjustRightInd w:val="0"/>
      <w:spacing w:after="0" w:afterAutospacing="0"/>
    </w:pPr>
    <w:rPr>
      <w:rFonts w:ascii="Souvenir" w:hAnsi="Souvenir" w:cs="Souvenir"/>
      <w:caps/>
      <w:sz w:val="20"/>
      <w:szCs w:val="20"/>
    </w:rPr>
  </w:style>
  <w:style w:type="paragraph" w:customStyle="1" w:styleId="Style2">
    <w:name w:val="Style 2"/>
    <w:rsid w:val="0019165C"/>
    <w:pPr>
      <w:autoSpaceDE w:val="0"/>
      <w:autoSpaceDN w:val="0"/>
      <w:adjustRightInd w:val="0"/>
      <w:spacing w:after="0" w:afterAutospacing="0"/>
    </w:pPr>
    <w:rPr>
      <w:rFonts w:ascii="Souvenir" w:hAnsi="Souvenir" w:cs="Souvenir"/>
      <w:caps/>
      <w:sz w:val="20"/>
      <w:szCs w:val="20"/>
    </w:rPr>
  </w:style>
  <w:style w:type="paragraph" w:customStyle="1" w:styleId="CharacterStyle1">
    <w:name w:val="Character Style 1"/>
    <w:rsid w:val="0019165C"/>
    <w:pPr>
      <w:autoSpaceDE w:val="0"/>
      <w:autoSpaceDN w:val="0"/>
      <w:adjustRightInd w:val="0"/>
      <w:spacing w:after="0" w:afterAutospacing="0"/>
    </w:pPr>
    <w:rPr>
      <w:rFonts w:ascii="Souvenir" w:hAnsi="Souvenir" w:cs="Souvenir"/>
      <w:caps/>
      <w:color w:val="000000"/>
      <w:sz w:val="20"/>
      <w:szCs w:val="20"/>
    </w:rPr>
  </w:style>
  <w:style w:type="character" w:styleId="Emphasis">
    <w:name w:val="Emphasis"/>
    <w:basedOn w:val="DefaultParagraphFont"/>
    <w:uiPriority w:val="20"/>
    <w:qFormat/>
    <w:rsid w:val="00666114"/>
    <w:rPr>
      <w:i/>
      <w:iCs/>
    </w:rPr>
  </w:style>
  <w:style w:type="paragraph" w:customStyle="1" w:styleId="Default">
    <w:name w:val="Default"/>
    <w:rsid w:val="0027696E"/>
    <w:pPr>
      <w:autoSpaceDE w:val="0"/>
      <w:autoSpaceDN w:val="0"/>
      <w:adjustRightInd w:val="0"/>
      <w:spacing w:after="0" w:afterAutospacing="0"/>
    </w:pPr>
    <w:rPr>
      <w:rFonts w:ascii="AG Times" w:hAnsi="AG Times" w:cs="AG Times"/>
      <w:color w:val="000000"/>
      <w:szCs w:val="24"/>
    </w:rPr>
  </w:style>
  <w:style w:type="paragraph" w:customStyle="1" w:styleId="Pa548">
    <w:name w:val="Pa54_8"/>
    <w:basedOn w:val="Default"/>
    <w:next w:val="Default"/>
    <w:uiPriority w:val="99"/>
    <w:rsid w:val="0027696E"/>
    <w:pPr>
      <w:spacing w:line="281" w:lineRule="atLeast"/>
    </w:pPr>
    <w:rPr>
      <w:rFonts w:cs="Times New Roman"/>
      <w:color w:val="auto"/>
    </w:rPr>
  </w:style>
  <w:style w:type="character" w:customStyle="1" w:styleId="A633">
    <w:name w:val="A6_33"/>
    <w:uiPriority w:val="99"/>
    <w:rsid w:val="0027696E"/>
    <w:rPr>
      <w:rFonts w:cs="AG Times"/>
      <w:color w:val="000000"/>
      <w:sz w:val="26"/>
      <w:szCs w:val="26"/>
    </w:rPr>
  </w:style>
  <w:style w:type="paragraph" w:customStyle="1" w:styleId="Pa630">
    <w:name w:val="Pa6_30"/>
    <w:basedOn w:val="Default"/>
    <w:next w:val="Default"/>
    <w:uiPriority w:val="99"/>
    <w:rsid w:val="008E6D32"/>
    <w:pPr>
      <w:spacing w:line="241" w:lineRule="atLeast"/>
    </w:pPr>
    <w:rPr>
      <w:rFonts w:cs="Times New Roman"/>
      <w:color w:val="auto"/>
    </w:rPr>
  </w:style>
  <w:style w:type="character" w:customStyle="1" w:styleId="A1011">
    <w:name w:val="A10_11"/>
    <w:uiPriority w:val="99"/>
    <w:rsid w:val="008E6D32"/>
    <w:rPr>
      <w:rFonts w:cs="AG Times"/>
      <w:color w:val="000000"/>
      <w:u w:val="single"/>
    </w:rPr>
  </w:style>
  <w:style w:type="paragraph" w:customStyle="1" w:styleId="Pa732">
    <w:name w:val="Pa7_32"/>
    <w:basedOn w:val="Default"/>
    <w:next w:val="Default"/>
    <w:uiPriority w:val="99"/>
    <w:rsid w:val="008E6D32"/>
    <w:pPr>
      <w:spacing w:line="241" w:lineRule="atLeast"/>
    </w:pPr>
    <w:rPr>
      <w:rFonts w:cs="Times New Roman"/>
      <w:color w:val="auto"/>
    </w:rPr>
  </w:style>
  <w:style w:type="paragraph" w:customStyle="1" w:styleId="Pa1034">
    <w:name w:val="Pa10_34"/>
    <w:basedOn w:val="Default"/>
    <w:next w:val="Default"/>
    <w:uiPriority w:val="99"/>
    <w:rsid w:val="008E6D32"/>
    <w:pPr>
      <w:spacing w:line="241" w:lineRule="atLeast"/>
    </w:pPr>
    <w:rPr>
      <w:rFonts w:cs="Times New Roman"/>
      <w:color w:val="auto"/>
    </w:rPr>
  </w:style>
  <w:style w:type="paragraph" w:customStyle="1" w:styleId="Pa6011">
    <w:name w:val="Pa60_11"/>
    <w:basedOn w:val="Default"/>
    <w:next w:val="Default"/>
    <w:uiPriority w:val="99"/>
    <w:rsid w:val="008E6D32"/>
    <w:pPr>
      <w:spacing w:line="241" w:lineRule="atLeast"/>
    </w:pPr>
    <w:rPr>
      <w:rFonts w:cs="Times New Roman"/>
      <w:color w:val="auto"/>
    </w:rPr>
  </w:style>
  <w:style w:type="paragraph" w:customStyle="1" w:styleId="Pa4229">
    <w:name w:val="Pa42_29"/>
    <w:basedOn w:val="Default"/>
    <w:next w:val="Default"/>
    <w:uiPriority w:val="99"/>
    <w:rsid w:val="008E6D32"/>
    <w:pPr>
      <w:spacing w:line="241" w:lineRule="atLeast"/>
    </w:pPr>
    <w:rPr>
      <w:rFonts w:cs="Times New Roman"/>
      <w:color w:val="auto"/>
    </w:rPr>
  </w:style>
  <w:style w:type="paragraph" w:customStyle="1" w:styleId="Pa631">
    <w:name w:val="Pa6_31"/>
    <w:basedOn w:val="Default"/>
    <w:next w:val="Default"/>
    <w:uiPriority w:val="99"/>
    <w:rsid w:val="008E6D32"/>
    <w:pPr>
      <w:spacing w:line="241" w:lineRule="atLeast"/>
    </w:pPr>
    <w:rPr>
      <w:rFonts w:cs="Times New Roman"/>
      <w:color w:val="auto"/>
    </w:rPr>
  </w:style>
  <w:style w:type="character" w:customStyle="1" w:styleId="A337">
    <w:name w:val="A3_37"/>
    <w:uiPriority w:val="99"/>
    <w:rsid w:val="008E6D32"/>
    <w:rPr>
      <w:rFonts w:ascii="Wingdings" w:hAnsi="Wingdings" w:cs="Wingdings"/>
      <w:color w:val="000000"/>
      <w:sz w:val="16"/>
      <w:szCs w:val="16"/>
    </w:rPr>
  </w:style>
  <w:style w:type="paragraph" w:customStyle="1" w:styleId="Pa6112">
    <w:name w:val="Pa61_12"/>
    <w:basedOn w:val="Default"/>
    <w:next w:val="Default"/>
    <w:uiPriority w:val="99"/>
    <w:rsid w:val="008E6D32"/>
    <w:pPr>
      <w:spacing w:line="241" w:lineRule="atLeast"/>
    </w:pPr>
    <w:rPr>
      <w:rFonts w:cs="Times New Roman"/>
      <w:color w:val="auto"/>
    </w:rPr>
  </w:style>
  <w:style w:type="paragraph" w:customStyle="1" w:styleId="Pa6212">
    <w:name w:val="Pa62_12"/>
    <w:basedOn w:val="Default"/>
    <w:next w:val="Default"/>
    <w:uiPriority w:val="99"/>
    <w:rsid w:val="008E6D32"/>
    <w:pPr>
      <w:spacing w:line="241" w:lineRule="atLeast"/>
    </w:pPr>
    <w:rPr>
      <w:rFonts w:cs="Times New Roman"/>
      <w:color w:val="auto"/>
    </w:rPr>
  </w:style>
  <w:style w:type="character" w:customStyle="1" w:styleId="Heading1Char">
    <w:name w:val="Heading 1 Char"/>
    <w:basedOn w:val="DefaultParagraphFont"/>
    <w:link w:val="Heading1"/>
    <w:uiPriority w:val="9"/>
    <w:rsid w:val="001707C9"/>
    <w:rPr>
      <w:rFonts w:ascii="Cambria" w:hAnsi="Cambria" w:cstheme="majorHAnsi"/>
      <w:b/>
      <w:bCs/>
      <w:sz w:val="48"/>
      <w:szCs w:val="48"/>
      <w:lang w:val="en-US"/>
    </w:rPr>
  </w:style>
  <w:style w:type="paragraph" w:styleId="Revision">
    <w:name w:val="Revision"/>
    <w:hidden/>
    <w:uiPriority w:val="99"/>
    <w:semiHidden/>
    <w:rsid w:val="001707C9"/>
    <w:pPr>
      <w:spacing w:after="0" w:afterAutospacing="0"/>
    </w:pPr>
  </w:style>
  <w:style w:type="character" w:customStyle="1" w:styleId="Heading2Char">
    <w:name w:val="Heading 2 Char"/>
    <w:basedOn w:val="DefaultParagraphFont"/>
    <w:link w:val="Heading2"/>
    <w:uiPriority w:val="9"/>
    <w:rsid w:val="001707C9"/>
    <w:rPr>
      <w:rFonts w:ascii="Cambria" w:hAnsi="Cambria"/>
      <w:b/>
      <w:sz w:val="24"/>
      <w:lang w:val="en-US"/>
    </w:rPr>
  </w:style>
  <w:style w:type="paragraph" w:styleId="BodyText">
    <w:name w:val="Body Text"/>
    <w:basedOn w:val="Normal"/>
    <w:link w:val="BodyTextChar"/>
    <w:uiPriority w:val="99"/>
    <w:unhideWhenUsed/>
    <w:qFormat/>
    <w:rsid w:val="00E90833"/>
    <w:pPr>
      <w:tabs>
        <w:tab w:val="left" w:pos="720"/>
        <w:tab w:val="left" w:pos="1080"/>
        <w:tab w:val="left" w:pos="2880"/>
        <w:tab w:val="left" w:pos="5040"/>
        <w:tab w:val="left" w:pos="7200"/>
      </w:tabs>
      <w:spacing w:after="0" w:afterAutospacing="0" w:line="329" w:lineRule="auto"/>
      <w:jc w:val="both"/>
    </w:pPr>
    <w:rPr>
      <w:rFonts w:cs="Segoe UI"/>
      <w:color w:val="000000" w:themeColor="text1"/>
      <w:szCs w:val="24"/>
      <w:shd w:val="clear" w:color="auto" w:fill="F9F9F9"/>
    </w:rPr>
  </w:style>
  <w:style w:type="character" w:customStyle="1" w:styleId="BodyTextChar">
    <w:name w:val="Body Text Char"/>
    <w:basedOn w:val="DefaultParagraphFont"/>
    <w:link w:val="BodyText"/>
    <w:uiPriority w:val="99"/>
    <w:rsid w:val="00E90833"/>
    <w:rPr>
      <w:rFonts w:ascii="Cambria" w:hAnsi="Cambria" w:cs="Segoe UI"/>
      <w:color w:val="000000" w:themeColor="text1"/>
      <w:sz w:val="24"/>
      <w:szCs w:val="24"/>
    </w:rPr>
  </w:style>
  <w:style w:type="paragraph" w:styleId="BodyText2">
    <w:name w:val="Body Text 2"/>
    <w:basedOn w:val="Normal"/>
    <w:link w:val="BodyText2Char"/>
    <w:uiPriority w:val="99"/>
    <w:unhideWhenUsed/>
    <w:rsid w:val="00CE009A"/>
    <w:pPr>
      <w:tabs>
        <w:tab w:val="left" w:pos="720"/>
        <w:tab w:val="left" w:pos="1080"/>
        <w:tab w:val="left" w:pos="2880"/>
        <w:tab w:val="left" w:pos="5040"/>
        <w:tab w:val="left" w:pos="7200"/>
      </w:tabs>
      <w:spacing w:after="0" w:afterAutospacing="0" w:line="329" w:lineRule="auto"/>
      <w:jc w:val="both"/>
    </w:pPr>
    <w:rPr>
      <w:rFonts w:cs="Segoe UI"/>
      <w:color w:val="0D0D0D" w:themeColor="text1" w:themeTint="F2"/>
      <w:szCs w:val="24"/>
    </w:rPr>
  </w:style>
  <w:style w:type="character" w:customStyle="1" w:styleId="BodyText2Char">
    <w:name w:val="Body Text 2 Char"/>
    <w:basedOn w:val="DefaultParagraphFont"/>
    <w:link w:val="BodyText2"/>
    <w:uiPriority w:val="99"/>
    <w:rsid w:val="00CE009A"/>
    <w:rPr>
      <w:rFonts w:ascii="Cambria" w:hAnsi="Cambria" w:cs="Segoe UI"/>
      <w:color w:val="0D0D0D" w:themeColor="text1" w:themeTint="F2"/>
      <w:sz w:val="24"/>
      <w:szCs w:val="24"/>
    </w:rPr>
  </w:style>
  <w:style w:type="character" w:customStyle="1" w:styleId="Heading3Char">
    <w:name w:val="Heading 3 Char"/>
    <w:basedOn w:val="DefaultParagraphFont"/>
    <w:link w:val="Heading3"/>
    <w:uiPriority w:val="9"/>
    <w:rsid w:val="009576DF"/>
    <w:rPr>
      <w:rFonts w:ascii="Cambria" w:hAnsi="Cambria" w:cs="Segoe UI"/>
      <w:b/>
      <w:color w:val="DC1861"/>
      <w:sz w:val="24"/>
    </w:rPr>
  </w:style>
  <w:style w:type="character" w:customStyle="1" w:styleId="Heading4Char">
    <w:name w:val="Heading 4 Char"/>
    <w:basedOn w:val="DefaultParagraphFont"/>
    <w:link w:val="Heading4"/>
    <w:uiPriority w:val="9"/>
    <w:rsid w:val="009576DF"/>
    <w:rPr>
      <w:rFonts w:ascii="Cambria" w:hAnsi="Cambria" w:cs="Segoe UI"/>
      <w:b/>
      <w:color w:val="DC1861"/>
      <w:sz w:val="24"/>
      <w:szCs w:val="28"/>
      <w:lang w:val="en-US"/>
    </w:rPr>
  </w:style>
  <w:style w:type="character" w:customStyle="1" w:styleId="Heading5Char">
    <w:name w:val="Heading 5 Char"/>
    <w:basedOn w:val="DefaultParagraphFont"/>
    <w:link w:val="Heading5"/>
    <w:uiPriority w:val="9"/>
    <w:rsid w:val="0042121A"/>
    <w:rPr>
      <w:rFonts w:ascii="Cambria" w:hAnsi="Cambria" w:cs="Segoe UI"/>
      <w:b/>
      <w:bCs/>
      <w:color w:val="8C286E"/>
      <w:sz w:val="28"/>
      <w:szCs w:val="24"/>
    </w:rPr>
  </w:style>
  <w:style w:type="paragraph" w:styleId="BodyText3">
    <w:name w:val="Body Text 3"/>
    <w:basedOn w:val="Normal"/>
    <w:link w:val="BodyText3Char"/>
    <w:uiPriority w:val="99"/>
    <w:unhideWhenUsed/>
    <w:rsid w:val="008F6934"/>
    <w:pPr>
      <w:tabs>
        <w:tab w:val="left" w:pos="720"/>
        <w:tab w:val="left" w:pos="1080"/>
        <w:tab w:val="left" w:pos="2880"/>
        <w:tab w:val="left" w:pos="5040"/>
        <w:tab w:val="left" w:pos="7200"/>
      </w:tabs>
      <w:spacing w:after="0" w:afterAutospacing="0" w:line="360" w:lineRule="auto"/>
      <w:jc w:val="both"/>
    </w:pPr>
    <w:rPr>
      <w:rFonts w:eastAsia="Times New Roman" w:cs="Open Sans"/>
      <w:szCs w:val="24"/>
      <w:lang w:eastAsia="en-IN"/>
    </w:rPr>
  </w:style>
  <w:style w:type="character" w:customStyle="1" w:styleId="BodyText3Char">
    <w:name w:val="Body Text 3 Char"/>
    <w:basedOn w:val="DefaultParagraphFont"/>
    <w:link w:val="BodyText3"/>
    <w:uiPriority w:val="99"/>
    <w:rsid w:val="008F6934"/>
    <w:rPr>
      <w:rFonts w:ascii="Cambria" w:eastAsia="Times New Roman" w:hAnsi="Cambria" w:cs="Open Sans"/>
      <w:sz w:val="24"/>
      <w:szCs w:val="24"/>
      <w:lang w:eastAsia="en-IN"/>
    </w:rPr>
  </w:style>
  <w:style w:type="paragraph" w:styleId="BodyTextIndent">
    <w:name w:val="Body Text Indent"/>
    <w:basedOn w:val="Normal"/>
    <w:link w:val="BodyTextIndentChar"/>
    <w:uiPriority w:val="99"/>
    <w:unhideWhenUsed/>
    <w:rsid w:val="004D6A74"/>
    <w:pPr>
      <w:ind w:left="720" w:hanging="720"/>
    </w:pPr>
    <w:rPr>
      <w:rFonts w:eastAsia="Times New Roman" w:cs="Open Sans"/>
      <w:szCs w:val="24"/>
      <w:lang w:eastAsia="en-IN"/>
    </w:rPr>
  </w:style>
  <w:style w:type="character" w:customStyle="1" w:styleId="BodyTextIndentChar">
    <w:name w:val="Body Text Indent Char"/>
    <w:basedOn w:val="DefaultParagraphFont"/>
    <w:link w:val="BodyTextIndent"/>
    <w:uiPriority w:val="99"/>
    <w:rsid w:val="004D6A74"/>
    <w:rPr>
      <w:rFonts w:ascii="Cambria" w:eastAsia="Times New Roman" w:hAnsi="Cambria" w:cs="Open Sans"/>
      <w:sz w:val="24"/>
      <w:szCs w:val="24"/>
      <w:lang w:eastAsia="en-IN"/>
    </w:rPr>
  </w:style>
  <w:style w:type="paragraph" w:styleId="BodyTextIndent2">
    <w:name w:val="Body Text Indent 2"/>
    <w:basedOn w:val="Normal"/>
    <w:link w:val="BodyTextIndent2Char"/>
    <w:uiPriority w:val="99"/>
    <w:unhideWhenUsed/>
    <w:rsid w:val="004D6A74"/>
    <w:pPr>
      <w:tabs>
        <w:tab w:val="left" w:pos="720"/>
        <w:tab w:val="left" w:pos="1080"/>
        <w:tab w:val="left" w:pos="2880"/>
        <w:tab w:val="left" w:pos="5040"/>
        <w:tab w:val="left" w:pos="7200"/>
      </w:tabs>
      <w:spacing w:after="0" w:afterAutospacing="0" w:line="360" w:lineRule="auto"/>
      <w:ind w:left="1080" w:hanging="1080"/>
      <w:jc w:val="both"/>
    </w:pPr>
    <w:rPr>
      <w:szCs w:val="24"/>
    </w:rPr>
  </w:style>
  <w:style w:type="character" w:customStyle="1" w:styleId="BodyTextIndent2Char">
    <w:name w:val="Body Text Indent 2 Char"/>
    <w:basedOn w:val="DefaultParagraphFont"/>
    <w:link w:val="BodyTextIndent2"/>
    <w:uiPriority w:val="99"/>
    <w:rsid w:val="004D6A74"/>
    <w:rPr>
      <w:rFonts w:ascii="Cambria" w:hAnsi="Cambria"/>
      <w:sz w:val="24"/>
      <w:szCs w:val="24"/>
    </w:rPr>
  </w:style>
  <w:style w:type="paragraph" w:styleId="BodyTextIndent3">
    <w:name w:val="Body Text Indent 3"/>
    <w:basedOn w:val="Normal"/>
    <w:link w:val="BodyTextIndent3Char"/>
    <w:uiPriority w:val="99"/>
    <w:unhideWhenUsed/>
    <w:rsid w:val="002962BF"/>
    <w:pPr>
      <w:tabs>
        <w:tab w:val="left" w:pos="720"/>
      </w:tabs>
      <w:spacing w:after="0" w:afterAutospacing="0" w:line="372" w:lineRule="auto"/>
      <w:ind w:left="720" w:hanging="720"/>
      <w:jc w:val="both"/>
    </w:pPr>
    <w:rPr>
      <w:szCs w:val="24"/>
    </w:rPr>
  </w:style>
  <w:style w:type="character" w:customStyle="1" w:styleId="BodyTextIndent3Char">
    <w:name w:val="Body Text Indent 3 Char"/>
    <w:basedOn w:val="DefaultParagraphFont"/>
    <w:link w:val="BodyTextIndent3"/>
    <w:uiPriority w:val="99"/>
    <w:rsid w:val="002962BF"/>
    <w:rPr>
      <w:rFonts w:ascii="Cambria" w:hAnsi="Cambria"/>
      <w:sz w:val="24"/>
      <w:szCs w:val="24"/>
    </w:rPr>
  </w:style>
  <w:style w:type="character" w:customStyle="1" w:styleId="Heading6Char">
    <w:name w:val="Heading 6 Char"/>
    <w:basedOn w:val="DefaultParagraphFont"/>
    <w:link w:val="Heading6"/>
    <w:uiPriority w:val="9"/>
    <w:rsid w:val="004B4F22"/>
    <w:rPr>
      <w:rFonts w:ascii="Cambria" w:hAnsi="Cambria"/>
      <w:b/>
      <w:bCs/>
      <w:sz w:val="23"/>
      <w:szCs w:val="23"/>
    </w:rPr>
  </w:style>
  <w:style w:type="character" w:customStyle="1" w:styleId="Heading7Char">
    <w:name w:val="Heading 7 Char"/>
    <w:basedOn w:val="DefaultParagraphFont"/>
    <w:link w:val="Heading7"/>
    <w:uiPriority w:val="9"/>
    <w:semiHidden/>
    <w:rsid w:val="004B4F22"/>
    <w:rPr>
      <w:rFonts w:asciiTheme="majorHAnsi" w:eastAsiaTheme="majorEastAsia" w:hAnsiTheme="majorHAnsi" w:cstheme="majorBidi"/>
      <w:i/>
      <w:iCs/>
      <w:color w:val="1F3763" w:themeColor="accent1" w:themeShade="7F"/>
      <w:sz w:val="24"/>
      <w:szCs w:val="20"/>
    </w:rPr>
  </w:style>
  <w:style w:type="character" w:styleId="Strong">
    <w:name w:val="Strong"/>
    <w:basedOn w:val="DefaultParagraphFont"/>
    <w:uiPriority w:val="22"/>
    <w:qFormat/>
    <w:rsid w:val="004B4F22"/>
    <w:rPr>
      <w:b/>
      <w:bCs/>
    </w:rPr>
  </w:style>
  <w:style w:type="table" w:styleId="TableGridLight">
    <w:name w:val="Grid Table Light"/>
    <w:basedOn w:val="TableNormal"/>
    <w:uiPriority w:val="40"/>
    <w:rsid w:val="004B4F22"/>
    <w:pPr>
      <w:spacing w:after="0"/>
    </w:pPr>
    <w:rPr>
      <w:rFonts w:cs="Segoe UI"/>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A61D1E"/>
    <w:rPr>
      <w:color w:val="605E5C"/>
      <w:shd w:val="clear" w:color="auto" w:fill="E1DFDD"/>
    </w:rPr>
  </w:style>
  <w:style w:type="paragraph" w:customStyle="1" w:styleId="Body">
    <w:name w:val="Body"/>
    <w:rsid w:val="006671AC"/>
    <w:pPr>
      <w:pBdr>
        <w:top w:val="nil"/>
        <w:left w:val="nil"/>
        <w:bottom w:val="nil"/>
        <w:right w:val="nil"/>
        <w:between w:val="nil"/>
        <w:bar w:val="nil"/>
      </w:pBdr>
      <w:spacing w:after="0" w:afterAutospacing="0"/>
    </w:pPr>
    <w:rPr>
      <w:rFonts w:ascii="Helvetica Neue" w:eastAsia="Arial Unicode MS" w:hAnsi="Helvetica Neue" w:cs="Arial Unicode MS"/>
      <w:color w:val="000000"/>
      <w:bdr w:val="nil"/>
      <w:lang w:val="de-DE" w:eastAsia="en-IN"/>
      <w14:textOutline w14:w="0" w14:cap="flat" w14:cmpd="sng" w14:algn="ctr">
        <w14:noFill/>
        <w14:prstDash w14:val="solid"/>
        <w14:bevel/>
      </w14:textOutline>
    </w:rPr>
  </w:style>
  <w:style w:type="table" w:customStyle="1" w:styleId="Style10">
    <w:name w:val="Style1"/>
    <w:basedOn w:val="TableNormal"/>
    <w:uiPriority w:val="99"/>
    <w:rsid w:val="001B26BF"/>
    <w:pPr>
      <w:spacing w:after="0" w:afterAutospacing="0"/>
      <w:jc w:val="both"/>
    </w:pPr>
    <w:tblPr>
      <w:tblStyleRowBandSize w:val="1"/>
      <w:tblStyleColBandSize w:val="1"/>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rPr>
        <w:b/>
        <w:color w:val="FFFFFF"/>
      </w:rPr>
      <w:tblPr/>
      <w:tcPr>
        <w:shd w:val="clear" w:color="auto" w:fill="8C286E"/>
      </w:tcPr>
    </w:tblStylePr>
    <w:tblStylePr w:type="band1Horz">
      <w:tblPr/>
      <w:tcPr>
        <w:shd w:val="clear" w:color="auto" w:fill="FEC6E6"/>
      </w:tcPr>
    </w:tblStylePr>
  </w:style>
  <w:style w:type="character" w:styleId="FollowedHyperlink">
    <w:name w:val="FollowedHyperlink"/>
    <w:basedOn w:val="DefaultParagraphFont"/>
    <w:uiPriority w:val="99"/>
    <w:semiHidden/>
    <w:unhideWhenUsed/>
    <w:rsid w:val="00A95485"/>
    <w:rPr>
      <w:color w:val="96607D"/>
      <w:u w:val="single"/>
    </w:rPr>
  </w:style>
  <w:style w:type="paragraph" w:customStyle="1" w:styleId="msonormal0">
    <w:name w:val="msonormal"/>
    <w:basedOn w:val="Normal"/>
    <w:rsid w:val="00A95485"/>
    <w:pPr>
      <w:spacing w:before="100" w:beforeAutospacing="1"/>
    </w:pPr>
    <w:rPr>
      <w:rFonts w:ascii="Times New Roman" w:eastAsia="Times New Roman" w:hAnsi="Times New Roman" w:cs="Times New Roman"/>
      <w:szCs w:val="24"/>
      <w:lang w:val="en-US"/>
    </w:rPr>
  </w:style>
  <w:style w:type="paragraph" w:customStyle="1" w:styleId="xl63">
    <w:name w:val="xl63"/>
    <w:basedOn w:val="Normal"/>
    <w:rsid w:val="00A95485"/>
    <w:pPr>
      <w:pBdr>
        <w:top w:val="single" w:sz="8" w:space="0" w:color="000000"/>
        <w:left w:val="single" w:sz="8" w:space="0" w:color="000000"/>
        <w:bottom w:val="single" w:sz="8" w:space="0" w:color="000000"/>
        <w:right w:val="single" w:sz="8" w:space="0" w:color="000000"/>
      </w:pBdr>
      <w:shd w:val="clear" w:color="000000" w:fill="8C286E"/>
      <w:spacing w:before="100" w:beforeAutospacing="1"/>
      <w:jc w:val="center"/>
      <w:textAlignment w:val="center"/>
    </w:pPr>
    <w:rPr>
      <w:rFonts w:eastAsia="Times New Roman" w:cs="Times New Roman"/>
      <w:b/>
      <w:bCs/>
      <w:color w:val="FFFFFF"/>
      <w:szCs w:val="24"/>
      <w:lang w:val="en-US"/>
    </w:rPr>
  </w:style>
  <w:style w:type="paragraph" w:customStyle="1" w:styleId="xl64">
    <w:name w:val="xl64"/>
    <w:basedOn w:val="Normal"/>
    <w:rsid w:val="00A95485"/>
    <w:pPr>
      <w:pBdr>
        <w:top w:val="single" w:sz="8" w:space="0" w:color="000000"/>
        <w:bottom w:val="single" w:sz="8" w:space="0" w:color="000000"/>
        <w:right w:val="single" w:sz="8" w:space="0" w:color="000000"/>
      </w:pBdr>
      <w:shd w:val="clear" w:color="000000" w:fill="8C286E"/>
      <w:spacing w:before="100" w:beforeAutospacing="1"/>
      <w:jc w:val="center"/>
      <w:textAlignment w:val="center"/>
    </w:pPr>
    <w:rPr>
      <w:rFonts w:eastAsia="Times New Roman" w:cs="Times New Roman"/>
      <w:b/>
      <w:bCs/>
      <w:color w:val="FFFFFF"/>
      <w:szCs w:val="24"/>
      <w:lang w:val="en-US"/>
    </w:rPr>
  </w:style>
  <w:style w:type="paragraph" w:customStyle="1" w:styleId="xl65">
    <w:name w:val="xl65"/>
    <w:basedOn w:val="Normal"/>
    <w:rsid w:val="00A95485"/>
    <w:pPr>
      <w:pBdr>
        <w:top w:val="single" w:sz="8" w:space="0" w:color="000000"/>
        <w:bottom w:val="single" w:sz="8" w:space="0" w:color="000000"/>
        <w:right w:val="single" w:sz="8" w:space="0" w:color="000000"/>
      </w:pBdr>
      <w:shd w:val="clear" w:color="000000" w:fill="8C286E"/>
      <w:spacing w:before="100" w:beforeAutospacing="1"/>
      <w:jc w:val="center"/>
      <w:textAlignment w:val="center"/>
    </w:pPr>
    <w:rPr>
      <w:rFonts w:eastAsia="Times New Roman" w:cs="Times New Roman"/>
      <w:b/>
      <w:bCs/>
      <w:color w:val="FFFFFF"/>
      <w:sz w:val="20"/>
      <w:szCs w:val="20"/>
      <w:lang w:val="en-US"/>
    </w:rPr>
  </w:style>
  <w:style w:type="paragraph" w:customStyle="1" w:styleId="xl66">
    <w:name w:val="xl66"/>
    <w:basedOn w:val="Normal"/>
    <w:rsid w:val="00A95485"/>
    <w:pPr>
      <w:pBdr>
        <w:left w:val="single" w:sz="8" w:space="0" w:color="000000"/>
        <w:bottom w:val="single" w:sz="8" w:space="0" w:color="000000"/>
        <w:right w:val="single" w:sz="8" w:space="0" w:color="000000"/>
      </w:pBdr>
      <w:shd w:val="clear" w:color="000000" w:fill="FEC6E6"/>
      <w:spacing w:before="100" w:beforeAutospacing="1"/>
      <w:jc w:val="center"/>
      <w:textAlignment w:val="center"/>
    </w:pPr>
    <w:rPr>
      <w:rFonts w:eastAsia="Times New Roman" w:cs="Times New Roman"/>
      <w:color w:val="000000"/>
      <w:szCs w:val="24"/>
      <w:lang w:val="en-US"/>
    </w:rPr>
  </w:style>
  <w:style w:type="paragraph" w:customStyle="1" w:styleId="xl67">
    <w:name w:val="xl67"/>
    <w:basedOn w:val="Normal"/>
    <w:rsid w:val="00A95485"/>
    <w:pPr>
      <w:pBdr>
        <w:bottom w:val="single" w:sz="8" w:space="0" w:color="000000"/>
        <w:right w:val="single" w:sz="8" w:space="0" w:color="000000"/>
      </w:pBdr>
      <w:shd w:val="clear" w:color="000000" w:fill="FEC6E6"/>
      <w:spacing w:before="100" w:beforeAutospacing="1"/>
      <w:textAlignment w:val="center"/>
    </w:pPr>
    <w:rPr>
      <w:rFonts w:eastAsia="Times New Roman" w:cs="Times New Roman"/>
      <w:color w:val="000000"/>
      <w:szCs w:val="24"/>
      <w:lang w:val="en-US"/>
    </w:rPr>
  </w:style>
  <w:style w:type="paragraph" w:customStyle="1" w:styleId="xl68">
    <w:name w:val="xl68"/>
    <w:basedOn w:val="Normal"/>
    <w:rsid w:val="00A95485"/>
    <w:pPr>
      <w:pBdr>
        <w:left w:val="single" w:sz="8" w:space="0" w:color="000000"/>
        <w:bottom w:val="single" w:sz="8" w:space="0" w:color="000000"/>
        <w:right w:val="single" w:sz="8" w:space="0" w:color="000000"/>
      </w:pBdr>
      <w:spacing w:before="100" w:beforeAutospacing="1"/>
      <w:jc w:val="center"/>
      <w:textAlignment w:val="center"/>
    </w:pPr>
    <w:rPr>
      <w:rFonts w:eastAsia="Times New Roman" w:cs="Times New Roman"/>
      <w:color w:val="000000"/>
      <w:szCs w:val="24"/>
      <w:lang w:val="en-US"/>
    </w:rPr>
  </w:style>
  <w:style w:type="paragraph" w:customStyle="1" w:styleId="xl69">
    <w:name w:val="xl69"/>
    <w:basedOn w:val="Normal"/>
    <w:rsid w:val="00A95485"/>
    <w:pPr>
      <w:pBdr>
        <w:bottom w:val="single" w:sz="8" w:space="0" w:color="000000"/>
        <w:right w:val="single" w:sz="8" w:space="0" w:color="000000"/>
      </w:pBdr>
      <w:spacing w:before="100" w:beforeAutospacing="1"/>
      <w:textAlignment w:val="center"/>
    </w:pPr>
    <w:rPr>
      <w:rFonts w:eastAsia="Times New Roman" w:cs="Times New Roman"/>
      <w:color w:val="000000"/>
      <w:szCs w:val="24"/>
      <w:lang w:val="en-US"/>
    </w:rPr>
  </w:style>
  <w:style w:type="paragraph" w:customStyle="1" w:styleId="xl70">
    <w:name w:val="xl70"/>
    <w:basedOn w:val="Normal"/>
    <w:rsid w:val="00A95485"/>
    <w:pPr>
      <w:pBdr>
        <w:left w:val="single" w:sz="8" w:space="0" w:color="000000"/>
        <w:right w:val="single" w:sz="8" w:space="0" w:color="000000"/>
      </w:pBdr>
      <w:shd w:val="clear" w:color="000000" w:fill="FEC6E6"/>
      <w:spacing w:before="100" w:beforeAutospacing="1"/>
      <w:jc w:val="center"/>
      <w:textAlignment w:val="center"/>
    </w:pPr>
    <w:rPr>
      <w:rFonts w:eastAsia="Times New Roman" w:cs="Times New Roman"/>
      <w:color w:val="000000"/>
      <w:szCs w:val="24"/>
      <w:lang w:val="en-US"/>
    </w:rPr>
  </w:style>
  <w:style w:type="paragraph" w:customStyle="1" w:styleId="xl71">
    <w:name w:val="xl71"/>
    <w:basedOn w:val="Normal"/>
    <w:rsid w:val="00A95485"/>
    <w:pPr>
      <w:pBdr>
        <w:right w:val="single" w:sz="8" w:space="0" w:color="000000"/>
      </w:pBdr>
      <w:shd w:val="clear" w:color="000000" w:fill="FEC6E6"/>
      <w:spacing w:before="100" w:beforeAutospacing="1"/>
      <w:textAlignment w:val="center"/>
    </w:pPr>
    <w:rPr>
      <w:rFonts w:eastAsia="Times New Roman" w:cs="Times New Roman"/>
      <w:color w:val="000000"/>
      <w:szCs w:val="24"/>
      <w:lang w:val="en-US"/>
    </w:rPr>
  </w:style>
  <w:style w:type="paragraph" w:customStyle="1" w:styleId="xl72">
    <w:name w:val="xl72"/>
    <w:basedOn w:val="Normal"/>
    <w:rsid w:val="00A95485"/>
    <w:pPr>
      <w:pBdr>
        <w:left w:val="single" w:sz="8" w:space="0" w:color="000000"/>
        <w:right w:val="single" w:sz="8" w:space="0" w:color="000000"/>
      </w:pBdr>
      <w:shd w:val="clear" w:color="000000" w:fill="FEC6E6"/>
      <w:spacing w:before="100" w:beforeAutospacing="1"/>
      <w:textAlignment w:val="center"/>
    </w:pPr>
    <w:rPr>
      <w:rFonts w:eastAsia="Times New Roman" w:cs="Times New Roman"/>
      <w:color w:val="000000"/>
      <w:szCs w:val="24"/>
      <w:lang w:val="en-US"/>
    </w:rPr>
  </w:style>
  <w:style w:type="paragraph" w:customStyle="1" w:styleId="Heading81">
    <w:name w:val="Heading 81"/>
    <w:basedOn w:val="Normal"/>
    <w:next w:val="Normal"/>
    <w:uiPriority w:val="9"/>
    <w:semiHidden/>
    <w:unhideWhenUsed/>
    <w:qFormat/>
    <w:rsid w:val="001657B1"/>
    <w:pPr>
      <w:keepNext/>
      <w:keepLines/>
      <w:spacing w:after="0" w:afterAutospacing="0" w:line="278" w:lineRule="auto"/>
      <w:outlineLvl w:val="7"/>
    </w:pPr>
    <w:rPr>
      <w:rFonts w:eastAsia="Times New Roman" w:cs="Times New Roman"/>
      <w:i/>
      <w:iCs/>
      <w:color w:val="272727"/>
      <w:kern w:val="2"/>
      <w:szCs w:val="24"/>
      <w:lang w:val="en-US"/>
      <w14:ligatures w14:val="standardContextual"/>
    </w:rPr>
  </w:style>
  <w:style w:type="paragraph" w:customStyle="1" w:styleId="Heading91">
    <w:name w:val="Heading 91"/>
    <w:basedOn w:val="Normal"/>
    <w:next w:val="Normal"/>
    <w:uiPriority w:val="9"/>
    <w:semiHidden/>
    <w:unhideWhenUsed/>
    <w:qFormat/>
    <w:rsid w:val="001657B1"/>
    <w:pPr>
      <w:keepNext/>
      <w:keepLines/>
      <w:spacing w:after="0" w:afterAutospacing="0" w:line="278" w:lineRule="auto"/>
      <w:outlineLvl w:val="8"/>
    </w:pPr>
    <w:rPr>
      <w:rFonts w:eastAsia="Times New Roman" w:cs="Times New Roman"/>
      <w:color w:val="272727"/>
      <w:kern w:val="2"/>
      <w:szCs w:val="24"/>
      <w:lang w:val="en-US"/>
      <w14:ligatures w14:val="standardContextual"/>
    </w:rPr>
  </w:style>
  <w:style w:type="character" w:customStyle="1" w:styleId="Heading8Char">
    <w:name w:val="Heading 8 Char"/>
    <w:basedOn w:val="DefaultParagraphFont"/>
    <w:link w:val="Heading8"/>
    <w:uiPriority w:val="9"/>
    <w:semiHidden/>
    <w:rsid w:val="001657B1"/>
    <w:rPr>
      <w:rFonts w:eastAsia="Times New Roman" w:cs="Times New Roman"/>
      <w:i/>
      <w:iCs/>
      <w:color w:val="272727"/>
    </w:rPr>
  </w:style>
  <w:style w:type="character" w:customStyle="1" w:styleId="Heading9Char">
    <w:name w:val="Heading 9 Char"/>
    <w:basedOn w:val="DefaultParagraphFont"/>
    <w:link w:val="Heading9"/>
    <w:uiPriority w:val="9"/>
    <w:semiHidden/>
    <w:rsid w:val="001657B1"/>
    <w:rPr>
      <w:rFonts w:eastAsia="Times New Roman" w:cs="Times New Roman"/>
      <w:color w:val="272727"/>
    </w:rPr>
  </w:style>
  <w:style w:type="paragraph" w:customStyle="1" w:styleId="Title1">
    <w:name w:val="Title1"/>
    <w:basedOn w:val="Normal"/>
    <w:next w:val="Normal"/>
    <w:uiPriority w:val="10"/>
    <w:qFormat/>
    <w:rsid w:val="001657B1"/>
    <w:pPr>
      <w:spacing w:after="80" w:afterAutospacing="0"/>
      <w:contextualSpacing/>
    </w:pPr>
    <w:rPr>
      <w:rFonts w:ascii="Aptos Display" w:eastAsia="Times New Roman" w:hAnsi="Aptos Display" w:cs="Times New Roman"/>
      <w:spacing w:val="-10"/>
      <w:kern w:val="28"/>
      <w:sz w:val="56"/>
      <w:szCs w:val="56"/>
      <w:lang w:val="en-US"/>
      <w14:ligatures w14:val="standardContextual"/>
    </w:rPr>
  </w:style>
  <w:style w:type="character" w:customStyle="1" w:styleId="TitleChar">
    <w:name w:val="Title Char"/>
    <w:basedOn w:val="DefaultParagraphFont"/>
    <w:link w:val="Title"/>
    <w:uiPriority w:val="10"/>
    <w:rsid w:val="001657B1"/>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1657B1"/>
    <w:pPr>
      <w:numPr>
        <w:ilvl w:val="1"/>
      </w:numPr>
      <w:spacing w:after="160" w:afterAutospacing="0" w:line="278" w:lineRule="auto"/>
    </w:pPr>
    <w:rPr>
      <w:rFonts w:eastAsia="Times New Roman" w:cs="Times New Roman"/>
      <w:color w:val="595959"/>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1657B1"/>
    <w:rPr>
      <w:rFonts w:eastAsia="Times New Roman" w:cs="Times New Roman"/>
      <w:color w:val="595959"/>
      <w:spacing w:val="15"/>
      <w:sz w:val="28"/>
      <w:szCs w:val="28"/>
    </w:rPr>
  </w:style>
  <w:style w:type="paragraph" w:customStyle="1" w:styleId="Quote1">
    <w:name w:val="Quote1"/>
    <w:basedOn w:val="Normal"/>
    <w:next w:val="Normal"/>
    <w:uiPriority w:val="29"/>
    <w:qFormat/>
    <w:rsid w:val="001657B1"/>
    <w:pPr>
      <w:spacing w:before="160" w:after="160" w:afterAutospacing="0" w:line="278" w:lineRule="auto"/>
      <w:jc w:val="center"/>
    </w:pPr>
    <w:rPr>
      <w:i/>
      <w:iCs/>
      <w:color w:val="404040"/>
      <w:kern w:val="2"/>
      <w:szCs w:val="24"/>
      <w:lang w:val="en-US"/>
      <w14:ligatures w14:val="standardContextual"/>
    </w:rPr>
  </w:style>
  <w:style w:type="character" w:customStyle="1" w:styleId="QuoteChar">
    <w:name w:val="Quote Char"/>
    <w:basedOn w:val="DefaultParagraphFont"/>
    <w:link w:val="Quote"/>
    <w:uiPriority w:val="29"/>
    <w:rsid w:val="001657B1"/>
    <w:rPr>
      <w:i/>
      <w:iCs/>
      <w:color w:val="404040"/>
    </w:rPr>
  </w:style>
  <w:style w:type="character" w:customStyle="1" w:styleId="IntenseEmphasis1">
    <w:name w:val="Intense Emphasis1"/>
    <w:basedOn w:val="DefaultParagraphFont"/>
    <w:uiPriority w:val="21"/>
    <w:qFormat/>
    <w:rsid w:val="001657B1"/>
    <w:rPr>
      <w:i/>
      <w:iCs/>
      <w:color w:val="0F4761"/>
    </w:rPr>
  </w:style>
  <w:style w:type="paragraph" w:customStyle="1" w:styleId="IntenseQuote1">
    <w:name w:val="Intense Quote1"/>
    <w:basedOn w:val="Normal"/>
    <w:next w:val="Normal"/>
    <w:uiPriority w:val="30"/>
    <w:qFormat/>
    <w:rsid w:val="001657B1"/>
    <w:pPr>
      <w:pBdr>
        <w:top w:val="single" w:sz="4" w:space="10" w:color="0F4761"/>
        <w:bottom w:val="single" w:sz="4" w:space="10" w:color="0F4761"/>
      </w:pBdr>
      <w:spacing w:before="360" w:after="360" w:afterAutospacing="0" w:line="278" w:lineRule="auto"/>
      <w:ind w:left="864" w:right="864"/>
      <w:jc w:val="center"/>
    </w:pPr>
    <w:rPr>
      <w:i/>
      <w:iCs/>
      <w:color w:val="0F4761"/>
      <w:kern w:val="2"/>
      <w:szCs w:val="24"/>
      <w:lang w:val="en-US"/>
      <w14:ligatures w14:val="standardContextual"/>
    </w:rPr>
  </w:style>
  <w:style w:type="character" w:customStyle="1" w:styleId="IntenseQuoteChar">
    <w:name w:val="Intense Quote Char"/>
    <w:basedOn w:val="DefaultParagraphFont"/>
    <w:link w:val="IntenseQuote"/>
    <w:uiPriority w:val="30"/>
    <w:rsid w:val="001657B1"/>
    <w:rPr>
      <w:i/>
      <w:iCs/>
      <w:color w:val="0F4761"/>
    </w:rPr>
  </w:style>
  <w:style w:type="character" w:customStyle="1" w:styleId="IntenseReference1">
    <w:name w:val="Intense Reference1"/>
    <w:basedOn w:val="DefaultParagraphFont"/>
    <w:uiPriority w:val="32"/>
    <w:qFormat/>
    <w:rsid w:val="001657B1"/>
    <w:rPr>
      <w:b/>
      <w:bCs/>
      <w:smallCaps/>
      <w:color w:val="0F4761"/>
      <w:spacing w:val="5"/>
    </w:rPr>
  </w:style>
  <w:style w:type="character" w:customStyle="1" w:styleId="Heading8Char1">
    <w:name w:val="Heading 8 Char1"/>
    <w:basedOn w:val="DefaultParagraphFont"/>
    <w:uiPriority w:val="9"/>
    <w:semiHidden/>
    <w:rsid w:val="001657B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1657B1"/>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1657B1"/>
    <w:pPr>
      <w:spacing w:after="0"/>
      <w:contextualSpacing/>
    </w:pPr>
    <w:rPr>
      <w:rFonts w:ascii="Aptos Display" w:eastAsia="Times New Roman" w:hAnsi="Aptos Display" w:cs="Times New Roman"/>
      <w:spacing w:val="-10"/>
      <w:kern w:val="28"/>
      <w:sz w:val="56"/>
      <w:szCs w:val="56"/>
    </w:rPr>
  </w:style>
  <w:style w:type="character" w:customStyle="1" w:styleId="TitleChar1">
    <w:name w:val="Title Char1"/>
    <w:basedOn w:val="DefaultParagraphFont"/>
    <w:uiPriority w:val="10"/>
    <w:rsid w:val="00165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7B1"/>
    <w:pPr>
      <w:numPr>
        <w:ilvl w:val="1"/>
      </w:numPr>
      <w:spacing w:after="160"/>
    </w:pPr>
    <w:rPr>
      <w:rFonts w:eastAsia="Times New Roman" w:cs="Times New Roman"/>
      <w:color w:val="595959"/>
      <w:spacing w:val="15"/>
      <w:sz w:val="28"/>
      <w:szCs w:val="28"/>
    </w:rPr>
  </w:style>
  <w:style w:type="character" w:customStyle="1" w:styleId="SubtitleChar1">
    <w:name w:val="Subtitle Char1"/>
    <w:basedOn w:val="DefaultParagraphFont"/>
    <w:uiPriority w:val="11"/>
    <w:rsid w:val="001657B1"/>
    <w:rPr>
      <w:rFonts w:eastAsiaTheme="minorEastAsia"/>
      <w:color w:val="5A5A5A" w:themeColor="text1" w:themeTint="A5"/>
      <w:spacing w:val="15"/>
    </w:rPr>
  </w:style>
  <w:style w:type="paragraph" w:styleId="Quote">
    <w:name w:val="Quote"/>
    <w:basedOn w:val="Normal"/>
    <w:next w:val="Normal"/>
    <w:link w:val="QuoteChar"/>
    <w:uiPriority w:val="29"/>
    <w:qFormat/>
    <w:rsid w:val="001657B1"/>
    <w:pPr>
      <w:spacing w:before="200" w:after="160"/>
      <w:ind w:left="864" w:right="864"/>
      <w:jc w:val="center"/>
    </w:pPr>
    <w:rPr>
      <w:i/>
      <w:iCs/>
      <w:color w:val="404040"/>
    </w:rPr>
  </w:style>
  <w:style w:type="character" w:customStyle="1" w:styleId="QuoteChar1">
    <w:name w:val="Quote Char1"/>
    <w:basedOn w:val="DefaultParagraphFont"/>
    <w:uiPriority w:val="29"/>
    <w:rsid w:val="001657B1"/>
    <w:rPr>
      <w:i/>
      <w:iCs/>
      <w:color w:val="404040" w:themeColor="text1" w:themeTint="BF"/>
    </w:rPr>
  </w:style>
  <w:style w:type="character" w:styleId="IntenseEmphasis">
    <w:name w:val="Intense Emphasis"/>
    <w:basedOn w:val="DefaultParagraphFont"/>
    <w:uiPriority w:val="21"/>
    <w:qFormat/>
    <w:rsid w:val="001657B1"/>
    <w:rPr>
      <w:i/>
      <w:iCs/>
      <w:color w:val="4472C4" w:themeColor="accent1"/>
    </w:rPr>
  </w:style>
  <w:style w:type="paragraph" w:styleId="IntenseQuote">
    <w:name w:val="Intense Quote"/>
    <w:basedOn w:val="Normal"/>
    <w:next w:val="Normal"/>
    <w:link w:val="IntenseQuoteChar"/>
    <w:uiPriority w:val="30"/>
    <w:qFormat/>
    <w:rsid w:val="001657B1"/>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IntenseQuoteChar1">
    <w:name w:val="Intense Quote Char1"/>
    <w:basedOn w:val="DefaultParagraphFont"/>
    <w:uiPriority w:val="30"/>
    <w:rsid w:val="001657B1"/>
    <w:rPr>
      <w:i/>
      <w:iCs/>
      <w:color w:val="4472C4" w:themeColor="accent1"/>
    </w:rPr>
  </w:style>
  <w:style w:type="character" w:styleId="IntenseReference">
    <w:name w:val="Intense Reference"/>
    <w:basedOn w:val="DefaultParagraphFont"/>
    <w:uiPriority w:val="32"/>
    <w:qFormat/>
    <w:rsid w:val="001657B1"/>
    <w:rPr>
      <w:b/>
      <w:bCs/>
      <w:smallCaps/>
      <w:color w:val="4472C4" w:themeColor="accent1"/>
      <w:spacing w:val="5"/>
    </w:rPr>
  </w:style>
  <w:style w:type="paragraph" w:customStyle="1" w:styleId="font5">
    <w:name w:val="font5"/>
    <w:basedOn w:val="Normal"/>
    <w:rsid w:val="005958F5"/>
    <w:pPr>
      <w:spacing w:before="100" w:beforeAutospacing="1"/>
    </w:pPr>
    <w:rPr>
      <w:rFonts w:ascii="Calibri" w:eastAsia="Times New Roman" w:hAnsi="Calibri" w:cs="Calibri"/>
      <w:color w:val="000000"/>
      <w:lang w:val="en-GB" w:eastAsia="en-GB"/>
    </w:rPr>
  </w:style>
  <w:style w:type="paragraph" w:customStyle="1" w:styleId="font6">
    <w:name w:val="font6"/>
    <w:basedOn w:val="Normal"/>
    <w:rsid w:val="005958F5"/>
    <w:pPr>
      <w:spacing w:before="100" w:beforeAutospacing="1"/>
    </w:pPr>
    <w:rPr>
      <w:rFonts w:eastAsia="Times New Roman" w:cs="Times New Roman"/>
      <w:color w:val="000000"/>
      <w:szCs w:val="24"/>
      <w:lang w:val="en-GB" w:eastAsia="en-GB"/>
    </w:rPr>
  </w:style>
  <w:style w:type="paragraph" w:customStyle="1" w:styleId="font7">
    <w:name w:val="font7"/>
    <w:basedOn w:val="Normal"/>
    <w:rsid w:val="005958F5"/>
    <w:pPr>
      <w:spacing w:before="100" w:beforeAutospacing="1"/>
    </w:pPr>
    <w:rPr>
      <w:rFonts w:ascii="Times New Roman" w:eastAsia="Times New Roman" w:hAnsi="Times New Roman" w:cs="Times New Roman"/>
      <w:color w:val="000000"/>
      <w:sz w:val="14"/>
      <w:szCs w:val="14"/>
      <w:lang w:val="en-GB" w:eastAsia="en-GB"/>
    </w:rPr>
  </w:style>
  <w:style w:type="paragraph" w:customStyle="1" w:styleId="xl73">
    <w:name w:val="xl73"/>
    <w:basedOn w:val="Normal"/>
    <w:rsid w:val="005958F5"/>
    <w:pPr>
      <w:pBdr>
        <w:top w:val="single" w:sz="4" w:space="0" w:color="auto"/>
        <w:left w:val="single" w:sz="4" w:space="0" w:color="auto"/>
        <w:right w:val="single" w:sz="4" w:space="0" w:color="auto"/>
      </w:pBdr>
      <w:spacing w:before="100" w:beforeAutospacing="1"/>
      <w:jc w:val="both"/>
      <w:textAlignment w:val="center"/>
    </w:pPr>
    <w:rPr>
      <w:rFonts w:eastAsia="Times New Roman" w:cs="Times New Roman"/>
      <w:szCs w:val="24"/>
      <w:lang w:val="en-GB" w:eastAsia="en-GB"/>
    </w:rPr>
  </w:style>
  <w:style w:type="paragraph" w:customStyle="1" w:styleId="xl74">
    <w:name w:val="xl74"/>
    <w:basedOn w:val="Normal"/>
    <w:rsid w:val="005958F5"/>
    <w:pPr>
      <w:pBdr>
        <w:top w:val="single" w:sz="4" w:space="0" w:color="auto"/>
        <w:left w:val="single" w:sz="4" w:space="0" w:color="auto"/>
        <w:right w:val="single" w:sz="4" w:space="0" w:color="auto"/>
      </w:pBdr>
      <w:spacing w:before="100" w:beforeAutospacing="1"/>
      <w:jc w:val="both"/>
      <w:textAlignment w:val="center"/>
    </w:pPr>
    <w:rPr>
      <w:rFonts w:eastAsia="Times New Roman" w:cs="Times New Roman"/>
      <w:b/>
      <w:bCs/>
      <w:color w:val="000000"/>
      <w:szCs w:val="24"/>
      <w:lang w:val="en-GB" w:eastAsia="en-GB"/>
    </w:rPr>
  </w:style>
  <w:style w:type="paragraph" w:customStyle="1" w:styleId="xl75">
    <w:name w:val="xl75"/>
    <w:basedOn w:val="Normal"/>
    <w:rsid w:val="005958F5"/>
    <w:pPr>
      <w:pBdr>
        <w:top w:val="single" w:sz="4" w:space="0" w:color="auto"/>
        <w:left w:val="single" w:sz="4" w:space="0" w:color="auto"/>
        <w:right w:val="single" w:sz="4" w:space="0" w:color="auto"/>
      </w:pBdr>
      <w:spacing w:before="100" w:beforeAutospacing="1"/>
      <w:jc w:val="both"/>
      <w:textAlignment w:val="center"/>
    </w:pPr>
    <w:rPr>
      <w:rFonts w:eastAsia="Times New Roman" w:cs="Times New Roman"/>
      <w:color w:val="000000"/>
      <w:szCs w:val="24"/>
      <w:lang w:val="en-GB" w:eastAsia="en-GB"/>
    </w:rPr>
  </w:style>
  <w:style w:type="paragraph" w:customStyle="1" w:styleId="xl76">
    <w:name w:val="xl76"/>
    <w:basedOn w:val="Normal"/>
    <w:rsid w:val="005958F5"/>
    <w:pPr>
      <w:pBdr>
        <w:top w:val="single" w:sz="4" w:space="0" w:color="auto"/>
        <w:left w:val="single" w:sz="4" w:space="0" w:color="auto"/>
        <w:right w:val="single" w:sz="4" w:space="0" w:color="auto"/>
      </w:pBdr>
      <w:spacing w:before="100" w:beforeAutospacing="1"/>
      <w:textAlignment w:val="center"/>
    </w:pPr>
    <w:rPr>
      <w:rFonts w:eastAsia="Times New Roman" w:cs="Times New Roman"/>
      <w:b/>
      <w:bCs/>
      <w:color w:val="000000"/>
      <w:szCs w:val="24"/>
      <w:lang w:val="en-GB" w:eastAsia="en-GB"/>
    </w:rPr>
  </w:style>
  <w:style w:type="paragraph" w:customStyle="1" w:styleId="xl77">
    <w:name w:val="xl77"/>
    <w:basedOn w:val="Normal"/>
    <w:rsid w:val="005958F5"/>
    <w:pPr>
      <w:pBdr>
        <w:top w:val="single" w:sz="4" w:space="0" w:color="auto"/>
        <w:left w:val="single" w:sz="4" w:space="0" w:color="auto"/>
        <w:right w:val="single" w:sz="4" w:space="0" w:color="auto"/>
      </w:pBdr>
      <w:spacing w:before="100" w:beforeAutospacing="1"/>
      <w:textAlignment w:val="center"/>
    </w:pPr>
    <w:rPr>
      <w:rFonts w:eastAsia="Times New Roman" w:cs="Times New Roman"/>
      <w:color w:val="000000"/>
      <w:szCs w:val="24"/>
      <w:lang w:val="en-GB" w:eastAsia="en-GB"/>
    </w:rPr>
  </w:style>
  <w:style w:type="paragraph" w:customStyle="1" w:styleId="xl78">
    <w:name w:val="xl78"/>
    <w:basedOn w:val="Normal"/>
    <w:rsid w:val="005958F5"/>
    <w:pPr>
      <w:pBdr>
        <w:top w:val="single" w:sz="4" w:space="0" w:color="auto"/>
        <w:left w:val="single" w:sz="4" w:space="0" w:color="auto"/>
      </w:pBdr>
      <w:spacing w:before="100" w:beforeAutospacing="1"/>
    </w:pPr>
    <w:rPr>
      <w:rFonts w:ascii="Times New Roman" w:eastAsia="Times New Roman" w:hAnsi="Times New Roman" w:cs="Times New Roman"/>
      <w:szCs w:val="24"/>
      <w:lang w:val="en-GB" w:eastAsia="en-GB"/>
    </w:rPr>
  </w:style>
  <w:style w:type="paragraph" w:customStyle="1" w:styleId="xl79">
    <w:name w:val="xl79"/>
    <w:basedOn w:val="Normal"/>
    <w:rsid w:val="005958F5"/>
    <w:pPr>
      <w:pBdr>
        <w:left w:val="single" w:sz="4" w:space="0" w:color="auto"/>
      </w:pBdr>
      <w:spacing w:before="100" w:beforeAutospacing="1"/>
      <w:jc w:val="both"/>
      <w:textAlignment w:val="center"/>
    </w:pPr>
    <w:rPr>
      <w:rFonts w:eastAsia="Times New Roman" w:cs="Times New Roman"/>
      <w:b/>
      <w:bCs/>
      <w:color w:val="C713BE"/>
      <w:szCs w:val="24"/>
      <w:lang w:val="en-GB" w:eastAsia="en-GB"/>
    </w:rPr>
  </w:style>
  <w:style w:type="paragraph" w:customStyle="1" w:styleId="xl80">
    <w:name w:val="xl80"/>
    <w:basedOn w:val="Normal"/>
    <w:rsid w:val="005958F5"/>
    <w:pPr>
      <w:pBdr>
        <w:left w:val="single" w:sz="4" w:space="0" w:color="auto"/>
      </w:pBdr>
      <w:spacing w:before="100" w:beforeAutospacing="1"/>
    </w:pPr>
    <w:rPr>
      <w:rFonts w:ascii="Times New Roman" w:eastAsia="Times New Roman" w:hAnsi="Times New Roman" w:cs="Times New Roman"/>
      <w:szCs w:val="24"/>
      <w:lang w:val="en-GB" w:eastAsia="en-GB"/>
    </w:rPr>
  </w:style>
  <w:style w:type="paragraph" w:customStyle="1" w:styleId="xl81">
    <w:name w:val="xl81"/>
    <w:basedOn w:val="Normal"/>
    <w:rsid w:val="005958F5"/>
    <w:pPr>
      <w:pBdr>
        <w:right w:val="single" w:sz="4" w:space="0" w:color="auto"/>
      </w:pBdr>
      <w:spacing w:before="100" w:beforeAutospacing="1"/>
      <w:jc w:val="both"/>
      <w:textAlignment w:val="center"/>
    </w:pPr>
    <w:rPr>
      <w:rFonts w:eastAsia="Times New Roman" w:cs="Times New Roman"/>
      <w:b/>
      <w:bCs/>
      <w:color w:val="C713BE"/>
      <w:szCs w:val="24"/>
      <w:lang w:val="en-GB" w:eastAsia="en-GB"/>
    </w:rPr>
  </w:style>
  <w:style w:type="paragraph" w:customStyle="1" w:styleId="xl82">
    <w:name w:val="xl82"/>
    <w:basedOn w:val="Normal"/>
    <w:rsid w:val="005958F5"/>
    <w:pPr>
      <w:pBdr>
        <w:top w:val="single" w:sz="4" w:space="0" w:color="auto"/>
        <w:right w:val="single" w:sz="4" w:space="0" w:color="auto"/>
      </w:pBdr>
      <w:spacing w:before="100" w:beforeAutospacing="1"/>
      <w:jc w:val="both"/>
      <w:textAlignment w:val="center"/>
    </w:pPr>
    <w:rPr>
      <w:rFonts w:eastAsia="Times New Roman" w:cs="Times New Roman"/>
      <w:szCs w:val="24"/>
      <w:lang w:val="en-GB" w:eastAsia="en-GB"/>
    </w:rPr>
  </w:style>
  <w:style w:type="paragraph" w:customStyle="1" w:styleId="xl83">
    <w:name w:val="xl83"/>
    <w:basedOn w:val="Normal"/>
    <w:rsid w:val="005958F5"/>
    <w:pPr>
      <w:pBdr>
        <w:right w:val="single" w:sz="4" w:space="0" w:color="auto"/>
      </w:pBdr>
      <w:spacing w:before="100" w:beforeAutospacing="1"/>
      <w:jc w:val="both"/>
      <w:textAlignment w:val="center"/>
    </w:pPr>
    <w:rPr>
      <w:rFonts w:eastAsia="Times New Roman" w:cs="Times New Roman"/>
      <w:szCs w:val="24"/>
      <w:lang w:val="en-GB" w:eastAsia="en-GB"/>
    </w:rPr>
  </w:style>
  <w:style w:type="paragraph" w:customStyle="1" w:styleId="xl84">
    <w:name w:val="xl84"/>
    <w:basedOn w:val="Normal"/>
    <w:rsid w:val="005958F5"/>
    <w:pPr>
      <w:pBdr>
        <w:top w:val="single" w:sz="4" w:space="0" w:color="auto"/>
        <w:right w:val="single" w:sz="4" w:space="0" w:color="auto"/>
      </w:pBdr>
      <w:spacing w:before="100" w:beforeAutospacing="1"/>
      <w:jc w:val="both"/>
      <w:textAlignment w:val="center"/>
    </w:pPr>
    <w:rPr>
      <w:rFonts w:eastAsia="Times New Roman" w:cs="Times New Roman"/>
      <w:color w:val="000000"/>
      <w:szCs w:val="24"/>
      <w:lang w:val="en-GB" w:eastAsia="en-GB"/>
    </w:rPr>
  </w:style>
  <w:style w:type="paragraph" w:customStyle="1" w:styleId="xl85">
    <w:name w:val="xl85"/>
    <w:basedOn w:val="Normal"/>
    <w:rsid w:val="005958F5"/>
    <w:pPr>
      <w:pBdr>
        <w:right w:val="single" w:sz="4" w:space="0" w:color="auto"/>
      </w:pBdr>
      <w:spacing w:before="100" w:beforeAutospacing="1"/>
      <w:jc w:val="both"/>
      <w:textAlignment w:val="center"/>
    </w:pPr>
    <w:rPr>
      <w:rFonts w:eastAsia="Times New Roman" w:cs="Times New Roman"/>
      <w:color w:val="000000"/>
      <w:szCs w:val="24"/>
      <w:lang w:val="en-GB" w:eastAsia="en-GB"/>
    </w:rPr>
  </w:style>
  <w:style w:type="paragraph" w:customStyle="1" w:styleId="xl86">
    <w:name w:val="xl86"/>
    <w:basedOn w:val="Normal"/>
    <w:rsid w:val="005958F5"/>
    <w:pPr>
      <w:pBdr>
        <w:top w:val="single" w:sz="4" w:space="0" w:color="auto"/>
        <w:right w:val="single" w:sz="4" w:space="0" w:color="auto"/>
      </w:pBdr>
      <w:spacing w:before="100" w:beforeAutospacing="1"/>
      <w:jc w:val="both"/>
      <w:textAlignment w:val="center"/>
    </w:pPr>
    <w:rPr>
      <w:rFonts w:eastAsia="Times New Roman" w:cs="Times New Roman"/>
      <w:color w:val="000000"/>
      <w:szCs w:val="24"/>
      <w:lang w:val="en-GB" w:eastAsia="en-GB"/>
    </w:rPr>
  </w:style>
  <w:style w:type="paragraph" w:customStyle="1" w:styleId="xl87">
    <w:name w:val="xl87"/>
    <w:basedOn w:val="Normal"/>
    <w:rsid w:val="005958F5"/>
    <w:pPr>
      <w:pBdr>
        <w:top w:val="single" w:sz="4" w:space="0" w:color="auto"/>
        <w:right w:val="single" w:sz="4" w:space="0" w:color="auto"/>
      </w:pBdr>
      <w:spacing w:before="100" w:beforeAutospacing="1"/>
      <w:jc w:val="both"/>
      <w:textAlignment w:val="center"/>
    </w:pPr>
    <w:rPr>
      <w:rFonts w:eastAsia="Times New Roman" w:cs="Times New Roman"/>
      <w:color w:val="000000"/>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7366">
      <w:bodyDiv w:val="1"/>
      <w:marLeft w:val="0"/>
      <w:marRight w:val="0"/>
      <w:marTop w:val="0"/>
      <w:marBottom w:val="0"/>
      <w:divBdr>
        <w:top w:val="none" w:sz="0" w:space="0" w:color="auto"/>
        <w:left w:val="none" w:sz="0" w:space="0" w:color="auto"/>
        <w:bottom w:val="none" w:sz="0" w:space="0" w:color="auto"/>
        <w:right w:val="none" w:sz="0" w:space="0" w:color="auto"/>
      </w:divBdr>
    </w:div>
    <w:div w:id="118644960">
      <w:bodyDiv w:val="1"/>
      <w:marLeft w:val="0"/>
      <w:marRight w:val="0"/>
      <w:marTop w:val="0"/>
      <w:marBottom w:val="0"/>
      <w:divBdr>
        <w:top w:val="none" w:sz="0" w:space="0" w:color="auto"/>
        <w:left w:val="none" w:sz="0" w:space="0" w:color="auto"/>
        <w:bottom w:val="none" w:sz="0" w:space="0" w:color="auto"/>
        <w:right w:val="none" w:sz="0" w:space="0" w:color="auto"/>
      </w:divBdr>
    </w:div>
    <w:div w:id="190801093">
      <w:bodyDiv w:val="1"/>
      <w:marLeft w:val="0"/>
      <w:marRight w:val="0"/>
      <w:marTop w:val="0"/>
      <w:marBottom w:val="0"/>
      <w:divBdr>
        <w:top w:val="none" w:sz="0" w:space="0" w:color="auto"/>
        <w:left w:val="none" w:sz="0" w:space="0" w:color="auto"/>
        <w:bottom w:val="none" w:sz="0" w:space="0" w:color="auto"/>
        <w:right w:val="none" w:sz="0" w:space="0" w:color="auto"/>
      </w:divBdr>
    </w:div>
    <w:div w:id="218327963">
      <w:bodyDiv w:val="1"/>
      <w:marLeft w:val="0"/>
      <w:marRight w:val="0"/>
      <w:marTop w:val="0"/>
      <w:marBottom w:val="0"/>
      <w:divBdr>
        <w:top w:val="none" w:sz="0" w:space="0" w:color="auto"/>
        <w:left w:val="none" w:sz="0" w:space="0" w:color="auto"/>
        <w:bottom w:val="none" w:sz="0" w:space="0" w:color="auto"/>
        <w:right w:val="none" w:sz="0" w:space="0" w:color="auto"/>
      </w:divBdr>
    </w:div>
    <w:div w:id="296185350">
      <w:bodyDiv w:val="1"/>
      <w:marLeft w:val="0"/>
      <w:marRight w:val="0"/>
      <w:marTop w:val="0"/>
      <w:marBottom w:val="0"/>
      <w:divBdr>
        <w:top w:val="none" w:sz="0" w:space="0" w:color="auto"/>
        <w:left w:val="none" w:sz="0" w:space="0" w:color="auto"/>
        <w:bottom w:val="none" w:sz="0" w:space="0" w:color="auto"/>
        <w:right w:val="none" w:sz="0" w:space="0" w:color="auto"/>
      </w:divBdr>
    </w:div>
    <w:div w:id="298144844">
      <w:bodyDiv w:val="1"/>
      <w:marLeft w:val="0"/>
      <w:marRight w:val="0"/>
      <w:marTop w:val="0"/>
      <w:marBottom w:val="0"/>
      <w:divBdr>
        <w:top w:val="none" w:sz="0" w:space="0" w:color="auto"/>
        <w:left w:val="none" w:sz="0" w:space="0" w:color="auto"/>
        <w:bottom w:val="none" w:sz="0" w:space="0" w:color="auto"/>
        <w:right w:val="none" w:sz="0" w:space="0" w:color="auto"/>
      </w:divBdr>
    </w:div>
    <w:div w:id="311063898">
      <w:bodyDiv w:val="1"/>
      <w:marLeft w:val="0"/>
      <w:marRight w:val="0"/>
      <w:marTop w:val="0"/>
      <w:marBottom w:val="0"/>
      <w:divBdr>
        <w:top w:val="none" w:sz="0" w:space="0" w:color="auto"/>
        <w:left w:val="none" w:sz="0" w:space="0" w:color="auto"/>
        <w:bottom w:val="none" w:sz="0" w:space="0" w:color="auto"/>
        <w:right w:val="none" w:sz="0" w:space="0" w:color="auto"/>
      </w:divBdr>
    </w:div>
    <w:div w:id="314260635">
      <w:bodyDiv w:val="1"/>
      <w:marLeft w:val="0"/>
      <w:marRight w:val="0"/>
      <w:marTop w:val="0"/>
      <w:marBottom w:val="0"/>
      <w:divBdr>
        <w:top w:val="none" w:sz="0" w:space="0" w:color="auto"/>
        <w:left w:val="none" w:sz="0" w:space="0" w:color="auto"/>
        <w:bottom w:val="none" w:sz="0" w:space="0" w:color="auto"/>
        <w:right w:val="none" w:sz="0" w:space="0" w:color="auto"/>
      </w:divBdr>
    </w:div>
    <w:div w:id="407775927">
      <w:bodyDiv w:val="1"/>
      <w:marLeft w:val="0"/>
      <w:marRight w:val="0"/>
      <w:marTop w:val="0"/>
      <w:marBottom w:val="0"/>
      <w:divBdr>
        <w:top w:val="none" w:sz="0" w:space="0" w:color="auto"/>
        <w:left w:val="none" w:sz="0" w:space="0" w:color="auto"/>
        <w:bottom w:val="none" w:sz="0" w:space="0" w:color="auto"/>
        <w:right w:val="none" w:sz="0" w:space="0" w:color="auto"/>
      </w:divBdr>
    </w:div>
    <w:div w:id="440684731">
      <w:bodyDiv w:val="1"/>
      <w:marLeft w:val="0"/>
      <w:marRight w:val="0"/>
      <w:marTop w:val="0"/>
      <w:marBottom w:val="0"/>
      <w:divBdr>
        <w:top w:val="none" w:sz="0" w:space="0" w:color="auto"/>
        <w:left w:val="none" w:sz="0" w:space="0" w:color="auto"/>
        <w:bottom w:val="none" w:sz="0" w:space="0" w:color="auto"/>
        <w:right w:val="none" w:sz="0" w:space="0" w:color="auto"/>
      </w:divBdr>
    </w:div>
    <w:div w:id="594633583">
      <w:bodyDiv w:val="1"/>
      <w:marLeft w:val="0"/>
      <w:marRight w:val="0"/>
      <w:marTop w:val="0"/>
      <w:marBottom w:val="0"/>
      <w:divBdr>
        <w:top w:val="none" w:sz="0" w:space="0" w:color="auto"/>
        <w:left w:val="none" w:sz="0" w:space="0" w:color="auto"/>
        <w:bottom w:val="none" w:sz="0" w:space="0" w:color="auto"/>
        <w:right w:val="none" w:sz="0" w:space="0" w:color="auto"/>
      </w:divBdr>
    </w:div>
    <w:div w:id="673190926">
      <w:bodyDiv w:val="1"/>
      <w:marLeft w:val="0"/>
      <w:marRight w:val="0"/>
      <w:marTop w:val="0"/>
      <w:marBottom w:val="0"/>
      <w:divBdr>
        <w:top w:val="none" w:sz="0" w:space="0" w:color="auto"/>
        <w:left w:val="none" w:sz="0" w:space="0" w:color="auto"/>
        <w:bottom w:val="none" w:sz="0" w:space="0" w:color="auto"/>
        <w:right w:val="none" w:sz="0" w:space="0" w:color="auto"/>
      </w:divBdr>
    </w:div>
    <w:div w:id="783621687">
      <w:bodyDiv w:val="1"/>
      <w:marLeft w:val="0"/>
      <w:marRight w:val="0"/>
      <w:marTop w:val="0"/>
      <w:marBottom w:val="0"/>
      <w:divBdr>
        <w:top w:val="none" w:sz="0" w:space="0" w:color="auto"/>
        <w:left w:val="none" w:sz="0" w:space="0" w:color="auto"/>
        <w:bottom w:val="none" w:sz="0" w:space="0" w:color="auto"/>
        <w:right w:val="none" w:sz="0" w:space="0" w:color="auto"/>
      </w:divBdr>
    </w:div>
    <w:div w:id="858591627">
      <w:bodyDiv w:val="1"/>
      <w:marLeft w:val="0"/>
      <w:marRight w:val="0"/>
      <w:marTop w:val="0"/>
      <w:marBottom w:val="0"/>
      <w:divBdr>
        <w:top w:val="none" w:sz="0" w:space="0" w:color="auto"/>
        <w:left w:val="none" w:sz="0" w:space="0" w:color="auto"/>
        <w:bottom w:val="none" w:sz="0" w:space="0" w:color="auto"/>
        <w:right w:val="none" w:sz="0" w:space="0" w:color="auto"/>
      </w:divBdr>
    </w:div>
    <w:div w:id="995957716">
      <w:bodyDiv w:val="1"/>
      <w:marLeft w:val="0"/>
      <w:marRight w:val="0"/>
      <w:marTop w:val="0"/>
      <w:marBottom w:val="0"/>
      <w:divBdr>
        <w:top w:val="none" w:sz="0" w:space="0" w:color="auto"/>
        <w:left w:val="none" w:sz="0" w:space="0" w:color="auto"/>
        <w:bottom w:val="none" w:sz="0" w:space="0" w:color="auto"/>
        <w:right w:val="none" w:sz="0" w:space="0" w:color="auto"/>
      </w:divBdr>
    </w:div>
    <w:div w:id="1047409341">
      <w:bodyDiv w:val="1"/>
      <w:marLeft w:val="0"/>
      <w:marRight w:val="0"/>
      <w:marTop w:val="0"/>
      <w:marBottom w:val="0"/>
      <w:divBdr>
        <w:top w:val="none" w:sz="0" w:space="0" w:color="auto"/>
        <w:left w:val="none" w:sz="0" w:space="0" w:color="auto"/>
        <w:bottom w:val="none" w:sz="0" w:space="0" w:color="auto"/>
        <w:right w:val="none" w:sz="0" w:space="0" w:color="auto"/>
      </w:divBdr>
    </w:div>
    <w:div w:id="1133867399">
      <w:bodyDiv w:val="1"/>
      <w:marLeft w:val="0"/>
      <w:marRight w:val="0"/>
      <w:marTop w:val="0"/>
      <w:marBottom w:val="0"/>
      <w:divBdr>
        <w:top w:val="none" w:sz="0" w:space="0" w:color="auto"/>
        <w:left w:val="none" w:sz="0" w:space="0" w:color="auto"/>
        <w:bottom w:val="none" w:sz="0" w:space="0" w:color="auto"/>
        <w:right w:val="none" w:sz="0" w:space="0" w:color="auto"/>
      </w:divBdr>
    </w:div>
    <w:div w:id="1152790266">
      <w:bodyDiv w:val="1"/>
      <w:marLeft w:val="0"/>
      <w:marRight w:val="0"/>
      <w:marTop w:val="0"/>
      <w:marBottom w:val="0"/>
      <w:divBdr>
        <w:top w:val="none" w:sz="0" w:space="0" w:color="auto"/>
        <w:left w:val="none" w:sz="0" w:space="0" w:color="auto"/>
        <w:bottom w:val="none" w:sz="0" w:space="0" w:color="auto"/>
        <w:right w:val="none" w:sz="0" w:space="0" w:color="auto"/>
      </w:divBdr>
    </w:div>
    <w:div w:id="1212154421">
      <w:bodyDiv w:val="1"/>
      <w:marLeft w:val="0"/>
      <w:marRight w:val="0"/>
      <w:marTop w:val="0"/>
      <w:marBottom w:val="0"/>
      <w:divBdr>
        <w:top w:val="none" w:sz="0" w:space="0" w:color="auto"/>
        <w:left w:val="none" w:sz="0" w:space="0" w:color="auto"/>
        <w:bottom w:val="none" w:sz="0" w:space="0" w:color="auto"/>
        <w:right w:val="none" w:sz="0" w:space="0" w:color="auto"/>
      </w:divBdr>
    </w:div>
    <w:div w:id="1319306575">
      <w:bodyDiv w:val="1"/>
      <w:marLeft w:val="0"/>
      <w:marRight w:val="0"/>
      <w:marTop w:val="0"/>
      <w:marBottom w:val="0"/>
      <w:divBdr>
        <w:top w:val="none" w:sz="0" w:space="0" w:color="auto"/>
        <w:left w:val="none" w:sz="0" w:space="0" w:color="auto"/>
        <w:bottom w:val="none" w:sz="0" w:space="0" w:color="auto"/>
        <w:right w:val="none" w:sz="0" w:space="0" w:color="auto"/>
      </w:divBdr>
    </w:div>
    <w:div w:id="1322613827">
      <w:bodyDiv w:val="1"/>
      <w:marLeft w:val="0"/>
      <w:marRight w:val="0"/>
      <w:marTop w:val="0"/>
      <w:marBottom w:val="0"/>
      <w:divBdr>
        <w:top w:val="none" w:sz="0" w:space="0" w:color="auto"/>
        <w:left w:val="none" w:sz="0" w:space="0" w:color="auto"/>
        <w:bottom w:val="none" w:sz="0" w:space="0" w:color="auto"/>
        <w:right w:val="none" w:sz="0" w:space="0" w:color="auto"/>
      </w:divBdr>
    </w:div>
    <w:div w:id="1369141582">
      <w:bodyDiv w:val="1"/>
      <w:marLeft w:val="0"/>
      <w:marRight w:val="0"/>
      <w:marTop w:val="0"/>
      <w:marBottom w:val="0"/>
      <w:divBdr>
        <w:top w:val="none" w:sz="0" w:space="0" w:color="auto"/>
        <w:left w:val="none" w:sz="0" w:space="0" w:color="auto"/>
        <w:bottom w:val="none" w:sz="0" w:space="0" w:color="auto"/>
        <w:right w:val="none" w:sz="0" w:space="0" w:color="auto"/>
      </w:divBdr>
    </w:div>
    <w:div w:id="1478524576">
      <w:bodyDiv w:val="1"/>
      <w:marLeft w:val="0"/>
      <w:marRight w:val="0"/>
      <w:marTop w:val="0"/>
      <w:marBottom w:val="0"/>
      <w:divBdr>
        <w:top w:val="none" w:sz="0" w:space="0" w:color="auto"/>
        <w:left w:val="none" w:sz="0" w:space="0" w:color="auto"/>
        <w:bottom w:val="none" w:sz="0" w:space="0" w:color="auto"/>
        <w:right w:val="none" w:sz="0" w:space="0" w:color="auto"/>
      </w:divBdr>
    </w:div>
    <w:div w:id="1603564531">
      <w:bodyDiv w:val="1"/>
      <w:marLeft w:val="0"/>
      <w:marRight w:val="0"/>
      <w:marTop w:val="0"/>
      <w:marBottom w:val="0"/>
      <w:divBdr>
        <w:top w:val="none" w:sz="0" w:space="0" w:color="auto"/>
        <w:left w:val="none" w:sz="0" w:space="0" w:color="auto"/>
        <w:bottom w:val="none" w:sz="0" w:space="0" w:color="auto"/>
        <w:right w:val="none" w:sz="0" w:space="0" w:color="auto"/>
      </w:divBdr>
    </w:div>
    <w:div w:id="1714378936">
      <w:bodyDiv w:val="1"/>
      <w:marLeft w:val="0"/>
      <w:marRight w:val="0"/>
      <w:marTop w:val="0"/>
      <w:marBottom w:val="0"/>
      <w:divBdr>
        <w:top w:val="none" w:sz="0" w:space="0" w:color="auto"/>
        <w:left w:val="none" w:sz="0" w:space="0" w:color="auto"/>
        <w:bottom w:val="none" w:sz="0" w:space="0" w:color="auto"/>
        <w:right w:val="none" w:sz="0" w:space="0" w:color="auto"/>
      </w:divBdr>
    </w:div>
    <w:div w:id="1746608827">
      <w:bodyDiv w:val="1"/>
      <w:marLeft w:val="0"/>
      <w:marRight w:val="0"/>
      <w:marTop w:val="0"/>
      <w:marBottom w:val="0"/>
      <w:divBdr>
        <w:top w:val="none" w:sz="0" w:space="0" w:color="auto"/>
        <w:left w:val="none" w:sz="0" w:space="0" w:color="auto"/>
        <w:bottom w:val="none" w:sz="0" w:space="0" w:color="auto"/>
        <w:right w:val="none" w:sz="0" w:space="0" w:color="auto"/>
      </w:divBdr>
    </w:div>
    <w:div w:id="1781954556">
      <w:bodyDiv w:val="1"/>
      <w:marLeft w:val="0"/>
      <w:marRight w:val="0"/>
      <w:marTop w:val="0"/>
      <w:marBottom w:val="0"/>
      <w:divBdr>
        <w:top w:val="none" w:sz="0" w:space="0" w:color="auto"/>
        <w:left w:val="none" w:sz="0" w:space="0" w:color="auto"/>
        <w:bottom w:val="none" w:sz="0" w:space="0" w:color="auto"/>
        <w:right w:val="none" w:sz="0" w:space="0" w:color="auto"/>
      </w:divBdr>
    </w:div>
    <w:div w:id="1783725675">
      <w:bodyDiv w:val="1"/>
      <w:marLeft w:val="0"/>
      <w:marRight w:val="0"/>
      <w:marTop w:val="0"/>
      <w:marBottom w:val="0"/>
      <w:divBdr>
        <w:top w:val="none" w:sz="0" w:space="0" w:color="auto"/>
        <w:left w:val="none" w:sz="0" w:space="0" w:color="auto"/>
        <w:bottom w:val="none" w:sz="0" w:space="0" w:color="auto"/>
        <w:right w:val="none" w:sz="0" w:space="0" w:color="auto"/>
      </w:divBdr>
    </w:div>
    <w:div w:id="1808888394">
      <w:bodyDiv w:val="1"/>
      <w:marLeft w:val="0"/>
      <w:marRight w:val="0"/>
      <w:marTop w:val="0"/>
      <w:marBottom w:val="0"/>
      <w:divBdr>
        <w:top w:val="none" w:sz="0" w:space="0" w:color="auto"/>
        <w:left w:val="none" w:sz="0" w:space="0" w:color="auto"/>
        <w:bottom w:val="none" w:sz="0" w:space="0" w:color="auto"/>
        <w:right w:val="none" w:sz="0" w:space="0" w:color="auto"/>
      </w:divBdr>
    </w:div>
    <w:div w:id="1851144017">
      <w:bodyDiv w:val="1"/>
      <w:marLeft w:val="0"/>
      <w:marRight w:val="0"/>
      <w:marTop w:val="0"/>
      <w:marBottom w:val="0"/>
      <w:divBdr>
        <w:top w:val="none" w:sz="0" w:space="0" w:color="auto"/>
        <w:left w:val="none" w:sz="0" w:space="0" w:color="auto"/>
        <w:bottom w:val="none" w:sz="0" w:space="0" w:color="auto"/>
        <w:right w:val="none" w:sz="0" w:space="0" w:color="auto"/>
      </w:divBdr>
    </w:div>
    <w:div w:id="1943758519">
      <w:bodyDiv w:val="1"/>
      <w:marLeft w:val="0"/>
      <w:marRight w:val="0"/>
      <w:marTop w:val="0"/>
      <w:marBottom w:val="0"/>
      <w:divBdr>
        <w:top w:val="none" w:sz="0" w:space="0" w:color="auto"/>
        <w:left w:val="none" w:sz="0" w:space="0" w:color="auto"/>
        <w:bottom w:val="none" w:sz="0" w:space="0" w:color="auto"/>
        <w:right w:val="none" w:sz="0" w:space="0" w:color="auto"/>
      </w:divBdr>
    </w:div>
    <w:div w:id="1960839001">
      <w:bodyDiv w:val="1"/>
      <w:marLeft w:val="0"/>
      <w:marRight w:val="0"/>
      <w:marTop w:val="0"/>
      <w:marBottom w:val="0"/>
      <w:divBdr>
        <w:top w:val="none" w:sz="0" w:space="0" w:color="auto"/>
        <w:left w:val="none" w:sz="0" w:space="0" w:color="auto"/>
        <w:bottom w:val="none" w:sz="0" w:space="0" w:color="auto"/>
        <w:right w:val="none" w:sz="0" w:space="0" w:color="auto"/>
      </w:divBdr>
    </w:div>
    <w:div w:id="2088382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png"/><Relationship Id="rId39" Type="http://schemas.openxmlformats.org/officeDocument/2006/relationships/oleObject" Target="embeddings/oleObject11.bin"/><Relationship Id="rId21" Type="http://schemas.microsoft.com/office/2007/relationships/hdphoto" Target="media/hdphoto1.wdp"/><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15.bin"/><Relationship Id="rId50" Type="http://schemas.openxmlformats.org/officeDocument/2006/relationships/image" Target="media/image22.wmf"/><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microsoft.com/office/2007/relationships/hdphoto" Target="media/hdphoto5.wdp"/><Relationship Id="rId11" Type="http://schemas.openxmlformats.org/officeDocument/2006/relationships/oleObject" Target="embeddings/oleObject2.bin"/><Relationship Id="rId24" Type="http://schemas.openxmlformats.org/officeDocument/2006/relationships/image" Target="media/image9.png"/><Relationship Id="rId32" Type="http://schemas.openxmlformats.org/officeDocument/2006/relationships/image" Target="media/image13.wmf"/><Relationship Id="rId37" Type="http://schemas.openxmlformats.org/officeDocument/2006/relationships/oleObject" Target="embeddings/oleObject10.bin"/><Relationship Id="rId40" Type="http://schemas.openxmlformats.org/officeDocument/2006/relationships/image" Target="media/image17.wmf"/><Relationship Id="rId45" Type="http://schemas.openxmlformats.org/officeDocument/2006/relationships/oleObject" Target="embeddings/oleObject14.bin"/><Relationship Id="rId53" Type="http://schemas.microsoft.com/office/2007/relationships/hdphoto" Target="media/hdphoto6.wdp"/><Relationship Id="rId5" Type="http://schemas.openxmlformats.org/officeDocument/2006/relationships/webSettings" Target="webSettings.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7.bin"/><Relationship Id="rId44" Type="http://schemas.openxmlformats.org/officeDocument/2006/relationships/image" Target="media/image19.wmf"/><Relationship Id="rId52"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png"/><Relationship Id="rId27" Type="http://schemas.microsoft.com/office/2007/relationships/hdphoto" Target="media/hdphoto4.wdp"/><Relationship Id="rId30" Type="http://schemas.openxmlformats.org/officeDocument/2006/relationships/image" Target="media/image12.wmf"/><Relationship Id="rId35" Type="http://schemas.openxmlformats.org/officeDocument/2006/relationships/oleObject" Target="embeddings/oleObject9.bin"/><Relationship Id="rId43" Type="http://schemas.openxmlformats.org/officeDocument/2006/relationships/oleObject" Target="embeddings/oleObject13.bin"/><Relationship Id="rId48" Type="http://schemas.openxmlformats.org/officeDocument/2006/relationships/image" Target="media/image21.wmf"/><Relationship Id="rId8" Type="http://schemas.openxmlformats.org/officeDocument/2006/relationships/image" Target="media/image1.wmf"/><Relationship Id="rId51" Type="http://schemas.openxmlformats.org/officeDocument/2006/relationships/oleObject" Target="embeddings/oleObject17.bin"/><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microsoft.com/office/2007/relationships/hdphoto" Target="media/hdphoto3.wdp"/><Relationship Id="rId33" Type="http://schemas.openxmlformats.org/officeDocument/2006/relationships/oleObject" Target="embeddings/oleObject8.bin"/><Relationship Id="rId38" Type="http://schemas.openxmlformats.org/officeDocument/2006/relationships/image" Target="media/image16.wmf"/><Relationship Id="rId46" Type="http://schemas.openxmlformats.org/officeDocument/2006/relationships/image" Target="media/image20.wmf"/><Relationship Id="rId20" Type="http://schemas.openxmlformats.org/officeDocument/2006/relationships/image" Target="media/image7.png"/><Relationship Id="rId41" Type="http://schemas.openxmlformats.org/officeDocument/2006/relationships/oleObject" Target="embeddings/oleObject12.bin"/><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microsoft.com/office/2007/relationships/hdphoto" Target="media/hdphoto2.wdp"/><Relationship Id="rId28" Type="http://schemas.openxmlformats.org/officeDocument/2006/relationships/image" Target="media/image11.png"/><Relationship Id="rId36" Type="http://schemas.openxmlformats.org/officeDocument/2006/relationships/image" Target="media/image15.wmf"/><Relationship Id="rId49" Type="http://schemas.openxmlformats.org/officeDocument/2006/relationships/oleObject" Target="embeddings/oleObject1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161A88-525C-486B-9C57-146B681D2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538</Words>
  <Characters>3071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EDP.Operator1</dc:creator>
  <cp:keywords/>
  <dc:description/>
  <cp:lastModifiedBy>Jagdish Suman</cp:lastModifiedBy>
  <cp:revision>2</cp:revision>
  <cp:lastPrinted>2025-07-02T11:51:00Z</cp:lastPrinted>
  <dcterms:created xsi:type="dcterms:W3CDTF">2025-07-04T10:11:00Z</dcterms:created>
  <dcterms:modified xsi:type="dcterms:W3CDTF">2025-07-04T10:11:00Z</dcterms:modified>
</cp:coreProperties>
</file>