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9814DF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7BD84B0C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  <w:r w:rsidR="00817342">
        <w:rPr>
          <w:rFonts w:ascii="Times New Roman" w:hAnsi="Times New Roman" w:cs="Times New Roman"/>
          <w:b/>
          <w:bCs/>
          <w:sz w:val="24"/>
          <w:szCs w:val="24"/>
        </w:rPr>
        <w:t>оказания услуг (SaaS) по предоставлению доступа к программному обеспечению «PaperlessAI»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3E600C9B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DE7FF7">
        <w:rPr>
          <w:rFonts w:ascii="Times New Roman" w:hAnsi="Times New Roman" w:cs="Times New Roman"/>
          <w:sz w:val="24"/>
          <w:szCs w:val="24"/>
        </w:rPr>
        <w:t>оказания услуг (SaaS) по предоставлению доступа к программному обеспечению «PaperlessAI»</w:t>
      </w:r>
      <w:r w:rsidRPr="00971682">
        <w:rPr>
          <w:rFonts w:ascii="Times New Roman" w:hAnsi="Times New Roman" w:cs="Times New Roman"/>
          <w:sz w:val="24"/>
          <w:szCs w:val="24"/>
        </w:rPr>
        <w:t xml:space="preserve">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</w:t>
      </w:r>
      <w:r w:rsidR="00DE7FF7">
        <w:rPr>
          <w:rFonts w:ascii="Times New Roman" w:hAnsi="Times New Roman" w:cs="Times New Roman"/>
          <w:sz w:val="24"/>
          <w:szCs w:val="24"/>
        </w:rPr>
        <w:t xml:space="preserve"> оказания услуг (SaaS) по предоставлению доступа к программному обеспечению «PaperlessAI»</w:t>
      </w:r>
      <w:r w:rsidRPr="00971682">
        <w:rPr>
          <w:rFonts w:ascii="Times New Roman" w:hAnsi="Times New Roman" w:cs="Times New Roman"/>
          <w:sz w:val="24"/>
          <w:szCs w:val="24"/>
        </w:rPr>
        <w:t>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3E19FB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48CD219F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>оказания услуг (SaaS) по предоставлению доступа к программному обеспечению «PaperlessAI»</w:t>
      </w:r>
      <w:r w:rsidRPr="00971682">
        <w:rPr>
          <w:rFonts w:ascii="Times New Roman" w:hAnsi="Times New Roman" w:cs="Times New Roman"/>
          <w:sz w:val="24"/>
          <w:szCs w:val="24"/>
        </w:rPr>
        <w:t xml:space="preserve">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20DD28A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="00DE7FF7">
        <w:rPr>
          <w:rFonts w:ascii="Times New Roman" w:hAnsi="Times New Roman" w:cs="Times New Roman"/>
          <w:sz w:val="24"/>
          <w:szCs w:val="24"/>
        </w:rPr>
        <w:t>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3C5F68">
        <w:rPr>
          <w:rFonts w:ascii="Times New Roman" w:hAnsi="Times New Roman" w:cs="Times New Roman"/>
          <w:sz w:val="24"/>
          <w:szCs w:val="24"/>
        </w:rPr>
        <w:t xml:space="preserve">заинтересованному </w:t>
      </w:r>
      <w:r w:rsidR="00221E6D">
        <w:rPr>
          <w:rFonts w:ascii="Times New Roman" w:hAnsi="Times New Roman" w:cs="Times New Roman"/>
          <w:sz w:val="24"/>
          <w:szCs w:val="24"/>
        </w:rPr>
        <w:t>кругу лиц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 xml:space="preserve">оказания услуг (SaaS) по предоставлению доступа к программному обеспечению «PaperlessAI» </w:t>
      </w:r>
      <w:r w:rsidRPr="00900594">
        <w:rPr>
          <w:rFonts w:ascii="Times New Roman" w:hAnsi="Times New Roman" w:cs="Times New Roman"/>
          <w:sz w:val="24"/>
          <w:szCs w:val="24"/>
        </w:rPr>
        <w:t>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5F366989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DE7FF7">
        <w:rPr>
          <w:rFonts w:ascii="Times New Roman" w:hAnsi="Times New Roman" w:cs="Times New Roman"/>
          <w:sz w:val="24"/>
          <w:szCs w:val="24"/>
        </w:rPr>
        <w:t>оказания услуг (SaaS) по предоставлению доступа к программному обеспечению «PaperlessAI»</w:t>
      </w:r>
      <w:r w:rsidRPr="00900594">
        <w:rPr>
          <w:rFonts w:ascii="Times New Roman" w:hAnsi="Times New Roman" w:cs="Times New Roman"/>
          <w:sz w:val="24"/>
          <w:szCs w:val="24"/>
        </w:rPr>
        <w:t xml:space="preserve">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2E4944C9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221E6D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050BD2A8" w:rsidR="009F6E0F" w:rsidRPr="00C826D0" w:rsidRDefault="009F6E0F" w:rsidP="00B711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14:paraId="49E08A9B" w14:textId="3D5E151B" w:rsidR="002F10D8" w:rsidRPr="00434695" w:rsidRDefault="00434695" w:rsidP="00434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>Сайт Исполнителя в сети «Интернет»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https://paperlessai.dev/</w:t>
      </w:r>
    </w:p>
    <w:p w14:paraId="43E559AE" w14:textId="0904E2C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66" w:rsidRPr="00917943">
        <w:rPr>
          <w:rFonts w:ascii="Times New Roman" w:hAnsi="Times New Roman" w:cs="Times New Roman"/>
          <w:sz w:val="24"/>
          <w:szCs w:val="24"/>
        </w:rPr>
        <w:t>Исполнитель</w:t>
      </w:r>
      <w:r w:rsidR="00917943" w:rsidRPr="00917943">
        <w:rPr>
          <w:rFonts w:ascii="Times New Roman" w:hAnsi="Times New Roman" w:cs="Times New Roman"/>
          <w:sz w:val="24"/>
          <w:szCs w:val="24"/>
        </w:rPr>
        <w:t xml:space="preserve"> и </w:t>
      </w:r>
      <w:r w:rsidR="00221E6D" w:rsidRPr="00917943">
        <w:rPr>
          <w:rFonts w:ascii="Times New Roman" w:hAnsi="Times New Roman" w:cs="Times New Roman"/>
          <w:sz w:val="24"/>
          <w:szCs w:val="24"/>
        </w:rPr>
        <w:t>Заказчик</w:t>
      </w:r>
      <w:r w:rsidR="00917943">
        <w:rPr>
          <w:rFonts w:ascii="Times New Roman" w:hAnsi="Times New Roman" w:cs="Times New Roman"/>
          <w:sz w:val="24"/>
          <w:szCs w:val="24"/>
        </w:rPr>
        <w:t>.</w:t>
      </w:r>
    </w:p>
    <w:p w14:paraId="30424B5F" w14:textId="4EAD7A29" w:rsidR="00A372F0" w:rsidRDefault="00A372F0" w:rsidP="00A372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>Услуга — услуга по предоставлению Заказчику доступа к программному обеспечению «PaperlessAI» (SaaS), размещённому на Сайте Исполнителя, а также сопутствующие услуги технической поддержки.</w:t>
      </w:r>
    </w:p>
    <w:p w14:paraId="703446FE" w14:textId="77777777" w:rsidR="00DE7FF7" w:rsidRPr="00A372F0" w:rsidRDefault="00DE7FF7" w:rsidP="00A372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04CC2CE2" w:rsidR="0071556D" w:rsidRPr="00FB0179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7AF4A7A2" w14:textId="7341F368" w:rsidR="00B71154" w:rsidRPr="00B71154" w:rsidRDefault="00B71154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4"/>
        </w:rPr>
        <w:t>По настоящему Договору Исполнитель обязуется предоставить Заказчику доступ к Сервису «PaperlessAI» и оказать связанные с ним услуги, а Заказчик обязуется оплатить такие услуги в порядке и на условиях настоящей Оферты.</w:t>
      </w:r>
    </w:p>
    <w:p w14:paraId="09CEFD6E" w14:textId="6D507AD6" w:rsidR="00DA2566" w:rsidRPr="00C826D0" w:rsidRDefault="00B71154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>Тариф, объём и/или лимиты потребления Услуг (например, по числу документов/токенов), их стоимость, порядок и сроки оказания устанавливаются на Сайте Исполнителя в сети «Интернет».</w:t>
      </w:r>
    </w:p>
    <w:p w14:paraId="23CF7A9F" w14:textId="6B04774D" w:rsidR="00911DA7" w:rsidRDefault="006172C6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6D0">
        <w:rPr>
          <w:rFonts w:ascii="Times New Roman" w:hAnsi="Times New Roman" w:cs="Times New Roman"/>
          <w:sz w:val="24"/>
          <w:szCs w:val="24"/>
        </w:rPr>
        <w:t>А</w:t>
      </w:r>
      <w:r w:rsidR="00760F2B" w:rsidRPr="00C826D0">
        <w:rPr>
          <w:rFonts w:ascii="Times New Roman" w:hAnsi="Times New Roman" w:cs="Times New Roman"/>
          <w:sz w:val="24"/>
          <w:szCs w:val="24"/>
        </w:rPr>
        <w:t>кцепт настоящей</w:t>
      </w:r>
      <w:r w:rsidR="00760F2B">
        <w:rPr>
          <w:rFonts w:ascii="Times New Roman" w:hAnsi="Times New Roman" w:cs="Times New Roman"/>
          <w:sz w:val="24"/>
          <w:szCs w:val="24"/>
        </w:rPr>
        <w:t xml:space="preserve"> Оферты</w:t>
      </w:r>
      <w:r>
        <w:rPr>
          <w:rFonts w:ascii="Times New Roman" w:hAnsi="Times New Roman" w:cs="Times New Roman"/>
          <w:sz w:val="24"/>
          <w:szCs w:val="24"/>
        </w:rPr>
        <w:t xml:space="preserve"> выражается в </w:t>
      </w:r>
      <w:r w:rsidR="00760F2B">
        <w:rPr>
          <w:rFonts w:ascii="Times New Roman" w:hAnsi="Times New Roman" w:cs="Times New Roman"/>
          <w:sz w:val="24"/>
          <w:szCs w:val="24"/>
        </w:rPr>
        <w:t>совершени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60F2B">
        <w:rPr>
          <w:rFonts w:ascii="Times New Roman" w:hAnsi="Times New Roman" w:cs="Times New Roman"/>
          <w:sz w:val="24"/>
          <w:szCs w:val="24"/>
        </w:rPr>
        <w:t xml:space="preserve"> конклюдентных действий,</w:t>
      </w:r>
      <w:r>
        <w:rPr>
          <w:rFonts w:ascii="Times New Roman" w:hAnsi="Times New Roman" w:cs="Times New Roman"/>
          <w:sz w:val="24"/>
          <w:szCs w:val="24"/>
        </w:rPr>
        <w:t xml:space="preserve"> в частности</w:t>
      </w:r>
      <w:r w:rsidR="00760F2B">
        <w:rPr>
          <w:rFonts w:ascii="Times New Roman" w:hAnsi="Times New Roman" w:cs="Times New Roman"/>
          <w:sz w:val="24"/>
          <w:szCs w:val="24"/>
        </w:rPr>
        <w:t>:</w:t>
      </w:r>
    </w:p>
    <w:p w14:paraId="3F1ADFA2" w14:textId="7AA86366" w:rsidR="00307583" w:rsidRPr="00307583" w:rsidRDefault="00307583" w:rsidP="00307583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75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действиях, связанных с регистрацией учетной записи </w:t>
      </w:r>
      <w:r w:rsidRPr="0030758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>Исполнителя</w:t>
      </w:r>
      <w:r w:rsidRPr="00307583">
        <w:rPr>
          <w:rFonts w:ascii="Times New Roman" w:hAnsi="Times New Roman" w:cs="Times New Roman"/>
          <w:sz w:val="24"/>
          <w:szCs w:val="24"/>
        </w:rPr>
        <w:t xml:space="preserve"> в сети «Интернет» при наличии необходимости регистрации учетной записи;</w:t>
      </w:r>
    </w:p>
    <w:p w14:paraId="3CD3E5E3" w14:textId="0A717ED1" w:rsidR="002F10D8" w:rsidRDefault="006172C6" w:rsidP="00307583">
      <w:pPr>
        <w:pStyle w:val="a3"/>
        <w:numPr>
          <w:ilvl w:val="0"/>
          <w:numId w:val="4"/>
        </w:numPr>
        <w:spacing w:after="0"/>
        <w:ind w:left="0"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составления и заполнения заявки на оформление заказа Услуги;</w:t>
      </w:r>
    </w:p>
    <w:p w14:paraId="77D4D4BF" w14:textId="52630FBC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72C6">
        <w:rPr>
          <w:rFonts w:ascii="Times New Roman" w:hAnsi="Times New Roman" w:cs="Times New Roman"/>
          <w:sz w:val="24"/>
          <w:szCs w:val="24"/>
        </w:rPr>
        <w:t>путем сообщения требуемых для заключения Договора сведений по телефону,</w:t>
      </w:r>
      <w:r>
        <w:rPr>
          <w:rFonts w:ascii="Times New Roman" w:hAnsi="Times New Roman" w:cs="Times New Roman"/>
          <w:sz w:val="24"/>
          <w:szCs w:val="24"/>
        </w:rPr>
        <w:t xml:space="preserve"> электронной почте,</w:t>
      </w:r>
      <w:r w:rsidRPr="006172C6">
        <w:rPr>
          <w:rFonts w:ascii="Times New Roman" w:hAnsi="Times New Roman" w:cs="Times New Roman"/>
          <w:sz w:val="24"/>
          <w:szCs w:val="24"/>
        </w:rPr>
        <w:t xml:space="preserve"> указанн</w:t>
      </w:r>
      <w:r>
        <w:rPr>
          <w:rFonts w:ascii="Times New Roman" w:hAnsi="Times New Roman" w:cs="Times New Roman"/>
          <w:sz w:val="24"/>
          <w:szCs w:val="24"/>
        </w:rPr>
        <w:t>ыми</w:t>
      </w:r>
      <w:r w:rsidRPr="006172C6">
        <w:rPr>
          <w:rFonts w:ascii="Times New Roman" w:hAnsi="Times New Roman" w:cs="Times New Roman"/>
          <w:sz w:val="24"/>
          <w:szCs w:val="24"/>
        </w:rPr>
        <w:t xml:space="preserve"> на </w:t>
      </w:r>
      <w:r w:rsidR="00DE7FF7">
        <w:rPr>
          <w:rFonts w:ascii="Times New Roman" w:hAnsi="Times New Roman" w:cs="Times New Roman"/>
          <w:sz w:val="24"/>
          <w:szCs w:val="24"/>
        </w:rPr>
        <w:t>с</w:t>
      </w:r>
      <w:r w:rsidRPr="006172C6">
        <w:rPr>
          <w:rFonts w:ascii="Times New Roman" w:hAnsi="Times New Roman" w:cs="Times New Roman"/>
          <w:sz w:val="24"/>
          <w:szCs w:val="24"/>
        </w:rPr>
        <w:t>айте Исполнителя</w:t>
      </w:r>
      <w:r w:rsidR="00DE7FF7">
        <w:rPr>
          <w:rFonts w:ascii="Times New Roman" w:hAnsi="Times New Roman" w:cs="Times New Roman"/>
          <w:sz w:val="24"/>
          <w:szCs w:val="24"/>
        </w:rPr>
        <w:t xml:space="preserve"> в сети «Интернет»</w:t>
      </w:r>
      <w:r w:rsidRPr="006172C6">
        <w:rPr>
          <w:rFonts w:ascii="Times New Roman" w:hAnsi="Times New Roman" w:cs="Times New Roman"/>
          <w:sz w:val="24"/>
          <w:szCs w:val="24"/>
        </w:rPr>
        <w:t xml:space="preserve">, в том числе, при обратном звонке Исполнителя по заявке </w:t>
      </w:r>
      <w:r w:rsidR="00462AA6">
        <w:rPr>
          <w:rFonts w:ascii="Times New Roman" w:hAnsi="Times New Roman" w:cs="Times New Roman"/>
          <w:sz w:val="24"/>
          <w:szCs w:val="24"/>
        </w:rPr>
        <w:t>Покупателя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E770B7" w14:textId="230C8CC6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оплаты </w:t>
      </w:r>
      <w:r w:rsidR="00F57F37">
        <w:rPr>
          <w:rFonts w:ascii="Times New Roman" w:hAnsi="Times New Roman" w:cs="Times New Roman"/>
          <w:sz w:val="24"/>
          <w:szCs w:val="24"/>
        </w:rPr>
        <w:t xml:space="preserve">Услуги </w:t>
      </w:r>
      <w:r w:rsidR="00462AA6">
        <w:rPr>
          <w:rFonts w:ascii="Times New Roman" w:hAnsi="Times New Roman" w:cs="Times New Roman"/>
          <w:sz w:val="24"/>
          <w:szCs w:val="24"/>
        </w:rPr>
        <w:t>Покупателем</w:t>
      </w:r>
      <w:r w:rsidR="00F57F37">
        <w:rPr>
          <w:rFonts w:ascii="Times New Roman" w:hAnsi="Times New Roman" w:cs="Times New Roman"/>
          <w:sz w:val="24"/>
          <w:szCs w:val="24"/>
        </w:rPr>
        <w:t>.</w:t>
      </w:r>
    </w:p>
    <w:p w14:paraId="2BDA075E" w14:textId="29831A67" w:rsidR="00061DD3" w:rsidRPr="00061DD3" w:rsidRDefault="00061DD3" w:rsidP="00061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перечень </w:t>
      </w:r>
      <w:r w:rsidR="00DE7F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является исчерпывающим</w:t>
      </w: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быть и другие действия, которые ясно выражают намерение лица принять предложение контрагента. </w:t>
      </w:r>
    </w:p>
    <w:p w14:paraId="5E990DE6" w14:textId="77777777" w:rsidR="00F57F37" w:rsidRPr="00F57F37" w:rsidRDefault="00F57F37" w:rsidP="00061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54852A" w14:textId="42D2D7D0" w:rsidR="00233A65" w:rsidRPr="00FB0179" w:rsidRDefault="00890E7F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7A40EE4B" w14:textId="77777777" w:rsidR="00061DD3" w:rsidRDefault="00654DF6" w:rsidP="008F175C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061DD3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423F09" w14:textId="77777777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вправе т</w:t>
      </w:r>
      <w:r w:rsidRPr="007B58ED">
        <w:rPr>
          <w:rFonts w:ascii="Times New Roman" w:hAnsi="Times New Roman" w:cs="Times New Roman"/>
          <w:sz w:val="24"/>
          <w:szCs w:val="24"/>
        </w:rPr>
        <w:t>ребовать оплаты Услуг и их доставки в порядке и на условиях, предусмотренных Договором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163CFC" w14:textId="30AB1285" w:rsidR="007B58ED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Отказать в заключении Договора на основании настоящей Оферты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7B58ED">
        <w:rPr>
          <w:rFonts w:ascii="Times New Roman" w:hAnsi="Times New Roman" w:cs="Times New Roman"/>
          <w:sz w:val="24"/>
          <w:szCs w:val="24"/>
        </w:rPr>
        <w:t>в случае его недобросовестного поведения, в частности, в случае:</w:t>
      </w:r>
    </w:p>
    <w:p w14:paraId="1443E98D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более 2 (Двух) отказов от Услуг надлежащего качества в течение года;</w:t>
      </w:r>
    </w:p>
    <w:p w14:paraId="7208E4FE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предоставления заведомо недостоверной персональной информации;</w:t>
      </w:r>
    </w:p>
    <w:p w14:paraId="10F810D2" w14:textId="0524DCF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возврата испорченного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Услуги или Услуги, бывшего в употреблении;</w:t>
      </w:r>
    </w:p>
    <w:p w14:paraId="1CED38BF" w14:textId="74FFBAE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иных случаях недобросовестного поведения, свидетельствующих о заключении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Договора с целью злоупотребления правами, и отсутствии обычной экономической цели Договора — приобретения Услуги.</w:t>
      </w:r>
    </w:p>
    <w:p w14:paraId="5D20587C" w14:textId="0D383F07" w:rsidR="00061DD3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 xml:space="preserve">Исполнитель обязуется передать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061DD3">
        <w:rPr>
          <w:rFonts w:ascii="Times New Roman" w:hAnsi="Times New Roman" w:cs="Times New Roman"/>
          <w:sz w:val="24"/>
          <w:szCs w:val="24"/>
        </w:rPr>
        <w:t>Услуга надлежащего качества и в надлежащей упаковке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D46B28" w14:textId="77777777" w:rsidR="007B58ED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>Передать Услуга свободным от прав третьих лиц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28DA90" w14:textId="57DF0716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Организовать доставку Услуг</w:t>
      </w:r>
      <w:r w:rsidR="00F62EF2">
        <w:rPr>
          <w:rFonts w:ascii="Times New Roman" w:hAnsi="Times New Roman" w:cs="Times New Roman"/>
          <w:sz w:val="24"/>
          <w:szCs w:val="24"/>
        </w:rPr>
        <w:t xml:space="preserve"> Покупателю</w:t>
      </w:r>
      <w:r w:rsidRPr="007B58ED">
        <w:rPr>
          <w:rFonts w:ascii="Times New Roman" w:hAnsi="Times New Roman" w:cs="Times New Roman"/>
          <w:sz w:val="24"/>
          <w:szCs w:val="24"/>
        </w:rPr>
        <w:t>;</w:t>
      </w:r>
    </w:p>
    <w:p w14:paraId="76927794" w14:textId="45901766" w:rsidR="00061DD3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F62EF2">
        <w:rPr>
          <w:rFonts w:ascii="Times New Roman" w:hAnsi="Times New Roman" w:cs="Times New Roman"/>
          <w:sz w:val="24"/>
          <w:szCs w:val="24"/>
        </w:rPr>
        <w:t>Покупателю</w:t>
      </w:r>
      <w:r w:rsidRPr="007B58ED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в соответствии с требованиями действующего законодательства</w:t>
      </w:r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6A5DB297" w14:textId="16541D33" w:rsidR="00A16141" w:rsidRDefault="00A1614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</w:t>
      </w:r>
      <w:r w:rsidR="00F62EF2" w:rsidRPr="00F62EF2">
        <w:rPr>
          <w:rFonts w:ascii="Times New Roman" w:hAnsi="Times New Roman" w:cs="Times New Roman"/>
          <w:b/>
          <w:bCs/>
          <w:sz w:val="24"/>
          <w:szCs w:val="24"/>
        </w:rPr>
        <w:t>Покупателя:</w:t>
      </w:r>
    </w:p>
    <w:p w14:paraId="457B85FC" w14:textId="56301D68" w:rsidR="007B58ED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вправе</w:t>
      </w:r>
      <w:r w:rsidR="007B58ED">
        <w:rPr>
          <w:rFonts w:ascii="Times New Roman" w:hAnsi="Times New Roman" w:cs="Times New Roman"/>
          <w:sz w:val="24"/>
          <w:szCs w:val="24"/>
        </w:rPr>
        <w:t xml:space="preserve"> т</w:t>
      </w:r>
      <w:r w:rsidR="007B58ED" w:rsidRPr="007B58ED">
        <w:rPr>
          <w:rFonts w:ascii="Times New Roman" w:hAnsi="Times New Roman" w:cs="Times New Roman"/>
          <w:sz w:val="24"/>
          <w:szCs w:val="24"/>
        </w:rPr>
        <w:t>ребовать передачи Услуга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 порядке и на условиях, предусмотренным Договором.</w:t>
      </w:r>
    </w:p>
    <w:p w14:paraId="566CBFB7" w14:textId="5664EDD2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Требовать предоставления всей необходимой информации в соответствии с требованиями действующего законодательства</w:t>
      </w:r>
      <w:r w:rsidR="00FB0179"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4D2F56EE" w14:textId="372C2AD4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Отказаться от Услуга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Pr="007B58ED">
        <w:rPr>
          <w:rFonts w:ascii="Times New Roman" w:hAnsi="Times New Roman" w:cs="Times New Roman"/>
          <w:sz w:val="24"/>
          <w:szCs w:val="24"/>
        </w:rPr>
        <w:t xml:space="preserve"> по основаниям, предусмотренным Договором и действующим законодательством Российской Федерации.</w:t>
      </w:r>
    </w:p>
    <w:p w14:paraId="59397E3F" w14:textId="2918BE17" w:rsidR="004109E7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7B58ED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4109E7">
        <w:rPr>
          <w:rFonts w:ascii="Times New Roman" w:hAnsi="Times New Roman" w:cs="Times New Roman"/>
          <w:sz w:val="24"/>
          <w:szCs w:val="24"/>
        </w:rPr>
        <w:t>п</w:t>
      </w:r>
      <w:r w:rsidR="004109E7" w:rsidRPr="004109E7">
        <w:rPr>
          <w:rFonts w:ascii="Times New Roman" w:hAnsi="Times New Roman" w:cs="Times New Roman"/>
          <w:sz w:val="24"/>
          <w:szCs w:val="24"/>
        </w:rPr>
        <w:t>редоставить Продавцу достоверную информацию, необходимую для надлежащего исполнения Договора;</w:t>
      </w:r>
    </w:p>
    <w:p w14:paraId="65E6B419" w14:textId="7904741E" w:rsidR="004109E7" w:rsidRDefault="004109E7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109E7">
        <w:rPr>
          <w:rFonts w:ascii="Times New Roman" w:hAnsi="Times New Roman" w:cs="Times New Roman"/>
          <w:sz w:val="24"/>
          <w:szCs w:val="24"/>
        </w:rPr>
        <w:t>Принять и оплатить Услуга в соответствии с условиями Договора;</w:t>
      </w:r>
    </w:p>
    <w:p w14:paraId="64CD32FC" w14:textId="3E368B4D" w:rsidR="005B5549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4109E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 w:rsidRPr="004109E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4109E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112C2B1E" w14:textId="77777777" w:rsidR="004109E7" w:rsidRPr="004109E7" w:rsidRDefault="004109E7" w:rsidP="008F175C">
      <w:pPr>
        <w:pStyle w:val="a3"/>
        <w:spacing w:after="0"/>
        <w:ind w:left="567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6E430661" w:rsidR="00C22077" w:rsidRPr="004109E7" w:rsidRDefault="0004324B" w:rsidP="004109E7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14:paraId="75EE51A6" w14:textId="76256DC8" w:rsidR="0004324B" w:rsidRPr="00C22077" w:rsidRDefault="0004324B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="004109E7">
        <w:rPr>
          <w:rFonts w:ascii="Times New Roman" w:hAnsi="Times New Roman" w:cs="Times New Roman"/>
          <w:sz w:val="24"/>
          <w:szCs w:val="24"/>
        </w:rPr>
        <w:t xml:space="preserve">, а также порядок оплаты Услуги определяется на основании сведений Исполнителя при оформлении заявки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C220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Исполнителя </w:t>
      </w:r>
      <w:r w:rsidRPr="0004324B">
        <w:rPr>
          <w:rFonts w:ascii="Times New Roman" w:hAnsi="Times New Roman" w:cs="Times New Roman"/>
          <w:sz w:val="24"/>
          <w:szCs w:val="24"/>
        </w:rPr>
        <w:t xml:space="preserve">в сети </w:t>
      </w:r>
      <w:r w:rsidRPr="0077443F">
        <w:rPr>
          <w:rFonts w:ascii="Times New Roman" w:hAnsi="Times New Roman" w:cs="Times New Roman"/>
          <w:sz w:val="24"/>
          <w:szCs w:val="24"/>
        </w:rPr>
        <w:t>«Интернет»: ____</w:t>
      </w:r>
    </w:p>
    <w:p w14:paraId="764DB386" w14:textId="27E29931" w:rsidR="005B5549" w:rsidRPr="00FB0179" w:rsidRDefault="0004324B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14F19815" w:rsidR="0004324B" w:rsidRDefault="0004324B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40C03" w14:textId="77777777" w:rsidR="00F62EF2" w:rsidRPr="00C22077" w:rsidRDefault="00F62EF2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8DD77" w14:textId="24C2F37C" w:rsidR="00B908E9" w:rsidRDefault="00B908E9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Обмен и возврат Услуги</w:t>
      </w:r>
    </w:p>
    <w:p w14:paraId="2B0BADCA" w14:textId="142E84C0" w:rsidR="00B908E9" w:rsidRDefault="00B908E9" w:rsidP="00B90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941"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3B9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купатель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осуществить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озврат (обмен)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родавцу </w:t>
      </w:r>
      <w:r w:rsidR="00D23B9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приобретенный дистанционным способом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исключение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перечня услуг, не подлежащих обмену и возврату согласно действующ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законодательств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оссийской Федерации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Условия, сроки и порядок возврата </w:t>
      </w:r>
      <w:r w:rsidR="00C02DBE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овара надлежащего и ненадлежащего качества установлены в соответствии с требованиям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ражданского кодекса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РФ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,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РФ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от 07.02.1992 N 2300-1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 защите прав потребителей»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Правил, утв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ержденных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Постановлением Правительства РФ от 31.12.2020 N 2463. </w:t>
      </w:r>
    </w:p>
    <w:p w14:paraId="47025DA6" w14:textId="7A646E7D" w:rsidR="00D23B99" w:rsidRDefault="00D23B99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     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окупателя об обмене либо о возврате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овара подлежит удовлетворению,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 не был в употреблении, сохранены его потребительские свойства и имеются доказательства приобретения его 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родавца. </w:t>
      </w:r>
    </w:p>
    <w:p w14:paraId="549AD2E5" w14:textId="77777777" w:rsidR="00857BF9" w:rsidRPr="00B908E9" w:rsidRDefault="00857BF9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4E5AD3" w14:textId="33B1EFCA" w:rsidR="00890E7F" w:rsidRPr="00FB0179" w:rsidRDefault="00A67580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4FA6E4B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="00462AA6">
        <w:rPr>
          <w:rFonts w:ascii="Times New Roman" w:hAnsi="Times New Roman" w:cs="Times New Roman"/>
          <w:sz w:val="24"/>
          <w:szCs w:val="24"/>
        </w:rPr>
        <w:t xml:space="preserve"> и Покупателем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в процессе реализации Договора и подлежащая защите, исключения указаны ниже.</w:t>
      </w:r>
    </w:p>
    <w:p w14:paraId="15DD05A3" w14:textId="0E1E1F09" w:rsidR="00850B9B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2F40705D" w:rsidR="00A67580" w:rsidRPr="00FB0179" w:rsidRDefault="00C22077" w:rsidP="00FB0179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77B97916" w:rsidR="00A67580" w:rsidRPr="00FB0179" w:rsidRDefault="00C22077" w:rsidP="00FB0179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F10158" w14:textId="62DCEBE1" w:rsidR="00DF300D" w:rsidRPr="006327F3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40C89932" w14:textId="070A945A" w:rsidR="00DF300D" w:rsidRPr="00FB0179" w:rsidRDefault="00D95977" w:rsidP="00FB0179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Hlk111730702"/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678B0FC5" w14:textId="78C97C7D" w:rsidR="005A1021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Оферта вступает в силу с момента размещения на Сайте Исполнителя и действует до момента её отзыва Продавцом.</w:t>
      </w:r>
    </w:p>
    <w:p w14:paraId="5D469A54" w14:textId="4246943D" w:rsidR="00DF300D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Исполнителя 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 Исполнителя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F62EF2">
        <w:rPr>
          <w:rFonts w:ascii="Times New Roman" w:hAnsi="Times New Roman" w:cs="Times New Roman"/>
          <w:sz w:val="24"/>
          <w:szCs w:val="24"/>
        </w:rPr>
        <w:t>Покупателя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C99DA0" w14:textId="7568FD78" w:rsidR="00DF300D" w:rsidRPr="008F175C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8F175C">
        <w:rPr>
          <w:rFonts w:ascii="Times New Roman" w:hAnsi="Times New Roman" w:cs="Times New Roman"/>
          <w:sz w:val="24"/>
          <w:szCs w:val="24"/>
        </w:rPr>
        <w:t xml:space="preserve">условий настоящей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8F175C">
        <w:rPr>
          <w:rFonts w:ascii="Times New Roman" w:hAnsi="Times New Roman" w:cs="Times New Roman"/>
          <w:sz w:val="24"/>
          <w:szCs w:val="24"/>
        </w:rPr>
        <w:t xml:space="preserve"> </w:t>
      </w:r>
      <w:r w:rsidRPr="008F175C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</w:t>
      </w:r>
      <w:r w:rsidR="008B26AD" w:rsidRPr="008F175C">
        <w:rPr>
          <w:rFonts w:ascii="Times New Roman" w:hAnsi="Times New Roman" w:cs="Times New Roman"/>
          <w:sz w:val="24"/>
          <w:szCs w:val="24"/>
        </w:rPr>
        <w:t>.</w:t>
      </w:r>
    </w:p>
    <w:p w14:paraId="71948A01" w14:textId="7FFF097E" w:rsidR="00940498" w:rsidRPr="00490E7A" w:rsidRDefault="00CD6A6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 w:rsidR="00207A78">
        <w:rPr>
          <w:rFonts w:ascii="Times New Roman" w:hAnsi="Times New Roman" w:cs="Times New Roman"/>
          <w:sz w:val="24"/>
          <w:szCs w:val="24"/>
        </w:rPr>
        <w:t>Продавцом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6AB2F73" w14:textId="77777777" w:rsidR="00490E7A" w:rsidRPr="00CD6A61" w:rsidRDefault="00490E7A" w:rsidP="00490E7A">
      <w:pPr>
        <w:pStyle w:val="a3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5CA2A" w14:textId="1C56594D" w:rsidR="0071556D" w:rsidRPr="000B3136" w:rsidRDefault="0071556D" w:rsidP="00890E7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03182322" w14:textId="3453D53B" w:rsidR="006327F3" w:rsidRPr="00DF300D" w:rsidRDefault="006327F3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37C4827D" w14:textId="35016301" w:rsidR="00B91AE5" w:rsidRDefault="0071556D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="00AD1FF1" w:rsidRPr="00AD1FF1">
        <w:t xml:space="preserve"> </w:t>
      </w:r>
      <w:r w:rsidR="00AD1FF1"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7F193385" w14:textId="77777777" w:rsidR="00B91AE5" w:rsidRDefault="00AD1FF1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 w:rsidR="00B91AE5" w:rsidRPr="00B91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04903" w14:textId="11C26BD0" w:rsidR="00890E7F" w:rsidRPr="00B91AE5" w:rsidRDefault="00B91AE5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5C214005" w14:textId="41ADC22E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A10C5E4" w14:textId="77777777" w:rsidR="00890E7F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7919D36B" w14:textId="5CE8E7AF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защиту своих интересов позднее, а также не означает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отказа от своих прав в случае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совершения 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 w:rsidRPr="00890E7F">
        <w:rPr>
          <w:rFonts w:ascii="Times New Roman" w:hAnsi="Times New Roman" w:cs="Times New Roman"/>
          <w:sz w:val="24"/>
          <w:szCs w:val="24"/>
        </w:rPr>
        <w:t>подобных либо сходных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нарушений в будущем.</w:t>
      </w:r>
    </w:p>
    <w:p w14:paraId="6E0D0CB9" w14:textId="14A99078" w:rsidR="005A1021" w:rsidRDefault="005A102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FB0179">
        <w:rPr>
          <w:rFonts w:ascii="Times New Roman" w:hAnsi="Times New Roman" w:cs="Times New Roman"/>
          <w:sz w:val="24"/>
          <w:szCs w:val="24"/>
        </w:rPr>
        <w:t>Исполнителя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FB0179">
        <w:rPr>
          <w:rFonts w:ascii="Times New Roman" w:hAnsi="Times New Roman" w:cs="Times New Roman"/>
          <w:sz w:val="24"/>
          <w:szCs w:val="24"/>
        </w:rPr>
        <w:t xml:space="preserve">Исполнитель </w:t>
      </w:r>
      <w:r w:rsidRPr="005A1021"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 w:rsidR="00FB0179">
        <w:rPr>
          <w:rFonts w:ascii="Times New Roman" w:hAnsi="Times New Roman" w:cs="Times New Roman"/>
          <w:sz w:val="24"/>
          <w:szCs w:val="24"/>
        </w:rPr>
        <w:t>Исполнитель</w:t>
      </w:r>
      <w:r w:rsidRPr="005A1021">
        <w:rPr>
          <w:rFonts w:ascii="Times New Roman" w:hAnsi="Times New Roman" w:cs="Times New Roman"/>
          <w:sz w:val="24"/>
          <w:szCs w:val="24"/>
        </w:rPr>
        <w:t xml:space="preserve"> не несет ответственность за любые убытки или ущерб, которые могут возникнуть в результате использования таких ссылок.</w:t>
      </w:r>
    </w:p>
    <w:p w14:paraId="5E70D309" w14:textId="5757D23D" w:rsidR="006327F3" w:rsidRPr="007B3B20" w:rsidRDefault="00B8786E" w:rsidP="007B3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203F28" w14:textId="43A57036" w:rsidR="00B8786E" w:rsidRPr="00B8786E" w:rsidRDefault="006327F3" w:rsidP="00B8786E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Реквизиты Исполнителя</w:t>
      </w:r>
      <w:r w:rsidR="00B8786E">
        <w:rPr>
          <w:rFonts w:ascii="Times New Roman" w:hAnsi="Times New Roman" w:cs="Times New Roman"/>
          <w:b/>
          <w:bCs/>
          <w:sz w:val="24"/>
          <w:szCs w:val="24"/>
        </w:rPr>
        <w:br/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наименование: Самозанятый Наумов Денис Андреевич</w:t>
      </w:r>
      <w:proofErr w:type="spellStart"/>
      <w:proofErr w:type="spellEnd"/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590203531223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не применяется (самозанятый)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+7 932 331-12-42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naumovden59@gmail.com</w:t>
      </w:r>
      <w:proofErr w:type="spellStart"/>
      <w:proofErr w:type="spellEnd"/>
    </w:p>
    <w:sectPr w:rsidR="00B8786E" w:rsidRPr="00B8786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025F" w14:textId="77777777" w:rsidR="008B07E4" w:rsidRDefault="008B07E4" w:rsidP="00490E7A">
      <w:pPr>
        <w:spacing w:after="0" w:line="240" w:lineRule="auto"/>
      </w:pPr>
      <w:r>
        <w:separator/>
      </w:r>
    </w:p>
  </w:endnote>
  <w:endnote w:type="continuationSeparator" w:id="0">
    <w:p w14:paraId="5B91D405" w14:textId="77777777" w:rsidR="008B07E4" w:rsidRDefault="008B07E4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890C" w14:textId="77777777" w:rsidR="008B07E4" w:rsidRDefault="008B07E4" w:rsidP="00490E7A">
      <w:pPr>
        <w:spacing w:after="0" w:line="240" w:lineRule="auto"/>
      </w:pPr>
      <w:r>
        <w:separator/>
      </w:r>
    </w:p>
  </w:footnote>
  <w:footnote w:type="continuationSeparator" w:id="0">
    <w:p w14:paraId="362F7891" w14:textId="77777777" w:rsidR="008B07E4" w:rsidRDefault="008B07E4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F86308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7EFA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D953D73"/>
    <w:multiLevelType w:val="hybridMultilevel"/>
    <w:tmpl w:val="CE1E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5"/>
  </w:num>
  <w:num w:numId="3" w16cid:durableId="2141654928">
    <w:abstractNumId w:val="2"/>
  </w:num>
  <w:num w:numId="4" w16cid:durableId="32928744">
    <w:abstractNumId w:val="4"/>
  </w:num>
  <w:num w:numId="5" w16cid:durableId="856046770">
    <w:abstractNumId w:val="1"/>
  </w:num>
  <w:num w:numId="6" w16cid:durableId="99307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61DD3"/>
    <w:rsid w:val="00067E73"/>
    <w:rsid w:val="00093BFD"/>
    <w:rsid w:val="000B3136"/>
    <w:rsid w:val="001352F9"/>
    <w:rsid w:val="00140630"/>
    <w:rsid w:val="0018579A"/>
    <w:rsid w:val="001A2D69"/>
    <w:rsid w:val="00207A78"/>
    <w:rsid w:val="00207B1B"/>
    <w:rsid w:val="00221E6D"/>
    <w:rsid w:val="00233A65"/>
    <w:rsid w:val="00242D20"/>
    <w:rsid w:val="00270211"/>
    <w:rsid w:val="002800FE"/>
    <w:rsid w:val="00283353"/>
    <w:rsid w:val="002C0F67"/>
    <w:rsid w:val="002F10D8"/>
    <w:rsid w:val="00307583"/>
    <w:rsid w:val="00313E7A"/>
    <w:rsid w:val="0032159B"/>
    <w:rsid w:val="00380D4A"/>
    <w:rsid w:val="003C5F68"/>
    <w:rsid w:val="003E19FB"/>
    <w:rsid w:val="004109E7"/>
    <w:rsid w:val="00434695"/>
    <w:rsid w:val="00444F7E"/>
    <w:rsid w:val="00462AA6"/>
    <w:rsid w:val="00490E7A"/>
    <w:rsid w:val="004C04D4"/>
    <w:rsid w:val="004D08BB"/>
    <w:rsid w:val="005356B6"/>
    <w:rsid w:val="00546132"/>
    <w:rsid w:val="00577F47"/>
    <w:rsid w:val="005A1021"/>
    <w:rsid w:val="005B5549"/>
    <w:rsid w:val="005F0096"/>
    <w:rsid w:val="00603C4C"/>
    <w:rsid w:val="006172C6"/>
    <w:rsid w:val="006327F3"/>
    <w:rsid w:val="00633473"/>
    <w:rsid w:val="00654DF6"/>
    <w:rsid w:val="006926D9"/>
    <w:rsid w:val="006D1CB7"/>
    <w:rsid w:val="0071556D"/>
    <w:rsid w:val="00751FBB"/>
    <w:rsid w:val="00760F2B"/>
    <w:rsid w:val="0077443F"/>
    <w:rsid w:val="00781750"/>
    <w:rsid w:val="007B3B20"/>
    <w:rsid w:val="007B58ED"/>
    <w:rsid w:val="00817342"/>
    <w:rsid w:val="0084340E"/>
    <w:rsid w:val="00850B9B"/>
    <w:rsid w:val="00856D91"/>
    <w:rsid w:val="00857BF9"/>
    <w:rsid w:val="008674D4"/>
    <w:rsid w:val="00882F8F"/>
    <w:rsid w:val="00890E7F"/>
    <w:rsid w:val="008A542D"/>
    <w:rsid w:val="008B07E4"/>
    <w:rsid w:val="008B26AD"/>
    <w:rsid w:val="008C765A"/>
    <w:rsid w:val="008F175C"/>
    <w:rsid w:val="00900594"/>
    <w:rsid w:val="00911DA7"/>
    <w:rsid w:val="00914741"/>
    <w:rsid w:val="00917943"/>
    <w:rsid w:val="00940498"/>
    <w:rsid w:val="00956A7C"/>
    <w:rsid w:val="00971682"/>
    <w:rsid w:val="009814DF"/>
    <w:rsid w:val="009F6E0F"/>
    <w:rsid w:val="00A16141"/>
    <w:rsid w:val="00A35E6F"/>
    <w:rsid w:val="00A372F0"/>
    <w:rsid w:val="00A67580"/>
    <w:rsid w:val="00AA18E3"/>
    <w:rsid w:val="00AD1FF1"/>
    <w:rsid w:val="00B66ED7"/>
    <w:rsid w:val="00B71154"/>
    <w:rsid w:val="00B8786E"/>
    <w:rsid w:val="00B908E9"/>
    <w:rsid w:val="00B91AE5"/>
    <w:rsid w:val="00C02DBE"/>
    <w:rsid w:val="00C04060"/>
    <w:rsid w:val="00C12E8F"/>
    <w:rsid w:val="00C22077"/>
    <w:rsid w:val="00C523B8"/>
    <w:rsid w:val="00C826D0"/>
    <w:rsid w:val="00CA5BA1"/>
    <w:rsid w:val="00CD6A61"/>
    <w:rsid w:val="00D23B99"/>
    <w:rsid w:val="00D32D5A"/>
    <w:rsid w:val="00D95977"/>
    <w:rsid w:val="00DA2566"/>
    <w:rsid w:val="00DC67EA"/>
    <w:rsid w:val="00DE7FF7"/>
    <w:rsid w:val="00DF300D"/>
    <w:rsid w:val="00E676E9"/>
    <w:rsid w:val="00E91232"/>
    <w:rsid w:val="00EA517B"/>
    <w:rsid w:val="00EC76AE"/>
    <w:rsid w:val="00EE16A1"/>
    <w:rsid w:val="00F00941"/>
    <w:rsid w:val="00F20671"/>
    <w:rsid w:val="00F31554"/>
    <w:rsid w:val="00F57F37"/>
    <w:rsid w:val="00F62EF2"/>
    <w:rsid w:val="00FA0CA5"/>
    <w:rsid w:val="00FB0179"/>
    <w:rsid w:val="00F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5</cp:revision>
  <dcterms:created xsi:type="dcterms:W3CDTF">2023-09-08T13:46:00Z</dcterms:created>
  <dcterms:modified xsi:type="dcterms:W3CDTF">2023-10-02T07:36:00Z</dcterms:modified>
</cp:coreProperties>
</file>