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24A4E" w:rsidP="21BB033B" w:rsidRDefault="00B24A4E" w14:paraId="084FC26C" w14:textId="1098F425">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Kunde:</w:t>
      </w:r>
    </w:p>
    <w:p w:rsidR="00B24A4E" w:rsidP="21BB033B" w:rsidRDefault="00B24A4E" w14:paraId="760748AE" w14:textId="6B8017BD">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Bedrift:</w:t>
      </w:r>
    </w:p>
    <w:p w:rsidR="00B24A4E" w:rsidP="21BB033B" w:rsidRDefault="00B24A4E" w14:paraId="16A3BE08" w14:textId="473F9BB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Orgnr:</w:t>
      </w:r>
    </w:p>
    <w:p w:rsidR="00B24A4E" w:rsidP="21BB033B" w:rsidRDefault="00B24A4E" w14:paraId="5E6747DE" w14:textId="23BFF598">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Ansatte: </w:t>
      </w:r>
    </w:p>
    <w:p w:rsidR="00B24A4E" w:rsidP="21BB033B" w:rsidRDefault="00B24A4E" w14:paraId="2E9DCF51" w14:textId="69DA2D9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p>
    <w:p w:rsidR="00B24A4E" w:rsidP="21BB033B" w:rsidRDefault="00B24A4E" w14:paraId="5AE8D446" w14:textId="3BBDA68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1"/>
          <w:bCs w:val="1"/>
          <w:i w:val="0"/>
          <w:iCs w:val="0"/>
          <w:caps w:val="0"/>
          <w:smallCaps w:val="0"/>
          <w:noProof w:val="0"/>
          <w:color w:val="000000" w:themeColor="text1" w:themeTint="FF" w:themeShade="FF"/>
          <w:sz w:val="24"/>
          <w:szCs w:val="24"/>
          <w:lang w:val="en-US"/>
        </w:rPr>
        <w:t>INTERVJU</w:t>
      </w:r>
    </w:p>
    <w:p w:rsidR="00B24A4E" w:rsidP="21BB033B" w:rsidRDefault="00B24A4E" w14:paraId="07D2CA95" w14:textId="0FFD3A50">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Hei og velkommen! </w:t>
      </w:r>
    </w:p>
    <w:p w:rsidR="00B24A4E" w:rsidP="21BB033B" w:rsidRDefault="00B24A4E" w14:paraId="0FBA66CA" w14:textId="109FBBC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nb-NO"/>
        </w:rPr>
        <w:t>Denne brukertesten vil bestå av tre deler. Først kommer det noen generelle spørsmål, deretter en brukertest, og til slutt noen refleksjonsspørsmål av hva du synes om testen.</w:t>
      </w:r>
    </w:p>
    <w:p w:rsidR="00B24A4E" w:rsidP="21BB033B" w:rsidRDefault="00B24A4E" w14:paraId="07564290" w14:textId="294161D0">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p>
    <w:p w:rsidR="00B24A4E" w:rsidP="21BB033B" w:rsidRDefault="00B24A4E" w14:paraId="1693BB81" w14:textId="2AB2AC8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1"/>
          <w:bCs w:val="1"/>
          <w:i w:val="0"/>
          <w:iCs w:val="0"/>
          <w:caps w:val="0"/>
          <w:smallCaps w:val="0"/>
          <w:noProof w:val="0"/>
          <w:color w:val="000000" w:themeColor="text1" w:themeTint="FF" w:themeShade="FF"/>
          <w:sz w:val="24"/>
          <w:szCs w:val="24"/>
          <w:lang w:val="en-US"/>
        </w:rPr>
        <w:t>OVERORDNEDE SPØRSMÅL:</w:t>
      </w:r>
    </w:p>
    <w:p w:rsidR="00B24A4E" w:rsidP="21BB033B" w:rsidRDefault="00B24A4E" w14:paraId="3903567C" w14:textId="4BBE39C5">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Kan du </w:t>
      </w: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kort</w:t>
      </w: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fortelle</w:t>
      </w: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 </w:t>
      </w: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litt</w:t>
      </w: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 om </w:t>
      </w: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bedriften</w:t>
      </w: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 din?</w:t>
      </w:r>
    </w:p>
    <w:p w:rsidR="00B24A4E" w:rsidP="21BB033B" w:rsidRDefault="00B24A4E" w14:paraId="1857A0EC" w14:textId="2183B5F6">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2620C491">
        <w:rPr>
          <w:rFonts w:ascii="Aptos" w:hAnsi="Aptos" w:eastAsia="Aptos" w:cs="Aptos"/>
          <w:b w:val="0"/>
          <w:bCs w:val="0"/>
          <w:i w:val="0"/>
          <w:iCs w:val="0"/>
          <w:caps w:val="0"/>
          <w:smallCaps w:val="0"/>
          <w:noProof w:val="0"/>
          <w:color w:val="000000" w:themeColor="text1" w:themeTint="FF" w:themeShade="FF"/>
          <w:sz w:val="24"/>
          <w:szCs w:val="24"/>
          <w:lang w:val="nb-NO"/>
        </w:rPr>
        <w:t xml:space="preserve">Startet opp for 7/8 år siden. </w:t>
      </w:r>
      <w:r w:rsidRPr="21BB033B" w:rsidR="2620C491">
        <w:rPr>
          <w:rFonts w:ascii="Aptos" w:hAnsi="Aptos" w:eastAsia="Aptos" w:cs="Aptos"/>
          <w:b w:val="0"/>
          <w:bCs w:val="0"/>
          <w:i w:val="0"/>
          <w:iCs w:val="0"/>
          <w:caps w:val="0"/>
          <w:smallCaps w:val="0"/>
          <w:noProof w:val="0"/>
          <w:color w:val="000000" w:themeColor="text1" w:themeTint="FF" w:themeShade="FF"/>
          <w:sz w:val="24"/>
          <w:szCs w:val="24"/>
          <w:lang w:val="nb-NO"/>
        </w:rPr>
        <w:t>Regnsaps</w:t>
      </w:r>
      <w:r w:rsidRPr="21BB033B" w:rsidR="2620C491">
        <w:rPr>
          <w:rFonts w:ascii="Aptos" w:hAnsi="Aptos" w:eastAsia="Aptos" w:cs="Aptos"/>
          <w:b w:val="0"/>
          <w:bCs w:val="0"/>
          <w:i w:val="0"/>
          <w:iCs w:val="0"/>
          <w:caps w:val="0"/>
          <w:smallCaps w:val="0"/>
          <w:noProof w:val="0"/>
          <w:color w:val="000000" w:themeColor="text1" w:themeTint="FF" w:themeShade="FF"/>
          <w:sz w:val="24"/>
          <w:szCs w:val="24"/>
          <w:lang w:val="nb-NO"/>
        </w:rPr>
        <w:t xml:space="preserve"> og revisjonsfirma. Noen heltidsansatte, noen deltidsansatte. Ut og innmeldinger av ansatte. </w:t>
      </w:r>
    </w:p>
    <w:p w:rsidR="00B24A4E" w:rsidP="21BB033B" w:rsidRDefault="00B24A4E" w14:paraId="79ED6582" w14:textId="495D40B9">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2620C491">
        <w:rPr>
          <w:rFonts w:ascii="Aptos" w:hAnsi="Aptos" w:eastAsia="Aptos" w:cs="Aptos"/>
          <w:b w:val="0"/>
          <w:bCs w:val="0"/>
          <w:i w:val="0"/>
          <w:iCs w:val="0"/>
          <w:caps w:val="0"/>
          <w:smallCaps w:val="0"/>
          <w:noProof w:val="0"/>
          <w:color w:val="000000" w:themeColor="text1" w:themeTint="FF" w:themeShade="FF"/>
          <w:sz w:val="24"/>
          <w:szCs w:val="24"/>
          <w:lang w:val="nb-NO"/>
        </w:rPr>
        <w:t xml:space="preserve">Forsikringer og OTP. </w:t>
      </w:r>
    </w:p>
    <w:p w:rsidR="00B24A4E" w:rsidP="21BB033B" w:rsidRDefault="00B24A4E" w14:paraId="25D85C05" w14:textId="233B4A43">
      <w:pPr>
        <w:spacing w:after="160" w:line="279" w:lineRule="auto"/>
        <w:ind w:left="720"/>
        <w:rPr>
          <w:rFonts w:ascii="Aptos" w:hAnsi="Aptos" w:eastAsia="Aptos" w:cs="Aptos"/>
          <w:b w:val="0"/>
          <w:bCs w:val="0"/>
          <w:i w:val="0"/>
          <w:iCs w:val="0"/>
          <w:caps w:val="0"/>
          <w:smallCaps w:val="0"/>
          <w:noProof w:val="0"/>
          <w:color w:val="000000" w:themeColor="text1" w:themeTint="FF" w:themeShade="FF"/>
          <w:sz w:val="24"/>
          <w:szCs w:val="24"/>
          <w:lang w:val="nb-NO"/>
        </w:rPr>
      </w:pPr>
    </w:p>
    <w:p w:rsidR="00B24A4E" w:rsidP="21BB033B" w:rsidRDefault="00B24A4E" w14:paraId="111665BA" w14:textId="6509893E">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1"/>
          <w:iCs w:val="1"/>
          <w:caps w:val="0"/>
          <w:smallCaps w:val="0"/>
          <w:noProof w:val="0"/>
          <w:color w:val="000000" w:themeColor="text1" w:themeTint="FF" w:themeShade="FF"/>
          <w:sz w:val="24"/>
          <w:szCs w:val="24"/>
          <w:lang w:val="nb-NO"/>
        </w:rPr>
        <w:t>Hvor mange ansatte er det i din bedrift?</w:t>
      </w:r>
    </w:p>
    <w:p w:rsidR="00B24A4E" w:rsidP="21BB033B" w:rsidRDefault="00B24A4E" w14:paraId="3FB424A6" w14:textId="4D19FD6F">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1"/>
          <w:iCs w:val="1"/>
          <w:caps w:val="0"/>
          <w:smallCaps w:val="0"/>
          <w:noProof w:val="0"/>
          <w:color w:val="000000" w:themeColor="text1" w:themeTint="FF" w:themeShade="FF"/>
          <w:sz w:val="24"/>
          <w:szCs w:val="24"/>
          <w:lang w:val="nb-NO"/>
        </w:rPr>
        <w:t>0-1</w:t>
      </w:r>
    </w:p>
    <w:p w:rsidR="00B24A4E" w:rsidP="21BB033B" w:rsidRDefault="00B24A4E" w14:paraId="1BE26B0C" w14:textId="72CC5A2F">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1"/>
          <w:iCs w:val="1"/>
          <w:caps w:val="0"/>
          <w:smallCaps w:val="0"/>
          <w:noProof w:val="0"/>
          <w:color w:val="000000" w:themeColor="text1" w:themeTint="FF" w:themeShade="FF"/>
          <w:sz w:val="24"/>
          <w:szCs w:val="24"/>
          <w:lang w:val="nb-NO"/>
        </w:rPr>
        <w:t>2-10</w:t>
      </w:r>
      <w:r w:rsidRPr="21BB033B" w:rsidR="7B70F7A9">
        <w:rPr>
          <w:rFonts w:ascii="Aptos" w:hAnsi="Aptos" w:eastAsia="Aptos" w:cs="Aptos"/>
          <w:b w:val="0"/>
          <w:bCs w:val="0"/>
          <w:i w:val="1"/>
          <w:iCs w:val="1"/>
          <w:caps w:val="0"/>
          <w:smallCaps w:val="0"/>
          <w:noProof w:val="0"/>
          <w:color w:val="000000" w:themeColor="text1" w:themeTint="FF" w:themeShade="FF"/>
          <w:sz w:val="24"/>
          <w:szCs w:val="24"/>
          <w:lang w:val="nb-NO"/>
        </w:rPr>
        <w:t xml:space="preserve"> *** opp mot 10, men type 6/7 årsverk. </w:t>
      </w:r>
    </w:p>
    <w:p w:rsidR="00B24A4E" w:rsidP="21BB033B" w:rsidRDefault="00B24A4E" w14:paraId="4D30AE21" w14:textId="050C6C5E">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1"/>
          <w:iCs w:val="1"/>
          <w:caps w:val="0"/>
          <w:smallCaps w:val="0"/>
          <w:noProof w:val="0"/>
          <w:color w:val="000000" w:themeColor="text1" w:themeTint="FF" w:themeShade="FF"/>
          <w:sz w:val="24"/>
          <w:szCs w:val="24"/>
          <w:lang w:val="nb-NO"/>
        </w:rPr>
        <w:t>11-30</w:t>
      </w:r>
    </w:p>
    <w:p w:rsidR="00B24A4E" w:rsidP="21BB033B" w:rsidRDefault="00B24A4E" w14:paraId="2BD7A165" w14:textId="0B8C6ECE">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1"/>
          <w:iCs w:val="1"/>
          <w:caps w:val="0"/>
          <w:smallCaps w:val="0"/>
          <w:noProof w:val="0"/>
          <w:color w:val="000000" w:themeColor="text1" w:themeTint="FF" w:themeShade="FF"/>
          <w:sz w:val="24"/>
          <w:szCs w:val="24"/>
          <w:lang w:val="nb-NO"/>
        </w:rPr>
        <w:t>31-50</w:t>
      </w:r>
    </w:p>
    <w:p w:rsidR="00B24A4E" w:rsidP="21BB033B" w:rsidRDefault="00B24A4E" w14:paraId="7C119DD1" w14:textId="503FA1F1">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1"/>
          <w:iCs w:val="1"/>
          <w:caps w:val="0"/>
          <w:smallCaps w:val="0"/>
          <w:noProof w:val="0"/>
          <w:color w:val="000000" w:themeColor="text1" w:themeTint="FF" w:themeShade="FF"/>
          <w:sz w:val="24"/>
          <w:szCs w:val="24"/>
          <w:lang w:val="nb-NO"/>
        </w:rPr>
        <w:t>51-100</w:t>
      </w:r>
    </w:p>
    <w:p w:rsidR="00B24A4E" w:rsidP="21BB033B" w:rsidRDefault="00B24A4E" w14:paraId="42109F36" w14:textId="121852B8">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1"/>
          <w:iCs w:val="1"/>
          <w:caps w:val="0"/>
          <w:smallCaps w:val="0"/>
          <w:noProof w:val="0"/>
          <w:color w:val="000000" w:themeColor="text1" w:themeTint="FF" w:themeShade="FF"/>
          <w:sz w:val="24"/>
          <w:szCs w:val="24"/>
          <w:lang w:val="nb-NO"/>
        </w:rPr>
        <w:t>101+</w:t>
      </w:r>
    </w:p>
    <w:p w:rsidR="00B24A4E" w:rsidP="21BB033B" w:rsidRDefault="00B24A4E" w14:paraId="3E16C48B" w14:textId="4A6B355A">
      <w:pPr>
        <w:spacing w:after="160" w:line="279" w:lineRule="auto"/>
        <w:ind w:left="720"/>
        <w:rPr>
          <w:rFonts w:ascii="Aptos" w:hAnsi="Aptos" w:eastAsia="Aptos" w:cs="Aptos"/>
          <w:b w:val="0"/>
          <w:bCs w:val="0"/>
          <w:i w:val="0"/>
          <w:iCs w:val="0"/>
          <w:caps w:val="0"/>
          <w:smallCaps w:val="0"/>
          <w:noProof w:val="0"/>
          <w:color w:val="000000" w:themeColor="text1" w:themeTint="FF" w:themeShade="FF"/>
          <w:sz w:val="24"/>
          <w:szCs w:val="24"/>
          <w:lang w:val="nb-NO"/>
        </w:rPr>
      </w:pPr>
    </w:p>
    <w:p w:rsidR="00B24A4E" w:rsidP="21BB033B" w:rsidRDefault="00B24A4E" w14:paraId="42F76007" w14:textId="3B1CC4F4">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Kan du fortelle litt om dine forsikring og pensjonsordninger? Hvordan følger du opp og hvor administrerer du de?</w:t>
      </w:r>
    </w:p>
    <w:p w:rsidR="00B24A4E" w:rsidP="21BB033B" w:rsidRDefault="00B24A4E" w14:paraId="5CC5B81F" w14:textId="09B39821">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7D4E94D7">
        <w:rPr>
          <w:rFonts w:ascii="Aptos" w:hAnsi="Aptos" w:eastAsia="Aptos" w:cs="Aptos"/>
          <w:b w:val="0"/>
          <w:bCs w:val="0"/>
          <w:i w:val="0"/>
          <w:iCs w:val="0"/>
          <w:caps w:val="0"/>
          <w:smallCaps w:val="0"/>
          <w:noProof w:val="0"/>
          <w:color w:val="000000" w:themeColor="text1" w:themeTint="FF" w:themeShade="FF"/>
          <w:sz w:val="24"/>
          <w:szCs w:val="24"/>
          <w:lang w:val="nb-NO"/>
        </w:rPr>
        <w:t xml:space="preserve">Går inn i bedriftsportalen på Storebrand, </w:t>
      </w:r>
      <w:r w:rsidRPr="21BB033B" w:rsidR="7D4E94D7">
        <w:rPr>
          <w:rFonts w:ascii="Aptos" w:hAnsi="Aptos" w:eastAsia="Aptos" w:cs="Aptos"/>
          <w:b w:val="0"/>
          <w:bCs w:val="0"/>
          <w:i w:val="0"/>
          <w:iCs w:val="0"/>
          <w:caps w:val="0"/>
          <w:smallCaps w:val="0"/>
          <w:noProof w:val="0"/>
          <w:color w:val="000000" w:themeColor="text1" w:themeTint="FF" w:themeShade="FF"/>
          <w:sz w:val="24"/>
          <w:szCs w:val="24"/>
          <w:lang w:val="nb-NO"/>
        </w:rPr>
        <w:t>bilforsirking</w:t>
      </w:r>
      <w:r w:rsidRPr="21BB033B" w:rsidR="7D4E94D7">
        <w:rPr>
          <w:rFonts w:ascii="Aptos" w:hAnsi="Aptos" w:eastAsia="Aptos" w:cs="Aptos"/>
          <w:b w:val="0"/>
          <w:bCs w:val="0"/>
          <w:i w:val="0"/>
          <w:iCs w:val="0"/>
          <w:caps w:val="0"/>
          <w:smallCaps w:val="0"/>
          <w:noProof w:val="0"/>
          <w:color w:val="000000" w:themeColor="text1" w:themeTint="FF" w:themeShade="FF"/>
          <w:sz w:val="24"/>
          <w:szCs w:val="24"/>
          <w:lang w:val="nb-NO"/>
        </w:rPr>
        <w:t xml:space="preserve">, yrkesskade, </w:t>
      </w:r>
      <w:r w:rsidRPr="21BB033B" w:rsidR="7D4E94D7">
        <w:rPr>
          <w:rFonts w:ascii="Aptos" w:hAnsi="Aptos" w:eastAsia="Aptos" w:cs="Aptos"/>
          <w:b w:val="0"/>
          <w:bCs w:val="0"/>
          <w:i w:val="0"/>
          <w:iCs w:val="0"/>
          <w:caps w:val="0"/>
          <w:smallCaps w:val="0"/>
          <w:noProof w:val="0"/>
          <w:color w:val="000000" w:themeColor="text1" w:themeTint="FF" w:themeShade="FF"/>
          <w:sz w:val="24"/>
          <w:szCs w:val="24"/>
          <w:lang w:val="nb-NO"/>
        </w:rPr>
        <w:t>firtidulykke</w:t>
      </w:r>
      <w:r w:rsidRPr="21BB033B" w:rsidR="7D4E94D7">
        <w:rPr>
          <w:rFonts w:ascii="Aptos" w:hAnsi="Aptos" w:eastAsia="Aptos" w:cs="Aptos"/>
          <w:b w:val="0"/>
          <w:bCs w:val="0"/>
          <w:i w:val="0"/>
          <w:iCs w:val="0"/>
          <w:caps w:val="0"/>
          <w:smallCaps w:val="0"/>
          <w:noProof w:val="0"/>
          <w:color w:val="000000" w:themeColor="text1" w:themeTint="FF" w:themeShade="FF"/>
          <w:sz w:val="24"/>
          <w:szCs w:val="24"/>
          <w:lang w:val="nb-NO"/>
        </w:rPr>
        <w:t xml:space="preserve">, helseforsikring, pensjon (OTP), Innboforsikring. </w:t>
      </w:r>
    </w:p>
    <w:p w:rsidR="00B24A4E" w:rsidP="21BB033B" w:rsidRDefault="00B24A4E" w14:paraId="67EF5D38" w14:textId="1E49A25B">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nb-NO"/>
        </w:rPr>
        <w:t xml:space="preserve">Kjenner du til bedriftsportalen? </w:t>
      </w:r>
    </w:p>
    <w:p w:rsidR="00B24A4E" w:rsidP="21BB033B" w:rsidRDefault="00B24A4E" w14:paraId="45BE46C5" w14:textId="6C32A236">
      <w:pPr>
        <w:pStyle w:val="ListParagraph"/>
        <w:numPr>
          <w:ilvl w:val="0"/>
          <w:numId w:val="1"/>
        </w:num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581B1C8B">
        <w:rPr>
          <w:rFonts w:ascii="Aptos" w:hAnsi="Aptos" w:eastAsia="Aptos" w:cs="Aptos"/>
          <w:b w:val="0"/>
          <w:bCs w:val="0"/>
          <w:i w:val="0"/>
          <w:iCs w:val="0"/>
          <w:caps w:val="0"/>
          <w:smallCaps w:val="0"/>
          <w:noProof w:val="0"/>
          <w:color w:val="000000" w:themeColor="text1" w:themeTint="FF" w:themeShade="FF"/>
          <w:sz w:val="24"/>
          <w:szCs w:val="24"/>
          <w:lang w:val="nb-NO"/>
        </w:rPr>
        <w:t xml:space="preserve">Er innom </w:t>
      </w:r>
      <w:r w:rsidRPr="21BB033B" w:rsidR="581B1C8B">
        <w:rPr>
          <w:rFonts w:ascii="Aptos" w:hAnsi="Aptos" w:eastAsia="Aptos" w:cs="Aptos"/>
          <w:b w:val="0"/>
          <w:bCs w:val="0"/>
          <w:i w:val="0"/>
          <w:iCs w:val="0"/>
          <w:caps w:val="0"/>
          <w:smallCaps w:val="0"/>
          <w:noProof w:val="0"/>
          <w:color w:val="000000" w:themeColor="text1" w:themeTint="FF" w:themeShade="FF"/>
          <w:sz w:val="24"/>
          <w:szCs w:val="24"/>
          <w:lang w:val="nb-NO"/>
        </w:rPr>
        <w:t>bedrfitsportalen</w:t>
      </w:r>
      <w:r w:rsidRPr="21BB033B" w:rsidR="581B1C8B">
        <w:rPr>
          <w:rFonts w:ascii="Aptos" w:hAnsi="Aptos" w:eastAsia="Aptos" w:cs="Aptos"/>
          <w:b w:val="0"/>
          <w:bCs w:val="0"/>
          <w:i w:val="0"/>
          <w:iCs w:val="0"/>
          <w:caps w:val="0"/>
          <w:smallCaps w:val="0"/>
          <w:noProof w:val="0"/>
          <w:color w:val="000000" w:themeColor="text1" w:themeTint="FF" w:themeShade="FF"/>
          <w:sz w:val="24"/>
          <w:szCs w:val="24"/>
          <w:lang w:val="nb-NO"/>
        </w:rPr>
        <w:t xml:space="preserve"> når det er endringer i lønn, endringer i ansatte, osv. Alt ifra en gang i måneden til en gang en gang i halvåret. </w:t>
      </w:r>
    </w:p>
    <w:p w:rsidR="00B24A4E" w:rsidP="21BB033B" w:rsidRDefault="00B24A4E" w14:paraId="394C073E" w14:textId="761C4845">
      <w:pPr>
        <w:spacing w:after="160" w:line="279" w:lineRule="auto"/>
        <w:ind w:left="0"/>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1"/>
          <w:iCs w:val="1"/>
          <w:caps w:val="0"/>
          <w:smallCaps w:val="0"/>
          <w:noProof w:val="0"/>
          <w:color w:val="000000" w:themeColor="text1" w:themeTint="FF" w:themeShade="FF"/>
          <w:sz w:val="24"/>
          <w:szCs w:val="24"/>
          <w:lang w:val="nb-NO"/>
        </w:rPr>
        <w:t>Hvor ofte bruker du ditt nåværende regnskapsprogram?</w:t>
      </w:r>
    </w:p>
    <w:p w:rsidR="00B24A4E" w:rsidP="21BB033B" w:rsidRDefault="00B24A4E" w14:paraId="097AEE00" w14:textId="344C4F88">
      <w:pPr>
        <w:pStyle w:val="ListParagraph"/>
        <w:numPr>
          <w:ilvl w:val="0"/>
          <w:numId w:val="1"/>
        </w:numPr>
        <w:spacing w:after="160" w:line="279" w:lineRule="auto"/>
        <w:rPr>
          <w:rFonts w:ascii="Aptos" w:hAnsi="Aptos" w:eastAsia="Aptos" w:cs="Aptos"/>
          <w:b w:val="0"/>
          <w:bCs w:val="0"/>
          <w:i w:val="1"/>
          <w:iCs w:val="1"/>
          <w:caps w:val="0"/>
          <w:smallCaps w:val="0"/>
          <w:noProof w:val="0"/>
          <w:color w:val="000000" w:themeColor="text1" w:themeTint="FF" w:themeShade="FF"/>
          <w:sz w:val="24"/>
          <w:szCs w:val="24"/>
          <w:lang w:val="nb-NO"/>
        </w:rPr>
      </w:pPr>
      <w:r w:rsidRPr="21BB033B" w:rsidR="643A60B1">
        <w:rPr>
          <w:rFonts w:ascii="Aptos" w:hAnsi="Aptos" w:eastAsia="Aptos" w:cs="Aptos"/>
          <w:b w:val="0"/>
          <w:bCs w:val="0"/>
          <w:i w:val="1"/>
          <w:iCs w:val="1"/>
          <w:caps w:val="0"/>
          <w:smallCaps w:val="0"/>
          <w:noProof w:val="0"/>
          <w:color w:val="000000" w:themeColor="text1" w:themeTint="FF" w:themeShade="FF"/>
          <w:sz w:val="24"/>
          <w:szCs w:val="24"/>
          <w:lang w:val="nb-NO"/>
        </w:rPr>
        <w:t xml:space="preserve">Daglig </w:t>
      </w:r>
      <w:r w:rsidRPr="21BB033B" w:rsidR="1D6494F4">
        <w:rPr>
          <w:rFonts w:ascii="Aptos" w:hAnsi="Aptos" w:eastAsia="Aptos" w:cs="Aptos"/>
          <w:b w:val="0"/>
          <w:bCs w:val="0"/>
          <w:i w:val="1"/>
          <w:iCs w:val="1"/>
          <w:caps w:val="0"/>
          <w:smallCaps w:val="0"/>
          <w:noProof w:val="0"/>
          <w:color w:val="000000" w:themeColor="text1" w:themeTint="FF" w:themeShade="FF"/>
          <w:sz w:val="24"/>
          <w:szCs w:val="24"/>
          <w:lang w:val="nb-NO"/>
        </w:rPr>
        <w:t xml:space="preserve">- hvor ofte bruker du regnskapsprogrammet ditt. Omtrent en gang i uken (men egentlig </w:t>
      </w:r>
      <w:r w:rsidRPr="21BB033B" w:rsidR="5E2E7C7D">
        <w:rPr>
          <w:rFonts w:ascii="Aptos" w:hAnsi="Aptos" w:eastAsia="Aptos" w:cs="Aptos"/>
          <w:b w:val="0"/>
          <w:bCs w:val="0"/>
          <w:i w:val="1"/>
          <w:iCs w:val="1"/>
          <w:caps w:val="0"/>
          <w:smallCaps w:val="0"/>
          <w:noProof w:val="0"/>
          <w:color w:val="000000" w:themeColor="text1" w:themeTint="FF" w:themeShade="FF"/>
          <w:sz w:val="24"/>
          <w:szCs w:val="24"/>
          <w:lang w:val="nb-NO"/>
        </w:rPr>
        <w:t>daglig )</w:t>
      </w:r>
      <w:r w:rsidRPr="21BB033B" w:rsidR="5E2E7C7D">
        <w:rPr>
          <w:rFonts w:ascii="Aptos" w:hAnsi="Aptos" w:eastAsia="Aptos" w:cs="Aptos"/>
          <w:b w:val="0"/>
          <w:bCs w:val="0"/>
          <w:i w:val="1"/>
          <w:iCs w:val="1"/>
          <w:caps w:val="0"/>
          <w:smallCaps w:val="0"/>
          <w:noProof w:val="0"/>
          <w:color w:val="000000" w:themeColor="text1" w:themeTint="FF" w:themeShade="FF"/>
          <w:sz w:val="24"/>
          <w:szCs w:val="24"/>
          <w:lang w:val="nb-NO"/>
        </w:rPr>
        <w:t xml:space="preserve"> Får varsler via app, men gjør </w:t>
      </w:r>
      <w:r w:rsidRPr="21BB033B" w:rsidR="5E2E7C7D">
        <w:rPr>
          <w:rFonts w:ascii="Aptos" w:hAnsi="Aptos" w:eastAsia="Aptos" w:cs="Aptos"/>
          <w:b w:val="0"/>
          <w:bCs w:val="0"/>
          <w:i w:val="1"/>
          <w:iCs w:val="1"/>
          <w:caps w:val="0"/>
          <w:smallCaps w:val="0"/>
          <w:noProof w:val="0"/>
          <w:color w:val="000000" w:themeColor="text1" w:themeTint="FF" w:themeShade="FF"/>
          <w:sz w:val="24"/>
          <w:szCs w:val="24"/>
          <w:lang w:val="nb-NO"/>
        </w:rPr>
        <w:t>admin</w:t>
      </w:r>
      <w:r w:rsidRPr="21BB033B" w:rsidR="5E2E7C7D">
        <w:rPr>
          <w:rFonts w:ascii="Aptos" w:hAnsi="Aptos" w:eastAsia="Aptos" w:cs="Aptos"/>
          <w:b w:val="0"/>
          <w:bCs w:val="0"/>
          <w:i w:val="1"/>
          <w:iCs w:val="1"/>
          <w:caps w:val="0"/>
          <w:smallCaps w:val="0"/>
          <w:noProof w:val="0"/>
          <w:color w:val="000000" w:themeColor="text1" w:themeTint="FF" w:themeShade="FF"/>
          <w:sz w:val="24"/>
          <w:szCs w:val="24"/>
          <w:lang w:val="nb-NO"/>
        </w:rPr>
        <w:t xml:space="preserve"> på pc. </w:t>
      </w:r>
      <w:r w:rsidRPr="21BB033B" w:rsidR="1D6494F4">
        <w:rPr>
          <w:rFonts w:ascii="Aptos" w:hAnsi="Aptos" w:eastAsia="Aptos" w:cs="Aptos"/>
          <w:b w:val="0"/>
          <w:bCs w:val="0"/>
          <w:i w:val="1"/>
          <w:iCs w:val="1"/>
          <w:caps w:val="0"/>
          <w:smallCaps w:val="0"/>
          <w:noProof w:val="0"/>
          <w:color w:val="000000" w:themeColor="text1" w:themeTint="FF" w:themeShade="FF"/>
          <w:sz w:val="24"/>
          <w:szCs w:val="24"/>
          <w:lang w:val="nb-NO"/>
        </w:rPr>
        <w:t xml:space="preserve">Registrerer timer. </w:t>
      </w:r>
    </w:p>
    <w:p w:rsidR="00B24A4E" w:rsidP="21BB033B" w:rsidRDefault="00B24A4E" w14:paraId="3530EDB0" w14:textId="5EFAD17B">
      <w:pPr>
        <w:spacing w:after="160" w:line="279" w:lineRule="auto"/>
        <w:ind w:left="1440"/>
        <w:rPr>
          <w:rFonts w:ascii="Aptos" w:hAnsi="Aptos" w:eastAsia="Aptos" w:cs="Aptos"/>
          <w:b w:val="0"/>
          <w:bCs w:val="0"/>
          <w:i w:val="0"/>
          <w:iCs w:val="0"/>
          <w:caps w:val="0"/>
          <w:smallCaps w:val="0"/>
          <w:noProof w:val="0"/>
          <w:color w:val="000000" w:themeColor="text1" w:themeTint="FF" w:themeShade="FF"/>
          <w:sz w:val="24"/>
          <w:szCs w:val="24"/>
          <w:lang w:val="nb-NO"/>
        </w:rPr>
      </w:pPr>
    </w:p>
    <w:p w:rsidR="00B24A4E" w:rsidP="21BB033B" w:rsidRDefault="00B24A4E" w14:paraId="6069CA82" w14:textId="716704B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00B24A4E" w:rsidP="21BB033B" w:rsidRDefault="00B24A4E" w14:paraId="03E51F1D" w14:textId="31B92A6F">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1"/>
          <w:bCs w:val="1"/>
          <w:i w:val="0"/>
          <w:iCs w:val="0"/>
          <w:caps w:val="0"/>
          <w:smallCaps w:val="0"/>
          <w:noProof w:val="0"/>
          <w:color w:val="000000" w:themeColor="text1" w:themeTint="FF" w:themeShade="FF"/>
          <w:sz w:val="24"/>
          <w:szCs w:val="24"/>
          <w:lang w:val="en-US"/>
        </w:rPr>
        <w:t>BRUKERTEST:</w:t>
      </w:r>
    </w:p>
    <w:p w:rsidR="00B24A4E" w:rsidP="21BB033B" w:rsidRDefault="00B24A4E" w14:paraId="4E2A8676" w14:textId="78776A1A">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nb-NO"/>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Denne brukertesten skal ta for seg en løsning for i første lag små til mellomstore bedrifter, og utforske muligheten til å kunne se og administrere pensjon og forsikring i ditt eget regnskapsprogram. </w:t>
      </w:r>
    </w:p>
    <w:p w:rsidR="00B24A4E" w:rsidP="21BB033B" w:rsidRDefault="00B24A4E" w14:paraId="595C196E" w14:textId="34B9C3BF">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I løpet av testen kommer jeg til å gi deg noen enkle oppgaver, og din eneste oppgave er å prøve deg fram og se om du finner ut av det. For å skape en best mulig opplevelse for deg er det viktig at du ikke er redd for å teste og gjøre det du selv føler er riktig. For å få til dette, må du veldig gjerne dele tankene dine i løpet av prosessen, og gjerne før, under og etter du tar bevisste valg. Jeg kan finne på å stille deg spørsmål i løpet av prosessen, og vil pressere at det er for å høre tanker og meninger, ikke fordi det gjort noe feil, så gjerne ta en rask pause og svar til beste evne.</w:t>
      </w:r>
    </w:p>
    <w:p w:rsidR="00B24A4E" w:rsidP="21BB033B" w:rsidRDefault="00B24A4E" w14:paraId="12371490" w14:textId="1D45EC0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00B24A4E" w:rsidP="21BB033B" w:rsidRDefault="00B24A4E" w14:paraId="01AA40AD" w14:textId="3C521279">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Du skal ikke ta på deg noen annen rolle enn din egen, så gjerne test andre funksjoner enn de som oppgaven gjelder hvis du ønsker det. </w:t>
      </w:r>
    </w:p>
    <w:p w:rsidR="00B24A4E" w:rsidP="21BB033B" w:rsidRDefault="00B24A4E" w14:paraId="2891CA8D" w14:textId="5E8E4119">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Du starter på landingssiden til regnskapsprogrammet ditt og skal først se om du har betalt din siste faktura til Storebrand, som dekker pensjon- og forsikringstjenestene dine. </w:t>
      </w:r>
    </w:p>
    <w:p w:rsidR="00B24A4E" w:rsidP="21BB033B" w:rsidRDefault="00B24A4E" w14:paraId="050DD1F7" w14:textId="112BD6A6">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 xml:space="preserve">Du ser at du ikke har fått betalt den siste regningen, og vil gjerne gjøre det i regnskapsprogrammet, hvordan ville du gått fram med det? </w:t>
      </w:r>
    </w:p>
    <w:p w:rsidR="00B24A4E" w:rsidP="21BB033B" w:rsidRDefault="00B24A4E" w14:paraId="688A95F8" w14:textId="4467AC74">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Hva er din optimale måte å betale fakturaen på?</w:t>
      </w:r>
    </w:p>
    <w:p w:rsidR="00B24A4E" w:rsidP="21BB033B" w:rsidRDefault="00B24A4E" w14:paraId="7A61D714" w14:textId="4B40A86B">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Du har funnet et inkassokrav på en faktura fra 1. januar 2022 og skal nå dobbeltsjekke at du har betalt den. Du har lyst til å se over fakturaen, så du vil ha fakturaen nedlastet, hvordan ville du gjort det?</w:t>
      </w:r>
    </w:p>
    <w:p w:rsidR="00B24A4E" w:rsidP="21BB033B" w:rsidRDefault="00B24A4E" w14:paraId="41C10330" w14:textId="0EB072E3">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Din neste oppgave er å finne ut om du mangler noen lovpålagte forsikringer, og se om du klarer å gå inn på siden for å se hva som mangler.</w:t>
      </w:r>
    </w:p>
    <w:p w:rsidR="00B24A4E" w:rsidP="21BB033B" w:rsidRDefault="00B24A4E" w14:paraId="3E94E68D" w14:textId="2FED6017">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p>
    <w:p w:rsidR="00B24A4E" w:rsidP="21BB033B" w:rsidRDefault="00B24A4E" w14:paraId="6F33CC1B" w14:textId="66DABFD5">
      <w:pPr>
        <w:spacing w:after="160" w:line="279" w:lineRule="auto"/>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Når du er gjennom denne oppgaven vil jeg gjerne at du søker opp en ansatt for meg. Du har en ansatt som nylig er blitt ufør, og vil se personinformasjon for å se melde personen ufør slik at personen kan begynne å få utbetalt uføreforsikring.</w:t>
      </w:r>
    </w:p>
    <w:p w:rsidR="00B24A4E" w:rsidP="21BB033B" w:rsidRDefault="00B24A4E" w14:paraId="69F17677" w14:textId="1EE06E31">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Du ser at du har A-melding, men er usikker på hva den betyr. Kan du finne hvor du kan få mer informasjon om A-meldingen?</w:t>
      </w:r>
    </w:p>
    <w:p w:rsidR="00B24A4E" w:rsidP="21BB033B" w:rsidRDefault="00B24A4E" w14:paraId="7E0FD38B" w14:textId="6A1DD100">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Siste oppgave i programmet er å se gjennom sparesatsen for dine ansatte, og vurdere om du kanskje vil øke den. Ville du gjort det? Hva påvirker deg i tankeprosessen her og hvor mye ville du økt til?.</w:t>
      </w:r>
      <w:r>
        <w:br/>
      </w:r>
      <w:r>
        <w:br/>
      </w: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Siste jeg vil du skal gjøre er å logge ut å ta deg en velfortjent pust i bakken etter å ha gjort alt du trenger å gjøre</w:t>
      </w:r>
    </w:p>
    <w:p w:rsidR="00B24A4E" w:rsidP="21BB033B" w:rsidRDefault="00B24A4E" w14:paraId="0D743E4D" w14:textId="28F78E9A">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00B24A4E" w:rsidP="21BB033B" w:rsidRDefault="00B24A4E" w14:paraId="584F2A2B" w14:textId="4E4886E8">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1"/>
          <w:bCs w:val="1"/>
          <w:i w:val="0"/>
          <w:iCs w:val="0"/>
          <w:caps w:val="0"/>
          <w:smallCaps w:val="0"/>
          <w:noProof w:val="0"/>
          <w:color w:val="000000" w:themeColor="text1" w:themeTint="FF" w:themeShade="FF"/>
          <w:sz w:val="24"/>
          <w:szCs w:val="24"/>
          <w:lang w:val="en-US"/>
        </w:rPr>
        <w:t>REFLEKSJONSSPØRSMÅL:</w:t>
      </w:r>
    </w:p>
    <w:p w:rsidR="00B24A4E" w:rsidP="21BB033B" w:rsidRDefault="00B24A4E" w14:paraId="4DB2E02B" w14:textId="36C33105">
      <w:pPr>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00B24A4E" w:rsidP="21BB033B" w:rsidRDefault="00B24A4E" w14:paraId="5050CC58" w14:textId="7B535D8C">
      <w:pPr>
        <w:pStyle w:val="ListParagraph"/>
        <w:numPr>
          <w:ilvl w:val="0"/>
          <w:numId w:val="1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Hvilken funksjon opplever du som mest nyttig?</w:t>
      </w:r>
    </w:p>
    <w:p w:rsidR="00B24A4E" w:rsidP="21BB033B" w:rsidRDefault="00B24A4E" w14:paraId="472AD529" w14:textId="56867F29">
      <w:pPr>
        <w:pStyle w:val="ListParagraph"/>
        <w:numPr>
          <w:ilvl w:val="0"/>
          <w:numId w:val="1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Er det noen funksjoner du tenker at mangler?</w:t>
      </w:r>
    </w:p>
    <w:p w:rsidR="00B24A4E" w:rsidP="21BB033B" w:rsidRDefault="00B24A4E" w14:paraId="34194A89" w14:textId="70CA40E4">
      <w:pPr>
        <w:pStyle w:val="ListParagraph"/>
        <w:numPr>
          <w:ilvl w:val="0"/>
          <w:numId w:val="1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21BB033B" w:rsidR="643A60B1">
        <w:rPr>
          <w:rFonts w:ascii="Aptos" w:hAnsi="Aptos" w:eastAsia="Aptos" w:cs="Aptos"/>
          <w:b w:val="0"/>
          <w:bCs w:val="0"/>
          <w:i w:val="0"/>
          <w:iCs w:val="0"/>
          <w:caps w:val="0"/>
          <w:smallCaps w:val="0"/>
          <w:noProof w:val="0"/>
          <w:color w:val="000000" w:themeColor="text1" w:themeTint="FF" w:themeShade="FF"/>
          <w:sz w:val="24"/>
          <w:szCs w:val="24"/>
          <w:lang w:val="en-US"/>
        </w:rPr>
        <w:t>Er det noen funksjon du tenker at du ikke vil ha bruk for?</w:t>
      </w:r>
    </w:p>
    <w:p w:rsidR="00B24A4E" w:rsidP="21BB033B" w:rsidRDefault="00B24A4E" w14:paraId="671CEB22" w14:textId="66E7BF54">
      <w:pPr>
        <w:pStyle w:val="ListParagraph"/>
        <w:numPr>
          <w:ilvl w:val="0"/>
          <w:numId w:val="13"/>
        </w:numPr>
        <w:spacing w:before="0" w:beforeAutospacing="off" w:after="160" w:afterAutospacing="off" w:line="279" w:lineRule="auto"/>
        <w:ind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00B24A4E" w:rsidP="21BB033B" w:rsidRDefault="00B24A4E" w14:paraId="104E3129" w14:textId="13600C8B">
      <w:pPr>
        <w:pStyle w:val="Normal"/>
      </w:pPr>
    </w:p>
    <w:p w:rsidR="21BB033B" w:rsidP="21BB033B" w:rsidRDefault="21BB033B" w14:paraId="0F95B8E8" w14:textId="22A047DD">
      <w:pPr>
        <w:pStyle w:val="Normal"/>
      </w:pPr>
    </w:p>
    <w:p w:rsidR="44D812E2" w:rsidP="21BB033B" w:rsidRDefault="44D812E2" w14:paraId="7F4CE85D" w14:textId="39882DA3">
      <w:pPr>
        <w:pStyle w:val="ListParagraph"/>
        <w:numPr>
          <w:ilvl w:val="0"/>
          <w:numId w:val="18"/>
        </w:numPr>
        <w:rPr/>
      </w:pPr>
      <w:r w:rsidR="44D812E2">
        <w:rPr/>
        <w:t xml:space="preserve">Ser på det som </w:t>
      </w:r>
      <w:r w:rsidR="44D812E2">
        <w:rPr/>
        <w:t>som</w:t>
      </w:r>
      <w:r w:rsidR="44D812E2">
        <w:rPr/>
        <w:t xml:space="preserve"> gull </w:t>
      </w:r>
    </w:p>
    <w:p w:rsidR="44D812E2" w:rsidP="21BB033B" w:rsidRDefault="44D812E2" w14:paraId="625EE45A" w14:textId="44A71B2E">
      <w:pPr>
        <w:pStyle w:val="ListParagraph"/>
        <w:numPr>
          <w:ilvl w:val="0"/>
          <w:numId w:val="19"/>
        </w:numPr>
        <w:rPr/>
      </w:pPr>
      <w:r w:rsidR="44D812E2">
        <w:rPr/>
        <w:t>Rapporteres som A-melding. Slipper da å henvende seg til kunden. (Vi har jo ikke tilgang til kundens BP)</w:t>
      </w:r>
    </w:p>
    <w:p w:rsidR="670D4BB3" w:rsidP="21BB033B" w:rsidRDefault="670D4BB3" w14:paraId="766EC1B2" w14:textId="3B305DA6">
      <w:pPr>
        <w:pStyle w:val="ListParagraph"/>
        <w:numPr>
          <w:ilvl w:val="0"/>
          <w:numId w:val="19"/>
        </w:numPr>
        <w:rPr/>
      </w:pPr>
      <w:r w:rsidR="670D4BB3">
        <w:rPr/>
        <w:t xml:space="preserve">Får jeg en </w:t>
      </w:r>
      <w:r w:rsidR="3F6BF786">
        <w:rPr/>
        <w:t xml:space="preserve">faktura – hva inkluderer denne fakturaen. Hvilken faktura Hvilke </w:t>
      </w:r>
      <w:r w:rsidR="3F6BF786">
        <w:rPr/>
        <w:t>forsirkinger</w:t>
      </w:r>
      <w:r w:rsidR="3F6BF786">
        <w:rPr/>
        <w:t xml:space="preserve"> er oppgavepliktige. </w:t>
      </w:r>
    </w:p>
    <w:p w:rsidR="4D206161" w:rsidP="21BB033B" w:rsidRDefault="4D206161" w14:paraId="52FD3F8F" w14:textId="5E592D12">
      <w:pPr>
        <w:pStyle w:val="ListParagraph"/>
        <w:numPr>
          <w:ilvl w:val="0"/>
          <w:numId w:val="19"/>
        </w:numPr>
        <w:rPr/>
      </w:pPr>
      <w:r w:rsidR="4D206161">
        <w:rPr/>
        <w:t xml:space="preserve">Hvor mye lønn er utbetalt – faktura på </w:t>
      </w:r>
      <w:r w:rsidR="4D206161">
        <w:rPr/>
        <w:t>fors</w:t>
      </w:r>
    </w:p>
    <w:p w:rsidR="21BB033B" w:rsidP="21BB033B" w:rsidRDefault="21BB033B" w14:paraId="21AF5E5C" w14:textId="16A25560">
      <w:pPr>
        <w:pStyle w:val="Normal"/>
      </w:pPr>
    </w:p>
    <w:p w:rsidR="4D206161" w:rsidP="21BB033B" w:rsidRDefault="4D206161" w14:paraId="54DB3CA6" w14:textId="1BD43DC3">
      <w:pPr>
        <w:pStyle w:val="ListParagraph"/>
        <w:numPr>
          <w:ilvl w:val="0"/>
          <w:numId w:val="20"/>
        </w:numPr>
        <w:rPr/>
      </w:pPr>
      <w:r w:rsidR="4D206161">
        <w:rPr/>
        <w:t xml:space="preserve">Kjørt lønn på så </w:t>
      </w:r>
      <w:r w:rsidR="4D206161">
        <w:rPr/>
        <w:t>så</w:t>
      </w:r>
      <w:r w:rsidR="4D206161">
        <w:rPr/>
        <w:t xml:space="preserve"> mye, så mye på de ulike ansatte, som går direkte til Storebrand. Får </w:t>
      </w:r>
      <w:r w:rsidR="4D206161">
        <w:rPr/>
        <w:t>faktrua</w:t>
      </w:r>
      <w:r w:rsidR="4D206161">
        <w:rPr/>
        <w:t xml:space="preserve"> på OTP. </w:t>
      </w:r>
    </w:p>
    <w:p w:rsidR="5689394F" w:rsidP="21BB033B" w:rsidRDefault="5689394F" w14:paraId="3A6CE145" w14:textId="67491FE9">
      <w:pPr>
        <w:pStyle w:val="ListParagraph"/>
        <w:numPr>
          <w:ilvl w:val="0"/>
          <w:numId w:val="20"/>
        </w:numPr>
        <w:rPr/>
      </w:pPr>
      <w:r w:rsidR="5689394F">
        <w:rPr/>
        <w:t xml:space="preserve">Hvordan får vi informasjon om lønn - </w:t>
      </w:r>
    </w:p>
    <w:p w:rsidR="5689394F" w:rsidP="21BB033B" w:rsidRDefault="5689394F" w14:paraId="43C21138" w14:textId="28F61B0B">
      <w:pPr>
        <w:pStyle w:val="ListParagraph"/>
        <w:numPr>
          <w:ilvl w:val="0"/>
          <w:numId w:val="20"/>
        </w:numPr>
        <w:rPr/>
      </w:pPr>
      <w:r w:rsidR="5689394F">
        <w:rPr/>
        <w:t xml:space="preserve">Forsikringer – en oversikt over </w:t>
      </w:r>
      <w:r w:rsidR="08EF190A">
        <w:rPr/>
        <w:t>forsirkinger</w:t>
      </w:r>
      <w:r w:rsidR="08EF190A">
        <w:rPr/>
        <w:t xml:space="preserve"> – hvor mye er betalt for ulike forsikrer for</w:t>
      </w:r>
    </w:p>
    <w:p w:rsidR="08EF190A" w:rsidP="21BB033B" w:rsidRDefault="08EF190A" w14:paraId="040991DC" w14:textId="7A24C3DB">
      <w:pPr>
        <w:pStyle w:val="ListParagraph"/>
        <w:numPr>
          <w:ilvl w:val="0"/>
          <w:numId w:val="20"/>
        </w:numPr>
        <w:rPr/>
      </w:pPr>
      <w:r w:rsidR="08EF190A">
        <w:rPr/>
        <w:t xml:space="preserve">Se hver enkelt ansatt? </w:t>
      </w:r>
      <w:r w:rsidR="16CE31CA">
        <w:rPr/>
        <w:t xml:space="preserve">Pensjon er det som er mest relevant, lønn, grunnlag for pensjon, faktura </w:t>
      </w:r>
    </w:p>
    <w:p w:rsidR="625DBF56" w:rsidP="21BB033B" w:rsidRDefault="625DBF56" w14:paraId="7EEF9372" w14:textId="68ED98E2">
      <w:pPr>
        <w:pStyle w:val="ListParagraph"/>
        <w:numPr>
          <w:ilvl w:val="0"/>
          <w:numId w:val="20"/>
        </w:numPr>
        <w:rPr/>
      </w:pPr>
      <w:r w:rsidR="625DBF56">
        <w:rPr/>
        <w:t xml:space="preserve">Bokføre faktura godkjenner automatisk – men det er mer nyttig å vise </w:t>
      </w:r>
      <w:r w:rsidR="625DBF56">
        <w:rPr/>
        <w:t>fakutraene</w:t>
      </w:r>
      <w:r w:rsidR="625DBF56">
        <w:rPr/>
        <w:t xml:space="preserve"> i BP </w:t>
      </w:r>
    </w:p>
    <w:p w:rsidR="625DBF56" w:rsidP="21BB033B" w:rsidRDefault="625DBF56" w14:paraId="3EA50794" w14:textId="3F5A203F">
      <w:pPr>
        <w:pStyle w:val="ListParagraph"/>
        <w:numPr>
          <w:ilvl w:val="0"/>
          <w:numId w:val="20"/>
        </w:numPr>
        <w:rPr/>
      </w:pPr>
      <w:r w:rsidR="625DBF56">
        <w:rPr/>
        <w:t xml:space="preserve">En interaktiv </w:t>
      </w:r>
      <w:r w:rsidR="625DBF56">
        <w:rPr/>
        <w:t>årsoppgave</w:t>
      </w:r>
      <w:r w:rsidR="625DBF56">
        <w:rPr/>
        <w:t xml:space="preserve"> - at det er en oppgave som oppdateres forløpende. Altså - hvor mye har vi brukt per ansatt </w:t>
      </w:r>
      <w:r w:rsidR="360EF573">
        <w:rPr/>
        <w:t xml:space="preserve">på forsikringer </w:t>
      </w:r>
      <w:r w:rsidR="2F9DABC4">
        <w:rPr/>
        <w:t xml:space="preserve">så langt i denne perioden. </w:t>
      </w:r>
    </w:p>
    <w:p w:rsidR="2F9DABC4" w:rsidP="21BB033B" w:rsidRDefault="2F9DABC4" w14:paraId="0E3C3146" w14:textId="19A1ABF2">
      <w:pPr>
        <w:pStyle w:val="ListParagraph"/>
        <w:numPr>
          <w:ilvl w:val="0"/>
          <w:numId w:val="20"/>
        </w:numPr>
        <w:rPr/>
      </w:pPr>
      <w:r w:rsidR="2F9DABC4">
        <w:rPr/>
        <w:t xml:space="preserve">Veldig bra med oversikt over </w:t>
      </w:r>
      <w:r w:rsidR="7A015026">
        <w:rPr/>
        <w:t xml:space="preserve">hvor mange som er dekket av forsikring – men hvor mye </w:t>
      </w:r>
    </w:p>
    <w:p w:rsidR="21BB033B" w:rsidP="21BB033B" w:rsidRDefault="21BB033B" w14:paraId="2DDF31B3" w14:textId="2DC52B92">
      <w:pPr>
        <w:pStyle w:val="Normal"/>
      </w:pPr>
    </w:p>
    <w:p w:rsidR="69FD5B4A" w:rsidP="21BB033B" w:rsidRDefault="69FD5B4A" w14:paraId="67E2ED46" w14:textId="27AF2BCE">
      <w:pPr>
        <w:pStyle w:val="ListParagraph"/>
        <w:numPr>
          <w:ilvl w:val="0"/>
          <w:numId w:val="21"/>
        </w:numPr>
        <w:rPr/>
      </w:pPr>
      <w:r w:rsidR="69FD5B4A">
        <w:rPr/>
        <w:t>Innskuddpensjon</w:t>
      </w:r>
      <w:r w:rsidR="050C19C6">
        <w:rPr/>
        <w:t xml:space="preserve"> – kanskje bedre gjennom </w:t>
      </w:r>
      <w:r w:rsidR="050C19C6">
        <w:rPr/>
        <w:t>link</w:t>
      </w:r>
      <w:r w:rsidR="050C19C6">
        <w:rPr/>
        <w:t xml:space="preserve"> til å endre avtalen </w:t>
      </w:r>
    </w:p>
    <w:p w:rsidR="21BB033B" w:rsidP="21BB033B" w:rsidRDefault="21BB033B" w14:paraId="3A6F67C6" w14:textId="02BE157B">
      <w:pPr>
        <w:pStyle w:val="ListParagraph"/>
        <w:numPr>
          <w:ilvl w:val="0"/>
          <w:numId w:val="21"/>
        </w:numPr>
        <w:rPr/>
      </w:pPr>
    </w:p>
    <w:p w:rsidR="21BB033B" w:rsidP="21BB033B" w:rsidRDefault="21BB033B" w14:paraId="019E17C3" w14:textId="41376683">
      <w:pPr>
        <w:pStyle w:val="Normal"/>
      </w:pPr>
    </w:p>
    <w:p w:rsidR="21BB033B" w:rsidP="21BB033B" w:rsidRDefault="21BB033B" w14:paraId="6656F7D1" w14:textId="14010AE7">
      <w:pPr>
        <w:pStyle w:val="ListParagraph"/>
        <w:numPr>
          <w:ilvl w:val="0"/>
          <w:numId w:val="22"/>
        </w:numPr>
        <w:rPr/>
      </w:pPr>
    </w:p>
    <w:sectPr w:rsidR="00B24A4E">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2">
    <w:nsid w:val="3a013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9784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1a61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87eb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ff095c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37835e7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761423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cefa9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64ed5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c909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6d37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1524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6d872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8db08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3df0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9a9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8c5a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15baa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4707f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77433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29ee0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9a092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3BBB2E"/>
    <w:rsid w:val="00145F64"/>
    <w:rsid w:val="00B24A4E"/>
    <w:rsid w:val="0360A093"/>
    <w:rsid w:val="050C19C6"/>
    <w:rsid w:val="08EF190A"/>
    <w:rsid w:val="100ECA04"/>
    <w:rsid w:val="135AE3D3"/>
    <w:rsid w:val="16CE31CA"/>
    <w:rsid w:val="1ACB328D"/>
    <w:rsid w:val="1D56EB0F"/>
    <w:rsid w:val="1D6494F4"/>
    <w:rsid w:val="1D7E3C25"/>
    <w:rsid w:val="21BB033B"/>
    <w:rsid w:val="237534DE"/>
    <w:rsid w:val="2620C491"/>
    <w:rsid w:val="2773DD67"/>
    <w:rsid w:val="2B583934"/>
    <w:rsid w:val="2E8EF101"/>
    <w:rsid w:val="2F9DABC4"/>
    <w:rsid w:val="333447C7"/>
    <w:rsid w:val="352470FF"/>
    <w:rsid w:val="360EF573"/>
    <w:rsid w:val="384599A2"/>
    <w:rsid w:val="38E9D825"/>
    <w:rsid w:val="3D28B045"/>
    <w:rsid w:val="3DD1A9FE"/>
    <w:rsid w:val="3DE58422"/>
    <w:rsid w:val="3F6BF786"/>
    <w:rsid w:val="434724FF"/>
    <w:rsid w:val="44D812E2"/>
    <w:rsid w:val="44F25E67"/>
    <w:rsid w:val="4D206161"/>
    <w:rsid w:val="4F51E081"/>
    <w:rsid w:val="501A1558"/>
    <w:rsid w:val="51C62528"/>
    <w:rsid w:val="54DEAFD2"/>
    <w:rsid w:val="55B2EC6E"/>
    <w:rsid w:val="5689394F"/>
    <w:rsid w:val="56FE91B6"/>
    <w:rsid w:val="574D7C08"/>
    <w:rsid w:val="581B1C8B"/>
    <w:rsid w:val="592D92BF"/>
    <w:rsid w:val="5D805A7F"/>
    <w:rsid w:val="5E2E7C7D"/>
    <w:rsid w:val="5F53A41D"/>
    <w:rsid w:val="625DBF56"/>
    <w:rsid w:val="643A60B1"/>
    <w:rsid w:val="670D4BB3"/>
    <w:rsid w:val="68F2976C"/>
    <w:rsid w:val="69FD5B4A"/>
    <w:rsid w:val="6AF7F828"/>
    <w:rsid w:val="6CD43CF7"/>
    <w:rsid w:val="6E6907FD"/>
    <w:rsid w:val="70F39BB2"/>
    <w:rsid w:val="73D50C1B"/>
    <w:rsid w:val="7A015026"/>
    <w:rsid w:val="7A3BBB2E"/>
    <w:rsid w:val="7B70F7A9"/>
    <w:rsid w:val="7D1FC9C8"/>
    <w:rsid w:val="7D4E94D7"/>
  </w:rsids>
  <m:mathPr>
    <m:mathFont m:val="Cambria Math"/>
    <m:brkBin m:val="before"/>
    <m:brkBinSub m:val="--"/>
    <m:smallFrac m:val="0"/>
    <m:dispDef/>
    <m:lMargin m:val="0"/>
    <m:rMargin m:val="0"/>
    <m:defJc m:val="centerGroup"/>
    <m:wrapIndent m:val="1440"/>
    <m:intLim m:val="subSup"/>
    <m:naryLim m:val="undOvr"/>
  </m:mathPr>
  <w:themeFontLang w:val="nb-N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BBB2E"/>
  <w15:chartTrackingRefBased/>
  <w15:docId w15:val="{531DE31E-0A64-48B2-B0C2-6AEF4EB27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Standardskriftforavsnitt" w:default="1">
    <w:name w:val="Default Paragraph Font"/>
    <w:uiPriority w:val="1"/>
    <w:semiHidden/>
    <w:unhideWhenUsed/>
  </w:style>
  <w:style w:type="table" w:styleId="Vanligtabell" w:default="1">
    <w:name w:val="Normal Table"/>
    <w:uiPriority w:val="99"/>
    <w:semiHidden/>
    <w:unhideWhenUsed/>
    <w:tblPr>
      <w:tblInd w:w="0" w:type="dxa"/>
      <w:tblCellMar>
        <w:top w:w="0" w:type="dxa"/>
        <w:left w:w="108" w:type="dxa"/>
        <w:bottom w:w="0" w:type="dxa"/>
        <w:right w:w="108" w:type="dxa"/>
      </w:tblCellMar>
    </w:tblPr>
  </w:style>
  <w:style w:type="numbering" w:styleId="Ingenliste"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a2e5468dc59c47c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A92797F43A1AA41A73B6984EE5F6563" ma:contentTypeVersion="13" ma:contentTypeDescription="Create a new document." ma:contentTypeScope="" ma:versionID="b91504213670c49cd74b42f5f4707c67">
  <xsd:schema xmlns:xsd="http://www.w3.org/2001/XMLSchema" xmlns:xs="http://www.w3.org/2001/XMLSchema" xmlns:p="http://schemas.microsoft.com/office/2006/metadata/properties" xmlns:ns2="1583ab8d-8bf9-4e4b-9234-373895614aa2" xmlns:ns3="eebcfce1-5823-48d2-ad4a-6ffd98389b0d" targetNamespace="http://schemas.microsoft.com/office/2006/metadata/properties" ma:root="true" ma:fieldsID="07ecd03aefc2d711b1fc489d2e5527e1" ns2:_="" ns3:_="">
    <xsd:import namespace="1583ab8d-8bf9-4e4b-9234-373895614aa2"/>
    <xsd:import namespace="eebcfce1-5823-48d2-ad4a-6ffd98389b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83ab8d-8bf9-4e4b-9234-373895614a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90f9247-10a2-44e6-a579-5446f749d12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bcfce1-5823-48d2-ad4a-6ffd98389b0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2ef1c7-27ce-40b9-956e-8907e4257748}" ma:internalName="TaxCatchAll" ma:showField="CatchAllData" ma:web="eebcfce1-5823-48d2-ad4a-6ffd98389b0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ebcfce1-5823-48d2-ad4a-6ffd98389b0d" xsi:nil="true"/>
    <lcf76f155ced4ddcb4097134ff3c332f xmlns="1583ab8d-8bf9-4e4b-9234-373895614aa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0254C16-9A15-461B-95F6-2A8A60EE5A3B}">
  <ds:schemaRefs>
    <ds:schemaRef ds:uri="http://schemas.microsoft.com/sharepoint/v3/contenttype/forms"/>
  </ds:schemaRefs>
</ds:datastoreItem>
</file>

<file path=customXml/itemProps2.xml><?xml version="1.0" encoding="utf-8"?>
<ds:datastoreItem xmlns:ds="http://schemas.openxmlformats.org/officeDocument/2006/customXml" ds:itemID="{FD8998CF-5BD1-4130-AE32-72A167F23F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83ab8d-8bf9-4e4b-9234-373895614aa2"/>
    <ds:schemaRef ds:uri="eebcfce1-5823-48d2-ad4a-6ffd98389b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3CD89EC-536B-409E-800C-D8CCA196C8C9}">
  <ds:schemaRefs>
    <ds:schemaRef ds:uri="http://schemas.microsoft.com/office/2006/metadata/properties"/>
    <ds:schemaRef ds:uri="http://schemas.microsoft.com/office/infopath/2007/PartnerControls"/>
    <ds:schemaRef ds:uri="eebcfce1-5823-48d2-ad4a-6ffd98389b0d"/>
    <ds:schemaRef ds:uri="1583ab8d-8bf9-4e4b-9234-373895614aa2"/>
  </ds:schemaRefs>
</ds:datastoreItem>
</file>

<file path=docMetadata/LabelInfo.xml><?xml version="1.0" encoding="utf-8"?>
<clbl:labelList xmlns:clbl="http://schemas.microsoft.com/office/2020/mipLabelMetadata">
  <clbl:label id="{8c3d8a03-6c4f-48cf-a1a6-1b38e749645c}" enabled="1" method="Standard" siteId="{44b5383f-aeed-4959-a674-24d907b93966}"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Brødremoen, Emma</dc:creator>
  <keywords/>
  <dc:description/>
  <lastModifiedBy>Berg, Aron</lastModifiedBy>
  <revision>2</revision>
  <dcterms:created xsi:type="dcterms:W3CDTF">2024-07-10T08:33:00.0000000Z</dcterms:created>
  <dcterms:modified xsi:type="dcterms:W3CDTF">2024-07-10T13:57:36.7889749Z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0x0101004A92797F43A1AA41A73B6984EE5F6563</vt:lpwstr>
  </property>
  <property fmtid="{D5CDD505-2E9C-101B-9397-08002B2CF9AE}" pid="3" name="MediaServiceImageTags">
    <vt:lpwstr/>
  </property>
</Properties>
</file>