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4FF" w:rsidP="7DF6FD9D" w:rsidRDefault="0E088C1D" w14:paraId="3FF425BB" w14:textId="5E4A90A9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Kunde: </w:t>
      </w:r>
    </w:p>
    <w:p w:rsidR="00C464FF" w:rsidP="7DF6FD9D" w:rsidRDefault="0E088C1D" w14:paraId="0702DC76" w14:textId="2C4051A6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Bedrift: </w:t>
      </w:r>
    </w:p>
    <w:p w:rsidR="00C464FF" w:rsidP="7DF6FD9D" w:rsidRDefault="0E088C1D" w14:paraId="0F615FEA" w14:textId="548C6740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Orgnr: </w:t>
      </w:r>
    </w:p>
    <w:p w:rsidR="00C464FF" w:rsidP="7DF6FD9D" w:rsidRDefault="0E088C1D" w14:paraId="4F4FEC64" w14:textId="4FFFE09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Ansatte: </w:t>
      </w:r>
    </w:p>
    <w:p w:rsidR="00C464FF" w:rsidP="7DF6FD9D" w:rsidRDefault="00C464FF" w14:paraId="6C6652EE" w14:textId="632CC5D0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7D64203C" w14:textId="23B375A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INTERVJU</w:t>
      </w:r>
    </w:p>
    <w:p w:rsidR="00C464FF" w:rsidP="7DF6FD9D" w:rsidRDefault="0E088C1D" w14:paraId="51444B1F" w14:textId="32FEC76F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Hei og velkommen! </w:t>
      </w:r>
    </w:p>
    <w:p w:rsidR="00C464FF" w:rsidP="7DF6FD9D" w:rsidRDefault="0E088C1D" w14:paraId="16CA0E32" w14:textId="25CC93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Pr="0007534D" w:rsidR="00C464FF" w:rsidP="7DF6FD9D" w:rsidRDefault="00C464FF" w14:paraId="3905BDDA" w14:textId="099C945D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108C1BEF" w14:textId="7DE9A81A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OVERORDNEDE SPØRSMÅL:</w:t>
      </w:r>
    </w:p>
    <w:p w:rsidR="00C464FF" w:rsidP="7DF6FD9D" w:rsidRDefault="0E088C1D" w14:paraId="63B49829" w14:textId="4855CE3D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kort fortelle litt om bedriften din?</w:t>
      </w:r>
    </w:p>
    <w:p w:rsidR="00C464FF" w:rsidP="7DF6FD9D" w:rsidRDefault="00C464FF" w14:paraId="4DC849DC" w14:textId="41E22267">
      <w:pPr>
        <w:ind w:left="720"/>
        <w:rPr>
          <w:rFonts w:ascii="Aptos" w:hAnsi="Aptos" w:eastAsia="Aptos" w:cs="Aptos"/>
          <w:color w:val="000000" w:themeColor="text1"/>
          <w:lang w:val="nb-NO"/>
        </w:rPr>
      </w:pPr>
      <w:r w:rsidRPr="35287227" w:rsidR="457EA81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Tech selskap omsetting for 27 milliarder i året. 15 </w:t>
      </w:r>
      <w:r w:rsidRPr="35287227" w:rsidR="457EA818">
        <w:rPr>
          <w:rFonts w:ascii="Aptos" w:hAnsi="Aptos" w:eastAsia="Aptos" w:cs="Aptos"/>
          <w:color w:val="000000" w:themeColor="text1" w:themeTint="FF" w:themeShade="FF"/>
          <w:lang w:val="nb-NO"/>
        </w:rPr>
        <w:t>ansatte</w:t>
      </w:r>
      <w:r w:rsidRPr="35287227" w:rsidR="457EA81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praksis 7</w:t>
      </w:r>
    </w:p>
    <w:p w:rsidR="00C464FF" w:rsidP="7DF6FD9D" w:rsidRDefault="0E088C1D" w14:paraId="42445F4A" w14:textId="46FE60AA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Hvor mange ansatte er det i din bedrift?</w:t>
      </w:r>
    </w:p>
    <w:p w:rsidR="00C464FF" w:rsidP="7DF6FD9D" w:rsidRDefault="0E088C1D" w14:paraId="3091968D" w14:textId="2F3928C0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0-1</w:t>
      </w:r>
    </w:p>
    <w:p w:rsidR="00C464FF" w:rsidP="7DF6FD9D" w:rsidRDefault="0E088C1D" w14:paraId="659662BF" w14:textId="5C78CC4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E088C1D">
        <w:rPr>
          <w:rFonts w:ascii="Aptos" w:hAnsi="Aptos" w:eastAsia="Aptos" w:cs="Aptos"/>
          <w:i w:val="1"/>
          <w:iCs w:val="1"/>
          <w:color w:val="000000" w:themeColor="text1" w:themeTint="FF" w:themeShade="FF"/>
          <w:lang w:val="nb-NO"/>
        </w:rPr>
        <w:t>2-10</w:t>
      </w:r>
      <w:r w:rsidRPr="35287227" w:rsidR="00B39607">
        <w:rPr>
          <w:rFonts w:ascii="Aptos" w:hAnsi="Aptos" w:eastAsia="Aptos" w:cs="Aptos"/>
          <w:i w:val="1"/>
          <w:iCs w:val="1"/>
          <w:color w:val="000000" w:themeColor="text1" w:themeTint="FF" w:themeShade="FF"/>
          <w:lang w:val="nb-NO"/>
        </w:rPr>
        <w:t xml:space="preserve"> -</w:t>
      </w:r>
    </w:p>
    <w:p w:rsidR="00C464FF" w:rsidP="7DF6FD9D" w:rsidRDefault="0E088C1D" w14:paraId="1C004074" w14:textId="00563804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11-30</w:t>
      </w:r>
    </w:p>
    <w:p w:rsidR="00C464FF" w:rsidP="7DF6FD9D" w:rsidRDefault="0E088C1D" w14:paraId="633A9C91" w14:textId="2981C49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31-50</w:t>
      </w:r>
    </w:p>
    <w:p w:rsidR="00C464FF" w:rsidP="7DF6FD9D" w:rsidRDefault="0E088C1D" w14:paraId="6139E3A4" w14:textId="47CC0C1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51-100</w:t>
      </w:r>
    </w:p>
    <w:p w:rsidR="00C464FF" w:rsidP="7DF6FD9D" w:rsidRDefault="0E088C1D" w14:paraId="75123836" w14:textId="4AC8FA5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101+</w:t>
      </w:r>
    </w:p>
    <w:p w:rsidR="00813E1B" w:rsidP="00813E1B" w:rsidRDefault="00813E1B" w14:paraId="1BC3A790" w14:textId="77777777">
      <w:pPr>
        <w:ind w:left="360"/>
        <w:rPr>
          <w:rFonts w:ascii="Aptos" w:hAnsi="Aptos" w:eastAsia="Aptos" w:cs="Aptos"/>
          <w:color w:val="000000" w:themeColor="text1"/>
          <w:lang w:val="nb-NO"/>
        </w:rPr>
      </w:pPr>
    </w:p>
    <w:p w:rsidR="00813E1B" w:rsidP="7DF6FD9D" w:rsidRDefault="00813E1B" w14:paraId="125D80A4" w14:textId="2423EF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Har du produkter gjennom andre aktører eller kun gjennom Storebrand?</w:t>
      </w:r>
    </w:p>
    <w:p w:rsidR="00813E1B" w:rsidP="7DF6FD9D" w:rsidRDefault="00813E1B" w14:paraId="76FB487E" w14:textId="6BC41554">
      <w:pPr>
        <w:rPr>
          <w:rFonts w:ascii="Aptos" w:hAnsi="Aptos" w:eastAsia="Aptos" w:cs="Aptos"/>
          <w:color w:val="000000" w:themeColor="text1"/>
          <w:lang w:val="nb-NO"/>
        </w:rPr>
      </w:pPr>
      <w:r w:rsidRPr="35287227" w:rsidR="79BB74EF">
        <w:rPr>
          <w:rFonts w:ascii="Aptos" w:hAnsi="Aptos" w:eastAsia="Aptos" w:cs="Aptos"/>
          <w:color w:val="000000" w:themeColor="text1" w:themeTint="FF" w:themeShade="FF"/>
          <w:lang w:val="nb-NO"/>
        </w:rPr>
        <w:t>Dnb</w:t>
      </w:r>
      <w:r w:rsidRPr="35287227" w:rsidR="79BB74E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men noen i storebrand</w:t>
      </w:r>
    </w:p>
    <w:p w:rsidR="00C464FF" w:rsidP="7DF6FD9D" w:rsidRDefault="0E088C1D" w14:paraId="2D3D35D3" w14:textId="281CE14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:rsidR="00C464FF" w:rsidP="7DF6FD9D" w:rsidRDefault="00C464FF" w14:paraId="12DDC4D7" w14:textId="795C254B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2186957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Må ordne opp om folk er syke, egentlig </w:t>
      </w:r>
      <w:r w:rsidRPr="35287227" w:rsidR="21869572">
        <w:rPr>
          <w:rFonts w:ascii="Aptos" w:hAnsi="Aptos" w:eastAsia="Aptos" w:cs="Aptos"/>
          <w:color w:val="000000" w:themeColor="text1" w:themeTint="FF" w:themeShade="FF"/>
          <w:lang w:val="nb-NO"/>
        </w:rPr>
        <w:t>oen</w:t>
      </w:r>
      <w:r w:rsidRPr="35287227" w:rsidR="2186957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andre som er ansvarlig</w:t>
      </w:r>
    </w:p>
    <w:p w:rsidR="00C464FF" w:rsidP="7DF6FD9D" w:rsidRDefault="0E088C1D" w14:paraId="7A4520A2" w14:textId="2FD40D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 xml:space="preserve">Kjenner du til bedriftsportalen? </w:t>
      </w:r>
    </w:p>
    <w:p w:rsidRPr="0007534D" w:rsidR="00C464FF" w:rsidP="0007534D" w:rsidRDefault="00C464FF" w14:paraId="180C7445" w14:textId="5C13324F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7BFD1A73">
        <w:rPr>
          <w:rFonts w:ascii="Aptos" w:hAnsi="Aptos" w:eastAsia="Aptos" w:cs="Aptos"/>
          <w:color w:val="000000" w:themeColor="text1" w:themeTint="FF" w:themeShade="FF"/>
          <w:lang w:val="nb-NO"/>
        </w:rPr>
        <w:t>ja</w:t>
      </w:r>
    </w:p>
    <w:p w:rsidR="00C464FF" w:rsidP="7DF6FD9D" w:rsidRDefault="0007534D" w14:paraId="75DE46CE" w14:textId="6CD169E4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Hvor ofte, om i</w:t>
      </w:r>
      <w:r>
        <w:rPr>
          <w:rFonts w:ascii="Aptos" w:hAnsi="Aptos" w:eastAsia="Aptos" w:cs="Aptos"/>
          <w:color w:val="000000" w:themeColor="text1"/>
          <w:lang w:val="nb-NO"/>
        </w:rPr>
        <w:t xml:space="preserve"> det hele tatt, går du inn i bedriftsportalen?</w:t>
      </w:r>
    </w:p>
    <w:p w:rsidRPr="0007534D" w:rsidR="0007534D" w:rsidP="0007534D" w:rsidRDefault="0007534D" w14:paraId="59DFBE8E" w14:textId="63BDD1A3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4B7534BA">
        <w:rPr>
          <w:rFonts w:ascii="Aptos" w:hAnsi="Aptos" w:eastAsia="Aptos" w:cs="Aptos"/>
          <w:color w:val="000000" w:themeColor="text1" w:themeTint="FF" w:themeShade="FF"/>
          <w:lang w:val="nb-NO"/>
        </w:rPr>
        <w:t>Ja, innimellom</w:t>
      </w:r>
    </w:p>
    <w:p w:rsidRPr="0007534D" w:rsidR="00C464FF" w:rsidP="7DF6FD9D" w:rsidRDefault="0E088C1D" w14:paraId="317A1708" w14:textId="4B85E72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BRUKERTEST:</w:t>
      </w:r>
    </w:p>
    <w:p w:rsidRPr="0007534D" w:rsidR="00C464FF" w:rsidP="7DF6FD9D" w:rsidRDefault="0E088C1D" w14:paraId="39EE1859" w14:textId="2272124B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Denne brukertesten skal ta for seg en løsning for i første lag små til mellomstore bedrifter, og utforske muligheten til å kunne se og administrere pensjon og forsikring i </w:t>
      </w:r>
      <w:r w:rsidR="006366E6">
        <w:rPr>
          <w:rFonts w:ascii="Aptos" w:hAnsi="Aptos" w:eastAsia="Aptos" w:cs="Aptos"/>
          <w:color w:val="000000" w:themeColor="text1"/>
          <w:lang w:val="nb-NO"/>
        </w:rPr>
        <w:t>vår bedriftsportal, samt se hvordan denne portalen vil tilpasse seg ditt unike kundebehov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. </w:t>
      </w:r>
    </w:p>
    <w:p w:rsidRPr="0007534D" w:rsidR="00C464FF" w:rsidP="7DF6FD9D" w:rsidRDefault="0E088C1D" w14:paraId="11A48108" w14:textId="7D323A6D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I løpet av testen kommer jeg til å gi deg noen enkle oppgaver, og din eneste oppgave er å prøve deg fram og se om du finner ut av det. For å skape en best mulig opplevelse for deg er det viktig at du ikke er redd for å teste og gjøre det du selv føler er riktig. For å få til dette, må du veldig gjerne dele tankene dine i løpet av prosessen, og gjerne før, under og etter du tar bevisste valg. Jeg kan finne på å stille deg spørsmål i løpet av prosessen, og vil pressere at det er for å høre tanker og meninger, ikke fordi det gjort noe feil, så gjerne ta en rask pause og svar til beste evne.</w:t>
      </w:r>
    </w:p>
    <w:p w:rsidR="00C464FF" w:rsidP="7DF6FD9D" w:rsidRDefault="0E088C1D" w14:paraId="1D34B21C" w14:textId="226D4823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:rsidR="00923984" w:rsidP="7DF6FD9D" w:rsidRDefault="00923984" w14:paraId="5B42828F" w14:textId="77777777">
      <w:pPr>
        <w:rPr>
          <w:rFonts w:ascii="Aptos" w:hAnsi="Aptos" w:eastAsia="Aptos" w:cs="Aptos"/>
          <w:color w:val="000000" w:themeColor="text1"/>
          <w:lang w:val="nb-NO"/>
        </w:rPr>
      </w:pPr>
    </w:p>
    <w:p w:rsidR="00B03E83" w:rsidP="7DF6FD9D" w:rsidRDefault="00BE004F" w14:paraId="11A787FF" w14:textId="5CC0BF29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hAnsi="Aptos" w:eastAsia="Aptos" w:cs="Aptos"/>
          <w:color w:val="000000" w:themeColor="text1"/>
          <w:lang w:val="nb-NO"/>
        </w:rPr>
        <w:t>enkeltmannsforetak</w:t>
      </w:r>
      <w:r w:rsidR="00194727">
        <w:rPr>
          <w:rFonts w:ascii="Aptos" w:hAnsi="Aptos" w:eastAsia="Aptos" w:cs="Aptos"/>
          <w:color w:val="000000" w:themeColor="text1"/>
          <w:lang w:val="nb-NO"/>
        </w:rPr>
        <w:t xml:space="preserve">. Du har to produkter: innskuddspensjon og helseforsikring. </w:t>
      </w:r>
    </w:p>
    <w:p w:rsidRPr="00626B18" w:rsidR="00923984" w:rsidP="00626B18" w:rsidRDefault="00923984" w14:paraId="2492F9F8" w14:textId="00346F80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626B18">
        <w:rPr>
          <w:rFonts w:ascii="Aptos" w:hAnsi="Aptos" w:eastAsia="Aptos" w:cs="Aptos"/>
          <w:color w:val="000000" w:themeColor="text1"/>
          <w:lang w:val="nb-NO"/>
        </w:rPr>
        <w:t xml:space="preserve">Hva ønsker du å se i grensesnittet i dette relativt </w:t>
      </w:r>
      <w:r w:rsidRPr="00626B18" w:rsidR="00BE004F">
        <w:rPr>
          <w:rFonts w:ascii="Aptos" w:hAnsi="Aptos" w:eastAsia="Aptos" w:cs="Aptos"/>
          <w:color w:val="000000" w:themeColor="text1"/>
          <w:lang w:val="nb-NO"/>
        </w:rPr>
        <w:t>enkle scenariet?</w:t>
      </w:r>
    </w:p>
    <w:p w:rsidR="00BE004F" w:rsidP="7DF6FD9D" w:rsidRDefault="00BE004F" w14:paraId="101EE89E" w14:textId="6EAC7A76">
      <w:pPr>
        <w:rPr>
          <w:rFonts w:ascii="Aptos" w:hAnsi="Aptos" w:eastAsia="Aptos" w:cs="Aptos"/>
          <w:color w:val="000000" w:themeColor="text1"/>
          <w:lang w:val="nb-NO"/>
        </w:rPr>
      </w:pPr>
      <w:r w:rsidRPr="35287227" w:rsidR="00BE004F">
        <w:rPr>
          <w:rFonts w:ascii="Aptos" w:hAnsi="Aptos" w:eastAsia="Aptos" w:cs="Aptos"/>
          <w:color w:val="000000" w:themeColor="text1" w:themeTint="FF" w:themeShade="FF"/>
          <w:lang w:val="nb-NO"/>
        </w:rPr>
        <w:t>(vis vårt grensesnitt)</w:t>
      </w:r>
    </w:p>
    <w:p w:rsidR="6CA02E30" w:rsidP="35287227" w:rsidRDefault="6CA02E30" w14:paraId="08ACD192" w14:textId="6B794B6F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6CA02E3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Forsikringsoversikt og pensjonsoversikt, hjelp knapp og oversikt over hvilke produkter man har. </w:t>
      </w:r>
    </w:p>
    <w:p w:rsidR="009E436F" w:rsidP="009E436F" w:rsidRDefault="00626B18" w14:paraId="4453E3E7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Du ønsker å se om du har noen ubetalte fakturaer.</w:t>
      </w:r>
    </w:p>
    <w:p w:rsidR="00626B18" w:rsidP="009E436F" w:rsidRDefault="00626B18" w14:paraId="3697D073" w14:textId="6EEFBAE1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finne ut av det?</w:t>
      </w:r>
    </w:p>
    <w:p w:rsidR="54629043" w:rsidP="35287227" w:rsidRDefault="54629043" w14:paraId="40DE9B48" w14:textId="5A934EFA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54629043">
        <w:rPr>
          <w:rFonts w:ascii="Aptos" w:hAnsi="Aptos" w:eastAsia="Aptos" w:cs="Aptos"/>
          <w:color w:val="000000" w:themeColor="text1" w:themeTint="FF" w:themeShade="FF"/>
          <w:lang w:val="nb-NO"/>
        </w:rPr>
        <w:t>Gjerne rødt banner / varslingsknapp</w:t>
      </w:r>
      <w:r w:rsidRPr="35287227" w:rsidR="5113DC1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eller faktura liste, hadde trykket på inkasso først. </w:t>
      </w:r>
    </w:p>
    <w:p w:rsidRPr="00297122" w:rsidR="00297122" w:rsidP="00297122" w:rsidRDefault="00297122" w14:paraId="566C0292" w14:textId="18B772FC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Hva er </w:t>
      </w:r>
      <w:r w:rsidRPr="35287227" w:rsidR="00297122">
        <w:rPr>
          <w:rFonts w:ascii="Aptos" w:hAnsi="Aptos" w:eastAsia="Aptos" w:cs="Aptos"/>
          <w:color w:val="000000" w:themeColor="text1" w:themeTint="FF" w:themeShade="FF"/>
          <w:lang w:val="nb-NO"/>
        </w:rPr>
        <w:t>den beste måten for deg</w:t>
      </w:r>
      <w:r w:rsidRPr="35287227" w:rsidR="0029712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å betale fakturaen på?</w:t>
      </w:r>
      <w:r w:rsidRPr="35287227" w:rsidR="23A99C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Først </w:t>
      </w:r>
      <w:r w:rsidRPr="35287227" w:rsidR="23A99C1F">
        <w:rPr>
          <w:rFonts w:ascii="Aptos" w:hAnsi="Aptos" w:eastAsia="Aptos" w:cs="Aptos"/>
          <w:color w:val="000000" w:themeColor="text1" w:themeTint="FF" w:themeShade="FF"/>
          <w:lang w:val="nb-NO"/>
        </w:rPr>
        <w:t>forhåndsvis</w:t>
      </w:r>
      <w:r w:rsidRPr="35287227" w:rsidR="23A99C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laste ned også betal. Liker at den er stor på hovedsiden, hadde endret på detalj nivå stor stripe. Eventuelt oransje på inkasso for å ikke forvirre med </w:t>
      </w:r>
      <w:r w:rsidRPr="35287227" w:rsidR="23A99C1F">
        <w:rPr>
          <w:rFonts w:ascii="Aptos" w:hAnsi="Aptos" w:eastAsia="Aptos" w:cs="Aptos"/>
          <w:color w:val="000000" w:themeColor="text1" w:themeTint="FF" w:themeShade="FF"/>
          <w:lang w:val="nb-NO"/>
        </w:rPr>
        <w:t>storebrand</w:t>
      </w:r>
      <w:r w:rsidRPr="35287227" w:rsidR="23A99C1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farger</w:t>
      </w:r>
    </w:p>
    <w:p w:rsidR="009E436F" w:rsidP="35287227" w:rsidRDefault="009E436F" w14:paraId="2206DAE6" w14:textId="51378EF7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581016C8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Min sjekkliste istedenfor mine oppgaver. </w:t>
      </w:r>
    </w:p>
    <w:p w:rsidR="009E436F" w:rsidP="35287227" w:rsidRDefault="009E436F" w14:paraId="10BD79B1" w14:textId="0881D06E">
      <w:pPr>
        <w:pStyle w:val="Normal"/>
        <w:rPr>
          <w:rFonts w:ascii="Aptos" w:hAnsi="Aptos" w:eastAsia="Aptos" w:cs="Aptos"/>
          <w:color w:val="000000" w:themeColor="text1"/>
          <w:lang w:val="nb-NO"/>
        </w:rPr>
      </w:pP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Neste</w:t>
      </w: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oppgave er å </w:t>
      </w: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sjekke </w:t>
      </w: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sparesatsen for din</w:t>
      </w: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bedrift</w:t>
      </w: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og vurdere om du kanskje vil øke den. </w:t>
      </w:r>
    </w:p>
    <w:p w:rsidR="5E131DC5" w:rsidP="35287227" w:rsidRDefault="5E131DC5" w14:paraId="5AC370E6" w14:textId="081270A7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5E131DC5">
        <w:rPr>
          <w:rFonts w:ascii="Aptos" w:hAnsi="Aptos" w:eastAsia="Aptos" w:cs="Aptos"/>
          <w:color w:val="000000" w:themeColor="text1" w:themeTint="FF" w:themeShade="FF"/>
          <w:lang w:val="nb-NO"/>
        </w:rPr>
        <w:t>Innskuddspensjon – hva betyr det – hatt et spørsmålstegn knapp. Generelt og sparesats – hva betyr det.</w:t>
      </w:r>
    </w:p>
    <w:p w:rsidR="5E131DC5" w:rsidP="35287227" w:rsidRDefault="5E131DC5" w14:paraId="172E223B" w14:textId="7D83FC63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5E131DC5">
        <w:rPr>
          <w:rFonts w:ascii="Aptos" w:hAnsi="Aptos" w:eastAsia="Aptos" w:cs="Aptos"/>
          <w:color w:val="000000" w:themeColor="text1" w:themeTint="FF" w:themeShade="FF"/>
          <w:lang w:val="nb-NO"/>
        </w:rPr>
        <w:t>Ikke vist det hele tiden, statisk datapunkt endrer seg ikke så mye, juster er øke det. Liste over alle ansatte over all pensjon fra før av og k</w:t>
      </w:r>
      <w:r w:rsidRPr="35287227" w:rsidR="5ECC000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unne justere listen med sparing. (er du sikker som spørsmål før det </w:t>
      </w:r>
      <w:r w:rsidRPr="35287227" w:rsidR="5ECC0003">
        <w:rPr>
          <w:rFonts w:ascii="Aptos" w:hAnsi="Aptos" w:eastAsia="Aptos" w:cs="Aptos"/>
          <w:color w:val="000000" w:themeColor="text1" w:themeTint="FF" w:themeShade="FF"/>
          <w:lang w:val="nb-NO"/>
        </w:rPr>
        <w:t>bekretes</w:t>
      </w:r>
      <w:r w:rsidRPr="35287227" w:rsidR="5ECC000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) </w:t>
      </w:r>
    </w:p>
    <w:p w:rsidR="5ECC0003" w:rsidP="35287227" w:rsidRDefault="5ECC0003" w14:paraId="57831BBE" w14:textId="6F0AD77B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5ECC000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Median og eller snitt: dette er høyest sparing og lavest etc. </w:t>
      </w:r>
    </w:p>
    <w:p w:rsidRPr="009E436F" w:rsidR="009E436F" w:rsidP="009E436F" w:rsidRDefault="009E436F" w14:paraId="19AE71D2" w14:textId="22E2F1DA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9E436F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gjøre dette?</w:t>
      </w:r>
      <w:r w:rsidRPr="35287227" w:rsidR="0820521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</w:p>
    <w:p w:rsidRPr="009E436F" w:rsidR="009E436F" w:rsidP="009E436F" w:rsidRDefault="009E436F" w14:paraId="5D411631" w14:textId="3E7A9167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Ville du gjort det? Hva påvirker deg i tankeprosessen her og hvor mye ville du økt til?</w:t>
      </w:r>
    </w:p>
    <w:p w:rsidR="00626B18" w:rsidP="7DF6FD9D" w:rsidRDefault="00194727" w14:paraId="1FBD924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Du har nå 4 fast ansatte</w:t>
      </w:r>
      <w:r w:rsidR="00626B18">
        <w:rPr>
          <w:rFonts w:ascii="Aptos" w:hAnsi="Aptos" w:eastAsia="Aptos" w:cs="Aptos"/>
          <w:color w:val="000000" w:themeColor="text1"/>
          <w:lang w:val="nb-NO"/>
        </w:rPr>
        <w:t>.</w:t>
      </w:r>
    </w:p>
    <w:p w:rsidRPr="00626B18" w:rsidR="00626B18" w:rsidP="00626B18" w:rsidRDefault="00626B18" w14:paraId="30669E96" w14:textId="7760C61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626B18">
        <w:rPr>
          <w:rFonts w:ascii="Aptos" w:hAnsi="Aptos" w:eastAsia="Aptos" w:cs="Aptos"/>
          <w:color w:val="000000" w:themeColor="text1" w:themeTint="FF" w:themeShade="FF"/>
          <w:lang w:val="nb-NO"/>
        </w:rPr>
        <w:t>Hvordan tenker du at grensesnittet bør endre seg for å imøtekomme dine nye behov?</w:t>
      </w:r>
    </w:p>
    <w:p w:rsidR="1A42F2FA" w:rsidP="35287227" w:rsidRDefault="1A42F2FA" w14:paraId="3150CFB6" w14:textId="70D92F43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Oversikt </w:t>
      </w: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>ver</w:t>
      </w: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>hver ansatte</w:t>
      </w: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liste over tall, </w:t>
      </w: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>tillegssparing</w:t>
      </w:r>
      <w:r w:rsidRPr="35287227" w:rsidR="1A42F2FA">
        <w:rPr>
          <w:rFonts w:ascii="Aptos" w:hAnsi="Aptos" w:eastAsia="Aptos" w:cs="Aptos"/>
          <w:color w:val="000000" w:themeColor="text1" w:themeTint="FF" w:themeShade="FF"/>
          <w:lang w:val="nb-NO"/>
        </w:rPr>
        <w:t>, tjent, oversikt over hver ansatt. Vet i</w:t>
      </w:r>
      <w:r w:rsidRPr="35287227" w:rsidR="2556423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kke hva dekning </w:t>
      </w:r>
      <w:r w:rsidRPr="35287227" w:rsidR="2556423A">
        <w:rPr>
          <w:rFonts w:ascii="Aptos" w:hAnsi="Aptos" w:eastAsia="Aptos" w:cs="Aptos"/>
          <w:color w:val="000000" w:themeColor="text1" w:themeTint="FF" w:themeShade="FF"/>
          <w:lang w:val="nb-NO"/>
        </w:rPr>
        <w:t>er :</w:t>
      </w:r>
      <w:r w:rsidRPr="35287227" w:rsidR="2556423A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minst antall dekninger øverst. </w:t>
      </w:r>
    </w:p>
    <w:p w:rsidR="00194727" w:rsidP="7DF6FD9D" w:rsidRDefault="00BD0E51" w14:paraId="0669C8F5" w14:textId="3CE7423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modifisert grensesnitt)</w:t>
      </w:r>
    </w:p>
    <w:p w:rsidR="00BD0E51" w:rsidP="7DF6FD9D" w:rsidRDefault="00F55B0C" w14:paraId="3CC03C3B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er vi kommet inn i desember</w:t>
      </w:r>
      <w:r w:rsidR="000414E4">
        <w:rPr>
          <w:rFonts w:ascii="Aptos" w:hAnsi="Aptos" w:eastAsia="Aptos" w:cs="Aptos"/>
          <w:color w:val="000000" w:themeColor="text1"/>
          <w:lang w:val="nb-NO"/>
        </w:rPr>
        <w:t xml:space="preserve"> og du må oppdatere stillingsprosent og </w:t>
      </w:r>
      <w:r w:rsidR="008642C9">
        <w:rPr>
          <w:rFonts w:ascii="Aptos" w:hAnsi="Aptos" w:eastAsia="Aptos" w:cs="Aptos"/>
          <w:color w:val="000000" w:themeColor="text1"/>
          <w:lang w:val="nb-NO"/>
        </w:rPr>
        <w:t xml:space="preserve">årslønn på dine ansatte. </w:t>
      </w:r>
    </w:p>
    <w:p w:rsidR="00BD0E51" w:rsidP="00BD0E51" w:rsidRDefault="00BD0E51" w14:paraId="0F5CA261" w14:textId="7C4B182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BD0E51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løse dette?</w:t>
      </w:r>
    </w:p>
    <w:p w:rsidR="5BECDC21" w:rsidP="35287227" w:rsidRDefault="5BECDC21" w14:paraId="6D5A9118" w14:textId="58F0DBD5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5EFD7D44" w:rsidR="5BECDC2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Endre lønn - gå på ansatte, </w:t>
      </w:r>
      <w:r w:rsidRPr="5EFD7D44" w:rsidR="5BECDC21">
        <w:rPr>
          <w:rFonts w:ascii="Aptos" w:hAnsi="Aptos" w:eastAsia="Aptos" w:cs="Aptos"/>
          <w:color w:val="000000" w:themeColor="text1" w:themeTint="FF" w:themeShade="FF"/>
          <w:lang w:val="nb-NO"/>
        </w:rPr>
        <w:t>beregn</w:t>
      </w:r>
      <w:r w:rsidRPr="5EFD7D44" w:rsidR="5BECDC2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lønn og stillingsprosent, tabell over side: Endre knapp her hvor man kommuniserer endring: om man tr</w:t>
      </w:r>
      <w:r w:rsidRPr="5EFD7D44" w:rsidR="3A7DEA5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ykker på tabellens knapper bør den justere seg. Få info om hva som bør endres per ansatt. </w:t>
      </w:r>
      <w:r w:rsidRPr="5EFD7D44" w:rsidR="3A7DEA5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En knapp </w:t>
      </w:r>
      <w:r w:rsidRPr="5EFD7D44" w:rsidR="045BBEF2">
        <w:rPr>
          <w:rFonts w:ascii="Aptos" w:hAnsi="Aptos" w:eastAsia="Aptos" w:cs="Aptos"/>
          <w:color w:val="000000" w:themeColor="text1" w:themeTint="FF" w:themeShade="FF"/>
          <w:lang w:val="nb-NO"/>
        </w:rPr>
        <w:t>vedsiden</w:t>
      </w:r>
      <w:r w:rsidRPr="5EFD7D44" w:rsidR="045BBEF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av med info (i</w:t>
      </w:r>
      <w:r w:rsidRPr="5EFD7D44" w:rsidR="045BBEF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) </w:t>
      </w:r>
      <w:r w:rsidRPr="5EFD7D44" w:rsidR="4C4CA7B6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  <w:r w:rsidRPr="5EFD7D44" w:rsidR="4C4CA7B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Liker den tabellen. Hadde som arbeidsgiver gitt anbefaling til ansatte </w:t>
      </w:r>
      <w:r w:rsidRPr="5EFD7D44" w:rsidR="5E0557F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om å spare. Litt for lett å endre </w:t>
      </w:r>
      <w:r w:rsidRPr="5EFD7D44" w:rsidR="5E0557F2">
        <w:rPr>
          <w:rFonts w:ascii="Aptos" w:hAnsi="Aptos" w:eastAsia="Aptos" w:cs="Aptos"/>
          <w:color w:val="000000" w:themeColor="text1" w:themeTint="FF" w:themeShade="FF"/>
          <w:lang w:val="nb-NO"/>
        </w:rPr>
        <w:t>børr</w:t>
      </w:r>
      <w:r w:rsidRPr="5EFD7D44" w:rsidR="5E0557F2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ha</w:t>
      </w:r>
      <w:r w:rsidRPr="5EFD7D44" w:rsidR="6CD3416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bekreft knapp vedsiden </w:t>
      </w:r>
      <w:r w:rsidRPr="5EFD7D44" w:rsidR="6CD34163">
        <w:rPr>
          <w:rFonts w:ascii="Aptos" w:hAnsi="Aptos" w:eastAsia="Aptos" w:cs="Aptos"/>
          <w:color w:val="000000" w:themeColor="text1" w:themeTint="FF" w:themeShade="FF"/>
          <w:lang w:val="nb-NO"/>
        </w:rPr>
        <w:t>av .</w:t>
      </w:r>
      <w:r w:rsidRPr="5EFD7D44" w:rsidR="6CD3416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(Husk tilbakeknapp på alle sider)!! </w:t>
      </w:r>
    </w:p>
    <w:p w:rsidRPr="00FE7D47" w:rsidR="00FE7D47" w:rsidP="00FE7D47" w:rsidRDefault="00FE7D47" w14:paraId="1D9D88C5" w14:textId="2F011AE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 med varsel)</w:t>
      </w:r>
    </w:p>
    <w:p w:rsidRPr="00910055" w:rsidR="00F55B0C" w:rsidP="7DF6FD9D" w:rsidRDefault="00BD0E51" w14:paraId="1C66466A" w14:textId="5C5586A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Hva om </w:t>
      </w:r>
      <w:r w:rsidR="00FE7D47">
        <w:rPr>
          <w:rFonts w:ascii="Aptos" w:hAnsi="Aptos" w:eastAsia="Aptos" w:cs="Aptos"/>
          <w:color w:val="000000" w:themeColor="text1"/>
          <w:lang w:val="nb-NO"/>
        </w:rPr>
        <w:t>denne modulen dukker opp i den aktuelle perioden?</w:t>
      </w:r>
    </w:p>
    <w:p w:rsidR="00910055" w:rsidP="7DF6FD9D" w:rsidRDefault="00194727" w14:paraId="6185791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Du ansetter nå en ny medarbeider med timelønn. </w:t>
      </w:r>
    </w:p>
    <w:p w:rsidR="00910055" w:rsidP="00910055" w:rsidRDefault="00910055" w14:paraId="1F06B64E" w14:textId="3D1F4700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tenker du UIen bør endre seg for å imøtekomme dette?</w:t>
      </w:r>
    </w:p>
    <w:p w:rsidR="0031072E" w:rsidP="00910055" w:rsidRDefault="002875D3" w14:paraId="2258CAFC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35287227" w:rsidR="002875D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Vedkommende </w:t>
      </w:r>
      <w:r w:rsidRPr="35287227" w:rsidR="00ED2A93">
        <w:rPr>
          <w:rFonts w:ascii="Aptos" w:hAnsi="Aptos" w:eastAsia="Aptos" w:cs="Aptos"/>
          <w:color w:val="000000" w:themeColor="text1" w:themeTint="FF" w:themeShade="FF"/>
          <w:lang w:val="nb-NO"/>
        </w:rPr>
        <w:t>har nå jobbet en måned hos dere og det må legges inn en ny timeliste.</w:t>
      </w:r>
    </w:p>
    <w:p w:rsidR="25660646" w:rsidP="35287227" w:rsidRDefault="25660646" w14:paraId="2B6C3BCE" w14:textId="44887AB7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2566064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Pensjonsmeny – relevante tall til timeansatte bør ha på innskuddspensjon, skille mellom ulike </w:t>
      </w:r>
      <w:r w:rsidRPr="35287227" w:rsidR="25660646">
        <w:rPr>
          <w:rFonts w:ascii="Aptos" w:hAnsi="Aptos" w:eastAsia="Aptos" w:cs="Aptos"/>
          <w:color w:val="000000" w:themeColor="text1" w:themeTint="FF" w:themeShade="FF"/>
          <w:lang w:val="nb-NO"/>
        </w:rPr>
        <w:t>ansattelses</w:t>
      </w:r>
      <w:r w:rsidRPr="35287227" w:rsidR="2566064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ordninger, </w:t>
      </w:r>
      <w:r w:rsidRPr="35287227" w:rsidR="6E2D275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sett på timeliste, </w:t>
      </w:r>
      <w:r w:rsidRPr="35287227" w:rsidR="6E2D2751">
        <w:rPr>
          <w:rFonts w:ascii="Aptos" w:hAnsi="Aptos" w:eastAsia="Aptos" w:cs="Aptos"/>
          <w:color w:val="000000" w:themeColor="text1" w:themeTint="FF" w:themeShade="FF"/>
          <w:lang w:val="nb-NO"/>
        </w:rPr>
        <w:t>se  først</w:t>
      </w:r>
      <w:r w:rsidRPr="35287227" w:rsidR="6E2D2751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på sidemeny. </w:t>
      </w:r>
    </w:p>
    <w:p w:rsidR="00BE4C93" w:rsidP="0031072E" w:rsidRDefault="00910055" w14:paraId="4545CD76" w14:textId="539FCA7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910055">
        <w:rPr>
          <w:rFonts w:ascii="Aptos" w:hAnsi="Aptos" w:eastAsia="Aptos" w:cs="Aptos"/>
          <w:color w:val="000000" w:themeColor="text1" w:themeTint="FF" w:themeShade="FF"/>
          <w:lang w:val="nb-NO"/>
        </w:rPr>
        <w:t>Hva trenger du for å ajourføre dette?</w:t>
      </w:r>
    </w:p>
    <w:p w:rsidR="01C8F2B6" w:rsidP="35287227" w:rsidRDefault="01C8F2B6" w14:paraId="2C6CC242" w14:textId="6A64C015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01C8F2B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Skadeforsikring, boble </w:t>
      </w:r>
      <w:r w:rsidRPr="35287227" w:rsidR="01C8F2B6">
        <w:rPr>
          <w:rFonts w:ascii="Aptos" w:hAnsi="Aptos" w:eastAsia="Aptos" w:cs="Aptos"/>
          <w:color w:val="000000" w:themeColor="text1" w:themeTint="FF" w:themeShade="FF"/>
          <w:lang w:val="nb-NO"/>
        </w:rPr>
        <w:t>klikk</w:t>
      </w:r>
      <w:r w:rsidRPr="35287227" w:rsidR="01C8F2B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få se, skadepersoninfo, innkallelse, noe går </w:t>
      </w:r>
    </w:p>
    <w:p w:rsidRPr="008E160C" w:rsidR="008E160C" w:rsidP="008E160C" w:rsidRDefault="008E160C" w14:paraId="6C7E1A1E" w14:textId="2B7A2D5E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registrere dette for Storebrand?</w:t>
      </w:r>
    </w:p>
    <w:p w:rsidR="00910055" w:rsidP="00910055" w:rsidRDefault="00910055" w14:paraId="466CB0E9" w14:textId="7B9A6F2D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(vis nytt grensesnitt med </w:t>
      </w:r>
      <w:r w:rsidR="00D117AE">
        <w:rPr>
          <w:rFonts w:ascii="Aptos" w:hAnsi="Aptos" w:eastAsia="Aptos" w:cs="Aptos"/>
          <w:color w:val="000000" w:themeColor="text1"/>
          <w:lang w:val="nb-NO"/>
        </w:rPr>
        <w:t xml:space="preserve">timelønn-modul og </w:t>
      </w:r>
      <w:r>
        <w:rPr>
          <w:rFonts w:ascii="Aptos" w:hAnsi="Aptos" w:eastAsia="Aptos" w:cs="Aptos"/>
          <w:color w:val="000000" w:themeColor="text1"/>
          <w:lang w:val="nb-NO"/>
        </w:rPr>
        <w:t>varsel)</w:t>
      </w:r>
    </w:p>
    <w:p w:rsidRPr="003A7868" w:rsidR="003A7868" w:rsidP="003A7868" w:rsidRDefault="003A7868" w14:paraId="53C045CD" w14:textId="1F824557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Tror du denne modulen hadde hjulpet?</w:t>
      </w:r>
    </w:p>
    <w:p w:rsidR="0031072E" w:rsidP="7DF6FD9D" w:rsidRDefault="00321582" w14:paraId="0197D029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La oss nå si </w:t>
      </w:r>
      <w:r w:rsidR="00470B9C">
        <w:rPr>
          <w:rFonts w:ascii="Aptos" w:hAnsi="Aptos" w:eastAsia="Aptos" w:cs="Aptos"/>
          <w:color w:val="000000" w:themeColor="text1"/>
          <w:lang w:val="nb-NO"/>
        </w:rPr>
        <w:t xml:space="preserve">at alle dine ansatte er lønnet på timebasis. </w:t>
      </w:r>
    </w:p>
    <w:p w:rsidR="0031072E" w:rsidP="0031072E" w:rsidRDefault="00BF06DE" w14:paraId="7D475960" w14:textId="5E625C5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 tenker du at timelønn-modulen bør ligge i denne situasjonen?</w:t>
      </w:r>
    </w:p>
    <w:p w:rsidRPr="009E32C1" w:rsidR="009E32C1" w:rsidP="009E32C1" w:rsidRDefault="009E32C1" w14:paraId="6C111167" w14:textId="74929566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</w:t>
      </w:r>
      <w:r w:rsidR="00D117AE">
        <w:rPr>
          <w:rFonts w:ascii="Aptos" w:hAnsi="Aptos" w:eastAsia="Aptos" w:cs="Aptos"/>
          <w:color w:val="000000" w:themeColor="text1"/>
          <w:lang w:val="nb-NO"/>
        </w:rPr>
        <w:t xml:space="preserve"> uten varsel)</w:t>
      </w:r>
    </w:p>
    <w:p w:rsidR="00BF06DE" w:rsidP="7DF6FD9D" w:rsidRDefault="009D169B" w14:paraId="5F7DD6A7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kjøper du et nytt produkt – skadeforsikring.</w:t>
      </w:r>
      <w:r w:rsidR="003F4DE6">
        <w:rPr>
          <w:rFonts w:ascii="Aptos" w:hAnsi="Aptos" w:eastAsia="Aptos" w:cs="Aptos"/>
          <w:color w:val="000000" w:themeColor="text1"/>
          <w:lang w:val="nb-NO"/>
        </w:rPr>
        <w:t xml:space="preserve"> </w:t>
      </w:r>
    </w:p>
    <w:p w:rsidR="00BF06DE" w:rsidP="00BF06DE" w:rsidRDefault="00BF06DE" w14:paraId="2499D41F" w14:textId="1C0E2347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bør endre seg i grensesnittet?</w:t>
      </w:r>
    </w:p>
    <w:p w:rsidR="002402AB" w:rsidP="002402AB" w:rsidRDefault="002402AB" w14:paraId="314C726D" w14:textId="13AAB52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Du har en medarbeider som skadet seg på arbeidsplassen.</w:t>
      </w:r>
    </w:p>
    <w:p w:rsidR="005D5B75" w:rsidP="002402AB" w:rsidRDefault="005D5B75" w14:paraId="23928741" w14:textId="69E61663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5D5B75">
        <w:rPr>
          <w:rFonts w:ascii="Aptos" w:hAnsi="Aptos" w:eastAsia="Aptos" w:cs="Aptos"/>
          <w:color w:val="000000" w:themeColor="text1" w:themeTint="FF" w:themeShade="FF"/>
          <w:lang w:val="nb-NO"/>
        </w:rPr>
        <w:t>Hvordan ville du håndtert dette i bedriften?</w:t>
      </w:r>
    </w:p>
    <w:p w:rsidR="35287227" w:rsidP="35287227" w:rsidRDefault="35287227" w14:paraId="052943E0" w14:textId="2B718B30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002402AB" w:rsidP="002402AB" w:rsidRDefault="002402AB" w14:paraId="18857D28" w14:textId="701CFFE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2402AB">
        <w:rPr>
          <w:rFonts w:ascii="Aptos" w:hAnsi="Aptos" w:eastAsia="Aptos" w:cs="Aptos"/>
          <w:color w:val="000000" w:themeColor="text1" w:themeTint="FF" w:themeShade="FF"/>
          <w:lang w:val="nb-NO"/>
        </w:rPr>
        <w:t>Hvordan ville du meldt ifra til Storebrand om dette?</w:t>
      </w:r>
    </w:p>
    <w:p w:rsidR="21DE2823" w:rsidP="35287227" w:rsidRDefault="21DE2823" w14:paraId="6E29DC90" w14:textId="7CD5E3B9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21DE282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På nettsiden, ved </w:t>
      </w:r>
      <w:r w:rsidRPr="35287227" w:rsidR="7562EEA5">
        <w:rPr>
          <w:rFonts w:ascii="Aptos" w:hAnsi="Aptos" w:eastAsia="Aptos" w:cs="Aptos"/>
          <w:color w:val="000000" w:themeColor="text1" w:themeTint="FF" w:themeShade="FF"/>
          <w:lang w:val="nb-NO"/>
        </w:rPr>
        <w:t>innskuddspensjon</w:t>
      </w:r>
      <w:r w:rsidRPr="35287227" w:rsidR="21DE282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, eller ringt advokat, eller nettside: skriv inn her knapp under produktet eller også faktura og regnskap – helst flere veier til mål, </w:t>
      </w:r>
    </w:p>
    <w:p w:rsidR="00AE4C1D" w:rsidP="00AE4C1D" w:rsidRDefault="00AE4C1D" w14:paraId="49A3F2B9" w14:textId="2F047A90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B90727" w:rsidP="00AE4C1D" w:rsidRDefault="00AE4C1D" w14:paraId="1B802519" w14:textId="19AB1C9F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du kan gjøre dette automatisk gjennom bedriftsport</w:t>
      </w:r>
      <w:r w:rsidR="00B90727">
        <w:rPr>
          <w:rFonts w:ascii="Aptos" w:hAnsi="Aptos" w:eastAsia="Aptos" w:cs="Aptos"/>
          <w:color w:val="000000" w:themeColor="text1"/>
          <w:lang w:val="nb-NO"/>
        </w:rPr>
        <w:t xml:space="preserve">alen. </w:t>
      </w:r>
    </w:p>
    <w:p w:rsidRPr="00B90727" w:rsidR="00B90727" w:rsidP="00B90727" w:rsidRDefault="00B90727" w14:paraId="439D8EFF" w14:textId="5D971374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ville du gått frem for å gjennomføre denne oppgaven?</w:t>
      </w:r>
    </w:p>
    <w:p w:rsidR="00BF06DE" w:rsidP="7DF6FD9D" w:rsidRDefault="003F4DE6" w14:paraId="7B9D22E8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Nå kjøper du enda et produkt </w:t>
      </w:r>
      <w:r w:rsidR="00A76739">
        <w:rPr>
          <w:rFonts w:ascii="Aptos" w:hAnsi="Aptos" w:eastAsia="Aptos" w:cs="Aptos"/>
          <w:color w:val="000000" w:themeColor="text1"/>
          <w:lang w:val="nb-NO"/>
        </w:rPr>
        <w:t>–</w:t>
      </w:r>
      <w:r>
        <w:rPr>
          <w:rFonts w:ascii="Aptos" w:hAnsi="Aptos" w:eastAsia="Aptos" w:cs="Aptos"/>
          <w:color w:val="000000" w:themeColor="text1"/>
          <w:lang w:val="nb-NO"/>
        </w:rPr>
        <w:t xml:space="preserve"> </w:t>
      </w:r>
      <w:r w:rsidR="00A76739">
        <w:rPr>
          <w:rFonts w:ascii="Aptos" w:hAnsi="Aptos" w:eastAsia="Aptos" w:cs="Aptos"/>
          <w:color w:val="000000" w:themeColor="text1"/>
          <w:lang w:val="nb-NO"/>
        </w:rPr>
        <w:t>bilforsikring.</w:t>
      </w:r>
    </w:p>
    <w:p w:rsidR="00BF06DE" w:rsidP="00BF06DE" w:rsidRDefault="00FC3DE5" w14:paraId="01F14274" w14:textId="5508E53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FC3DE5">
        <w:rPr>
          <w:rFonts w:ascii="Aptos" w:hAnsi="Aptos" w:eastAsia="Aptos" w:cs="Aptos"/>
          <w:color w:val="000000" w:themeColor="text1" w:themeTint="FF" w:themeShade="FF"/>
          <w:lang w:val="nb-NO"/>
        </w:rPr>
        <w:t>Hva bør endre seg i grensesnittet?</w:t>
      </w:r>
    </w:p>
    <w:p w:rsidR="551BB155" w:rsidP="35287227" w:rsidRDefault="551BB155" w14:paraId="3E8344C2" w14:textId="78291F74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551BB155">
        <w:rPr>
          <w:rFonts w:ascii="Aptos" w:hAnsi="Aptos" w:eastAsia="Aptos" w:cs="Aptos"/>
          <w:color w:val="000000" w:themeColor="text1" w:themeTint="FF" w:themeShade="FF"/>
          <w:lang w:val="nb-NO"/>
        </w:rPr>
        <w:t>Forsikringsdeksning</w:t>
      </w:r>
      <w:r w:rsidRPr="35287227" w:rsidR="551BB15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– utvid til </w:t>
      </w:r>
      <w:r w:rsidRPr="35287227" w:rsidR="551BB155">
        <w:rPr>
          <w:rFonts w:ascii="Aptos" w:hAnsi="Aptos" w:eastAsia="Aptos" w:cs="Aptos"/>
          <w:color w:val="000000" w:themeColor="text1" w:themeTint="FF" w:themeShade="FF"/>
          <w:lang w:val="nb-NO"/>
        </w:rPr>
        <w:t>mer:  så</w:t>
      </w:r>
      <w:r w:rsidRPr="35287227" w:rsidR="551BB155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mange kjøretøy eller synlig hva man har og ansatte under denne eller eiendeler under denne. </w:t>
      </w:r>
    </w:p>
    <w:p w:rsidRPr="00AE4C1D" w:rsidR="00AE4C1D" w:rsidP="00AE4C1D" w:rsidRDefault="00AE4C1D" w14:paraId="7F9D8856" w14:textId="4702BA55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AE4C1D" w:rsidP="7DF6FD9D" w:rsidRDefault="00A76739" w14:paraId="19290C95" w14:textId="1785B484">
      <w:pPr>
        <w:rPr>
          <w:rFonts w:ascii="Aptos" w:hAnsi="Aptos" w:eastAsia="Aptos" w:cs="Aptos"/>
          <w:color w:val="000000" w:themeColor="text1"/>
          <w:lang w:val="nb-NO"/>
        </w:rPr>
      </w:pPr>
      <w:r w:rsidRPr="35287227" w:rsidR="00A76739">
        <w:rPr>
          <w:rFonts w:ascii="Aptos" w:hAnsi="Aptos" w:eastAsia="Aptos" w:cs="Aptos"/>
          <w:color w:val="000000" w:themeColor="text1" w:themeTint="FF" w:themeShade="FF"/>
          <w:lang w:val="nb-NO"/>
        </w:rPr>
        <w:t>La oss nå si at bedriften din er veldig vellykket og har vokst til 1</w:t>
      </w:r>
      <w:r w:rsidRPr="35287227" w:rsidR="6F8C69B2">
        <w:rPr>
          <w:rFonts w:ascii="Aptos" w:hAnsi="Aptos" w:eastAsia="Aptos" w:cs="Aptos"/>
          <w:color w:val="000000" w:themeColor="text1" w:themeTint="FF" w:themeShade="FF"/>
          <w:lang w:val="nb-NO"/>
        </w:rPr>
        <w:t>6</w:t>
      </w:r>
      <w:r w:rsidRPr="35287227" w:rsidR="00A7673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ansatte</w:t>
      </w:r>
      <w:r w:rsidRPr="35287227" w:rsidR="00AE4C1D">
        <w:rPr>
          <w:rFonts w:ascii="Aptos" w:hAnsi="Aptos" w:eastAsia="Aptos" w:cs="Aptos"/>
          <w:color w:val="000000" w:themeColor="text1" w:themeTint="FF" w:themeShade="FF"/>
          <w:lang w:val="nb-NO"/>
        </w:rPr>
        <w:t>.</w:t>
      </w:r>
    </w:p>
    <w:p w:rsidR="00A76739" w:rsidP="00D117AE" w:rsidRDefault="00AE4C1D" w14:paraId="78D357CD" w14:textId="5008FDF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AE4C1D">
        <w:rPr>
          <w:rFonts w:ascii="Aptos" w:hAnsi="Aptos" w:eastAsia="Aptos" w:cs="Aptos"/>
          <w:color w:val="000000" w:themeColor="text1" w:themeTint="FF" w:themeShade="FF"/>
          <w:lang w:val="nb-NO"/>
        </w:rPr>
        <w:t>Tror du at du ville hatt noen nye behov som bør representeres i portalen?</w:t>
      </w:r>
    </w:p>
    <w:p w:rsidR="2C87A949" w:rsidP="35287227" w:rsidRDefault="2C87A949" w14:paraId="4DF9B3B4" w14:textId="43907DEE">
      <w:pPr>
        <w:pStyle w:val="Normal"/>
        <w:ind w:left="0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2C87A949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Grundigere oversikt, avansert modus med tettpakket tall, bruke nye </w:t>
      </w:r>
      <w:r w:rsidRPr="35287227" w:rsidR="2C87A949">
        <w:rPr>
          <w:rFonts w:ascii="Aptos" w:hAnsi="Aptos" w:eastAsia="Aptos" w:cs="Aptos"/>
          <w:color w:val="000000" w:themeColor="text1" w:themeTint="FF" w:themeShade="FF"/>
          <w:lang w:val="nb-NO"/>
        </w:rPr>
        <w:t>bp</w:t>
      </w:r>
      <w:r w:rsidRPr="35287227" w:rsidR="2C87A949">
        <w:rPr>
          <w:rFonts w:ascii="Aptos" w:hAnsi="Aptos" w:eastAsia="Aptos" w:cs="Aptos"/>
          <w:color w:val="000000" w:themeColor="text1" w:themeTint="FF" w:themeShade="FF"/>
          <w:lang w:val="nb-NO"/>
        </w:rPr>
        <w:t>: midt i blinken, (avansert modus/deta</w:t>
      </w: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ljert modus) - ettersom ikke liker </w:t>
      </w: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>outlook</w:t>
      </w: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funksjonen</w:t>
      </w:r>
    </w:p>
    <w:p w:rsidR="1A1B3FCF" w:rsidP="35287227" w:rsidRDefault="1A1B3FCF" w14:paraId="39815F89" w14:textId="72B339E4">
      <w:pPr>
        <w:pStyle w:val="Normal"/>
        <w:ind w:left="0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Liker veldig godt kostnadsoversikt – vil gjerne vite hvor mange </w:t>
      </w: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>har så mange produkter</w:t>
      </w:r>
    </w:p>
    <w:p w:rsidR="1A1B3FCF" w:rsidP="35287227" w:rsidRDefault="1A1B3FCF" w14:paraId="7C520F89" w14:textId="072B073D">
      <w:pPr>
        <w:pStyle w:val="Normal"/>
        <w:ind w:left="0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Hadde brukt kostnadsoversikt til å få oversikt og se fordeling av hva som går til hva. Eventuelt klikke på til å få mer info under hver del. </w:t>
      </w:r>
      <w:r w:rsidRPr="35287227" w:rsidR="224E1506">
        <w:rPr>
          <w:rFonts w:ascii="Aptos" w:hAnsi="Aptos" w:eastAsia="Aptos" w:cs="Aptos"/>
          <w:color w:val="000000" w:themeColor="text1" w:themeTint="FF" w:themeShade="FF"/>
          <w:lang w:val="nb-NO"/>
        </w:rPr>
        <w:t>Ville</w:t>
      </w:r>
      <w:r w:rsidRPr="35287227" w:rsidR="1A1B3FCF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</w:t>
      </w:r>
      <w:r w:rsidRPr="35287227" w:rsidR="224E150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hatt den der fra 5 og oppover – leddvis kakediagram. </w:t>
      </w:r>
      <w:r w:rsidRPr="35287227" w:rsidR="224E1506">
        <w:rPr>
          <w:rFonts w:ascii="Aptos" w:hAnsi="Aptos" w:eastAsia="Aptos" w:cs="Aptos"/>
          <w:color w:val="000000" w:themeColor="text1" w:themeTint="FF" w:themeShade="FF"/>
          <w:lang w:val="nb-NO"/>
        </w:rPr>
        <w:t>Hvr</w:t>
      </w:r>
      <w:r w:rsidRPr="35287227" w:rsidR="224E1506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mye jeg bruker på pensjon og hva ansatte sparer og hva bedriften sparer. -</w:t>
      </w:r>
      <w:r w:rsidRPr="35287227" w:rsidR="7006615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for å snakke med ansatte om de ikke sparer nok. Eget kakediagram med bedriftens bidrag </w:t>
      </w:r>
      <w:r w:rsidRPr="35287227" w:rsidR="7006615B">
        <w:rPr>
          <w:rFonts w:ascii="Aptos" w:hAnsi="Aptos" w:eastAsia="Aptos" w:cs="Aptos"/>
          <w:color w:val="000000" w:themeColor="text1" w:themeTint="FF" w:themeShade="FF"/>
          <w:lang w:val="nb-NO"/>
        </w:rPr>
        <w:t>vs</w:t>
      </w:r>
      <w:r w:rsidRPr="35287227" w:rsidR="7006615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ansatt bidrag. Både enkel oversikt og detalj, med avansert knapp, pris over tid og hvor my</w:t>
      </w:r>
      <w:r w:rsidRPr="35287227" w:rsidR="77DA3F94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e man bruker per pers. </w:t>
      </w:r>
    </w:p>
    <w:p w:rsidR="000A1A69" w:rsidP="000A1A69" w:rsidRDefault="000A1A69" w14:paraId="77A3CB67" w14:textId="538515C8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Siste oppgave er å logge seg ut av systemet. </w:t>
      </w:r>
    </w:p>
    <w:p w:rsidRPr="000A1A69" w:rsidR="000A1A69" w:rsidP="000A1A69" w:rsidRDefault="000A1A69" w14:paraId="5506733A" w14:textId="267C17C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35287227" w:rsidR="000A1A69">
        <w:rPr>
          <w:rFonts w:ascii="Aptos" w:hAnsi="Aptos" w:eastAsia="Aptos" w:cs="Aptos"/>
          <w:color w:val="000000" w:themeColor="text1" w:themeTint="FF" w:themeShade="FF"/>
          <w:lang w:val="nb-NO"/>
        </w:rPr>
        <w:t>Hvordan hadde du gått frem for å gjøre dette?</w:t>
      </w:r>
    </w:p>
    <w:p w:rsidR="188167E0" w:rsidP="35287227" w:rsidRDefault="188167E0" w14:paraId="3FA11F48" w14:textId="34D94A09">
      <w:pPr>
        <w:pStyle w:val="Normal"/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35287227" w:rsidR="188167E0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Logg ut! </w:t>
      </w:r>
    </w:p>
    <w:p w:rsidR="00BE07B9" w:rsidP="7DF6FD9D" w:rsidRDefault="00BE07B9" w14:paraId="50120696" w14:textId="7542199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(brukertest over)</w:t>
      </w:r>
    </w:p>
    <w:p w:rsidRPr="000C50C6" w:rsidR="00BE07B9" w:rsidP="7DF6FD9D" w:rsidRDefault="00BE07B9" w14:paraId="2925B8E9" w14:textId="0858C1DE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00C50C6">
        <w:rPr>
          <w:rFonts w:ascii="Aptos" w:hAnsi="Aptos" w:eastAsia="Aptos" w:cs="Aptos"/>
          <w:b/>
          <w:bCs/>
          <w:color w:val="000000" w:themeColor="text1"/>
          <w:lang w:val="nb-NO"/>
        </w:rPr>
        <w:t>Overordnet:</w:t>
      </w:r>
    </w:p>
    <w:p w:rsidR="00194727" w:rsidP="00BE07B9" w:rsidRDefault="00BE07B9" w14:paraId="493D3543" w14:textId="6173994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E07B9">
        <w:rPr>
          <w:rFonts w:ascii="Aptos" w:hAnsi="Aptos" w:eastAsia="Aptos" w:cs="Aptos"/>
          <w:color w:val="000000" w:themeColor="text1"/>
          <w:lang w:val="nb-NO"/>
        </w:rPr>
        <w:t>Er denne typen</w:t>
      </w:r>
      <w:r>
        <w:rPr>
          <w:rFonts w:ascii="Aptos" w:hAnsi="Aptos" w:eastAsia="Aptos" w:cs="Aptos"/>
          <w:color w:val="000000" w:themeColor="text1"/>
          <w:lang w:val="nb-NO"/>
        </w:rPr>
        <w:t xml:space="preserve"> løsning noe du kunne ønsket deg?</w:t>
      </w:r>
    </w:p>
    <w:p w:rsidR="00BE07B9" w:rsidP="00BE07B9" w:rsidRDefault="00BE07B9" w14:paraId="573A5651" w14:textId="4B4D548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Er det noen umiddelbare mangler i dette utkastet?</w:t>
      </w:r>
    </w:p>
    <w:p w:rsidR="00894D07" w:rsidP="00BE07B9" w:rsidRDefault="00705E23" w14:paraId="680983AD" w14:textId="5FBB2E51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Når ønsker du at Bedriftsportalen skal endre seg til dine behov?</w:t>
      </w:r>
    </w:p>
    <w:p w:rsidR="00705E23" w:rsidP="00BE07B9" w:rsidRDefault="00705E23" w14:paraId="5AC4CE67" w14:textId="039DDF45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bra med denne prototypen?</w:t>
      </w:r>
    </w:p>
    <w:p w:rsidR="00705E23" w:rsidP="00BE07B9" w:rsidRDefault="00562BE1" w14:paraId="25BB4657" w14:textId="7A59138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vanskelig med denne prototypen?</w:t>
      </w:r>
    </w:p>
    <w:p w:rsidRPr="000C50C6" w:rsidR="00C464FF" w:rsidP="000C50C6" w:rsidRDefault="000C50C6" w14:paraId="51E24ACE" w14:textId="47CC306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Er det noen funksjon du tenker at du ikke vil ha bruk for?</w:t>
      </w:r>
    </w:p>
    <w:p w:rsidRPr="0007534D" w:rsidR="00C464FF" w:rsidRDefault="00C464FF" w14:paraId="2C078E63" w14:textId="44D95AAF">
      <w:pPr>
        <w:rPr>
          <w:lang w:val="nb-NO"/>
        </w:rPr>
      </w:pPr>
    </w:p>
    <w:sectPr w:rsidRPr="0007534D" w:rsidR="00C464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884754">
    <w:abstractNumId w:val="15"/>
  </w:num>
  <w:num w:numId="2" w16cid:durableId="636767335">
    <w:abstractNumId w:val="18"/>
  </w:num>
  <w:num w:numId="3" w16cid:durableId="1818498484">
    <w:abstractNumId w:val="2"/>
  </w:num>
  <w:num w:numId="4" w16cid:durableId="1753504388">
    <w:abstractNumId w:val="7"/>
  </w:num>
  <w:num w:numId="5" w16cid:durableId="1187019870">
    <w:abstractNumId w:val="8"/>
  </w:num>
  <w:num w:numId="6" w16cid:durableId="625083580">
    <w:abstractNumId w:val="13"/>
  </w:num>
  <w:num w:numId="7" w16cid:durableId="732891502">
    <w:abstractNumId w:val="16"/>
  </w:num>
  <w:num w:numId="8" w16cid:durableId="1734619268">
    <w:abstractNumId w:val="6"/>
  </w:num>
  <w:num w:numId="9" w16cid:durableId="147477865">
    <w:abstractNumId w:val="12"/>
  </w:num>
  <w:num w:numId="10" w16cid:durableId="1126002824">
    <w:abstractNumId w:val="5"/>
  </w:num>
  <w:num w:numId="11" w16cid:durableId="7682325">
    <w:abstractNumId w:val="14"/>
  </w:num>
  <w:num w:numId="12" w16cid:durableId="1258059249">
    <w:abstractNumId w:val="0"/>
  </w:num>
  <w:num w:numId="13" w16cid:durableId="177041233">
    <w:abstractNumId w:val="9"/>
  </w:num>
  <w:num w:numId="14" w16cid:durableId="629440207">
    <w:abstractNumId w:val="4"/>
  </w:num>
  <w:num w:numId="15" w16cid:durableId="257298829">
    <w:abstractNumId w:val="10"/>
  </w:num>
  <w:num w:numId="16" w16cid:durableId="524439309">
    <w:abstractNumId w:val="11"/>
  </w:num>
  <w:num w:numId="17" w16cid:durableId="675116461">
    <w:abstractNumId w:val="3"/>
  </w:num>
  <w:num w:numId="18" w16cid:durableId="1589343773">
    <w:abstractNumId w:val="17"/>
  </w:num>
  <w:num w:numId="19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414E4"/>
    <w:rsid w:val="000451EB"/>
    <w:rsid w:val="0007534D"/>
    <w:rsid w:val="000A1A69"/>
    <w:rsid w:val="000C50C6"/>
    <w:rsid w:val="000E3E62"/>
    <w:rsid w:val="00194727"/>
    <w:rsid w:val="00194F2C"/>
    <w:rsid w:val="002321D9"/>
    <w:rsid w:val="002402AB"/>
    <w:rsid w:val="00276F2C"/>
    <w:rsid w:val="002875D3"/>
    <w:rsid w:val="00297122"/>
    <w:rsid w:val="0031072E"/>
    <w:rsid w:val="0031085E"/>
    <w:rsid w:val="00321582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14492"/>
    <w:rsid w:val="00626B18"/>
    <w:rsid w:val="006366E6"/>
    <w:rsid w:val="006B0E67"/>
    <w:rsid w:val="00705E23"/>
    <w:rsid w:val="00766B5F"/>
    <w:rsid w:val="007C38F2"/>
    <w:rsid w:val="00813E1B"/>
    <w:rsid w:val="008642C9"/>
    <w:rsid w:val="00894D07"/>
    <w:rsid w:val="008E160C"/>
    <w:rsid w:val="008F3EC6"/>
    <w:rsid w:val="00910055"/>
    <w:rsid w:val="00917066"/>
    <w:rsid w:val="00923984"/>
    <w:rsid w:val="00986699"/>
    <w:rsid w:val="009D169B"/>
    <w:rsid w:val="009E32C1"/>
    <w:rsid w:val="009E436F"/>
    <w:rsid w:val="00A76739"/>
    <w:rsid w:val="00AA4CCB"/>
    <w:rsid w:val="00AE4C1D"/>
    <w:rsid w:val="00B03E83"/>
    <w:rsid w:val="00B39607"/>
    <w:rsid w:val="00B776D3"/>
    <w:rsid w:val="00B90727"/>
    <w:rsid w:val="00BD0E51"/>
    <w:rsid w:val="00BE004F"/>
    <w:rsid w:val="00BE07B9"/>
    <w:rsid w:val="00BE4C93"/>
    <w:rsid w:val="00BF06DE"/>
    <w:rsid w:val="00C464FF"/>
    <w:rsid w:val="00D117AE"/>
    <w:rsid w:val="00E3255D"/>
    <w:rsid w:val="00E62A24"/>
    <w:rsid w:val="00E86E27"/>
    <w:rsid w:val="00ED2A93"/>
    <w:rsid w:val="00F47B3F"/>
    <w:rsid w:val="00F55B0C"/>
    <w:rsid w:val="00FC3DE5"/>
    <w:rsid w:val="00FE2CAE"/>
    <w:rsid w:val="00FE7D47"/>
    <w:rsid w:val="01C8F2B6"/>
    <w:rsid w:val="02F59DB2"/>
    <w:rsid w:val="045BBEF2"/>
    <w:rsid w:val="08205219"/>
    <w:rsid w:val="09286968"/>
    <w:rsid w:val="09C4A744"/>
    <w:rsid w:val="0E088C1D"/>
    <w:rsid w:val="10499F1E"/>
    <w:rsid w:val="11D62C79"/>
    <w:rsid w:val="120EC06F"/>
    <w:rsid w:val="1290ACE2"/>
    <w:rsid w:val="140A670A"/>
    <w:rsid w:val="160DC1ED"/>
    <w:rsid w:val="183171AB"/>
    <w:rsid w:val="188167E0"/>
    <w:rsid w:val="18FD8F85"/>
    <w:rsid w:val="192CB7FD"/>
    <w:rsid w:val="19528A36"/>
    <w:rsid w:val="1A1B3FCF"/>
    <w:rsid w:val="1A42F2FA"/>
    <w:rsid w:val="1E528022"/>
    <w:rsid w:val="202A3FCB"/>
    <w:rsid w:val="20307D03"/>
    <w:rsid w:val="211A62FD"/>
    <w:rsid w:val="21869572"/>
    <w:rsid w:val="21DE2823"/>
    <w:rsid w:val="224E1506"/>
    <w:rsid w:val="23A99C1F"/>
    <w:rsid w:val="23CD11B5"/>
    <w:rsid w:val="2556423A"/>
    <w:rsid w:val="25660646"/>
    <w:rsid w:val="25C9570D"/>
    <w:rsid w:val="26497286"/>
    <w:rsid w:val="2C87A949"/>
    <w:rsid w:val="2E015FD9"/>
    <w:rsid w:val="2EC20BA2"/>
    <w:rsid w:val="2FE6D558"/>
    <w:rsid w:val="31F208E5"/>
    <w:rsid w:val="31F2E868"/>
    <w:rsid w:val="35287227"/>
    <w:rsid w:val="35DC3AE7"/>
    <w:rsid w:val="365026EF"/>
    <w:rsid w:val="36C39445"/>
    <w:rsid w:val="3A7DEA59"/>
    <w:rsid w:val="3B807594"/>
    <w:rsid w:val="3C07982A"/>
    <w:rsid w:val="4067B3D6"/>
    <w:rsid w:val="43035E73"/>
    <w:rsid w:val="44319AB0"/>
    <w:rsid w:val="444838DC"/>
    <w:rsid w:val="457EA818"/>
    <w:rsid w:val="4AA96990"/>
    <w:rsid w:val="4B7534BA"/>
    <w:rsid w:val="4C4CA7B6"/>
    <w:rsid w:val="4E13D228"/>
    <w:rsid w:val="4F47A6A8"/>
    <w:rsid w:val="5113DC10"/>
    <w:rsid w:val="52556B0A"/>
    <w:rsid w:val="52E7BF90"/>
    <w:rsid w:val="54629043"/>
    <w:rsid w:val="5496C22B"/>
    <w:rsid w:val="551BB155"/>
    <w:rsid w:val="581016C8"/>
    <w:rsid w:val="5A2FBD8C"/>
    <w:rsid w:val="5AA699B1"/>
    <w:rsid w:val="5BECDC21"/>
    <w:rsid w:val="5C74EC95"/>
    <w:rsid w:val="5E0557F2"/>
    <w:rsid w:val="5E131DC5"/>
    <w:rsid w:val="5ECC0003"/>
    <w:rsid w:val="5EFD7D44"/>
    <w:rsid w:val="62D24E7D"/>
    <w:rsid w:val="645FD831"/>
    <w:rsid w:val="66BA5678"/>
    <w:rsid w:val="67C8F4E6"/>
    <w:rsid w:val="6CA02E30"/>
    <w:rsid w:val="6CD34163"/>
    <w:rsid w:val="6CE936BA"/>
    <w:rsid w:val="6D37FEE0"/>
    <w:rsid w:val="6D53A049"/>
    <w:rsid w:val="6DD8BE93"/>
    <w:rsid w:val="6E2D2751"/>
    <w:rsid w:val="6F8C69B2"/>
    <w:rsid w:val="7006615B"/>
    <w:rsid w:val="733D879F"/>
    <w:rsid w:val="74C6BEEA"/>
    <w:rsid w:val="7562EEA5"/>
    <w:rsid w:val="77DA3F94"/>
    <w:rsid w:val="78436F33"/>
    <w:rsid w:val="79BB74EF"/>
    <w:rsid w:val="7BFD1A73"/>
    <w:rsid w:val="7DF6F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11A3"/>
  <w15:chartTrackingRefBased/>
  <w15:docId w15:val="{D04DD820-0719-42C3-B438-7415D70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Wiese, Mariann</lastModifiedBy>
  <revision>65</revision>
  <dcterms:created xsi:type="dcterms:W3CDTF">2024-07-10T21:35:00.0000000Z</dcterms:created>
  <dcterms:modified xsi:type="dcterms:W3CDTF">2024-08-05T22:26:04.8013122Z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