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F440CFD" wp14:paraId="2C078E63" wp14:textId="30F616FD">
      <w:pPr>
        <w:pStyle w:val="Title"/>
        <w:jc w:val="center"/>
        <w:rPr>
          <w:color w:val="0F9ED5" w:themeColor="accent4" w:themeTint="FF" w:themeShade="FF"/>
        </w:rPr>
      </w:pPr>
      <w:r w:rsidRPr="4F440CFD" w:rsidR="14CFF8ED">
        <w:rPr>
          <w:color w:val="0F9ED5" w:themeColor="accent4" w:themeTint="FF" w:themeShade="FF"/>
        </w:rPr>
        <w:t>DAY-26</w:t>
      </w:r>
    </w:p>
    <w:p w:rsidR="14CFF8ED" w:rsidP="4F440CFD" w:rsidRDefault="14CFF8ED" w14:paraId="43318121" w14:textId="56779E57">
      <w:pPr>
        <w:pStyle w:val="Heading1"/>
      </w:pPr>
      <w:r w:rsidR="14CFF8ED">
        <w:rPr/>
        <w:t>JAVA</w:t>
      </w:r>
    </w:p>
    <w:p w:rsidR="14CFF8ED" w:rsidP="4F440CFD" w:rsidRDefault="14CFF8ED" w14:paraId="49ABA195" w14:textId="65C37CE2">
      <w:pPr>
        <w:pStyle w:val="Heading2"/>
      </w:pPr>
      <w:r w:rsidR="14CFF8ED">
        <w:rPr/>
        <w:t>DAO (DATA ACCESS OBJECT):</w:t>
      </w:r>
    </w:p>
    <w:p w:rsidR="14CFF8ED" w:rsidP="4F440CFD" w:rsidRDefault="14CFF8ED" w14:paraId="62D73C21" w14:textId="5D50332D">
      <w:pPr>
        <w:pStyle w:val="Normal"/>
      </w:pPr>
      <w:r w:rsidR="14CFF8ED">
        <w:rPr/>
        <w:t xml:space="preserve">The DAO Design </w:t>
      </w:r>
      <w:r w:rsidR="5ED62AAC">
        <w:rPr/>
        <w:t>Pattern</w:t>
      </w:r>
      <w:r w:rsidR="14CFF8ED">
        <w:rPr/>
        <w:t xml:space="preserve"> is a structural pattern used in software development to abstract and encapsulate </w:t>
      </w:r>
      <w:r w:rsidR="56C2A501">
        <w:rPr/>
        <w:t>access</w:t>
      </w:r>
      <w:r w:rsidR="14CFF8ED">
        <w:rPr/>
        <w:t xml:space="preserve"> to </w:t>
      </w:r>
      <w:r w:rsidR="336CE599">
        <w:rPr/>
        <w:t>data sources</w:t>
      </w:r>
      <w:r w:rsidR="539CCF0C">
        <w:rPr/>
        <w:t xml:space="preserve">. </w:t>
      </w:r>
    </w:p>
    <w:p w:rsidR="11CE1F2C" w:rsidP="4F440CFD" w:rsidRDefault="11CE1F2C" w14:paraId="64BB54FA" w14:textId="41BB98CD">
      <w:pPr>
        <w:pStyle w:val="Normal"/>
      </w:pPr>
      <w:r w:rsidR="11CE1F2C">
        <w:rPr/>
        <w:t xml:space="preserve">It is used in enterprise applications with </w:t>
      </w:r>
      <w:r w:rsidR="11CE1F2C">
        <w:rPr/>
        <w:t>layered</w:t>
      </w:r>
      <w:r w:rsidR="11CE1F2C">
        <w:rPr/>
        <w:t xml:space="preserve"> architecture.</w:t>
      </w:r>
    </w:p>
    <w:p w:rsidR="11CE1F2C" w:rsidP="4F440CFD" w:rsidRDefault="11CE1F2C" w14:paraId="36082BA8" w14:textId="0975B2BF">
      <w:pPr>
        <w:pStyle w:val="Normal"/>
      </w:pPr>
      <w:r w:rsidR="11CE1F2C">
        <w:rPr/>
        <w:t xml:space="preserve">It is used in </w:t>
      </w:r>
      <w:r w:rsidR="11CE1F2C">
        <w:rPr/>
        <w:t>JDBC and</w:t>
      </w:r>
      <w:r w:rsidR="11CE1F2C">
        <w:rPr/>
        <w:t xml:space="preserve"> Hibernate.</w:t>
      </w:r>
    </w:p>
    <w:p w:rsidR="21C70E36" w:rsidP="4F440CFD" w:rsidRDefault="21C70E36" w14:paraId="5EEDB647" w14:textId="54449ADD">
      <w:pPr>
        <w:pStyle w:val="Heading3"/>
      </w:pPr>
      <w:r w:rsidR="21C70E36">
        <w:rPr/>
        <w:t>DAO PATTERN STRUCTURE:</w:t>
      </w:r>
    </w:p>
    <w:p w:rsidR="21C70E36" w:rsidP="4F440CFD" w:rsidRDefault="21C70E36" w14:paraId="2614F4ED" w14:textId="1E0CC1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21C70E36">
        <w:rPr/>
        <w:t>MODEL (Entity</w:t>
      </w:r>
      <w:r w:rsidR="21C70E36">
        <w:rPr/>
        <w:t>):</w:t>
      </w:r>
      <w:r w:rsidR="21C70E36">
        <w:rPr/>
        <w:t xml:space="preserve"> </w:t>
      </w:r>
    </w:p>
    <w:p w:rsidR="21C70E36" w:rsidP="4F440CFD" w:rsidRDefault="21C70E36" w14:paraId="7CCC0F8B" w14:textId="26B9BC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21C70E36">
        <w:rPr/>
        <w:t xml:space="preserve">It </w:t>
      </w:r>
      <w:r w:rsidR="21C70E36">
        <w:rPr/>
        <w:t>represents</w:t>
      </w:r>
      <w:r w:rsidR="21C70E36">
        <w:rPr/>
        <w:t xml:space="preserve"> the data structure.</w:t>
      </w:r>
    </w:p>
    <w:p w:rsidR="652089C8" w:rsidP="4F440CFD" w:rsidRDefault="652089C8" w14:paraId="155F5D9A" w14:textId="281595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52089C8">
        <w:rPr/>
        <w:t>U</w:t>
      </w:r>
      <w:r w:rsidR="21C70E36">
        <w:rPr/>
        <w:t xml:space="preserve">sing </w:t>
      </w:r>
      <w:r w:rsidR="0B3BE69B">
        <w:rPr/>
        <w:t>getters</w:t>
      </w:r>
      <w:r w:rsidR="21C70E36">
        <w:rPr/>
        <w:t xml:space="preserve"> and setters.</w:t>
      </w:r>
    </w:p>
    <w:p w:rsidR="21C70E36" w:rsidP="4F440CFD" w:rsidRDefault="21C70E36" w14:paraId="51C79BDC" w14:textId="79D35C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21C70E36">
        <w:rPr/>
        <w:t>DAO INTERFACE:</w:t>
      </w:r>
    </w:p>
    <w:p w:rsidR="1D3FB17B" w:rsidP="4F440CFD" w:rsidRDefault="1D3FB17B" w14:paraId="2C3171C1" w14:textId="5BB6A9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1D3FB17B">
        <w:rPr/>
        <w:t>I</w:t>
      </w:r>
      <w:r w:rsidR="21C70E36">
        <w:rPr/>
        <w:t>t defines the operations for accessing data.</w:t>
      </w:r>
    </w:p>
    <w:p w:rsidR="21C70E36" w:rsidP="4F440CFD" w:rsidRDefault="21C70E36" w14:paraId="0928C2B4" w14:textId="198155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21C70E36">
        <w:rPr/>
        <w:t>DAO IMPLEMENTATION:</w:t>
      </w:r>
    </w:p>
    <w:p w:rsidR="21C70E36" w:rsidP="4F440CFD" w:rsidRDefault="21C70E36" w14:paraId="628EB06F" w14:textId="2E15898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21C70E36">
        <w:rPr/>
        <w:t xml:space="preserve">It </w:t>
      </w:r>
      <w:r w:rsidR="21C70E36">
        <w:rPr/>
        <w:t>contains</w:t>
      </w:r>
      <w:r w:rsidR="21C70E36">
        <w:rPr/>
        <w:t xml:space="preserve"> the actual logic </w:t>
      </w:r>
      <w:r w:rsidR="3FB07DC6">
        <w:rPr/>
        <w:t>for interacting</w:t>
      </w:r>
      <w:r w:rsidR="21C70E36">
        <w:rPr/>
        <w:t xml:space="preserve"> with the database.</w:t>
      </w:r>
    </w:p>
    <w:p w:rsidR="0FC8E760" w:rsidP="4F440CFD" w:rsidRDefault="0FC8E760" w14:paraId="26852920" w14:textId="7D73D2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0FC8E760">
        <w:rPr/>
        <w:t>SERVICE LAYER:</w:t>
      </w:r>
    </w:p>
    <w:p w:rsidR="0FC8E760" w:rsidP="4F440CFD" w:rsidRDefault="0FC8E760" w14:paraId="07C42711" w14:textId="43953D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0FC8E760">
        <w:rPr/>
        <w:t>It uses the DAO to perform business operations.</w:t>
      </w:r>
    </w:p>
    <w:p w:rsidR="4F440CFD" w:rsidP="4F440CFD" w:rsidRDefault="4F440CFD" w14:paraId="590D10A9" w14:textId="319CFC26">
      <w:pPr>
        <w:pStyle w:val="Normal"/>
        <w:ind w:left="0"/>
        <w:rPr>
          <w:sz w:val="24"/>
          <w:szCs w:val="24"/>
        </w:rPr>
      </w:pPr>
    </w:p>
    <w:p w:rsidR="4F440CFD" w:rsidP="4F440CFD" w:rsidRDefault="4F440CFD" w14:paraId="17EEAD4D" w14:textId="375FA964">
      <w:pPr>
        <w:pStyle w:val="Normal"/>
      </w:pPr>
    </w:p>
    <w:p w:rsidR="4F440CFD" w:rsidP="4F440CFD" w:rsidRDefault="4F440CFD" w14:paraId="35BF6B09" w14:textId="6A725C3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acd83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3a5d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f74a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c3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08b52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3BFEB2"/>
    <w:rsid w:val="0376F274"/>
    <w:rsid w:val="0B3BE69B"/>
    <w:rsid w:val="0FC8E760"/>
    <w:rsid w:val="11CE1F2C"/>
    <w:rsid w:val="14CFF8ED"/>
    <w:rsid w:val="1637696B"/>
    <w:rsid w:val="17DA277A"/>
    <w:rsid w:val="1D3FB17B"/>
    <w:rsid w:val="21C70E36"/>
    <w:rsid w:val="336CE599"/>
    <w:rsid w:val="37C42CAE"/>
    <w:rsid w:val="3A558681"/>
    <w:rsid w:val="3FB07DC6"/>
    <w:rsid w:val="44611FA0"/>
    <w:rsid w:val="4943F164"/>
    <w:rsid w:val="4C3BFEB2"/>
    <w:rsid w:val="4E172E6A"/>
    <w:rsid w:val="4E938F1A"/>
    <w:rsid w:val="4F440CFD"/>
    <w:rsid w:val="539CCF0C"/>
    <w:rsid w:val="56C2A501"/>
    <w:rsid w:val="5ED62AAC"/>
    <w:rsid w:val="652089C8"/>
    <w:rsid w:val="67C47D59"/>
    <w:rsid w:val="6CEFE609"/>
    <w:rsid w:val="6F85E2E8"/>
    <w:rsid w:val="6F99FDD7"/>
    <w:rsid w:val="716CB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FEB2"/>
  <w15:chartTrackingRefBased/>
  <w15:docId w15:val="{00A65920-BEC9-4F20-AA1D-1DA80B7FEB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F440CF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ccaf589706649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2025-06-21T11:13:42.0842771Z</dcterms:created>
  <dcterms:modified xsi:type="dcterms:W3CDTF">2025-06-21T11:22:27.1179123Z</dcterms:modified>
  <dc:creator>Simhadri Kavali (2025 Intern)</dc:creator>
  <lastModifiedBy>Simhadri Kavali (2025 Intern)</lastModifiedBy>
</coreProperties>
</file>