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16"/>
        <w:tblW w:w="10922" w:type="dxa"/>
        <w:tblLook w:val="04A0" w:firstRow="1" w:lastRow="0" w:firstColumn="1" w:lastColumn="0" w:noHBand="0" w:noVBand="1"/>
      </w:tblPr>
      <w:tblGrid>
        <w:gridCol w:w="3054"/>
        <w:gridCol w:w="81"/>
        <w:gridCol w:w="183"/>
        <w:gridCol w:w="2329"/>
        <w:gridCol w:w="264"/>
        <w:gridCol w:w="264"/>
        <w:gridCol w:w="2475"/>
        <w:gridCol w:w="238"/>
        <w:gridCol w:w="54"/>
        <w:gridCol w:w="210"/>
        <w:gridCol w:w="493"/>
        <w:gridCol w:w="1277"/>
      </w:tblGrid>
      <w:tr w:rsidR="007A123D" w:rsidRPr="00787722" w:rsidTr="00525088">
        <w:trPr>
          <w:trHeight w:val="287"/>
        </w:trPr>
        <w:tc>
          <w:tcPr>
            <w:tcW w:w="31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09843A9" wp14:editId="5C68686F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-742950</wp:posOffset>
                  </wp:positionV>
                  <wp:extent cx="1600200" cy="74485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M LOGO 01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8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7A123D" w:rsidRPr="00787722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7A123D" w:rsidRPr="00787722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Credence Resource Management Pvt. Ltd.</w:t>
            </w:r>
          </w:p>
          <w:p w:rsidR="007A123D" w:rsidRPr="00787722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54"/>
        </w:trPr>
        <w:tc>
          <w:tcPr>
            <w:tcW w:w="3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87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7A123D" w:rsidRPr="00787722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77530">
              <w:rPr>
                <w:rFonts w:eastAsia="Times New Roman" w:cstheme="minorHAnsi"/>
                <w:color w:val="000000"/>
                <w:sz w:val="20"/>
                <w:szCs w:val="20"/>
              </w:rPr>
              <w:t>Epark, Plot No 3/1, South Tower, 2</w:t>
            </w:r>
            <w:r w:rsidRPr="0057753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nd</w:t>
            </w:r>
            <w:r w:rsidRPr="00577530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Floor MIDC Kharadi, Pune, Maharashtra – 411014.</w:t>
            </w:r>
          </w:p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7"/>
        </w:trPr>
        <w:tc>
          <w:tcPr>
            <w:tcW w:w="31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78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7A123D" w:rsidRPr="00787722" w:rsidRDefault="007A123D" w:rsidP="007A123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                 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Payslip for the month of Oct-17</w:t>
            </w:r>
          </w:p>
        </w:tc>
      </w:tr>
      <w:tr w:rsidR="007A123D" w:rsidRPr="00787722" w:rsidTr="00525088">
        <w:trPr>
          <w:trHeight w:val="25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Emp Code :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5198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Dept: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PF No: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PUPUN03096740000002403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A123D" w:rsidRPr="00787722" w:rsidTr="00525088">
        <w:trPr>
          <w:trHeight w:val="254"/>
        </w:trPr>
        <w:tc>
          <w:tcPr>
            <w:tcW w:w="30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UAN No: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100796716286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A123D" w:rsidRPr="00787722" w:rsidTr="00525088">
        <w:trPr>
          <w:trHeight w:val="666"/>
        </w:trPr>
        <w:tc>
          <w:tcPr>
            <w:tcW w:w="30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Emp Name :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Sharad Krishnamoorthy Iyer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Pan No :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ABFPI5177E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ESIC No: 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A123D" w:rsidRPr="00787722" w:rsidTr="00525088">
        <w:trPr>
          <w:trHeight w:val="64"/>
        </w:trPr>
        <w:tc>
          <w:tcPr>
            <w:tcW w:w="30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Designation: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Team Leader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Branch :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Pune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7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DOJ :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04-April-2016</w:t>
            </w:r>
          </w:p>
        </w:tc>
        <w:tc>
          <w:tcPr>
            <w:tcW w:w="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A123D" w:rsidRPr="00787722" w:rsidTr="00525088">
        <w:trPr>
          <w:trHeight w:val="433"/>
        </w:trPr>
        <w:tc>
          <w:tcPr>
            <w:tcW w:w="1092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Present Days :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30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LLP Days: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LWP/Absent: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Extra Day: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Extra Hrs: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          </w:t>
            </w:r>
          </w:p>
        </w:tc>
      </w:tr>
      <w:tr w:rsidR="007A123D" w:rsidRPr="00787722" w:rsidTr="00525088">
        <w:trPr>
          <w:trHeight w:val="32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Earnings</w:t>
            </w:r>
          </w:p>
        </w:tc>
        <w:tc>
          <w:tcPr>
            <w:tcW w:w="25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Amounts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Deductions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Amounts</w:t>
            </w: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Basic+D.A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Pr="00787722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12488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Provident Fund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1499</w:t>
            </w: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HRA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Pr="00787722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4995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Professional Tax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200</w:t>
            </w: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Conveyance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Allowance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ESIC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7A123D" w:rsidRPr="00787722" w:rsidTr="00525088">
        <w:trPr>
          <w:trHeight w:val="267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Personal Allowance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Pr="00787722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20693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251C1">
              <w:rPr>
                <w:rFonts w:eastAsia="Times New Roman" w:cstheme="minorHAnsi"/>
                <w:color w:val="000000"/>
                <w:sz w:val="20"/>
                <w:szCs w:val="20"/>
              </w:rPr>
              <w:t>Food Card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4C59C2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Deduction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Medical Reimbursement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Pr="00787722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TDS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742</w:t>
            </w: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Food Card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LLP EPF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Stat Bonus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700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Other/</w:t>
            </w:r>
            <w:r w:rsidRPr="00B2205A">
              <w:rPr>
                <w:rFonts w:eastAsia="Times New Roman" w:cstheme="minorHAnsi"/>
                <w:color w:val="000000"/>
                <w:sz w:val="20"/>
                <w:szCs w:val="20"/>
              </w:rPr>
              <w:t>Advance Recovery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LLP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Basic+D.A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LLP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HRA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3599A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3599A" w:rsidRDefault="00E3599A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LLP Conveyance Allowance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599A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3599A" w:rsidRDefault="00E3599A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LLP </w:t>
            </w: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Personal Allowance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LLP Medical Reimbursement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LLP  Stat Bonus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Pr="00787722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Incentive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Contest Payout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RNR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Extra Day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2628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9A35B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Extra Hrs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9A35B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Referral Bonus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</w:t>
            </w:r>
          </w:p>
        </w:tc>
        <w:tc>
          <w:tcPr>
            <w:tcW w:w="5275" w:type="dxa"/>
            <w:gridSpan w:val="8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7A123D" w:rsidRPr="00787722" w:rsidTr="00525088">
        <w:trPr>
          <w:trHeight w:val="264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18"/>
                <w:szCs w:val="20"/>
              </w:rPr>
              <w:t>Total Deductions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A123D" w:rsidRPr="00787722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b/>
                <w:noProof/>
                <w:color w:val="000000"/>
                <w:sz w:val="20"/>
                <w:szCs w:val="20"/>
              </w:rPr>
              <w:t>2441</w:t>
            </w:r>
          </w:p>
        </w:tc>
      </w:tr>
      <w:tr w:rsidR="007A123D" w:rsidRPr="00787722" w:rsidTr="00525088">
        <w:trPr>
          <w:trHeight w:val="278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Total Earnings</w:t>
            </w:r>
          </w:p>
        </w:tc>
        <w:tc>
          <w:tcPr>
            <w:tcW w:w="25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23D" w:rsidRPr="00787722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b/>
                <w:noProof/>
                <w:color w:val="000000"/>
                <w:sz w:val="20"/>
                <w:szCs w:val="20"/>
              </w:rPr>
              <w:t>42754</w:t>
            </w:r>
          </w:p>
        </w:tc>
        <w:tc>
          <w:tcPr>
            <w:tcW w:w="3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Net Take Home</w:t>
            </w:r>
          </w:p>
        </w:tc>
        <w:tc>
          <w:tcPr>
            <w:tcW w:w="22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Pr="00787722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b/>
                <w:bCs/>
                <w:noProof/>
                <w:color w:val="000000"/>
                <w:sz w:val="20"/>
                <w:szCs w:val="20"/>
              </w:rPr>
              <w:t>40313</w:t>
            </w:r>
          </w:p>
        </w:tc>
      </w:tr>
      <w:tr w:rsidR="007A123D" w:rsidRPr="00787722" w:rsidTr="00525088">
        <w:trPr>
          <w:trHeight w:val="311"/>
        </w:trPr>
        <w:tc>
          <w:tcPr>
            <w:tcW w:w="31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Mode of Payment</w:t>
            </w:r>
          </w:p>
        </w:tc>
        <w:tc>
          <w:tcPr>
            <w:tcW w:w="25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Disbursement Date</w:t>
            </w:r>
          </w:p>
        </w:tc>
        <w:tc>
          <w:tcPr>
            <w:tcW w:w="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Account No</w:t>
            </w:r>
          </w:p>
        </w:tc>
        <w:tc>
          <w:tcPr>
            <w:tcW w:w="203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A</w:t>
            </w:r>
            <w:r w:rsidRPr="00787722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mount</w:t>
            </w:r>
          </w:p>
        </w:tc>
      </w:tr>
      <w:tr w:rsidR="007A123D" w:rsidRPr="00787722" w:rsidTr="00525088">
        <w:trPr>
          <w:trHeight w:val="75"/>
        </w:trPr>
        <w:tc>
          <w:tcPr>
            <w:tcW w:w="30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Banks Transfer</w:t>
            </w:r>
          </w:p>
        </w:tc>
        <w:tc>
          <w:tcPr>
            <w:tcW w:w="2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87722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A123D" w:rsidRPr="00787722" w:rsidRDefault="00A04F94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01-November-2017</w:t>
            </w: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</w:t>
            </w:r>
          </w:p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1911741693</w:t>
            </w:r>
          </w:p>
        </w:tc>
        <w:tc>
          <w:tcPr>
            <w:tcW w:w="1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123D" w:rsidRDefault="007A123D" w:rsidP="0052508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7A123D" w:rsidRPr="00787722" w:rsidRDefault="007A123D" w:rsidP="0052508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</w:t>
            </w:r>
            <w:r w:rsidR="00A04F94" w:rsidRPr="00CE6EB8">
              <w:rPr>
                <w:rFonts w:eastAsia="Times New Roman" w:cstheme="minorHAnsi"/>
                <w:noProof/>
                <w:color w:val="000000"/>
                <w:sz w:val="20"/>
                <w:szCs w:val="20"/>
              </w:rPr>
              <w:t>40313</w:t>
            </w:r>
          </w:p>
        </w:tc>
      </w:tr>
    </w:tbl>
    <w:p w:rsidR="00280DF1" w:rsidRDefault="00280DF1"/>
    <w:sectPr w:rsidR="0028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3D"/>
    <w:rsid w:val="00017703"/>
    <w:rsid w:val="00031CDA"/>
    <w:rsid w:val="0003546C"/>
    <w:rsid w:val="00061236"/>
    <w:rsid w:val="00065318"/>
    <w:rsid w:val="00067F82"/>
    <w:rsid w:val="00094490"/>
    <w:rsid w:val="000A2731"/>
    <w:rsid w:val="000A3C97"/>
    <w:rsid w:val="000A47D8"/>
    <w:rsid w:val="000B61A1"/>
    <w:rsid w:val="000E379F"/>
    <w:rsid w:val="000E40CA"/>
    <w:rsid w:val="000E6864"/>
    <w:rsid w:val="000F0D4A"/>
    <w:rsid w:val="000F16B9"/>
    <w:rsid w:val="00102F6B"/>
    <w:rsid w:val="00111E67"/>
    <w:rsid w:val="00127C57"/>
    <w:rsid w:val="00127CDF"/>
    <w:rsid w:val="00140682"/>
    <w:rsid w:val="00141DC6"/>
    <w:rsid w:val="0014497D"/>
    <w:rsid w:val="001521B0"/>
    <w:rsid w:val="001549E4"/>
    <w:rsid w:val="001567BA"/>
    <w:rsid w:val="001636BB"/>
    <w:rsid w:val="001700C3"/>
    <w:rsid w:val="001769DE"/>
    <w:rsid w:val="001813D9"/>
    <w:rsid w:val="00187E18"/>
    <w:rsid w:val="001A014B"/>
    <w:rsid w:val="001D1B34"/>
    <w:rsid w:val="001D281C"/>
    <w:rsid w:val="001E2221"/>
    <w:rsid w:val="001F0997"/>
    <w:rsid w:val="002067C3"/>
    <w:rsid w:val="00220CF0"/>
    <w:rsid w:val="00225AEB"/>
    <w:rsid w:val="00236BD6"/>
    <w:rsid w:val="00251ED4"/>
    <w:rsid w:val="00280DF1"/>
    <w:rsid w:val="002A1C9F"/>
    <w:rsid w:val="002A2FAE"/>
    <w:rsid w:val="002B53A4"/>
    <w:rsid w:val="002C2885"/>
    <w:rsid w:val="002D63E8"/>
    <w:rsid w:val="002E5D3B"/>
    <w:rsid w:val="00307C93"/>
    <w:rsid w:val="00310DCE"/>
    <w:rsid w:val="00317492"/>
    <w:rsid w:val="00322809"/>
    <w:rsid w:val="00326749"/>
    <w:rsid w:val="00332AC8"/>
    <w:rsid w:val="00356603"/>
    <w:rsid w:val="00384C3D"/>
    <w:rsid w:val="003D3805"/>
    <w:rsid w:val="003E546E"/>
    <w:rsid w:val="00417871"/>
    <w:rsid w:val="00431532"/>
    <w:rsid w:val="00453F7A"/>
    <w:rsid w:val="00454EFB"/>
    <w:rsid w:val="004563EA"/>
    <w:rsid w:val="004614CB"/>
    <w:rsid w:val="00491CD7"/>
    <w:rsid w:val="00496987"/>
    <w:rsid w:val="004B7833"/>
    <w:rsid w:val="004F1ADE"/>
    <w:rsid w:val="004F4505"/>
    <w:rsid w:val="00502F9F"/>
    <w:rsid w:val="0051457D"/>
    <w:rsid w:val="0051591B"/>
    <w:rsid w:val="00517ACC"/>
    <w:rsid w:val="00525088"/>
    <w:rsid w:val="00531D14"/>
    <w:rsid w:val="00553320"/>
    <w:rsid w:val="005667B1"/>
    <w:rsid w:val="00572E56"/>
    <w:rsid w:val="00573F42"/>
    <w:rsid w:val="00585E6F"/>
    <w:rsid w:val="005A3099"/>
    <w:rsid w:val="005A323B"/>
    <w:rsid w:val="005B2C67"/>
    <w:rsid w:val="005B3343"/>
    <w:rsid w:val="005B413D"/>
    <w:rsid w:val="005B6207"/>
    <w:rsid w:val="005C0A2E"/>
    <w:rsid w:val="005C2585"/>
    <w:rsid w:val="005C70AD"/>
    <w:rsid w:val="005D60EE"/>
    <w:rsid w:val="005E1195"/>
    <w:rsid w:val="005E47A6"/>
    <w:rsid w:val="005F35B0"/>
    <w:rsid w:val="005F3DB6"/>
    <w:rsid w:val="00630B14"/>
    <w:rsid w:val="0064499D"/>
    <w:rsid w:val="0065343F"/>
    <w:rsid w:val="00656188"/>
    <w:rsid w:val="0066038C"/>
    <w:rsid w:val="00673B98"/>
    <w:rsid w:val="006916B8"/>
    <w:rsid w:val="00697010"/>
    <w:rsid w:val="006A46A1"/>
    <w:rsid w:val="006D558D"/>
    <w:rsid w:val="006E0020"/>
    <w:rsid w:val="006F051E"/>
    <w:rsid w:val="00702F5B"/>
    <w:rsid w:val="00707B55"/>
    <w:rsid w:val="00713226"/>
    <w:rsid w:val="0072391C"/>
    <w:rsid w:val="00723EB1"/>
    <w:rsid w:val="00724E3C"/>
    <w:rsid w:val="00732731"/>
    <w:rsid w:val="00772CF8"/>
    <w:rsid w:val="00774730"/>
    <w:rsid w:val="00776441"/>
    <w:rsid w:val="007A123D"/>
    <w:rsid w:val="007A1A73"/>
    <w:rsid w:val="007D0257"/>
    <w:rsid w:val="007D796E"/>
    <w:rsid w:val="007F7BDA"/>
    <w:rsid w:val="00802770"/>
    <w:rsid w:val="00807BF2"/>
    <w:rsid w:val="0082094A"/>
    <w:rsid w:val="008242B9"/>
    <w:rsid w:val="00827DB3"/>
    <w:rsid w:val="00832B4C"/>
    <w:rsid w:val="00841E95"/>
    <w:rsid w:val="0084234F"/>
    <w:rsid w:val="008830D3"/>
    <w:rsid w:val="0088596E"/>
    <w:rsid w:val="008A0B47"/>
    <w:rsid w:val="008A7C53"/>
    <w:rsid w:val="008B0FE3"/>
    <w:rsid w:val="008B37DD"/>
    <w:rsid w:val="008C7331"/>
    <w:rsid w:val="008D2BD9"/>
    <w:rsid w:val="008D2C99"/>
    <w:rsid w:val="008E6257"/>
    <w:rsid w:val="00907834"/>
    <w:rsid w:val="00911C27"/>
    <w:rsid w:val="00934F64"/>
    <w:rsid w:val="009403C8"/>
    <w:rsid w:val="00943732"/>
    <w:rsid w:val="00944EE6"/>
    <w:rsid w:val="00954B14"/>
    <w:rsid w:val="00964E6E"/>
    <w:rsid w:val="00965F94"/>
    <w:rsid w:val="00975CD5"/>
    <w:rsid w:val="00975D6E"/>
    <w:rsid w:val="00995CC3"/>
    <w:rsid w:val="009965FF"/>
    <w:rsid w:val="009D39CF"/>
    <w:rsid w:val="009D5683"/>
    <w:rsid w:val="009D65D5"/>
    <w:rsid w:val="009D7C6D"/>
    <w:rsid w:val="009D7E87"/>
    <w:rsid w:val="009E556D"/>
    <w:rsid w:val="009E6C3D"/>
    <w:rsid w:val="00A04F94"/>
    <w:rsid w:val="00A23515"/>
    <w:rsid w:val="00A2544F"/>
    <w:rsid w:val="00A33D74"/>
    <w:rsid w:val="00A343ED"/>
    <w:rsid w:val="00A578A2"/>
    <w:rsid w:val="00A72CE7"/>
    <w:rsid w:val="00A80610"/>
    <w:rsid w:val="00A86144"/>
    <w:rsid w:val="00A94D4B"/>
    <w:rsid w:val="00AA230F"/>
    <w:rsid w:val="00AA32B2"/>
    <w:rsid w:val="00AB44A6"/>
    <w:rsid w:val="00AF0E83"/>
    <w:rsid w:val="00B0066C"/>
    <w:rsid w:val="00B24C29"/>
    <w:rsid w:val="00B34069"/>
    <w:rsid w:val="00B3416B"/>
    <w:rsid w:val="00B4516A"/>
    <w:rsid w:val="00B602FE"/>
    <w:rsid w:val="00B6411E"/>
    <w:rsid w:val="00B71ABF"/>
    <w:rsid w:val="00B80057"/>
    <w:rsid w:val="00BB10DC"/>
    <w:rsid w:val="00BB59E8"/>
    <w:rsid w:val="00BB70A2"/>
    <w:rsid w:val="00BC2E5E"/>
    <w:rsid w:val="00BC4D70"/>
    <w:rsid w:val="00BD5625"/>
    <w:rsid w:val="00BF32B2"/>
    <w:rsid w:val="00C11960"/>
    <w:rsid w:val="00C334A2"/>
    <w:rsid w:val="00C373AA"/>
    <w:rsid w:val="00C46571"/>
    <w:rsid w:val="00C519F3"/>
    <w:rsid w:val="00C61489"/>
    <w:rsid w:val="00C8116F"/>
    <w:rsid w:val="00C87859"/>
    <w:rsid w:val="00C87B3A"/>
    <w:rsid w:val="00C9700F"/>
    <w:rsid w:val="00CB1453"/>
    <w:rsid w:val="00CB2942"/>
    <w:rsid w:val="00CD5870"/>
    <w:rsid w:val="00CF03A9"/>
    <w:rsid w:val="00CF7699"/>
    <w:rsid w:val="00CF7DFA"/>
    <w:rsid w:val="00D00592"/>
    <w:rsid w:val="00D02D67"/>
    <w:rsid w:val="00D033BD"/>
    <w:rsid w:val="00D2675C"/>
    <w:rsid w:val="00D30D39"/>
    <w:rsid w:val="00D32111"/>
    <w:rsid w:val="00D43283"/>
    <w:rsid w:val="00D447E3"/>
    <w:rsid w:val="00D44C5A"/>
    <w:rsid w:val="00D71F8E"/>
    <w:rsid w:val="00D7367F"/>
    <w:rsid w:val="00D75C07"/>
    <w:rsid w:val="00D929B8"/>
    <w:rsid w:val="00DA02AF"/>
    <w:rsid w:val="00DA2FC7"/>
    <w:rsid w:val="00DC12B5"/>
    <w:rsid w:val="00DF0493"/>
    <w:rsid w:val="00DF54EE"/>
    <w:rsid w:val="00DF5C2F"/>
    <w:rsid w:val="00DF7322"/>
    <w:rsid w:val="00E06B65"/>
    <w:rsid w:val="00E23C10"/>
    <w:rsid w:val="00E3599A"/>
    <w:rsid w:val="00E36237"/>
    <w:rsid w:val="00E4066D"/>
    <w:rsid w:val="00E52355"/>
    <w:rsid w:val="00E54F91"/>
    <w:rsid w:val="00E6073C"/>
    <w:rsid w:val="00E6542B"/>
    <w:rsid w:val="00E67661"/>
    <w:rsid w:val="00E766ED"/>
    <w:rsid w:val="00E8096F"/>
    <w:rsid w:val="00E96CA8"/>
    <w:rsid w:val="00EB01BA"/>
    <w:rsid w:val="00EB1558"/>
    <w:rsid w:val="00EB3751"/>
    <w:rsid w:val="00EB3DDA"/>
    <w:rsid w:val="00EC1804"/>
    <w:rsid w:val="00EC56C6"/>
    <w:rsid w:val="00ED1887"/>
    <w:rsid w:val="00ED2B79"/>
    <w:rsid w:val="00ED6D37"/>
    <w:rsid w:val="00ED7B85"/>
    <w:rsid w:val="00EE410B"/>
    <w:rsid w:val="00EF2CB0"/>
    <w:rsid w:val="00EF695C"/>
    <w:rsid w:val="00EF6C06"/>
    <w:rsid w:val="00F06174"/>
    <w:rsid w:val="00F12F52"/>
    <w:rsid w:val="00F22722"/>
    <w:rsid w:val="00F25323"/>
    <w:rsid w:val="00F33C1B"/>
    <w:rsid w:val="00F358A2"/>
    <w:rsid w:val="00F4201A"/>
    <w:rsid w:val="00F47731"/>
    <w:rsid w:val="00F73E8D"/>
    <w:rsid w:val="00F74251"/>
    <w:rsid w:val="00F9686F"/>
    <w:rsid w:val="00FA6999"/>
    <w:rsid w:val="00FA7BFF"/>
    <w:rsid w:val="00FE4BEF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BA4C8-50FB-48BF-A2FD-D8E5C386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Thorawade</dc:creator>
  <cp:keywords/>
  <dc:description/>
  <cp:lastModifiedBy>Vaijnath Solanke</cp:lastModifiedBy>
  <cp:revision>12</cp:revision>
  <dcterms:created xsi:type="dcterms:W3CDTF">2017-11-01T11:11:00Z</dcterms:created>
  <dcterms:modified xsi:type="dcterms:W3CDTF">2017-11-02T15:38:00Z</dcterms:modified>
</cp:coreProperties>
</file>