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20673" w14:textId="0DDE5219" w:rsidR="00D52903" w:rsidRPr="00E357DF" w:rsidRDefault="008747E1" w:rsidP="00313C60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Random number generation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（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each</w:t>
      </w:r>
      <w:r w:rsidR="00DB3889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points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）</w:t>
      </w: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89E3A8C" w14:textId="65B5901B" w:rsidR="00122C02" w:rsidRPr="00E357DF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Generate three streams (1D, 2D) of random numbers with 1,000 samples, you may use the </w:t>
      </w:r>
      <w:proofErr w:type="spell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Matlab</w:t>
      </w:r>
      <w:proofErr w:type="spell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rand.</w:t>
      </w:r>
    </w:p>
    <w:p w14:paraId="193905B9" w14:textId="5883BF80" w:rsidR="00122C02" w:rsidRPr="00E357DF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Visualize the generated</w:t>
      </w:r>
      <w:r w:rsidR="008747E1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samples, you may use a scatter</w:t>
      </w: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plot.</w:t>
      </w:r>
    </w:p>
    <w:p w14:paraId="11894E2A" w14:textId="77777777" w:rsidR="00E357DF" w:rsidRPr="00E357DF" w:rsidRDefault="00E357DF" w:rsidP="00E357DF"/>
    <w:p w14:paraId="3B9D3D29" w14:textId="695C241F" w:rsidR="00122C02" w:rsidRPr="00E357DF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Compute the histogram of the three streams, then normalize them to become a probability density function (pdf).</w:t>
      </w:r>
    </w:p>
    <w:p w14:paraId="1A401527" w14:textId="6B9CCF9B" w:rsidR="00122C02" w:rsidRPr="00E357DF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Visualize the </w:t>
      </w:r>
      <w:proofErr w:type="gram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pdf’s</w:t>
      </w:r>
      <w:proofErr w:type="gram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three streams. Are the samples uniformly distributed? Do the </w:t>
      </w:r>
      <w:proofErr w:type="gram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pdf’s</w:t>
      </w:r>
      <w:proofErr w:type="gram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represent a standard uniform distributions? Comment.</w:t>
      </w:r>
    </w:p>
    <w:p w14:paraId="2778490B" w14:textId="77777777" w:rsidR="00E9540A" w:rsidRPr="00E357DF" w:rsidRDefault="00E9540A" w:rsidP="00E9540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96F699" w14:textId="77777777" w:rsidR="005F67F2" w:rsidRPr="00E357DF" w:rsidRDefault="00E9540A" w:rsidP="00313C60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Image manipulation</w:t>
      </w:r>
      <w:r w:rsidR="006A680E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the image </w:t>
      </w:r>
      <w:proofErr w:type="spellStart"/>
      <w:r w:rsidR="006A680E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LenaGrey</w:t>
      </w:r>
      <w:proofErr w:type="spellEnd"/>
      <w:r w:rsidR="006A680E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formed by 512x512 pixels with intensity from 0 to 255</w:t>
      </w:r>
      <w:r w:rsidR="00DB3889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(each 8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points)</w:t>
      </w:r>
    </w:p>
    <w:p w14:paraId="567F2FFC" w14:textId="767C70C5" w:rsidR="00E9540A" w:rsidRDefault="00E9540A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LenaGrey</w:t>
      </w:r>
      <w:proofErr w:type="spell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show and see the image</w:t>
      </w:r>
      <w:r w:rsidR="006A680E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EFF1BB2" w14:textId="3BD10984" w:rsidR="00C01AE9" w:rsidRPr="00C01AE9" w:rsidRDefault="00AB277A" w:rsidP="00C01AE9">
      <w:r>
        <w:rPr>
          <w:noProof/>
        </w:rPr>
        <w:drawing>
          <wp:inline distT="0" distB="0" distL="0" distR="0" wp14:anchorId="5D66D808" wp14:editId="704924CC">
            <wp:extent cx="5842000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BFAB" w14:textId="41159D9F" w:rsidR="006A680E" w:rsidRDefault="006A680E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Calculate its mean, standard deviation, median, min, max, and mode.</w:t>
      </w:r>
    </w:p>
    <w:p w14:paraId="754CABCF" w14:textId="73C10711" w:rsidR="00AB277A" w:rsidRPr="00AB277A" w:rsidRDefault="00AB277A" w:rsidP="00AB277A">
      <w:r>
        <w:rPr>
          <w:noProof/>
        </w:rPr>
        <w:drawing>
          <wp:inline distT="0" distB="0" distL="0" distR="0" wp14:anchorId="4F391787" wp14:editId="0B866AD5">
            <wp:extent cx="5943600" cy="1293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FD41" w14:textId="3EDDEC53" w:rsidR="00E9540A" w:rsidRDefault="006A680E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Plot the histogram of the </w:t>
      </w:r>
      <w:proofErr w:type="spell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LenaGrey</w:t>
      </w:r>
      <w:proofErr w:type="spell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2BFF967" w14:textId="51CFDA60" w:rsidR="000B1C5C" w:rsidRPr="000B1C5C" w:rsidRDefault="00011EAA" w:rsidP="000B1C5C">
      <w:r>
        <w:rPr>
          <w:noProof/>
        </w:rPr>
        <w:drawing>
          <wp:inline distT="0" distB="0" distL="0" distR="0" wp14:anchorId="2DF96832" wp14:editId="46D3FF5D">
            <wp:extent cx="584200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34D" w14:textId="48836290" w:rsidR="006A680E" w:rsidRDefault="006A680E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With the intensity as the third dimension (normalize it), plot its 3D shape</w:t>
      </w:r>
      <w:r w:rsidR="0051412D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(although this is not its 3D </w:t>
      </w:r>
      <w:proofErr w:type="gramStart"/>
      <w:r w:rsidR="0051412D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shape</w:t>
      </w:r>
      <w:proofErr w:type="gramEnd"/>
      <w:r w:rsidR="0051412D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 </w:t>
      </w:r>
      <w:r w:rsidR="00190A6A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has </w:t>
      </w:r>
      <w:r w:rsidR="0051412D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some 3D impression</w:t>
      </w: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690E85" w14:textId="42A78D7A" w:rsidR="00D521D9" w:rsidRDefault="00D521D9" w:rsidP="00D521D9">
      <w:r>
        <w:rPr>
          <w:noProof/>
        </w:rPr>
        <w:drawing>
          <wp:inline distT="0" distB="0" distL="0" distR="0" wp14:anchorId="565D6C1A" wp14:editId="2092DE98">
            <wp:extent cx="5777865" cy="313955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159" cy="32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5431" w14:textId="3843F4F5" w:rsidR="008649D4" w:rsidRDefault="008649D4" w:rsidP="009178A8">
      <w:pPr>
        <w:pStyle w:val="ListParagraph"/>
        <w:numPr>
          <w:ilvl w:val="0"/>
          <w:numId w:val="6"/>
        </w:numPr>
      </w:pPr>
      <w:r>
        <w:t>Read BMP Code</w:t>
      </w:r>
    </w:p>
    <w:p w14:paraId="22192CC1" w14:textId="30FBF62C" w:rsidR="008649D4" w:rsidRPr="00D521D9" w:rsidRDefault="008649D4" w:rsidP="008649D4">
      <w:r>
        <w:rPr>
          <w:noProof/>
        </w:rPr>
        <w:lastRenderedPageBreak/>
        <w:drawing>
          <wp:inline distT="0" distB="0" distL="0" distR="0" wp14:anchorId="4D1FB5AC" wp14:editId="6208CBF4">
            <wp:extent cx="260794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EE7" w14:textId="550FB640" w:rsidR="00B71610" w:rsidRDefault="00D521D9" w:rsidP="00D521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Code</w:t>
      </w:r>
    </w:p>
    <w:p w14:paraId="56CFA318" w14:textId="6913FC22" w:rsidR="00D521D9" w:rsidRPr="00D521D9" w:rsidRDefault="00191B24" w:rsidP="00D521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BC8DC7" wp14:editId="06A4FB01">
            <wp:extent cx="2625184" cy="8174516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476" cy="87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C3CD" w14:textId="77777777" w:rsidR="004A34A1" w:rsidRPr="00E357DF" w:rsidRDefault="004A34A1" w:rsidP="00313C60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Image range reduction – partition image intensity range into several bins and check to see how the image appearance change</w:t>
      </w:r>
      <w:r w:rsidR="00DB3889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(each 13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points)</w:t>
      </w:r>
    </w:p>
    <w:p w14:paraId="382F4592" w14:textId="779523C7" w:rsidR="004A34A1" w:rsidRPr="00E357DF" w:rsidRDefault="004A34A1" w:rsidP="00313C60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Partition image intensity into 2 bins, i.e., change the image to 1 bit image (binary image)</w:t>
      </w:r>
    </w:p>
    <w:p w14:paraId="088CD16D" w14:textId="5B3F56F6" w:rsidR="004A34A1" w:rsidRPr="00E357DF" w:rsidRDefault="004A34A1" w:rsidP="00313C60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Partition image intensity into </w:t>
      </w:r>
      <w:r w:rsidR="00B71610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3. 4, 5, 6, 7 bins to check image quality change compared with the original Lena image (</w:t>
      </w:r>
      <w:proofErr w:type="gramStart"/>
      <w:r w:rsidR="00B71610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8 bit</w:t>
      </w:r>
      <w:proofErr w:type="gramEnd"/>
      <w:r w:rsidR="00B71610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image with intensity range from 0 to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-1=255</m:t>
        </m:r>
      </m:oMath>
      <w:r w:rsidR="00B71610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0AB72E01" w14:textId="0C4B9BA8" w:rsidR="008747E1" w:rsidRDefault="00496978" w:rsidP="008747E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44380F" wp14:editId="1F8A8F18">
            <wp:extent cx="5842000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E83C" w14:textId="0ED23914" w:rsidR="00496978" w:rsidRDefault="00496978" w:rsidP="004969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14:paraId="31E45B9B" w14:textId="78C2BC99" w:rsidR="00496978" w:rsidRPr="00496978" w:rsidRDefault="004529CD" w:rsidP="004969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1CA2BEC" wp14:editId="05AA57F1">
            <wp:extent cx="2714625" cy="8229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978" w:rsidRPr="0049697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8E741" w14:textId="77777777" w:rsidR="009A498C" w:rsidRDefault="009A498C" w:rsidP="00E02816">
      <w:pPr>
        <w:spacing w:after="0" w:line="240" w:lineRule="auto"/>
      </w:pPr>
      <w:r>
        <w:separator/>
      </w:r>
    </w:p>
  </w:endnote>
  <w:endnote w:type="continuationSeparator" w:id="0">
    <w:p w14:paraId="13620B6A" w14:textId="77777777" w:rsidR="009A498C" w:rsidRDefault="009A498C" w:rsidP="00E02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E1A08" w14:textId="77777777" w:rsidR="00C91DAE" w:rsidRDefault="00C91DAE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4AC1E298" w14:textId="77777777" w:rsidR="00C91DAE" w:rsidRDefault="00C91D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D7246" w14:textId="77777777" w:rsidR="009A498C" w:rsidRDefault="009A498C" w:rsidP="00E02816">
      <w:pPr>
        <w:spacing w:after="0" w:line="240" w:lineRule="auto"/>
      </w:pPr>
      <w:r>
        <w:separator/>
      </w:r>
    </w:p>
  </w:footnote>
  <w:footnote w:type="continuationSeparator" w:id="0">
    <w:p w14:paraId="0DC1C74B" w14:textId="77777777" w:rsidR="009A498C" w:rsidRDefault="009A498C" w:rsidP="00E02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A2BAC" w14:textId="77777777" w:rsidR="00E02816" w:rsidRDefault="00E02816">
    <w:pPr>
      <w:pStyle w:val="Header"/>
    </w:pPr>
    <w:r>
      <w:t>1930026144</w:t>
    </w:r>
    <w:r>
      <w:ptab w:relativeTo="margin" w:alignment="center" w:leader="none"/>
    </w:r>
    <w:r>
      <w:t>Project 1</w:t>
    </w:r>
    <w:r>
      <w:ptab w:relativeTo="margin" w:alignment="right" w:leader="none"/>
    </w:r>
    <w:r>
      <w:t>Simon Han YANG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B6DAF"/>
    <w:multiLevelType w:val="hybridMultilevel"/>
    <w:tmpl w:val="2D821EF4"/>
    <w:lvl w:ilvl="0" w:tplc="D490485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BBDA2E32" w:tentative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 w:tplc="BA469804" w:tentative="1">
      <w:start w:val="1"/>
      <w:numFmt w:val="lowerLetter"/>
      <w:lvlText w:val="(%3)"/>
      <w:lvlJc w:val="left"/>
      <w:pPr>
        <w:tabs>
          <w:tab w:val="num" w:pos="2160"/>
        </w:tabs>
        <w:ind w:left="2160" w:hanging="360"/>
      </w:pPr>
    </w:lvl>
    <w:lvl w:ilvl="3" w:tplc="77E28AD6" w:tentative="1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</w:lvl>
    <w:lvl w:ilvl="4" w:tplc="CC78B6F0" w:tentative="1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</w:lvl>
    <w:lvl w:ilvl="5" w:tplc="B71A0DD0" w:tentative="1">
      <w:start w:val="1"/>
      <w:numFmt w:val="lowerLetter"/>
      <w:lvlText w:val="(%6)"/>
      <w:lvlJc w:val="left"/>
      <w:pPr>
        <w:tabs>
          <w:tab w:val="num" w:pos="4320"/>
        </w:tabs>
        <w:ind w:left="4320" w:hanging="360"/>
      </w:pPr>
    </w:lvl>
    <w:lvl w:ilvl="6" w:tplc="2000F87C" w:tentative="1">
      <w:start w:val="1"/>
      <w:numFmt w:val="lowerLetter"/>
      <w:lvlText w:val="(%7)"/>
      <w:lvlJc w:val="left"/>
      <w:pPr>
        <w:tabs>
          <w:tab w:val="num" w:pos="5040"/>
        </w:tabs>
        <w:ind w:left="5040" w:hanging="360"/>
      </w:pPr>
    </w:lvl>
    <w:lvl w:ilvl="7" w:tplc="5EA07B08" w:tentative="1">
      <w:start w:val="1"/>
      <w:numFmt w:val="lowerLetter"/>
      <w:lvlText w:val="(%8)"/>
      <w:lvlJc w:val="left"/>
      <w:pPr>
        <w:tabs>
          <w:tab w:val="num" w:pos="5760"/>
        </w:tabs>
        <w:ind w:left="5760" w:hanging="360"/>
      </w:pPr>
    </w:lvl>
    <w:lvl w:ilvl="8" w:tplc="55AE5564" w:tentative="1">
      <w:start w:val="1"/>
      <w:numFmt w:val="low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A72B20"/>
    <w:multiLevelType w:val="hybridMultilevel"/>
    <w:tmpl w:val="1CC8A58E"/>
    <w:lvl w:ilvl="0" w:tplc="8C180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57757"/>
    <w:multiLevelType w:val="hybridMultilevel"/>
    <w:tmpl w:val="200CD77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1B3765"/>
    <w:multiLevelType w:val="hybridMultilevel"/>
    <w:tmpl w:val="10CA60E8"/>
    <w:lvl w:ilvl="0" w:tplc="AFBEB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C234A"/>
    <w:multiLevelType w:val="hybridMultilevel"/>
    <w:tmpl w:val="99D4E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363E9"/>
    <w:multiLevelType w:val="multilevel"/>
    <w:tmpl w:val="F81E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441776E"/>
    <w:multiLevelType w:val="hybridMultilevel"/>
    <w:tmpl w:val="F4085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A92CE0"/>
    <w:multiLevelType w:val="hybridMultilevel"/>
    <w:tmpl w:val="80247B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742803">
    <w:abstractNumId w:val="5"/>
  </w:num>
  <w:num w:numId="2" w16cid:durableId="1357852979">
    <w:abstractNumId w:val="0"/>
  </w:num>
  <w:num w:numId="3" w16cid:durableId="1609267466">
    <w:abstractNumId w:val="6"/>
  </w:num>
  <w:num w:numId="4" w16cid:durableId="253515833">
    <w:abstractNumId w:val="4"/>
  </w:num>
  <w:num w:numId="5" w16cid:durableId="1899896619">
    <w:abstractNumId w:val="7"/>
  </w:num>
  <w:num w:numId="6" w16cid:durableId="1908806701">
    <w:abstractNumId w:val="1"/>
  </w:num>
  <w:num w:numId="7" w16cid:durableId="1417827619">
    <w:abstractNumId w:val="3"/>
  </w:num>
  <w:num w:numId="8" w16cid:durableId="1345472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126"/>
    <w:rsid w:val="00011EAA"/>
    <w:rsid w:val="000A3F78"/>
    <w:rsid w:val="000B1C5C"/>
    <w:rsid w:val="000E653A"/>
    <w:rsid w:val="00122C02"/>
    <w:rsid w:val="00142195"/>
    <w:rsid w:val="00190A6A"/>
    <w:rsid w:val="00191B24"/>
    <w:rsid w:val="00254B7A"/>
    <w:rsid w:val="00313C60"/>
    <w:rsid w:val="00316592"/>
    <w:rsid w:val="004529CD"/>
    <w:rsid w:val="00483506"/>
    <w:rsid w:val="00483C2C"/>
    <w:rsid w:val="00496978"/>
    <w:rsid w:val="004A34A1"/>
    <w:rsid w:val="0051412D"/>
    <w:rsid w:val="0054432D"/>
    <w:rsid w:val="005F67F2"/>
    <w:rsid w:val="006A680E"/>
    <w:rsid w:val="008649D4"/>
    <w:rsid w:val="008747E1"/>
    <w:rsid w:val="009178A8"/>
    <w:rsid w:val="009A498C"/>
    <w:rsid w:val="009E3387"/>
    <w:rsid w:val="009E7BB9"/>
    <w:rsid w:val="009F5B74"/>
    <w:rsid w:val="00AB277A"/>
    <w:rsid w:val="00B71610"/>
    <w:rsid w:val="00C01AE9"/>
    <w:rsid w:val="00C60939"/>
    <w:rsid w:val="00C91DAE"/>
    <w:rsid w:val="00CD600D"/>
    <w:rsid w:val="00D02126"/>
    <w:rsid w:val="00D521D9"/>
    <w:rsid w:val="00D52903"/>
    <w:rsid w:val="00D725AF"/>
    <w:rsid w:val="00D73CE8"/>
    <w:rsid w:val="00DB3889"/>
    <w:rsid w:val="00E02816"/>
    <w:rsid w:val="00E357DF"/>
    <w:rsid w:val="00E9540A"/>
    <w:rsid w:val="00EB584F"/>
    <w:rsid w:val="00F7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B4762"/>
  <w15:chartTrackingRefBased/>
  <w15:docId w15:val="{4B1C0FCE-4366-44FB-BAD1-CDBF6C3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8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C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57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7E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7161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02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816"/>
  </w:style>
  <w:style w:type="paragraph" w:styleId="Footer">
    <w:name w:val="footer"/>
    <w:basedOn w:val="Normal"/>
    <w:link w:val="FooterChar"/>
    <w:uiPriority w:val="99"/>
    <w:unhideWhenUsed/>
    <w:rsid w:val="00E02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816"/>
  </w:style>
  <w:style w:type="character" w:customStyle="1" w:styleId="Heading1Char">
    <w:name w:val="Heading 1 Char"/>
    <w:basedOn w:val="DefaultParagraphFont"/>
    <w:link w:val="Heading1"/>
    <w:uiPriority w:val="9"/>
    <w:rsid w:val="00EB58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3C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57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3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71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9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8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UIC</dc:creator>
  <cp:keywords/>
  <dc:description/>
  <cp:lastModifiedBy>office</cp:lastModifiedBy>
  <cp:revision>47</cp:revision>
  <dcterms:created xsi:type="dcterms:W3CDTF">2019-09-10T06:38:00Z</dcterms:created>
  <dcterms:modified xsi:type="dcterms:W3CDTF">2022-11-06T06:04:00Z</dcterms:modified>
</cp:coreProperties>
</file>