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6C97DF62" w14:textId="77777777" w:rsidR="00275EBC" w:rsidRDefault="00000000">
      <w:r>
        <w:t xml:space="preserve">Quote </w:t>
      </w:r>
      <w:proofErr w:type="gramStart"/>
      <w:r>
        <w:t>{{ Reference</w:t>
      </w:r>
      <w:proofErr w:type="gramEnd"/>
      <w:r>
        <w:t xml:space="preserve"> }}</w:t>
      </w:r>
    </w:p>
    <w:p w14:paraId="1961A086" w14:textId="77777777" w:rsidR="00275EBC" w:rsidRDefault="00000000">
      <w:proofErr w:type="gramStart"/>
      <w:r>
        <w:t>{{ Lines</w:t>
      </w:r>
      <w:proofErr w:type="gramEnd"/>
      <w:r>
        <w:t xml:space="preserve"> }}</w:t>
      </w:r>
    </w:p>
    <w:p w14:paraId="5157FA23" w14:textId="77777777" w:rsidR="00275EBC" w:rsidRDefault="00000000">
      <w:r>
        <w:t>Thank you for your business.</w:t>
      </w:r>
    </w:p>
    <w:sectPr w:rsidR="00275EBC" w:rsidSect="001446C3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BC"/>
    <w:rsid w:val="001446C3"/>
    <w:rsid w:val="00275EBC"/>
    <w:rsid w:val="006B5617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AD7E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3</cp:revision>
  <dcterms:created xsi:type="dcterms:W3CDTF">2026-05-05T13:27:00Z</dcterms:created>
  <dcterms:modified xsi:type="dcterms:W3CDTF">2026-05-05T13:33:00Z</dcterms:modified>
</cp:coreProperties>
</file>