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997" w14:textId="77777777" w:rsidR="0047326F" w:rsidRDefault="00153814">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0CAAFD1C" w14:textId="77777777" w:rsidR="0047326F" w:rsidRDefault="0047326F"/>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47326F" w14:paraId="3365E228" w14:textId="77777777">
        <w:tc>
          <w:tcPr>
            <w:tcW w:w="2325" w:type="dxa"/>
            <w:shd w:val="clear" w:color="auto" w:fill="F9CB9C"/>
            <w:tcMar>
              <w:top w:w="100" w:type="dxa"/>
              <w:left w:w="100" w:type="dxa"/>
              <w:bottom w:w="100" w:type="dxa"/>
              <w:right w:w="100" w:type="dxa"/>
            </w:tcMar>
          </w:tcPr>
          <w:p w14:paraId="16BCDA57" w14:textId="77777777" w:rsidR="0047326F" w:rsidRDefault="00153814">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6610F3CD" w14:textId="5CA7266E" w:rsidR="0047326F" w:rsidRDefault="002924BB">
            <w:pPr>
              <w:widowControl w:val="0"/>
              <w:pBdr>
                <w:top w:val="nil"/>
                <w:left w:val="nil"/>
                <w:bottom w:val="nil"/>
                <w:right w:val="nil"/>
                <w:between w:val="nil"/>
              </w:pBdr>
              <w:spacing w:line="240" w:lineRule="auto"/>
            </w:pPr>
            <w:r>
              <w:rPr>
                <w:rFonts w:hint="eastAsia"/>
              </w:rPr>
              <w:t>S</w:t>
            </w:r>
            <w:r>
              <w:t>imon Lim</w:t>
            </w:r>
          </w:p>
        </w:tc>
      </w:tr>
      <w:tr w:rsidR="0047326F" w14:paraId="4B0DF217" w14:textId="77777777">
        <w:tc>
          <w:tcPr>
            <w:tcW w:w="2325" w:type="dxa"/>
            <w:shd w:val="clear" w:color="auto" w:fill="F9CB9C"/>
            <w:tcMar>
              <w:top w:w="100" w:type="dxa"/>
              <w:left w:w="100" w:type="dxa"/>
              <w:bottom w:w="100" w:type="dxa"/>
              <w:right w:w="100" w:type="dxa"/>
            </w:tcMar>
          </w:tcPr>
          <w:p w14:paraId="66A1D479" w14:textId="77777777" w:rsidR="0047326F" w:rsidRDefault="00153814">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69610BC8" w14:textId="758546E0" w:rsidR="0047326F" w:rsidRDefault="00A42310">
            <w:pPr>
              <w:widowControl w:val="0"/>
              <w:pBdr>
                <w:top w:val="nil"/>
                <w:left w:val="nil"/>
                <w:bottom w:val="nil"/>
                <w:right w:val="nil"/>
                <w:between w:val="nil"/>
              </w:pBdr>
              <w:spacing w:line="240" w:lineRule="auto"/>
            </w:pPr>
            <w:r>
              <w:t>Models Predicting Potential NBA Basketball Player</w:t>
            </w:r>
          </w:p>
        </w:tc>
      </w:tr>
      <w:tr w:rsidR="0047326F" w14:paraId="5376D348" w14:textId="77777777">
        <w:tc>
          <w:tcPr>
            <w:tcW w:w="2325" w:type="dxa"/>
            <w:shd w:val="clear" w:color="auto" w:fill="F9CB9C"/>
            <w:tcMar>
              <w:top w:w="100" w:type="dxa"/>
              <w:left w:w="100" w:type="dxa"/>
              <w:bottom w:w="100" w:type="dxa"/>
              <w:right w:w="100" w:type="dxa"/>
            </w:tcMar>
          </w:tcPr>
          <w:p w14:paraId="710D2E8D" w14:textId="77777777" w:rsidR="0047326F" w:rsidRDefault="00153814">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1BFBB08" w14:textId="564F9CB3" w:rsidR="0047326F" w:rsidRDefault="00A42310">
            <w:pPr>
              <w:widowControl w:val="0"/>
              <w:pBdr>
                <w:top w:val="nil"/>
                <w:left w:val="nil"/>
                <w:bottom w:val="nil"/>
                <w:right w:val="nil"/>
                <w:between w:val="nil"/>
              </w:pBdr>
              <w:spacing w:line="240" w:lineRule="auto"/>
            </w:pPr>
            <w:r>
              <w:rPr>
                <w:rFonts w:hint="eastAsia"/>
              </w:rPr>
              <w:t>2</w:t>
            </w:r>
            <w:r w:rsidR="005F4EF9">
              <w:t>5</w:t>
            </w:r>
            <w:r>
              <w:t>/08/2023</w:t>
            </w:r>
          </w:p>
        </w:tc>
      </w:tr>
      <w:tr w:rsidR="0047326F" w14:paraId="66802759" w14:textId="77777777">
        <w:tc>
          <w:tcPr>
            <w:tcW w:w="2325" w:type="dxa"/>
            <w:shd w:val="clear" w:color="auto" w:fill="F9CB9C"/>
            <w:tcMar>
              <w:top w:w="100" w:type="dxa"/>
              <w:left w:w="100" w:type="dxa"/>
              <w:bottom w:w="100" w:type="dxa"/>
              <w:right w:w="100" w:type="dxa"/>
            </w:tcMar>
          </w:tcPr>
          <w:p w14:paraId="109465E6" w14:textId="77777777" w:rsidR="0047326F" w:rsidRDefault="00153814">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58074CBA" w14:textId="27A49A32" w:rsidR="00A42310" w:rsidRDefault="00A42310">
            <w:pPr>
              <w:widowControl w:val="0"/>
              <w:pBdr>
                <w:top w:val="nil"/>
                <w:left w:val="nil"/>
                <w:bottom w:val="nil"/>
                <w:right w:val="nil"/>
                <w:between w:val="nil"/>
              </w:pBdr>
              <w:spacing w:line="240" w:lineRule="auto"/>
            </w:pPr>
            <w:r>
              <w:t>Lim_Simon-24661225-week</w:t>
            </w:r>
            <w:r w:rsidR="00CE7287">
              <w:t>2</w:t>
            </w:r>
            <w:r>
              <w:t>_</w:t>
            </w:r>
            <w:r w:rsidR="00F0695A">
              <w:t>LGB</w:t>
            </w:r>
            <w:r w:rsidR="00871345">
              <w:t>M</w:t>
            </w:r>
            <w:r w:rsidR="00F0695A">
              <w:t>classifier</w:t>
            </w:r>
            <w:r>
              <w:t>.ipynb</w:t>
            </w:r>
          </w:p>
          <w:p w14:paraId="43E22CE2" w14:textId="614B52FF" w:rsidR="0047326F" w:rsidRDefault="00871345" w:rsidP="00A42310">
            <w:pPr>
              <w:widowControl w:val="0"/>
              <w:pBdr>
                <w:top w:val="nil"/>
                <w:left w:val="nil"/>
                <w:bottom w:val="nil"/>
                <w:right w:val="nil"/>
                <w:between w:val="nil"/>
              </w:pBdr>
              <w:spacing w:line="240" w:lineRule="auto"/>
            </w:pPr>
            <w:proofErr w:type="spellStart"/>
            <w:r>
              <w:t>LGBMclassifier</w:t>
            </w:r>
            <w:proofErr w:type="spellEnd"/>
          </w:p>
          <w:p w14:paraId="158CA7E8" w14:textId="779CAF3A" w:rsidR="00135600" w:rsidRDefault="00603225" w:rsidP="00A42310">
            <w:pPr>
              <w:widowControl w:val="0"/>
              <w:pBdr>
                <w:top w:val="nil"/>
                <w:left w:val="nil"/>
                <w:bottom w:val="nil"/>
                <w:right w:val="nil"/>
                <w:between w:val="nil"/>
              </w:pBdr>
              <w:spacing w:line="240" w:lineRule="auto"/>
            </w:pPr>
            <w:hyperlink r:id="rId5" w:history="1">
              <w:r w:rsidR="00697EB4" w:rsidRPr="00502C2A">
                <w:rPr>
                  <w:rStyle w:val="Hyperlink"/>
                </w:rPr>
                <w:t>https://github.com/SimonUTS24661225/ADV_MLA_AT1</w:t>
              </w:r>
            </w:hyperlink>
          </w:p>
          <w:p w14:paraId="67DB635F" w14:textId="4A417619" w:rsidR="00697EB4" w:rsidRPr="00697EB4" w:rsidRDefault="00697EB4" w:rsidP="00A42310">
            <w:pPr>
              <w:widowControl w:val="0"/>
              <w:pBdr>
                <w:top w:val="nil"/>
                <w:left w:val="nil"/>
                <w:bottom w:val="nil"/>
                <w:right w:val="nil"/>
                <w:between w:val="nil"/>
              </w:pBdr>
              <w:spacing w:line="240" w:lineRule="auto"/>
            </w:pPr>
          </w:p>
        </w:tc>
      </w:tr>
    </w:tbl>
    <w:p w14:paraId="5D727A7D" w14:textId="77777777" w:rsidR="0047326F" w:rsidRDefault="0047326F"/>
    <w:p w14:paraId="0BD2029A" w14:textId="77777777" w:rsidR="0047326F" w:rsidRDefault="00603225">
      <w:r>
        <w:pict w14:anchorId="60EC52BC">
          <v:rect id="_x0000_i1025" style="width:0;height:1.5pt" o:hralign="center" o:hrstd="t" o:hr="t" fillcolor="#a0a0a0" stroked="f"/>
        </w:pict>
      </w:r>
    </w:p>
    <w:p w14:paraId="12BA84B9" w14:textId="77777777" w:rsidR="0047326F" w:rsidRDefault="0047326F"/>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7326F" w14:paraId="5B7F19DC" w14:textId="77777777">
        <w:trPr>
          <w:trHeight w:val="420"/>
        </w:trPr>
        <w:tc>
          <w:tcPr>
            <w:tcW w:w="11250" w:type="dxa"/>
            <w:gridSpan w:val="2"/>
            <w:shd w:val="clear" w:color="auto" w:fill="A4C2F4"/>
            <w:tcMar>
              <w:top w:w="100" w:type="dxa"/>
              <w:left w:w="100" w:type="dxa"/>
              <w:bottom w:w="100" w:type="dxa"/>
              <w:right w:w="100" w:type="dxa"/>
            </w:tcMar>
          </w:tcPr>
          <w:p w14:paraId="18825838" w14:textId="77777777" w:rsidR="0047326F" w:rsidRDefault="00153814">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47326F" w14:paraId="1BCF701C" w14:textId="77777777">
        <w:trPr>
          <w:trHeight w:val="420"/>
        </w:trPr>
        <w:tc>
          <w:tcPr>
            <w:tcW w:w="11250" w:type="dxa"/>
            <w:gridSpan w:val="2"/>
            <w:shd w:val="clear" w:color="auto" w:fill="EFEFEF"/>
            <w:tcMar>
              <w:top w:w="100" w:type="dxa"/>
              <w:left w:w="100" w:type="dxa"/>
              <w:bottom w:w="100" w:type="dxa"/>
              <w:right w:w="100" w:type="dxa"/>
            </w:tcMar>
          </w:tcPr>
          <w:p w14:paraId="360FEBA2" w14:textId="77777777" w:rsidR="0047326F" w:rsidRDefault="00153814">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47326F" w14:paraId="59DED7E2" w14:textId="77777777">
        <w:trPr>
          <w:trHeight w:val="2190"/>
        </w:trPr>
        <w:tc>
          <w:tcPr>
            <w:tcW w:w="2565" w:type="dxa"/>
            <w:shd w:val="clear" w:color="auto" w:fill="9FC5E8"/>
            <w:tcMar>
              <w:top w:w="100" w:type="dxa"/>
              <w:left w:w="100" w:type="dxa"/>
              <w:bottom w:w="100" w:type="dxa"/>
              <w:right w:w="100" w:type="dxa"/>
            </w:tcMar>
          </w:tcPr>
          <w:p w14:paraId="000C95E0" w14:textId="77777777" w:rsidR="0047326F" w:rsidRDefault="00153814">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DDE7296" w14:textId="2C3D4AB5" w:rsidR="0047326F" w:rsidRDefault="00F662F5">
            <w:pPr>
              <w:widowControl w:val="0"/>
              <w:pBdr>
                <w:top w:val="nil"/>
                <w:left w:val="nil"/>
                <w:bottom w:val="nil"/>
                <w:right w:val="nil"/>
                <w:between w:val="nil"/>
              </w:pBdr>
              <w:spacing w:line="240" w:lineRule="auto"/>
            </w:pPr>
            <w:r>
              <w:t xml:space="preserve">The goal of the project is to build potential models that correctly predict if a college basketball player will be drafted to join the NBA league in the future based on player’s various statistics for the current session. </w:t>
            </w:r>
            <w:r w:rsidR="00C70707">
              <w:t xml:space="preserve">The project also aims at the ground truth of players who can be drafted into NBA league. </w:t>
            </w:r>
          </w:p>
        </w:tc>
      </w:tr>
      <w:tr w:rsidR="0047326F" w14:paraId="1F8B4C4A" w14:textId="77777777">
        <w:trPr>
          <w:trHeight w:val="2385"/>
        </w:trPr>
        <w:tc>
          <w:tcPr>
            <w:tcW w:w="2565" w:type="dxa"/>
            <w:shd w:val="clear" w:color="auto" w:fill="9FC5E8"/>
            <w:tcMar>
              <w:top w:w="100" w:type="dxa"/>
              <w:left w:w="100" w:type="dxa"/>
              <w:bottom w:w="100" w:type="dxa"/>
              <w:right w:w="100" w:type="dxa"/>
            </w:tcMar>
          </w:tcPr>
          <w:p w14:paraId="550CD63D" w14:textId="77777777" w:rsidR="0047326F" w:rsidRDefault="00153814">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58797D6C" w14:textId="66B3D8B3" w:rsidR="00833AC0" w:rsidRDefault="00153814" w:rsidP="00A82BD1">
            <w:pPr>
              <w:widowControl w:val="0"/>
              <w:pBdr>
                <w:top w:val="nil"/>
                <w:left w:val="nil"/>
                <w:bottom w:val="nil"/>
                <w:right w:val="nil"/>
                <w:between w:val="nil"/>
              </w:pBdr>
              <w:spacing w:line="240" w:lineRule="auto"/>
            </w:pPr>
            <w:r>
              <w:t xml:space="preserve"> </w:t>
            </w:r>
            <w:r w:rsidR="00833AC0">
              <w:t>1.</w:t>
            </w:r>
            <w:r w:rsidR="00F662F5">
              <w:t xml:space="preserve">It is hypothesized that </w:t>
            </w:r>
            <w:proofErr w:type="spellStart"/>
            <w:r w:rsidR="0039201E">
              <w:t>LightBGM</w:t>
            </w:r>
            <w:proofErr w:type="spellEnd"/>
            <w:r w:rsidR="0039201E">
              <w:t xml:space="preserve"> model will </w:t>
            </w:r>
            <w:r w:rsidR="002961B8">
              <w:t>be likely</w:t>
            </w:r>
            <w:r w:rsidR="00F662F5">
              <w:t xml:space="preserve"> be a </w:t>
            </w:r>
            <w:r w:rsidR="002961B8">
              <w:t>potential</w:t>
            </w:r>
            <w:r w:rsidR="00F662F5">
              <w:t xml:space="preserve"> model for this project, as the </w:t>
            </w:r>
            <w:r w:rsidR="002961B8">
              <w:t>project involves binary classification</w:t>
            </w:r>
            <w:r w:rsidR="00F662F5">
              <w:t>.</w:t>
            </w:r>
            <w:r w:rsidR="00BF399A">
              <w:t xml:space="preserve"> </w:t>
            </w:r>
            <w:proofErr w:type="spellStart"/>
            <w:r w:rsidR="00BF399A">
              <w:t>LightBGM</w:t>
            </w:r>
            <w:proofErr w:type="spellEnd"/>
            <w:r w:rsidR="00BF399A">
              <w:t xml:space="preserve"> is fast and accurate and particularly well suited for </w:t>
            </w:r>
            <w:r w:rsidR="00CF6801">
              <w:t xml:space="preserve">large datasets. This dataset has over 50000 data on </w:t>
            </w:r>
            <w:r w:rsidR="009A7190">
              <w:t>the training</w:t>
            </w:r>
            <w:r w:rsidR="00CF6801">
              <w:t xml:space="preserve"> dataset.</w:t>
            </w:r>
            <w:r w:rsidR="00BF399A">
              <w:t xml:space="preserve"> </w:t>
            </w:r>
            <w:r w:rsidR="00822C6C">
              <w:t>T</w:t>
            </w:r>
            <w:r w:rsidR="00833AC0">
              <w:t xml:space="preserve">he purpose of the project is mainly </w:t>
            </w:r>
            <w:r w:rsidR="004353E8">
              <w:t>to distinguish</w:t>
            </w:r>
            <w:r w:rsidR="00833AC0">
              <w:t xml:space="preserve"> whether players can be drafted to NBA league or not. Therefore, </w:t>
            </w:r>
            <w:proofErr w:type="spellStart"/>
            <w:r w:rsidR="003D7A2B">
              <w:t>L</w:t>
            </w:r>
            <w:r w:rsidR="004353E8">
              <w:t>ightBGM</w:t>
            </w:r>
            <w:proofErr w:type="spellEnd"/>
            <w:r w:rsidR="00833AC0">
              <w:t xml:space="preserve"> would be </w:t>
            </w:r>
            <w:r w:rsidR="004353E8">
              <w:t xml:space="preserve">an optimal </w:t>
            </w:r>
            <w:r w:rsidR="00833AC0">
              <w:t>model</w:t>
            </w:r>
            <w:r w:rsidR="004353E8">
              <w:t xml:space="preserve"> and will result in </w:t>
            </w:r>
            <w:r w:rsidR="003D7A2B">
              <w:t>a high</w:t>
            </w:r>
            <w:r w:rsidR="004353E8">
              <w:t xml:space="preserve"> AUROC score.</w:t>
            </w:r>
          </w:p>
          <w:p w14:paraId="30A6B5DD" w14:textId="77777777" w:rsidR="004353E8" w:rsidRDefault="004353E8" w:rsidP="00A82BD1">
            <w:pPr>
              <w:widowControl w:val="0"/>
              <w:pBdr>
                <w:top w:val="nil"/>
                <w:left w:val="nil"/>
                <w:bottom w:val="nil"/>
                <w:right w:val="nil"/>
                <w:between w:val="nil"/>
              </w:pBdr>
              <w:spacing w:line="240" w:lineRule="auto"/>
            </w:pPr>
          </w:p>
          <w:p w14:paraId="2B7325F0" w14:textId="53699FF2" w:rsidR="00833AC0" w:rsidRDefault="00833AC0" w:rsidP="00833AC0">
            <w:pPr>
              <w:widowControl w:val="0"/>
              <w:pBdr>
                <w:top w:val="nil"/>
                <w:left w:val="nil"/>
                <w:bottom w:val="nil"/>
                <w:right w:val="nil"/>
                <w:between w:val="nil"/>
              </w:pBdr>
              <w:spacing w:line="240" w:lineRule="auto"/>
            </w:pPr>
            <w:r>
              <w:t xml:space="preserve"> 2.Also, AUROC score will be likely to be a suitable performance metric in this project, in order to distinguish</w:t>
            </w:r>
            <w:r w:rsidR="00652A91">
              <w:t xml:space="preserve"> random players between</w:t>
            </w:r>
            <w:r>
              <w:t xml:space="preserve"> positive and negative classes.</w:t>
            </w:r>
          </w:p>
          <w:p w14:paraId="6883B388" w14:textId="003279B1" w:rsidR="00F662F5" w:rsidRDefault="00833AC0" w:rsidP="00833AC0">
            <w:pPr>
              <w:pStyle w:val="ListParagraph"/>
              <w:widowControl w:val="0"/>
              <w:pBdr>
                <w:top w:val="nil"/>
                <w:left w:val="nil"/>
                <w:bottom w:val="nil"/>
                <w:right w:val="nil"/>
                <w:between w:val="nil"/>
              </w:pBdr>
              <w:spacing w:line="240" w:lineRule="auto"/>
              <w:ind w:leftChars="0" w:left="2880"/>
            </w:pPr>
            <w:r>
              <w:t xml:space="preserve"> </w:t>
            </w:r>
          </w:p>
        </w:tc>
      </w:tr>
      <w:tr w:rsidR="0047326F" w14:paraId="0785BA01" w14:textId="77777777">
        <w:trPr>
          <w:trHeight w:val="2955"/>
        </w:trPr>
        <w:tc>
          <w:tcPr>
            <w:tcW w:w="2565" w:type="dxa"/>
            <w:shd w:val="clear" w:color="auto" w:fill="9FC5E8"/>
            <w:tcMar>
              <w:top w:w="100" w:type="dxa"/>
              <w:left w:w="100" w:type="dxa"/>
              <w:bottom w:w="100" w:type="dxa"/>
              <w:right w:w="100" w:type="dxa"/>
            </w:tcMar>
          </w:tcPr>
          <w:p w14:paraId="3DFA6B3B" w14:textId="77777777" w:rsidR="0047326F" w:rsidRDefault="00153814">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1F189FC8" w14:textId="27A343C5" w:rsidR="00833AC0" w:rsidRDefault="00833AC0">
            <w:pPr>
              <w:widowControl w:val="0"/>
              <w:pBdr>
                <w:top w:val="nil"/>
                <w:left w:val="nil"/>
                <w:bottom w:val="nil"/>
                <w:right w:val="nil"/>
                <w:between w:val="nil"/>
              </w:pBdr>
              <w:spacing w:line="240" w:lineRule="auto"/>
            </w:pPr>
            <w:r>
              <w:t xml:space="preserve">The expected outcome and scenarios of the experiment will be that </w:t>
            </w:r>
            <w:proofErr w:type="spellStart"/>
            <w:r w:rsidR="00393EEC">
              <w:t>LightBGM</w:t>
            </w:r>
            <w:proofErr w:type="spellEnd"/>
            <w:r w:rsidR="00393EEC">
              <w:t xml:space="preserve"> models </w:t>
            </w:r>
            <w:r>
              <w:t>will produce probabilities of predictions and for training dataset AUROC scores will be close to 1 (i.e., very high performance in distinguishing positive and negative classes).</w:t>
            </w:r>
          </w:p>
          <w:p w14:paraId="4AF080B0" w14:textId="2451F97E" w:rsidR="00833AC0" w:rsidRPr="00833AC0" w:rsidRDefault="00833AC0">
            <w:pPr>
              <w:widowControl w:val="0"/>
              <w:pBdr>
                <w:top w:val="nil"/>
                <w:left w:val="nil"/>
                <w:bottom w:val="nil"/>
                <w:right w:val="nil"/>
                <w:between w:val="nil"/>
              </w:pBdr>
              <w:spacing w:line="240" w:lineRule="auto"/>
            </w:pPr>
            <w:r>
              <w:t xml:space="preserve">For testing dataset, probabilities of predictions will be submitted to Kaggle and will obtain </w:t>
            </w:r>
            <w:r w:rsidR="00C70707">
              <w:t xml:space="preserve">ground truth of players who can be drafted into NBA league. Kaggle will provide </w:t>
            </w:r>
            <w:r>
              <w:t>AUROC scores for testing dataset. It is also expected AUROC scores for testing dataset will also be very high, close to 1</w:t>
            </w:r>
            <w:r w:rsidR="00C70707">
              <w:t xml:space="preserve">, giving us the ground truth of the project. </w:t>
            </w:r>
            <w:r w:rsidR="00C6153D">
              <w:t xml:space="preserve">The score, close to 1, indicates that the model can correctly predict </w:t>
            </w:r>
            <w:r w:rsidR="002E21C8">
              <w:t>players who</w:t>
            </w:r>
            <w:r w:rsidR="00C6153D">
              <w:t xml:space="preserve"> can be drafted to NBA league.</w:t>
            </w:r>
            <w:r>
              <w:t xml:space="preserve">  </w:t>
            </w:r>
          </w:p>
        </w:tc>
      </w:tr>
    </w:tbl>
    <w:p w14:paraId="303D7894" w14:textId="77777777" w:rsidR="0047326F" w:rsidRDefault="0047326F"/>
    <w:p w14:paraId="414792CB" w14:textId="77777777" w:rsidR="0047326F" w:rsidRDefault="00603225">
      <w:r>
        <w:pict w14:anchorId="652ECEC9">
          <v:rect id="_x0000_i1026" style="width:0;height:1.5pt" o:hralign="center" o:hrstd="t" o:hr="t" fillcolor="#a0a0a0" stroked="f"/>
        </w:pict>
      </w:r>
    </w:p>
    <w:p w14:paraId="71D74518" w14:textId="77777777" w:rsidR="0047326F" w:rsidRDefault="00153814">
      <w:r>
        <w:br w:type="page"/>
      </w:r>
    </w:p>
    <w:p w14:paraId="6A829144" w14:textId="77777777" w:rsidR="0047326F" w:rsidRDefault="0047326F"/>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7326F" w14:paraId="187ADCE3" w14:textId="77777777">
        <w:trPr>
          <w:trHeight w:val="420"/>
        </w:trPr>
        <w:tc>
          <w:tcPr>
            <w:tcW w:w="11250" w:type="dxa"/>
            <w:gridSpan w:val="2"/>
            <w:shd w:val="clear" w:color="auto" w:fill="A4C2F4"/>
            <w:tcMar>
              <w:top w:w="100" w:type="dxa"/>
              <w:left w:w="100" w:type="dxa"/>
              <w:bottom w:w="100" w:type="dxa"/>
              <w:right w:w="100" w:type="dxa"/>
            </w:tcMar>
          </w:tcPr>
          <w:p w14:paraId="2E0BDF1B" w14:textId="77777777" w:rsidR="0047326F" w:rsidRDefault="00153814">
            <w:pPr>
              <w:widowControl w:val="0"/>
              <w:numPr>
                <w:ilvl w:val="0"/>
                <w:numId w:val="1"/>
              </w:numPr>
              <w:spacing w:line="240" w:lineRule="auto"/>
              <w:jc w:val="center"/>
              <w:rPr>
                <w:b/>
              </w:rPr>
            </w:pPr>
            <w:r>
              <w:rPr>
                <w:b/>
              </w:rPr>
              <w:t>EXPERIMENT DETAILS</w:t>
            </w:r>
          </w:p>
        </w:tc>
      </w:tr>
      <w:tr w:rsidR="0047326F" w14:paraId="7CC2D45F" w14:textId="77777777">
        <w:trPr>
          <w:trHeight w:val="420"/>
        </w:trPr>
        <w:tc>
          <w:tcPr>
            <w:tcW w:w="11250" w:type="dxa"/>
            <w:gridSpan w:val="2"/>
            <w:shd w:val="clear" w:color="auto" w:fill="EFEFEF"/>
            <w:tcMar>
              <w:top w:w="100" w:type="dxa"/>
              <w:left w:w="100" w:type="dxa"/>
              <w:bottom w:w="100" w:type="dxa"/>
              <w:right w:w="100" w:type="dxa"/>
            </w:tcMar>
          </w:tcPr>
          <w:p w14:paraId="3C78AE48" w14:textId="77777777" w:rsidR="0047326F" w:rsidRDefault="00153814">
            <w:pPr>
              <w:widowControl w:val="0"/>
              <w:spacing w:line="240" w:lineRule="auto"/>
            </w:pPr>
            <w:r>
              <w:t xml:space="preserve">Elaborate on the approach taken for this experiment. List the different steps/techniques used and explain the rationale for choosing them. </w:t>
            </w:r>
          </w:p>
        </w:tc>
      </w:tr>
      <w:tr w:rsidR="0047326F" w14:paraId="2A1F163F" w14:textId="77777777">
        <w:trPr>
          <w:trHeight w:val="3495"/>
        </w:trPr>
        <w:tc>
          <w:tcPr>
            <w:tcW w:w="2565" w:type="dxa"/>
            <w:shd w:val="clear" w:color="auto" w:fill="9FC5E8"/>
            <w:tcMar>
              <w:top w:w="100" w:type="dxa"/>
              <w:left w:w="100" w:type="dxa"/>
              <w:bottom w:w="100" w:type="dxa"/>
              <w:right w:w="100" w:type="dxa"/>
            </w:tcMar>
          </w:tcPr>
          <w:p w14:paraId="595A4702" w14:textId="77777777" w:rsidR="0047326F" w:rsidRDefault="00153814">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45C105E4" w14:textId="5E037422" w:rsidR="00C70707" w:rsidRDefault="00C70707" w:rsidP="00C6153D">
            <w:pPr>
              <w:widowControl w:val="0"/>
              <w:spacing w:line="240" w:lineRule="auto"/>
            </w:pPr>
            <w:r>
              <w:t xml:space="preserve"> </w:t>
            </w:r>
            <w:r w:rsidR="00C6153D">
              <w:t>1</w:t>
            </w:r>
            <w:r>
              <w:t>.There were a lot of missing values in a couple of columns, almost 2</w:t>
            </w:r>
            <w:r w:rsidR="00850A89">
              <w:t>4</w:t>
            </w:r>
            <w:r>
              <w:t xml:space="preserve"> columns. </w:t>
            </w:r>
            <w:r w:rsidR="00850A89">
              <w:t>There were three columns (e.g., ‘pick’, ‘</w:t>
            </w:r>
            <w:proofErr w:type="spellStart"/>
            <w:r w:rsidR="00850A89">
              <w:t>dunks_ratio</w:t>
            </w:r>
            <w:proofErr w:type="spellEnd"/>
            <w:r w:rsidR="00850A89">
              <w:t>’, ‘</w:t>
            </w:r>
            <w:proofErr w:type="spellStart"/>
            <w:r w:rsidR="00850A89">
              <w:t>Rec_Rank</w:t>
            </w:r>
            <w:proofErr w:type="spellEnd"/>
            <w:r w:rsidR="00850A89">
              <w:t xml:space="preserve">’), in which there were more than 50% of missing values in both training and testing datasets. I decided to delete these three columns rather than dropping missing values, in order to enhance the ground truth of the project (i.e., including all rows of data). </w:t>
            </w:r>
            <w:r w:rsidR="00652A91">
              <w:t>T</w:t>
            </w:r>
            <w:r w:rsidR="00850A89">
              <w:t xml:space="preserve">he other columns were filled with means of the columns. </w:t>
            </w:r>
          </w:p>
          <w:p w14:paraId="570DBAB7" w14:textId="71091420" w:rsidR="00850A89" w:rsidRDefault="00FE7C24" w:rsidP="00652A91">
            <w:r>
              <w:t>2</w:t>
            </w:r>
            <w:r w:rsidR="00850A89">
              <w:t xml:space="preserve">. </w:t>
            </w:r>
            <w:r w:rsidR="00BC2AB0">
              <w:t>There were three object columns</w:t>
            </w:r>
            <w:r w:rsidR="0019366A">
              <w:t xml:space="preserve"> (</w:t>
            </w:r>
            <w:r w:rsidR="0019366A">
              <w:t>‘</w:t>
            </w:r>
            <w:proofErr w:type="spellStart"/>
            <w:r w:rsidR="0019366A">
              <w:t>ht</w:t>
            </w:r>
            <w:proofErr w:type="spellEnd"/>
            <w:r w:rsidR="0019366A">
              <w:t>’, ‘num’ and ‘</w:t>
            </w:r>
            <w:proofErr w:type="spellStart"/>
            <w:r w:rsidR="0019366A">
              <w:t>yr</w:t>
            </w:r>
            <w:proofErr w:type="spellEnd"/>
            <w:r w:rsidR="0019366A">
              <w:t>’</w:t>
            </w:r>
            <w:r w:rsidR="0019366A">
              <w:t>)</w:t>
            </w:r>
            <w:r w:rsidR="00BC2AB0">
              <w:t xml:space="preserve">, in which </w:t>
            </w:r>
            <w:r w:rsidR="00836972">
              <w:t>string values</w:t>
            </w:r>
            <w:r w:rsidR="00BC2AB0">
              <w:t xml:space="preserve"> </w:t>
            </w:r>
            <w:r w:rsidR="009A4AEF">
              <w:t xml:space="preserve">were replaced with numeric values </w:t>
            </w:r>
            <w:r w:rsidR="00FE5FFA">
              <w:t xml:space="preserve">and data types were changed to integer or float. </w:t>
            </w:r>
          </w:p>
          <w:p w14:paraId="3663C414" w14:textId="5DDBF1DC" w:rsidR="00884F72" w:rsidRDefault="000E2102" w:rsidP="00C70707">
            <w:r>
              <w:t>3</w:t>
            </w:r>
            <w:r w:rsidR="00884F72">
              <w:t xml:space="preserve">. In training dataset, numeric data were split into </w:t>
            </w:r>
            <w:proofErr w:type="spellStart"/>
            <w:r w:rsidR="00884F72">
              <w:t>X_train</w:t>
            </w:r>
            <w:proofErr w:type="spellEnd"/>
            <w:r w:rsidR="00884F72">
              <w:t xml:space="preserve">, containing all numeric columns except ‘drafted’, target variable and </w:t>
            </w:r>
            <w:proofErr w:type="spellStart"/>
            <w:r w:rsidR="00884F72">
              <w:t>y_train</w:t>
            </w:r>
            <w:proofErr w:type="spellEnd"/>
            <w:r w:rsidR="00884F72">
              <w:t xml:space="preserve"> containing ‘drafted’ column. For testing dataset, </w:t>
            </w:r>
            <w:proofErr w:type="spellStart"/>
            <w:r w:rsidR="00884F72">
              <w:t>X_test</w:t>
            </w:r>
            <w:proofErr w:type="spellEnd"/>
            <w:r w:rsidR="00884F72">
              <w:t xml:space="preserve"> was only created, containing all numeric columns and there was no </w:t>
            </w:r>
            <w:proofErr w:type="spellStart"/>
            <w:r w:rsidR="00884F72">
              <w:t>y_test</w:t>
            </w:r>
            <w:proofErr w:type="spellEnd"/>
            <w:r w:rsidR="00884F72">
              <w:t>, as ‘drafted’ column was not given in testing dataset. (In this project, instead of obtaining AUROC score for testing dataset through target variable, AUROC score for testing dataset will be obtained by submitting probabilities of predictions for data on Kaggle).</w:t>
            </w:r>
          </w:p>
          <w:p w14:paraId="3BBDF238" w14:textId="29E52B57" w:rsidR="00884F72" w:rsidRDefault="000E2102" w:rsidP="00C70707">
            <w:r>
              <w:t>4</w:t>
            </w:r>
            <w:r w:rsidR="00884F72">
              <w:t xml:space="preserve">. </w:t>
            </w:r>
            <w:proofErr w:type="spellStart"/>
            <w:r w:rsidR="00884F72">
              <w:t>X_train</w:t>
            </w:r>
            <w:proofErr w:type="spellEnd"/>
            <w:r w:rsidR="00884F72">
              <w:t xml:space="preserve">, </w:t>
            </w:r>
            <w:proofErr w:type="spellStart"/>
            <w:r w:rsidR="00884F72">
              <w:t>X_test</w:t>
            </w:r>
            <w:proofErr w:type="spellEnd"/>
            <w:r w:rsidR="00884F72">
              <w:t xml:space="preserve"> and </w:t>
            </w:r>
            <w:proofErr w:type="spellStart"/>
            <w:r w:rsidR="00884F72">
              <w:t>y_train</w:t>
            </w:r>
            <w:proofErr w:type="spellEnd"/>
            <w:r w:rsidR="00884F72">
              <w:t xml:space="preserve"> were then saved as csv files and will be used in future experiments. </w:t>
            </w:r>
          </w:p>
          <w:p w14:paraId="5C20645B" w14:textId="6B03C4CE" w:rsidR="00884F72" w:rsidRDefault="000E2102" w:rsidP="00C87C42">
            <w:r>
              <w:t>5</w:t>
            </w:r>
            <w:r w:rsidR="00884F72">
              <w:t xml:space="preserve">.‘StandardScaler’ </w:t>
            </w:r>
            <w:r w:rsidR="00C87C42">
              <w:t>was used to remove outliers in data.</w:t>
            </w:r>
            <w:r w:rsidR="00884F72">
              <w:t xml:space="preserve"> </w:t>
            </w:r>
          </w:p>
          <w:p w14:paraId="0C2FEEDB" w14:textId="5A9C819F" w:rsidR="00C6153D" w:rsidRPr="00C70707" w:rsidRDefault="00C6153D" w:rsidP="00C6153D"/>
          <w:p w14:paraId="7762F35C" w14:textId="3495FF50" w:rsidR="00A82BD1" w:rsidRPr="00C70707" w:rsidRDefault="00A82BD1" w:rsidP="00C70707"/>
        </w:tc>
      </w:tr>
      <w:tr w:rsidR="0047326F" w14:paraId="758DE1B6" w14:textId="77777777">
        <w:trPr>
          <w:trHeight w:val="3930"/>
        </w:trPr>
        <w:tc>
          <w:tcPr>
            <w:tcW w:w="2565" w:type="dxa"/>
            <w:shd w:val="clear" w:color="auto" w:fill="9FC5E8"/>
            <w:tcMar>
              <w:top w:w="100" w:type="dxa"/>
              <w:left w:w="100" w:type="dxa"/>
              <w:bottom w:w="100" w:type="dxa"/>
              <w:right w:w="100" w:type="dxa"/>
            </w:tcMar>
          </w:tcPr>
          <w:p w14:paraId="05A53240" w14:textId="77777777" w:rsidR="0047326F" w:rsidRDefault="00153814">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25E8810F" w14:textId="77777777" w:rsidR="0073273C" w:rsidRDefault="000E2102" w:rsidP="007C7CAF">
            <w:pPr>
              <w:widowControl w:val="0"/>
              <w:spacing w:line="240" w:lineRule="auto"/>
            </w:pPr>
            <w:r>
              <w:t xml:space="preserve">After </w:t>
            </w:r>
            <w:r w:rsidR="00A65D73">
              <w:t>removing columns and filling missing values with</w:t>
            </w:r>
            <w:r w:rsidR="00C87C42">
              <w:t xml:space="preserve"> mean</w:t>
            </w:r>
            <w:r w:rsidR="00265120">
              <w:t>s</w:t>
            </w:r>
            <w:r w:rsidR="00C87C42">
              <w:t xml:space="preserve"> of values in some columns, there were</w:t>
            </w:r>
            <w:r w:rsidR="0019366A">
              <w:t xml:space="preserve"> three object columns, </w:t>
            </w:r>
            <w:r w:rsidR="0019366A" w:rsidRPr="00265120">
              <w:rPr>
                <w:b/>
                <w:bCs/>
              </w:rPr>
              <w:t>‘</w:t>
            </w:r>
            <w:proofErr w:type="spellStart"/>
            <w:r w:rsidR="0019366A" w:rsidRPr="00265120">
              <w:rPr>
                <w:b/>
                <w:bCs/>
              </w:rPr>
              <w:t>ht</w:t>
            </w:r>
            <w:proofErr w:type="spellEnd"/>
            <w:r w:rsidR="0019366A" w:rsidRPr="00265120">
              <w:rPr>
                <w:b/>
                <w:bCs/>
              </w:rPr>
              <w:t>’</w:t>
            </w:r>
            <w:r w:rsidR="0019366A">
              <w:t xml:space="preserve"> (Height of student), ‘</w:t>
            </w:r>
            <w:r w:rsidR="0019366A" w:rsidRPr="00265120">
              <w:rPr>
                <w:b/>
                <w:bCs/>
              </w:rPr>
              <w:t>num’</w:t>
            </w:r>
            <w:r w:rsidR="0019366A">
              <w:t xml:space="preserve"> (</w:t>
            </w:r>
            <w:r w:rsidR="00454236">
              <w:t>Player’s number</w:t>
            </w:r>
            <w:r w:rsidR="0019366A">
              <w:t xml:space="preserve">) and </w:t>
            </w:r>
            <w:r w:rsidR="0019366A" w:rsidRPr="00265120">
              <w:rPr>
                <w:b/>
                <w:bCs/>
              </w:rPr>
              <w:t>‘</w:t>
            </w:r>
            <w:proofErr w:type="spellStart"/>
            <w:r w:rsidR="0019366A" w:rsidRPr="00265120">
              <w:rPr>
                <w:b/>
                <w:bCs/>
              </w:rPr>
              <w:t>yr</w:t>
            </w:r>
            <w:proofErr w:type="spellEnd"/>
            <w:r w:rsidR="0019366A" w:rsidRPr="00265120">
              <w:rPr>
                <w:b/>
                <w:bCs/>
              </w:rPr>
              <w:t>’</w:t>
            </w:r>
            <w:r w:rsidR="00454236">
              <w:t xml:space="preserve"> (Student’s year of study)</w:t>
            </w:r>
            <w:r w:rsidR="0019366A">
              <w:t xml:space="preserve">. </w:t>
            </w:r>
            <w:r w:rsidR="00F03813">
              <w:t xml:space="preserve">‘The values in the column </w:t>
            </w:r>
            <w:r w:rsidR="00F03813" w:rsidRPr="00265120">
              <w:rPr>
                <w:b/>
                <w:bCs/>
              </w:rPr>
              <w:t>‘</w:t>
            </w:r>
            <w:proofErr w:type="spellStart"/>
            <w:r w:rsidR="00F03813" w:rsidRPr="00265120">
              <w:rPr>
                <w:b/>
                <w:bCs/>
              </w:rPr>
              <w:t>ht</w:t>
            </w:r>
            <w:proofErr w:type="spellEnd"/>
            <w:r w:rsidR="00F03813" w:rsidRPr="00265120">
              <w:rPr>
                <w:b/>
                <w:bCs/>
              </w:rPr>
              <w:t>’</w:t>
            </w:r>
            <w:r w:rsidR="00F03813">
              <w:rPr>
                <w:b/>
                <w:bCs/>
              </w:rPr>
              <w:t xml:space="preserve"> </w:t>
            </w:r>
            <w:r w:rsidR="00F03813">
              <w:t xml:space="preserve">were ambiguous and difficult to replace with numeric values. Hence, I decided not to include it on </w:t>
            </w:r>
            <w:r w:rsidR="007C7CAF">
              <w:t>building models. On the other hand, ‘</w:t>
            </w:r>
            <w:r w:rsidR="007C7CAF" w:rsidRPr="00265120">
              <w:rPr>
                <w:b/>
                <w:bCs/>
              </w:rPr>
              <w:t>num’</w:t>
            </w:r>
            <w:r w:rsidR="007C7CAF">
              <w:rPr>
                <w:b/>
                <w:bCs/>
              </w:rPr>
              <w:t xml:space="preserve"> </w:t>
            </w:r>
            <w:r w:rsidR="007C7CAF" w:rsidRPr="007C7CAF">
              <w:t>and</w:t>
            </w:r>
            <w:r w:rsidR="007C7CAF">
              <w:rPr>
                <w:b/>
                <w:bCs/>
              </w:rPr>
              <w:t xml:space="preserve"> ‘</w:t>
            </w:r>
            <w:proofErr w:type="spellStart"/>
            <w:r w:rsidR="007C7CAF">
              <w:rPr>
                <w:b/>
                <w:bCs/>
              </w:rPr>
              <w:t>yr</w:t>
            </w:r>
            <w:proofErr w:type="spellEnd"/>
            <w:r w:rsidR="007C7CAF">
              <w:rPr>
                <w:b/>
                <w:bCs/>
              </w:rPr>
              <w:t xml:space="preserve">’ </w:t>
            </w:r>
            <w:r w:rsidR="00EB2AEC">
              <w:t xml:space="preserve">were string values but </w:t>
            </w:r>
            <w:r w:rsidR="001C002B">
              <w:t xml:space="preserve">could be replaced with numeric values. For example, there were only 5 unique values in </w:t>
            </w:r>
            <w:r w:rsidR="001C002B">
              <w:rPr>
                <w:b/>
                <w:bCs/>
              </w:rPr>
              <w:t>‘</w:t>
            </w:r>
            <w:proofErr w:type="spellStart"/>
            <w:r w:rsidR="001C002B">
              <w:rPr>
                <w:b/>
                <w:bCs/>
              </w:rPr>
              <w:t>yr</w:t>
            </w:r>
            <w:proofErr w:type="spellEnd"/>
            <w:r w:rsidR="001C002B">
              <w:rPr>
                <w:b/>
                <w:bCs/>
              </w:rPr>
              <w:t>’</w:t>
            </w:r>
            <w:r w:rsidR="001C002B">
              <w:rPr>
                <w:b/>
                <w:bCs/>
              </w:rPr>
              <w:t xml:space="preserve"> (</w:t>
            </w:r>
            <w:r w:rsidR="00985402">
              <w:t>freshmen, sophomores… etc..</w:t>
            </w:r>
            <w:r w:rsidR="001C002B">
              <w:rPr>
                <w:b/>
                <w:bCs/>
              </w:rPr>
              <w:t>),</w:t>
            </w:r>
            <w:r w:rsidR="00985402">
              <w:rPr>
                <w:b/>
                <w:bCs/>
              </w:rPr>
              <w:t xml:space="preserve"> </w:t>
            </w:r>
            <w:r w:rsidR="00985402">
              <w:t xml:space="preserve">which can be replaced with 0 to 5 in order. </w:t>
            </w:r>
          </w:p>
          <w:p w14:paraId="4F11DCDA" w14:textId="77777777" w:rsidR="007C7CAF" w:rsidRPr="000650D5" w:rsidRDefault="00BB03BF" w:rsidP="007C7CAF">
            <w:pPr>
              <w:widowControl w:val="0"/>
              <w:spacing w:line="240" w:lineRule="auto"/>
            </w:pPr>
            <w:r>
              <w:t>Although t</w:t>
            </w:r>
            <w:r w:rsidR="0073273C">
              <w:t xml:space="preserve">here were some typo errors </w:t>
            </w:r>
            <w:r w:rsidR="0073273C" w:rsidRPr="000650D5">
              <w:t>in ‘</w:t>
            </w:r>
            <w:r w:rsidR="0073273C" w:rsidRPr="000650D5">
              <w:rPr>
                <w:b/>
                <w:bCs/>
              </w:rPr>
              <w:t>num</w:t>
            </w:r>
            <w:r w:rsidR="0073273C" w:rsidRPr="000650D5">
              <w:t>’</w:t>
            </w:r>
            <w:r w:rsidRPr="000650D5">
              <w:t xml:space="preserve"> column</w:t>
            </w:r>
            <w:r w:rsidR="0073273C" w:rsidRPr="000650D5">
              <w:t>, such as ‘23B’ or ‘31/24’</w:t>
            </w:r>
            <w:r w:rsidRPr="000650D5">
              <w:t xml:space="preserve">, values were successfully replaced with </w:t>
            </w:r>
            <w:r w:rsidR="000650D5" w:rsidRPr="000650D5">
              <w:t xml:space="preserve">numeric values.  </w:t>
            </w:r>
          </w:p>
          <w:p w14:paraId="22D8CE30" w14:textId="77777777" w:rsidR="000650D5" w:rsidRPr="000650D5" w:rsidRDefault="000650D5" w:rsidP="007C7CAF">
            <w:pPr>
              <w:widowControl w:val="0"/>
              <w:spacing w:line="240" w:lineRule="auto"/>
            </w:pPr>
          </w:p>
          <w:p w14:paraId="2D85800B" w14:textId="3413F57D" w:rsidR="000650D5" w:rsidRPr="001C002B" w:rsidRDefault="000650D5" w:rsidP="007C7CAF">
            <w:pPr>
              <w:widowControl w:val="0"/>
              <w:spacing w:line="240" w:lineRule="auto"/>
              <w:rPr>
                <w:rFonts w:hint="eastAsia"/>
              </w:rPr>
            </w:pPr>
            <w:r w:rsidRPr="000650D5">
              <w:rPr>
                <w:rFonts w:hint="eastAsia"/>
              </w:rPr>
              <w:t>L</w:t>
            </w:r>
            <w:r w:rsidRPr="000650D5">
              <w:t>astly, data type of ‘</w:t>
            </w:r>
            <w:proofErr w:type="spellStart"/>
            <w:r w:rsidRPr="000650D5">
              <w:t>yr</w:t>
            </w:r>
            <w:proofErr w:type="spellEnd"/>
            <w:r w:rsidRPr="000650D5">
              <w:t>’ was changed integer and data type of ‘num’ was changed float.</w:t>
            </w:r>
          </w:p>
        </w:tc>
      </w:tr>
      <w:tr w:rsidR="0047326F" w14:paraId="495E7944" w14:textId="77777777">
        <w:trPr>
          <w:trHeight w:val="4140"/>
        </w:trPr>
        <w:tc>
          <w:tcPr>
            <w:tcW w:w="2565" w:type="dxa"/>
            <w:shd w:val="clear" w:color="auto" w:fill="9FC5E8"/>
            <w:tcMar>
              <w:top w:w="100" w:type="dxa"/>
              <w:left w:w="100" w:type="dxa"/>
              <w:bottom w:w="100" w:type="dxa"/>
              <w:right w:w="100" w:type="dxa"/>
            </w:tcMar>
          </w:tcPr>
          <w:p w14:paraId="5F18FA67" w14:textId="77777777" w:rsidR="0047326F" w:rsidRDefault="00153814">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157FEFD1" w14:textId="556C7E19" w:rsidR="00652A91" w:rsidRDefault="00652A91" w:rsidP="00652A91">
            <w:pPr>
              <w:widowControl w:val="0"/>
              <w:spacing w:line="240" w:lineRule="auto"/>
            </w:pPr>
            <w:r>
              <w:t xml:space="preserve">There were two models of </w:t>
            </w:r>
            <w:proofErr w:type="spellStart"/>
            <w:r w:rsidR="00B67E57">
              <w:t>LightBGM</w:t>
            </w:r>
            <w:proofErr w:type="spellEnd"/>
            <w:r>
              <w:t xml:space="preserve"> used in this experiment. One was </w:t>
            </w:r>
            <w:proofErr w:type="spellStart"/>
            <w:r w:rsidR="00B67E57">
              <w:t>L</w:t>
            </w:r>
            <w:r w:rsidR="009E0B34">
              <w:t>BGMclassfier</w:t>
            </w:r>
            <w:proofErr w:type="spellEnd"/>
            <w:r>
              <w:t xml:space="preserve"> with the default model.</w:t>
            </w:r>
          </w:p>
          <w:p w14:paraId="20036C70" w14:textId="246DC08C" w:rsidR="009E0B34" w:rsidRDefault="00652A91" w:rsidP="00652A91">
            <w:pPr>
              <w:widowControl w:val="0"/>
              <w:spacing w:line="240" w:lineRule="auto"/>
            </w:pPr>
            <w:r>
              <w:t xml:space="preserve">The second model was logistic </w:t>
            </w:r>
            <w:proofErr w:type="spellStart"/>
            <w:r w:rsidR="009E0B34">
              <w:t>LBGMclassifier</w:t>
            </w:r>
            <w:proofErr w:type="spellEnd"/>
            <w:r>
              <w:t xml:space="preserve"> with </w:t>
            </w:r>
            <w:r w:rsidR="009E0B34">
              <w:t xml:space="preserve">best </w:t>
            </w:r>
            <w:r w:rsidR="00584453">
              <w:t>hyper</w:t>
            </w:r>
            <w:r w:rsidR="009E0B34">
              <w:t xml:space="preserve">parameters. </w:t>
            </w:r>
            <w:r w:rsidR="009F022F">
              <w:t>The best</w:t>
            </w:r>
            <w:r w:rsidR="009E0B34">
              <w:t xml:space="preserve"> </w:t>
            </w:r>
            <w:r w:rsidR="00584453">
              <w:t>hyper</w:t>
            </w:r>
            <w:r w:rsidR="009E0B34">
              <w:t>parameters were</w:t>
            </w:r>
            <w:r w:rsidR="00584453">
              <w:t xml:space="preserve"> </w:t>
            </w:r>
            <w:r w:rsidR="009F022F">
              <w:t xml:space="preserve">tuned and </w:t>
            </w:r>
            <w:r w:rsidR="00584453">
              <w:t xml:space="preserve">obtained using </w:t>
            </w:r>
            <w:proofErr w:type="spellStart"/>
            <w:r w:rsidR="00584453">
              <w:t>RandomSearchCV</w:t>
            </w:r>
            <w:proofErr w:type="spellEnd"/>
            <w:r w:rsidR="00584453">
              <w:t xml:space="preserve">. </w:t>
            </w:r>
          </w:p>
          <w:p w14:paraId="1A5E405F" w14:textId="77777777" w:rsidR="009F022F" w:rsidRDefault="009F022F" w:rsidP="00652A91">
            <w:pPr>
              <w:widowControl w:val="0"/>
              <w:spacing w:line="240" w:lineRule="auto"/>
            </w:pPr>
          </w:p>
          <w:p w14:paraId="681FDBB2" w14:textId="50987BB3" w:rsidR="00652A91" w:rsidRDefault="009F022F" w:rsidP="00652A91">
            <w:pPr>
              <w:widowControl w:val="0"/>
              <w:spacing w:line="240" w:lineRule="auto"/>
            </w:pPr>
            <w:r>
              <w:t xml:space="preserve">In this experiment, </w:t>
            </w:r>
            <w:proofErr w:type="spellStart"/>
            <w:r>
              <w:t>LBGMclassifier</w:t>
            </w:r>
            <w:proofErr w:type="spellEnd"/>
            <w:r>
              <w:t xml:space="preserve"> with best hyperparameters </w:t>
            </w:r>
            <w:r w:rsidR="00164669">
              <w:t xml:space="preserve">showed a better performance than default </w:t>
            </w:r>
            <w:proofErr w:type="spellStart"/>
            <w:r w:rsidR="00164669">
              <w:t>LBGMclassifier</w:t>
            </w:r>
            <w:proofErr w:type="spellEnd"/>
            <w:r w:rsidR="00164669">
              <w:t xml:space="preserve"> on testing dataset. </w:t>
            </w:r>
            <w:r w:rsidR="00652A91">
              <w:t xml:space="preserve"> In future experiments, assessing different hyperparameter would be important steps to enhance the performance of models.  </w:t>
            </w:r>
          </w:p>
          <w:p w14:paraId="5C4B21D9" w14:textId="77777777" w:rsidR="00A82BD1" w:rsidRPr="00652A91" w:rsidRDefault="00A82BD1">
            <w:pPr>
              <w:widowControl w:val="0"/>
              <w:spacing w:line="240" w:lineRule="auto"/>
            </w:pPr>
          </w:p>
        </w:tc>
      </w:tr>
    </w:tbl>
    <w:p w14:paraId="485F1413" w14:textId="77777777" w:rsidR="0047326F" w:rsidRDefault="0047326F"/>
    <w:p w14:paraId="0291E5BD" w14:textId="77777777" w:rsidR="0047326F" w:rsidRDefault="00603225">
      <w:r>
        <w:pict w14:anchorId="4FBFE2B7">
          <v:rect id="_x0000_i1027" style="width:0;height:1.5pt" o:hralign="center" o:hrstd="t" o:hr="t" fillcolor="#a0a0a0" stroked="f"/>
        </w:pict>
      </w:r>
    </w:p>
    <w:p w14:paraId="3227260E" w14:textId="77777777" w:rsidR="0047326F" w:rsidRDefault="00153814">
      <w:r>
        <w:br w:type="page"/>
      </w:r>
    </w:p>
    <w:p w14:paraId="22EBA8E1" w14:textId="77777777" w:rsidR="0047326F" w:rsidRDefault="0047326F"/>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47326F" w14:paraId="1D58B15A" w14:textId="77777777">
        <w:trPr>
          <w:trHeight w:val="420"/>
        </w:trPr>
        <w:tc>
          <w:tcPr>
            <w:tcW w:w="11250" w:type="dxa"/>
            <w:gridSpan w:val="2"/>
            <w:shd w:val="clear" w:color="auto" w:fill="A4C2F4"/>
            <w:tcMar>
              <w:top w:w="100" w:type="dxa"/>
              <w:left w:w="100" w:type="dxa"/>
              <w:bottom w:w="100" w:type="dxa"/>
              <w:right w:w="100" w:type="dxa"/>
            </w:tcMar>
          </w:tcPr>
          <w:p w14:paraId="45BA7649" w14:textId="77777777" w:rsidR="0047326F" w:rsidRDefault="00153814">
            <w:pPr>
              <w:widowControl w:val="0"/>
              <w:numPr>
                <w:ilvl w:val="0"/>
                <w:numId w:val="1"/>
              </w:numPr>
              <w:spacing w:line="240" w:lineRule="auto"/>
              <w:jc w:val="center"/>
              <w:rPr>
                <w:b/>
              </w:rPr>
            </w:pPr>
            <w:r>
              <w:rPr>
                <w:b/>
              </w:rPr>
              <w:t>EXPERIMENT RESULTS</w:t>
            </w:r>
          </w:p>
        </w:tc>
      </w:tr>
      <w:tr w:rsidR="0047326F" w14:paraId="6E624BFC" w14:textId="77777777">
        <w:trPr>
          <w:trHeight w:val="420"/>
        </w:trPr>
        <w:tc>
          <w:tcPr>
            <w:tcW w:w="11250" w:type="dxa"/>
            <w:gridSpan w:val="2"/>
            <w:shd w:val="clear" w:color="auto" w:fill="EFEFEF"/>
            <w:tcMar>
              <w:top w:w="100" w:type="dxa"/>
              <w:left w:w="100" w:type="dxa"/>
              <w:bottom w:w="100" w:type="dxa"/>
              <w:right w:w="100" w:type="dxa"/>
            </w:tcMar>
          </w:tcPr>
          <w:p w14:paraId="6E989392" w14:textId="77777777" w:rsidR="0047326F" w:rsidRDefault="00153814">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47326F" w14:paraId="4CD408B6" w14:textId="77777777">
        <w:trPr>
          <w:trHeight w:val="1725"/>
        </w:trPr>
        <w:tc>
          <w:tcPr>
            <w:tcW w:w="2550" w:type="dxa"/>
            <w:shd w:val="clear" w:color="auto" w:fill="9FC5E8"/>
            <w:tcMar>
              <w:top w:w="100" w:type="dxa"/>
              <w:left w:w="100" w:type="dxa"/>
              <w:bottom w:w="100" w:type="dxa"/>
              <w:right w:w="100" w:type="dxa"/>
            </w:tcMar>
          </w:tcPr>
          <w:p w14:paraId="4C09FDCE" w14:textId="77777777" w:rsidR="0047326F" w:rsidRDefault="00153814">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365A9A08" w14:textId="2DAD022A" w:rsidR="00652A91" w:rsidRDefault="00652A91">
            <w:pPr>
              <w:widowControl w:val="0"/>
              <w:spacing w:line="240" w:lineRule="auto"/>
            </w:pPr>
            <w:r>
              <w:rPr>
                <w:rFonts w:hint="eastAsia"/>
              </w:rPr>
              <w:t>F</w:t>
            </w:r>
            <w:r>
              <w:t>or performance metric, AUROC score was used as a main metric. The purpose of the project is to build models that can correctly distinguish random players</w:t>
            </w:r>
            <w:r w:rsidR="00FA5C6F">
              <w:t xml:space="preserve"> based on statistics of players</w:t>
            </w:r>
            <w:r>
              <w:t xml:space="preserve"> between positive and negative classes (whether drafted or not into NBA league). AUROC score</w:t>
            </w:r>
            <w:r w:rsidR="007C4683">
              <w:t xml:space="preserve"> </w:t>
            </w:r>
            <w:r w:rsidR="00323C71">
              <w:t>measures</w:t>
            </w:r>
            <w:r w:rsidR="007C4683">
              <w:t xml:space="preserve"> </w:t>
            </w:r>
            <w:r w:rsidR="002170E9">
              <w:t xml:space="preserve">performance of </w:t>
            </w:r>
            <w:r w:rsidR="00B6266A">
              <w:t xml:space="preserve">model’s </w:t>
            </w:r>
            <w:r w:rsidR="007C4683">
              <w:t xml:space="preserve">probability of </w:t>
            </w:r>
            <w:r w:rsidR="002E21C8">
              <w:t>predictions</w:t>
            </w:r>
            <w:r w:rsidR="00846ABD">
              <w:t xml:space="preserve"> whether players belong to positive or negative classes. </w:t>
            </w:r>
            <w:r w:rsidR="002170E9">
              <w:t xml:space="preserve">Therefore, AUROC score </w:t>
            </w:r>
            <w:r>
              <w:t xml:space="preserve">will be a suitable metric for this project. </w:t>
            </w:r>
          </w:p>
        </w:tc>
      </w:tr>
      <w:tr w:rsidR="0047326F" w14:paraId="17691874" w14:textId="77777777">
        <w:trPr>
          <w:trHeight w:val="1500"/>
        </w:trPr>
        <w:tc>
          <w:tcPr>
            <w:tcW w:w="2550" w:type="dxa"/>
            <w:shd w:val="clear" w:color="auto" w:fill="9FC5E8"/>
            <w:tcMar>
              <w:top w:w="100" w:type="dxa"/>
              <w:left w:w="100" w:type="dxa"/>
              <w:bottom w:w="100" w:type="dxa"/>
              <w:right w:w="100" w:type="dxa"/>
            </w:tcMar>
          </w:tcPr>
          <w:p w14:paraId="7D5F05DB" w14:textId="77777777" w:rsidR="0047326F" w:rsidRDefault="00153814">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4170974C" w14:textId="6238DBA0" w:rsidR="00633DB1" w:rsidRDefault="0040414E">
            <w:pPr>
              <w:widowControl w:val="0"/>
              <w:spacing w:line="240" w:lineRule="auto"/>
            </w:pPr>
            <w:proofErr w:type="spellStart"/>
            <w:r>
              <w:t>LBGMclassifier</w:t>
            </w:r>
            <w:proofErr w:type="spellEnd"/>
            <w:r w:rsidR="00633DB1">
              <w:t xml:space="preserve"> models </w:t>
            </w:r>
            <w:r>
              <w:t xml:space="preserve">also </w:t>
            </w:r>
            <w:r w:rsidR="00633DB1">
              <w:t xml:space="preserve">showed a great performance in </w:t>
            </w:r>
            <w:r w:rsidR="002E21C8">
              <w:t>distinguishing</w:t>
            </w:r>
            <w:r w:rsidR="00AB788F">
              <w:t xml:space="preserve"> random players between drafted and non-drafted classes. </w:t>
            </w:r>
            <w:r w:rsidR="00AB788F" w:rsidRPr="00AB788F">
              <w:rPr>
                <w:b/>
                <w:bCs/>
              </w:rPr>
              <w:t>AUROC score</w:t>
            </w:r>
            <w:r w:rsidR="00AB788F">
              <w:rPr>
                <w:b/>
                <w:bCs/>
              </w:rPr>
              <w:t xml:space="preserve"> of</w:t>
            </w:r>
            <w:r w:rsidR="00986102">
              <w:rPr>
                <w:b/>
                <w:bCs/>
              </w:rPr>
              <w:t xml:space="preserve"> default LBGM model</w:t>
            </w:r>
            <w:r w:rsidR="00AB788F" w:rsidRPr="00AB788F">
              <w:rPr>
                <w:b/>
                <w:bCs/>
              </w:rPr>
              <w:t>, which was obtained on Kaggle, was 0.9</w:t>
            </w:r>
            <w:r w:rsidR="00D031A3">
              <w:rPr>
                <w:b/>
                <w:bCs/>
              </w:rPr>
              <w:t xml:space="preserve">8366 and AUROC score of best hyperparameters LBGM model was </w:t>
            </w:r>
            <w:r w:rsidR="00FE03CA">
              <w:rPr>
                <w:b/>
                <w:bCs/>
              </w:rPr>
              <w:t xml:space="preserve">0.98392. LBGM classifier models showed slightly better performance than logistic regression models and therefore will be </w:t>
            </w:r>
            <w:r w:rsidR="001D00C7">
              <w:rPr>
                <w:b/>
                <w:bCs/>
              </w:rPr>
              <w:t>successfully</w:t>
            </w:r>
            <w:r w:rsidR="00FE03CA">
              <w:rPr>
                <w:b/>
                <w:bCs/>
              </w:rPr>
              <w:t xml:space="preserve"> able to </w:t>
            </w:r>
            <w:r w:rsidR="00C5023A">
              <w:rPr>
                <w:b/>
                <w:bCs/>
              </w:rPr>
              <w:t xml:space="preserve">distinguish </w:t>
            </w:r>
            <w:r w:rsidR="002032EB">
              <w:rPr>
                <w:b/>
                <w:bCs/>
              </w:rPr>
              <w:t>players who</w:t>
            </w:r>
            <w:r w:rsidR="00C5023A">
              <w:rPr>
                <w:b/>
                <w:bCs/>
              </w:rPr>
              <w:t xml:space="preserve"> can be drafted to NBA league. </w:t>
            </w:r>
          </w:p>
        </w:tc>
      </w:tr>
      <w:tr w:rsidR="0047326F" w14:paraId="711D8DD8" w14:textId="77777777">
        <w:trPr>
          <w:trHeight w:val="2025"/>
        </w:trPr>
        <w:tc>
          <w:tcPr>
            <w:tcW w:w="2550" w:type="dxa"/>
            <w:shd w:val="clear" w:color="auto" w:fill="9FC5E8"/>
            <w:tcMar>
              <w:top w:w="100" w:type="dxa"/>
              <w:left w:w="100" w:type="dxa"/>
              <w:bottom w:w="100" w:type="dxa"/>
              <w:right w:w="100" w:type="dxa"/>
            </w:tcMar>
          </w:tcPr>
          <w:p w14:paraId="35DBC573" w14:textId="77777777" w:rsidR="0047326F" w:rsidRDefault="00153814">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5651E643" w14:textId="77777777" w:rsidR="00AB788F" w:rsidRDefault="00AB788F" w:rsidP="00AB788F">
            <w:pPr>
              <w:widowControl w:val="0"/>
              <w:spacing w:line="240" w:lineRule="auto"/>
            </w:pPr>
            <w:r>
              <w:t xml:space="preserve">1. There were a lot of missing values </w:t>
            </w:r>
            <w:r w:rsidR="00F46C3A">
              <w:t xml:space="preserve">in datasets. The missing values could not be dropped because of </w:t>
            </w:r>
            <w:r w:rsidR="0074001E">
              <w:t xml:space="preserve">keeping the ground truth of testing dataset. Therefore, I </w:t>
            </w:r>
            <w:r w:rsidR="0097079E">
              <w:t>tried to fill out missing values as long as it is possible, otherwise I had to remove the columns if they had too many missing values</w:t>
            </w:r>
            <w:r w:rsidR="00B72ABC">
              <w:t xml:space="preserve"> (solved).</w:t>
            </w:r>
          </w:p>
          <w:p w14:paraId="4B32A62B" w14:textId="1B2E6138" w:rsidR="002E70EC" w:rsidRDefault="002E70EC" w:rsidP="00AB788F">
            <w:pPr>
              <w:widowControl w:val="0"/>
              <w:spacing w:line="240" w:lineRule="auto"/>
            </w:pPr>
            <w:r>
              <w:rPr>
                <w:rFonts w:hint="eastAsia"/>
              </w:rPr>
              <w:t>2</w:t>
            </w:r>
            <w:r>
              <w:t>. In feature engineering</w:t>
            </w:r>
            <w:r w:rsidR="00AB2CB0">
              <w:t xml:space="preserve"> part</w:t>
            </w:r>
            <w:r>
              <w:t>,</w:t>
            </w:r>
            <w:r w:rsidR="00AB2CB0">
              <w:t xml:space="preserve"> </w:t>
            </w:r>
            <w:r w:rsidR="00D476A9">
              <w:t xml:space="preserve">values in </w:t>
            </w:r>
            <w:r w:rsidR="00D476A9" w:rsidRPr="00D476A9">
              <w:rPr>
                <w:b/>
                <w:bCs/>
              </w:rPr>
              <w:t>‘</w:t>
            </w:r>
            <w:proofErr w:type="spellStart"/>
            <w:r w:rsidR="00D476A9" w:rsidRPr="00D476A9">
              <w:rPr>
                <w:b/>
                <w:bCs/>
              </w:rPr>
              <w:t>ht</w:t>
            </w:r>
            <w:proofErr w:type="spellEnd"/>
            <w:r w:rsidR="00D476A9" w:rsidRPr="00D476A9">
              <w:rPr>
                <w:b/>
                <w:bCs/>
              </w:rPr>
              <w:t>’</w:t>
            </w:r>
            <w:r w:rsidR="00D476A9">
              <w:t xml:space="preserve"> column were </w:t>
            </w:r>
            <w:r w:rsidR="004B7A80">
              <w:t xml:space="preserve">ambiguous and difficult to interpret. Because the column indicates the height of players but values in the column were dates, such as </w:t>
            </w:r>
            <w:r w:rsidR="0082555E">
              <w:t>‘9-Jun’, ‘3-Jul’ (Unsolved).</w:t>
            </w:r>
            <w:r w:rsidR="00D476A9">
              <w:t xml:space="preserve"> </w:t>
            </w:r>
            <w:r>
              <w:t xml:space="preserve"> </w:t>
            </w:r>
          </w:p>
        </w:tc>
      </w:tr>
    </w:tbl>
    <w:p w14:paraId="15D78996" w14:textId="77777777" w:rsidR="0047326F" w:rsidRDefault="0047326F"/>
    <w:p w14:paraId="08C60B8C" w14:textId="77777777" w:rsidR="0047326F" w:rsidRDefault="00603225">
      <w:r>
        <w:pict w14:anchorId="0F695D53">
          <v:rect id="_x0000_i1028" style="width:0;height:1.5pt" o:hralign="center" o:hrstd="t" o:hr="t" fillcolor="#a0a0a0" stroked="f"/>
        </w:pict>
      </w:r>
    </w:p>
    <w:p w14:paraId="30B5BB59" w14:textId="77777777" w:rsidR="0047326F" w:rsidRDefault="0047326F"/>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47326F" w14:paraId="440B7CF4" w14:textId="77777777">
        <w:trPr>
          <w:trHeight w:val="420"/>
        </w:trPr>
        <w:tc>
          <w:tcPr>
            <w:tcW w:w="11250" w:type="dxa"/>
            <w:gridSpan w:val="2"/>
            <w:shd w:val="clear" w:color="auto" w:fill="A4C2F4"/>
            <w:tcMar>
              <w:top w:w="100" w:type="dxa"/>
              <w:left w:w="100" w:type="dxa"/>
              <w:bottom w:w="100" w:type="dxa"/>
              <w:right w:w="100" w:type="dxa"/>
            </w:tcMar>
          </w:tcPr>
          <w:p w14:paraId="46E115BB" w14:textId="77777777" w:rsidR="0047326F" w:rsidRDefault="00153814">
            <w:pPr>
              <w:widowControl w:val="0"/>
              <w:numPr>
                <w:ilvl w:val="0"/>
                <w:numId w:val="1"/>
              </w:numPr>
              <w:spacing w:line="240" w:lineRule="auto"/>
              <w:jc w:val="center"/>
              <w:rPr>
                <w:b/>
              </w:rPr>
            </w:pPr>
            <w:r>
              <w:rPr>
                <w:b/>
              </w:rPr>
              <w:t>FUTURE EXPERIMENT</w:t>
            </w:r>
          </w:p>
        </w:tc>
      </w:tr>
      <w:tr w:rsidR="0047326F" w14:paraId="3AA1BDE9" w14:textId="77777777">
        <w:trPr>
          <w:trHeight w:val="420"/>
        </w:trPr>
        <w:tc>
          <w:tcPr>
            <w:tcW w:w="11250" w:type="dxa"/>
            <w:gridSpan w:val="2"/>
            <w:shd w:val="clear" w:color="auto" w:fill="EFEFEF"/>
            <w:tcMar>
              <w:top w:w="100" w:type="dxa"/>
              <w:left w:w="100" w:type="dxa"/>
              <w:bottom w:w="100" w:type="dxa"/>
              <w:right w:w="100" w:type="dxa"/>
            </w:tcMar>
          </w:tcPr>
          <w:p w14:paraId="07C56433" w14:textId="77777777" w:rsidR="0047326F" w:rsidRDefault="00153814">
            <w:pPr>
              <w:widowControl w:val="0"/>
              <w:spacing w:line="240" w:lineRule="auto"/>
            </w:pPr>
            <w:r>
              <w:t>Reflect on the experiment and highlight the key information/insights you gained from it that are valuable for the overall project objectives from a technical and business perspective.</w:t>
            </w:r>
          </w:p>
        </w:tc>
      </w:tr>
      <w:tr w:rsidR="0047326F" w14:paraId="2EC84015" w14:textId="77777777">
        <w:trPr>
          <w:trHeight w:val="1860"/>
        </w:trPr>
        <w:tc>
          <w:tcPr>
            <w:tcW w:w="2535" w:type="dxa"/>
            <w:shd w:val="clear" w:color="auto" w:fill="9FC5E8"/>
            <w:tcMar>
              <w:top w:w="100" w:type="dxa"/>
              <w:left w:w="100" w:type="dxa"/>
              <w:bottom w:w="100" w:type="dxa"/>
              <w:right w:w="100" w:type="dxa"/>
            </w:tcMar>
          </w:tcPr>
          <w:p w14:paraId="69FF7520" w14:textId="77777777" w:rsidR="0047326F" w:rsidRDefault="00153814">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5342573B" w14:textId="7FBDD451" w:rsidR="000C147C" w:rsidRDefault="00EF5007">
            <w:pPr>
              <w:widowControl w:val="0"/>
              <w:spacing w:line="240" w:lineRule="auto"/>
            </w:pPr>
            <w:r>
              <w:t xml:space="preserve">1. </w:t>
            </w:r>
            <w:r w:rsidR="00370BF8">
              <w:t>Enhancing t</w:t>
            </w:r>
            <w:r w:rsidR="009F2E0B">
              <w:t xml:space="preserve">he </w:t>
            </w:r>
            <w:r w:rsidR="00730AEB">
              <w:t>ground truth</w:t>
            </w:r>
            <w:r w:rsidR="00370BF8">
              <w:t xml:space="preserve"> of machine learning models is very important, especially when applying to real-world </w:t>
            </w:r>
            <w:r w:rsidR="000C147C">
              <w:t>cases. It will increase accuracy against the real-world.</w:t>
            </w:r>
          </w:p>
          <w:p w14:paraId="3E5E19B0" w14:textId="696C61C6" w:rsidR="008C22FC" w:rsidRDefault="000C147C" w:rsidP="00A974C8">
            <w:pPr>
              <w:widowControl w:val="0"/>
              <w:spacing w:line="240" w:lineRule="auto"/>
              <w:rPr>
                <w:rFonts w:hint="eastAsia"/>
              </w:rPr>
            </w:pPr>
            <w:r>
              <w:t xml:space="preserve">2. </w:t>
            </w:r>
            <w:r w:rsidR="003D7057">
              <w:t>Filling missing values with mean of values in column is</w:t>
            </w:r>
            <w:r w:rsidR="007A6754">
              <w:t xml:space="preserve"> also crucial in improving </w:t>
            </w:r>
            <w:r w:rsidR="00FA0E43">
              <w:t xml:space="preserve">the performance of models (In case the proportions of missing values are small). </w:t>
            </w:r>
          </w:p>
          <w:p w14:paraId="045C5636" w14:textId="72CAA8D4" w:rsidR="004B5A48" w:rsidRDefault="00A974C8">
            <w:pPr>
              <w:widowControl w:val="0"/>
              <w:spacing w:line="240" w:lineRule="auto"/>
            </w:pPr>
            <w:r>
              <w:t>3</w:t>
            </w:r>
            <w:r w:rsidR="00F21F98">
              <w:t xml:space="preserve">. </w:t>
            </w:r>
            <w:r w:rsidR="004003F8">
              <w:t xml:space="preserve">Splitting into numerical and categorical columns is very efficient in </w:t>
            </w:r>
            <w:r w:rsidR="004B5A48">
              <w:t xml:space="preserve">building models and combining columns in future process. </w:t>
            </w:r>
          </w:p>
          <w:p w14:paraId="3939693C" w14:textId="77777777" w:rsidR="007C6899" w:rsidRDefault="00A974C8">
            <w:pPr>
              <w:widowControl w:val="0"/>
              <w:spacing w:line="240" w:lineRule="auto"/>
            </w:pPr>
            <w:r>
              <w:rPr>
                <w:rFonts w:hint="eastAsia"/>
              </w:rPr>
              <w:t>4</w:t>
            </w:r>
            <w:r>
              <w:t xml:space="preserve">. </w:t>
            </w:r>
            <w:r w:rsidR="0026417C">
              <w:t>Feature engineering is a crucial process in machine learning, which can potentially increase performance of models.</w:t>
            </w:r>
          </w:p>
          <w:p w14:paraId="36C82E93" w14:textId="69DAB0DA" w:rsidR="00A974C8" w:rsidRDefault="007C6899">
            <w:pPr>
              <w:widowControl w:val="0"/>
              <w:spacing w:line="240" w:lineRule="auto"/>
            </w:pPr>
            <w:r>
              <w:t xml:space="preserve">5. </w:t>
            </w:r>
            <w:r w:rsidR="00924364">
              <w:t>It is also crucial</w:t>
            </w:r>
            <w:r>
              <w:t xml:space="preserve"> to find the optimal hyperparameters of model</w:t>
            </w:r>
            <w:r w:rsidR="00924364">
              <w:t xml:space="preserve"> for better results. </w:t>
            </w:r>
            <w:r>
              <w:t xml:space="preserve"> </w:t>
            </w:r>
            <w:r w:rsidR="0026417C">
              <w:t xml:space="preserve"> </w:t>
            </w:r>
          </w:p>
          <w:p w14:paraId="083D3288" w14:textId="4C666CFF" w:rsidR="00E85B03" w:rsidRPr="008C22FC" w:rsidRDefault="00E85B03">
            <w:pPr>
              <w:widowControl w:val="0"/>
              <w:spacing w:line="240" w:lineRule="auto"/>
            </w:pPr>
          </w:p>
        </w:tc>
      </w:tr>
      <w:tr w:rsidR="0047326F" w14:paraId="52420942" w14:textId="77777777">
        <w:trPr>
          <w:trHeight w:val="2805"/>
        </w:trPr>
        <w:tc>
          <w:tcPr>
            <w:tcW w:w="2535" w:type="dxa"/>
            <w:shd w:val="clear" w:color="auto" w:fill="9FC5E8"/>
            <w:tcMar>
              <w:top w:w="100" w:type="dxa"/>
              <w:left w:w="100" w:type="dxa"/>
              <w:bottom w:w="100" w:type="dxa"/>
              <w:right w:w="100" w:type="dxa"/>
            </w:tcMar>
          </w:tcPr>
          <w:p w14:paraId="534F33B4" w14:textId="77777777" w:rsidR="0047326F" w:rsidRDefault="00153814">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673CDCAB" w14:textId="77777777" w:rsidR="00BC0C4D" w:rsidRDefault="00A43313" w:rsidP="00A43313">
            <w:pPr>
              <w:widowControl w:val="0"/>
              <w:spacing w:line="240" w:lineRule="auto"/>
            </w:pPr>
            <w:r>
              <w:t>1.</w:t>
            </w:r>
            <w:r w:rsidR="00BC0C4D">
              <w:t>Deciding main performance metric in advance is very helpful in building optimal models.</w:t>
            </w:r>
          </w:p>
          <w:p w14:paraId="54C2C193" w14:textId="77777777" w:rsidR="00A43313" w:rsidRDefault="00A43313" w:rsidP="00A43313">
            <w:pPr>
              <w:widowControl w:val="0"/>
              <w:spacing w:line="240" w:lineRule="auto"/>
            </w:pPr>
          </w:p>
          <w:p w14:paraId="1E8939F8" w14:textId="77777777" w:rsidR="00A43313" w:rsidRDefault="00A43313" w:rsidP="00A43313">
            <w:pPr>
              <w:widowControl w:val="0"/>
              <w:spacing w:line="240" w:lineRule="auto"/>
            </w:pPr>
            <w:r>
              <w:rPr>
                <w:rFonts w:hint="eastAsia"/>
              </w:rPr>
              <w:t>2</w:t>
            </w:r>
            <w:r>
              <w:t>. Rather than rem</w:t>
            </w:r>
            <w:r w:rsidR="00BF100C">
              <w:t>oving missing values, filling out missing values can potentially enhance the performance of models (in case the proportion of models is not large).</w:t>
            </w:r>
          </w:p>
          <w:p w14:paraId="333418F6" w14:textId="77777777" w:rsidR="00924364" w:rsidRDefault="00924364" w:rsidP="00A43313">
            <w:pPr>
              <w:widowControl w:val="0"/>
              <w:spacing w:line="240" w:lineRule="auto"/>
            </w:pPr>
          </w:p>
          <w:p w14:paraId="3BA75D2E" w14:textId="77777777" w:rsidR="00924364" w:rsidRDefault="00924364" w:rsidP="00A43313">
            <w:pPr>
              <w:widowControl w:val="0"/>
              <w:spacing w:line="240" w:lineRule="auto"/>
            </w:pPr>
            <w:r>
              <w:rPr>
                <w:rFonts w:hint="eastAsia"/>
              </w:rPr>
              <w:t>3</w:t>
            </w:r>
            <w:r>
              <w:t>. Feature engineering is an essential stage in</w:t>
            </w:r>
            <w:r w:rsidR="00ED75F1">
              <w:t xml:space="preserve"> machine learning, that can influence models and outcomes of the projects. </w:t>
            </w:r>
          </w:p>
          <w:p w14:paraId="207F6492" w14:textId="1515D649" w:rsidR="00ED75F1" w:rsidRDefault="00FD2563" w:rsidP="00FD2563">
            <w:pPr>
              <w:widowControl w:val="0"/>
              <w:spacing w:line="240" w:lineRule="auto"/>
              <w:rPr>
                <w:rFonts w:hint="eastAsia"/>
              </w:rPr>
            </w:pPr>
            <w:r>
              <w:rPr>
                <w:rFonts w:hint="eastAsia"/>
              </w:rPr>
              <w:t>4</w:t>
            </w:r>
            <w:r>
              <w:t xml:space="preserve">. Optimal hyperparameters can be </w:t>
            </w:r>
            <w:r w:rsidR="00972FAB">
              <w:t xml:space="preserve">found using techniques, such as </w:t>
            </w:r>
            <w:proofErr w:type="spellStart"/>
            <w:r w:rsidR="00972FAB">
              <w:t>RandomSearchCV</w:t>
            </w:r>
            <w:proofErr w:type="spellEnd"/>
            <w:r w:rsidR="00972FAB">
              <w:t xml:space="preserve"> or </w:t>
            </w:r>
            <w:proofErr w:type="spellStart"/>
            <w:r w:rsidR="00972FAB">
              <w:t>GridSearch</w:t>
            </w:r>
            <w:r w:rsidR="00603225">
              <w:t>CV</w:t>
            </w:r>
            <w:proofErr w:type="spellEnd"/>
            <w:r w:rsidR="00972FAB">
              <w:t xml:space="preserve">. </w:t>
            </w:r>
            <w:r>
              <w:t xml:space="preserve"> </w:t>
            </w:r>
          </w:p>
        </w:tc>
      </w:tr>
    </w:tbl>
    <w:p w14:paraId="4A6A091C" w14:textId="77777777" w:rsidR="0047326F" w:rsidRDefault="0047326F"/>
    <w:sectPr w:rsidR="0047326F">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6493"/>
    <w:multiLevelType w:val="hybridMultilevel"/>
    <w:tmpl w:val="8DF80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8E5374"/>
    <w:multiLevelType w:val="multilevel"/>
    <w:tmpl w:val="7BE47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6901419">
    <w:abstractNumId w:val="1"/>
  </w:num>
  <w:num w:numId="2" w16cid:durableId="10444105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26F"/>
    <w:rsid w:val="000650D5"/>
    <w:rsid w:val="00085890"/>
    <w:rsid w:val="000C147C"/>
    <w:rsid w:val="000E2102"/>
    <w:rsid w:val="001063B7"/>
    <w:rsid w:val="0011543E"/>
    <w:rsid w:val="00135600"/>
    <w:rsid w:val="00153814"/>
    <w:rsid w:val="00164669"/>
    <w:rsid w:val="0019366A"/>
    <w:rsid w:val="001C002B"/>
    <w:rsid w:val="001D00C7"/>
    <w:rsid w:val="002032EB"/>
    <w:rsid w:val="00203892"/>
    <w:rsid w:val="002170E9"/>
    <w:rsid w:val="0026417C"/>
    <w:rsid w:val="00265120"/>
    <w:rsid w:val="002924BB"/>
    <w:rsid w:val="002961B8"/>
    <w:rsid w:val="002A19E5"/>
    <w:rsid w:val="002E21C8"/>
    <w:rsid w:val="002E70EC"/>
    <w:rsid w:val="00323C71"/>
    <w:rsid w:val="00370BF8"/>
    <w:rsid w:val="0039201E"/>
    <w:rsid w:val="00393EEC"/>
    <w:rsid w:val="003D7057"/>
    <w:rsid w:val="003D7A2B"/>
    <w:rsid w:val="004003F8"/>
    <w:rsid w:val="0040414E"/>
    <w:rsid w:val="004353E8"/>
    <w:rsid w:val="00454236"/>
    <w:rsid w:val="0047326F"/>
    <w:rsid w:val="0047667A"/>
    <w:rsid w:val="004B5A48"/>
    <w:rsid w:val="004B7A80"/>
    <w:rsid w:val="004E621D"/>
    <w:rsid w:val="00584453"/>
    <w:rsid w:val="005F4EF9"/>
    <w:rsid w:val="00603225"/>
    <w:rsid w:val="0061089A"/>
    <w:rsid w:val="00633DB1"/>
    <w:rsid w:val="00636BFD"/>
    <w:rsid w:val="00652A91"/>
    <w:rsid w:val="00697EB4"/>
    <w:rsid w:val="006E7FE7"/>
    <w:rsid w:val="0070576A"/>
    <w:rsid w:val="00730AEB"/>
    <w:rsid w:val="0073273C"/>
    <w:rsid w:val="0074001E"/>
    <w:rsid w:val="007A6754"/>
    <w:rsid w:val="007C4683"/>
    <w:rsid w:val="007C6899"/>
    <w:rsid w:val="007C7CAF"/>
    <w:rsid w:val="007E2834"/>
    <w:rsid w:val="00822C6C"/>
    <w:rsid w:val="0082555E"/>
    <w:rsid w:val="00833AC0"/>
    <w:rsid w:val="00836972"/>
    <w:rsid w:val="00846ABD"/>
    <w:rsid w:val="00850A89"/>
    <w:rsid w:val="00871345"/>
    <w:rsid w:val="00884F72"/>
    <w:rsid w:val="008C22FC"/>
    <w:rsid w:val="00924364"/>
    <w:rsid w:val="0097079E"/>
    <w:rsid w:val="00972FAB"/>
    <w:rsid w:val="00985402"/>
    <w:rsid w:val="00986102"/>
    <w:rsid w:val="009A4AEF"/>
    <w:rsid w:val="009A7190"/>
    <w:rsid w:val="009E0B34"/>
    <w:rsid w:val="009F022F"/>
    <w:rsid w:val="009F2E0B"/>
    <w:rsid w:val="00A42310"/>
    <w:rsid w:val="00A43313"/>
    <w:rsid w:val="00A65D73"/>
    <w:rsid w:val="00A82BD1"/>
    <w:rsid w:val="00A974C8"/>
    <w:rsid w:val="00AB2CB0"/>
    <w:rsid w:val="00AB788F"/>
    <w:rsid w:val="00AC39C1"/>
    <w:rsid w:val="00B050AD"/>
    <w:rsid w:val="00B6266A"/>
    <w:rsid w:val="00B67E57"/>
    <w:rsid w:val="00B72ABC"/>
    <w:rsid w:val="00BB03BF"/>
    <w:rsid w:val="00BC0C4D"/>
    <w:rsid w:val="00BC2AB0"/>
    <w:rsid w:val="00BF100C"/>
    <w:rsid w:val="00BF399A"/>
    <w:rsid w:val="00C5023A"/>
    <w:rsid w:val="00C6153D"/>
    <w:rsid w:val="00C70707"/>
    <w:rsid w:val="00C87C42"/>
    <w:rsid w:val="00CE7287"/>
    <w:rsid w:val="00CF6801"/>
    <w:rsid w:val="00D031A3"/>
    <w:rsid w:val="00D476A9"/>
    <w:rsid w:val="00E85B03"/>
    <w:rsid w:val="00EB2AEC"/>
    <w:rsid w:val="00ED75F1"/>
    <w:rsid w:val="00EF5007"/>
    <w:rsid w:val="00F03813"/>
    <w:rsid w:val="00F0695A"/>
    <w:rsid w:val="00F21F98"/>
    <w:rsid w:val="00F46C3A"/>
    <w:rsid w:val="00F662F5"/>
    <w:rsid w:val="00FA0E43"/>
    <w:rsid w:val="00FA539F"/>
    <w:rsid w:val="00FA5C6F"/>
    <w:rsid w:val="00FD2563"/>
    <w:rsid w:val="00FE03CA"/>
    <w:rsid w:val="00FE5FFA"/>
    <w:rsid w:val="00FE7C2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7DB2BA1"/>
  <w15:docId w15:val="{7C29E883-EF92-4A71-AC4F-8111221B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42310"/>
    <w:rPr>
      <w:color w:val="0000FF"/>
      <w:u w:val="single"/>
    </w:rPr>
  </w:style>
  <w:style w:type="paragraph" w:styleId="ListParagraph">
    <w:name w:val="List Paragraph"/>
    <w:basedOn w:val="Normal"/>
    <w:uiPriority w:val="34"/>
    <w:qFormat/>
    <w:rsid w:val="00F662F5"/>
    <w:pPr>
      <w:ind w:leftChars="400" w:left="800"/>
    </w:pPr>
  </w:style>
  <w:style w:type="character" w:styleId="UnresolvedMention">
    <w:name w:val="Unresolved Mention"/>
    <w:basedOn w:val="DefaultParagraphFont"/>
    <w:uiPriority w:val="99"/>
    <w:semiHidden/>
    <w:unhideWhenUsed/>
    <w:rsid w:val="00135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5184">
      <w:bodyDiv w:val="1"/>
      <w:marLeft w:val="0"/>
      <w:marRight w:val="0"/>
      <w:marTop w:val="0"/>
      <w:marBottom w:val="0"/>
      <w:divBdr>
        <w:top w:val="none" w:sz="0" w:space="0" w:color="auto"/>
        <w:left w:val="none" w:sz="0" w:space="0" w:color="auto"/>
        <w:bottom w:val="none" w:sz="0" w:space="0" w:color="auto"/>
        <w:right w:val="none" w:sz="0" w:space="0" w:color="auto"/>
      </w:divBdr>
      <w:divsChild>
        <w:div w:id="1076047845">
          <w:marLeft w:val="0"/>
          <w:marRight w:val="0"/>
          <w:marTop w:val="0"/>
          <w:marBottom w:val="0"/>
          <w:divBdr>
            <w:top w:val="none" w:sz="0" w:space="0" w:color="auto"/>
            <w:left w:val="none" w:sz="0" w:space="0" w:color="auto"/>
            <w:bottom w:val="none" w:sz="0" w:space="0" w:color="auto"/>
            <w:right w:val="none" w:sz="0" w:space="0" w:color="auto"/>
          </w:divBdr>
        </w:div>
      </w:divsChild>
    </w:div>
    <w:div w:id="798495607">
      <w:bodyDiv w:val="1"/>
      <w:marLeft w:val="0"/>
      <w:marRight w:val="0"/>
      <w:marTop w:val="0"/>
      <w:marBottom w:val="0"/>
      <w:divBdr>
        <w:top w:val="none" w:sz="0" w:space="0" w:color="auto"/>
        <w:left w:val="none" w:sz="0" w:space="0" w:color="auto"/>
        <w:bottom w:val="none" w:sz="0" w:space="0" w:color="auto"/>
        <w:right w:val="none" w:sz="0" w:space="0" w:color="auto"/>
      </w:divBdr>
      <w:divsChild>
        <w:div w:id="1589117189">
          <w:marLeft w:val="0"/>
          <w:marRight w:val="0"/>
          <w:marTop w:val="0"/>
          <w:marBottom w:val="0"/>
          <w:divBdr>
            <w:top w:val="none" w:sz="0" w:space="0" w:color="auto"/>
            <w:left w:val="none" w:sz="0" w:space="0" w:color="auto"/>
            <w:bottom w:val="none" w:sz="0" w:space="0" w:color="auto"/>
            <w:right w:val="none" w:sz="0" w:space="0" w:color="auto"/>
          </w:divBdr>
          <w:divsChild>
            <w:div w:id="2034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3794">
      <w:bodyDiv w:val="1"/>
      <w:marLeft w:val="0"/>
      <w:marRight w:val="0"/>
      <w:marTop w:val="0"/>
      <w:marBottom w:val="0"/>
      <w:divBdr>
        <w:top w:val="none" w:sz="0" w:space="0" w:color="auto"/>
        <w:left w:val="none" w:sz="0" w:space="0" w:color="auto"/>
        <w:bottom w:val="none" w:sz="0" w:space="0" w:color="auto"/>
        <w:right w:val="none" w:sz="0" w:space="0" w:color="auto"/>
      </w:divBdr>
    </w:div>
    <w:div w:id="157898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onUTS24661225/ADV_MLA_A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6</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Seeyon Lim</cp:lastModifiedBy>
  <cp:revision>70</cp:revision>
  <dcterms:created xsi:type="dcterms:W3CDTF">2023-08-26T11:40:00Z</dcterms:created>
  <dcterms:modified xsi:type="dcterms:W3CDTF">2023-08-26T14:03:00Z</dcterms:modified>
</cp:coreProperties>
</file>