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5871" w14:textId="45745C78" w:rsidR="00412513" w:rsidRDefault="00D327F7">
      <w:r>
        <w:t>Driver b</w:t>
      </w:r>
      <w:r w:rsidR="00D474AB">
        <w:t>otones</w:t>
      </w:r>
      <w:r>
        <w:t>. Compuesto por:</w:t>
      </w:r>
    </w:p>
    <w:p w14:paraId="60C1C3C5" w14:textId="277999EB" w:rsidR="00D474AB" w:rsidRDefault="00D474AB">
      <w:r>
        <w:t>Detector de flancos</w:t>
      </w:r>
    </w:p>
    <w:p w14:paraId="7F1288C3" w14:textId="34867095" w:rsidR="00D474AB" w:rsidRDefault="00D474AB">
      <w:r>
        <w:t>Sincronizador</w:t>
      </w:r>
    </w:p>
    <w:p w14:paraId="2499C46B" w14:textId="3A1110DE" w:rsidR="00D474AB" w:rsidRDefault="00D474AB"/>
    <w:p w14:paraId="3BC0DFE1" w14:textId="3066107F" w:rsidR="00D474AB" w:rsidRDefault="00D474AB">
      <w:r>
        <w:t xml:space="preserve">General: </w:t>
      </w:r>
    </w:p>
    <w:p w14:paraId="5693B0ED" w14:textId="7D0350A2" w:rsidR="00D474AB" w:rsidRDefault="00D474AB">
      <w:r>
        <w:t>Máquina de estados</w:t>
      </w:r>
    </w:p>
    <w:p w14:paraId="03394D78" w14:textId="3E8C2161" w:rsidR="006D339C" w:rsidRDefault="00B203C2">
      <w:r>
        <w:t xml:space="preserve">[V] </w:t>
      </w:r>
      <w:r w:rsidR="006D339C">
        <w:t>Divisor de frecuencia</w:t>
      </w:r>
    </w:p>
    <w:p w14:paraId="4A5CC051" w14:textId="634AC20F" w:rsidR="00D474AB" w:rsidRDefault="00D474AB"/>
    <w:p w14:paraId="4603A319" w14:textId="222C4E7C" w:rsidR="00D474AB" w:rsidRDefault="00D474AB">
      <w:proofErr w:type="spellStart"/>
      <w:r>
        <w:t>Displays</w:t>
      </w:r>
      <w:proofErr w:type="spellEnd"/>
      <w:r>
        <w:t>:</w:t>
      </w:r>
    </w:p>
    <w:p w14:paraId="18CBC0FE" w14:textId="7DCA7605" w:rsidR="00D474AB" w:rsidRDefault="00B203C2">
      <w:r>
        <w:t>[V</w:t>
      </w:r>
      <w:proofErr w:type="gramStart"/>
      <w:r>
        <w:t xml:space="preserve">] </w:t>
      </w:r>
      <w:r>
        <w:t xml:space="preserve"> </w:t>
      </w:r>
      <w:r w:rsidR="00D474AB">
        <w:t>Decodificador</w:t>
      </w:r>
      <w:proofErr w:type="gramEnd"/>
      <w:r w:rsidR="00D474AB">
        <w:t xml:space="preserve"> </w:t>
      </w:r>
      <w:proofErr w:type="spellStart"/>
      <w:r w:rsidR="00864F00">
        <w:t>char</w:t>
      </w:r>
      <w:proofErr w:type="spellEnd"/>
      <w:r w:rsidR="00864F00">
        <w:t xml:space="preserve"> </w:t>
      </w:r>
      <w:r w:rsidR="00D474AB">
        <w:t>a 7 segmentos (</w:t>
      </w:r>
      <w:r w:rsidR="00864F00">
        <w:t>CHAR</w:t>
      </w:r>
      <w:r w:rsidR="00D474AB">
        <w:t>27SEG)</w:t>
      </w:r>
    </w:p>
    <w:p w14:paraId="763222EA" w14:textId="5B1E8BAA" w:rsidR="003A3781" w:rsidRPr="00B203C2" w:rsidRDefault="00B203C2">
      <w:r>
        <w:t xml:space="preserve">[V] </w:t>
      </w:r>
      <w:r w:rsidR="003A3781" w:rsidRPr="00B203C2">
        <w:t>Decodificador de STR a 7 segmentos (tiene varios CHAR27SEG dentro)</w:t>
      </w:r>
    </w:p>
    <w:p w14:paraId="6E8F8D34" w14:textId="42096352" w:rsidR="00D474AB" w:rsidRDefault="00D474AB">
      <w:r>
        <w:t xml:space="preserve">Driver para los 7 </w:t>
      </w:r>
      <w:proofErr w:type="spellStart"/>
      <w:r>
        <w:t>segmenots</w:t>
      </w:r>
      <w:proofErr w:type="spellEnd"/>
      <w:r>
        <w:t xml:space="preserve"> (DRIVER7SEG)</w:t>
      </w:r>
    </w:p>
    <w:p w14:paraId="7D340CC3" w14:textId="1A585098" w:rsidR="00931806" w:rsidRDefault="00931806">
      <w:r>
        <w:t>¿Mostrar el tiempo que queda?</w:t>
      </w:r>
    </w:p>
    <w:p w14:paraId="762FC439" w14:textId="2187A4D6" w:rsidR="006D143A" w:rsidRDefault="006D143A"/>
    <w:p w14:paraId="6BCB6F65" w14:textId="0BAB8148" w:rsidR="006D143A" w:rsidRDefault="00B203C2">
      <w:r>
        <w:t xml:space="preserve">[V] </w:t>
      </w:r>
      <w:r w:rsidR="00373128">
        <w:t>Temporizador para el LED</w:t>
      </w:r>
      <w:r w:rsidR="006D339C">
        <w:t>. Compuesto por:</w:t>
      </w:r>
    </w:p>
    <w:p w14:paraId="09F630A1" w14:textId="20F254CA" w:rsidR="006D143A" w:rsidRDefault="00B203C2">
      <w:r>
        <w:t xml:space="preserve">[V] </w:t>
      </w:r>
      <w:r w:rsidR="006D143A">
        <w:t>Divisor de frecuencia</w:t>
      </w:r>
    </w:p>
    <w:p w14:paraId="369F5AB8" w14:textId="10CDE115" w:rsidR="006D143A" w:rsidRDefault="00B203C2">
      <w:r>
        <w:t xml:space="preserve">[V] </w:t>
      </w:r>
      <w:r w:rsidR="006D143A">
        <w:t>Registro</w:t>
      </w:r>
    </w:p>
    <w:p w14:paraId="01DC06EB" w14:textId="454089F7" w:rsidR="006D143A" w:rsidRDefault="00B203C2">
      <w:r>
        <w:t xml:space="preserve">[V] </w:t>
      </w:r>
      <w:r w:rsidR="006D143A">
        <w:t>Contador</w:t>
      </w:r>
    </w:p>
    <w:p w14:paraId="44524400" w14:textId="57F9B06E" w:rsidR="006D143A" w:rsidRDefault="00B203C2">
      <w:r>
        <w:t xml:space="preserve">[V] </w:t>
      </w:r>
      <w:r w:rsidR="006D143A">
        <w:t>Comparador</w:t>
      </w:r>
    </w:p>
    <w:sectPr w:rsidR="006D1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FD"/>
    <w:rsid w:val="00157EC5"/>
    <w:rsid w:val="00373128"/>
    <w:rsid w:val="003A3781"/>
    <w:rsid w:val="00584D75"/>
    <w:rsid w:val="005C1938"/>
    <w:rsid w:val="006D143A"/>
    <w:rsid w:val="006D339C"/>
    <w:rsid w:val="00725EA8"/>
    <w:rsid w:val="007850DA"/>
    <w:rsid w:val="007D4325"/>
    <w:rsid w:val="008460A5"/>
    <w:rsid w:val="00864F00"/>
    <w:rsid w:val="00890E64"/>
    <w:rsid w:val="00931806"/>
    <w:rsid w:val="00971025"/>
    <w:rsid w:val="009758E2"/>
    <w:rsid w:val="00B203C2"/>
    <w:rsid w:val="00B7054A"/>
    <w:rsid w:val="00D327F7"/>
    <w:rsid w:val="00D474AB"/>
    <w:rsid w:val="00D66880"/>
    <w:rsid w:val="00ED29FD"/>
    <w:rsid w:val="00FC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A3C2"/>
  <w15:chartTrackingRefBased/>
  <w15:docId w15:val="{61CF8D66-8E8B-4BDB-969B-F45D0540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13</cp:revision>
  <dcterms:created xsi:type="dcterms:W3CDTF">2022-05-16T12:17:00Z</dcterms:created>
  <dcterms:modified xsi:type="dcterms:W3CDTF">2022-06-14T14:20:00Z</dcterms:modified>
</cp:coreProperties>
</file>