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2F7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03779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Switch to the university_sample database</w:t>
      </w:r>
    </w:p>
    <w:p w14:paraId="5C0FBEC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160FB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4AC6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sample_data table if it doesn't exist</w:t>
      </w:r>
    </w:p>
    <w:p w14:paraId="1136C09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880EA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AA7827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45396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data_value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5B79E9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4B40C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1B25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users (logins)</w:t>
      </w:r>
    </w:p>
    <w:p w14:paraId="3622AFF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'MarianoLogin'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'StrongPassword1!'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C51E5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'StrongPassword2!'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2B109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'SatoshiLogin'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'StrongPassword3!'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327F78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'SuzanLogin'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'StrongPassword3!'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F4FAFE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B7A0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Grant permissions on sample_data table</w:t>
      </w:r>
    </w:p>
    <w:p w14:paraId="7C24170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'SatoshiLogin'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F938CB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'MarianoLogin'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A8AB61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77F66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'SuzanLogin'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35B9A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FC70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'SuzanLogin'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124554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9566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users table</w:t>
      </w:r>
    </w:p>
    <w:p w14:paraId="57A532D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79C587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FBB35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A1AE04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41BB47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68EC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users into users table</w:t>
      </w:r>
    </w:p>
    <w:p w14:paraId="48FF0F9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6551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FB64D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968E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</w:p>
    <w:p w14:paraId="6D1A07A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A3C80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mysql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</w:p>
    <w:p w14:paraId="183D062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22426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59B49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202F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authorizations table</w:t>
      </w:r>
    </w:p>
    <w:p w14:paraId="49E865B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39403D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auth_id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6506F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EC8BE8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table_name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42B6A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can_read BOOLEAN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86634E9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can_insert BOOLEAN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408750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can_update BOOLEAN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7DA79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can_delete BOOLEAN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92375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622AB9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0DC96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5731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authorizations into authorizations table</w:t>
      </w:r>
    </w:p>
    <w:p w14:paraId="754C923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933569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74AB6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5DF5E7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38A85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privilege_type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9FF88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privilege_type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0D95D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privilege_type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39B07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privilege_type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can_delete</w:t>
      </w:r>
    </w:p>
    <w:p w14:paraId="0534C0B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D3133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user_privileges</w:t>
      </w:r>
    </w:p>
    <w:p w14:paraId="6395D94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BE96D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</w:p>
    <w:p w14:paraId="58ADD2E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F81D4F9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D4062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C309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to enforce read authorization</w:t>
      </w:r>
    </w:p>
    <w:p w14:paraId="27E14D2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0959966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enforce_read_auth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4CEBC0F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B568B8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can_read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32FAE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SIGNAL SQLSTATE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MESSAGE_TEXT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'Read access 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CF5ED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676DE9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45F0F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B3A10B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7DA0264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3E95DE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C4B80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Execute read authorization procedure</w:t>
      </w:r>
    </w:p>
    <w:p w14:paraId="57D5564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enforce_read_auth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E5B212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12D23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trigger to enforce insert authorization</w:t>
      </w:r>
    </w:p>
    <w:p w14:paraId="62168E8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166673B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enforce_insert_auth</w:t>
      </w:r>
    </w:p>
    <w:p w14:paraId="7372D0F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</w:p>
    <w:p w14:paraId="16C722C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</w:p>
    <w:p w14:paraId="708E8CDA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7BE6F7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can_insert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FC82EF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SIGNAL SQLSTATE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MESSAGE_TEXT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access 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BF36D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A79FE9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28AE844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A14D748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3AFF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trigger to enforce update authorization</w:t>
      </w:r>
    </w:p>
    <w:p w14:paraId="68D1484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3FCFA21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enforce_update_auth</w:t>
      </w:r>
    </w:p>
    <w:p w14:paraId="1B8935D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</w:p>
    <w:p w14:paraId="79E2BCB6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</w:p>
    <w:p w14:paraId="0A6E82E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CA0002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can_update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133A3A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SIGNAL SQLSTATE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MESSAGE_TEXT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 access 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1A075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97C3D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4340A39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1CF956B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3F60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trigger to enforce delete authorization</w:t>
      </w:r>
    </w:p>
    <w:p w14:paraId="3421267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76CD22C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enforce_delete_auth</w:t>
      </w:r>
    </w:p>
    <w:p w14:paraId="36BC290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</w:p>
    <w:p w14:paraId="6B7F9BD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</w:p>
    <w:p w14:paraId="198A187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1DA52A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can_delete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FA1589D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SIGNAL SQLSTATE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MESSAGE_TEXT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 access 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D13C4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014C7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</w:p>
    <w:p w14:paraId="7DDEB28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DELIMITER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734A8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E9EC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Execute as different users to test authorizations</w:t>
      </w:r>
    </w:p>
    <w:p w14:paraId="3B1DA5D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B70CEE5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enforce_read_auth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31BE2F90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37144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'MarianoLogin'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8D2242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Data'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9680EAC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7CE6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E85164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'Updated 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2B5C1F1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E344E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'SuzanLogin'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899AE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0898CF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B3803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Transfer and revoke privileges</w:t>
      </w:r>
    </w:p>
    <w:p w14:paraId="17007367" w14:textId="77777777" w:rsidR="00202F0C" w:rsidRDefault="00202F0C" w:rsidP="0020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'SatoshiLogin'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DA800C" w14:textId="0758059F" w:rsidR="006E2584" w:rsidRDefault="00202F0C" w:rsidP="00202F0C">
      <w:r>
        <w:rPr>
          <w:rFonts w:ascii="Consolas" w:hAnsi="Consolas" w:cs="Consolas"/>
          <w:color w:val="0000FF"/>
          <w:sz w:val="19"/>
          <w:szCs w:val="19"/>
          <w:highlight w:val="white"/>
        </w:rPr>
        <w:t>REVOKE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university_sample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'SatoshiLogin'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'localhost'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sectPr w:rsidR="006E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4"/>
    <w:rsid w:val="00202F0C"/>
    <w:rsid w:val="006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468"/>
  <w15:chartTrackingRefBased/>
  <w15:docId w15:val="{77B7DCB3-7425-4A2B-B03A-7A5B15B0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pusr63</dc:creator>
  <cp:keywords/>
  <dc:description/>
  <cp:lastModifiedBy>pusr63</cp:lastModifiedBy>
  <cp:revision>2</cp:revision>
  <dcterms:created xsi:type="dcterms:W3CDTF">2025-04-01T17:44:00Z</dcterms:created>
  <dcterms:modified xsi:type="dcterms:W3CDTF">2025-04-01T17:45:00Z</dcterms:modified>
</cp:coreProperties>
</file>