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85A6F" w14:textId="77777777" w:rsidR="00E141FD" w:rsidRDefault="00E141FD" w:rsidP="00E141FD">
      <w:pPr>
        <w:pStyle w:val="NormaleWeb"/>
        <w:numPr>
          <w:ilvl w:val="0"/>
          <w:numId w:val="1"/>
        </w:numPr>
        <w:spacing w:before="0" w:beforeAutospacing="0" w:after="6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La rivincita dei dispari</w:t>
      </w:r>
      <w:r>
        <w:rPr>
          <w:rFonts w:ascii="Arial" w:hAnsi="Arial" w:cs="Arial"/>
          <w:color w:val="000000"/>
          <w:sz w:val="52"/>
          <w:szCs w:val="52"/>
        </w:rPr>
        <w:t> </w:t>
      </w:r>
    </w:p>
    <w:p w14:paraId="53923894" w14:textId="77777777" w:rsidR="00E141FD" w:rsidRDefault="00E141FD" w:rsidP="00E141FD">
      <w:pPr>
        <w:pStyle w:val="NormaleWeb"/>
        <w:spacing w:before="0" w:beforeAutospacing="0" w:after="320" w:afterAutospacing="0"/>
        <w:ind w:left="720"/>
      </w:pPr>
      <w:r>
        <w:rPr>
          <w:rFonts w:ascii="Arial" w:hAnsi="Arial" w:cs="Arial"/>
          <w:color w:val="666666"/>
          <w:sz w:val="30"/>
          <w:szCs w:val="30"/>
        </w:rPr>
        <w:t>Noi i pari non li vogliamo!</w:t>
      </w:r>
    </w:p>
    <w:p w14:paraId="2B9160F4" w14:textId="7DFE2605" w:rsidR="00E141FD" w:rsidRDefault="00E141FD" w:rsidP="00E141FD">
      <w:pPr>
        <w:pStyle w:val="Normale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Il software deve chiedere per 6 v</w:t>
      </w:r>
      <w:r w:rsidR="00CD70B0">
        <w:rPr>
          <w:rFonts w:ascii="Arial" w:hAnsi="Arial" w:cs="Arial"/>
          <w:color w:val="000000"/>
        </w:rPr>
        <w:t>o</w:t>
      </w:r>
      <w:r>
        <w:rPr>
          <w:rFonts w:ascii="Arial" w:hAnsi="Arial" w:cs="Arial"/>
          <w:color w:val="000000"/>
        </w:rPr>
        <w:t>lte all’utente di inserire un numero.</w:t>
      </w:r>
    </w:p>
    <w:p w14:paraId="03414CA8" w14:textId="77777777" w:rsidR="00E141FD" w:rsidRDefault="00E141FD" w:rsidP="00E141FD">
      <w:pPr>
        <w:pStyle w:val="Normale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Se il numero inserito è dispari il software lo stampa.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411B186" w14:textId="69D35AC6" w:rsidR="00CD70B0" w:rsidRDefault="00CD70B0" w:rsidP="00E141FD">
      <w:pPr>
        <w:pStyle w:val="NormaleWeb"/>
        <w:spacing w:before="0" w:beforeAutospacing="0" w:after="0" w:afterAutospacing="0"/>
        <w:ind w:left="720"/>
      </w:pPr>
      <w:r>
        <w:t xml:space="preserve">Ciclo 1 (ciclo=1 per ogni ciclo aumenta fino a 6) </w:t>
      </w:r>
    </w:p>
    <w:p w14:paraId="73E7B6C8" w14:textId="034BEE8E" w:rsidR="00CD70B0" w:rsidRDefault="00D56FDF" w:rsidP="00E141FD">
      <w:pPr>
        <w:pStyle w:val="NormaleWeb"/>
        <w:spacing w:before="0" w:beforeAutospacing="0" w:after="0" w:afterAutospacing="0"/>
        <w:ind w:left="720"/>
      </w:pPr>
      <w:r>
        <w:t>Inserire n</w:t>
      </w:r>
    </w:p>
    <w:p w14:paraId="729172A2" w14:textId="77777777" w:rsidR="00D56FDF" w:rsidRDefault="00D56FDF" w:rsidP="00E141FD">
      <w:pPr>
        <w:pStyle w:val="NormaleWeb"/>
        <w:spacing w:before="0" w:beforeAutospacing="0" w:after="0" w:afterAutospacing="0"/>
        <w:ind w:left="720"/>
      </w:pPr>
    </w:p>
    <w:p w14:paraId="36560E23" w14:textId="57D034CF" w:rsidR="00CD70B0" w:rsidRDefault="00CD70B0" w:rsidP="00E141FD">
      <w:pPr>
        <w:pStyle w:val="NormaleWeb"/>
        <w:spacing w:before="0" w:beforeAutospacing="0" w:after="0" w:afterAutospacing="0"/>
        <w:ind w:left="720"/>
      </w:pPr>
      <w:r>
        <w:t>Se n non è divisibile per 2</w:t>
      </w:r>
      <w:r w:rsidR="00D56FDF">
        <w:t>= ciclo aumenta di 1</w:t>
      </w:r>
    </w:p>
    <w:p w14:paraId="708DFAA4" w14:textId="0E9EB606" w:rsidR="00CD70B0" w:rsidRDefault="00CD70B0" w:rsidP="00E141FD">
      <w:pPr>
        <w:pStyle w:val="NormaleWeb"/>
        <w:spacing w:before="0" w:beforeAutospacing="0" w:after="0" w:afterAutospacing="0"/>
        <w:ind w:left="720"/>
      </w:pPr>
      <w:r>
        <w:t>Altrimenti =</w:t>
      </w:r>
      <w:r w:rsidR="00D56FDF">
        <w:t xml:space="preserve"> si ferma</w:t>
      </w:r>
    </w:p>
    <w:p w14:paraId="6051F5AC" w14:textId="77777777" w:rsidR="00CD70B0" w:rsidRDefault="00CD70B0" w:rsidP="00E141FD">
      <w:pPr>
        <w:pStyle w:val="NormaleWeb"/>
        <w:spacing w:before="0" w:beforeAutospacing="0" w:after="0" w:afterAutospacing="0"/>
        <w:ind w:left="720"/>
      </w:pPr>
    </w:p>
    <w:p w14:paraId="21359DAA" w14:textId="171DB5C7" w:rsidR="00CD70B0" w:rsidRDefault="00CD70B0" w:rsidP="00E141FD">
      <w:pPr>
        <w:pStyle w:val="NormaleWeb"/>
        <w:spacing w:before="0" w:beforeAutospacing="0" w:after="0" w:afterAutospacing="0"/>
        <w:ind w:left="720"/>
      </w:pPr>
    </w:p>
    <w:p w14:paraId="292C421F" w14:textId="39A8ADBB" w:rsidR="00CD70B0" w:rsidRDefault="00CD70B0" w:rsidP="00E141FD">
      <w:pPr>
        <w:pStyle w:val="NormaleWeb"/>
        <w:spacing w:before="0" w:beforeAutospacing="0" w:after="0" w:afterAutospacing="0"/>
        <w:ind w:left="720"/>
      </w:pPr>
      <w:r>
        <w:t xml:space="preserve">Se </w:t>
      </w:r>
      <w:r w:rsidR="00D56FDF">
        <w:t>ciclo=6</w:t>
      </w:r>
      <w:r>
        <w:t xml:space="preserve"> stampa n</w:t>
      </w:r>
    </w:p>
    <w:p w14:paraId="342A0916" w14:textId="042E1BE0" w:rsidR="00CD70B0" w:rsidRDefault="00CD70B0" w:rsidP="00E141FD">
      <w:pPr>
        <w:pStyle w:val="NormaleWeb"/>
        <w:spacing w:before="0" w:beforeAutospacing="0" w:after="0" w:afterAutospacing="0"/>
        <w:ind w:left="720"/>
      </w:pPr>
      <w:r>
        <w:t>Altrimenti non stampare nulla</w:t>
      </w:r>
    </w:p>
    <w:p w14:paraId="0DB84BAA" w14:textId="77777777" w:rsidR="00E141FD" w:rsidRDefault="00E141FD" w:rsidP="00E141FD">
      <w:pPr>
        <w:pStyle w:val="NormaleWeb"/>
        <w:spacing w:before="0" w:beforeAutospacing="0" w:after="0" w:afterAutospacing="0"/>
        <w:ind w:left="720"/>
      </w:pPr>
    </w:p>
    <w:p w14:paraId="6E381A02" w14:textId="77777777" w:rsidR="00E141FD" w:rsidRDefault="00E141FD" w:rsidP="00E141FD">
      <w:pPr>
        <w:pStyle w:val="NormaleWeb"/>
        <w:spacing w:before="0" w:beforeAutospacing="0" w:after="0" w:afterAutospacing="0"/>
        <w:ind w:left="720"/>
      </w:pPr>
    </w:p>
    <w:p w14:paraId="5AFEBFB8" w14:textId="1EB6B8F2" w:rsidR="002D0918" w:rsidRDefault="00E141FD">
      <w:r>
        <w:t xml:space="preserve">   </w:t>
      </w:r>
    </w:p>
    <w:sectPr w:rsidR="002D09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376D2"/>
    <w:multiLevelType w:val="multilevel"/>
    <w:tmpl w:val="4D10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39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D"/>
    <w:rsid w:val="002D0918"/>
    <w:rsid w:val="00CD70B0"/>
    <w:rsid w:val="00D56FDF"/>
    <w:rsid w:val="00E1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252AF"/>
  <w15:chartTrackingRefBased/>
  <w15:docId w15:val="{1A67BDD1-3CB0-43EB-979B-EF32DBA9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1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Colombo</dc:creator>
  <cp:keywords/>
  <dc:description/>
  <cp:lastModifiedBy>Simone Colombo</cp:lastModifiedBy>
  <cp:revision>1</cp:revision>
  <dcterms:created xsi:type="dcterms:W3CDTF">2024-05-06T13:46:00Z</dcterms:created>
  <dcterms:modified xsi:type="dcterms:W3CDTF">2024-05-06T14:47:00Z</dcterms:modified>
</cp:coreProperties>
</file>