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C6A00" w14:textId="77777777" w:rsidR="0057125E" w:rsidRPr="0057125E" w:rsidRDefault="0057125E" w:rsidP="0057125E">
      <w:r w:rsidRPr="0057125E">
        <w:t>Ecco una versione sistemata dei tuoi appunti, con domande e risposte per un ipotetico esame, strutturati in modo chiaro:</w:t>
      </w:r>
    </w:p>
    <w:p w14:paraId="5E7B5B3D" w14:textId="77777777" w:rsidR="0057125E" w:rsidRPr="0057125E" w:rsidRDefault="0057125E" w:rsidP="0057125E">
      <w:r w:rsidRPr="0057125E">
        <w:pict w14:anchorId="7BEF7C0E">
          <v:rect id="_x0000_i1159" style="width:0;height:1.5pt" o:hralign="center" o:hrstd="t" o:hr="t" fillcolor="#a0a0a0" stroked="f"/>
        </w:pict>
      </w:r>
    </w:p>
    <w:p w14:paraId="3D6819D0" w14:textId="77777777" w:rsidR="0057125E" w:rsidRPr="0057125E" w:rsidRDefault="0057125E" w:rsidP="0057125E">
      <w:pPr>
        <w:rPr>
          <w:b/>
          <w:bCs/>
        </w:rPr>
      </w:pPr>
      <w:r w:rsidRPr="0057125E">
        <w:rPr>
          <w:b/>
          <w:bCs/>
        </w:rPr>
        <w:t>1. Browser e Richieste HTTP</w:t>
      </w:r>
    </w:p>
    <w:p w14:paraId="5DB3148E" w14:textId="77777777" w:rsidR="0057125E" w:rsidRPr="0057125E" w:rsidRDefault="0057125E" w:rsidP="0057125E">
      <w:pPr>
        <w:rPr>
          <w:b/>
          <w:bCs/>
        </w:rPr>
      </w:pPr>
      <w:r w:rsidRPr="0057125E">
        <w:rPr>
          <w:b/>
          <w:bCs/>
        </w:rPr>
        <w:t>Interfacciamento con il Browser:</w:t>
      </w:r>
    </w:p>
    <w:p w14:paraId="3A287D2E" w14:textId="77777777" w:rsidR="0057125E" w:rsidRPr="0057125E" w:rsidRDefault="0057125E" w:rsidP="0057125E">
      <w:pPr>
        <w:numPr>
          <w:ilvl w:val="0"/>
          <w:numId w:val="9"/>
        </w:numPr>
      </w:pPr>
      <w:r w:rsidRPr="0057125E">
        <w:rPr>
          <w:b/>
          <w:bCs/>
        </w:rPr>
        <w:t>Domanda:</w:t>
      </w:r>
      <w:r w:rsidRPr="0057125E">
        <w:t xml:space="preserve"> Cos'è il browser nel contesto delle applicazioni web?</w:t>
      </w:r>
    </w:p>
    <w:p w14:paraId="3E570F46" w14:textId="77777777" w:rsidR="0057125E" w:rsidRPr="0057125E" w:rsidRDefault="0057125E" w:rsidP="0057125E">
      <w:pPr>
        <w:numPr>
          <w:ilvl w:val="1"/>
          <w:numId w:val="9"/>
        </w:numPr>
      </w:pPr>
      <w:r w:rsidRPr="0057125E">
        <w:rPr>
          <w:b/>
          <w:bCs/>
        </w:rPr>
        <w:t>Risposta:</w:t>
      </w:r>
      <w:r w:rsidRPr="0057125E">
        <w:t xml:space="preserve"> Il browser è un intermediario che ci permette di interagire con le risorse web, come file HTML, CSS, immagini, e risorse dinamiche (ad esempio, pagine JSP).</w:t>
      </w:r>
    </w:p>
    <w:p w14:paraId="2CF1C7CC" w14:textId="77777777" w:rsidR="0057125E" w:rsidRPr="0057125E" w:rsidRDefault="0057125E" w:rsidP="0057125E">
      <w:pPr>
        <w:numPr>
          <w:ilvl w:val="0"/>
          <w:numId w:val="9"/>
        </w:numPr>
      </w:pPr>
      <w:r w:rsidRPr="0057125E">
        <w:rPr>
          <w:b/>
          <w:bCs/>
        </w:rPr>
        <w:t>Domanda:</w:t>
      </w:r>
      <w:r w:rsidRPr="0057125E">
        <w:t xml:space="preserve"> Qual è la differenza tra risorse statiche e dinamiche?</w:t>
      </w:r>
    </w:p>
    <w:p w14:paraId="528AAF01" w14:textId="77777777" w:rsidR="0057125E" w:rsidRPr="0057125E" w:rsidRDefault="0057125E" w:rsidP="0057125E">
      <w:pPr>
        <w:numPr>
          <w:ilvl w:val="1"/>
          <w:numId w:val="9"/>
        </w:numPr>
      </w:pPr>
      <w:r w:rsidRPr="0057125E">
        <w:rPr>
          <w:b/>
          <w:bCs/>
        </w:rPr>
        <w:t>Risposta:</w:t>
      </w:r>
      <w:r w:rsidRPr="0057125E">
        <w:t xml:space="preserve"> Le </w:t>
      </w:r>
      <w:r w:rsidRPr="0057125E">
        <w:rPr>
          <w:b/>
          <w:bCs/>
        </w:rPr>
        <w:t>risorse statiche</w:t>
      </w:r>
      <w:r w:rsidRPr="0057125E">
        <w:t xml:space="preserve"> (file HTML, CSS, immagini) sono servite direttamente dal server, mentre le </w:t>
      </w:r>
      <w:r w:rsidRPr="0057125E">
        <w:rPr>
          <w:b/>
          <w:bCs/>
        </w:rPr>
        <w:t>risorse dinamiche</w:t>
      </w:r>
      <w:r w:rsidRPr="0057125E">
        <w:t xml:space="preserve"> (come le pagine JSP) sono elaborate dal server prima di essere inviate al browser.</w:t>
      </w:r>
    </w:p>
    <w:p w14:paraId="2D68A7A9" w14:textId="77777777" w:rsidR="0057125E" w:rsidRPr="0057125E" w:rsidRDefault="0057125E" w:rsidP="0057125E">
      <w:pPr>
        <w:rPr>
          <w:b/>
          <w:bCs/>
        </w:rPr>
      </w:pPr>
      <w:r w:rsidRPr="0057125E">
        <w:rPr>
          <w:b/>
          <w:bCs/>
        </w:rPr>
        <w:t>Tipi di Risorse Accessibili da Browser:</w:t>
      </w:r>
    </w:p>
    <w:p w14:paraId="22F4C042" w14:textId="77777777" w:rsidR="0057125E" w:rsidRPr="0057125E" w:rsidRDefault="0057125E" w:rsidP="0057125E">
      <w:pPr>
        <w:numPr>
          <w:ilvl w:val="0"/>
          <w:numId w:val="10"/>
        </w:numPr>
      </w:pPr>
      <w:r w:rsidRPr="0057125E">
        <w:rPr>
          <w:b/>
          <w:bCs/>
        </w:rPr>
        <w:t>Risorsa Statica:</w:t>
      </w:r>
      <w:r w:rsidRPr="0057125E">
        <w:t xml:space="preserve"> Servita direttamente dal server (file HTML, CSS, immagini).</w:t>
      </w:r>
    </w:p>
    <w:p w14:paraId="228070DB" w14:textId="77777777" w:rsidR="0057125E" w:rsidRPr="0057125E" w:rsidRDefault="0057125E" w:rsidP="0057125E">
      <w:pPr>
        <w:numPr>
          <w:ilvl w:val="0"/>
          <w:numId w:val="10"/>
        </w:numPr>
      </w:pPr>
      <w:r w:rsidRPr="0057125E">
        <w:rPr>
          <w:b/>
          <w:bCs/>
        </w:rPr>
        <w:t>Risorsa Dinamica (JSP):</w:t>
      </w:r>
      <w:r w:rsidRPr="0057125E">
        <w:t xml:space="preserve"> Elabora la risposta nel server prima di inviarla al browser.</w:t>
      </w:r>
    </w:p>
    <w:p w14:paraId="347642F9" w14:textId="77777777" w:rsidR="0057125E" w:rsidRPr="0057125E" w:rsidRDefault="0057125E" w:rsidP="0057125E">
      <w:pPr>
        <w:numPr>
          <w:ilvl w:val="0"/>
          <w:numId w:val="10"/>
        </w:numPr>
      </w:pPr>
      <w:r w:rsidRPr="0057125E">
        <w:rPr>
          <w:b/>
          <w:bCs/>
        </w:rPr>
        <w:t>Servlet:</w:t>
      </w:r>
      <w:r w:rsidRPr="0057125E">
        <w:t xml:space="preserve"> Elabora la richiesta e invia una risposta dinamica.</w:t>
      </w:r>
    </w:p>
    <w:p w14:paraId="37F413E3" w14:textId="77777777" w:rsidR="0057125E" w:rsidRPr="0057125E" w:rsidRDefault="0057125E" w:rsidP="0057125E">
      <w:pPr>
        <w:rPr>
          <w:b/>
          <w:bCs/>
        </w:rPr>
      </w:pPr>
      <w:r w:rsidRPr="0057125E">
        <w:rPr>
          <w:b/>
          <w:bCs/>
        </w:rPr>
        <w:t>Gestione del Browser quando l'URL non è chiaro:</w:t>
      </w:r>
    </w:p>
    <w:p w14:paraId="29ABC59B" w14:textId="77777777" w:rsidR="0057125E" w:rsidRPr="0057125E" w:rsidRDefault="0057125E" w:rsidP="0057125E">
      <w:pPr>
        <w:numPr>
          <w:ilvl w:val="0"/>
          <w:numId w:val="11"/>
        </w:numPr>
      </w:pPr>
      <w:r w:rsidRPr="0057125E">
        <w:rPr>
          <w:b/>
          <w:bCs/>
        </w:rPr>
        <w:t>Domanda:</w:t>
      </w:r>
      <w:r w:rsidRPr="0057125E">
        <w:t xml:space="preserve"> Cosa succede se l'URL inserito non corrisponde a una risorsa riconosciuta?</w:t>
      </w:r>
    </w:p>
    <w:p w14:paraId="3DC8927E" w14:textId="77777777" w:rsidR="0057125E" w:rsidRPr="0057125E" w:rsidRDefault="0057125E" w:rsidP="0057125E">
      <w:pPr>
        <w:numPr>
          <w:ilvl w:val="1"/>
          <w:numId w:val="11"/>
        </w:numPr>
      </w:pPr>
      <w:r w:rsidRPr="0057125E">
        <w:rPr>
          <w:b/>
          <w:bCs/>
        </w:rPr>
        <w:t>Risposta:</w:t>
      </w:r>
      <w:r w:rsidRPr="0057125E">
        <w:t xml:space="preserve"> Se il browser non riconosce una risorsa specifica, la interpreta come una pagina HTML per impostazione predefinita.</w:t>
      </w:r>
    </w:p>
    <w:p w14:paraId="52A8B4AE" w14:textId="77777777" w:rsidR="0057125E" w:rsidRPr="0057125E" w:rsidRDefault="0057125E" w:rsidP="0057125E">
      <w:r w:rsidRPr="0057125E">
        <w:pict w14:anchorId="2D771328">
          <v:rect id="_x0000_i1160" style="width:0;height:1.5pt" o:hralign="center" o:hrstd="t" o:hr="t" fillcolor="#a0a0a0" stroked="f"/>
        </w:pict>
      </w:r>
    </w:p>
    <w:p w14:paraId="2D2846F0" w14:textId="77777777" w:rsidR="0057125E" w:rsidRPr="0057125E" w:rsidRDefault="0057125E" w:rsidP="0057125E">
      <w:pPr>
        <w:rPr>
          <w:b/>
          <w:bCs/>
          <w:lang w:val="en-US"/>
        </w:rPr>
      </w:pPr>
      <w:r w:rsidRPr="0057125E">
        <w:rPr>
          <w:b/>
          <w:bCs/>
          <w:lang w:val="en-US"/>
        </w:rPr>
        <w:t>2. Application Server (AS) e Servlet Container</w:t>
      </w:r>
    </w:p>
    <w:p w14:paraId="7D3622DA" w14:textId="77777777" w:rsidR="0057125E" w:rsidRPr="0057125E" w:rsidRDefault="0057125E" w:rsidP="0057125E">
      <w:pPr>
        <w:rPr>
          <w:b/>
          <w:bCs/>
        </w:rPr>
      </w:pPr>
      <w:r w:rsidRPr="0057125E">
        <w:rPr>
          <w:b/>
          <w:bCs/>
        </w:rPr>
        <w:t>Application Server (AS):</w:t>
      </w:r>
    </w:p>
    <w:p w14:paraId="20E3F1D8" w14:textId="77777777" w:rsidR="0057125E" w:rsidRPr="0057125E" w:rsidRDefault="0057125E" w:rsidP="0057125E">
      <w:pPr>
        <w:numPr>
          <w:ilvl w:val="0"/>
          <w:numId w:val="12"/>
        </w:numPr>
      </w:pPr>
      <w:r w:rsidRPr="0057125E">
        <w:rPr>
          <w:b/>
          <w:bCs/>
        </w:rPr>
        <w:t>Domanda:</w:t>
      </w:r>
      <w:r w:rsidRPr="0057125E">
        <w:t xml:space="preserve"> Cos'è un Application Server (AS)?</w:t>
      </w:r>
    </w:p>
    <w:p w14:paraId="63C1ADA1" w14:textId="77777777" w:rsidR="0057125E" w:rsidRPr="0057125E" w:rsidRDefault="0057125E" w:rsidP="0057125E">
      <w:pPr>
        <w:numPr>
          <w:ilvl w:val="1"/>
          <w:numId w:val="12"/>
        </w:numPr>
      </w:pPr>
      <w:r w:rsidRPr="0057125E">
        <w:rPr>
          <w:b/>
          <w:bCs/>
        </w:rPr>
        <w:t>Risposta:</w:t>
      </w:r>
      <w:r w:rsidRPr="0057125E">
        <w:t xml:space="preserve"> Un </w:t>
      </w:r>
      <w:r w:rsidRPr="0057125E">
        <w:rPr>
          <w:b/>
          <w:bCs/>
        </w:rPr>
        <w:t>Application Server</w:t>
      </w:r>
      <w:r w:rsidRPr="0057125E">
        <w:t xml:space="preserve"> è un server che gestisce le richieste per risorse dinamiche (JSP) e servlet, come Apache Tomcat o WildFly. Gestisce anche la logica di applicazioni aziendali complesse.</w:t>
      </w:r>
    </w:p>
    <w:p w14:paraId="182EE23E" w14:textId="77777777" w:rsidR="0057125E" w:rsidRPr="0057125E" w:rsidRDefault="0057125E" w:rsidP="0057125E">
      <w:pPr>
        <w:rPr>
          <w:b/>
          <w:bCs/>
        </w:rPr>
      </w:pPr>
      <w:r w:rsidRPr="0057125E">
        <w:rPr>
          <w:b/>
          <w:bCs/>
        </w:rPr>
        <w:t>Servlet Container vs. Web Server Tradizionale:</w:t>
      </w:r>
    </w:p>
    <w:p w14:paraId="59AA1573" w14:textId="77777777" w:rsidR="0057125E" w:rsidRPr="0057125E" w:rsidRDefault="0057125E" w:rsidP="0057125E">
      <w:pPr>
        <w:numPr>
          <w:ilvl w:val="0"/>
          <w:numId w:val="13"/>
        </w:numPr>
      </w:pPr>
      <w:r w:rsidRPr="0057125E">
        <w:rPr>
          <w:b/>
          <w:bCs/>
        </w:rPr>
        <w:t>Domanda:</w:t>
      </w:r>
      <w:r w:rsidRPr="0057125E">
        <w:t xml:space="preserve"> Qual è la differenza tra un Servlet Container e un Web Server tradizionale?</w:t>
      </w:r>
    </w:p>
    <w:p w14:paraId="6D05CE11" w14:textId="77777777" w:rsidR="0057125E" w:rsidRPr="0057125E" w:rsidRDefault="0057125E" w:rsidP="0057125E">
      <w:pPr>
        <w:numPr>
          <w:ilvl w:val="1"/>
          <w:numId w:val="13"/>
        </w:numPr>
      </w:pPr>
      <w:r w:rsidRPr="0057125E">
        <w:rPr>
          <w:b/>
          <w:bCs/>
        </w:rPr>
        <w:lastRenderedPageBreak/>
        <w:t>Risposta:</w:t>
      </w:r>
      <w:r w:rsidRPr="0057125E">
        <w:t xml:space="preserve"> Un </w:t>
      </w:r>
      <w:r w:rsidRPr="0057125E">
        <w:rPr>
          <w:b/>
          <w:bCs/>
        </w:rPr>
        <w:t>Servlet Container</w:t>
      </w:r>
      <w:r w:rsidRPr="0057125E">
        <w:t xml:space="preserve"> può interpretare e gestire servlet e JSP, mentre un </w:t>
      </w:r>
      <w:r w:rsidRPr="0057125E">
        <w:rPr>
          <w:b/>
          <w:bCs/>
        </w:rPr>
        <w:t>Web Server tradizionale</w:t>
      </w:r>
      <w:r w:rsidRPr="0057125E">
        <w:t xml:space="preserve"> serve solo file statici e non è in grado di gestire servlet o JSP senza un AS.</w:t>
      </w:r>
    </w:p>
    <w:p w14:paraId="12BF5498" w14:textId="77777777" w:rsidR="0057125E" w:rsidRPr="0057125E" w:rsidRDefault="0057125E" w:rsidP="0057125E">
      <w:r w:rsidRPr="0057125E">
        <w:pict w14:anchorId="4C26B8ED">
          <v:rect id="_x0000_i1161" style="width:0;height:1.5pt" o:hralign="center" o:hrstd="t" o:hr="t" fillcolor="#a0a0a0" stroked="f"/>
        </w:pict>
      </w:r>
    </w:p>
    <w:p w14:paraId="511D0CC8" w14:textId="77777777" w:rsidR="0057125E" w:rsidRPr="0057125E" w:rsidRDefault="0057125E" w:rsidP="0057125E">
      <w:pPr>
        <w:rPr>
          <w:b/>
          <w:bCs/>
        </w:rPr>
      </w:pPr>
      <w:r w:rsidRPr="0057125E">
        <w:rPr>
          <w:b/>
          <w:bCs/>
        </w:rPr>
        <w:t>3. Comprensione del Processo HTTP e dei Pacchetti</w:t>
      </w:r>
    </w:p>
    <w:p w14:paraId="62802C05" w14:textId="77777777" w:rsidR="0057125E" w:rsidRPr="0057125E" w:rsidRDefault="0057125E" w:rsidP="0057125E">
      <w:pPr>
        <w:rPr>
          <w:b/>
          <w:bCs/>
        </w:rPr>
      </w:pPr>
      <w:r w:rsidRPr="0057125E">
        <w:rPr>
          <w:b/>
          <w:bCs/>
        </w:rPr>
        <w:t>Struttura delle Richieste HTTP:</w:t>
      </w:r>
    </w:p>
    <w:p w14:paraId="6A25B413" w14:textId="77777777" w:rsidR="0057125E" w:rsidRPr="0057125E" w:rsidRDefault="0057125E" w:rsidP="0057125E">
      <w:pPr>
        <w:numPr>
          <w:ilvl w:val="0"/>
          <w:numId w:val="14"/>
        </w:numPr>
      </w:pPr>
      <w:r w:rsidRPr="0057125E">
        <w:rPr>
          <w:b/>
          <w:bCs/>
        </w:rPr>
        <w:t>Domanda:</w:t>
      </w:r>
      <w:r w:rsidRPr="0057125E">
        <w:t xml:space="preserve"> Cos'è una richiesta HTTP e quali sono le sue chiavi importanti?</w:t>
      </w:r>
    </w:p>
    <w:p w14:paraId="437A2B32" w14:textId="77777777" w:rsidR="0057125E" w:rsidRPr="0057125E" w:rsidRDefault="0057125E" w:rsidP="0057125E">
      <w:pPr>
        <w:numPr>
          <w:ilvl w:val="1"/>
          <w:numId w:val="14"/>
        </w:numPr>
      </w:pPr>
      <w:r w:rsidRPr="0057125E">
        <w:rPr>
          <w:b/>
          <w:bCs/>
        </w:rPr>
        <w:t>Risposta:</w:t>
      </w:r>
      <w:r w:rsidRPr="0057125E">
        <w:t xml:space="preserve"> Una richiesta HTTP è un pacchetto che il browser invia al server per chiedere una risorsa. Le chiavi importanti includono:</w:t>
      </w:r>
    </w:p>
    <w:p w14:paraId="40D80564" w14:textId="77777777" w:rsidR="0057125E" w:rsidRPr="0057125E" w:rsidRDefault="0057125E" w:rsidP="0057125E">
      <w:pPr>
        <w:numPr>
          <w:ilvl w:val="2"/>
          <w:numId w:val="14"/>
        </w:numPr>
      </w:pPr>
      <w:r w:rsidRPr="0057125E">
        <w:rPr>
          <w:b/>
          <w:bCs/>
        </w:rPr>
        <w:t>Host:</w:t>
      </w:r>
      <w:r w:rsidRPr="0057125E">
        <w:t xml:space="preserve"> Identifica il server a cui inviare la richiesta.</w:t>
      </w:r>
    </w:p>
    <w:p w14:paraId="3A539A35" w14:textId="77777777" w:rsidR="0057125E" w:rsidRPr="0057125E" w:rsidRDefault="0057125E" w:rsidP="0057125E">
      <w:pPr>
        <w:numPr>
          <w:ilvl w:val="2"/>
          <w:numId w:val="14"/>
        </w:numPr>
      </w:pPr>
      <w:r w:rsidRPr="0057125E">
        <w:rPr>
          <w:b/>
          <w:bCs/>
        </w:rPr>
        <w:t>Accept:</w:t>
      </w:r>
      <w:r w:rsidRPr="0057125E">
        <w:t xml:space="preserve"> Indica i tipi di contenuto che il browser è disposto a ricevere (es. text/html).</w:t>
      </w:r>
    </w:p>
    <w:p w14:paraId="344FA4AB" w14:textId="77777777" w:rsidR="0057125E" w:rsidRPr="0057125E" w:rsidRDefault="0057125E" w:rsidP="0057125E">
      <w:pPr>
        <w:numPr>
          <w:ilvl w:val="2"/>
          <w:numId w:val="14"/>
        </w:numPr>
      </w:pPr>
      <w:r w:rsidRPr="0057125E">
        <w:rPr>
          <w:b/>
          <w:bCs/>
        </w:rPr>
        <w:t>User-Agent:</w:t>
      </w:r>
      <w:r w:rsidRPr="0057125E">
        <w:t xml:space="preserve"> Indica il tipo di browser.</w:t>
      </w:r>
    </w:p>
    <w:p w14:paraId="6E6CFD8C" w14:textId="77777777" w:rsidR="0057125E" w:rsidRPr="0057125E" w:rsidRDefault="0057125E" w:rsidP="0057125E">
      <w:pPr>
        <w:numPr>
          <w:ilvl w:val="2"/>
          <w:numId w:val="14"/>
        </w:numPr>
      </w:pPr>
      <w:r w:rsidRPr="0057125E">
        <w:rPr>
          <w:b/>
          <w:bCs/>
        </w:rPr>
        <w:t>Cookie:</w:t>
      </w:r>
      <w:r w:rsidRPr="0057125E">
        <w:t xml:space="preserve"> Trasmette informazioni di sessione.</w:t>
      </w:r>
    </w:p>
    <w:p w14:paraId="6647E45C" w14:textId="77777777" w:rsidR="0057125E" w:rsidRPr="0057125E" w:rsidRDefault="0057125E" w:rsidP="0057125E">
      <w:r w:rsidRPr="0057125E">
        <w:rPr>
          <w:b/>
          <w:bCs/>
        </w:rPr>
        <w:t>Esempio di richiesta:</w:t>
      </w:r>
    </w:p>
    <w:p w14:paraId="6F108B0A" w14:textId="77777777" w:rsidR="0057125E" w:rsidRPr="0057125E" w:rsidRDefault="0057125E" w:rsidP="0057125E">
      <w:r w:rsidRPr="0057125E">
        <w:t>plaintext</w:t>
      </w:r>
    </w:p>
    <w:p w14:paraId="68B2F4DE" w14:textId="77777777" w:rsidR="0057125E" w:rsidRPr="0057125E" w:rsidRDefault="0057125E" w:rsidP="0057125E">
      <w:r w:rsidRPr="0057125E">
        <w:t>Copia codice</w:t>
      </w:r>
    </w:p>
    <w:p w14:paraId="3468DAC4" w14:textId="77777777" w:rsidR="0057125E" w:rsidRPr="0057125E" w:rsidRDefault="0057125E" w:rsidP="0057125E">
      <w:pPr>
        <w:rPr>
          <w:lang w:val="en-US"/>
        </w:rPr>
      </w:pPr>
      <w:r w:rsidRPr="0057125E">
        <w:rPr>
          <w:lang w:val="en-US"/>
        </w:rPr>
        <w:t>GET /index.html HTTP/1.1</w:t>
      </w:r>
    </w:p>
    <w:p w14:paraId="359D5D2E" w14:textId="77777777" w:rsidR="0057125E" w:rsidRPr="0057125E" w:rsidRDefault="0057125E" w:rsidP="0057125E">
      <w:pPr>
        <w:rPr>
          <w:lang w:val="en-US"/>
        </w:rPr>
      </w:pPr>
      <w:r w:rsidRPr="0057125E">
        <w:rPr>
          <w:lang w:val="en-US"/>
        </w:rPr>
        <w:t>Host: www.esempio.com</w:t>
      </w:r>
    </w:p>
    <w:p w14:paraId="710C8E97" w14:textId="77777777" w:rsidR="0057125E" w:rsidRPr="0057125E" w:rsidRDefault="0057125E" w:rsidP="0057125E">
      <w:pPr>
        <w:rPr>
          <w:lang w:val="en-US"/>
        </w:rPr>
      </w:pPr>
      <w:r w:rsidRPr="0057125E">
        <w:rPr>
          <w:lang w:val="en-US"/>
        </w:rPr>
        <w:t>Accept: text/html</w:t>
      </w:r>
    </w:p>
    <w:p w14:paraId="09C731BE" w14:textId="77777777" w:rsidR="0057125E" w:rsidRPr="0057125E" w:rsidRDefault="0057125E" w:rsidP="0057125E">
      <w:pPr>
        <w:rPr>
          <w:lang w:val="en-US"/>
        </w:rPr>
      </w:pPr>
      <w:r w:rsidRPr="0057125E">
        <w:rPr>
          <w:lang w:val="en-US"/>
        </w:rPr>
        <w:t>User-Agent: Mozilla/5.0</w:t>
      </w:r>
    </w:p>
    <w:p w14:paraId="39CBF54E" w14:textId="77777777" w:rsidR="0057125E" w:rsidRPr="0057125E" w:rsidRDefault="0057125E" w:rsidP="0057125E">
      <w:r w:rsidRPr="0057125E">
        <w:t>Cookie: ID_sess=1234ABCD</w:t>
      </w:r>
    </w:p>
    <w:p w14:paraId="608E7C6A" w14:textId="77777777" w:rsidR="0057125E" w:rsidRPr="0057125E" w:rsidRDefault="0057125E" w:rsidP="0057125E">
      <w:r w:rsidRPr="0057125E">
        <w:pict w14:anchorId="04913C4F">
          <v:rect id="_x0000_i1162" style="width:0;height:1.5pt" o:hralign="center" o:hrstd="t" o:hr="t" fillcolor="#a0a0a0" stroked="f"/>
        </w:pict>
      </w:r>
    </w:p>
    <w:p w14:paraId="5547C87F" w14:textId="77777777" w:rsidR="0057125E" w:rsidRPr="0057125E" w:rsidRDefault="0057125E" w:rsidP="0057125E">
      <w:pPr>
        <w:rPr>
          <w:b/>
          <w:bCs/>
        </w:rPr>
      </w:pPr>
      <w:r w:rsidRPr="0057125E">
        <w:rPr>
          <w:b/>
          <w:bCs/>
        </w:rPr>
        <w:t>4. Servlet e JSP</w:t>
      </w:r>
    </w:p>
    <w:p w14:paraId="3DE38FBF" w14:textId="77777777" w:rsidR="0057125E" w:rsidRPr="0057125E" w:rsidRDefault="0057125E" w:rsidP="0057125E">
      <w:pPr>
        <w:rPr>
          <w:b/>
          <w:bCs/>
        </w:rPr>
      </w:pPr>
      <w:r w:rsidRPr="0057125E">
        <w:rPr>
          <w:b/>
          <w:bCs/>
        </w:rPr>
        <w:t>Servlet e JSP:</w:t>
      </w:r>
    </w:p>
    <w:p w14:paraId="5E0E6388" w14:textId="77777777" w:rsidR="0057125E" w:rsidRPr="0057125E" w:rsidRDefault="0057125E" w:rsidP="0057125E">
      <w:pPr>
        <w:numPr>
          <w:ilvl w:val="0"/>
          <w:numId w:val="15"/>
        </w:numPr>
      </w:pPr>
      <w:r w:rsidRPr="0057125E">
        <w:rPr>
          <w:b/>
          <w:bCs/>
        </w:rPr>
        <w:t>Domanda:</w:t>
      </w:r>
      <w:r w:rsidRPr="0057125E">
        <w:t xml:space="preserve"> Qual è la differenza tra una Servlet e una JSP?</w:t>
      </w:r>
    </w:p>
    <w:p w14:paraId="690D4DBE" w14:textId="77777777" w:rsidR="0057125E" w:rsidRPr="0057125E" w:rsidRDefault="0057125E" w:rsidP="0057125E">
      <w:pPr>
        <w:numPr>
          <w:ilvl w:val="1"/>
          <w:numId w:val="15"/>
        </w:numPr>
      </w:pPr>
      <w:r w:rsidRPr="0057125E">
        <w:rPr>
          <w:b/>
          <w:bCs/>
        </w:rPr>
        <w:t>Risposta:</w:t>
      </w:r>
      <w:r w:rsidRPr="0057125E">
        <w:t xml:space="preserve"> Una </w:t>
      </w:r>
      <w:r w:rsidRPr="0057125E">
        <w:rPr>
          <w:b/>
          <w:bCs/>
        </w:rPr>
        <w:t>Servlet</w:t>
      </w:r>
      <w:r w:rsidRPr="0057125E">
        <w:t xml:space="preserve"> è una classe Java che gestisce la logica di elaborazione delle richieste, mentre una </w:t>
      </w:r>
      <w:r w:rsidRPr="0057125E">
        <w:rPr>
          <w:b/>
          <w:bCs/>
        </w:rPr>
        <w:t>JSP</w:t>
      </w:r>
      <w:r w:rsidRPr="0057125E">
        <w:t xml:space="preserve"> è una pagina che contiene sia HTML che codice Java, utilizzata per generare dinamicamente contenuti da inviare al browser.</w:t>
      </w:r>
    </w:p>
    <w:p w14:paraId="3E6C5D19" w14:textId="77777777" w:rsidR="0057125E" w:rsidRPr="0057125E" w:rsidRDefault="0057125E" w:rsidP="0057125E">
      <w:pPr>
        <w:numPr>
          <w:ilvl w:val="0"/>
          <w:numId w:val="15"/>
        </w:numPr>
      </w:pPr>
      <w:r w:rsidRPr="0057125E">
        <w:rPr>
          <w:b/>
          <w:bCs/>
        </w:rPr>
        <w:t>Domanda:</w:t>
      </w:r>
      <w:r w:rsidRPr="0057125E">
        <w:t xml:space="preserve"> Come si inserisce una JSP in una Servlet?</w:t>
      </w:r>
    </w:p>
    <w:p w14:paraId="5E3C5136" w14:textId="77777777" w:rsidR="0057125E" w:rsidRPr="0057125E" w:rsidRDefault="0057125E" w:rsidP="0057125E">
      <w:pPr>
        <w:numPr>
          <w:ilvl w:val="1"/>
          <w:numId w:val="15"/>
        </w:numPr>
      </w:pPr>
      <w:r w:rsidRPr="0057125E">
        <w:rPr>
          <w:b/>
          <w:bCs/>
        </w:rPr>
        <w:t>Risposta:</w:t>
      </w:r>
      <w:r w:rsidRPr="0057125E">
        <w:t xml:space="preserve"> Una Servlet può inoltrare la risposta a una JSP utilizzando un RequestDispatcher. Si usa il metodo getRequestDispatcher("/pagina.jsp").forward(request, response);.</w:t>
      </w:r>
    </w:p>
    <w:p w14:paraId="4B04693F" w14:textId="77777777" w:rsidR="0057125E" w:rsidRPr="0057125E" w:rsidRDefault="0057125E" w:rsidP="0057125E">
      <w:pPr>
        <w:rPr>
          <w:b/>
          <w:bCs/>
        </w:rPr>
      </w:pPr>
      <w:r w:rsidRPr="0057125E">
        <w:rPr>
          <w:b/>
          <w:bCs/>
        </w:rPr>
        <w:t>Differenza tra doGet e doPost:</w:t>
      </w:r>
    </w:p>
    <w:p w14:paraId="03466D8F" w14:textId="77777777" w:rsidR="0057125E" w:rsidRPr="0057125E" w:rsidRDefault="0057125E" w:rsidP="0057125E">
      <w:pPr>
        <w:numPr>
          <w:ilvl w:val="0"/>
          <w:numId w:val="16"/>
        </w:numPr>
      </w:pPr>
      <w:r w:rsidRPr="0057125E">
        <w:rPr>
          <w:b/>
          <w:bCs/>
        </w:rPr>
        <w:t>Domanda:</w:t>
      </w:r>
      <w:r w:rsidRPr="0057125E">
        <w:t xml:space="preserve"> Qual è la differenza tra i metodi doGet e doPost nelle Servlet?</w:t>
      </w:r>
    </w:p>
    <w:p w14:paraId="3FE5A7FE" w14:textId="77777777" w:rsidR="0057125E" w:rsidRPr="0057125E" w:rsidRDefault="0057125E" w:rsidP="0057125E">
      <w:pPr>
        <w:numPr>
          <w:ilvl w:val="1"/>
          <w:numId w:val="16"/>
        </w:numPr>
      </w:pPr>
      <w:r w:rsidRPr="0057125E">
        <w:rPr>
          <w:b/>
          <w:bCs/>
        </w:rPr>
        <w:t>Risposta:</w:t>
      </w:r>
    </w:p>
    <w:p w14:paraId="686A9915" w14:textId="77777777" w:rsidR="0057125E" w:rsidRPr="0057125E" w:rsidRDefault="0057125E" w:rsidP="0057125E">
      <w:pPr>
        <w:numPr>
          <w:ilvl w:val="2"/>
          <w:numId w:val="16"/>
        </w:numPr>
      </w:pPr>
      <w:r w:rsidRPr="0057125E">
        <w:rPr>
          <w:b/>
          <w:bCs/>
        </w:rPr>
        <w:t>doGet</w:t>
      </w:r>
      <w:r w:rsidRPr="0057125E">
        <w:t>: Gestisce richieste HTTP di tipo GET, in cui i dati sono passati nell'URL (ad esempio, per recuperare informazioni).</w:t>
      </w:r>
    </w:p>
    <w:p w14:paraId="5C7FBB5B" w14:textId="77777777" w:rsidR="0057125E" w:rsidRPr="0057125E" w:rsidRDefault="0057125E" w:rsidP="0057125E">
      <w:pPr>
        <w:numPr>
          <w:ilvl w:val="2"/>
          <w:numId w:val="16"/>
        </w:numPr>
      </w:pPr>
      <w:r w:rsidRPr="0057125E">
        <w:rPr>
          <w:b/>
          <w:bCs/>
        </w:rPr>
        <w:t>doPost</w:t>
      </w:r>
      <w:r w:rsidRPr="0057125E">
        <w:t>: Gestisce richieste HTTP di tipo POST, in cui i dati sono inviati nel corpo della richiesta, più sicuro per inviare dati sensibili.</w:t>
      </w:r>
    </w:p>
    <w:p w14:paraId="2B436E26" w14:textId="77777777" w:rsidR="0057125E" w:rsidRPr="0057125E" w:rsidRDefault="0057125E" w:rsidP="0057125E">
      <w:pPr>
        <w:rPr>
          <w:b/>
          <w:bCs/>
        </w:rPr>
      </w:pPr>
      <w:r w:rsidRPr="0057125E">
        <w:rPr>
          <w:b/>
          <w:bCs/>
        </w:rPr>
        <w:t>Gestione delle Sessioni:</w:t>
      </w:r>
    </w:p>
    <w:p w14:paraId="54E56459" w14:textId="77777777" w:rsidR="0057125E" w:rsidRPr="0057125E" w:rsidRDefault="0057125E" w:rsidP="0057125E">
      <w:pPr>
        <w:numPr>
          <w:ilvl w:val="0"/>
          <w:numId w:val="17"/>
        </w:numPr>
      </w:pPr>
      <w:r w:rsidRPr="0057125E">
        <w:rPr>
          <w:b/>
          <w:bCs/>
        </w:rPr>
        <w:t>Domanda:</w:t>
      </w:r>
      <w:r w:rsidRPr="0057125E">
        <w:t xml:space="preserve"> Come funziona la gestione delle sessioni in un'applicazione web?</w:t>
      </w:r>
    </w:p>
    <w:p w14:paraId="7F477B2D" w14:textId="77777777" w:rsidR="0057125E" w:rsidRPr="0057125E" w:rsidRDefault="0057125E" w:rsidP="0057125E">
      <w:pPr>
        <w:numPr>
          <w:ilvl w:val="1"/>
          <w:numId w:val="17"/>
        </w:numPr>
      </w:pPr>
      <w:r w:rsidRPr="0057125E">
        <w:rPr>
          <w:b/>
          <w:bCs/>
        </w:rPr>
        <w:t>Risposta:</w:t>
      </w:r>
      <w:r w:rsidRPr="0057125E">
        <w:t xml:space="preserve"> Una sessione viene creata tramite request.getSession() e i dati sono salvati tramite setAttribute(). Il server mantiene lo stato tra diverse richieste dell'utente.</w:t>
      </w:r>
    </w:p>
    <w:p w14:paraId="744D6D2C" w14:textId="77777777" w:rsidR="0057125E" w:rsidRPr="0057125E" w:rsidRDefault="0057125E" w:rsidP="0057125E">
      <w:pPr>
        <w:rPr>
          <w:b/>
          <w:bCs/>
        </w:rPr>
      </w:pPr>
      <w:r w:rsidRPr="0057125E">
        <w:rPr>
          <w:b/>
          <w:bCs/>
        </w:rPr>
        <w:t>Utilizzo dei Cookies:</w:t>
      </w:r>
    </w:p>
    <w:p w14:paraId="59622CB1" w14:textId="77777777" w:rsidR="0057125E" w:rsidRPr="0057125E" w:rsidRDefault="0057125E" w:rsidP="0057125E">
      <w:pPr>
        <w:numPr>
          <w:ilvl w:val="0"/>
          <w:numId w:val="18"/>
        </w:numPr>
      </w:pPr>
      <w:r w:rsidRPr="0057125E">
        <w:rPr>
          <w:b/>
          <w:bCs/>
        </w:rPr>
        <w:t>Domanda:</w:t>
      </w:r>
      <w:r w:rsidRPr="0057125E">
        <w:t xml:space="preserve"> Come si utilizzano i cookies in una servlet?</w:t>
      </w:r>
    </w:p>
    <w:p w14:paraId="265957F2" w14:textId="77777777" w:rsidR="0057125E" w:rsidRPr="0057125E" w:rsidRDefault="0057125E" w:rsidP="0057125E">
      <w:pPr>
        <w:numPr>
          <w:ilvl w:val="1"/>
          <w:numId w:val="18"/>
        </w:numPr>
      </w:pPr>
      <w:r w:rsidRPr="0057125E">
        <w:rPr>
          <w:b/>
          <w:bCs/>
        </w:rPr>
        <w:t>Risposta:</w:t>
      </w:r>
      <w:r w:rsidRPr="0057125E">
        <w:t xml:space="preserve"> I cookies vengono creati con new Cookie("nome", "valore"), impostati con setMaxAge(), e inviati al browser tramite response.addCookie(cookie). I dati del cookie vengono poi letti nelle richieste successive.</w:t>
      </w:r>
    </w:p>
    <w:p w14:paraId="4C8FA9FE" w14:textId="77777777" w:rsidR="0057125E" w:rsidRPr="0057125E" w:rsidRDefault="0057125E" w:rsidP="0057125E">
      <w:r w:rsidRPr="0057125E">
        <w:pict w14:anchorId="52C35EDE">
          <v:rect id="_x0000_i1163" style="width:0;height:1.5pt" o:hralign="center" o:hrstd="t" o:hr="t" fillcolor="#a0a0a0" stroked="f"/>
        </w:pict>
      </w:r>
    </w:p>
    <w:p w14:paraId="3E794F43" w14:textId="77777777" w:rsidR="0057125E" w:rsidRPr="0057125E" w:rsidRDefault="0057125E" w:rsidP="0057125E">
      <w:pPr>
        <w:rPr>
          <w:b/>
          <w:bCs/>
        </w:rPr>
      </w:pPr>
      <w:r w:rsidRPr="0057125E">
        <w:rPr>
          <w:b/>
          <w:bCs/>
        </w:rPr>
        <w:t>5. Gestione degli Errori</w:t>
      </w:r>
    </w:p>
    <w:p w14:paraId="4EE29CF3" w14:textId="77777777" w:rsidR="0057125E" w:rsidRPr="0057125E" w:rsidRDefault="0057125E" w:rsidP="0057125E">
      <w:pPr>
        <w:rPr>
          <w:b/>
          <w:bCs/>
        </w:rPr>
      </w:pPr>
      <w:r w:rsidRPr="0057125E">
        <w:rPr>
          <w:b/>
          <w:bCs/>
        </w:rPr>
        <w:t>Gestione degli Errori HTTP:</w:t>
      </w:r>
    </w:p>
    <w:p w14:paraId="66ABE76C" w14:textId="77777777" w:rsidR="0057125E" w:rsidRPr="0057125E" w:rsidRDefault="0057125E" w:rsidP="0057125E">
      <w:pPr>
        <w:numPr>
          <w:ilvl w:val="0"/>
          <w:numId w:val="19"/>
        </w:numPr>
      </w:pPr>
      <w:r w:rsidRPr="0057125E">
        <w:rPr>
          <w:b/>
          <w:bCs/>
        </w:rPr>
        <w:t>Domanda:</w:t>
      </w:r>
      <w:r w:rsidRPr="0057125E">
        <w:t xml:space="preserve"> Cosa significa un errore 404?</w:t>
      </w:r>
    </w:p>
    <w:p w14:paraId="6BDA0F92" w14:textId="77777777" w:rsidR="0057125E" w:rsidRPr="0057125E" w:rsidRDefault="0057125E" w:rsidP="0057125E">
      <w:pPr>
        <w:numPr>
          <w:ilvl w:val="1"/>
          <w:numId w:val="19"/>
        </w:numPr>
      </w:pPr>
      <w:r w:rsidRPr="0057125E">
        <w:rPr>
          <w:b/>
          <w:bCs/>
        </w:rPr>
        <w:t>Risposta:</w:t>
      </w:r>
      <w:r w:rsidRPr="0057125E">
        <w:t xml:space="preserve"> Un errore 404 si verifica quando una risorsa non è stata trovata. Può essere causato da un URL errato o da una risorsa mancante nel server.</w:t>
      </w:r>
    </w:p>
    <w:p w14:paraId="27943F1D" w14:textId="77777777" w:rsidR="0057125E" w:rsidRPr="0057125E" w:rsidRDefault="0057125E" w:rsidP="0057125E">
      <w:r w:rsidRPr="0057125E">
        <w:pict w14:anchorId="2C1B3F05">
          <v:rect id="_x0000_i1164" style="width:0;height:1.5pt" o:hralign="center" o:hrstd="t" o:hr="t" fillcolor="#a0a0a0" stroked="f"/>
        </w:pict>
      </w:r>
    </w:p>
    <w:p w14:paraId="7D4604BD" w14:textId="77777777" w:rsidR="0057125E" w:rsidRPr="0057125E" w:rsidRDefault="0057125E" w:rsidP="0057125E">
      <w:pPr>
        <w:rPr>
          <w:b/>
          <w:bCs/>
        </w:rPr>
      </w:pPr>
      <w:r w:rsidRPr="0057125E">
        <w:rPr>
          <w:b/>
          <w:bCs/>
        </w:rPr>
        <w:t>6. Concetti Fondamentali per l’Esame</w:t>
      </w:r>
    </w:p>
    <w:p w14:paraId="0230B243" w14:textId="77777777" w:rsidR="0057125E" w:rsidRPr="0057125E" w:rsidRDefault="0057125E" w:rsidP="0057125E">
      <w:pPr>
        <w:rPr>
          <w:b/>
          <w:bCs/>
        </w:rPr>
      </w:pPr>
      <w:r w:rsidRPr="0057125E">
        <w:rPr>
          <w:b/>
          <w:bCs/>
        </w:rPr>
        <w:t>Frontend vs. Backend:</w:t>
      </w:r>
    </w:p>
    <w:p w14:paraId="21336186" w14:textId="77777777" w:rsidR="0057125E" w:rsidRPr="0057125E" w:rsidRDefault="0057125E" w:rsidP="0057125E">
      <w:pPr>
        <w:numPr>
          <w:ilvl w:val="0"/>
          <w:numId w:val="20"/>
        </w:numPr>
      </w:pPr>
      <w:r w:rsidRPr="0057125E">
        <w:rPr>
          <w:b/>
          <w:bCs/>
        </w:rPr>
        <w:t>Domanda:</w:t>
      </w:r>
      <w:r w:rsidRPr="0057125E">
        <w:t xml:space="preserve"> Qual è la differenza tra il frontend e il backend in una web application?</w:t>
      </w:r>
    </w:p>
    <w:p w14:paraId="4B311977" w14:textId="77777777" w:rsidR="0057125E" w:rsidRPr="0057125E" w:rsidRDefault="0057125E" w:rsidP="0057125E">
      <w:pPr>
        <w:numPr>
          <w:ilvl w:val="1"/>
          <w:numId w:val="20"/>
        </w:numPr>
      </w:pPr>
      <w:r w:rsidRPr="0057125E">
        <w:rPr>
          <w:b/>
          <w:bCs/>
        </w:rPr>
        <w:t>Risposta:</w:t>
      </w:r>
      <w:r w:rsidRPr="0057125E">
        <w:t xml:space="preserve"> Il </w:t>
      </w:r>
      <w:r w:rsidRPr="0057125E">
        <w:rPr>
          <w:b/>
          <w:bCs/>
        </w:rPr>
        <w:t>frontend</w:t>
      </w:r>
      <w:r w:rsidRPr="0057125E">
        <w:t xml:space="preserve"> è la parte visibile dell'applicazione che l'utente interagisce tramite il browser (HTML, CSS, JavaScript), mentre il </w:t>
      </w:r>
      <w:r w:rsidRPr="0057125E">
        <w:rPr>
          <w:b/>
          <w:bCs/>
        </w:rPr>
        <w:t>backend</w:t>
      </w:r>
      <w:r w:rsidRPr="0057125E">
        <w:t xml:space="preserve"> gestisce la logica e l'elaborazione sul server (Servlet, Database, ecc.).</w:t>
      </w:r>
    </w:p>
    <w:p w14:paraId="35AAB529" w14:textId="77777777" w:rsidR="0057125E" w:rsidRPr="0057125E" w:rsidRDefault="0057125E" w:rsidP="0057125E">
      <w:pPr>
        <w:rPr>
          <w:b/>
          <w:bCs/>
        </w:rPr>
      </w:pPr>
      <w:r w:rsidRPr="0057125E">
        <w:rPr>
          <w:b/>
          <w:bCs/>
        </w:rPr>
        <w:t>EAR (Enterprise Application Archive):</w:t>
      </w:r>
    </w:p>
    <w:p w14:paraId="70F4B1F2" w14:textId="77777777" w:rsidR="0057125E" w:rsidRPr="0057125E" w:rsidRDefault="0057125E" w:rsidP="0057125E">
      <w:pPr>
        <w:numPr>
          <w:ilvl w:val="0"/>
          <w:numId w:val="21"/>
        </w:numPr>
      </w:pPr>
      <w:r w:rsidRPr="0057125E">
        <w:rPr>
          <w:b/>
          <w:bCs/>
        </w:rPr>
        <w:t>Domanda:</w:t>
      </w:r>
      <w:r w:rsidRPr="0057125E">
        <w:t xml:space="preserve"> Cos'è un EAR?</w:t>
      </w:r>
    </w:p>
    <w:p w14:paraId="765B78C3" w14:textId="77777777" w:rsidR="0057125E" w:rsidRPr="0057125E" w:rsidRDefault="0057125E" w:rsidP="0057125E">
      <w:pPr>
        <w:numPr>
          <w:ilvl w:val="1"/>
          <w:numId w:val="21"/>
        </w:numPr>
      </w:pPr>
      <w:r w:rsidRPr="0057125E">
        <w:rPr>
          <w:b/>
          <w:bCs/>
        </w:rPr>
        <w:t>Risposta:</w:t>
      </w:r>
      <w:r w:rsidRPr="0057125E">
        <w:t xml:space="preserve"> Un </w:t>
      </w:r>
      <w:r w:rsidRPr="0057125E">
        <w:rPr>
          <w:b/>
          <w:bCs/>
        </w:rPr>
        <w:t>EAR</w:t>
      </w:r>
      <w:r w:rsidRPr="0057125E">
        <w:t xml:space="preserve"> è un pacchetto che contiene sia il frontend (come JSP) che il backend (come servlet o EJB), ed è utilizzato per distribuire applicazioni aziendali in un ambiente Java EE.</w:t>
      </w:r>
    </w:p>
    <w:p w14:paraId="2E34C7C1" w14:textId="77777777" w:rsidR="0057125E" w:rsidRPr="0057125E" w:rsidRDefault="0057125E" w:rsidP="0057125E">
      <w:r w:rsidRPr="0057125E">
        <w:pict w14:anchorId="2C4D6A86">
          <v:rect id="_x0000_i1165" style="width:0;height:1.5pt" o:hralign="center" o:hrstd="t" o:hr="t" fillcolor="#a0a0a0" stroked="f"/>
        </w:pict>
      </w:r>
    </w:p>
    <w:p w14:paraId="39DFF4C8" w14:textId="77777777" w:rsidR="0057125E" w:rsidRPr="0057125E" w:rsidRDefault="0057125E" w:rsidP="0057125E">
      <w:pPr>
        <w:rPr>
          <w:b/>
          <w:bCs/>
        </w:rPr>
      </w:pPr>
      <w:r w:rsidRPr="0057125E">
        <w:rPr>
          <w:b/>
          <w:bCs/>
        </w:rPr>
        <w:t>Conclusioni:</w:t>
      </w:r>
    </w:p>
    <w:p w14:paraId="5FBE62F0" w14:textId="77777777" w:rsidR="0057125E" w:rsidRPr="0057125E" w:rsidRDefault="0057125E" w:rsidP="0057125E">
      <w:r w:rsidRPr="0057125E">
        <w:t>Questi appunti coprono i concetti fondamentali per prepararti a un esame sullo sviluppo di applicazioni web in Java, con focus su HTTP, Servlet, JSP, gestione delle sessioni e dei cookies, e altre tecnologie comuni nel backend. Assicurati di comprendere bene come funzionano le richieste e risposte HTTP, le differenze tra i vari metodi di comunicazione (GET, POST), e l'interazione tra frontend e backend.</w:t>
      </w:r>
    </w:p>
    <w:p w14:paraId="2BE50763" w14:textId="77777777" w:rsidR="00943D62" w:rsidRPr="0057125E" w:rsidRDefault="00943D62" w:rsidP="00160424"/>
    <w:sectPr w:rsidR="00943D62" w:rsidRPr="005712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33B4"/>
    <w:multiLevelType w:val="multilevel"/>
    <w:tmpl w:val="9F42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F4744"/>
    <w:multiLevelType w:val="multilevel"/>
    <w:tmpl w:val="9AA4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732DF"/>
    <w:multiLevelType w:val="multilevel"/>
    <w:tmpl w:val="C90EB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E3A85"/>
    <w:multiLevelType w:val="multilevel"/>
    <w:tmpl w:val="6D12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A22EC"/>
    <w:multiLevelType w:val="multilevel"/>
    <w:tmpl w:val="F2BA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54F9E"/>
    <w:multiLevelType w:val="multilevel"/>
    <w:tmpl w:val="5D1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D2307"/>
    <w:multiLevelType w:val="multilevel"/>
    <w:tmpl w:val="0CFE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10043"/>
    <w:multiLevelType w:val="multilevel"/>
    <w:tmpl w:val="9348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E1B66"/>
    <w:multiLevelType w:val="multilevel"/>
    <w:tmpl w:val="A7EE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C5239"/>
    <w:multiLevelType w:val="multilevel"/>
    <w:tmpl w:val="48EA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5564F"/>
    <w:multiLevelType w:val="hybridMultilevel"/>
    <w:tmpl w:val="CD3AA4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746C6"/>
    <w:multiLevelType w:val="multilevel"/>
    <w:tmpl w:val="DD20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E12E6"/>
    <w:multiLevelType w:val="multilevel"/>
    <w:tmpl w:val="8A86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0796B"/>
    <w:multiLevelType w:val="multilevel"/>
    <w:tmpl w:val="A284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BD2928"/>
    <w:multiLevelType w:val="multilevel"/>
    <w:tmpl w:val="5A1E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753DC"/>
    <w:multiLevelType w:val="multilevel"/>
    <w:tmpl w:val="C412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71991"/>
    <w:multiLevelType w:val="multilevel"/>
    <w:tmpl w:val="1FC2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2C6DAD"/>
    <w:multiLevelType w:val="multilevel"/>
    <w:tmpl w:val="CA06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93303"/>
    <w:multiLevelType w:val="multilevel"/>
    <w:tmpl w:val="8E02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EB0BC2"/>
    <w:multiLevelType w:val="multilevel"/>
    <w:tmpl w:val="84B0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852890">
    <w:abstractNumId w:val="10"/>
  </w:num>
  <w:num w:numId="2" w16cid:durableId="935164393">
    <w:abstractNumId w:val="4"/>
  </w:num>
  <w:num w:numId="3" w16cid:durableId="824779943">
    <w:abstractNumId w:val="8"/>
  </w:num>
  <w:num w:numId="4" w16cid:durableId="2070104275">
    <w:abstractNumId w:val="13"/>
  </w:num>
  <w:num w:numId="5" w16cid:durableId="33236972">
    <w:abstractNumId w:val="13"/>
    <w:lvlOverride w:ilvl="2">
      <w:lvl w:ilvl="2">
        <w:numFmt w:val="decimal"/>
        <w:lvlText w:val="%3."/>
        <w:lvlJc w:val="left"/>
      </w:lvl>
    </w:lvlOverride>
  </w:num>
  <w:num w:numId="6" w16cid:durableId="725642928">
    <w:abstractNumId w:val="12"/>
  </w:num>
  <w:num w:numId="7" w16cid:durableId="620846156">
    <w:abstractNumId w:val="6"/>
  </w:num>
  <w:num w:numId="8" w16cid:durableId="1484154561">
    <w:abstractNumId w:val="2"/>
  </w:num>
  <w:num w:numId="9" w16cid:durableId="564530629">
    <w:abstractNumId w:val="15"/>
  </w:num>
  <w:num w:numId="10" w16cid:durableId="368141828">
    <w:abstractNumId w:val="18"/>
  </w:num>
  <w:num w:numId="11" w16cid:durableId="1834635856">
    <w:abstractNumId w:val="19"/>
  </w:num>
  <w:num w:numId="12" w16cid:durableId="1661810733">
    <w:abstractNumId w:val="0"/>
  </w:num>
  <w:num w:numId="13" w16cid:durableId="977101589">
    <w:abstractNumId w:val="11"/>
  </w:num>
  <w:num w:numId="14" w16cid:durableId="1741826880">
    <w:abstractNumId w:val="14"/>
  </w:num>
  <w:num w:numId="15" w16cid:durableId="1094935711">
    <w:abstractNumId w:val="3"/>
  </w:num>
  <w:num w:numId="16" w16cid:durableId="1395619075">
    <w:abstractNumId w:val="1"/>
  </w:num>
  <w:num w:numId="17" w16cid:durableId="1643733131">
    <w:abstractNumId w:val="7"/>
  </w:num>
  <w:num w:numId="18" w16cid:durableId="761414767">
    <w:abstractNumId w:val="17"/>
  </w:num>
  <w:num w:numId="19" w16cid:durableId="1680935725">
    <w:abstractNumId w:val="5"/>
  </w:num>
  <w:num w:numId="20" w16cid:durableId="1736010416">
    <w:abstractNumId w:val="16"/>
  </w:num>
  <w:num w:numId="21" w16cid:durableId="795261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36"/>
    <w:rsid w:val="00160424"/>
    <w:rsid w:val="001B20E8"/>
    <w:rsid w:val="001D1358"/>
    <w:rsid w:val="00236A8A"/>
    <w:rsid w:val="005263EA"/>
    <w:rsid w:val="0057125E"/>
    <w:rsid w:val="006E6147"/>
    <w:rsid w:val="008240DF"/>
    <w:rsid w:val="00943D62"/>
    <w:rsid w:val="0097758A"/>
    <w:rsid w:val="00A56B96"/>
    <w:rsid w:val="00A56F06"/>
    <w:rsid w:val="00AC0F36"/>
    <w:rsid w:val="00AE6CAC"/>
    <w:rsid w:val="00B16590"/>
    <w:rsid w:val="00B33C56"/>
    <w:rsid w:val="00CD14E6"/>
    <w:rsid w:val="00D0782A"/>
    <w:rsid w:val="00EF1F5C"/>
    <w:rsid w:val="00FB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2FB2"/>
  <w15:chartTrackingRefBased/>
  <w15:docId w15:val="{B2ABA451-688B-4B76-9E8B-025569DE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2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4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2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9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26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14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44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7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67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0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45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24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3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7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75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6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2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7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8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35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27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2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09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3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9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29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9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4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30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Platania</dc:creator>
  <cp:keywords/>
  <dc:description/>
  <cp:lastModifiedBy>Simone Platania</cp:lastModifiedBy>
  <cp:revision>4</cp:revision>
  <dcterms:created xsi:type="dcterms:W3CDTF">2024-11-15T08:34:00Z</dcterms:created>
  <dcterms:modified xsi:type="dcterms:W3CDTF">2024-11-27T12:03:00Z</dcterms:modified>
</cp:coreProperties>
</file>