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DE9" w:rsidRDefault="00B27DE9" w:rsidP="00B27DE9">
      <w:pPr>
        <w:pStyle w:val="NormalWeb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9h30 accueil dans l'établissement</w:t>
      </w:r>
    </w:p>
    <w:p w:rsidR="00B27DE9" w:rsidRDefault="00B27DE9" w:rsidP="00B27DE9">
      <w:pPr>
        <w:pStyle w:val="NormalWeb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9h30 11h30 activités de soutien scolaire</w:t>
      </w:r>
    </w:p>
    <w:p w:rsidR="00B27DE9" w:rsidRDefault="00B27DE9" w:rsidP="00B27DE9">
      <w:pPr>
        <w:pStyle w:val="NormalWeb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11H 30 12 h Activités récréatives</w:t>
      </w:r>
    </w:p>
    <w:p w:rsidR="00B27DE9" w:rsidRDefault="00B27DE9" w:rsidP="00B27DE9">
      <w:pPr>
        <w:pStyle w:val="NormalWeb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12 h 13h30 Pause méridienne 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( avec</w:t>
      </w:r>
      <w:proofErr w:type="gramEnd"/>
      <w:r>
        <w:rPr>
          <w:rFonts w:ascii="Arial" w:hAnsi="Arial" w:cs="Arial"/>
          <w:color w:val="000000"/>
          <w:sz w:val="12"/>
          <w:szCs w:val="12"/>
        </w:rPr>
        <w:t xml:space="preserve"> possibilité de prendre le repas à la maison ou pique nique sur place )</w:t>
      </w:r>
    </w:p>
    <w:p w:rsidR="00B27DE9" w:rsidRDefault="00B27DE9" w:rsidP="00B27DE9">
      <w:pPr>
        <w:pStyle w:val="NormalWeb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13h30 15 h 30 activités ludiques sur le thème de l'équitation</w:t>
      </w:r>
    </w:p>
    <w:p w:rsidR="00B27DE9" w:rsidRDefault="00B27DE9" w:rsidP="00B27DE9">
      <w:pPr>
        <w:pStyle w:val="NormalWeb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15h30 17h activités autour des poneys</w:t>
      </w:r>
    </w:p>
    <w:p w:rsidR="00B27DE9" w:rsidRDefault="00B27DE9" w:rsidP="00B27DE9">
      <w:pPr>
        <w:pStyle w:val="NormalWeb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17 h Fin de la journée</w:t>
      </w:r>
    </w:p>
    <w:p w:rsidR="00CB799B" w:rsidRDefault="00CB799B"/>
    <w:sectPr w:rsidR="00CB799B" w:rsidSect="00CB7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27DE9"/>
    <w:rsid w:val="00060438"/>
    <w:rsid w:val="003B674B"/>
    <w:rsid w:val="00577A31"/>
    <w:rsid w:val="007F0422"/>
    <w:rsid w:val="00844F1F"/>
    <w:rsid w:val="00943DCF"/>
    <w:rsid w:val="00B27DE9"/>
    <w:rsid w:val="00C87FE6"/>
    <w:rsid w:val="00CB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9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>ArcelorMittal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GHEERAERT Philippe</dc:creator>
  <cp:lastModifiedBy>GHEERAERT Philippe</cp:lastModifiedBy>
  <cp:revision>1</cp:revision>
  <dcterms:created xsi:type="dcterms:W3CDTF">2020-10-09T10:21:00Z</dcterms:created>
  <dcterms:modified xsi:type="dcterms:W3CDTF">2020-10-09T10:22:00Z</dcterms:modified>
</cp:coreProperties>
</file>