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Configuring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RPi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to use its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wifi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to fetch internet and provide internet input to windows system though RJ45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ethernet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connector</w:t>
      </w:r>
    </w:p>
    <w:p w:rsid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We will use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</w:t>
      </w:r>
      <w:proofErr w:type="spellEnd"/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package for this purpose because it is combined DHCP and DNS server and also easy to configure.</w:t>
      </w:r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If you want something a little more 'heavyweight', you can use the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isc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>-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dhcp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>-server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and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bind9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packages for DHCP and DNS respectively, but for our purposes,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</w:t>
      </w:r>
      <w:proofErr w:type="spellEnd"/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works just fine.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apt-get install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</w:t>
      </w:r>
      <w:proofErr w:type="spellEnd"/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We need to configure interfaces. We will assign a static IP address to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eth0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which will be used as gateway. Open the interfaces file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nano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/etc/network/interfaces</w:t>
      </w:r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Edit the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eth0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section like this: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allow-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hotplug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eth0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iface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eth0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inet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static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 xml:space="preserve">    </w:t>
      </w: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address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192.168.2.1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 xml:space="preserve">    </w:t>
      </w: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netmask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255.255.255.0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 xml:space="preserve">    </w:t>
      </w: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network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192.168.2.0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 xml:space="preserve">    </w:t>
      </w: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broadcast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192.168.2.255</w:t>
      </w:r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Next, we will configure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</w:t>
      </w:r>
      <w:proofErr w:type="spellEnd"/>
      <w:r w:rsidRPr="00965041">
        <w:rPr>
          <w:rFonts w:ascii="Arial" w:eastAsia="Times New Roman" w:hAnsi="Arial" w:cs="Arial"/>
          <w:color w:val="242729"/>
          <w:sz w:val="23"/>
          <w:szCs w:val="23"/>
        </w:rPr>
        <w:t>. The shipped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</w:t>
      </w:r>
      <w:proofErr w:type="spellEnd"/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Arial" w:eastAsia="Times New Roman" w:hAnsi="Arial" w:cs="Arial"/>
          <w:color w:val="242729"/>
          <w:sz w:val="23"/>
          <w:szCs w:val="23"/>
        </w:rPr>
        <w:t>config</w:t>
      </w:r>
      <w:proofErr w:type="spellEnd"/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 file contains a lot of information on how to use it. So, I will advise to move it and create a new one.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mv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/etc/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dnsmasq.conf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/etc/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dnsmasq.conf.orig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nano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/etc/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dnsmasq.conf</w:t>
      </w:r>
      <w:proofErr w:type="spellEnd"/>
    </w:p>
    <w:p w:rsidR="00965041" w:rsidRPr="00965041" w:rsidRDefault="00965041" w:rsidP="00965041">
      <w:pPr>
        <w:shd w:val="clear" w:color="auto" w:fill="FFF9E3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Paste the following into the new file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interface=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eth0      # Use interface eth0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listen-address=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192.168.2.1 # listen on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 xml:space="preserve"># Bind to the interface to make sure we aren't sending things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 xml:space="preserve"># </w:t>
      </w: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elsewhere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bind-interfaces</w:t>
      </w:r>
      <w:proofErr w:type="gramEnd"/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server=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8.8.8.8       # Forward DNS requests to Google DNS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domain-needed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       # Don't forward short names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 xml:space="preserve"># </w:t>
      </w: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Never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forward addresses in the non-routed address spaces.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bogus-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priv</w:t>
      </w:r>
      <w:proofErr w:type="spellEnd"/>
      <w:proofErr w:type="gramEnd"/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># Assign IP addresses between 192.168.2.2 and 192.168.2.100 with a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r w:rsidRPr="00965041">
        <w:rPr>
          <w:rFonts w:ascii="Consolas" w:eastAsia="Times New Roman" w:hAnsi="Consolas" w:cs="Consolas"/>
          <w:color w:val="242729"/>
          <w:sz w:val="20"/>
        </w:rPr>
        <w:t># 12 hour lease time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dhcp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>-range=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192.168.2.2,192.168.2.100,12h </w:t>
      </w:r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Edit the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/etc/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sysctl.conf</w:t>
      </w:r>
      <w:proofErr w:type="spellEnd"/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file to enable packet forwarding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nano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/etc/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sysctl.conf</w:t>
      </w:r>
      <w:proofErr w:type="spellEnd"/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Remove the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#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from the beginning of the line containing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net.ipv4.ip_forward=1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gramStart"/>
      <w:r w:rsidRPr="00965041">
        <w:rPr>
          <w:rFonts w:ascii="Arial" w:eastAsia="Times New Roman" w:hAnsi="Arial" w:cs="Arial"/>
          <w:color w:val="242729"/>
          <w:sz w:val="23"/>
          <w:szCs w:val="23"/>
        </w:rPr>
        <w:t>This</w:t>
      </w:r>
      <w:proofErr w:type="gramEnd"/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 will enable packet forwarding on next reboot. But if you want to try it right now without reboot then do this.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sh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-c "echo 1 &gt; /proc/sys/net/ipv4/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ip_forward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>"</w:t>
      </w:r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We also need to share </w:t>
      </w:r>
      <w:proofErr w:type="spellStart"/>
      <w:r w:rsidRPr="00965041">
        <w:rPr>
          <w:rFonts w:ascii="Arial" w:eastAsia="Times New Roman" w:hAnsi="Arial" w:cs="Arial"/>
          <w:color w:val="242729"/>
          <w:sz w:val="23"/>
          <w:szCs w:val="23"/>
        </w:rPr>
        <w:t>RPi’s</w:t>
      </w:r>
      <w:proofErr w:type="spellEnd"/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 internet connection with the devices connected over Wi-Fi. We will configure a NAT between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eth0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and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wlan0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iptables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-t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nat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-A POSTROUTING -o wlan0 -j MASQUERADE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iptables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-A FORWARD -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wlan0 -o eth0 -m state --state RELATED,ESTABLISHED -j ACCEPT  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iptables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-A FORWARD -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eth0 -o wlan0 -j ACCEPT  </w:t>
      </w:r>
    </w:p>
    <w:p w:rsidR="00965041" w:rsidRPr="00965041" w:rsidRDefault="00965041" w:rsidP="00965041">
      <w:pPr>
        <w:shd w:val="clear" w:color="auto" w:fill="FFF9E3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>However, we need these rules to be applied every time we reboot the Pi, so run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sh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-c "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iptables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>-save &gt; /etc/iptables.ipv4.nat"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to save the rules to the file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/etc/iptables.ipv4.nat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. Now we need to run this after each reboot, so open 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lastRenderedPageBreak/>
        <w:t>the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/etc/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rc.local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file</w:t>
      </w:r>
      <w:proofErr w:type="spellEnd"/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 with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nano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 xml:space="preserve"> /etc/</w:t>
      </w:r>
      <w:proofErr w:type="spellStart"/>
      <w:r w:rsidRPr="00965041">
        <w:rPr>
          <w:rFonts w:ascii="Consolas" w:eastAsia="Times New Roman" w:hAnsi="Consolas" w:cs="Consolas"/>
          <w:color w:val="242729"/>
          <w:sz w:val="20"/>
        </w:rPr>
        <w:t>rc.local</w:t>
      </w:r>
      <w:proofErr w:type="spellEnd"/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and just above the line</w:t>
      </w:r>
      <w:r w:rsidRPr="00965041">
        <w:rPr>
          <w:rFonts w:ascii="Arial" w:eastAsia="Times New Roman" w:hAnsi="Arial" w:cs="Arial"/>
          <w:color w:val="242729"/>
          <w:sz w:val="23"/>
        </w:rPr>
        <w:t> </w:t>
      </w:r>
      <w:r w:rsidRPr="00965041">
        <w:rPr>
          <w:rFonts w:ascii="Consolas" w:eastAsia="Times New Roman" w:hAnsi="Consolas" w:cs="Consolas"/>
          <w:color w:val="242729"/>
          <w:sz w:val="20"/>
        </w:rPr>
        <w:t>exit 0</w:t>
      </w:r>
      <w:r w:rsidRPr="00965041">
        <w:rPr>
          <w:rFonts w:ascii="Arial" w:eastAsia="Times New Roman" w:hAnsi="Arial" w:cs="Arial"/>
          <w:color w:val="242729"/>
          <w:sz w:val="23"/>
          <w:szCs w:val="23"/>
        </w:rPr>
        <w:t>, add the following line: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iptables</w:t>
      </w:r>
      <w:proofErr w:type="spellEnd"/>
      <w:r w:rsidRPr="00965041">
        <w:rPr>
          <w:rFonts w:ascii="Consolas" w:eastAsia="Times New Roman" w:hAnsi="Consolas" w:cs="Consolas"/>
          <w:color w:val="242729"/>
          <w:sz w:val="20"/>
        </w:rPr>
        <w:t>-restore</w:t>
      </w:r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&lt; /etc/iptables.ipv4.nat  </w:t>
      </w:r>
    </w:p>
    <w:p w:rsidR="00965041" w:rsidRPr="00965041" w:rsidRDefault="00965041" w:rsidP="00965041">
      <w:pPr>
        <w:shd w:val="clear" w:color="auto" w:fill="FFF9E3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And that’s all! Now just </w:t>
      </w:r>
      <w:proofErr w:type="gramStart"/>
      <w:r w:rsidRPr="00965041">
        <w:rPr>
          <w:rFonts w:ascii="Arial" w:eastAsia="Times New Roman" w:hAnsi="Arial" w:cs="Arial"/>
          <w:color w:val="242729"/>
          <w:sz w:val="23"/>
          <w:szCs w:val="23"/>
        </w:rPr>
        <w:t>Reboot</w:t>
      </w:r>
      <w:proofErr w:type="gramEnd"/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 your </w:t>
      </w:r>
      <w:proofErr w:type="spellStart"/>
      <w:r w:rsidRPr="00965041">
        <w:rPr>
          <w:rFonts w:ascii="Arial" w:eastAsia="Times New Roman" w:hAnsi="Arial" w:cs="Arial"/>
          <w:color w:val="242729"/>
          <w:sz w:val="23"/>
          <w:szCs w:val="23"/>
        </w:rPr>
        <w:t>RPi</w:t>
      </w:r>
      <w:proofErr w:type="spellEnd"/>
      <w:r w:rsidRPr="00965041">
        <w:rPr>
          <w:rFonts w:ascii="Arial" w:eastAsia="Times New Roman" w:hAnsi="Arial" w:cs="Arial"/>
          <w:color w:val="242729"/>
          <w:sz w:val="23"/>
          <w:szCs w:val="23"/>
        </w:rPr>
        <w:t xml:space="preserve"> and you will be able to access Internet</w:t>
      </w:r>
    </w:p>
    <w:p w:rsidR="00965041" w:rsidRPr="00965041" w:rsidRDefault="00965041" w:rsidP="009650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242729"/>
          <w:sz w:val="20"/>
        </w:rPr>
      </w:pPr>
      <w:proofErr w:type="spellStart"/>
      <w:proofErr w:type="gramStart"/>
      <w:r w:rsidRPr="00965041">
        <w:rPr>
          <w:rFonts w:ascii="Consolas" w:eastAsia="Times New Roman" w:hAnsi="Consolas" w:cs="Consolas"/>
          <w:color w:val="242729"/>
          <w:sz w:val="20"/>
        </w:rPr>
        <w:t>sudo</w:t>
      </w:r>
      <w:proofErr w:type="spellEnd"/>
      <w:proofErr w:type="gramEnd"/>
      <w:r w:rsidRPr="00965041">
        <w:rPr>
          <w:rFonts w:ascii="Consolas" w:eastAsia="Times New Roman" w:hAnsi="Consolas" w:cs="Consolas"/>
          <w:color w:val="242729"/>
          <w:sz w:val="20"/>
        </w:rPr>
        <w:t xml:space="preserve"> reboot</w:t>
      </w:r>
    </w:p>
    <w:p w:rsidR="0064544A" w:rsidRDefault="0064544A"/>
    <w:sectPr w:rsidR="0064544A" w:rsidSect="0064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041"/>
    <w:rsid w:val="0064544A"/>
    <w:rsid w:val="0096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5041"/>
  </w:style>
  <w:style w:type="character" w:styleId="HTMLCode">
    <w:name w:val="HTML Code"/>
    <w:basedOn w:val="DefaultParagraphFont"/>
    <w:uiPriority w:val="99"/>
    <w:semiHidden/>
    <w:unhideWhenUsed/>
    <w:rsid w:val="009650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9868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2017-01-25T08:09:00Z</dcterms:created>
  <dcterms:modified xsi:type="dcterms:W3CDTF">2017-01-25T08:17:00Z</dcterms:modified>
</cp:coreProperties>
</file>