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CÓDIGO DE COLORES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#fffff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#6d777a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#8fded3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#16154c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#1c3243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TIPOGRAFÍA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Helvética World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Fs Aldrin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