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D1876">
      <w:pPr>
        <w:rPr>
          <w:rFonts w:hint="eastAsia"/>
        </w:rPr>
      </w:pPr>
      <w:r>
        <w:rPr>
          <w:rFonts w:hint="eastAsia"/>
        </w:rPr>
        <w:t>TODO</w:t>
      </w:r>
    </w:p>
    <w:p w:rsidR="007D1876" w:rsidRDefault="007D1876">
      <w:r>
        <w:rPr>
          <w:rFonts w:hint="eastAsia"/>
        </w:rPr>
        <w:t>1</w:t>
      </w:r>
      <w:r>
        <w:rPr>
          <w:rFonts w:hint="eastAsia"/>
        </w:rPr>
        <w:t>、加入日志系统</w:t>
      </w:r>
    </w:p>
    <w:sectPr w:rsidR="007D1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0124" w:rsidRDefault="00FF0124" w:rsidP="007D1876">
      <w:r>
        <w:separator/>
      </w:r>
    </w:p>
  </w:endnote>
  <w:endnote w:type="continuationSeparator" w:id="1">
    <w:p w:rsidR="00FF0124" w:rsidRDefault="00FF0124" w:rsidP="007D18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0124" w:rsidRDefault="00FF0124" w:rsidP="007D1876">
      <w:r>
        <w:separator/>
      </w:r>
    </w:p>
  </w:footnote>
  <w:footnote w:type="continuationSeparator" w:id="1">
    <w:p w:rsidR="00FF0124" w:rsidRDefault="00FF0124" w:rsidP="007D18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1876"/>
    <w:rsid w:val="007D1876"/>
    <w:rsid w:val="00FF0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1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18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1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18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Sky123.Org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2016-01-28T11:49:00Z</dcterms:created>
  <dcterms:modified xsi:type="dcterms:W3CDTF">2016-01-28T11:49:00Z</dcterms:modified>
</cp:coreProperties>
</file>