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CAF08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t>README: FIFO Module</w:t>
      </w:r>
    </w:p>
    <w:p w14:paraId="1D13BF25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t>Overview</w:t>
      </w:r>
    </w:p>
    <w:p w14:paraId="19989E06" w14:textId="77777777" w:rsidR="00F34C5E" w:rsidRPr="00F34C5E" w:rsidRDefault="00F34C5E" w:rsidP="00F34C5E">
      <w:r w:rsidRPr="00F34C5E">
        <w:t xml:space="preserve">This document provides a comprehensive explanation of the FIFO (First-In-First-Out) module implemented in </w:t>
      </w:r>
      <w:proofErr w:type="spellStart"/>
      <w:r w:rsidRPr="00F34C5E">
        <w:t>SystemVerilog</w:t>
      </w:r>
      <w:proofErr w:type="spellEnd"/>
      <w:r w:rsidRPr="00F34C5E">
        <w:t xml:space="preserve">. The module is designed for dual-clock domain operation and is parameterized to support flexible FIFO depth requirements. The FIFO efficiently manages data transfer between two clock domains using </w:t>
      </w:r>
      <w:proofErr w:type="gramStart"/>
      <w:r w:rsidRPr="00F34C5E">
        <w:t>Gray</w:t>
      </w:r>
      <w:proofErr w:type="gramEnd"/>
      <w:r w:rsidRPr="00F34C5E">
        <w:t xml:space="preserve"> code synchronization to mitigate metastability issues.</w:t>
      </w:r>
    </w:p>
    <w:p w14:paraId="0EF30CC5" w14:textId="77777777" w:rsidR="00F34C5E" w:rsidRPr="00F34C5E" w:rsidRDefault="00F34C5E" w:rsidP="00F34C5E">
      <w:r w:rsidRPr="00F34C5E">
        <w:pict w14:anchorId="7A8C1111">
          <v:rect id="_x0000_i1115" style="width:0;height:1.5pt" o:hralign="center" o:hrstd="t" o:hr="t" fillcolor="#a0a0a0" stroked="f"/>
        </w:pict>
      </w:r>
    </w:p>
    <w:p w14:paraId="1D3DAB13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t>Module Declaration</w:t>
      </w:r>
    </w:p>
    <w:p w14:paraId="61D8B2A5" w14:textId="77777777" w:rsidR="00F34C5E" w:rsidRPr="00F34C5E" w:rsidRDefault="00F34C5E" w:rsidP="00F34C5E">
      <w:r w:rsidRPr="00F34C5E">
        <w:t xml:space="preserve">module </w:t>
      </w:r>
      <w:proofErr w:type="spellStart"/>
      <w:r w:rsidRPr="00F34C5E">
        <w:t>fifo</w:t>
      </w:r>
      <w:proofErr w:type="spellEnd"/>
      <w:r w:rsidRPr="00F34C5E">
        <w:t xml:space="preserve"> </w:t>
      </w:r>
      <w:proofErr w:type="gramStart"/>
      <w:r w:rsidRPr="00F34C5E">
        <w:t>#(</w:t>
      </w:r>
      <w:proofErr w:type="gramEnd"/>
      <w:r w:rsidRPr="00F34C5E">
        <w:t>parameter DEPTH = 70) (</w:t>
      </w:r>
    </w:p>
    <w:p w14:paraId="514A4D5D" w14:textId="77777777" w:rsidR="00F34C5E" w:rsidRPr="00F34C5E" w:rsidRDefault="00F34C5E" w:rsidP="00F34C5E">
      <w:r w:rsidRPr="00F34C5E">
        <w:t xml:space="preserve">    input logic </w:t>
      </w:r>
      <w:proofErr w:type="spellStart"/>
      <w:r w:rsidRPr="00F34C5E">
        <w:t>write_clk</w:t>
      </w:r>
      <w:proofErr w:type="spellEnd"/>
      <w:r w:rsidRPr="00F34C5E">
        <w:t>,</w:t>
      </w:r>
    </w:p>
    <w:p w14:paraId="2A86D86E" w14:textId="77777777" w:rsidR="00F34C5E" w:rsidRPr="00F34C5E" w:rsidRDefault="00F34C5E" w:rsidP="00F34C5E">
      <w:r w:rsidRPr="00F34C5E">
        <w:t xml:space="preserve">    input logic </w:t>
      </w:r>
      <w:proofErr w:type="spellStart"/>
      <w:r w:rsidRPr="00F34C5E">
        <w:t>read_clk</w:t>
      </w:r>
      <w:proofErr w:type="spellEnd"/>
      <w:r w:rsidRPr="00F34C5E">
        <w:t>,</w:t>
      </w:r>
    </w:p>
    <w:p w14:paraId="1229C02B" w14:textId="77777777" w:rsidR="00F34C5E" w:rsidRPr="00F34C5E" w:rsidRDefault="00F34C5E" w:rsidP="00F34C5E">
      <w:r w:rsidRPr="00F34C5E">
        <w:t xml:space="preserve">    input logic </w:t>
      </w:r>
      <w:proofErr w:type="spellStart"/>
      <w:proofErr w:type="gramStart"/>
      <w:r w:rsidRPr="00F34C5E">
        <w:t>rst</w:t>
      </w:r>
      <w:proofErr w:type="spellEnd"/>
      <w:r w:rsidRPr="00F34C5E">
        <w:t>,  /</w:t>
      </w:r>
      <w:proofErr w:type="gramEnd"/>
      <w:r w:rsidRPr="00F34C5E">
        <w:t>/ Active-high reset</w:t>
      </w:r>
    </w:p>
    <w:p w14:paraId="66BDDAAE" w14:textId="77777777" w:rsidR="00F34C5E" w:rsidRPr="00F34C5E" w:rsidRDefault="00F34C5E" w:rsidP="00F34C5E">
      <w:r w:rsidRPr="00F34C5E">
        <w:t xml:space="preserve">    input logic </w:t>
      </w:r>
      <w:proofErr w:type="spellStart"/>
      <w:r w:rsidRPr="00F34C5E">
        <w:t>write_en</w:t>
      </w:r>
      <w:proofErr w:type="spellEnd"/>
      <w:r w:rsidRPr="00F34C5E">
        <w:t>,</w:t>
      </w:r>
    </w:p>
    <w:p w14:paraId="1C7B33BC" w14:textId="77777777" w:rsidR="00F34C5E" w:rsidRPr="00F34C5E" w:rsidRDefault="00F34C5E" w:rsidP="00F34C5E">
      <w:r w:rsidRPr="00F34C5E">
        <w:t xml:space="preserve">    input logic </w:t>
      </w:r>
      <w:proofErr w:type="spellStart"/>
      <w:r w:rsidRPr="00F34C5E">
        <w:t>read_en</w:t>
      </w:r>
      <w:proofErr w:type="spellEnd"/>
      <w:r w:rsidRPr="00F34C5E">
        <w:t>,</w:t>
      </w:r>
    </w:p>
    <w:p w14:paraId="3D7C63B3" w14:textId="77777777" w:rsidR="00F34C5E" w:rsidRPr="00F34C5E" w:rsidRDefault="00F34C5E" w:rsidP="00F34C5E">
      <w:r w:rsidRPr="00F34C5E">
        <w:t xml:space="preserve">    input logic [79:0] </w:t>
      </w:r>
      <w:proofErr w:type="spellStart"/>
      <w:r w:rsidRPr="00F34C5E">
        <w:t>data_in</w:t>
      </w:r>
      <w:proofErr w:type="spellEnd"/>
      <w:r w:rsidRPr="00F34C5E">
        <w:t>,</w:t>
      </w:r>
    </w:p>
    <w:p w14:paraId="6809B0E7" w14:textId="77777777" w:rsidR="00F34C5E" w:rsidRPr="00F34C5E" w:rsidRDefault="00F34C5E" w:rsidP="00F34C5E">
      <w:r w:rsidRPr="00F34C5E">
        <w:t xml:space="preserve">    output logic [79:0] </w:t>
      </w:r>
      <w:proofErr w:type="spellStart"/>
      <w:r w:rsidRPr="00F34C5E">
        <w:t>data_out</w:t>
      </w:r>
      <w:proofErr w:type="spellEnd"/>
      <w:r w:rsidRPr="00F34C5E">
        <w:t>,</w:t>
      </w:r>
    </w:p>
    <w:p w14:paraId="56D476D1" w14:textId="77777777" w:rsidR="00F34C5E" w:rsidRPr="00F34C5E" w:rsidRDefault="00F34C5E" w:rsidP="00F34C5E">
      <w:r w:rsidRPr="00F34C5E">
        <w:t xml:space="preserve">    output logic full,</w:t>
      </w:r>
    </w:p>
    <w:p w14:paraId="2FDF1528" w14:textId="77777777" w:rsidR="00F34C5E" w:rsidRPr="00F34C5E" w:rsidRDefault="00F34C5E" w:rsidP="00F34C5E">
      <w:r w:rsidRPr="00F34C5E">
        <w:t xml:space="preserve">    output logic empty</w:t>
      </w:r>
    </w:p>
    <w:p w14:paraId="1C3B6238" w14:textId="77777777" w:rsidR="00F34C5E" w:rsidRPr="00F34C5E" w:rsidRDefault="00F34C5E" w:rsidP="00F34C5E">
      <w:r w:rsidRPr="00F34C5E">
        <w:t>);</w:t>
      </w:r>
    </w:p>
    <w:p w14:paraId="2D33CB26" w14:textId="77777777" w:rsidR="00F34C5E" w:rsidRPr="00F34C5E" w:rsidRDefault="00F34C5E" w:rsidP="00F34C5E">
      <w:r w:rsidRPr="00F34C5E">
        <w:pict w14:anchorId="6A77B7E1">
          <v:rect id="_x0000_i1116" style="width:0;height:1.5pt" o:hralign="center" o:hrstd="t" o:hr="t" fillcolor="#a0a0a0" stroked="f"/>
        </w:pict>
      </w:r>
    </w:p>
    <w:p w14:paraId="37052B40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t>Purpose</w:t>
      </w:r>
    </w:p>
    <w:p w14:paraId="5C5903CD" w14:textId="77777777" w:rsidR="00F34C5E" w:rsidRPr="00F34C5E" w:rsidRDefault="00F34C5E" w:rsidP="00F34C5E">
      <w:r w:rsidRPr="00F34C5E">
        <w:t>The FIFO buffer is used to:</w:t>
      </w:r>
    </w:p>
    <w:p w14:paraId="5DF3A93C" w14:textId="77777777" w:rsidR="00F34C5E" w:rsidRPr="00F34C5E" w:rsidRDefault="00F34C5E" w:rsidP="00F34C5E">
      <w:pPr>
        <w:numPr>
          <w:ilvl w:val="0"/>
          <w:numId w:val="1"/>
        </w:numPr>
      </w:pPr>
      <w:r w:rsidRPr="00F34C5E">
        <w:t>Decouple the producer (writer) and consumer (reader) logic.</w:t>
      </w:r>
    </w:p>
    <w:p w14:paraId="67B053DD" w14:textId="77777777" w:rsidR="00F34C5E" w:rsidRPr="00F34C5E" w:rsidRDefault="00F34C5E" w:rsidP="00F34C5E">
      <w:pPr>
        <w:numPr>
          <w:ilvl w:val="0"/>
          <w:numId w:val="1"/>
        </w:numPr>
      </w:pPr>
      <w:r w:rsidRPr="00F34C5E">
        <w:t>Safely transfer data across different clock domains.</w:t>
      </w:r>
    </w:p>
    <w:p w14:paraId="728E22CB" w14:textId="77777777" w:rsidR="00F34C5E" w:rsidRPr="00F34C5E" w:rsidRDefault="00F34C5E" w:rsidP="00F34C5E">
      <w:pPr>
        <w:numPr>
          <w:ilvl w:val="0"/>
          <w:numId w:val="1"/>
        </w:numPr>
      </w:pPr>
      <w:r w:rsidRPr="00F34C5E">
        <w:t>Manage data flow with backpressure using full and empty status signals.</w:t>
      </w:r>
    </w:p>
    <w:p w14:paraId="51D9B9F6" w14:textId="77777777" w:rsidR="00F34C5E" w:rsidRPr="00F34C5E" w:rsidRDefault="00F34C5E" w:rsidP="00F34C5E">
      <w:r w:rsidRPr="00F34C5E">
        <w:pict w14:anchorId="0DD61293">
          <v:rect id="_x0000_i1117" style="width:0;height:1.5pt" o:hralign="center" o:hrstd="t" o:hr="t" fillcolor="#a0a0a0" stroked="f"/>
        </w:pict>
      </w:r>
    </w:p>
    <w:p w14:paraId="28BFE1B8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t>Port Descriptions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072"/>
        <w:gridCol w:w="6952"/>
      </w:tblGrid>
      <w:tr w:rsidR="00F34C5E" w:rsidRPr="00F34C5E" w14:paraId="1637B150" w14:textId="77777777" w:rsidTr="00F34C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431108" w14:textId="77777777" w:rsidR="00F34C5E" w:rsidRPr="00F34C5E" w:rsidRDefault="00F34C5E" w:rsidP="00F34C5E">
            <w:pPr>
              <w:rPr>
                <w:b/>
                <w:bCs/>
              </w:rPr>
            </w:pPr>
            <w:r w:rsidRPr="00F34C5E">
              <w:rPr>
                <w:b/>
                <w:bCs/>
              </w:rPr>
              <w:lastRenderedPageBreak/>
              <w:t>Port</w:t>
            </w:r>
          </w:p>
        </w:tc>
        <w:tc>
          <w:tcPr>
            <w:tcW w:w="0" w:type="auto"/>
            <w:vAlign w:val="center"/>
            <w:hideMark/>
          </w:tcPr>
          <w:p w14:paraId="7BF13ACA" w14:textId="77777777" w:rsidR="00F34C5E" w:rsidRPr="00F34C5E" w:rsidRDefault="00F34C5E" w:rsidP="00F34C5E">
            <w:pPr>
              <w:rPr>
                <w:b/>
                <w:bCs/>
              </w:rPr>
            </w:pPr>
            <w:r w:rsidRPr="00F34C5E">
              <w:rPr>
                <w:b/>
                <w:bCs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7069643F" w14:textId="77777777" w:rsidR="00F34C5E" w:rsidRPr="00F34C5E" w:rsidRDefault="00F34C5E" w:rsidP="00F34C5E">
            <w:pPr>
              <w:rPr>
                <w:b/>
                <w:bCs/>
              </w:rPr>
            </w:pPr>
            <w:r w:rsidRPr="00F34C5E">
              <w:rPr>
                <w:b/>
                <w:bCs/>
              </w:rPr>
              <w:t>Description</w:t>
            </w:r>
          </w:p>
        </w:tc>
      </w:tr>
      <w:tr w:rsidR="00F34C5E" w:rsidRPr="00F34C5E" w14:paraId="37FC6E01" w14:textId="77777777" w:rsidTr="00F34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9F73E" w14:textId="77777777" w:rsidR="00F34C5E" w:rsidRPr="00F34C5E" w:rsidRDefault="00F34C5E" w:rsidP="00F34C5E">
            <w:proofErr w:type="spellStart"/>
            <w:r w:rsidRPr="00F34C5E">
              <w:t>write_clk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EF3AB" w14:textId="77777777" w:rsidR="00F34C5E" w:rsidRPr="00F34C5E" w:rsidRDefault="00F34C5E" w:rsidP="00F34C5E">
            <w:r w:rsidRPr="00F34C5E">
              <w:t>Input</w:t>
            </w:r>
          </w:p>
        </w:tc>
        <w:tc>
          <w:tcPr>
            <w:tcW w:w="0" w:type="auto"/>
            <w:vAlign w:val="center"/>
            <w:hideMark/>
          </w:tcPr>
          <w:p w14:paraId="64C6C18F" w14:textId="77777777" w:rsidR="00F34C5E" w:rsidRPr="00F34C5E" w:rsidRDefault="00F34C5E" w:rsidP="00F34C5E">
            <w:r w:rsidRPr="00F34C5E">
              <w:t>Clock signal for write domain.</w:t>
            </w:r>
          </w:p>
        </w:tc>
      </w:tr>
      <w:tr w:rsidR="00F34C5E" w:rsidRPr="00F34C5E" w14:paraId="7F7757FF" w14:textId="77777777" w:rsidTr="00F34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4FB25" w14:textId="77777777" w:rsidR="00F34C5E" w:rsidRPr="00F34C5E" w:rsidRDefault="00F34C5E" w:rsidP="00F34C5E">
            <w:proofErr w:type="spellStart"/>
            <w:r w:rsidRPr="00F34C5E">
              <w:t>read_clk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3B207" w14:textId="77777777" w:rsidR="00F34C5E" w:rsidRPr="00F34C5E" w:rsidRDefault="00F34C5E" w:rsidP="00F34C5E">
            <w:r w:rsidRPr="00F34C5E">
              <w:t>Input</w:t>
            </w:r>
          </w:p>
        </w:tc>
        <w:tc>
          <w:tcPr>
            <w:tcW w:w="0" w:type="auto"/>
            <w:vAlign w:val="center"/>
            <w:hideMark/>
          </w:tcPr>
          <w:p w14:paraId="3D018C7C" w14:textId="77777777" w:rsidR="00F34C5E" w:rsidRPr="00F34C5E" w:rsidRDefault="00F34C5E" w:rsidP="00F34C5E">
            <w:r w:rsidRPr="00F34C5E">
              <w:t>Clock signal for read domain.</w:t>
            </w:r>
          </w:p>
        </w:tc>
      </w:tr>
      <w:tr w:rsidR="00F34C5E" w:rsidRPr="00F34C5E" w14:paraId="3BF36A7D" w14:textId="77777777" w:rsidTr="00F34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7C182" w14:textId="77777777" w:rsidR="00F34C5E" w:rsidRPr="00F34C5E" w:rsidRDefault="00F34C5E" w:rsidP="00F34C5E">
            <w:proofErr w:type="spellStart"/>
            <w:r w:rsidRPr="00F34C5E">
              <w:t>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47530C" w14:textId="77777777" w:rsidR="00F34C5E" w:rsidRPr="00F34C5E" w:rsidRDefault="00F34C5E" w:rsidP="00F34C5E">
            <w:r w:rsidRPr="00F34C5E">
              <w:t>Input</w:t>
            </w:r>
          </w:p>
        </w:tc>
        <w:tc>
          <w:tcPr>
            <w:tcW w:w="0" w:type="auto"/>
            <w:vAlign w:val="center"/>
            <w:hideMark/>
          </w:tcPr>
          <w:p w14:paraId="2449BD64" w14:textId="77777777" w:rsidR="00F34C5E" w:rsidRPr="00F34C5E" w:rsidRDefault="00F34C5E" w:rsidP="00F34C5E">
            <w:r w:rsidRPr="00F34C5E">
              <w:t>Active-high reset that clears internal pointers and resets FIFO state.</w:t>
            </w:r>
          </w:p>
        </w:tc>
      </w:tr>
      <w:tr w:rsidR="00F34C5E" w:rsidRPr="00F34C5E" w14:paraId="67C13BF6" w14:textId="77777777" w:rsidTr="00F34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909FE" w14:textId="77777777" w:rsidR="00F34C5E" w:rsidRPr="00F34C5E" w:rsidRDefault="00F34C5E" w:rsidP="00F34C5E">
            <w:proofErr w:type="spellStart"/>
            <w:r w:rsidRPr="00F34C5E">
              <w:t>write_en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10FAD1" w14:textId="77777777" w:rsidR="00F34C5E" w:rsidRPr="00F34C5E" w:rsidRDefault="00F34C5E" w:rsidP="00F34C5E">
            <w:r w:rsidRPr="00F34C5E">
              <w:t>Input</w:t>
            </w:r>
          </w:p>
        </w:tc>
        <w:tc>
          <w:tcPr>
            <w:tcW w:w="0" w:type="auto"/>
            <w:vAlign w:val="center"/>
            <w:hideMark/>
          </w:tcPr>
          <w:p w14:paraId="0372D77B" w14:textId="77777777" w:rsidR="00F34C5E" w:rsidRPr="00F34C5E" w:rsidRDefault="00F34C5E" w:rsidP="00F34C5E">
            <w:r w:rsidRPr="00F34C5E">
              <w:t>Write enable signal; controls data writing.</w:t>
            </w:r>
          </w:p>
        </w:tc>
      </w:tr>
      <w:tr w:rsidR="00F34C5E" w:rsidRPr="00F34C5E" w14:paraId="30CB7958" w14:textId="77777777" w:rsidTr="00F34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62D21" w14:textId="77777777" w:rsidR="00F34C5E" w:rsidRPr="00F34C5E" w:rsidRDefault="00F34C5E" w:rsidP="00F34C5E">
            <w:proofErr w:type="spellStart"/>
            <w:r w:rsidRPr="00F34C5E">
              <w:t>read_en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E4700" w14:textId="77777777" w:rsidR="00F34C5E" w:rsidRPr="00F34C5E" w:rsidRDefault="00F34C5E" w:rsidP="00F34C5E">
            <w:r w:rsidRPr="00F34C5E">
              <w:t>Input</w:t>
            </w:r>
          </w:p>
        </w:tc>
        <w:tc>
          <w:tcPr>
            <w:tcW w:w="0" w:type="auto"/>
            <w:vAlign w:val="center"/>
            <w:hideMark/>
          </w:tcPr>
          <w:p w14:paraId="0D166FCB" w14:textId="77777777" w:rsidR="00F34C5E" w:rsidRPr="00F34C5E" w:rsidRDefault="00F34C5E" w:rsidP="00F34C5E">
            <w:r w:rsidRPr="00F34C5E">
              <w:t>Read enable signal; controls data reading.</w:t>
            </w:r>
          </w:p>
        </w:tc>
      </w:tr>
      <w:tr w:rsidR="00F34C5E" w:rsidRPr="00F34C5E" w14:paraId="3494DBC0" w14:textId="77777777" w:rsidTr="00F34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AF117" w14:textId="77777777" w:rsidR="00F34C5E" w:rsidRPr="00F34C5E" w:rsidRDefault="00F34C5E" w:rsidP="00F34C5E">
            <w:proofErr w:type="spellStart"/>
            <w:r w:rsidRPr="00F34C5E">
              <w:t>data_in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FFB891" w14:textId="77777777" w:rsidR="00F34C5E" w:rsidRPr="00F34C5E" w:rsidRDefault="00F34C5E" w:rsidP="00F34C5E">
            <w:r w:rsidRPr="00F34C5E">
              <w:t>Input</w:t>
            </w:r>
          </w:p>
        </w:tc>
        <w:tc>
          <w:tcPr>
            <w:tcW w:w="0" w:type="auto"/>
            <w:vAlign w:val="center"/>
            <w:hideMark/>
          </w:tcPr>
          <w:p w14:paraId="76584D28" w14:textId="77777777" w:rsidR="00F34C5E" w:rsidRPr="00F34C5E" w:rsidRDefault="00F34C5E" w:rsidP="00F34C5E">
            <w:r w:rsidRPr="00F34C5E">
              <w:t>80-bit input data bus for FIFO writes.</w:t>
            </w:r>
          </w:p>
        </w:tc>
      </w:tr>
      <w:tr w:rsidR="00F34C5E" w:rsidRPr="00F34C5E" w14:paraId="091B22F8" w14:textId="77777777" w:rsidTr="00F34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F194F" w14:textId="77777777" w:rsidR="00F34C5E" w:rsidRPr="00F34C5E" w:rsidRDefault="00F34C5E" w:rsidP="00F34C5E">
            <w:proofErr w:type="spellStart"/>
            <w:r w:rsidRPr="00F34C5E">
              <w:t>data_out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ACD42" w14:textId="77777777" w:rsidR="00F34C5E" w:rsidRPr="00F34C5E" w:rsidRDefault="00F34C5E" w:rsidP="00F34C5E">
            <w:r w:rsidRPr="00F34C5E">
              <w:t>Output</w:t>
            </w:r>
          </w:p>
        </w:tc>
        <w:tc>
          <w:tcPr>
            <w:tcW w:w="0" w:type="auto"/>
            <w:vAlign w:val="center"/>
            <w:hideMark/>
          </w:tcPr>
          <w:p w14:paraId="65E1237B" w14:textId="77777777" w:rsidR="00F34C5E" w:rsidRPr="00F34C5E" w:rsidRDefault="00F34C5E" w:rsidP="00F34C5E">
            <w:r w:rsidRPr="00F34C5E">
              <w:t>80-bit output data bus for FIFO reads.</w:t>
            </w:r>
          </w:p>
        </w:tc>
      </w:tr>
      <w:tr w:rsidR="00F34C5E" w:rsidRPr="00F34C5E" w14:paraId="6F218272" w14:textId="77777777" w:rsidTr="00F34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92C2D" w14:textId="77777777" w:rsidR="00F34C5E" w:rsidRPr="00F34C5E" w:rsidRDefault="00F34C5E" w:rsidP="00F34C5E">
            <w:r w:rsidRPr="00F34C5E">
              <w:t>full</w:t>
            </w:r>
          </w:p>
        </w:tc>
        <w:tc>
          <w:tcPr>
            <w:tcW w:w="0" w:type="auto"/>
            <w:vAlign w:val="center"/>
            <w:hideMark/>
          </w:tcPr>
          <w:p w14:paraId="6DC0C15E" w14:textId="77777777" w:rsidR="00F34C5E" w:rsidRPr="00F34C5E" w:rsidRDefault="00F34C5E" w:rsidP="00F34C5E">
            <w:r w:rsidRPr="00F34C5E">
              <w:t>Output</w:t>
            </w:r>
          </w:p>
        </w:tc>
        <w:tc>
          <w:tcPr>
            <w:tcW w:w="0" w:type="auto"/>
            <w:vAlign w:val="center"/>
            <w:hideMark/>
          </w:tcPr>
          <w:p w14:paraId="16C71947" w14:textId="77777777" w:rsidR="00F34C5E" w:rsidRPr="00F34C5E" w:rsidRDefault="00F34C5E" w:rsidP="00F34C5E">
            <w:r w:rsidRPr="00F34C5E">
              <w:t>High when FIFO is full; prevents overwriting data.</w:t>
            </w:r>
          </w:p>
        </w:tc>
      </w:tr>
      <w:tr w:rsidR="00F34C5E" w:rsidRPr="00F34C5E" w14:paraId="76D62EE7" w14:textId="77777777" w:rsidTr="00F34C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63E74" w14:textId="77777777" w:rsidR="00F34C5E" w:rsidRPr="00F34C5E" w:rsidRDefault="00F34C5E" w:rsidP="00F34C5E">
            <w:r w:rsidRPr="00F34C5E">
              <w:t>empty</w:t>
            </w:r>
          </w:p>
        </w:tc>
        <w:tc>
          <w:tcPr>
            <w:tcW w:w="0" w:type="auto"/>
            <w:vAlign w:val="center"/>
            <w:hideMark/>
          </w:tcPr>
          <w:p w14:paraId="65E6EFD5" w14:textId="77777777" w:rsidR="00F34C5E" w:rsidRPr="00F34C5E" w:rsidRDefault="00F34C5E" w:rsidP="00F34C5E">
            <w:r w:rsidRPr="00F34C5E">
              <w:t>Output</w:t>
            </w:r>
          </w:p>
        </w:tc>
        <w:tc>
          <w:tcPr>
            <w:tcW w:w="0" w:type="auto"/>
            <w:vAlign w:val="center"/>
            <w:hideMark/>
          </w:tcPr>
          <w:p w14:paraId="678BBCC8" w14:textId="77777777" w:rsidR="00F34C5E" w:rsidRPr="00F34C5E" w:rsidRDefault="00F34C5E" w:rsidP="00F34C5E">
            <w:r w:rsidRPr="00F34C5E">
              <w:t>High when FIFO is empty; prevents invalid reads.</w:t>
            </w:r>
          </w:p>
        </w:tc>
      </w:tr>
    </w:tbl>
    <w:p w14:paraId="11D2437D" w14:textId="77777777" w:rsidR="00F34C5E" w:rsidRPr="00F34C5E" w:rsidRDefault="00F34C5E" w:rsidP="00F34C5E">
      <w:r w:rsidRPr="00F34C5E">
        <w:pict w14:anchorId="68935117">
          <v:rect id="_x0000_i1118" style="width:0;height:1.5pt" o:hralign="center" o:hrstd="t" o:hr="t" fillcolor="#a0a0a0" stroked="f"/>
        </w:pict>
      </w:r>
    </w:p>
    <w:p w14:paraId="4A73D7B8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t>Key Features</w:t>
      </w:r>
    </w:p>
    <w:p w14:paraId="5927885B" w14:textId="77777777" w:rsidR="00F34C5E" w:rsidRPr="00F34C5E" w:rsidRDefault="00F34C5E" w:rsidP="00F34C5E">
      <w:pPr>
        <w:numPr>
          <w:ilvl w:val="0"/>
          <w:numId w:val="2"/>
        </w:numPr>
      </w:pPr>
      <w:r w:rsidRPr="00F34C5E">
        <w:rPr>
          <w:b/>
          <w:bCs/>
        </w:rPr>
        <w:t>Depth Parameterization</w:t>
      </w:r>
      <w:r w:rsidRPr="00F34C5E">
        <w:t>: Configurable depth using the DEPTH parameter.</w:t>
      </w:r>
    </w:p>
    <w:p w14:paraId="5CA6F515" w14:textId="77777777" w:rsidR="00F34C5E" w:rsidRPr="00F34C5E" w:rsidRDefault="00F34C5E" w:rsidP="00F34C5E">
      <w:pPr>
        <w:numPr>
          <w:ilvl w:val="0"/>
          <w:numId w:val="2"/>
        </w:numPr>
      </w:pPr>
      <w:r w:rsidRPr="00F34C5E">
        <w:rPr>
          <w:b/>
          <w:bCs/>
        </w:rPr>
        <w:t>Dual Clock Support</w:t>
      </w:r>
      <w:r w:rsidRPr="00F34C5E">
        <w:t>: Independent read and write clock domains for improved flexibility.</w:t>
      </w:r>
    </w:p>
    <w:p w14:paraId="0C15014C" w14:textId="77777777" w:rsidR="00F34C5E" w:rsidRPr="00F34C5E" w:rsidRDefault="00F34C5E" w:rsidP="00F34C5E">
      <w:pPr>
        <w:numPr>
          <w:ilvl w:val="0"/>
          <w:numId w:val="2"/>
        </w:numPr>
      </w:pPr>
      <w:r w:rsidRPr="00F34C5E">
        <w:rPr>
          <w:b/>
          <w:bCs/>
        </w:rPr>
        <w:t>Gray Code Synchronization</w:t>
      </w:r>
      <w:r w:rsidRPr="00F34C5E">
        <w:t>: Ensures stable pointer synchronization across clock domains.</w:t>
      </w:r>
    </w:p>
    <w:p w14:paraId="1CDF6BD8" w14:textId="77777777" w:rsidR="00F34C5E" w:rsidRPr="00F34C5E" w:rsidRDefault="00F34C5E" w:rsidP="00F34C5E">
      <w:pPr>
        <w:numPr>
          <w:ilvl w:val="0"/>
          <w:numId w:val="2"/>
        </w:numPr>
      </w:pPr>
      <w:r w:rsidRPr="00F34C5E">
        <w:rPr>
          <w:b/>
          <w:bCs/>
        </w:rPr>
        <w:t>Full/Empty Handling</w:t>
      </w:r>
      <w:r w:rsidRPr="00F34C5E">
        <w:t>: Robust control logic to manage buffer state.</w:t>
      </w:r>
    </w:p>
    <w:p w14:paraId="42390FE4" w14:textId="77777777" w:rsidR="00F34C5E" w:rsidRPr="00F34C5E" w:rsidRDefault="00F34C5E" w:rsidP="00F34C5E">
      <w:pPr>
        <w:numPr>
          <w:ilvl w:val="0"/>
          <w:numId w:val="2"/>
        </w:numPr>
      </w:pPr>
      <w:r w:rsidRPr="00F34C5E">
        <w:rPr>
          <w:b/>
          <w:bCs/>
        </w:rPr>
        <w:t>Efficient Memory Design</w:t>
      </w:r>
      <w:r w:rsidRPr="00F34C5E">
        <w:t xml:space="preserve">: Uses </w:t>
      </w:r>
      <w:proofErr w:type="spellStart"/>
      <w:r w:rsidRPr="00F34C5E">
        <w:t>SystemVerilog's</w:t>
      </w:r>
      <w:proofErr w:type="spellEnd"/>
      <w:r w:rsidRPr="00F34C5E">
        <w:t xml:space="preserve"> array construct for optimal storage.</w:t>
      </w:r>
    </w:p>
    <w:p w14:paraId="2223702D" w14:textId="77777777" w:rsidR="00F34C5E" w:rsidRPr="00F34C5E" w:rsidRDefault="00F34C5E" w:rsidP="00F34C5E">
      <w:r w:rsidRPr="00F34C5E">
        <w:pict w14:anchorId="769AC854">
          <v:rect id="_x0000_i1119" style="width:0;height:1.5pt" o:hralign="center" o:hrstd="t" o:hr="t" fillcolor="#a0a0a0" stroked="f"/>
        </w:pict>
      </w:r>
    </w:p>
    <w:p w14:paraId="449339BA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t>Design Details</w:t>
      </w:r>
    </w:p>
    <w:p w14:paraId="5F1A6411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t>Pointer Width Calculation</w:t>
      </w:r>
    </w:p>
    <w:p w14:paraId="127DD5AB" w14:textId="77777777" w:rsidR="00F34C5E" w:rsidRPr="00F34C5E" w:rsidRDefault="00F34C5E" w:rsidP="00F34C5E">
      <w:proofErr w:type="spellStart"/>
      <w:r w:rsidRPr="00F34C5E">
        <w:t>localparam</w:t>
      </w:r>
      <w:proofErr w:type="spellEnd"/>
      <w:r w:rsidRPr="00F34C5E">
        <w:t xml:space="preserve"> PTR_WIDTH = $clog2(DEPTH</w:t>
      </w:r>
      <w:proofErr w:type="gramStart"/>
      <w:r w:rsidRPr="00F34C5E">
        <w:t>);</w:t>
      </w:r>
      <w:proofErr w:type="gramEnd"/>
    </w:p>
    <w:p w14:paraId="007AAD68" w14:textId="77777777" w:rsidR="00F34C5E" w:rsidRPr="00F34C5E" w:rsidRDefault="00F34C5E" w:rsidP="00F34C5E">
      <w:pPr>
        <w:numPr>
          <w:ilvl w:val="0"/>
          <w:numId w:val="3"/>
        </w:numPr>
      </w:pPr>
      <w:r w:rsidRPr="00F34C5E">
        <w:t>The pointer width is derived from the ceiling logarithm ($clog2) of the FIFO depth, ensuring proper addressing.</w:t>
      </w:r>
    </w:p>
    <w:p w14:paraId="7D5B2FAA" w14:textId="77777777" w:rsidR="00F34C5E" w:rsidRPr="00F34C5E" w:rsidRDefault="00F34C5E" w:rsidP="00F34C5E">
      <w:r w:rsidRPr="00F34C5E">
        <w:pict w14:anchorId="2B042AB7">
          <v:rect id="_x0000_i1120" style="width:0;height:1.5pt" o:hralign="center" o:hrstd="t" o:hr="t" fillcolor="#a0a0a0" stroked="f"/>
        </w:pict>
      </w:r>
    </w:p>
    <w:p w14:paraId="2E409880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lastRenderedPageBreak/>
        <w:t>Memory Storage</w:t>
      </w:r>
    </w:p>
    <w:p w14:paraId="7F2742BC" w14:textId="77777777" w:rsidR="00F34C5E" w:rsidRPr="00F34C5E" w:rsidRDefault="00F34C5E" w:rsidP="00F34C5E">
      <w:r w:rsidRPr="00F34C5E">
        <w:t>logic [79:0] mem [DEPTH-1:0</w:t>
      </w:r>
      <w:proofErr w:type="gramStart"/>
      <w:r w:rsidRPr="00F34C5E">
        <w:t>];</w:t>
      </w:r>
      <w:proofErr w:type="gramEnd"/>
    </w:p>
    <w:p w14:paraId="20381724" w14:textId="77777777" w:rsidR="00F34C5E" w:rsidRPr="00F34C5E" w:rsidRDefault="00F34C5E" w:rsidP="00F34C5E">
      <w:pPr>
        <w:numPr>
          <w:ilvl w:val="0"/>
          <w:numId w:val="4"/>
        </w:numPr>
      </w:pPr>
      <w:r w:rsidRPr="00F34C5E">
        <w:t>Implements the FIFO storage as a 2D array where each entry stores 80-bit data.</w:t>
      </w:r>
    </w:p>
    <w:p w14:paraId="22DC88D6" w14:textId="77777777" w:rsidR="00F34C5E" w:rsidRPr="00F34C5E" w:rsidRDefault="00F34C5E" w:rsidP="00F34C5E">
      <w:r w:rsidRPr="00F34C5E">
        <w:pict w14:anchorId="59E76D0B">
          <v:rect id="_x0000_i1121" style="width:0;height:1.5pt" o:hralign="center" o:hrstd="t" o:hr="t" fillcolor="#a0a0a0" stroked="f"/>
        </w:pict>
      </w:r>
    </w:p>
    <w:p w14:paraId="017A3B89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t>Binary to Gray Code Conversion</w:t>
      </w:r>
    </w:p>
    <w:p w14:paraId="494A9650" w14:textId="77777777" w:rsidR="00F34C5E" w:rsidRPr="00F34C5E" w:rsidRDefault="00F34C5E" w:rsidP="00F34C5E">
      <w:r w:rsidRPr="00F34C5E">
        <w:t xml:space="preserve">function automatic logic [PTR_WIDTH:0] </w:t>
      </w:r>
      <w:proofErr w:type="spellStart"/>
      <w:r w:rsidRPr="00F34C5E">
        <w:t>bin_to_</w:t>
      </w:r>
      <w:proofErr w:type="gramStart"/>
      <w:r w:rsidRPr="00F34C5E">
        <w:t>gray</w:t>
      </w:r>
      <w:proofErr w:type="spellEnd"/>
      <w:r w:rsidRPr="00F34C5E">
        <w:t>(</w:t>
      </w:r>
      <w:proofErr w:type="gramEnd"/>
      <w:r w:rsidRPr="00F34C5E">
        <w:t>input logic [PTR_WIDTH:0] bin);</w:t>
      </w:r>
    </w:p>
    <w:p w14:paraId="4D7566F6" w14:textId="77777777" w:rsidR="00F34C5E" w:rsidRPr="00F34C5E" w:rsidRDefault="00F34C5E" w:rsidP="00F34C5E">
      <w:r w:rsidRPr="00F34C5E">
        <w:t xml:space="preserve">    return (bin &gt;&gt; 1) ^ </w:t>
      </w:r>
      <w:proofErr w:type="gramStart"/>
      <w:r w:rsidRPr="00F34C5E">
        <w:t>bin;</w:t>
      </w:r>
      <w:proofErr w:type="gramEnd"/>
    </w:p>
    <w:p w14:paraId="2BFBBFE3" w14:textId="77777777" w:rsidR="00F34C5E" w:rsidRPr="00F34C5E" w:rsidRDefault="00F34C5E" w:rsidP="00F34C5E">
      <w:proofErr w:type="spellStart"/>
      <w:r w:rsidRPr="00F34C5E">
        <w:t>endfunction</w:t>
      </w:r>
      <w:proofErr w:type="spellEnd"/>
    </w:p>
    <w:p w14:paraId="73FD3D1B" w14:textId="77777777" w:rsidR="00F34C5E" w:rsidRPr="00F34C5E" w:rsidRDefault="00F34C5E" w:rsidP="00F34C5E">
      <w:pPr>
        <w:numPr>
          <w:ilvl w:val="0"/>
          <w:numId w:val="5"/>
        </w:numPr>
      </w:pPr>
      <w:r w:rsidRPr="00F34C5E">
        <w:t>Gray code minimizes bit transitions, reducing the chance of metastability in multi-clock domain designs.</w:t>
      </w:r>
    </w:p>
    <w:p w14:paraId="551E2640" w14:textId="77777777" w:rsidR="00F34C5E" w:rsidRPr="00F34C5E" w:rsidRDefault="00F34C5E" w:rsidP="00F34C5E">
      <w:r w:rsidRPr="00F34C5E">
        <w:pict w14:anchorId="1E4F328A">
          <v:rect id="_x0000_i1122" style="width:0;height:1.5pt" o:hralign="center" o:hrstd="t" o:hr="t" fillcolor="#a0a0a0" stroked="f"/>
        </w:pict>
      </w:r>
    </w:p>
    <w:p w14:paraId="00AE3F65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t>Gray Code to Binary Conversion</w:t>
      </w:r>
    </w:p>
    <w:p w14:paraId="37C2A683" w14:textId="77777777" w:rsidR="00F34C5E" w:rsidRPr="00F34C5E" w:rsidRDefault="00F34C5E" w:rsidP="00F34C5E">
      <w:r w:rsidRPr="00F34C5E">
        <w:t xml:space="preserve">function automatic logic [PTR_WIDTH:0] </w:t>
      </w:r>
      <w:proofErr w:type="spellStart"/>
      <w:r w:rsidRPr="00F34C5E">
        <w:t>gray_to_</w:t>
      </w:r>
      <w:proofErr w:type="gramStart"/>
      <w:r w:rsidRPr="00F34C5E">
        <w:t>bin</w:t>
      </w:r>
      <w:proofErr w:type="spellEnd"/>
      <w:r w:rsidRPr="00F34C5E">
        <w:t>(</w:t>
      </w:r>
      <w:proofErr w:type="gramEnd"/>
      <w:r w:rsidRPr="00F34C5E">
        <w:t xml:space="preserve">input logic [PTR_WIDTH:0] </w:t>
      </w:r>
      <w:proofErr w:type="spellStart"/>
      <w:r w:rsidRPr="00F34C5E">
        <w:t>gray</w:t>
      </w:r>
      <w:proofErr w:type="spellEnd"/>
      <w:r w:rsidRPr="00F34C5E">
        <w:t>);</w:t>
      </w:r>
    </w:p>
    <w:p w14:paraId="417AB87F" w14:textId="77777777" w:rsidR="00F34C5E" w:rsidRPr="00F34C5E" w:rsidRDefault="00F34C5E" w:rsidP="00F34C5E">
      <w:r w:rsidRPr="00F34C5E">
        <w:t xml:space="preserve">    logic [PTR_WIDTH:0] </w:t>
      </w:r>
      <w:proofErr w:type="gramStart"/>
      <w:r w:rsidRPr="00F34C5E">
        <w:t>bin;</w:t>
      </w:r>
      <w:proofErr w:type="gramEnd"/>
    </w:p>
    <w:p w14:paraId="1C04BB54" w14:textId="77777777" w:rsidR="00F34C5E" w:rsidRPr="00F34C5E" w:rsidRDefault="00F34C5E" w:rsidP="00F34C5E">
      <w:r w:rsidRPr="00F34C5E">
        <w:t xml:space="preserve">    bin = </w:t>
      </w:r>
      <w:proofErr w:type="spellStart"/>
      <w:proofErr w:type="gramStart"/>
      <w:r w:rsidRPr="00F34C5E">
        <w:t>gray</w:t>
      </w:r>
      <w:proofErr w:type="spellEnd"/>
      <w:r w:rsidRPr="00F34C5E">
        <w:t>[</w:t>
      </w:r>
      <w:proofErr w:type="gramEnd"/>
      <w:r w:rsidRPr="00F34C5E">
        <w:t>PTR_WIDTH];</w:t>
      </w:r>
    </w:p>
    <w:p w14:paraId="7C933B29" w14:textId="77777777" w:rsidR="00F34C5E" w:rsidRPr="00F34C5E" w:rsidRDefault="00F34C5E" w:rsidP="00F34C5E">
      <w:r w:rsidRPr="00F34C5E">
        <w:t xml:space="preserve">    for (int </w:t>
      </w:r>
      <w:proofErr w:type="spellStart"/>
      <w:r w:rsidRPr="00F34C5E">
        <w:t>i</w:t>
      </w:r>
      <w:proofErr w:type="spellEnd"/>
      <w:r w:rsidRPr="00F34C5E">
        <w:t xml:space="preserve"> = PTR_WIDTH-1; </w:t>
      </w:r>
      <w:proofErr w:type="spellStart"/>
      <w:r w:rsidRPr="00F34C5E">
        <w:t>i</w:t>
      </w:r>
      <w:proofErr w:type="spellEnd"/>
      <w:r w:rsidRPr="00F34C5E">
        <w:t xml:space="preserve"> &gt;= 0; </w:t>
      </w:r>
      <w:proofErr w:type="spellStart"/>
      <w:r w:rsidRPr="00F34C5E">
        <w:t>i</w:t>
      </w:r>
      <w:proofErr w:type="spellEnd"/>
      <w:r w:rsidRPr="00F34C5E">
        <w:t>--)</w:t>
      </w:r>
    </w:p>
    <w:p w14:paraId="37519632" w14:textId="77777777" w:rsidR="00F34C5E" w:rsidRPr="00F34C5E" w:rsidRDefault="00F34C5E" w:rsidP="00F34C5E">
      <w:r w:rsidRPr="00F34C5E">
        <w:t xml:space="preserve">        bin[</w:t>
      </w:r>
      <w:proofErr w:type="spellStart"/>
      <w:r w:rsidRPr="00F34C5E">
        <w:t>i</w:t>
      </w:r>
      <w:proofErr w:type="spellEnd"/>
      <w:r w:rsidRPr="00F34C5E">
        <w:t xml:space="preserve">] = bin[i+1] ^ </w:t>
      </w:r>
      <w:proofErr w:type="spellStart"/>
      <w:r w:rsidRPr="00F34C5E">
        <w:t>gray</w:t>
      </w:r>
      <w:proofErr w:type="spellEnd"/>
      <w:r w:rsidRPr="00F34C5E">
        <w:t>[</w:t>
      </w:r>
      <w:proofErr w:type="spellStart"/>
      <w:r w:rsidRPr="00F34C5E">
        <w:t>i</w:t>
      </w:r>
      <w:proofErr w:type="spellEnd"/>
      <w:proofErr w:type="gramStart"/>
      <w:r w:rsidRPr="00F34C5E">
        <w:t>];</w:t>
      </w:r>
      <w:proofErr w:type="gramEnd"/>
    </w:p>
    <w:p w14:paraId="4FFBD135" w14:textId="77777777" w:rsidR="00F34C5E" w:rsidRPr="00F34C5E" w:rsidRDefault="00F34C5E" w:rsidP="00F34C5E">
      <w:r w:rsidRPr="00F34C5E">
        <w:t xml:space="preserve">    return </w:t>
      </w:r>
      <w:proofErr w:type="gramStart"/>
      <w:r w:rsidRPr="00F34C5E">
        <w:t>bin;</w:t>
      </w:r>
      <w:proofErr w:type="gramEnd"/>
    </w:p>
    <w:p w14:paraId="0A95BE51" w14:textId="77777777" w:rsidR="00F34C5E" w:rsidRPr="00F34C5E" w:rsidRDefault="00F34C5E" w:rsidP="00F34C5E">
      <w:proofErr w:type="spellStart"/>
      <w:r w:rsidRPr="00F34C5E">
        <w:t>endfunction</w:t>
      </w:r>
      <w:proofErr w:type="spellEnd"/>
    </w:p>
    <w:p w14:paraId="2DB2D7A8" w14:textId="77777777" w:rsidR="00F34C5E" w:rsidRPr="00F34C5E" w:rsidRDefault="00F34C5E" w:rsidP="00F34C5E">
      <w:pPr>
        <w:numPr>
          <w:ilvl w:val="0"/>
          <w:numId w:val="6"/>
        </w:numPr>
      </w:pPr>
      <w:r w:rsidRPr="00F34C5E">
        <w:t xml:space="preserve">This function accurately decodes </w:t>
      </w:r>
      <w:proofErr w:type="gramStart"/>
      <w:r w:rsidRPr="00F34C5E">
        <w:t>Gray</w:t>
      </w:r>
      <w:proofErr w:type="gramEnd"/>
      <w:r w:rsidRPr="00F34C5E">
        <w:t xml:space="preserve"> code pointers for internal logic comparisons.</w:t>
      </w:r>
    </w:p>
    <w:p w14:paraId="410824A5" w14:textId="77777777" w:rsidR="00F34C5E" w:rsidRPr="00F34C5E" w:rsidRDefault="00F34C5E" w:rsidP="00F34C5E">
      <w:r w:rsidRPr="00F34C5E">
        <w:pict w14:anchorId="5F528F0E">
          <v:rect id="_x0000_i1123" style="width:0;height:1.5pt" o:hralign="center" o:hrstd="t" o:hr="t" fillcolor="#a0a0a0" stroked="f"/>
        </w:pict>
      </w:r>
    </w:p>
    <w:p w14:paraId="707294E5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t>Write Operation</w:t>
      </w:r>
    </w:p>
    <w:p w14:paraId="76C715EA" w14:textId="77777777" w:rsidR="00F34C5E" w:rsidRPr="00F34C5E" w:rsidRDefault="00F34C5E" w:rsidP="00F34C5E">
      <w:proofErr w:type="spellStart"/>
      <w:r w:rsidRPr="00F34C5E">
        <w:t>always_ff</w:t>
      </w:r>
      <w:proofErr w:type="spellEnd"/>
      <w:r w:rsidRPr="00F34C5E">
        <w:t xml:space="preserve"> </w:t>
      </w:r>
      <w:proofErr w:type="gramStart"/>
      <w:r w:rsidRPr="00F34C5E">
        <w:t>@(</w:t>
      </w:r>
      <w:proofErr w:type="gramEnd"/>
      <w:r w:rsidRPr="00F34C5E">
        <w:t xml:space="preserve">posedge </w:t>
      </w:r>
      <w:proofErr w:type="spellStart"/>
      <w:r w:rsidRPr="00F34C5E">
        <w:t>write_clk</w:t>
      </w:r>
      <w:proofErr w:type="spellEnd"/>
      <w:r w:rsidRPr="00F34C5E">
        <w:t xml:space="preserve"> or </w:t>
      </w:r>
      <w:proofErr w:type="spellStart"/>
      <w:r w:rsidRPr="00F34C5E">
        <w:t>posedge</w:t>
      </w:r>
      <w:proofErr w:type="spellEnd"/>
      <w:r w:rsidRPr="00F34C5E">
        <w:t xml:space="preserve"> </w:t>
      </w:r>
      <w:proofErr w:type="spellStart"/>
      <w:r w:rsidRPr="00F34C5E">
        <w:t>rst</w:t>
      </w:r>
      <w:proofErr w:type="spellEnd"/>
      <w:r w:rsidRPr="00F34C5E">
        <w:t>) begin</w:t>
      </w:r>
    </w:p>
    <w:p w14:paraId="4EA0B49B" w14:textId="77777777" w:rsidR="00F34C5E" w:rsidRPr="00F34C5E" w:rsidRDefault="00F34C5E" w:rsidP="00F34C5E">
      <w:r w:rsidRPr="00F34C5E">
        <w:t xml:space="preserve">    if (</w:t>
      </w:r>
      <w:proofErr w:type="spellStart"/>
      <w:r w:rsidRPr="00F34C5E">
        <w:t>rst</w:t>
      </w:r>
      <w:proofErr w:type="spellEnd"/>
      <w:r w:rsidRPr="00F34C5E">
        <w:t>) begin</w:t>
      </w:r>
    </w:p>
    <w:p w14:paraId="063D8F3B" w14:textId="77777777" w:rsidR="00F34C5E" w:rsidRPr="00F34C5E" w:rsidRDefault="00F34C5E" w:rsidP="00F34C5E">
      <w:r w:rsidRPr="00F34C5E">
        <w:t xml:space="preserve">        </w:t>
      </w:r>
      <w:proofErr w:type="spellStart"/>
      <w:r w:rsidRPr="00F34C5E">
        <w:t>write_ptr</w:t>
      </w:r>
      <w:proofErr w:type="spellEnd"/>
      <w:r w:rsidRPr="00F34C5E">
        <w:t xml:space="preserve"> &lt;= </w:t>
      </w:r>
      <w:proofErr w:type="gramStart"/>
      <w:r w:rsidRPr="00F34C5E">
        <w:t>0;</w:t>
      </w:r>
      <w:proofErr w:type="gramEnd"/>
    </w:p>
    <w:p w14:paraId="02AC73A6" w14:textId="77777777" w:rsidR="00F34C5E" w:rsidRPr="00F34C5E" w:rsidRDefault="00F34C5E" w:rsidP="00F34C5E">
      <w:r w:rsidRPr="00F34C5E">
        <w:t xml:space="preserve">        </w:t>
      </w:r>
      <w:proofErr w:type="spellStart"/>
      <w:r w:rsidRPr="00F34C5E">
        <w:t>write_ptr_gray</w:t>
      </w:r>
      <w:proofErr w:type="spellEnd"/>
      <w:r w:rsidRPr="00F34C5E">
        <w:t xml:space="preserve"> &lt;= </w:t>
      </w:r>
      <w:proofErr w:type="gramStart"/>
      <w:r w:rsidRPr="00F34C5E">
        <w:t>0;</w:t>
      </w:r>
      <w:proofErr w:type="gramEnd"/>
    </w:p>
    <w:p w14:paraId="2CDD5709" w14:textId="77777777" w:rsidR="00F34C5E" w:rsidRPr="00F34C5E" w:rsidRDefault="00F34C5E" w:rsidP="00F34C5E">
      <w:r w:rsidRPr="00F34C5E">
        <w:t xml:space="preserve">    end else if (</w:t>
      </w:r>
      <w:proofErr w:type="spellStart"/>
      <w:r w:rsidRPr="00F34C5E">
        <w:t>write_en</w:t>
      </w:r>
      <w:proofErr w:type="spellEnd"/>
      <w:r w:rsidRPr="00F34C5E">
        <w:t xml:space="preserve"> &amp;</w:t>
      </w:r>
      <w:proofErr w:type="gramStart"/>
      <w:r w:rsidRPr="00F34C5E">
        <w:t>&amp; !full</w:t>
      </w:r>
      <w:proofErr w:type="gramEnd"/>
      <w:r w:rsidRPr="00F34C5E">
        <w:t>) begin</w:t>
      </w:r>
    </w:p>
    <w:p w14:paraId="4260C2CC" w14:textId="77777777" w:rsidR="00F34C5E" w:rsidRPr="00F34C5E" w:rsidRDefault="00F34C5E" w:rsidP="00F34C5E">
      <w:r w:rsidRPr="00F34C5E">
        <w:t xml:space="preserve">        mem[</w:t>
      </w:r>
      <w:proofErr w:type="spellStart"/>
      <w:r w:rsidRPr="00F34C5E">
        <w:t>write_</w:t>
      </w:r>
      <w:proofErr w:type="gramStart"/>
      <w:r w:rsidRPr="00F34C5E">
        <w:t>ptr</w:t>
      </w:r>
      <w:proofErr w:type="spellEnd"/>
      <w:r w:rsidRPr="00F34C5E">
        <w:t>[</w:t>
      </w:r>
      <w:proofErr w:type="gramEnd"/>
      <w:r w:rsidRPr="00F34C5E">
        <w:t xml:space="preserve">PTR_WIDTH-1:0]] &lt;= </w:t>
      </w:r>
      <w:proofErr w:type="spellStart"/>
      <w:r w:rsidRPr="00F34C5E">
        <w:t>data_in</w:t>
      </w:r>
      <w:proofErr w:type="spellEnd"/>
      <w:r w:rsidRPr="00F34C5E">
        <w:t>;</w:t>
      </w:r>
    </w:p>
    <w:p w14:paraId="151DE461" w14:textId="77777777" w:rsidR="00F34C5E" w:rsidRPr="00F34C5E" w:rsidRDefault="00F34C5E" w:rsidP="00F34C5E">
      <w:r w:rsidRPr="00F34C5E">
        <w:lastRenderedPageBreak/>
        <w:t xml:space="preserve">        </w:t>
      </w:r>
      <w:proofErr w:type="spellStart"/>
      <w:r w:rsidRPr="00F34C5E">
        <w:t>write_ptr</w:t>
      </w:r>
      <w:proofErr w:type="spellEnd"/>
      <w:r w:rsidRPr="00F34C5E">
        <w:t xml:space="preserve"> &lt;= </w:t>
      </w:r>
      <w:proofErr w:type="spellStart"/>
      <w:r w:rsidRPr="00F34C5E">
        <w:t>write_ptr</w:t>
      </w:r>
      <w:proofErr w:type="spellEnd"/>
      <w:r w:rsidRPr="00F34C5E">
        <w:t xml:space="preserve"> + </w:t>
      </w:r>
      <w:proofErr w:type="gramStart"/>
      <w:r w:rsidRPr="00F34C5E">
        <w:t>1;</w:t>
      </w:r>
      <w:proofErr w:type="gramEnd"/>
    </w:p>
    <w:p w14:paraId="36CF0FAA" w14:textId="77777777" w:rsidR="00F34C5E" w:rsidRPr="00F34C5E" w:rsidRDefault="00F34C5E" w:rsidP="00F34C5E">
      <w:r w:rsidRPr="00F34C5E">
        <w:t xml:space="preserve">        </w:t>
      </w:r>
      <w:proofErr w:type="spellStart"/>
      <w:r w:rsidRPr="00F34C5E">
        <w:t>write_ptr_gray</w:t>
      </w:r>
      <w:proofErr w:type="spellEnd"/>
      <w:r w:rsidRPr="00F34C5E">
        <w:t xml:space="preserve"> &lt;= </w:t>
      </w:r>
      <w:proofErr w:type="spellStart"/>
      <w:r w:rsidRPr="00F34C5E">
        <w:t>bin_to_</w:t>
      </w:r>
      <w:proofErr w:type="gramStart"/>
      <w:r w:rsidRPr="00F34C5E">
        <w:t>gray</w:t>
      </w:r>
      <w:proofErr w:type="spellEnd"/>
      <w:r w:rsidRPr="00F34C5E">
        <w:t>(</w:t>
      </w:r>
      <w:proofErr w:type="spellStart"/>
      <w:proofErr w:type="gramEnd"/>
      <w:r w:rsidRPr="00F34C5E">
        <w:t>write_ptr</w:t>
      </w:r>
      <w:proofErr w:type="spellEnd"/>
      <w:r w:rsidRPr="00F34C5E">
        <w:t xml:space="preserve"> + 1);</w:t>
      </w:r>
    </w:p>
    <w:p w14:paraId="4098CFF7" w14:textId="77777777" w:rsidR="00F34C5E" w:rsidRPr="00F34C5E" w:rsidRDefault="00F34C5E" w:rsidP="00F34C5E">
      <w:r w:rsidRPr="00F34C5E">
        <w:t xml:space="preserve">    end</w:t>
      </w:r>
    </w:p>
    <w:p w14:paraId="416EFD17" w14:textId="77777777" w:rsidR="00F34C5E" w:rsidRPr="00F34C5E" w:rsidRDefault="00F34C5E" w:rsidP="00F34C5E">
      <w:r w:rsidRPr="00F34C5E">
        <w:t>end</w:t>
      </w:r>
    </w:p>
    <w:p w14:paraId="59F02456" w14:textId="77777777" w:rsidR="00F34C5E" w:rsidRPr="00F34C5E" w:rsidRDefault="00F34C5E" w:rsidP="00F34C5E">
      <w:pPr>
        <w:numPr>
          <w:ilvl w:val="0"/>
          <w:numId w:val="7"/>
        </w:numPr>
      </w:pPr>
      <w:r w:rsidRPr="00F34C5E">
        <w:t xml:space="preserve">Data is written on the rising edge of </w:t>
      </w:r>
      <w:proofErr w:type="spellStart"/>
      <w:r w:rsidRPr="00F34C5E">
        <w:t>write_clk</w:t>
      </w:r>
      <w:proofErr w:type="spellEnd"/>
      <w:r w:rsidRPr="00F34C5E">
        <w:t xml:space="preserve"> if </w:t>
      </w:r>
      <w:proofErr w:type="spellStart"/>
      <w:r w:rsidRPr="00F34C5E">
        <w:t>write_en</w:t>
      </w:r>
      <w:proofErr w:type="spellEnd"/>
      <w:r w:rsidRPr="00F34C5E">
        <w:t xml:space="preserve"> is active and the FIFO is not full.</w:t>
      </w:r>
    </w:p>
    <w:p w14:paraId="6CAECDEF" w14:textId="77777777" w:rsidR="00F34C5E" w:rsidRPr="00F34C5E" w:rsidRDefault="00F34C5E" w:rsidP="00F34C5E">
      <w:r w:rsidRPr="00F34C5E">
        <w:pict w14:anchorId="7D46EB64">
          <v:rect id="_x0000_i1124" style="width:0;height:1.5pt" o:hralign="center" o:hrstd="t" o:hr="t" fillcolor="#a0a0a0" stroked="f"/>
        </w:pict>
      </w:r>
    </w:p>
    <w:p w14:paraId="091F29BC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t>Read Operation</w:t>
      </w:r>
    </w:p>
    <w:p w14:paraId="0B90D7F5" w14:textId="77777777" w:rsidR="00F34C5E" w:rsidRPr="00F34C5E" w:rsidRDefault="00F34C5E" w:rsidP="00F34C5E">
      <w:proofErr w:type="spellStart"/>
      <w:r w:rsidRPr="00F34C5E">
        <w:t>always_ff</w:t>
      </w:r>
      <w:proofErr w:type="spellEnd"/>
      <w:r w:rsidRPr="00F34C5E">
        <w:t xml:space="preserve"> </w:t>
      </w:r>
      <w:proofErr w:type="gramStart"/>
      <w:r w:rsidRPr="00F34C5E">
        <w:t>@(</w:t>
      </w:r>
      <w:proofErr w:type="gramEnd"/>
      <w:r w:rsidRPr="00F34C5E">
        <w:t xml:space="preserve">posedge </w:t>
      </w:r>
      <w:proofErr w:type="spellStart"/>
      <w:r w:rsidRPr="00F34C5E">
        <w:t>read_clk</w:t>
      </w:r>
      <w:proofErr w:type="spellEnd"/>
      <w:r w:rsidRPr="00F34C5E">
        <w:t xml:space="preserve"> or </w:t>
      </w:r>
      <w:proofErr w:type="spellStart"/>
      <w:r w:rsidRPr="00F34C5E">
        <w:t>posedge</w:t>
      </w:r>
      <w:proofErr w:type="spellEnd"/>
      <w:r w:rsidRPr="00F34C5E">
        <w:t xml:space="preserve"> </w:t>
      </w:r>
      <w:proofErr w:type="spellStart"/>
      <w:r w:rsidRPr="00F34C5E">
        <w:t>rst</w:t>
      </w:r>
      <w:proofErr w:type="spellEnd"/>
      <w:r w:rsidRPr="00F34C5E">
        <w:t>) begin</w:t>
      </w:r>
    </w:p>
    <w:p w14:paraId="4EB9907E" w14:textId="77777777" w:rsidR="00F34C5E" w:rsidRPr="00F34C5E" w:rsidRDefault="00F34C5E" w:rsidP="00F34C5E">
      <w:r w:rsidRPr="00F34C5E">
        <w:t xml:space="preserve">    if (</w:t>
      </w:r>
      <w:proofErr w:type="spellStart"/>
      <w:r w:rsidRPr="00F34C5E">
        <w:t>rst</w:t>
      </w:r>
      <w:proofErr w:type="spellEnd"/>
      <w:r w:rsidRPr="00F34C5E">
        <w:t>) begin</w:t>
      </w:r>
    </w:p>
    <w:p w14:paraId="3FE91E58" w14:textId="77777777" w:rsidR="00F34C5E" w:rsidRPr="00F34C5E" w:rsidRDefault="00F34C5E" w:rsidP="00F34C5E">
      <w:r w:rsidRPr="00F34C5E">
        <w:t xml:space="preserve">        </w:t>
      </w:r>
      <w:proofErr w:type="spellStart"/>
      <w:r w:rsidRPr="00F34C5E">
        <w:t>read_ptr</w:t>
      </w:r>
      <w:proofErr w:type="spellEnd"/>
      <w:r w:rsidRPr="00F34C5E">
        <w:t xml:space="preserve"> &lt;= </w:t>
      </w:r>
      <w:proofErr w:type="gramStart"/>
      <w:r w:rsidRPr="00F34C5E">
        <w:t>0;</w:t>
      </w:r>
      <w:proofErr w:type="gramEnd"/>
    </w:p>
    <w:p w14:paraId="6D3DF760" w14:textId="77777777" w:rsidR="00F34C5E" w:rsidRPr="00F34C5E" w:rsidRDefault="00F34C5E" w:rsidP="00F34C5E">
      <w:r w:rsidRPr="00F34C5E">
        <w:t xml:space="preserve">        </w:t>
      </w:r>
      <w:proofErr w:type="spellStart"/>
      <w:r w:rsidRPr="00F34C5E">
        <w:t>read_ptr_gray</w:t>
      </w:r>
      <w:proofErr w:type="spellEnd"/>
      <w:r w:rsidRPr="00F34C5E">
        <w:t xml:space="preserve"> &lt;= </w:t>
      </w:r>
      <w:proofErr w:type="gramStart"/>
      <w:r w:rsidRPr="00F34C5E">
        <w:t>0;</w:t>
      </w:r>
      <w:proofErr w:type="gramEnd"/>
    </w:p>
    <w:p w14:paraId="7D47FCCE" w14:textId="77777777" w:rsidR="00F34C5E" w:rsidRPr="00F34C5E" w:rsidRDefault="00F34C5E" w:rsidP="00F34C5E">
      <w:r w:rsidRPr="00F34C5E">
        <w:t xml:space="preserve">        </w:t>
      </w:r>
      <w:proofErr w:type="spellStart"/>
      <w:r w:rsidRPr="00F34C5E">
        <w:t>data_out</w:t>
      </w:r>
      <w:proofErr w:type="spellEnd"/>
      <w:r w:rsidRPr="00F34C5E">
        <w:t xml:space="preserve"> &lt;= </w:t>
      </w:r>
      <w:proofErr w:type="gramStart"/>
      <w:r w:rsidRPr="00F34C5E">
        <w:t>0;</w:t>
      </w:r>
      <w:proofErr w:type="gramEnd"/>
    </w:p>
    <w:p w14:paraId="4DBA706F" w14:textId="77777777" w:rsidR="00F34C5E" w:rsidRPr="00F34C5E" w:rsidRDefault="00F34C5E" w:rsidP="00F34C5E">
      <w:r w:rsidRPr="00F34C5E">
        <w:t xml:space="preserve">    end else if (</w:t>
      </w:r>
      <w:proofErr w:type="spellStart"/>
      <w:r w:rsidRPr="00F34C5E">
        <w:t>read_en</w:t>
      </w:r>
      <w:proofErr w:type="spellEnd"/>
      <w:r w:rsidRPr="00F34C5E">
        <w:t xml:space="preserve"> &amp;</w:t>
      </w:r>
      <w:proofErr w:type="gramStart"/>
      <w:r w:rsidRPr="00F34C5E">
        <w:t>&amp; !empty</w:t>
      </w:r>
      <w:proofErr w:type="gramEnd"/>
      <w:r w:rsidRPr="00F34C5E">
        <w:t>) begin</w:t>
      </w:r>
    </w:p>
    <w:p w14:paraId="04782712" w14:textId="77777777" w:rsidR="00F34C5E" w:rsidRPr="00F34C5E" w:rsidRDefault="00F34C5E" w:rsidP="00F34C5E">
      <w:r w:rsidRPr="00F34C5E">
        <w:t xml:space="preserve">        </w:t>
      </w:r>
      <w:proofErr w:type="spellStart"/>
      <w:r w:rsidRPr="00F34C5E">
        <w:t>data_out</w:t>
      </w:r>
      <w:proofErr w:type="spellEnd"/>
      <w:r w:rsidRPr="00F34C5E">
        <w:t xml:space="preserve"> &lt;= mem[</w:t>
      </w:r>
      <w:proofErr w:type="spellStart"/>
      <w:r w:rsidRPr="00F34C5E">
        <w:t>read_</w:t>
      </w:r>
      <w:proofErr w:type="gramStart"/>
      <w:r w:rsidRPr="00F34C5E">
        <w:t>ptr</w:t>
      </w:r>
      <w:proofErr w:type="spellEnd"/>
      <w:r w:rsidRPr="00F34C5E">
        <w:t>[</w:t>
      </w:r>
      <w:proofErr w:type="gramEnd"/>
      <w:r w:rsidRPr="00F34C5E">
        <w:t>PTR_WIDTH-1:0]];</w:t>
      </w:r>
    </w:p>
    <w:p w14:paraId="107FA1BA" w14:textId="77777777" w:rsidR="00F34C5E" w:rsidRPr="00F34C5E" w:rsidRDefault="00F34C5E" w:rsidP="00F34C5E">
      <w:r w:rsidRPr="00F34C5E">
        <w:t xml:space="preserve">        </w:t>
      </w:r>
      <w:proofErr w:type="spellStart"/>
      <w:r w:rsidRPr="00F34C5E">
        <w:t>read_ptr</w:t>
      </w:r>
      <w:proofErr w:type="spellEnd"/>
      <w:r w:rsidRPr="00F34C5E">
        <w:t xml:space="preserve"> &lt;= </w:t>
      </w:r>
      <w:proofErr w:type="spellStart"/>
      <w:r w:rsidRPr="00F34C5E">
        <w:t>read_ptr</w:t>
      </w:r>
      <w:proofErr w:type="spellEnd"/>
      <w:r w:rsidRPr="00F34C5E">
        <w:t xml:space="preserve"> + </w:t>
      </w:r>
      <w:proofErr w:type="gramStart"/>
      <w:r w:rsidRPr="00F34C5E">
        <w:t>1;</w:t>
      </w:r>
      <w:proofErr w:type="gramEnd"/>
    </w:p>
    <w:p w14:paraId="0B6C1B4A" w14:textId="77777777" w:rsidR="00F34C5E" w:rsidRPr="00F34C5E" w:rsidRDefault="00F34C5E" w:rsidP="00F34C5E">
      <w:r w:rsidRPr="00F34C5E">
        <w:t xml:space="preserve">        </w:t>
      </w:r>
      <w:proofErr w:type="spellStart"/>
      <w:r w:rsidRPr="00F34C5E">
        <w:t>read_ptr_gray</w:t>
      </w:r>
      <w:proofErr w:type="spellEnd"/>
      <w:r w:rsidRPr="00F34C5E">
        <w:t xml:space="preserve"> &lt;= </w:t>
      </w:r>
      <w:proofErr w:type="spellStart"/>
      <w:r w:rsidRPr="00F34C5E">
        <w:t>bin_to_</w:t>
      </w:r>
      <w:proofErr w:type="gramStart"/>
      <w:r w:rsidRPr="00F34C5E">
        <w:t>gray</w:t>
      </w:r>
      <w:proofErr w:type="spellEnd"/>
      <w:r w:rsidRPr="00F34C5E">
        <w:t>(</w:t>
      </w:r>
      <w:proofErr w:type="spellStart"/>
      <w:proofErr w:type="gramEnd"/>
      <w:r w:rsidRPr="00F34C5E">
        <w:t>read_ptr</w:t>
      </w:r>
      <w:proofErr w:type="spellEnd"/>
      <w:r w:rsidRPr="00F34C5E">
        <w:t xml:space="preserve"> + 1);</w:t>
      </w:r>
    </w:p>
    <w:p w14:paraId="4D5F9AA2" w14:textId="77777777" w:rsidR="00F34C5E" w:rsidRPr="00F34C5E" w:rsidRDefault="00F34C5E" w:rsidP="00F34C5E">
      <w:r w:rsidRPr="00F34C5E">
        <w:t xml:space="preserve">    end</w:t>
      </w:r>
    </w:p>
    <w:p w14:paraId="67BC0DE5" w14:textId="77777777" w:rsidR="00F34C5E" w:rsidRPr="00F34C5E" w:rsidRDefault="00F34C5E" w:rsidP="00F34C5E">
      <w:r w:rsidRPr="00F34C5E">
        <w:t>end</w:t>
      </w:r>
    </w:p>
    <w:p w14:paraId="346DEA40" w14:textId="77777777" w:rsidR="00F34C5E" w:rsidRPr="00F34C5E" w:rsidRDefault="00F34C5E" w:rsidP="00F34C5E">
      <w:pPr>
        <w:numPr>
          <w:ilvl w:val="0"/>
          <w:numId w:val="8"/>
        </w:numPr>
      </w:pPr>
      <w:r w:rsidRPr="00F34C5E">
        <w:t xml:space="preserve">Data is read on the rising edge of </w:t>
      </w:r>
      <w:proofErr w:type="spellStart"/>
      <w:r w:rsidRPr="00F34C5E">
        <w:t>read_clk</w:t>
      </w:r>
      <w:proofErr w:type="spellEnd"/>
      <w:r w:rsidRPr="00F34C5E">
        <w:t xml:space="preserve"> if </w:t>
      </w:r>
      <w:proofErr w:type="spellStart"/>
      <w:r w:rsidRPr="00F34C5E">
        <w:t>read_en</w:t>
      </w:r>
      <w:proofErr w:type="spellEnd"/>
      <w:r w:rsidRPr="00F34C5E">
        <w:t xml:space="preserve"> is active and the FIFO is not empty.</w:t>
      </w:r>
    </w:p>
    <w:p w14:paraId="77C06DD7" w14:textId="77777777" w:rsidR="00F34C5E" w:rsidRPr="00F34C5E" w:rsidRDefault="00F34C5E" w:rsidP="00F34C5E">
      <w:r w:rsidRPr="00F34C5E">
        <w:pict w14:anchorId="24C15D55">
          <v:rect id="_x0000_i1125" style="width:0;height:1.5pt" o:hralign="center" o:hrstd="t" o:hr="t" fillcolor="#a0a0a0" stroked="f"/>
        </w:pict>
      </w:r>
    </w:p>
    <w:p w14:paraId="2C42D415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t>Full and Empty Conditions</w:t>
      </w:r>
    </w:p>
    <w:p w14:paraId="1ACEF097" w14:textId="77777777" w:rsidR="00F34C5E" w:rsidRPr="00F34C5E" w:rsidRDefault="00F34C5E" w:rsidP="00F34C5E">
      <w:proofErr w:type="spellStart"/>
      <w:r w:rsidRPr="00F34C5E">
        <w:t>always_ff</w:t>
      </w:r>
      <w:proofErr w:type="spellEnd"/>
      <w:r w:rsidRPr="00F34C5E">
        <w:t xml:space="preserve"> </w:t>
      </w:r>
      <w:proofErr w:type="gramStart"/>
      <w:r w:rsidRPr="00F34C5E">
        <w:t>@(</w:t>
      </w:r>
      <w:proofErr w:type="gramEnd"/>
      <w:r w:rsidRPr="00F34C5E">
        <w:t xml:space="preserve">posedge </w:t>
      </w:r>
      <w:proofErr w:type="spellStart"/>
      <w:r w:rsidRPr="00F34C5E">
        <w:t>write_clk</w:t>
      </w:r>
      <w:proofErr w:type="spellEnd"/>
      <w:r w:rsidRPr="00F34C5E">
        <w:t xml:space="preserve"> or </w:t>
      </w:r>
      <w:proofErr w:type="spellStart"/>
      <w:r w:rsidRPr="00F34C5E">
        <w:t>posedge</w:t>
      </w:r>
      <w:proofErr w:type="spellEnd"/>
      <w:r w:rsidRPr="00F34C5E">
        <w:t xml:space="preserve"> </w:t>
      </w:r>
      <w:proofErr w:type="spellStart"/>
      <w:r w:rsidRPr="00F34C5E">
        <w:t>rst</w:t>
      </w:r>
      <w:proofErr w:type="spellEnd"/>
      <w:r w:rsidRPr="00F34C5E">
        <w:t>) begin</w:t>
      </w:r>
    </w:p>
    <w:p w14:paraId="0FF084DC" w14:textId="77777777" w:rsidR="00F34C5E" w:rsidRPr="00F34C5E" w:rsidRDefault="00F34C5E" w:rsidP="00F34C5E">
      <w:r w:rsidRPr="00F34C5E">
        <w:t xml:space="preserve">    if (</w:t>
      </w:r>
      <w:proofErr w:type="spellStart"/>
      <w:r w:rsidRPr="00F34C5E">
        <w:t>rst</w:t>
      </w:r>
      <w:proofErr w:type="spellEnd"/>
      <w:r w:rsidRPr="00F34C5E">
        <w:t>)</w:t>
      </w:r>
    </w:p>
    <w:p w14:paraId="1925A1A6" w14:textId="77777777" w:rsidR="00F34C5E" w:rsidRPr="00F34C5E" w:rsidRDefault="00F34C5E" w:rsidP="00F34C5E">
      <w:r w:rsidRPr="00F34C5E">
        <w:t xml:space="preserve">        full &lt;= </w:t>
      </w:r>
      <w:proofErr w:type="gramStart"/>
      <w:r w:rsidRPr="00F34C5E">
        <w:t>0;</w:t>
      </w:r>
      <w:proofErr w:type="gramEnd"/>
    </w:p>
    <w:p w14:paraId="53B719D9" w14:textId="77777777" w:rsidR="00F34C5E" w:rsidRPr="00F34C5E" w:rsidRDefault="00F34C5E" w:rsidP="00F34C5E">
      <w:r w:rsidRPr="00F34C5E">
        <w:t xml:space="preserve">    else</w:t>
      </w:r>
    </w:p>
    <w:p w14:paraId="32676AAE" w14:textId="77777777" w:rsidR="00F34C5E" w:rsidRPr="00F34C5E" w:rsidRDefault="00F34C5E" w:rsidP="00F34C5E">
      <w:r w:rsidRPr="00F34C5E">
        <w:t xml:space="preserve">        full &lt;= ((</w:t>
      </w:r>
      <w:proofErr w:type="spellStart"/>
      <w:r w:rsidRPr="00F34C5E">
        <w:t>write_ptr</w:t>
      </w:r>
      <w:proofErr w:type="spellEnd"/>
      <w:r w:rsidRPr="00F34C5E">
        <w:t xml:space="preserve"> - </w:t>
      </w:r>
      <w:proofErr w:type="spellStart"/>
      <w:r w:rsidRPr="00F34C5E">
        <w:t>read_ptr</w:t>
      </w:r>
      <w:proofErr w:type="spellEnd"/>
      <w:r w:rsidRPr="00F34C5E">
        <w:t>) == DEPTH</w:t>
      </w:r>
      <w:proofErr w:type="gramStart"/>
      <w:r w:rsidRPr="00F34C5E">
        <w:t>);</w:t>
      </w:r>
      <w:proofErr w:type="gramEnd"/>
    </w:p>
    <w:p w14:paraId="44746EAD" w14:textId="77777777" w:rsidR="00F34C5E" w:rsidRPr="00F34C5E" w:rsidRDefault="00F34C5E" w:rsidP="00F34C5E">
      <w:r w:rsidRPr="00F34C5E">
        <w:t>end</w:t>
      </w:r>
    </w:p>
    <w:p w14:paraId="41C6B80B" w14:textId="77777777" w:rsidR="00F34C5E" w:rsidRPr="00F34C5E" w:rsidRDefault="00F34C5E" w:rsidP="00F34C5E"/>
    <w:p w14:paraId="7F8F45A0" w14:textId="77777777" w:rsidR="00F34C5E" w:rsidRPr="00F34C5E" w:rsidRDefault="00F34C5E" w:rsidP="00F34C5E">
      <w:proofErr w:type="spellStart"/>
      <w:r w:rsidRPr="00F34C5E">
        <w:t>always_ff</w:t>
      </w:r>
      <w:proofErr w:type="spellEnd"/>
      <w:r w:rsidRPr="00F34C5E">
        <w:t xml:space="preserve"> </w:t>
      </w:r>
      <w:proofErr w:type="gramStart"/>
      <w:r w:rsidRPr="00F34C5E">
        <w:t>@(</w:t>
      </w:r>
      <w:proofErr w:type="gramEnd"/>
      <w:r w:rsidRPr="00F34C5E">
        <w:t xml:space="preserve">posedge </w:t>
      </w:r>
      <w:proofErr w:type="spellStart"/>
      <w:r w:rsidRPr="00F34C5E">
        <w:t>read_clk</w:t>
      </w:r>
      <w:proofErr w:type="spellEnd"/>
      <w:r w:rsidRPr="00F34C5E">
        <w:t xml:space="preserve"> or </w:t>
      </w:r>
      <w:proofErr w:type="spellStart"/>
      <w:r w:rsidRPr="00F34C5E">
        <w:t>posedge</w:t>
      </w:r>
      <w:proofErr w:type="spellEnd"/>
      <w:r w:rsidRPr="00F34C5E">
        <w:t xml:space="preserve"> </w:t>
      </w:r>
      <w:proofErr w:type="spellStart"/>
      <w:r w:rsidRPr="00F34C5E">
        <w:t>rst</w:t>
      </w:r>
      <w:proofErr w:type="spellEnd"/>
      <w:r w:rsidRPr="00F34C5E">
        <w:t>) begin</w:t>
      </w:r>
    </w:p>
    <w:p w14:paraId="366EFDD7" w14:textId="77777777" w:rsidR="00F34C5E" w:rsidRPr="00F34C5E" w:rsidRDefault="00F34C5E" w:rsidP="00F34C5E">
      <w:r w:rsidRPr="00F34C5E">
        <w:t xml:space="preserve">    if (</w:t>
      </w:r>
      <w:proofErr w:type="spellStart"/>
      <w:r w:rsidRPr="00F34C5E">
        <w:t>rst</w:t>
      </w:r>
      <w:proofErr w:type="spellEnd"/>
      <w:r w:rsidRPr="00F34C5E">
        <w:t>)</w:t>
      </w:r>
    </w:p>
    <w:p w14:paraId="5B0CFE8A" w14:textId="77777777" w:rsidR="00F34C5E" w:rsidRPr="00F34C5E" w:rsidRDefault="00F34C5E" w:rsidP="00F34C5E">
      <w:r w:rsidRPr="00F34C5E">
        <w:t xml:space="preserve">        empty &lt;= </w:t>
      </w:r>
      <w:proofErr w:type="gramStart"/>
      <w:r w:rsidRPr="00F34C5E">
        <w:t>1;</w:t>
      </w:r>
      <w:proofErr w:type="gramEnd"/>
    </w:p>
    <w:p w14:paraId="1C8DE161" w14:textId="77777777" w:rsidR="00F34C5E" w:rsidRPr="00F34C5E" w:rsidRDefault="00F34C5E" w:rsidP="00F34C5E">
      <w:r w:rsidRPr="00F34C5E">
        <w:t xml:space="preserve">    else</w:t>
      </w:r>
    </w:p>
    <w:p w14:paraId="0A0C19A3" w14:textId="77777777" w:rsidR="00F34C5E" w:rsidRPr="00F34C5E" w:rsidRDefault="00F34C5E" w:rsidP="00F34C5E">
      <w:r w:rsidRPr="00F34C5E">
        <w:t xml:space="preserve">        empty &lt;= (</w:t>
      </w:r>
      <w:proofErr w:type="spellStart"/>
      <w:r w:rsidRPr="00F34C5E">
        <w:t>write_ptr</w:t>
      </w:r>
      <w:proofErr w:type="spellEnd"/>
      <w:r w:rsidRPr="00F34C5E">
        <w:t xml:space="preserve"> == </w:t>
      </w:r>
      <w:proofErr w:type="spellStart"/>
      <w:r w:rsidRPr="00F34C5E">
        <w:t>read_ptr</w:t>
      </w:r>
      <w:proofErr w:type="spellEnd"/>
      <w:proofErr w:type="gramStart"/>
      <w:r w:rsidRPr="00F34C5E">
        <w:t>);</w:t>
      </w:r>
      <w:proofErr w:type="gramEnd"/>
    </w:p>
    <w:p w14:paraId="0D403C10" w14:textId="77777777" w:rsidR="00F34C5E" w:rsidRPr="00F34C5E" w:rsidRDefault="00F34C5E" w:rsidP="00F34C5E">
      <w:r w:rsidRPr="00F34C5E">
        <w:t>end</w:t>
      </w:r>
    </w:p>
    <w:p w14:paraId="744CEDFA" w14:textId="77777777" w:rsidR="00F34C5E" w:rsidRPr="00F34C5E" w:rsidRDefault="00F34C5E" w:rsidP="00F34C5E">
      <w:pPr>
        <w:numPr>
          <w:ilvl w:val="0"/>
          <w:numId w:val="9"/>
        </w:numPr>
      </w:pPr>
      <w:r w:rsidRPr="00F34C5E">
        <w:t>full is asserted when the FIFO reaches maximum capacity.</w:t>
      </w:r>
    </w:p>
    <w:p w14:paraId="46528A8E" w14:textId="77777777" w:rsidR="00F34C5E" w:rsidRPr="00F34C5E" w:rsidRDefault="00F34C5E" w:rsidP="00F34C5E">
      <w:pPr>
        <w:numPr>
          <w:ilvl w:val="0"/>
          <w:numId w:val="9"/>
        </w:numPr>
      </w:pPr>
      <w:r w:rsidRPr="00F34C5E">
        <w:t>empty is asserted when the FIFO has no valid data to read.</w:t>
      </w:r>
    </w:p>
    <w:p w14:paraId="679A3171" w14:textId="77777777" w:rsidR="00F34C5E" w:rsidRPr="00F34C5E" w:rsidRDefault="00F34C5E" w:rsidP="00F34C5E">
      <w:r w:rsidRPr="00F34C5E">
        <w:pict w14:anchorId="29263F0D">
          <v:rect id="_x0000_i1126" style="width:0;height:1.5pt" o:hralign="center" o:hrstd="t" o:hr="t" fillcolor="#a0a0a0" stroked="f"/>
        </w:pict>
      </w:r>
    </w:p>
    <w:p w14:paraId="21679D4F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t>Example Usage</w:t>
      </w:r>
    </w:p>
    <w:p w14:paraId="1F0AB0B3" w14:textId="77777777" w:rsidR="00F34C5E" w:rsidRPr="00F34C5E" w:rsidRDefault="00F34C5E" w:rsidP="00F34C5E">
      <w:proofErr w:type="spellStart"/>
      <w:r w:rsidRPr="00F34C5E">
        <w:t>fifo</w:t>
      </w:r>
      <w:proofErr w:type="spellEnd"/>
      <w:r w:rsidRPr="00F34C5E">
        <w:t xml:space="preserve"> </w:t>
      </w:r>
      <w:proofErr w:type="gramStart"/>
      <w:r w:rsidRPr="00F34C5E">
        <w:t>#(</w:t>
      </w:r>
      <w:proofErr w:type="gramEnd"/>
      <w:r w:rsidRPr="00F34C5E">
        <w:t xml:space="preserve">70) </w:t>
      </w:r>
      <w:proofErr w:type="spellStart"/>
      <w:r w:rsidRPr="00F34C5E">
        <w:t>my_fifo</w:t>
      </w:r>
      <w:proofErr w:type="spellEnd"/>
      <w:r w:rsidRPr="00F34C5E">
        <w:t xml:space="preserve"> (</w:t>
      </w:r>
    </w:p>
    <w:p w14:paraId="78298410" w14:textId="77777777" w:rsidR="00F34C5E" w:rsidRPr="00F34C5E" w:rsidRDefault="00F34C5E" w:rsidP="00F34C5E">
      <w:r w:rsidRPr="00F34C5E">
        <w:t xml:space="preserve">    </w:t>
      </w:r>
      <w:proofErr w:type="gramStart"/>
      <w:r w:rsidRPr="00F34C5E">
        <w:t>.</w:t>
      </w:r>
      <w:proofErr w:type="spellStart"/>
      <w:r w:rsidRPr="00F34C5E">
        <w:t>write</w:t>
      </w:r>
      <w:proofErr w:type="gramEnd"/>
      <w:r w:rsidRPr="00F34C5E">
        <w:t>_clk</w:t>
      </w:r>
      <w:proofErr w:type="spellEnd"/>
      <w:r w:rsidRPr="00F34C5E">
        <w:t>(</w:t>
      </w:r>
      <w:proofErr w:type="spellStart"/>
      <w:r w:rsidRPr="00F34C5E">
        <w:t>wclk</w:t>
      </w:r>
      <w:proofErr w:type="spellEnd"/>
      <w:r w:rsidRPr="00F34C5E">
        <w:t>), .</w:t>
      </w:r>
      <w:proofErr w:type="spellStart"/>
      <w:r w:rsidRPr="00F34C5E">
        <w:t>read_clk</w:t>
      </w:r>
      <w:proofErr w:type="spellEnd"/>
      <w:r w:rsidRPr="00F34C5E">
        <w:t>(</w:t>
      </w:r>
      <w:proofErr w:type="spellStart"/>
      <w:r w:rsidRPr="00F34C5E">
        <w:t>rclk</w:t>
      </w:r>
      <w:proofErr w:type="spellEnd"/>
      <w:r w:rsidRPr="00F34C5E">
        <w:t>), .</w:t>
      </w:r>
      <w:proofErr w:type="spellStart"/>
      <w:r w:rsidRPr="00F34C5E">
        <w:t>rst</w:t>
      </w:r>
      <w:proofErr w:type="spellEnd"/>
      <w:r w:rsidRPr="00F34C5E">
        <w:t>(reset),</w:t>
      </w:r>
    </w:p>
    <w:p w14:paraId="6BBC4D20" w14:textId="77777777" w:rsidR="00F34C5E" w:rsidRPr="00F34C5E" w:rsidRDefault="00F34C5E" w:rsidP="00F34C5E">
      <w:r w:rsidRPr="00F34C5E">
        <w:t xml:space="preserve">    </w:t>
      </w:r>
      <w:proofErr w:type="gramStart"/>
      <w:r w:rsidRPr="00F34C5E">
        <w:t>.</w:t>
      </w:r>
      <w:proofErr w:type="spellStart"/>
      <w:r w:rsidRPr="00F34C5E">
        <w:t>write</w:t>
      </w:r>
      <w:proofErr w:type="gramEnd"/>
      <w:r w:rsidRPr="00F34C5E">
        <w:t>_en</w:t>
      </w:r>
      <w:proofErr w:type="spellEnd"/>
      <w:r w:rsidRPr="00F34C5E">
        <w:t>(wen), .</w:t>
      </w:r>
      <w:proofErr w:type="spellStart"/>
      <w:r w:rsidRPr="00F34C5E">
        <w:t>read_en</w:t>
      </w:r>
      <w:proofErr w:type="spellEnd"/>
      <w:r w:rsidRPr="00F34C5E">
        <w:t>(ren),</w:t>
      </w:r>
    </w:p>
    <w:p w14:paraId="31E7B372" w14:textId="77777777" w:rsidR="00F34C5E" w:rsidRPr="00F34C5E" w:rsidRDefault="00F34C5E" w:rsidP="00F34C5E">
      <w:r w:rsidRPr="00F34C5E">
        <w:t xml:space="preserve">    .</w:t>
      </w:r>
      <w:proofErr w:type="spellStart"/>
      <w:r w:rsidRPr="00F34C5E">
        <w:t>data_in</w:t>
      </w:r>
      <w:proofErr w:type="spellEnd"/>
      <w:r w:rsidRPr="00F34C5E">
        <w:t>(</w:t>
      </w:r>
      <w:proofErr w:type="spellStart"/>
      <w:r w:rsidRPr="00F34C5E">
        <w:t>wdata</w:t>
      </w:r>
      <w:proofErr w:type="spellEnd"/>
      <w:r w:rsidRPr="00F34C5E">
        <w:t>), .</w:t>
      </w:r>
      <w:proofErr w:type="spellStart"/>
      <w:r w:rsidRPr="00F34C5E">
        <w:t>data_out</w:t>
      </w:r>
      <w:proofErr w:type="spellEnd"/>
      <w:r w:rsidRPr="00F34C5E">
        <w:t>(</w:t>
      </w:r>
      <w:proofErr w:type="spellStart"/>
      <w:r w:rsidRPr="00F34C5E">
        <w:t>rdata</w:t>
      </w:r>
      <w:proofErr w:type="spellEnd"/>
      <w:r w:rsidRPr="00F34C5E">
        <w:t>),</w:t>
      </w:r>
    </w:p>
    <w:p w14:paraId="20DBE8C5" w14:textId="77777777" w:rsidR="00F34C5E" w:rsidRPr="00F34C5E" w:rsidRDefault="00F34C5E" w:rsidP="00F34C5E">
      <w:r w:rsidRPr="00F34C5E">
        <w:t xml:space="preserve">    </w:t>
      </w:r>
      <w:proofErr w:type="gramStart"/>
      <w:r w:rsidRPr="00F34C5E">
        <w:t>.full</w:t>
      </w:r>
      <w:proofErr w:type="gramEnd"/>
      <w:r w:rsidRPr="00F34C5E">
        <w:t>(</w:t>
      </w:r>
      <w:proofErr w:type="spellStart"/>
      <w:r w:rsidRPr="00F34C5E">
        <w:t>full_flag</w:t>
      </w:r>
      <w:proofErr w:type="spellEnd"/>
      <w:r w:rsidRPr="00F34C5E">
        <w:t>), .empty(</w:t>
      </w:r>
      <w:proofErr w:type="spellStart"/>
      <w:r w:rsidRPr="00F34C5E">
        <w:t>empty_flag</w:t>
      </w:r>
      <w:proofErr w:type="spellEnd"/>
      <w:r w:rsidRPr="00F34C5E">
        <w:t>)</w:t>
      </w:r>
    </w:p>
    <w:p w14:paraId="2F7D8491" w14:textId="77777777" w:rsidR="00F34C5E" w:rsidRPr="00F34C5E" w:rsidRDefault="00F34C5E" w:rsidP="00F34C5E">
      <w:r w:rsidRPr="00F34C5E">
        <w:t>);</w:t>
      </w:r>
    </w:p>
    <w:p w14:paraId="7D536E96" w14:textId="77777777" w:rsidR="00F34C5E" w:rsidRPr="00F34C5E" w:rsidRDefault="00F34C5E" w:rsidP="00F34C5E">
      <w:r w:rsidRPr="00F34C5E">
        <w:pict w14:anchorId="3B4D9FE7">
          <v:rect id="_x0000_i1127" style="width:0;height:1.5pt" o:hralign="center" o:hrstd="t" o:hr="t" fillcolor="#a0a0a0" stroked="f"/>
        </w:pict>
      </w:r>
    </w:p>
    <w:p w14:paraId="04C66E60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t>Simulation Tips</w:t>
      </w:r>
    </w:p>
    <w:p w14:paraId="4B851258" w14:textId="77777777" w:rsidR="00F34C5E" w:rsidRPr="00F34C5E" w:rsidRDefault="00F34C5E" w:rsidP="00F34C5E">
      <w:pPr>
        <w:numPr>
          <w:ilvl w:val="0"/>
          <w:numId w:val="10"/>
        </w:numPr>
      </w:pPr>
      <w:r w:rsidRPr="00F34C5E">
        <w:rPr>
          <w:b/>
          <w:bCs/>
        </w:rPr>
        <w:t>Reset Properly:</w:t>
      </w:r>
      <w:r w:rsidRPr="00F34C5E">
        <w:t xml:space="preserve"> Ensure the reset signal is asserted long enough to clear both the write and read pointers.</w:t>
      </w:r>
    </w:p>
    <w:p w14:paraId="4B1DA005" w14:textId="77777777" w:rsidR="00F34C5E" w:rsidRPr="00F34C5E" w:rsidRDefault="00F34C5E" w:rsidP="00F34C5E">
      <w:pPr>
        <w:numPr>
          <w:ilvl w:val="0"/>
          <w:numId w:val="10"/>
        </w:numPr>
      </w:pPr>
      <w:r w:rsidRPr="00F34C5E">
        <w:rPr>
          <w:b/>
          <w:bCs/>
        </w:rPr>
        <w:t>Clock Synchronization:</w:t>
      </w:r>
      <w:r w:rsidRPr="00F34C5E">
        <w:t xml:space="preserve"> Verify that </w:t>
      </w:r>
      <w:proofErr w:type="spellStart"/>
      <w:r w:rsidRPr="00F34C5E">
        <w:t>write_clk</w:t>
      </w:r>
      <w:proofErr w:type="spellEnd"/>
      <w:r w:rsidRPr="00F34C5E">
        <w:t xml:space="preserve"> and </w:t>
      </w:r>
      <w:proofErr w:type="spellStart"/>
      <w:r w:rsidRPr="00F34C5E">
        <w:t>read_clk</w:t>
      </w:r>
      <w:proofErr w:type="spellEnd"/>
      <w:r w:rsidRPr="00F34C5E">
        <w:t xml:space="preserve"> are correctly defined in the testbench with realistic timing constraints.</w:t>
      </w:r>
    </w:p>
    <w:p w14:paraId="4A90C8CA" w14:textId="77777777" w:rsidR="00F34C5E" w:rsidRPr="00F34C5E" w:rsidRDefault="00F34C5E" w:rsidP="00F34C5E">
      <w:pPr>
        <w:numPr>
          <w:ilvl w:val="0"/>
          <w:numId w:val="10"/>
        </w:numPr>
      </w:pPr>
      <w:r w:rsidRPr="00F34C5E">
        <w:rPr>
          <w:b/>
          <w:bCs/>
        </w:rPr>
        <w:t>Monitor Full/Empty Signals:</w:t>
      </w:r>
      <w:r w:rsidRPr="00F34C5E">
        <w:t xml:space="preserve"> These flags should be actively monitored to avoid data corruption.</w:t>
      </w:r>
    </w:p>
    <w:p w14:paraId="2F73D995" w14:textId="77777777" w:rsidR="00F34C5E" w:rsidRPr="00F34C5E" w:rsidRDefault="00F34C5E" w:rsidP="00F34C5E">
      <w:r w:rsidRPr="00F34C5E">
        <w:pict w14:anchorId="2BFC3404">
          <v:rect id="_x0000_i1128" style="width:0;height:1.5pt" o:hralign="center" o:hrstd="t" o:hr="t" fillcolor="#a0a0a0" stroked="f"/>
        </w:pict>
      </w:r>
    </w:p>
    <w:p w14:paraId="0A6EE7B3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t>Potential Improvements</w:t>
      </w:r>
    </w:p>
    <w:p w14:paraId="5BBB64D7" w14:textId="77777777" w:rsidR="00F34C5E" w:rsidRPr="00F34C5E" w:rsidRDefault="00F34C5E" w:rsidP="00F34C5E">
      <w:pPr>
        <w:numPr>
          <w:ilvl w:val="0"/>
          <w:numId w:val="11"/>
        </w:numPr>
      </w:pPr>
      <w:r w:rsidRPr="00F34C5E">
        <w:t xml:space="preserve">Add a </w:t>
      </w:r>
      <w:proofErr w:type="spellStart"/>
      <w:r w:rsidRPr="00F34C5E">
        <w:t>half_full</w:t>
      </w:r>
      <w:proofErr w:type="spellEnd"/>
      <w:r w:rsidRPr="00F34C5E">
        <w:t xml:space="preserve"> signal for better flow control.</w:t>
      </w:r>
    </w:p>
    <w:p w14:paraId="3F186964" w14:textId="77777777" w:rsidR="00F34C5E" w:rsidRPr="00F34C5E" w:rsidRDefault="00F34C5E" w:rsidP="00F34C5E">
      <w:pPr>
        <w:numPr>
          <w:ilvl w:val="0"/>
          <w:numId w:val="11"/>
        </w:numPr>
      </w:pPr>
      <w:r w:rsidRPr="00F34C5E">
        <w:t>Implement burst read/write support for improved performance.</w:t>
      </w:r>
    </w:p>
    <w:p w14:paraId="269000A4" w14:textId="77777777" w:rsidR="00F34C5E" w:rsidRPr="00F34C5E" w:rsidRDefault="00F34C5E" w:rsidP="00F34C5E">
      <w:pPr>
        <w:numPr>
          <w:ilvl w:val="0"/>
          <w:numId w:val="11"/>
        </w:numPr>
      </w:pPr>
      <w:r w:rsidRPr="00F34C5E">
        <w:lastRenderedPageBreak/>
        <w:t>Integrate a data integrity check mechanism for error detection.</w:t>
      </w:r>
    </w:p>
    <w:p w14:paraId="7D7548D9" w14:textId="77777777" w:rsidR="00F34C5E" w:rsidRPr="00F34C5E" w:rsidRDefault="00F34C5E" w:rsidP="00F34C5E">
      <w:r w:rsidRPr="00F34C5E">
        <w:pict w14:anchorId="056441CB">
          <v:rect id="_x0000_i1129" style="width:0;height:1.5pt" o:hralign="center" o:hrstd="t" o:hr="t" fillcolor="#a0a0a0" stroked="f"/>
        </w:pict>
      </w:r>
    </w:p>
    <w:p w14:paraId="1778B2A8" w14:textId="77777777" w:rsidR="00F34C5E" w:rsidRPr="00F34C5E" w:rsidRDefault="00F34C5E" w:rsidP="00F34C5E">
      <w:pPr>
        <w:rPr>
          <w:b/>
          <w:bCs/>
        </w:rPr>
      </w:pPr>
      <w:r w:rsidRPr="00F34C5E">
        <w:rPr>
          <w:b/>
          <w:bCs/>
        </w:rPr>
        <w:t>Conclusion</w:t>
      </w:r>
    </w:p>
    <w:p w14:paraId="0C6A9A65" w14:textId="77777777" w:rsidR="00F34C5E" w:rsidRPr="00F34C5E" w:rsidRDefault="00F34C5E" w:rsidP="00F34C5E">
      <w:r w:rsidRPr="00F34C5E">
        <w:t xml:space="preserve">This FIFO module offers a robust and efficient solution for data buffering across clock domains. By using </w:t>
      </w:r>
      <w:proofErr w:type="gramStart"/>
      <w:r w:rsidRPr="00F34C5E">
        <w:t>Gray</w:t>
      </w:r>
      <w:proofErr w:type="gramEnd"/>
      <w:r w:rsidRPr="00F34C5E">
        <w:t xml:space="preserve"> code synchronization and clear full/empty conditions, it ensures stable and reliable operation in complex digital systems.</w:t>
      </w:r>
    </w:p>
    <w:p w14:paraId="4A3B0FBF" w14:textId="77777777" w:rsidR="00F34C5E" w:rsidRDefault="00F34C5E"/>
    <w:sectPr w:rsidR="00F34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E7B52"/>
    <w:multiLevelType w:val="multilevel"/>
    <w:tmpl w:val="741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D5896"/>
    <w:multiLevelType w:val="multilevel"/>
    <w:tmpl w:val="6476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F2717"/>
    <w:multiLevelType w:val="multilevel"/>
    <w:tmpl w:val="9E5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415F0"/>
    <w:multiLevelType w:val="multilevel"/>
    <w:tmpl w:val="A1FE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E0ADC"/>
    <w:multiLevelType w:val="multilevel"/>
    <w:tmpl w:val="7492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12728A"/>
    <w:multiLevelType w:val="multilevel"/>
    <w:tmpl w:val="BD9A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56E7B"/>
    <w:multiLevelType w:val="multilevel"/>
    <w:tmpl w:val="7632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D3F07"/>
    <w:multiLevelType w:val="multilevel"/>
    <w:tmpl w:val="7BC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52152"/>
    <w:multiLevelType w:val="multilevel"/>
    <w:tmpl w:val="EEEE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14643C"/>
    <w:multiLevelType w:val="multilevel"/>
    <w:tmpl w:val="5406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92424"/>
    <w:multiLevelType w:val="multilevel"/>
    <w:tmpl w:val="430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927087">
    <w:abstractNumId w:val="4"/>
  </w:num>
  <w:num w:numId="2" w16cid:durableId="500697992">
    <w:abstractNumId w:val="10"/>
  </w:num>
  <w:num w:numId="3" w16cid:durableId="1631478165">
    <w:abstractNumId w:val="1"/>
  </w:num>
  <w:num w:numId="4" w16cid:durableId="628317705">
    <w:abstractNumId w:val="2"/>
  </w:num>
  <w:num w:numId="5" w16cid:durableId="465898462">
    <w:abstractNumId w:val="3"/>
  </w:num>
  <w:num w:numId="6" w16cid:durableId="804396497">
    <w:abstractNumId w:val="6"/>
  </w:num>
  <w:num w:numId="7" w16cid:durableId="242839077">
    <w:abstractNumId w:val="0"/>
  </w:num>
  <w:num w:numId="8" w16cid:durableId="772550898">
    <w:abstractNumId w:val="5"/>
  </w:num>
  <w:num w:numId="9" w16cid:durableId="1733847977">
    <w:abstractNumId w:val="8"/>
  </w:num>
  <w:num w:numId="10" w16cid:durableId="1634209348">
    <w:abstractNumId w:val="7"/>
  </w:num>
  <w:num w:numId="11" w16cid:durableId="20126762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5E"/>
    <w:rsid w:val="00AE4189"/>
    <w:rsid w:val="00F3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41D0E"/>
  <w15:chartTrackingRefBased/>
  <w15:docId w15:val="{9120BFD2-44F5-43F9-A5E5-AD40860A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8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Manvendra Singh (DI SW EDA CLS VER IND)</dc:creator>
  <cp:keywords/>
  <dc:description/>
  <cp:lastModifiedBy>Yadav, Manvendra Singh (DI SW EDA CLS VER IND)</cp:lastModifiedBy>
  <cp:revision>1</cp:revision>
  <dcterms:created xsi:type="dcterms:W3CDTF">2025-03-10T15:10:00Z</dcterms:created>
  <dcterms:modified xsi:type="dcterms:W3CDTF">2025-03-10T15:11:00Z</dcterms:modified>
</cp:coreProperties>
</file>