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8369" w14:textId="77777777" w:rsidR="005547D7" w:rsidRPr="00A341E4" w:rsidRDefault="005547D7" w:rsidP="003748F0">
      <w:pPr>
        <w:pStyle w:val="Heading1"/>
        <w:jc w:val="center"/>
        <w:rPr>
          <w:lang w:val="en-GB"/>
        </w:rPr>
      </w:pPr>
      <w:r w:rsidRPr="00A341E4">
        <w:rPr>
          <w:lang w:val="en-GB"/>
        </w:rPr>
        <w:t xml:space="preserve">A bird’s eye view: </w:t>
      </w:r>
      <w:r>
        <w:rPr>
          <w:lang w:val="en-GB"/>
        </w:rPr>
        <w:t>S</w:t>
      </w:r>
      <w:r w:rsidRPr="00A341E4">
        <w:rPr>
          <w:lang w:val="en-GB"/>
        </w:rPr>
        <w:t xml:space="preserve">upranational EU actors </w:t>
      </w:r>
      <w:r>
        <w:rPr>
          <w:lang w:val="en-GB"/>
        </w:rPr>
        <w:t xml:space="preserve">on </w:t>
      </w:r>
      <w:r w:rsidRPr="00A341E4">
        <w:rPr>
          <w:lang w:val="en-GB"/>
        </w:rPr>
        <w:t>Twitter.</w:t>
      </w:r>
    </w:p>
    <w:p w14:paraId="65361F0C" w14:textId="355F1297" w:rsidR="005547D7" w:rsidRDefault="005547D7" w:rsidP="005547D7">
      <w:pPr>
        <w:spacing w:before="120" w:after="120" w:line="240" w:lineRule="auto"/>
        <w:jc w:val="center"/>
        <w:rPr>
          <w:lang w:val="en-GB"/>
        </w:rPr>
      </w:pPr>
      <w:r w:rsidRPr="00A341E4">
        <w:rPr>
          <w:lang w:val="en-GB"/>
        </w:rPr>
        <w:t>Sina F. Özdemir and Christian Rau</w:t>
      </w:r>
      <w:r>
        <w:rPr>
          <w:lang w:val="en-GB"/>
        </w:rPr>
        <w:t>h</w:t>
      </w:r>
    </w:p>
    <w:p w14:paraId="1B58E9A6" w14:textId="3D084106" w:rsidR="005547D7" w:rsidRDefault="005547D7" w:rsidP="005547D7">
      <w:pPr>
        <w:spacing w:before="120" w:after="120" w:line="240" w:lineRule="auto"/>
        <w:jc w:val="center"/>
        <w:rPr>
          <w:lang w:val="en-GB"/>
        </w:rPr>
      </w:pPr>
    </w:p>
    <w:p w14:paraId="00B3541B" w14:textId="13CDAD0D" w:rsidR="005547D7" w:rsidRDefault="005547D7" w:rsidP="005547D7">
      <w:pPr>
        <w:spacing w:before="120" w:after="120" w:line="240" w:lineRule="auto"/>
        <w:jc w:val="center"/>
        <w:rPr>
          <w:lang w:val="en-GB"/>
        </w:rPr>
      </w:pPr>
      <w:r>
        <w:rPr>
          <w:lang w:val="en-GB"/>
        </w:rPr>
        <w:t>Politics and Governance</w:t>
      </w:r>
    </w:p>
    <w:p w14:paraId="54748F6B" w14:textId="6144FDAB" w:rsidR="005547D7" w:rsidRPr="005547D7" w:rsidRDefault="005547D7" w:rsidP="005547D7">
      <w:pPr>
        <w:spacing w:before="120" w:after="120" w:line="240" w:lineRule="auto"/>
        <w:jc w:val="center"/>
        <w:rPr>
          <w:b/>
          <w:bCs/>
          <w:i/>
          <w:iCs/>
          <w:vertAlign w:val="superscript"/>
          <w:lang w:val="en-GB"/>
        </w:rPr>
      </w:pPr>
      <w:r w:rsidRPr="005547D7">
        <w:rPr>
          <w:b/>
          <w:bCs/>
          <w:i/>
          <w:iCs/>
          <w:lang w:val="en-GB"/>
        </w:rPr>
        <w:t>Online Appendix</w:t>
      </w:r>
    </w:p>
    <w:p w14:paraId="266DE71F" w14:textId="2EC4746B" w:rsidR="00270D4C" w:rsidRDefault="00270D4C">
      <w:pPr>
        <w:rPr>
          <w:lang w:val="en-GB"/>
        </w:rPr>
      </w:pPr>
    </w:p>
    <w:p w14:paraId="1FF02C5C" w14:textId="7D3A2736" w:rsidR="005547D7" w:rsidRDefault="005547D7" w:rsidP="003748F0">
      <w:pPr>
        <w:pStyle w:val="Heading2"/>
        <w:rPr>
          <w:lang w:val="en-GB"/>
        </w:rPr>
      </w:pPr>
      <w:r>
        <w:rPr>
          <w:lang w:val="en-GB"/>
        </w:rPr>
        <w:t>A1.</w:t>
      </w:r>
      <w:r w:rsidRPr="00A341E4">
        <w:rPr>
          <w:lang w:val="en-GB"/>
        </w:rPr>
        <w:t xml:space="preserve"> </w:t>
      </w:r>
      <w:r>
        <w:rPr>
          <w:lang w:val="en-GB"/>
        </w:rPr>
        <w:t>List of supranational EU accounts</w:t>
      </w:r>
    </w:p>
    <w:p w14:paraId="41B30AE8" w14:textId="54267394" w:rsidR="005547D7" w:rsidRDefault="005547D7">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1404"/>
        <w:gridCol w:w="1188"/>
        <w:gridCol w:w="1296"/>
        <w:gridCol w:w="1296"/>
        <w:gridCol w:w="1296"/>
        <w:gridCol w:w="1296"/>
      </w:tblGrid>
      <w:tr w:rsidR="00BF044B" w:rsidRPr="00BE58D8" w14:paraId="461BF155" w14:textId="77777777" w:rsidTr="00D62EF8">
        <w:trPr>
          <w:trHeight w:val="715"/>
        </w:trPr>
        <w:tc>
          <w:tcPr>
            <w:tcW w:w="1296" w:type="dxa"/>
            <w:tcBorders>
              <w:top w:val="double" w:sz="4" w:space="0" w:color="auto"/>
              <w:bottom w:val="double" w:sz="4" w:space="0" w:color="auto"/>
            </w:tcBorders>
            <w:noWrap/>
            <w:hideMark/>
          </w:tcPr>
          <w:p w14:paraId="26C7CE5C" w14:textId="77777777" w:rsidR="009604DF" w:rsidRPr="00BE58D8" w:rsidRDefault="009604DF" w:rsidP="00D62EF8">
            <w:pPr>
              <w:rPr>
                <w:b/>
                <w:bCs/>
                <w:sz w:val="24"/>
                <w:szCs w:val="24"/>
                <w:lang w:val="nb-NO"/>
              </w:rPr>
            </w:pPr>
            <w:r w:rsidRPr="00BE58D8">
              <w:rPr>
                <w:b/>
                <w:bCs/>
                <w:sz w:val="24"/>
                <w:szCs w:val="24"/>
              </w:rPr>
              <w:t>Actor Name</w:t>
            </w:r>
          </w:p>
        </w:tc>
        <w:tc>
          <w:tcPr>
            <w:tcW w:w="1404" w:type="dxa"/>
            <w:tcBorders>
              <w:top w:val="double" w:sz="4" w:space="0" w:color="auto"/>
              <w:bottom w:val="double" w:sz="4" w:space="0" w:color="auto"/>
            </w:tcBorders>
            <w:noWrap/>
            <w:hideMark/>
          </w:tcPr>
          <w:p w14:paraId="5A445AFD" w14:textId="77777777" w:rsidR="009604DF" w:rsidRPr="00BE58D8" w:rsidRDefault="009604DF" w:rsidP="00BF044B">
            <w:pPr>
              <w:jc w:val="center"/>
              <w:rPr>
                <w:b/>
                <w:bCs/>
                <w:sz w:val="24"/>
                <w:szCs w:val="24"/>
              </w:rPr>
            </w:pPr>
            <w:r w:rsidRPr="00BE58D8">
              <w:rPr>
                <w:b/>
                <w:bCs/>
                <w:sz w:val="24"/>
                <w:szCs w:val="24"/>
              </w:rPr>
              <w:t>Account Description</w:t>
            </w:r>
          </w:p>
        </w:tc>
        <w:tc>
          <w:tcPr>
            <w:tcW w:w="1188" w:type="dxa"/>
            <w:tcBorders>
              <w:top w:val="double" w:sz="4" w:space="0" w:color="auto"/>
              <w:bottom w:val="double" w:sz="4" w:space="0" w:color="auto"/>
            </w:tcBorders>
            <w:noWrap/>
            <w:hideMark/>
          </w:tcPr>
          <w:p w14:paraId="0B638543" w14:textId="77777777" w:rsidR="009604DF" w:rsidRPr="00BE58D8" w:rsidRDefault="009604DF" w:rsidP="00BF044B">
            <w:pPr>
              <w:jc w:val="center"/>
              <w:rPr>
                <w:b/>
                <w:bCs/>
                <w:sz w:val="24"/>
                <w:szCs w:val="24"/>
              </w:rPr>
            </w:pPr>
            <w:r w:rsidRPr="00BE58D8">
              <w:rPr>
                <w:b/>
                <w:bCs/>
                <w:sz w:val="24"/>
                <w:szCs w:val="24"/>
              </w:rPr>
              <w:t>Twitter Handle</w:t>
            </w:r>
          </w:p>
        </w:tc>
        <w:tc>
          <w:tcPr>
            <w:tcW w:w="1296" w:type="dxa"/>
            <w:tcBorders>
              <w:top w:val="double" w:sz="4" w:space="0" w:color="auto"/>
              <w:bottom w:val="double" w:sz="4" w:space="0" w:color="auto"/>
            </w:tcBorders>
            <w:noWrap/>
            <w:hideMark/>
          </w:tcPr>
          <w:p w14:paraId="03FC1DA8" w14:textId="77777777" w:rsidR="009604DF" w:rsidRPr="00BE58D8" w:rsidRDefault="009604DF" w:rsidP="00BF044B">
            <w:pPr>
              <w:jc w:val="center"/>
              <w:rPr>
                <w:b/>
                <w:bCs/>
                <w:sz w:val="24"/>
                <w:szCs w:val="24"/>
              </w:rPr>
            </w:pPr>
            <w:r w:rsidRPr="00BE58D8">
              <w:rPr>
                <w:b/>
                <w:bCs/>
                <w:sz w:val="24"/>
                <w:szCs w:val="24"/>
              </w:rPr>
              <w:t>Number of Tweets</w:t>
            </w:r>
          </w:p>
        </w:tc>
        <w:tc>
          <w:tcPr>
            <w:tcW w:w="1296" w:type="dxa"/>
            <w:tcBorders>
              <w:top w:val="double" w:sz="4" w:space="0" w:color="auto"/>
              <w:bottom w:val="double" w:sz="4" w:space="0" w:color="auto"/>
            </w:tcBorders>
            <w:noWrap/>
            <w:hideMark/>
          </w:tcPr>
          <w:p w14:paraId="7A0A5FFD" w14:textId="77777777" w:rsidR="009604DF" w:rsidRPr="00BE58D8" w:rsidRDefault="009604DF" w:rsidP="00BF044B">
            <w:pPr>
              <w:jc w:val="center"/>
              <w:rPr>
                <w:b/>
                <w:bCs/>
                <w:sz w:val="24"/>
                <w:szCs w:val="24"/>
              </w:rPr>
            </w:pPr>
            <w:r w:rsidRPr="00BE58D8">
              <w:rPr>
                <w:b/>
                <w:bCs/>
                <w:sz w:val="24"/>
                <w:szCs w:val="24"/>
              </w:rPr>
              <w:t>Follower Count</w:t>
            </w:r>
          </w:p>
        </w:tc>
        <w:tc>
          <w:tcPr>
            <w:tcW w:w="1296" w:type="dxa"/>
            <w:tcBorders>
              <w:top w:val="double" w:sz="4" w:space="0" w:color="auto"/>
              <w:bottom w:val="double" w:sz="4" w:space="0" w:color="auto"/>
            </w:tcBorders>
            <w:noWrap/>
            <w:hideMark/>
          </w:tcPr>
          <w:p w14:paraId="7B116252" w14:textId="77777777" w:rsidR="009604DF" w:rsidRPr="00BE58D8" w:rsidRDefault="009604DF" w:rsidP="00BF044B">
            <w:pPr>
              <w:jc w:val="center"/>
              <w:rPr>
                <w:b/>
                <w:bCs/>
                <w:sz w:val="24"/>
                <w:szCs w:val="24"/>
              </w:rPr>
            </w:pPr>
            <w:r w:rsidRPr="00BE58D8">
              <w:rPr>
                <w:b/>
                <w:bCs/>
                <w:sz w:val="24"/>
                <w:szCs w:val="24"/>
              </w:rPr>
              <w:t>Friends Count</w:t>
            </w:r>
          </w:p>
        </w:tc>
        <w:tc>
          <w:tcPr>
            <w:tcW w:w="1296" w:type="dxa"/>
            <w:tcBorders>
              <w:top w:val="double" w:sz="4" w:space="0" w:color="auto"/>
              <w:bottom w:val="double" w:sz="4" w:space="0" w:color="auto"/>
            </w:tcBorders>
            <w:noWrap/>
            <w:hideMark/>
          </w:tcPr>
          <w:p w14:paraId="64F5D5E7" w14:textId="77777777" w:rsidR="009604DF" w:rsidRPr="00BE58D8" w:rsidRDefault="009604DF" w:rsidP="00BF044B">
            <w:pPr>
              <w:jc w:val="center"/>
              <w:rPr>
                <w:b/>
                <w:bCs/>
                <w:sz w:val="24"/>
                <w:szCs w:val="24"/>
              </w:rPr>
            </w:pPr>
            <w:r w:rsidRPr="00BE58D8">
              <w:rPr>
                <w:b/>
                <w:bCs/>
                <w:sz w:val="24"/>
                <w:szCs w:val="24"/>
              </w:rPr>
              <w:t>Account Creation Date</w:t>
            </w:r>
          </w:p>
        </w:tc>
      </w:tr>
      <w:tr w:rsidR="00BF044B" w:rsidRPr="009604DF" w14:paraId="18368453" w14:textId="77777777" w:rsidTr="00D62EF8">
        <w:trPr>
          <w:trHeight w:val="290"/>
        </w:trPr>
        <w:tc>
          <w:tcPr>
            <w:tcW w:w="1296" w:type="dxa"/>
            <w:tcBorders>
              <w:top w:val="double" w:sz="4" w:space="0" w:color="auto"/>
            </w:tcBorders>
            <w:noWrap/>
            <w:hideMark/>
          </w:tcPr>
          <w:p w14:paraId="390631BB" w14:textId="77777777" w:rsidR="009604DF" w:rsidRPr="009604DF" w:rsidRDefault="009604DF" w:rsidP="00D62EF8">
            <w:r w:rsidRPr="009604DF">
              <w:t>Josep Borrell Fontelles</w:t>
            </w:r>
          </w:p>
        </w:tc>
        <w:tc>
          <w:tcPr>
            <w:tcW w:w="1404" w:type="dxa"/>
            <w:tcBorders>
              <w:top w:val="double" w:sz="4" w:space="0" w:color="auto"/>
            </w:tcBorders>
            <w:noWrap/>
            <w:hideMark/>
          </w:tcPr>
          <w:p w14:paraId="3DAEA355" w14:textId="77777777" w:rsidR="009604DF" w:rsidRPr="009604DF" w:rsidRDefault="009604DF">
            <w:r w:rsidRPr="009604DF">
              <w:t>High Representative of the EU for Foreign Affairs and Security Policy/Vice-President of @eu_commission #EUdiplomacy @eu_eeas My blog: https://t.co/isaaoLI4bK</w:t>
            </w:r>
          </w:p>
        </w:tc>
        <w:tc>
          <w:tcPr>
            <w:tcW w:w="1188" w:type="dxa"/>
            <w:tcBorders>
              <w:top w:val="double" w:sz="4" w:space="0" w:color="auto"/>
            </w:tcBorders>
            <w:noWrap/>
            <w:hideMark/>
          </w:tcPr>
          <w:p w14:paraId="6FBCC9E5" w14:textId="77777777" w:rsidR="009604DF" w:rsidRPr="009604DF" w:rsidRDefault="009604DF">
            <w:r w:rsidRPr="009604DF">
              <w:t>@JosepBorrellF</w:t>
            </w:r>
          </w:p>
        </w:tc>
        <w:tc>
          <w:tcPr>
            <w:tcW w:w="1296" w:type="dxa"/>
            <w:tcBorders>
              <w:top w:val="double" w:sz="4" w:space="0" w:color="auto"/>
            </w:tcBorders>
            <w:noWrap/>
            <w:hideMark/>
          </w:tcPr>
          <w:p w14:paraId="389A441D" w14:textId="77777777" w:rsidR="009604DF" w:rsidRPr="009604DF" w:rsidRDefault="009604DF" w:rsidP="009604DF">
            <w:r w:rsidRPr="009604DF">
              <w:t>4604</w:t>
            </w:r>
          </w:p>
        </w:tc>
        <w:tc>
          <w:tcPr>
            <w:tcW w:w="1296" w:type="dxa"/>
            <w:tcBorders>
              <w:top w:val="double" w:sz="4" w:space="0" w:color="auto"/>
            </w:tcBorders>
            <w:noWrap/>
            <w:hideMark/>
          </w:tcPr>
          <w:p w14:paraId="1133D1FF" w14:textId="77777777" w:rsidR="009604DF" w:rsidRPr="009604DF" w:rsidRDefault="009604DF" w:rsidP="009604DF">
            <w:r w:rsidRPr="009604DF">
              <w:t>214209</w:t>
            </w:r>
          </w:p>
        </w:tc>
        <w:tc>
          <w:tcPr>
            <w:tcW w:w="1296" w:type="dxa"/>
            <w:tcBorders>
              <w:top w:val="double" w:sz="4" w:space="0" w:color="auto"/>
            </w:tcBorders>
            <w:noWrap/>
            <w:hideMark/>
          </w:tcPr>
          <w:p w14:paraId="0C0BE5BA" w14:textId="77777777" w:rsidR="009604DF" w:rsidRPr="009604DF" w:rsidRDefault="009604DF" w:rsidP="009604DF">
            <w:r w:rsidRPr="009604DF">
              <w:t>205</w:t>
            </w:r>
          </w:p>
        </w:tc>
        <w:tc>
          <w:tcPr>
            <w:tcW w:w="1296" w:type="dxa"/>
            <w:tcBorders>
              <w:top w:val="double" w:sz="4" w:space="0" w:color="auto"/>
            </w:tcBorders>
            <w:noWrap/>
            <w:hideMark/>
          </w:tcPr>
          <w:p w14:paraId="3F78CBFD" w14:textId="77777777" w:rsidR="009604DF" w:rsidRPr="009604DF" w:rsidRDefault="009604DF" w:rsidP="009604DF">
            <w:r w:rsidRPr="009604DF">
              <w:t>6/5/2018 7:04</w:t>
            </w:r>
          </w:p>
        </w:tc>
      </w:tr>
      <w:tr w:rsidR="00BE58D8" w:rsidRPr="009604DF" w14:paraId="75BD864F" w14:textId="77777777" w:rsidTr="00D62EF8">
        <w:trPr>
          <w:trHeight w:val="290"/>
        </w:trPr>
        <w:tc>
          <w:tcPr>
            <w:tcW w:w="1296" w:type="dxa"/>
            <w:noWrap/>
            <w:hideMark/>
          </w:tcPr>
          <w:p w14:paraId="7E7F2EB4" w14:textId="77777777" w:rsidR="009604DF" w:rsidRPr="009604DF" w:rsidRDefault="009604DF" w:rsidP="00D62EF8">
            <w:r w:rsidRPr="009604DF">
              <w:t>Johannes Hahn</w:t>
            </w:r>
          </w:p>
        </w:tc>
        <w:tc>
          <w:tcPr>
            <w:tcW w:w="1404" w:type="dxa"/>
            <w:noWrap/>
            <w:hideMark/>
          </w:tcPr>
          <w:p w14:paraId="702FA553" w14:textId="77777777" w:rsidR="009604DF" w:rsidRPr="009604DF" w:rsidRDefault="009604DF">
            <w:r w:rsidRPr="009604DF">
              <w:t>EU-Commissioner for Budget and Administration</w:t>
            </w:r>
          </w:p>
        </w:tc>
        <w:tc>
          <w:tcPr>
            <w:tcW w:w="1188" w:type="dxa"/>
            <w:noWrap/>
            <w:hideMark/>
          </w:tcPr>
          <w:p w14:paraId="6EE65DC1" w14:textId="77777777" w:rsidR="009604DF" w:rsidRPr="009604DF" w:rsidRDefault="009604DF">
            <w:r w:rsidRPr="009604DF">
              <w:t>@JHahnEU</w:t>
            </w:r>
          </w:p>
        </w:tc>
        <w:tc>
          <w:tcPr>
            <w:tcW w:w="1296" w:type="dxa"/>
            <w:noWrap/>
            <w:hideMark/>
          </w:tcPr>
          <w:p w14:paraId="16A7B804" w14:textId="77777777" w:rsidR="009604DF" w:rsidRPr="009604DF" w:rsidRDefault="009604DF" w:rsidP="009604DF">
            <w:r w:rsidRPr="009604DF">
              <w:t>18907</w:t>
            </w:r>
          </w:p>
        </w:tc>
        <w:tc>
          <w:tcPr>
            <w:tcW w:w="1296" w:type="dxa"/>
            <w:noWrap/>
            <w:hideMark/>
          </w:tcPr>
          <w:p w14:paraId="3B4B3184" w14:textId="77777777" w:rsidR="009604DF" w:rsidRPr="009604DF" w:rsidRDefault="009604DF" w:rsidP="009604DF">
            <w:r w:rsidRPr="009604DF">
              <w:t>78265</w:t>
            </w:r>
          </w:p>
        </w:tc>
        <w:tc>
          <w:tcPr>
            <w:tcW w:w="1296" w:type="dxa"/>
            <w:noWrap/>
            <w:hideMark/>
          </w:tcPr>
          <w:p w14:paraId="4EB77A68" w14:textId="77777777" w:rsidR="009604DF" w:rsidRPr="009604DF" w:rsidRDefault="009604DF" w:rsidP="009604DF">
            <w:r w:rsidRPr="009604DF">
              <w:t>1573</w:t>
            </w:r>
          </w:p>
        </w:tc>
        <w:tc>
          <w:tcPr>
            <w:tcW w:w="1296" w:type="dxa"/>
            <w:noWrap/>
            <w:hideMark/>
          </w:tcPr>
          <w:p w14:paraId="6FDFBF5F" w14:textId="77777777" w:rsidR="009604DF" w:rsidRPr="009604DF" w:rsidRDefault="009604DF" w:rsidP="009604DF">
            <w:r w:rsidRPr="009604DF">
              <w:t>12/14/2012 13:12</w:t>
            </w:r>
          </w:p>
        </w:tc>
      </w:tr>
      <w:tr w:rsidR="00BF044B" w:rsidRPr="009604DF" w14:paraId="5A412EDB" w14:textId="77777777" w:rsidTr="00D62EF8">
        <w:trPr>
          <w:trHeight w:val="290"/>
        </w:trPr>
        <w:tc>
          <w:tcPr>
            <w:tcW w:w="1296" w:type="dxa"/>
            <w:noWrap/>
            <w:hideMark/>
          </w:tcPr>
          <w:p w14:paraId="02D68CFF" w14:textId="77777777" w:rsidR="009604DF" w:rsidRPr="009604DF" w:rsidRDefault="009604DF" w:rsidP="00D62EF8">
            <w:r w:rsidRPr="009604DF">
              <w:t>Internal Market, Industry, Entrepreneurship &amp; SMEs</w:t>
            </w:r>
          </w:p>
        </w:tc>
        <w:tc>
          <w:tcPr>
            <w:tcW w:w="1404" w:type="dxa"/>
            <w:noWrap/>
            <w:hideMark/>
          </w:tcPr>
          <w:p w14:paraId="7BEBD5B2" w14:textId="77777777" w:rsidR="009604DF" w:rsidRPr="009604DF" w:rsidRDefault="009604DF">
            <w:r w:rsidRPr="009604DF">
              <w:t xml:space="preserve">@EU_Commission department responsible for #SingleMarket, Industry, Entrepreneurship and #SMEs (DG GROW). See also Commissioner </w:t>
            </w:r>
            <w:r w:rsidRPr="009604DF">
              <w:lastRenderedPageBreak/>
              <w:t>@ThierryBreton.</w:t>
            </w:r>
          </w:p>
        </w:tc>
        <w:tc>
          <w:tcPr>
            <w:tcW w:w="1188" w:type="dxa"/>
            <w:noWrap/>
            <w:hideMark/>
          </w:tcPr>
          <w:p w14:paraId="2171FD50" w14:textId="77777777" w:rsidR="009604DF" w:rsidRPr="009604DF" w:rsidRDefault="009604DF">
            <w:r w:rsidRPr="009604DF">
              <w:lastRenderedPageBreak/>
              <w:t>@EU_Growth</w:t>
            </w:r>
          </w:p>
        </w:tc>
        <w:tc>
          <w:tcPr>
            <w:tcW w:w="1296" w:type="dxa"/>
            <w:noWrap/>
            <w:hideMark/>
          </w:tcPr>
          <w:p w14:paraId="2D0FA2FB" w14:textId="77777777" w:rsidR="009604DF" w:rsidRPr="009604DF" w:rsidRDefault="009604DF" w:rsidP="009604DF">
            <w:r w:rsidRPr="009604DF">
              <w:t>23229</w:t>
            </w:r>
          </w:p>
        </w:tc>
        <w:tc>
          <w:tcPr>
            <w:tcW w:w="1296" w:type="dxa"/>
            <w:noWrap/>
            <w:hideMark/>
          </w:tcPr>
          <w:p w14:paraId="4BEC4482" w14:textId="77777777" w:rsidR="009604DF" w:rsidRPr="009604DF" w:rsidRDefault="009604DF" w:rsidP="009604DF">
            <w:r w:rsidRPr="009604DF">
              <w:t>61346</w:t>
            </w:r>
          </w:p>
        </w:tc>
        <w:tc>
          <w:tcPr>
            <w:tcW w:w="1296" w:type="dxa"/>
            <w:noWrap/>
            <w:hideMark/>
          </w:tcPr>
          <w:p w14:paraId="420D1A73" w14:textId="77777777" w:rsidR="009604DF" w:rsidRPr="009604DF" w:rsidRDefault="009604DF" w:rsidP="009604DF">
            <w:r w:rsidRPr="009604DF">
              <w:t>2816</w:t>
            </w:r>
          </w:p>
        </w:tc>
        <w:tc>
          <w:tcPr>
            <w:tcW w:w="1296" w:type="dxa"/>
            <w:noWrap/>
            <w:hideMark/>
          </w:tcPr>
          <w:p w14:paraId="0BBC84D9" w14:textId="77777777" w:rsidR="009604DF" w:rsidRPr="009604DF" w:rsidRDefault="009604DF" w:rsidP="009604DF">
            <w:r w:rsidRPr="009604DF">
              <w:t>1/28/2010 12:07</w:t>
            </w:r>
          </w:p>
        </w:tc>
      </w:tr>
      <w:tr w:rsidR="00BE58D8" w:rsidRPr="009604DF" w14:paraId="66AA4787" w14:textId="77777777" w:rsidTr="00D62EF8">
        <w:trPr>
          <w:trHeight w:val="290"/>
        </w:trPr>
        <w:tc>
          <w:tcPr>
            <w:tcW w:w="1296" w:type="dxa"/>
            <w:noWrap/>
            <w:hideMark/>
          </w:tcPr>
          <w:p w14:paraId="11AF5FFA" w14:textId="77777777" w:rsidR="009604DF" w:rsidRPr="009604DF" w:rsidRDefault="009604DF" w:rsidP="00D62EF8">
            <w:r w:rsidRPr="009604DF">
              <w:t xml:space="preserve">EU Trade </w:t>
            </w:r>
          </w:p>
        </w:tc>
        <w:tc>
          <w:tcPr>
            <w:tcW w:w="1404" w:type="dxa"/>
            <w:noWrap/>
            <w:hideMark/>
          </w:tcPr>
          <w:p w14:paraId="6B778920" w14:textId="6B638427" w:rsidR="009604DF" w:rsidRDefault="009604DF">
            <w:r w:rsidRPr="009604DF">
              <w:t xml:space="preserve">International Trade Department of the EU @EU_Commission  </w:t>
            </w:r>
            <w:r w:rsidRPr="009604DF">
              <w:br/>
              <w:t xml:space="preserve">Open </w:t>
            </w:r>
            <w:r w:rsidRPr="009604DF">
              <w:br/>
              <w:t xml:space="preserve">Sustainable </w:t>
            </w:r>
            <w:r w:rsidRPr="009604DF">
              <w:br/>
              <w:t xml:space="preserve">Assertive </w:t>
            </w:r>
            <w:r w:rsidRPr="009604DF">
              <w:br/>
              <w:t>#EUTrade</w:t>
            </w:r>
          </w:p>
          <w:p w14:paraId="1001BA30" w14:textId="5F7375B5" w:rsidR="00BF044B" w:rsidRPr="009604DF" w:rsidRDefault="00BF044B"/>
        </w:tc>
        <w:tc>
          <w:tcPr>
            <w:tcW w:w="1188" w:type="dxa"/>
            <w:noWrap/>
            <w:hideMark/>
          </w:tcPr>
          <w:p w14:paraId="2D50780A" w14:textId="77777777" w:rsidR="009604DF" w:rsidRPr="009604DF" w:rsidRDefault="009604DF">
            <w:r w:rsidRPr="009604DF">
              <w:t>@Trade_EU</w:t>
            </w:r>
          </w:p>
        </w:tc>
        <w:tc>
          <w:tcPr>
            <w:tcW w:w="1296" w:type="dxa"/>
            <w:noWrap/>
            <w:hideMark/>
          </w:tcPr>
          <w:p w14:paraId="0319DEBE" w14:textId="77777777" w:rsidR="009604DF" w:rsidRPr="009604DF" w:rsidRDefault="009604DF" w:rsidP="009604DF">
            <w:r w:rsidRPr="009604DF">
              <w:t>8244</w:t>
            </w:r>
          </w:p>
        </w:tc>
        <w:tc>
          <w:tcPr>
            <w:tcW w:w="1296" w:type="dxa"/>
            <w:noWrap/>
            <w:hideMark/>
          </w:tcPr>
          <w:p w14:paraId="1282E0F7" w14:textId="77777777" w:rsidR="009604DF" w:rsidRPr="009604DF" w:rsidRDefault="009604DF" w:rsidP="009604DF">
            <w:r w:rsidRPr="009604DF">
              <w:t>56774</w:t>
            </w:r>
          </w:p>
        </w:tc>
        <w:tc>
          <w:tcPr>
            <w:tcW w:w="1296" w:type="dxa"/>
            <w:noWrap/>
            <w:hideMark/>
          </w:tcPr>
          <w:p w14:paraId="41FD1137" w14:textId="77777777" w:rsidR="009604DF" w:rsidRPr="009604DF" w:rsidRDefault="009604DF" w:rsidP="009604DF">
            <w:r w:rsidRPr="009604DF">
              <w:t>1238</w:t>
            </w:r>
          </w:p>
        </w:tc>
        <w:tc>
          <w:tcPr>
            <w:tcW w:w="1296" w:type="dxa"/>
            <w:noWrap/>
            <w:hideMark/>
          </w:tcPr>
          <w:p w14:paraId="248A3F47" w14:textId="77777777" w:rsidR="009604DF" w:rsidRPr="009604DF" w:rsidRDefault="009604DF" w:rsidP="009604DF">
            <w:r w:rsidRPr="009604DF">
              <w:t>1/21/2013 16:27</w:t>
            </w:r>
          </w:p>
        </w:tc>
      </w:tr>
      <w:tr w:rsidR="00BF044B" w:rsidRPr="009604DF" w14:paraId="157B840A" w14:textId="77777777" w:rsidTr="00D62EF8">
        <w:trPr>
          <w:trHeight w:val="290"/>
        </w:trPr>
        <w:tc>
          <w:tcPr>
            <w:tcW w:w="1296" w:type="dxa"/>
            <w:noWrap/>
            <w:hideMark/>
          </w:tcPr>
          <w:p w14:paraId="2D8703D9" w14:textId="77777777" w:rsidR="009604DF" w:rsidRPr="009604DF" w:rsidRDefault="009604DF" w:rsidP="00D62EF8">
            <w:r w:rsidRPr="009604DF">
              <w:t>Ursula von der Leyen</w:t>
            </w:r>
          </w:p>
        </w:tc>
        <w:tc>
          <w:tcPr>
            <w:tcW w:w="1404" w:type="dxa"/>
            <w:noWrap/>
            <w:hideMark/>
          </w:tcPr>
          <w:p w14:paraId="2FAB74B3" w14:textId="77777777" w:rsidR="009604DF" w:rsidRPr="009604DF" w:rsidRDefault="009604DF">
            <w:r w:rsidRPr="009604DF">
              <w:t xml:space="preserve">President of the @EU_Commission. Mother of seven. Brussels-born. European by heart. </w:t>
            </w:r>
          </w:p>
        </w:tc>
        <w:tc>
          <w:tcPr>
            <w:tcW w:w="1188" w:type="dxa"/>
            <w:noWrap/>
            <w:hideMark/>
          </w:tcPr>
          <w:p w14:paraId="5FA8BAD6" w14:textId="77777777" w:rsidR="009604DF" w:rsidRPr="009604DF" w:rsidRDefault="009604DF">
            <w:r w:rsidRPr="009604DF">
              <w:t>@vonderleyen</w:t>
            </w:r>
          </w:p>
        </w:tc>
        <w:tc>
          <w:tcPr>
            <w:tcW w:w="1296" w:type="dxa"/>
            <w:noWrap/>
            <w:hideMark/>
          </w:tcPr>
          <w:p w14:paraId="67148C57" w14:textId="77777777" w:rsidR="009604DF" w:rsidRPr="009604DF" w:rsidRDefault="009604DF" w:rsidP="009604DF">
            <w:r w:rsidRPr="009604DF">
              <w:t>2092</w:t>
            </w:r>
          </w:p>
        </w:tc>
        <w:tc>
          <w:tcPr>
            <w:tcW w:w="1296" w:type="dxa"/>
            <w:noWrap/>
            <w:hideMark/>
          </w:tcPr>
          <w:p w14:paraId="1A58D554" w14:textId="77777777" w:rsidR="009604DF" w:rsidRPr="009604DF" w:rsidRDefault="009604DF" w:rsidP="009604DF">
            <w:r w:rsidRPr="009604DF">
              <w:t>624326</w:t>
            </w:r>
          </w:p>
        </w:tc>
        <w:tc>
          <w:tcPr>
            <w:tcW w:w="1296" w:type="dxa"/>
            <w:noWrap/>
            <w:hideMark/>
          </w:tcPr>
          <w:p w14:paraId="5CFCA452" w14:textId="77777777" w:rsidR="009604DF" w:rsidRPr="009604DF" w:rsidRDefault="009604DF" w:rsidP="009604DF">
            <w:r w:rsidRPr="009604DF">
              <w:t>179</w:t>
            </w:r>
          </w:p>
        </w:tc>
        <w:tc>
          <w:tcPr>
            <w:tcW w:w="1296" w:type="dxa"/>
            <w:noWrap/>
            <w:hideMark/>
          </w:tcPr>
          <w:p w14:paraId="6338CF74" w14:textId="77777777" w:rsidR="009604DF" w:rsidRPr="009604DF" w:rsidRDefault="009604DF" w:rsidP="009604DF">
            <w:r w:rsidRPr="009604DF">
              <w:t>7/3/2019 8:08</w:t>
            </w:r>
          </w:p>
        </w:tc>
      </w:tr>
      <w:tr w:rsidR="00BE58D8" w:rsidRPr="009604DF" w14:paraId="3CD0FF5C" w14:textId="77777777" w:rsidTr="00D62EF8">
        <w:trPr>
          <w:trHeight w:val="290"/>
        </w:trPr>
        <w:tc>
          <w:tcPr>
            <w:tcW w:w="1296" w:type="dxa"/>
            <w:noWrap/>
            <w:hideMark/>
          </w:tcPr>
          <w:p w14:paraId="3E852084" w14:textId="77777777" w:rsidR="009604DF" w:rsidRPr="009604DF" w:rsidRDefault="009604DF" w:rsidP="00D62EF8">
            <w:r w:rsidRPr="009604DF">
              <w:t>Euratom Supply Agency</w:t>
            </w:r>
          </w:p>
        </w:tc>
        <w:tc>
          <w:tcPr>
            <w:tcW w:w="1404" w:type="dxa"/>
            <w:noWrap/>
            <w:hideMark/>
          </w:tcPr>
          <w:p w14:paraId="143D3A3A" w14:textId="77777777" w:rsidR="009604DF" w:rsidRPr="009604DF" w:rsidRDefault="009604DF">
            <w:r w:rsidRPr="009604DF">
              <w:t>ESA established by the Euratom Treaty to implement common supply policy of nuclear materials &amp; fuels to ensure a regular and equitable supply to all users in EU</w:t>
            </w:r>
          </w:p>
        </w:tc>
        <w:tc>
          <w:tcPr>
            <w:tcW w:w="1188" w:type="dxa"/>
            <w:noWrap/>
            <w:hideMark/>
          </w:tcPr>
          <w:p w14:paraId="0BEF877C" w14:textId="77777777" w:rsidR="009604DF" w:rsidRPr="009604DF" w:rsidRDefault="009604DF">
            <w:r w:rsidRPr="009604DF">
              <w:t>@EuratomA</w:t>
            </w:r>
          </w:p>
        </w:tc>
        <w:tc>
          <w:tcPr>
            <w:tcW w:w="1296" w:type="dxa"/>
            <w:noWrap/>
            <w:hideMark/>
          </w:tcPr>
          <w:p w14:paraId="7F2D4D4D" w14:textId="77777777" w:rsidR="009604DF" w:rsidRPr="009604DF" w:rsidRDefault="009604DF" w:rsidP="009604DF">
            <w:r w:rsidRPr="009604DF">
              <w:t>84</w:t>
            </w:r>
          </w:p>
        </w:tc>
        <w:tc>
          <w:tcPr>
            <w:tcW w:w="1296" w:type="dxa"/>
            <w:noWrap/>
            <w:hideMark/>
          </w:tcPr>
          <w:p w14:paraId="07FB7817" w14:textId="77777777" w:rsidR="009604DF" w:rsidRPr="009604DF" w:rsidRDefault="009604DF" w:rsidP="009604DF">
            <w:r w:rsidRPr="009604DF">
              <w:t>88</w:t>
            </w:r>
          </w:p>
        </w:tc>
        <w:tc>
          <w:tcPr>
            <w:tcW w:w="1296" w:type="dxa"/>
            <w:noWrap/>
            <w:hideMark/>
          </w:tcPr>
          <w:p w14:paraId="553ABA3C" w14:textId="77777777" w:rsidR="009604DF" w:rsidRPr="009604DF" w:rsidRDefault="009604DF" w:rsidP="009604DF">
            <w:r w:rsidRPr="009604DF">
              <w:t>30</w:t>
            </w:r>
          </w:p>
        </w:tc>
        <w:tc>
          <w:tcPr>
            <w:tcW w:w="1296" w:type="dxa"/>
            <w:noWrap/>
            <w:hideMark/>
          </w:tcPr>
          <w:p w14:paraId="49076C42" w14:textId="77777777" w:rsidR="009604DF" w:rsidRPr="009604DF" w:rsidRDefault="009604DF" w:rsidP="009604DF">
            <w:r w:rsidRPr="009604DF">
              <w:t>7/9/2019 9:54</w:t>
            </w:r>
          </w:p>
        </w:tc>
      </w:tr>
      <w:tr w:rsidR="00BF044B" w:rsidRPr="009604DF" w14:paraId="38CAA231" w14:textId="77777777" w:rsidTr="00D62EF8">
        <w:trPr>
          <w:trHeight w:val="290"/>
        </w:trPr>
        <w:tc>
          <w:tcPr>
            <w:tcW w:w="1296" w:type="dxa"/>
            <w:noWrap/>
            <w:hideMark/>
          </w:tcPr>
          <w:p w14:paraId="38E14F07" w14:textId="77777777" w:rsidR="009604DF" w:rsidRPr="009604DF" w:rsidRDefault="009604DF" w:rsidP="00D62EF8">
            <w:r w:rsidRPr="009604DF">
              <w:t>EU Medicines Agency</w:t>
            </w:r>
          </w:p>
        </w:tc>
        <w:tc>
          <w:tcPr>
            <w:tcW w:w="1404" w:type="dxa"/>
            <w:noWrap/>
            <w:hideMark/>
          </w:tcPr>
          <w:p w14:paraId="36A19AE2" w14:textId="77777777" w:rsidR="009604DF" w:rsidRPr="009604DF" w:rsidRDefault="009604DF">
            <w:r w:rsidRPr="009604DF">
              <w:t xml:space="preserve">Latest news from the European Medicines Agency, the European Union agency responsible for the evaluation and supervision of medicines. </w:t>
            </w:r>
            <w:r w:rsidRPr="009604DF">
              <w:lastRenderedPageBreak/>
              <w:t>RTs &lt;U+2260&gt; endorsement.</w:t>
            </w:r>
          </w:p>
        </w:tc>
        <w:tc>
          <w:tcPr>
            <w:tcW w:w="1188" w:type="dxa"/>
            <w:noWrap/>
            <w:hideMark/>
          </w:tcPr>
          <w:p w14:paraId="70BF93AF" w14:textId="77777777" w:rsidR="009604DF" w:rsidRPr="009604DF" w:rsidRDefault="009604DF">
            <w:r w:rsidRPr="009604DF">
              <w:lastRenderedPageBreak/>
              <w:t>@EMA_News</w:t>
            </w:r>
          </w:p>
        </w:tc>
        <w:tc>
          <w:tcPr>
            <w:tcW w:w="1296" w:type="dxa"/>
            <w:noWrap/>
            <w:hideMark/>
          </w:tcPr>
          <w:p w14:paraId="00919AA3" w14:textId="77777777" w:rsidR="009604DF" w:rsidRPr="009604DF" w:rsidRDefault="009604DF" w:rsidP="009604DF">
            <w:r w:rsidRPr="009604DF">
              <w:t>20522</w:t>
            </w:r>
          </w:p>
        </w:tc>
        <w:tc>
          <w:tcPr>
            <w:tcW w:w="1296" w:type="dxa"/>
            <w:noWrap/>
            <w:hideMark/>
          </w:tcPr>
          <w:p w14:paraId="6CE60EA4" w14:textId="77777777" w:rsidR="009604DF" w:rsidRPr="009604DF" w:rsidRDefault="009604DF" w:rsidP="009604DF">
            <w:r w:rsidRPr="009604DF">
              <w:t>96626</w:t>
            </w:r>
          </w:p>
        </w:tc>
        <w:tc>
          <w:tcPr>
            <w:tcW w:w="1296" w:type="dxa"/>
            <w:noWrap/>
            <w:hideMark/>
          </w:tcPr>
          <w:p w14:paraId="50CCA8F5" w14:textId="77777777" w:rsidR="009604DF" w:rsidRPr="009604DF" w:rsidRDefault="009604DF" w:rsidP="009604DF">
            <w:r w:rsidRPr="009604DF">
              <w:t>304</w:t>
            </w:r>
          </w:p>
        </w:tc>
        <w:tc>
          <w:tcPr>
            <w:tcW w:w="1296" w:type="dxa"/>
            <w:noWrap/>
            <w:hideMark/>
          </w:tcPr>
          <w:p w14:paraId="567A9C4A" w14:textId="77777777" w:rsidR="009604DF" w:rsidRPr="009604DF" w:rsidRDefault="009604DF" w:rsidP="009604DF">
            <w:r w:rsidRPr="009604DF">
              <w:t>2/23/2010 11:05</w:t>
            </w:r>
          </w:p>
        </w:tc>
      </w:tr>
      <w:tr w:rsidR="00BE58D8" w:rsidRPr="009604DF" w14:paraId="7622CB61" w14:textId="77777777" w:rsidTr="00D62EF8">
        <w:trPr>
          <w:trHeight w:val="290"/>
        </w:trPr>
        <w:tc>
          <w:tcPr>
            <w:tcW w:w="1296" w:type="dxa"/>
            <w:noWrap/>
            <w:hideMark/>
          </w:tcPr>
          <w:p w14:paraId="50BD0D70" w14:textId="77777777" w:rsidR="009604DF" w:rsidRPr="009604DF" w:rsidRDefault="009604DF" w:rsidP="00D62EF8">
            <w:r w:rsidRPr="009604DF">
              <w:t>Janez Lenarcic</w:t>
            </w:r>
          </w:p>
        </w:tc>
        <w:tc>
          <w:tcPr>
            <w:tcW w:w="1404" w:type="dxa"/>
            <w:noWrap/>
            <w:hideMark/>
          </w:tcPr>
          <w:p w14:paraId="7FB96125" w14:textId="77777777" w:rsidR="009604DF" w:rsidRPr="009604DF" w:rsidRDefault="009604DF">
            <w:r w:rsidRPr="009604DF">
              <w:t xml:space="preserve">European Commissioner for Crisis Management, in charge of European Civil Protection and Humanitarian Aid. European Emergency Response Coordinator. </w:t>
            </w:r>
          </w:p>
        </w:tc>
        <w:tc>
          <w:tcPr>
            <w:tcW w:w="1188" w:type="dxa"/>
            <w:noWrap/>
            <w:hideMark/>
          </w:tcPr>
          <w:p w14:paraId="05D0B205" w14:textId="77777777" w:rsidR="009604DF" w:rsidRPr="009604DF" w:rsidRDefault="009604DF">
            <w:r w:rsidRPr="009604DF">
              <w:t>@JanezLenarcic</w:t>
            </w:r>
          </w:p>
        </w:tc>
        <w:tc>
          <w:tcPr>
            <w:tcW w:w="1296" w:type="dxa"/>
            <w:noWrap/>
            <w:hideMark/>
          </w:tcPr>
          <w:p w14:paraId="324A1ABF" w14:textId="77777777" w:rsidR="009604DF" w:rsidRPr="009604DF" w:rsidRDefault="009604DF" w:rsidP="009604DF">
            <w:r w:rsidRPr="009604DF">
              <w:t>2068</w:t>
            </w:r>
          </w:p>
        </w:tc>
        <w:tc>
          <w:tcPr>
            <w:tcW w:w="1296" w:type="dxa"/>
            <w:noWrap/>
            <w:hideMark/>
          </w:tcPr>
          <w:p w14:paraId="5FF0DC50" w14:textId="77777777" w:rsidR="009604DF" w:rsidRPr="009604DF" w:rsidRDefault="009604DF" w:rsidP="009604DF">
            <w:r w:rsidRPr="009604DF">
              <w:t>21478</w:t>
            </w:r>
          </w:p>
        </w:tc>
        <w:tc>
          <w:tcPr>
            <w:tcW w:w="1296" w:type="dxa"/>
            <w:noWrap/>
            <w:hideMark/>
          </w:tcPr>
          <w:p w14:paraId="3640DB7B" w14:textId="77777777" w:rsidR="009604DF" w:rsidRPr="009604DF" w:rsidRDefault="009604DF" w:rsidP="009604DF">
            <w:r w:rsidRPr="009604DF">
              <w:t>92</w:t>
            </w:r>
          </w:p>
        </w:tc>
        <w:tc>
          <w:tcPr>
            <w:tcW w:w="1296" w:type="dxa"/>
            <w:noWrap/>
            <w:hideMark/>
          </w:tcPr>
          <w:p w14:paraId="7130BF2B" w14:textId="77777777" w:rsidR="009604DF" w:rsidRPr="009604DF" w:rsidRDefault="009604DF" w:rsidP="009604DF">
            <w:r w:rsidRPr="009604DF">
              <w:t>9/10/2019 8:08</w:t>
            </w:r>
          </w:p>
        </w:tc>
      </w:tr>
      <w:tr w:rsidR="00BF044B" w:rsidRPr="009604DF" w14:paraId="739D07B1" w14:textId="77777777" w:rsidTr="00D62EF8">
        <w:trPr>
          <w:trHeight w:val="290"/>
        </w:trPr>
        <w:tc>
          <w:tcPr>
            <w:tcW w:w="1296" w:type="dxa"/>
            <w:noWrap/>
            <w:hideMark/>
          </w:tcPr>
          <w:p w14:paraId="2FE144B2" w14:textId="77777777" w:rsidR="009604DF" w:rsidRPr="009604DF" w:rsidRDefault="009604DF" w:rsidP="00D62EF8">
            <w:r w:rsidRPr="009604DF">
              <w:t>Elisa Ferreira</w:t>
            </w:r>
          </w:p>
        </w:tc>
        <w:tc>
          <w:tcPr>
            <w:tcW w:w="1404" w:type="dxa"/>
            <w:noWrap/>
            <w:hideMark/>
          </w:tcPr>
          <w:p w14:paraId="70152F43" w14:textId="77777777" w:rsidR="009604DF" w:rsidRPr="009604DF" w:rsidRDefault="009604DF">
            <w:r w:rsidRPr="009604DF">
              <w:t>European Commissioner for Cohesion and Reforms |Comissária Europeia para a Coesão e Reformas</w:t>
            </w:r>
          </w:p>
        </w:tc>
        <w:tc>
          <w:tcPr>
            <w:tcW w:w="1188" w:type="dxa"/>
            <w:noWrap/>
            <w:hideMark/>
          </w:tcPr>
          <w:p w14:paraId="77C30BEE" w14:textId="77777777" w:rsidR="009604DF" w:rsidRPr="009604DF" w:rsidRDefault="009604DF">
            <w:r w:rsidRPr="009604DF">
              <w:t>@ElisaFerreiraEC</w:t>
            </w:r>
          </w:p>
        </w:tc>
        <w:tc>
          <w:tcPr>
            <w:tcW w:w="1296" w:type="dxa"/>
            <w:noWrap/>
            <w:hideMark/>
          </w:tcPr>
          <w:p w14:paraId="10ADAD90" w14:textId="77777777" w:rsidR="009604DF" w:rsidRPr="009604DF" w:rsidRDefault="009604DF" w:rsidP="009604DF">
            <w:r w:rsidRPr="009604DF">
              <w:t>1437</w:t>
            </w:r>
          </w:p>
        </w:tc>
        <w:tc>
          <w:tcPr>
            <w:tcW w:w="1296" w:type="dxa"/>
            <w:noWrap/>
            <w:hideMark/>
          </w:tcPr>
          <w:p w14:paraId="71E829C7" w14:textId="77777777" w:rsidR="009604DF" w:rsidRPr="009604DF" w:rsidRDefault="009604DF" w:rsidP="009604DF">
            <w:r w:rsidRPr="009604DF">
              <w:t>10461</w:t>
            </w:r>
          </w:p>
        </w:tc>
        <w:tc>
          <w:tcPr>
            <w:tcW w:w="1296" w:type="dxa"/>
            <w:noWrap/>
            <w:hideMark/>
          </w:tcPr>
          <w:p w14:paraId="7297A788" w14:textId="77777777" w:rsidR="009604DF" w:rsidRPr="009604DF" w:rsidRDefault="009604DF" w:rsidP="009604DF">
            <w:r w:rsidRPr="009604DF">
              <w:t>1109</w:t>
            </w:r>
          </w:p>
        </w:tc>
        <w:tc>
          <w:tcPr>
            <w:tcW w:w="1296" w:type="dxa"/>
            <w:noWrap/>
            <w:hideMark/>
          </w:tcPr>
          <w:p w14:paraId="3F031081" w14:textId="77777777" w:rsidR="009604DF" w:rsidRPr="009604DF" w:rsidRDefault="009604DF" w:rsidP="009604DF">
            <w:r w:rsidRPr="009604DF">
              <w:t>9/25/2019 11:51</w:t>
            </w:r>
          </w:p>
        </w:tc>
      </w:tr>
      <w:tr w:rsidR="00BE58D8" w:rsidRPr="009604DF" w14:paraId="54FAEB8C" w14:textId="77777777" w:rsidTr="00D62EF8">
        <w:trPr>
          <w:trHeight w:val="290"/>
        </w:trPr>
        <w:tc>
          <w:tcPr>
            <w:tcW w:w="1296" w:type="dxa"/>
            <w:noWrap/>
            <w:hideMark/>
          </w:tcPr>
          <w:p w14:paraId="6A3D018B" w14:textId="77777777" w:rsidR="009604DF" w:rsidRPr="009604DF" w:rsidRDefault="009604DF" w:rsidP="00D62EF8">
            <w:r w:rsidRPr="009604DF">
              <w:t>EU_Cedefop</w:t>
            </w:r>
          </w:p>
        </w:tc>
        <w:tc>
          <w:tcPr>
            <w:tcW w:w="1404" w:type="dxa"/>
            <w:noWrap/>
            <w:hideMark/>
          </w:tcPr>
          <w:p w14:paraId="41710F3B" w14:textId="77777777" w:rsidR="009604DF" w:rsidRPr="009604DF" w:rsidRDefault="009604DF">
            <w:r w:rsidRPr="009604DF">
              <w:t>The European Union agency that helps policy-makers improve vocational training systems and provides expertise on skills and qualifications. Retweets&lt;U+2260&gt;endorsement</w:t>
            </w:r>
          </w:p>
        </w:tc>
        <w:tc>
          <w:tcPr>
            <w:tcW w:w="1188" w:type="dxa"/>
            <w:noWrap/>
            <w:hideMark/>
          </w:tcPr>
          <w:p w14:paraId="29622D31" w14:textId="77777777" w:rsidR="009604DF" w:rsidRPr="009604DF" w:rsidRDefault="009604DF">
            <w:r w:rsidRPr="009604DF">
              <w:t>@Cedefop</w:t>
            </w:r>
          </w:p>
        </w:tc>
        <w:tc>
          <w:tcPr>
            <w:tcW w:w="1296" w:type="dxa"/>
            <w:noWrap/>
            <w:hideMark/>
          </w:tcPr>
          <w:p w14:paraId="366C73B6" w14:textId="77777777" w:rsidR="009604DF" w:rsidRPr="009604DF" w:rsidRDefault="009604DF" w:rsidP="009604DF">
            <w:r w:rsidRPr="009604DF">
              <w:t>11695</w:t>
            </w:r>
          </w:p>
        </w:tc>
        <w:tc>
          <w:tcPr>
            <w:tcW w:w="1296" w:type="dxa"/>
            <w:noWrap/>
            <w:hideMark/>
          </w:tcPr>
          <w:p w14:paraId="799FEED2" w14:textId="77777777" w:rsidR="009604DF" w:rsidRPr="009604DF" w:rsidRDefault="009604DF" w:rsidP="009604DF">
            <w:r w:rsidRPr="009604DF">
              <w:t>11210</w:t>
            </w:r>
          </w:p>
        </w:tc>
        <w:tc>
          <w:tcPr>
            <w:tcW w:w="1296" w:type="dxa"/>
            <w:noWrap/>
            <w:hideMark/>
          </w:tcPr>
          <w:p w14:paraId="0799E91A" w14:textId="77777777" w:rsidR="009604DF" w:rsidRPr="009604DF" w:rsidRDefault="009604DF" w:rsidP="009604DF">
            <w:r w:rsidRPr="009604DF">
              <w:t>762</w:t>
            </w:r>
          </w:p>
        </w:tc>
        <w:tc>
          <w:tcPr>
            <w:tcW w:w="1296" w:type="dxa"/>
            <w:noWrap/>
            <w:hideMark/>
          </w:tcPr>
          <w:p w14:paraId="369032D5" w14:textId="77777777" w:rsidR="009604DF" w:rsidRPr="009604DF" w:rsidRDefault="009604DF" w:rsidP="009604DF">
            <w:r w:rsidRPr="009604DF">
              <w:t>3/1/2010 13:52</w:t>
            </w:r>
          </w:p>
        </w:tc>
      </w:tr>
      <w:tr w:rsidR="00BF044B" w:rsidRPr="009604DF" w14:paraId="50A8E470" w14:textId="77777777" w:rsidTr="00D62EF8">
        <w:trPr>
          <w:trHeight w:val="290"/>
        </w:trPr>
        <w:tc>
          <w:tcPr>
            <w:tcW w:w="1296" w:type="dxa"/>
            <w:noWrap/>
            <w:hideMark/>
          </w:tcPr>
          <w:p w14:paraId="392B2F5A" w14:textId="77777777" w:rsidR="009604DF" w:rsidRPr="009604DF" w:rsidRDefault="009604DF" w:rsidP="00D62EF8">
            <w:r w:rsidRPr="009604DF">
              <w:t>Stefano Manservisi</w:t>
            </w:r>
          </w:p>
        </w:tc>
        <w:tc>
          <w:tcPr>
            <w:tcW w:w="1404" w:type="dxa"/>
            <w:noWrap/>
            <w:hideMark/>
          </w:tcPr>
          <w:p w14:paraId="48C47333" w14:textId="77777777" w:rsidR="009604DF" w:rsidRPr="009604DF" w:rsidRDefault="009604DF">
            <w:r w:rsidRPr="009604DF">
              <w:t>Special Advisor to Commsr @PaoloGentiloni Fmer Director-</w:t>
            </w:r>
            <w:r w:rsidRPr="009604DF">
              <w:lastRenderedPageBreak/>
              <w:t>General @europeaid &amp; @EUHomeAffairs, Ambassador @EUDelTurkey Chair @theGCERF Board.Retweets &lt;U+2260&gt; endorsem.</w:t>
            </w:r>
          </w:p>
        </w:tc>
        <w:tc>
          <w:tcPr>
            <w:tcW w:w="1188" w:type="dxa"/>
            <w:noWrap/>
            <w:hideMark/>
          </w:tcPr>
          <w:p w14:paraId="33844DC2" w14:textId="77777777" w:rsidR="009604DF" w:rsidRPr="009604DF" w:rsidRDefault="009604DF">
            <w:r w:rsidRPr="009604DF">
              <w:lastRenderedPageBreak/>
              <w:t>@stefanomanservi</w:t>
            </w:r>
          </w:p>
        </w:tc>
        <w:tc>
          <w:tcPr>
            <w:tcW w:w="1296" w:type="dxa"/>
            <w:noWrap/>
            <w:hideMark/>
          </w:tcPr>
          <w:p w14:paraId="75A7EA55" w14:textId="77777777" w:rsidR="009604DF" w:rsidRPr="009604DF" w:rsidRDefault="009604DF" w:rsidP="009604DF">
            <w:r w:rsidRPr="009604DF">
              <w:t>14653</w:t>
            </w:r>
          </w:p>
        </w:tc>
        <w:tc>
          <w:tcPr>
            <w:tcW w:w="1296" w:type="dxa"/>
            <w:noWrap/>
            <w:hideMark/>
          </w:tcPr>
          <w:p w14:paraId="45D5BD6F" w14:textId="77777777" w:rsidR="009604DF" w:rsidRPr="009604DF" w:rsidRDefault="009604DF" w:rsidP="009604DF">
            <w:r w:rsidRPr="009604DF">
              <w:t>12585</w:t>
            </w:r>
          </w:p>
        </w:tc>
        <w:tc>
          <w:tcPr>
            <w:tcW w:w="1296" w:type="dxa"/>
            <w:noWrap/>
            <w:hideMark/>
          </w:tcPr>
          <w:p w14:paraId="33D11D39" w14:textId="77777777" w:rsidR="009604DF" w:rsidRPr="009604DF" w:rsidRDefault="009604DF" w:rsidP="009604DF">
            <w:r w:rsidRPr="009604DF">
              <w:t>1102</w:t>
            </w:r>
          </w:p>
        </w:tc>
        <w:tc>
          <w:tcPr>
            <w:tcW w:w="1296" w:type="dxa"/>
            <w:noWrap/>
            <w:hideMark/>
          </w:tcPr>
          <w:p w14:paraId="785ADBA3" w14:textId="77777777" w:rsidR="009604DF" w:rsidRPr="009604DF" w:rsidRDefault="009604DF" w:rsidP="009604DF">
            <w:r w:rsidRPr="009604DF">
              <w:t>2/25/2013 11:24</w:t>
            </w:r>
          </w:p>
        </w:tc>
      </w:tr>
      <w:tr w:rsidR="00BE58D8" w:rsidRPr="009604DF" w14:paraId="3E696A4C" w14:textId="77777777" w:rsidTr="00D62EF8">
        <w:trPr>
          <w:trHeight w:val="290"/>
        </w:trPr>
        <w:tc>
          <w:tcPr>
            <w:tcW w:w="1296" w:type="dxa"/>
            <w:noWrap/>
            <w:hideMark/>
          </w:tcPr>
          <w:p w14:paraId="7A509000" w14:textId="77777777" w:rsidR="009604DF" w:rsidRPr="009604DF" w:rsidRDefault="009604DF" w:rsidP="00D62EF8">
            <w:r w:rsidRPr="009604DF">
              <w:t>EU Court of Justice</w:t>
            </w:r>
          </w:p>
        </w:tc>
        <w:tc>
          <w:tcPr>
            <w:tcW w:w="1404" w:type="dxa"/>
            <w:noWrap/>
            <w:hideMark/>
          </w:tcPr>
          <w:p w14:paraId="7FB13EBE" w14:textId="77777777" w:rsidR="009604DF" w:rsidRPr="009604DF" w:rsidRDefault="009604DF">
            <w:r w:rsidRPr="009604DF">
              <w:t>Official account of the Press Service of the Court of Justice of the European Union. Please see our Twitter policy here: http://t.co/rTMEUeJ6ki</w:t>
            </w:r>
          </w:p>
        </w:tc>
        <w:tc>
          <w:tcPr>
            <w:tcW w:w="1188" w:type="dxa"/>
            <w:noWrap/>
            <w:hideMark/>
          </w:tcPr>
          <w:p w14:paraId="4DC0EAD8" w14:textId="77777777" w:rsidR="009604DF" w:rsidRPr="009604DF" w:rsidRDefault="009604DF">
            <w:r w:rsidRPr="009604DF">
              <w:t>@EUCourtPress</w:t>
            </w:r>
          </w:p>
        </w:tc>
        <w:tc>
          <w:tcPr>
            <w:tcW w:w="1296" w:type="dxa"/>
            <w:noWrap/>
            <w:hideMark/>
          </w:tcPr>
          <w:p w14:paraId="7CFE48FE" w14:textId="77777777" w:rsidR="009604DF" w:rsidRPr="009604DF" w:rsidRDefault="009604DF" w:rsidP="009604DF">
            <w:r w:rsidRPr="009604DF">
              <w:t>1952</w:t>
            </w:r>
          </w:p>
        </w:tc>
        <w:tc>
          <w:tcPr>
            <w:tcW w:w="1296" w:type="dxa"/>
            <w:noWrap/>
            <w:hideMark/>
          </w:tcPr>
          <w:p w14:paraId="42432106" w14:textId="77777777" w:rsidR="009604DF" w:rsidRPr="009604DF" w:rsidRDefault="009604DF" w:rsidP="009604DF">
            <w:r w:rsidRPr="009604DF">
              <w:t>91850</w:t>
            </w:r>
          </w:p>
        </w:tc>
        <w:tc>
          <w:tcPr>
            <w:tcW w:w="1296" w:type="dxa"/>
            <w:noWrap/>
            <w:hideMark/>
          </w:tcPr>
          <w:p w14:paraId="2456BA9F" w14:textId="77777777" w:rsidR="009604DF" w:rsidRPr="009604DF" w:rsidRDefault="009604DF" w:rsidP="009604DF">
            <w:r w:rsidRPr="009604DF">
              <w:t>184</w:t>
            </w:r>
          </w:p>
        </w:tc>
        <w:tc>
          <w:tcPr>
            <w:tcW w:w="1296" w:type="dxa"/>
            <w:noWrap/>
            <w:hideMark/>
          </w:tcPr>
          <w:p w14:paraId="2E423EA1" w14:textId="77777777" w:rsidR="009604DF" w:rsidRPr="009604DF" w:rsidRDefault="009604DF" w:rsidP="009604DF">
            <w:r w:rsidRPr="009604DF">
              <w:t>4/11/2013 6:46</w:t>
            </w:r>
          </w:p>
        </w:tc>
      </w:tr>
      <w:tr w:rsidR="00BF044B" w:rsidRPr="009604DF" w14:paraId="2CC63E9F" w14:textId="77777777" w:rsidTr="00D62EF8">
        <w:trPr>
          <w:trHeight w:val="290"/>
        </w:trPr>
        <w:tc>
          <w:tcPr>
            <w:tcW w:w="1296" w:type="dxa"/>
            <w:noWrap/>
            <w:hideMark/>
          </w:tcPr>
          <w:p w14:paraId="6D1FCE35" w14:textId="77777777" w:rsidR="009604DF" w:rsidRPr="009604DF" w:rsidRDefault="009604DF" w:rsidP="00D62EF8">
            <w:r w:rsidRPr="009604DF">
              <w:t>Frans Timmermans</w:t>
            </w:r>
          </w:p>
        </w:tc>
        <w:tc>
          <w:tcPr>
            <w:tcW w:w="1404" w:type="dxa"/>
            <w:noWrap/>
            <w:hideMark/>
          </w:tcPr>
          <w:p w14:paraId="7836B6F8" w14:textId="77777777" w:rsidR="009604DF" w:rsidRPr="009604DF" w:rsidRDefault="009604DF">
            <w:r w:rsidRPr="009604DF">
              <w:t>Executive Vice-President for the European Green Deal @vonderleyen @EU_Commission | he/him</w:t>
            </w:r>
          </w:p>
        </w:tc>
        <w:tc>
          <w:tcPr>
            <w:tcW w:w="1188" w:type="dxa"/>
            <w:noWrap/>
            <w:hideMark/>
          </w:tcPr>
          <w:p w14:paraId="661641B3" w14:textId="77777777" w:rsidR="009604DF" w:rsidRPr="009604DF" w:rsidRDefault="009604DF">
            <w:r w:rsidRPr="009604DF">
              <w:t>@TimmermansEU</w:t>
            </w:r>
          </w:p>
        </w:tc>
        <w:tc>
          <w:tcPr>
            <w:tcW w:w="1296" w:type="dxa"/>
            <w:noWrap/>
            <w:hideMark/>
          </w:tcPr>
          <w:p w14:paraId="7EE368BC" w14:textId="77777777" w:rsidR="009604DF" w:rsidRPr="009604DF" w:rsidRDefault="009604DF" w:rsidP="009604DF">
            <w:r w:rsidRPr="009604DF">
              <w:t>5225</w:t>
            </w:r>
          </w:p>
        </w:tc>
        <w:tc>
          <w:tcPr>
            <w:tcW w:w="1296" w:type="dxa"/>
            <w:noWrap/>
            <w:hideMark/>
          </w:tcPr>
          <w:p w14:paraId="7535E609" w14:textId="77777777" w:rsidR="009604DF" w:rsidRPr="009604DF" w:rsidRDefault="009604DF" w:rsidP="009604DF">
            <w:r w:rsidRPr="009604DF">
              <w:t>180939</w:t>
            </w:r>
          </w:p>
        </w:tc>
        <w:tc>
          <w:tcPr>
            <w:tcW w:w="1296" w:type="dxa"/>
            <w:noWrap/>
            <w:hideMark/>
          </w:tcPr>
          <w:p w14:paraId="2FC6DD48" w14:textId="77777777" w:rsidR="009604DF" w:rsidRPr="009604DF" w:rsidRDefault="009604DF" w:rsidP="009604DF">
            <w:r w:rsidRPr="009604DF">
              <w:t>630</w:t>
            </w:r>
          </w:p>
        </w:tc>
        <w:tc>
          <w:tcPr>
            <w:tcW w:w="1296" w:type="dxa"/>
            <w:noWrap/>
            <w:hideMark/>
          </w:tcPr>
          <w:p w14:paraId="7B23F04A" w14:textId="77777777" w:rsidR="009604DF" w:rsidRPr="009604DF" w:rsidRDefault="009604DF" w:rsidP="009604DF">
            <w:r w:rsidRPr="009604DF">
              <w:t>4/30/2013 11:04</w:t>
            </w:r>
          </w:p>
        </w:tc>
      </w:tr>
      <w:tr w:rsidR="00BE58D8" w:rsidRPr="009604DF" w14:paraId="1881B3B2" w14:textId="77777777" w:rsidTr="00D62EF8">
        <w:trPr>
          <w:trHeight w:val="290"/>
        </w:trPr>
        <w:tc>
          <w:tcPr>
            <w:tcW w:w="1296" w:type="dxa"/>
            <w:noWrap/>
            <w:hideMark/>
          </w:tcPr>
          <w:p w14:paraId="4C5D176D" w14:textId="77777777" w:rsidR="009604DF" w:rsidRPr="009604DF" w:rsidRDefault="009604DF" w:rsidP="00D62EF8">
            <w:r w:rsidRPr="009604DF">
              <w:t xml:space="preserve">EU Social </w:t>
            </w:r>
          </w:p>
        </w:tc>
        <w:tc>
          <w:tcPr>
            <w:tcW w:w="1404" w:type="dxa"/>
            <w:noWrap/>
            <w:hideMark/>
          </w:tcPr>
          <w:p w14:paraId="2A589D3F" w14:textId="77777777" w:rsidR="009604DF" w:rsidRPr="009604DF" w:rsidRDefault="009604DF">
            <w:r w:rsidRPr="009604DF">
              <w:t>Part of @EU_Commission striving for social fairness in Europe. Our mission is to ensure no one is left behind. Tweets on #jobs, #SocialRights &amp; #Inclusion.</w:t>
            </w:r>
          </w:p>
        </w:tc>
        <w:tc>
          <w:tcPr>
            <w:tcW w:w="1188" w:type="dxa"/>
            <w:noWrap/>
            <w:hideMark/>
          </w:tcPr>
          <w:p w14:paraId="24953BE7" w14:textId="77777777" w:rsidR="009604DF" w:rsidRPr="009604DF" w:rsidRDefault="009604DF">
            <w:r w:rsidRPr="009604DF">
              <w:t>@EU_Social</w:t>
            </w:r>
          </w:p>
        </w:tc>
        <w:tc>
          <w:tcPr>
            <w:tcW w:w="1296" w:type="dxa"/>
            <w:noWrap/>
            <w:hideMark/>
          </w:tcPr>
          <w:p w14:paraId="0C27C15F" w14:textId="77777777" w:rsidR="009604DF" w:rsidRPr="009604DF" w:rsidRDefault="009604DF" w:rsidP="009604DF">
            <w:r w:rsidRPr="009604DF">
              <w:t>21454</w:t>
            </w:r>
          </w:p>
        </w:tc>
        <w:tc>
          <w:tcPr>
            <w:tcW w:w="1296" w:type="dxa"/>
            <w:noWrap/>
            <w:hideMark/>
          </w:tcPr>
          <w:p w14:paraId="6C3212AE" w14:textId="77777777" w:rsidR="009604DF" w:rsidRPr="009604DF" w:rsidRDefault="009604DF" w:rsidP="009604DF">
            <w:r w:rsidRPr="009604DF">
              <w:t>85582</w:t>
            </w:r>
          </w:p>
        </w:tc>
        <w:tc>
          <w:tcPr>
            <w:tcW w:w="1296" w:type="dxa"/>
            <w:noWrap/>
            <w:hideMark/>
          </w:tcPr>
          <w:p w14:paraId="58038DC1" w14:textId="77777777" w:rsidR="009604DF" w:rsidRPr="009604DF" w:rsidRDefault="009604DF" w:rsidP="009604DF">
            <w:r w:rsidRPr="009604DF">
              <w:t>1385</w:t>
            </w:r>
          </w:p>
        </w:tc>
        <w:tc>
          <w:tcPr>
            <w:tcW w:w="1296" w:type="dxa"/>
            <w:noWrap/>
            <w:hideMark/>
          </w:tcPr>
          <w:p w14:paraId="1B61F85C" w14:textId="77777777" w:rsidR="009604DF" w:rsidRPr="009604DF" w:rsidRDefault="009604DF" w:rsidP="009604DF">
            <w:r w:rsidRPr="009604DF">
              <w:t>5/7/2010 9:46</w:t>
            </w:r>
          </w:p>
        </w:tc>
      </w:tr>
      <w:tr w:rsidR="00BF044B" w:rsidRPr="009604DF" w14:paraId="684667FA" w14:textId="77777777" w:rsidTr="00D62EF8">
        <w:trPr>
          <w:trHeight w:val="290"/>
        </w:trPr>
        <w:tc>
          <w:tcPr>
            <w:tcW w:w="1296" w:type="dxa"/>
            <w:noWrap/>
            <w:hideMark/>
          </w:tcPr>
          <w:p w14:paraId="42D77813" w14:textId="77777777" w:rsidR="009604DF" w:rsidRPr="009604DF" w:rsidRDefault="009604DF" w:rsidP="00D62EF8">
            <w:r w:rsidRPr="009604DF">
              <w:lastRenderedPageBreak/>
              <w:t>EIGE | #GenderStatistics</w:t>
            </w:r>
          </w:p>
        </w:tc>
        <w:tc>
          <w:tcPr>
            <w:tcW w:w="1404" w:type="dxa"/>
            <w:noWrap/>
            <w:hideMark/>
          </w:tcPr>
          <w:p w14:paraId="5F264485" w14:textId="77777777" w:rsidR="009604DF" w:rsidRPr="009604DF" w:rsidRDefault="009604DF">
            <w:r w:rsidRPr="009604DF">
              <w:t>The European Institute for Gender Equality is an EU agency which promotes gender equality, fights discrimination based on sex and raises gender awareness.</w:t>
            </w:r>
          </w:p>
        </w:tc>
        <w:tc>
          <w:tcPr>
            <w:tcW w:w="1188" w:type="dxa"/>
            <w:noWrap/>
            <w:hideMark/>
          </w:tcPr>
          <w:p w14:paraId="5A1F976E" w14:textId="77777777" w:rsidR="009604DF" w:rsidRPr="009604DF" w:rsidRDefault="009604DF">
            <w:r w:rsidRPr="009604DF">
              <w:t>@eurogender</w:t>
            </w:r>
          </w:p>
        </w:tc>
        <w:tc>
          <w:tcPr>
            <w:tcW w:w="1296" w:type="dxa"/>
            <w:noWrap/>
            <w:hideMark/>
          </w:tcPr>
          <w:p w14:paraId="09012D22" w14:textId="77777777" w:rsidR="009604DF" w:rsidRPr="009604DF" w:rsidRDefault="009604DF" w:rsidP="009604DF">
            <w:r w:rsidRPr="009604DF">
              <w:t>6179</w:t>
            </w:r>
          </w:p>
        </w:tc>
        <w:tc>
          <w:tcPr>
            <w:tcW w:w="1296" w:type="dxa"/>
            <w:noWrap/>
            <w:hideMark/>
          </w:tcPr>
          <w:p w14:paraId="0D2D207C" w14:textId="77777777" w:rsidR="009604DF" w:rsidRPr="009604DF" w:rsidRDefault="009604DF" w:rsidP="009604DF">
            <w:r w:rsidRPr="009604DF">
              <w:t>18161</w:t>
            </w:r>
          </w:p>
        </w:tc>
        <w:tc>
          <w:tcPr>
            <w:tcW w:w="1296" w:type="dxa"/>
            <w:noWrap/>
            <w:hideMark/>
          </w:tcPr>
          <w:p w14:paraId="1743F231" w14:textId="77777777" w:rsidR="009604DF" w:rsidRPr="009604DF" w:rsidRDefault="009604DF" w:rsidP="009604DF">
            <w:r w:rsidRPr="009604DF">
              <w:t>1158</w:t>
            </w:r>
          </w:p>
        </w:tc>
        <w:tc>
          <w:tcPr>
            <w:tcW w:w="1296" w:type="dxa"/>
            <w:noWrap/>
            <w:hideMark/>
          </w:tcPr>
          <w:p w14:paraId="24AEFDAC" w14:textId="77777777" w:rsidR="009604DF" w:rsidRPr="009604DF" w:rsidRDefault="009604DF" w:rsidP="009604DF">
            <w:r w:rsidRPr="009604DF">
              <w:t>5/22/2010 10:29</w:t>
            </w:r>
          </w:p>
        </w:tc>
      </w:tr>
      <w:tr w:rsidR="00BE58D8" w:rsidRPr="009604DF" w14:paraId="77A4B596" w14:textId="77777777" w:rsidTr="00D62EF8">
        <w:trPr>
          <w:trHeight w:val="290"/>
        </w:trPr>
        <w:tc>
          <w:tcPr>
            <w:tcW w:w="1296" w:type="dxa"/>
            <w:noWrap/>
            <w:hideMark/>
          </w:tcPr>
          <w:p w14:paraId="700FE05F" w14:textId="77777777" w:rsidR="009604DF" w:rsidRPr="009604DF" w:rsidRDefault="009604DF" w:rsidP="00D62EF8">
            <w:r w:rsidRPr="009604DF">
              <w:t xml:space="preserve">European Training Foundation </w:t>
            </w:r>
          </w:p>
        </w:tc>
        <w:tc>
          <w:tcPr>
            <w:tcW w:w="1404" w:type="dxa"/>
            <w:noWrap/>
            <w:hideMark/>
          </w:tcPr>
          <w:p w14:paraId="2C1F94B3" w14:textId="77777777" w:rsidR="009604DF" w:rsidRPr="009604DF" w:rsidRDefault="009604DF">
            <w:r w:rsidRPr="009604DF">
              <w:t>EU agency supporting the EU's external action. We help neighbouring countries develop through better #education and #labour policies #LearningConnects</w:t>
            </w:r>
          </w:p>
        </w:tc>
        <w:tc>
          <w:tcPr>
            <w:tcW w:w="1188" w:type="dxa"/>
            <w:noWrap/>
            <w:hideMark/>
          </w:tcPr>
          <w:p w14:paraId="529857FD" w14:textId="77777777" w:rsidR="009604DF" w:rsidRPr="009604DF" w:rsidRDefault="009604DF">
            <w:r w:rsidRPr="009604DF">
              <w:t>@etfeuropa</w:t>
            </w:r>
          </w:p>
        </w:tc>
        <w:tc>
          <w:tcPr>
            <w:tcW w:w="1296" w:type="dxa"/>
            <w:noWrap/>
            <w:hideMark/>
          </w:tcPr>
          <w:p w14:paraId="39747142" w14:textId="77777777" w:rsidR="009604DF" w:rsidRPr="009604DF" w:rsidRDefault="009604DF" w:rsidP="009604DF">
            <w:r w:rsidRPr="009604DF">
              <w:t>9758</w:t>
            </w:r>
          </w:p>
        </w:tc>
        <w:tc>
          <w:tcPr>
            <w:tcW w:w="1296" w:type="dxa"/>
            <w:noWrap/>
            <w:hideMark/>
          </w:tcPr>
          <w:p w14:paraId="4329BD7A" w14:textId="77777777" w:rsidR="009604DF" w:rsidRPr="009604DF" w:rsidRDefault="009604DF" w:rsidP="009604DF">
            <w:r w:rsidRPr="009604DF">
              <w:t>9142</w:t>
            </w:r>
          </w:p>
        </w:tc>
        <w:tc>
          <w:tcPr>
            <w:tcW w:w="1296" w:type="dxa"/>
            <w:noWrap/>
            <w:hideMark/>
          </w:tcPr>
          <w:p w14:paraId="3356DC9E" w14:textId="77777777" w:rsidR="009604DF" w:rsidRPr="009604DF" w:rsidRDefault="009604DF" w:rsidP="009604DF">
            <w:r w:rsidRPr="009604DF">
              <w:t>1481</w:t>
            </w:r>
          </w:p>
        </w:tc>
        <w:tc>
          <w:tcPr>
            <w:tcW w:w="1296" w:type="dxa"/>
            <w:noWrap/>
            <w:hideMark/>
          </w:tcPr>
          <w:p w14:paraId="265A776F" w14:textId="77777777" w:rsidR="009604DF" w:rsidRPr="009604DF" w:rsidRDefault="009604DF" w:rsidP="009604DF">
            <w:r w:rsidRPr="009604DF">
              <w:t>5/30/2008 8:36</w:t>
            </w:r>
          </w:p>
        </w:tc>
      </w:tr>
      <w:tr w:rsidR="00BF044B" w:rsidRPr="009604DF" w14:paraId="663D4C3D" w14:textId="77777777" w:rsidTr="00D62EF8">
        <w:trPr>
          <w:trHeight w:val="290"/>
        </w:trPr>
        <w:tc>
          <w:tcPr>
            <w:tcW w:w="1296" w:type="dxa"/>
            <w:noWrap/>
            <w:hideMark/>
          </w:tcPr>
          <w:p w14:paraId="04D73AA6" w14:textId="77777777" w:rsidR="009604DF" w:rsidRPr="009604DF" w:rsidRDefault="009604DF" w:rsidP="00D62EF8">
            <w:r w:rsidRPr="009604DF">
              <w:t>IMI</w:t>
            </w:r>
          </w:p>
        </w:tc>
        <w:tc>
          <w:tcPr>
            <w:tcW w:w="1404" w:type="dxa"/>
            <w:noWrap/>
            <w:hideMark/>
          </w:tcPr>
          <w:p w14:paraId="4FF1AF39" w14:textId="77777777" w:rsidR="009604DF" w:rsidRPr="009604DF" w:rsidRDefault="009604DF">
            <w:r w:rsidRPr="009604DF">
              <w:t>The Innovative Medicines Initiative (IMI) is a public-private partnership aiming to speed up development of medicines. Data protection: https://t.co/EMhTOCH0Tj</w:t>
            </w:r>
          </w:p>
        </w:tc>
        <w:tc>
          <w:tcPr>
            <w:tcW w:w="1188" w:type="dxa"/>
            <w:noWrap/>
            <w:hideMark/>
          </w:tcPr>
          <w:p w14:paraId="05DBEB09" w14:textId="77777777" w:rsidR="009604DF" w:rsidRPr="009604DF" w:rsidRDefault="009604DF">
            <w:r w:rsidRPr="009604DF">
              <w:t>@IMI_JU</w:t>
            </w:r>
          </w:p>
        </w:tc>
        <w:tc>
          <w:tcPr>
            <w:tcW w:w="1296" w:type="dxa"/>
            <w:noWrap/>
            <w:hideMark/>
          </w:tcPr>
          <w:p w14:paraId="60D47D21" w14:textId="77777777" w:rsidR="009604DF" w:rsidRPr="009604DF" w:rsidRDefault="009604DF" w:rsidP="009604DF">
            <w:r w:rsidRPr="009604DF">
              <w:t>11444</w:t>
            </w:r>
          </w:p>
        </w:tc>
        <w:tc>
          <w:tcPr>
            <w:tcW w:w="1296" w:type="dxa"/>
            <w:noWrap/>
            <w:hideMark/>
          </w:tcPr>
          <w:p w14:paraId="52D1320E" w14:textId="77777777" w:rsidR="009604DF" w:rsidRPr="009604DF" w:rsidRDefault="009604DF" w:rsidP="009604DF">
            <w:r w:rsidRPr="009604DF">
              <w:t>11485</w:t>
            </w:r>
          </w:p>
        </w:tc>
        <w:tc>
          <w:tcPr>
            <w:tcW w:w="1296" w:type="dxa"/>
            <w:noWrap/>
            <w:hideMark/>
          </w:tcPr>
          <w:p w14:paraId="3E7A1F79" w14:textId="77777777" w:rsidR="009604DF" w:rsidRPr="009604DF" w:rsidRDefault="009604DF" w:rsidP="009604DF">
            <w:r w:rsidRPr="009604DF">
              <w:t>2534</w:t>
            </w:r>
          </w:p>
        </w:tc>
        <w:tc>
          <w:tcPr>
            <w:tcW w:w="1296" w:type="dxa"/>
            <w:noWrap/>
            <w:hideMark/>
          </w:tcPr>
          <w:p w14:paraId="6E163D5F" w14:textId="77777777" w:rsidR="009604DF" w:rsidRPr="009604DF" w:rsidRDefault="009604DF" w:rsidP="009604DF">
            <w:r w:rsidRPr="009604DF">
              <w:t>6/9/2010 9:52</w:t>
            </w:r>
          </w:p>
        </w:tc>
      </w:tr>
      <w:tr w:rsidR="00BE58D8" w:rsidRPr="009604DF" w14:paraId="046875B3" w14:textId="77777777" w:rsidTr="00D62EF8">
        <w:trPr>
          <w:trHeight w:val="290"/>
        </w:trPr>
        <w:tc>
          <w:tcPr>
            <w:tcW w:w="1296" w:type="dxa"/>
            <w:noWrap/>
            <w:hideMark/>
          </w:tcPr>
          <w:p w14:paraId="58A29B32" w14:textId="77777777" w:rsidR="009604DF" w:rsidRPr="009604DF" w:rsidRDefault="009604DF" w:rsidP="00D62EF8">
            <w:r w:rsidRPr="009604DF">
              <w:lastRenderedPageBreak/>
              <w:t xml:space="preserve">European Commission </w:t>
            </w:r>
          </w:p>
        </w:tc>
        <w:tc>
          <w:tcPr>
            <w:tcW w:w="1404" w:type="dxa"/>
            <w:noWrap/>
            <w:hideMark/>
          </w:tcPr>
          <w:p w14:paraId="7128C19A" w14:textId="77777777" w:rsidR="009604DF" w:rsidRPr="009604DF" w:rsidRDefault="009604DF">
            <w:r w:rsidRPr="009604DF">
              <w:t>News and information from the European Commission. Social media and data protection policy: https://t.co/3fIsD1hPfD</w:t>
            </w:r>
          </w:p>
        </w:tc>
        <w:tc>
          <w:tcPr>
            <w:tcW w:w="1188" w:type="dxa"/>
            <w:noWrap/>
            <w:hideMark/>
          </w:tcPr>
          <w:p w14:paraId="43981520" w14:textId="77777777" w:rsidR="009604DF" w:rsidRPr="009604DF" w:rsidRDefault="009604DF">
            <w:r w:rsidRPr="009604DF">
              <w:t>@EU_Commission</w:t>
            </w:r>
          </w:p>
        </w:tc>
        <w:tc>
          <w:tcPr>
            <w:tcW w:w="1296" w:type="dxa"/>
            <w:noWrap/>
            <w:hideMark/>
          </w:tcPr>
          <w:p w14:paraId="3C6F40EB" w14:textId="77777777" w:rsidR="009604DF" w:rsidRPr="009604DF" w:rsidRDefault="009604DF" w:rsidP="009604DF">
            <w:r w:rsidRPr="009604DF">
              <w:t>41035</w:t>
            </w:r>
          </w:p>
        </w:tc>
        <w:tc>
          <w:tcPr>
            <w:tcW w:w="1296" w:type="dxa"/>
            <w:noWrap/>
            <w:hideMark/>
          </w:tcPr>
          <w:p w14:paraId="131A5E7A" w14:textId="77777777" w:rsidR="009604DF" w:rsidRPr="009604DF" w:rsidRDefault="009604DF" w:rsidP="009604DF">
            <w:r w:rsidRPr="009604DF">
              <w:t>1507083</w:t>
            </w:r>
          </w:p>
        </w:tc>
        <w:tc>
          <w:tcPr>
            <w:tcW w:w="1296" w:type="dxa"/>
            <w:noWrap/>
            <w:hideMark/>
          </w:tcPr>
          <w:p w14:paraId="75A71F65" w14:textId="77777777" w:rsidR="009604DF" w:rsidRPr="009604DF" w:rsidRDefault="009604DF" w:rsidP="009604DF">
            <w:r w:rsidRPr="009604DF">
              <w:t>655</w:t>
            </w:r>
          </w:p>
        </w:tc>
        <w:tc>
          <w:tcPr>
            <w:tcW w:w="1296" w:type="dxa"/>
            <w:noWrap/>
            <w:hideMark/>
          </w:tcPr>
          <w:p w14:paraId="276C64EC" w14:textId="77777777" w:rsidR="009604DF" w:rsidRPr="009604DF" w:rsidRDefault="009604DF" w:rsidP="009604DF">
            <w:r w:rsidRPr="009604DF">
              <w:t>6/21/2010 12:28</w:t>
            </w:r>
          </w:p>
        </w:tc>
      </w:tr>
      <w:tr w:rsidR="00BF044B" w:rsidRPr="009604DF" w14:paraId="72B376E8" w14:textId="77777777" w:rsidTr="00D62EF8">
        <w:trPr>
          <w:trHeight w:val="290"/>
        </w:trPr>
        <w:tc>
          <w:tcPr>
            <w:tcW w:w="1296" w:type="dxa"/>
            <w:noWrap/>
            <w:hideMark/>
          </w:tcPr>
          <w:p w14:paraId="3677FDD7" w14:textId="77777777" w:rsidR="009604DF" w:rsidRPr="009604DF" w:rsidRDefault="009604DF" w:rsidP="00D62EF8">
            <w:r w:rsidRPr="009604DF">
              <w:t>EU Institute for Security Studies</w:t>
            </w:r>
          </w:p>
        </w:tc>
        <w:tc>
          <w:tcPr>
            <w:tcW w:w="1404" w:type="dxa"/>
            <w:noWrap/>
            <w:hideMark/>
          </w:tcPr>
          <w:p w14:paraId="3451E238" w14:textId="77777777" w:rsidR="009604DF" w:rsidRPr="009604DF" w:rsidRDefault="009604DF">
            <w:r w:rsidRPr="009604DF">
              <w:t>The EU Institute for Security Studies (EUISS) is the #EU  Agency analysing foreign, #security and #EUdefence policy issues.</w:t>
            </w:r>
          </w:p>
        </w:tc>
        <w:tc>
          <w:tcPr>
            <w:tcW w:w="1188" w:type="dxa"/>
            <w:noWrap/>
            <w:hideMark/>
          </w:tcPr>
          <w:p w14:paraId="44605243" w14:textId="77777777" w:rsidR="009604DF" w:rsidRPr="009604DF" w:rsidRDefault="009604DF">
            <w:r w:rsidRPr="009604DF">
              <w:t>@EU_ISS</w:t>
            </w:r>
          </w:p>
        </w:tc>
        <w:tc>
          <w:tcPr>
            <w:tcW w:w="1296" w:type="dxa"/>
            <w:noWrap/>
            <w:hideMark/>
          </w:tcPr>
          <w:p w14:paraId="3E40BEF7" w14:textId="77777777" w:rsidR="009604DF" w:rsidRPr="009604DF" w:rsidRDefault="009604DF" w:rsidP="009604DF">
            <w:r w:rsidRPr="009604DF">
              <w:t>4508</w:t>
            </w:r>
          </w:p>
        </w:tc>
        <w:tc>
          <w:tcPr>
            <w:tcW w:w="1296" w:type="dxa"/>
            <w:noWrap/>
            <w:hideMark/>
          </w:tcPr>
          <w:p w14:paraId="54EACF6A" w14:textId="77777777" w:rsidR="009604DF" w:rsidRPr="009604DF" w:rsidRDefault="009604DF" w:rsidP="009604DF">
            <w:r w:rsidRPr="009604DF">
              <w:t>28691</w:t>
            </w:r>
          </w:p>
        </w:tc>
        <w:tc>
          <w:tcPr>
            <w:tcW w:w="1296" w:type="dxa"/>
            <w:noWrap/>
            <w:hideMark/>
          </w:tcPr>
          <w:p w14:paraId="4F23EC80" w14:textId="77777777" w:rsidR="009604DF" w:rsidRPr="009604DF" w:rsidRDefault="009604DF" w:rsidP="009604DF">
            <w:r w:rsidRPr="009604DF">
              <w:t>962</w:t>
            </w:r>
          </w:p>
        </w:tc>
        <w:tc>
          <w:tcPr>
            <w:tcW w:w="1296" w:type="dxa"/>
            <w:noWrap/>
            <w:hideMark/>
          </w:tcPr>
          <w:p w14:paraId="3034BFEB" w14:textId="77777777" w:rsidR="009604DF" w:rsidRPr="009604DF" w:rsidRDefault="009604DF" w:rsidP="009604DF">
            <w:r w:rsidRPr="009604DF">
              <w:t>8/5/2010 15:23</w:t>
            </w:r>
          </w:p>
        </w:tc>
      </w:tr>
      <w:tr w:rsidR="00BE58D8" w:rsidRPr="009604DF" w14:paraId="4EF43B91" w14:textId="77777777" w:rsidTr="00D62EF8">
        <w:trPr>
          <w:trHeight w:val="290"/>
        </w:trPr>
        <w:tc>
          <w:tcPr>
            <w:tcW w:w="1296" w:type="dxa"/>
            <w:noWrap/>
            <w:hideMark/>
          </w:tcPr>
          <w:p w14:paraId="69E588A2" w14:textId="77777777" w:rsidR="009604DF" w:rsidRPr="009604DF" w:rsidRDefault="009604DF" w:rsidP="00D62EF8">
            <w:r w:rsidRPr="009604DF">
              <w:t>Dubravka Suica</w:t>
            </w:r>
          </w:p>
        </w:tc>
        <w:tc>
          <w:tcPr>
            <w:tcW w:w="1404" w:type="dxa"/>
            <w:noWrap/>
            <w:hideMark/>
          </w:tcPr>
          <w:p w14:paraId="25B78D7D" w14:textId="77777777" w:rsidR="009604DF" w:rsidRPr="009604DF" w:rsidRDefault="009604DF">
            <w:r w:rsidRPr="009604DF">
              <w:t xml:space="preserve">Vice President of the @EU_Commission in charge of Democracy and Demography  / Former MEP / Former Mayor of Dubrovnik </w:t>
            </w:r>
          </w:p>
        </w:tc>
        <w:tc>
          <w:tcPr>
            <w:tcW w:w="1188" w:type="dxa"/>
            <w:noWrap/>
            <w:hideMark/>
          </w:tcPr>
          <w:p w14:paraId="0DBBB7B3" w14:textId="77777777" w:rsidR="009604DF" w:rsidRPr="009604DF" w:rsidRDefault="009604DF">
            <w:r w:rsidRPr="009604DF">
              <w:t>@dubravkasuica</w:t>
            </w:r>
          </w:p>
        </w:tc>
        <w:tc>
          <w:tcPr>
            <w:tcW w:w="1296" w:type="dxa"/>
            <w:noWrap/>
            <w:hideMark/>
          </w:tcPr>
          <w:p w14:paraId="758305D9" w14:textId="77777777" w:rsidR="009604DF" w:rsidRPr="009604DF" w:rsidRDefault="009604DF" w:rsidP="009604DF">
            <w:r w:rsidRPr="009604DF">
              <w:t>7892</w:t>
            </w:r>
          </w:p>
        </w:tc>
        <w:tc>
          <w:tcPr>
            <w:tcW w:w="1296" w:type="dxa"/>
            <w:noWrap/>
            <w:hideMark/>
          </w:tcPr>
          <w:p w14:paraId="3E843C09" w14:textId="77777777" w:rsidR="009604DF" w:rsidRPr="009604DF" w:rsidRDefault="009604DF" w:rsidP="009604DF">
            <w:r w:rsidRPr="009604DF">
              <w:t>11756</w:t>
            </w:r>
          </w:p>
        </w:tc>
        <w:tc>
          <w:tcPr>
            <w:tcW w:w="1296" w:type="dxa"/>
            <w:noWrap/>
            <w:hideMark/>
          </w:tcPr>
          <w:p w14:paraId="71FFF5D1" w14:textId="77777777" w:rsidR="009604DF" w:rsidRPr="009604DF" w:rsidRDefault="009604DF" w:rsidP="009604DF">
            <w:r w:rsidRPr="009604DF">
              <w:t>2503</w:t>
            </w:r>
          </w:p>
        </w:tc>
        <w:tc>
          <w:tcPr>
            <w:tcW w:w="1296" w:type="dxa"/>
            <w:noWrap/>
            <w:hideMark/>
          </w:tcPr>
          <w:p w14:paraId="038636E2" w14:textId="77777777" w:rsidR="009604DF" w:rsidRPr="009604DF" w:rsidRDefault="009604DF" w:rsidP="009604DF">
            <w:r w:rsidRPr="009604DF">
              <w:t>9/13/2013 12:41</w:t>
            </w:r>
          </w:p>
        </w:tc>
      </w:tr>
      <w:tr w:rsidR="00BF044B" w:rsidRPr="009604DF" w14:paraId="4E481006" w14:textId="77777777" w:rsidTr="00D62EF8">
        <w:trPr>
          <w:trHeight w:val="290"/>
        </w:trPr>
        <w:tc>
          <w:tcPr>
            <w:tcW w:w="1296" w:type="dxa"/>
            <w:noWrap/>
            <w:hideMark/>
          </w:tcPr>
          <w:p w14:paraId="0A9DFDC0" w14:textId="77777777" w:rsidR="009604DF" w:rsidRPr="009604DF" w:rsidRDefault="009604DF" w:rsidP="00D62EF8">
            <w:r w:rsidRPr="009604DF">
              <w:t xml:space="preserve">EU Finance </w:t>
            </w:r>
          </w:p>
        </w:tc>
        <w:tc>
          <w:tcPr>
            <w:tcW w:w="1404" w:type="dxa"/>
            <w:noWrap/>
            <w:hideMark/>
          </w:tcPr>
          <w:p w14:paraId="6A1C5A95" w14:textId="77777777" w:rsidR="009604DF" w:rsidRPr="009604DF" w:rsidRDefault="009604DF">
            <w:r w:rsidRPr="009604DF">
              <w:t xml:space="preserve">Official @EU_Commission account for Financial Stability Financial Services and Capital Markets Union. #SustainableFinanceEU #MyMoneyEU </w:t>
            </w:r>
            <w:r w:rsidRPr="009604DF">
              <w:lastRenderedPageBreak/>
              <w:t>#DigitalFinanceEU</w:t>
            </w:r>
          </w:p>
        </w:tc>
        <w:tc>
          <w:tcPr>
            <w:tcW w:w="1188" w:type="dxa"/>
            <w:noWrap/>
            <w:hideMark/>
          </w:tcPr>
          <w:p w14:paraId="5CCBE9EF" w14:textId="77777777" w:rsidR="009604DF" w:rsidRPr="009604DF" w:rsidRDefault="009604DF">
            <w:r w:rsidRPr="009604DF">
              <w:lastRenderedPageBreak/>
              <w:t>@EU_Finance</w:t>
            </w:r>
          </w:p>
        </w:tc>
        <w:tc>
          <w:tcPr>
            <w:tcW w:w="1296" w:type="dxa"/>
            <w:noWrap/>
            <w:hideMark/>
          </w:tcPr>
          <w:p w14:paraId="15DA4D91" w14:textId="77777777" w:rsidR="009604DF" w:rsidRPr="009604DF" w:rsidRDefault="009604DF" w:rsidP="009604DF">
            <w:r w:rsidRPr="009604DF">
              <w:t>11605</w:t>
            </w:r>
          </w:p>
        </w:tc>
        <w:tc>
          <w:tcPr>
            <w:tcW w:w="1296" w:type="dxa"/>
            <w:noWrap/>
            <w:hideMark/>
          </w:tcPr>
          <w:p w14:paraId="72DE820C" w14:textId="77777777" w:rsidR="009604DF" w:rsidRPr="009604DF" w:rsidRDefault="009604DF" w:rsidP="009604DF">
            <w:r w:rsidRPr="009604DF">
              <w:t>38078</w:t>
            </w:r>
          </w:p>
        </w:tc>
        <w:tc>
          <w:tcPr>
            <w:tcW w:w="1296" w:type="dxa"/>
            <w:noWrap/>
            <w:hideMark/>
          </w:tcPr>
          <w:p w14:paraId="5D300669" w14:textId="77777777" w:rsidR="009604DF" w:rsidRPr="009604DF" w:rsidRDefault="009604DF" w:rsidP="009604DF">
            <w:r w:rsidRPr="009604DF">
              <w:t>1302</w:t>
            </w:r>
          </w:p>
        </w:tc>
        <w:tc>
          <w:tcPr>
            <w:tcW w:w="1296" w:type="dxa"/>
            <w:noWrap/>
            <w:hideMark/>
          </w:tcPr>
          <w:p w14:paraId="1672D452" w14:textId="77777777" w:rsidR="009604DF" w:rsidRPr="009604DF" w:rsidRDefault="009604DF" w:rsidP="009604DF">
            <w:r w:rsidRPr="009604DF">
              <w:t>9/6/2010 8:43</w:t>
            </w:r>
          </w:p>
        </w:tc>
      </w:tr>
      <w:tr w:rsidR="00BE58D8" w:rsidRPr="009604DF" w14:paraId="5685C65C" w14:textId="77777777" w:rsidTr="00D62EF8">
        <w:trPr>
          <w:trHeight w:val="290"/>
        </w:trPr>
        <w:tc>
          <w:tcPr>
            <w:tcW w:w="1296" w:type="dxa"/>
            <w:noWrap/>
            <w:hideMark/>
          </w:tcPr>
          <w:p w14:paraId="3D9BA5E6" w14:textId="77777777" w:rsidR="009604DF" w:rsidRPr="009604DF" w:rsidRDefault="009604DF" w:rsidP="00D62EF8">
            <w:r w:rsidRPr="009604DF">
              <w:t>Margrethe Vestager</w:t>
            </w:r>
          </w:p>
        </w:tc>
        <w:tc>
          <w:tcPr>
            <w:tcW w:w="1404" w:type="dxa"/>
            <w:noWrap/>
            <w:hideMark/>
          </w:tcPr>
          <w:p w14:paraId="17383BBA" w14:textId="77777777" w:rsidR="009604DF" w:rsidRPr="009604DF" w:rsidRDefault="009604DF">
            <w:r w:rsidRPr="009604DF">
              <w:t>Executive Vice-President of the European Commission for a Europe fit for the Digital Age (Competition). Renew Europe/ALDE Party.  Tweets are always my own</w:t>
            </w:r>
          </w:p>
        </w:tc>
        <w:tc>
          <w:tcPr>
            <w:tcW w:w="1188" w:type="dxa"/>
            <w:noWrap/>
            <w:hideMark/>
          </w:tcPr>
          <w:p w14:paraId="635819DF" w14:textId="77777777" w:rsidR="009604DF" w:rsidRPr="009604DF" w:rsidRDefault="009604DF">
            <w:r w:rsidRPr="009604DF">
              <w:t>@vestager</w:t>
            </w:r>
          </w:p>
        </w:tc>
        <w:tc>
          <w:tcPr>
            <w:tcW w:w="1296" w:type="dxa"/>
            <w:noWrap/>
            <w:hideMark/>
          </w:tcPr>
          <w:p w14:paraId="45E56EE8" w14:textId="77777777" w:rsidR="009604DF" w:rsidRPr="009604DF" w:rsidRDefault="009604DF" w:rsidP="009604DF">
            <w:r w:rsidRPr="009604DF">
              <w:t>7039</w:t>
            </w:r>
          </w:p>
        </w:tc>
        <w:tc>
          <w:tcPr>
            <w:tcW w:w="1296" w:type="dxa"/>
            <w:noWrap/>
            <w:hideMark/>
          </w:tcPr>
          <w:p w14:paraId="0DDC8D88" w14:textId="77777777" w:rsidR="009604DF" w:rsidRPr="009604DF" w:rsidRDefault="009604DF" w:rsidP="009604DF">
            <w:r w:rsidRPr="009604DF">
              <w:t>294776</w:t>
            </w:r>
          </w:p>
        </w:tc>
        <w:tc>
          <w:tcPr>
            <w:tcW w:w="1296" w:type="dxa"/>
            <w:noWrap/>
            <w:hideMark/>
          </w:tcPr>
          <w:p w14:paraId="612E4650" w14:textId="77777777" w:rsidR="009604DF" w:rsidRPr="009604DF" w:rsidRDefault="009604DF" w:rsidP="009604DF">
            <w:r w:rsidRPr="009604DF">
              <w:t>485</w:t>
            </w:r>
          </w:p>
        </w:tc>
        <w:tc>
          <w:tcPr>
            <w:tcW w:w="1296" w:type="dxa"/>
            <w:noWrap/>
            <w:hideMark/>
          </w:tcPr>
          <w:p w14:paraId="474C55D6" w14:textId="77777777" w:rsidR="009604DF" w:rsidRPr="009604DF" w:rsidRDefault="009604DF" w:rsidP="009604DF">
            <w:r w:rsidRPr="009604DF">
              <w:t>1/20/2009 11:55</w:t>
            </w:r>
          </w:p>
        </w:tc>
      </w:tr>
      <w:tr w:rsidR="00BF044B" w:rsidRPr="009604DF" w14:paraId="017CA4FE" w14:textId="77777777" w:rsidTr="00D62EF8">
        <w:trPr>
          <w:trHeight w:val="290"/>
        </w:trPr>
        <w:tc>
          <w:tcPr>
            <w:tcW w:w="1296" w:type="dxa"/>
            <w:noWrap/>
            <w:hideMark/>
          </w:tcPr>
          <w:p w14:paraId="6517AC88" w14:textId="77777777" w:rsidR="009604DF" w:rsidRPr="009604DF" w:rsidRDefault="009604DF" w:rsidP="00D62EF8">
            <w:r w:rsidRPr="009604DF">
              <w:t>Janusz Wojciechowski</w:t>
            </w:r>
          </w:p>
        </w:tc>
        <w:tc>
          <w:tcPr>
            <w:tcW w:w="1404" w:type="dxa"/>
            <w:noWrap/>
            <w:hideMark/>
          </w:tcPr>
          <w:p w14:paraId="5842D9F0" w14:textId="77777777" w:rsidR="009604DF" w:rsidRPr="009604DF" w:rsidRDefault="009604DF">
            <w:r w:rsidRPr="009604DF">
              <w:t>Commissioner in charge of @EUAgri</w:t>
            </w:r>
          </w:p>
        </w:tc>
        <w:tc>
          <w:tcPr>
            <w:tcW w:w="1188" w:type="dxa"/>
            <w:noWrap/>
            <w:hideMark/>
          </w:tcPr>
          <w:p w14:paraId="17AFA1AF" w14:textId="77777777" w:rsidR="009604DF" w:rsidRPr="009604DF" w:rsidRDefault="009604DF">
            <w:r w:rsidRPr="009604DF">
              <w:t>@jwojc</w:t>
            </w:r>
          </w:p>
        </w:tc>
        <w:tc>
          <w:tcPr>
            <w:tcW w:w="1296" w:type="dxa"/>
            <w:noWrap/>
            <w:hideMark/>
          </w:tcPr>
          <w:p w14:paraId="47DA73B7" w14:textId="77777777" w:rsidR="009604DF" w:rsidRPr="009604DF" w:rsidRDefault="009604DF" w:rsidP="009604DF">
            <w:r w:rsidRPr="009604DF">
              <w:t>16114</w:t>
            </w:r>
          </w:p>
        </w:tc>
        <w:tc>
          <w:tcPr>
            <w:tcW w:w="1296" w:type="dxa"/>
            <w:noWrap/>
            <w:hideMark/>
          </w:tcPr>
          <w:p w14:paraId="229615B7" w14:textId="77777777" w:rsidR="009604DF" w:rsidRPr="009604DF" w:rsidRDefault="009604DF" w:rsidP="009604DF">
            <w:r w:rsidRPr="009604DF">
              <w:t>26728</w:t>
            </w:r>
          </w:p>
        </w:tc>
        <w:tc>
          <w:tcPr>
            <w:tcW w:w="1296" w:type="dxa"/>
            <w:noWrap/>
            <w:hideMark/>
          </w:tcPr>
          <w:p w14:paraId="72CBC5F9" w14:textId="77777777" w:rsidR="009604DF" w:rsidRPr="009604DF" w:rsidRDefault="009604DF" w:rsidP="009604DF">
            <w:r w:rsidRPr="009604DF">
              <w:t>438</w:t>
            </w:r>
          </w:p>
        </w:tc>
        <w:tc>
          <w:tcPr>
            <w:tcW w:w="1296" w:type="dxa"/>
            <w:noWrap/>
            <w:hideMark/>
          </w:tcPr>
          <w:p w14:paraId="0E76E004" w14:textId="77777777" w:rsidR="009604DF" w:rsidRPr="009604DF" w:rsidRDefault="009604DF" w:rsidP="009604DF">
            <w:r w:rsidRPr="009604DF">
              <w:t>9/19/2010 18:57</w:t>
            </w:r>
          </w:p>
        </w:tc>
      </w:tr>
      <w:tr w:rsidR="00BE58D8" w:rsidRPr="009604DF" w14:paraId="52F5BD9B" w14:textId="77777777" w:rsidTr="00D62EF8">
        <w:trPr>
          <w:trHeight w:val="290"/>
        </w:trPr>
        <w:tc>
          <w:tcPr>
            <w:tcW w:w="1296" w:type="dxa"/>
            <w:noWrap/>
            <w:hideMark/>
          </w:tcPr>
          <w:p w14:paraId="25D245D8" w14:textId="77777777" w:rsidR="009604DF" w:rsidRPr="009604DF" w:rsidRDefault="009604DF" w:rsidP="00D62EF8">
            <w:r w:rsidRPr="009604DF">
              <w:t>EUScience&amp;Innovation</w:t>
            </w:r>
          </w:p>
        </w:tc>
        <w:tc>
          <w:tcPr>
            <w:tcW w:w="1404" w:type="dxa"/>
            <w:noWrap/>
            <w:hideMark/>
          </w:tcPr>
          <w:p w14:paraId="0ECE3156" w14:textId="77777777" w:rsidR="009604DF" w:rsidRPr="009604DF" w:rsidRDefault="009604DF">
            <w:r w:rsidRPr="009604DF">
              <w:t>Official account of DG Research &amp; Innovation @EU_Commission, managing @HorizonEU &amp; implementing Commissioner @GabrielMariya strategy. Follow also @JEPaquetEU</w:t>
            </w:r>
          </w:p>
        </w:tc>
        <w:tc>
          <w:tcPr>
            <w:tcW w:w="1188" w:type="dxa"/>
            <w:noWrap/>
            <w:hideMark/>
          </w:tcPr>
          <w:p w14:paraId="17476242" w14:textId="77777777" w:rsidR="009604DF" w:rsidRPr="009604DF" w:rsidRDefault="009604DF">
            <w:r w:rsidRPr="009604DF">
              <w:t>@EUScienceInnov</w:t>
            </w:r>
          </w:p>
        </w:tc>
        <w:tc>
          <w:tcPr>
            <w:tcW w:w="1296" w:type="dxa"/>
            <w:noWrap/>
            <w:hideMark/>
          </w:tcPr>
          <w:p w14:paraId="28914E0A" w14:textId="77777777" w:rsidR="009604DF" w:rsidRPr="009604DF" w:rsidRDefault="009604DF" w:rsidP="009604DF">
            <w:r w:rsidRPr="009604DF">
              <w:t>36935</w:t>
            </w:r>
          </w:p>
        </w:tc>
        <w:tc>
          <w:tcPr>
            <w:tcW w:w="1296" w:type="dxa"/>
            <w:noWrap/>
            <w:hideMark/>
          </w:tcPr>
          <w:p w14:paraId="696B9F79" w14:textId="77777777" w:rsidR="009604DF" w:rsidRPr="009604DF" w:rsidRDefault="009604DF" w:rsidP="009604DF">
            <w:r w:rsidRPr="009604DF">
              <w:t>105756</w:t>
            </w:r>
          </w:p>
        </w:tc>
        <w:tc>
          <w:tcPr>
            <w:tcW w:w="1296" w:type="dxa"/>
            <w:noWrap/>
            <w:hideMark/>
          </w:tcPr>
          <w:p w14:paraId="60D1D23D" w14:textId="77777777" w:rsidR="009604DF" w:rsidRPr="009604DF" w:rsidRDefault="009604DF" w:rsidP="009604DF">
            <w:r w:rsidRPr="009604DF">
              <w:t>721</w:t>
            </w:r>
          </w:p>
        </w:tc>
        <w:tc>
          <w:tcPr>
            <w:tcW w:w="1296" w:type="dxa"/>
            <w:noWrap/>
            <w:hideMark/>
          </w:tcPr>
          <w:p w14:paraId="6C7B5842" w14:textId="77777777" w:rsidR="009604DF" w:rsidRPr="009604DF" w:rsidRDefault="009604DF" w:rsidP="009604DF">
            <w:r w:rsidRPr="009604DF">
              <w:t>9/21/2010 13:58</w:t>
            </w:r>
          </w:p>
        </w:tc>
      </w:tr>
      <w:tr w:rsidR="00BF044B" w:rsidRPr="009604DF" w14:paraId="21707CC4" w14:textId="77777777" w:rsidTr="00D62EF8">
        <w:trPr>
          <w:trHeight w:val="290"/>
        </w:trPr>
        <w:tc>
          <w:tcPr>
            <w:tcW w:w="1296" w:type="dxa"/>
            <w:noWrap/>
            <w:hideMark/>
          </w:tcPr>
          <w:p w14:paraId="3877D739" w14:textId="77777777" w:rsidR="009604DF" w:rsidRPr="009604DF" w:rsidRDefault="009604DF" w:rsidP="00D62EF8">
            <w:r w:rsidRPr="009604DF">
              <w:t>Helena Dalli</w:t>
            </w:r>
          </w:p>
        </w:tc>
        <w:tc>
          <w:tcPr>
            <w:tcW w:w="1404" w:type="dxa"/>
            <w:noWrap/>
            <w:hideMark/>
          </w:tcPr>
          <w:p w14:paraId="68887F78" w14:textId="77777777" w:rsidR="009604DF" w:rsidRPr="009604DF" w:rsidRDefault="009604DF">
            <w:r w:rsidRPr="009604DF">
              <w:t>EU Commissioner for Equality</w:t>
            </w:r>
          </w:p>
        </w:tc>
        <w:tc>
          <w:tcPr>
            <w:tcW w:w="1188" w:type="dxa"/>
            <w:noWrap/>
            <w:hideMark/>
          </w:tcPr>
          <w:p w14:paraId="578F0FA9" w14:textId="77777777" w:rsidR="009604DF" w:rsidRPr="009604DF" w:rsidRDefault="009604DF">
            <w:r w:rsidRPr="009604DF">
              <w:t>@helenadalli</w:t>
            </w:r>
          </w:p>
        </w:tc>
        <w:tc>
          <w:tcPr>
            <w:tcW w:w="1296" w:type="dxa"/>
            <w:noWrap/>
            <w:hideMark/>
          </w:tcPr>
          <w:p w14:paraId="2658A3E8" w14:textId="77777777" w:rsidR="009604DF" w:rsidRPr="009604DF" w:rsidRDefault="009604DF" w:rsidP="009604DF">
            <w:r w:rsidRPr="009604DF">
              <w:t>6511</w:t>
            </w:r>
          </w:p>
        </w:tc>
        <w:tc>
          <w:tcPr>
            <w:tcW w:w="1296" w:type="dxa"/>
            <w:noWrap/>
            <w:hideMark/>
          </w:tcPr>
          <w:p w14:paraId="3194C922" w14:textId="77777777" w:rsidR="009604DF" w:rsidRPr="009604DF" w:rsidRDefault="009604DF" w:rsidP="009604DF">
            <w:r w:rsidRPr="009604DF">
              <w:t>15087</w:t>
            </w:r>
          </w:p>
        </w:tc>
        <w:tc>
          <w:tcPr>
            <w:tcW w:w="1296" w:type="dxa"/>
            <w:noWrap/>
            <w:hideMark/>
          </w:tcPr>
          <w:p w14:paraId="33F4ECA0" w14:textId="77777777" w:rsidR="009604DF" w:rsidRPr="009604DF" w:rsidRDefault="009604DF" w:rsidP="009604DF">
            <w:r w:rsidRPr="009604DF">
              <w:t>817</w:t>
            </w:r>
          </w:p>
        </w:tc>
        <w:tc>
          <w:tcPr>
            <w:tcW w:w="1296" w:type="dxa"/>
            <w:noWrap/>
            <w:hideMark/>
          </w:tcPr>
          <w:p w14:paraId="562696B5" w14:textId="77777777" w:rsidR="009604DF" w:rsidRPr="009604DF" w:rsidRDefault="009604DF" w:rsidP="009604DF">
            <w:r w:rsidRPr="009604DF">
              <w:t>9/24/2010 21:08</w:t>
            </w:r>
          </w:p>
        </w:tc>
      </w:tr>
      <w:tr w:rsidR="00BE58D8" w:rsidRPr="009604DF" w14:paraId="6D3BBB2D" w14:textId="77777777" w:rsidTr="00D62EF8">
        <w:trPr>
          <w:trHeight w:val="290"/>
        </w:trPr>
        <w:tc>
          <w:tcPr>
            <w:tcW w:w="1296" w:type="dxa"/>
            <w:noWrap/>
            <w:hideMark/>
          </w:tcPr>
          <w:p w14:paraId="736F2AF7" w14:textId="77777777" w:rsidR="009604DF" w:rsidRPr="009604DF" w:rsidRDefault="009604DF" w:rsidP="00D62EF8">
            <w:r w:rsidRPr="009604DF">
              <w:t>EU Maritime &amp; Fish</w:t>
            </w:r>
          </w:p>
        </w:tc>
        <w:tc>
          <w:tcPr>
            <w:tcW w:w="1404" w:type="dxa"/>
            <w:noWrap/>
            <w:hideMark/>
          </w:tcPr>
          <w:p w14:paraId="0AD035AD" w14:textId="77777777" w:rsidR="009604DF" w:rsidRPr="009604DF" w:rsidRDefault="009604DF">
            <w:r w:rsidRPr="009604DF">
              <w:t>Official account of @EU_Commission Maritime Affairs &amp; Fisheries DG MARE . Ocean/#BlueEconomy/se</w:t>
            </w:r>
            <w:r w:rsidRPr="009604DF">
              <w:lastRenderedPageBreak/>
              <w:t>afood news. Home of #EUBeachCleanup. RT&amp;like&lt;U+2260&gt;endorsement.</w:t>
            </w:r>
          </w:p>
        </w:tc>
        <w:tc>
          <w:tcPr>
            <w:tcW w:w="1188" w:type="dxa"/>
            <w:noWrap/>
            <w:hideMark/>
          </w:tcPr>
          <w:p w14:paraId="70A7EFB5" w14:textId="77777777" w:rsidR="009604DF" w:rsidRPr="009604DF" w:rsidRDefault="009604DF">
            <w:r w:rsidRPr="009604DF">
              <w:lastRenderedPageBreak/>
              <w:t>@EU_MARE</w:t>
            </w:r>
          </w:p>
        </w:tc>
        <w:tc>
          <w:tcPr>
            <w:tcW w:w="1296" w:type="dxa"/>
            <w:noWrap/>
            <w:hideMark/>
          </w:tcPr>
          <w:p w14:paraId="75A3E5FE" w14:textId="77777777" w:rsidR="009604DF" w:rsidRPr="009604DF" w:rsidRDefault="009604DF" w:rsidP="009604DF">
            <w:r w:rsidRPr="009604DF">
              <w:t>33885</w:t>
            </w:r>
          </w:p>
        </w:tc>
        <w:tc>
          <w:tcPr>
            <w:tcW w:w="1296" w:type="dxa"/>
            <w:noWrap/>
            <w:hideMark/>
          </w:tcPr>
          <w:p w14:paraId="2BBB2933" w14:textId="77777777" w:rsidR="009604DF" w:rsidRPr="009604DF" w:rsidRDefault="009604DF" w:rsidP="009604DF">
            <w:r w:rsidRPr="009604DF">
              <w:t>55214</w:t>
            </w:r>
          </w:p>
        </w:tc>
        <w:tc>
          <w:tcPr>
            <w:tcW w:w="1296" w:type="dxa"/>
            <w:noWrap/>
            <w:hideMark/>
          </w:tcPr>
          <w:p w14:paraId="462860F8" w14:textId="77777777" w:rsidR="009604DF" w:rsidRPr="009604DF" w:rsidRDefault="009604DF" w:rsidP="009604DF">
            <w:r w:rsidRPr="009604DF">
              <w:t>34473</w:t>
            </w:r>
          </w:p>
        </w:tc>
        <w:tc>
          <w:tcPr>
            <w:tcW w:w="1296" w:type="dxa"/>
            <w:noWrap/>
            <w:hideMark/>
          </w:tcPr>
          <w:p w14:paraId="161CE2F6" w14:textId="77777777" w:rsidR="009604DF" w:rsidRPr="009604DF" w:rsidRDefault="009604DF" w:rsidP="009604DF">
            <w:r w:rsidRPr="009604DF">
              <w:t>10/14/2013 10:17</w:t>
            </w:r>
          </w:p>
        </w:tc>
      </w:tr>
      <w:tr w:rsidR="00BF044B" w:rsidRPr="009604DF" w14:paraId="44EE0611" w14:textId="77777777" w:rsidTr="00D62EF8">
        <w:trPr>
          <w:trHeight w:val="290"/>
        </w:trPr>
        <w:tc>
          <w:tcPr>
            <w:tcW w:w="1296" w:type="dxa"/>
            <w:noWrap/>
            <w:hideMark/>
          </w:tcPr>
          <w:p w14:paraId="278895F3" w14:textId="77777777" w:rsidR="009604DF" w:rsidRPr="009604DF" w:rsidRDefault="009604DF" w:rsidP="00D62EF8">
            <w:r w:rsidRPr="009604DF">
              <w:t>Charles Michel</w:t>
            </w:r>
          </w:p>
        </w:tc>
        <w:tc>
          <w:tcPr>
            <w:tcW w:w="1404" w:type="dxa"/>
            <w:noWrap/>
            <w:hideMark/>
          </w:tcPr>
          <w:p w14:paraId="3DED54A2" w14:textId="77777777" w:rsidR="009604DF" w:rsidRPr="009604DF" w:rsidRDefault="009604DF">
            <w:r w:rsidRPr="009604DF">
              <w:t>Twitter channel of Charles Michel, President of the European Council. Managed by the media team @EUCouncil. Personal account: @CharlesMichel</w:t>
            </w:r>
          </w:p>
        </w:tc>
        <w:tc>
          <w:tcPr>
            <w:tcW w:w="1188" w:type="dxa"/>
            <w:noWrap/>
            <w:hideMark/>
          </w:tcPr>
          <w:p w14:paraId="54D49E05" w14:textId="77777777" w:rsidR="009604DF" w:rsidRPr="009604DF" w:rsidRDefault="009604DF">
            <w:r w:rsidRPr="009604DF">
              <w:t>@eucopresident</w:t>
            </w:r>
          </w:p>
        </w:tc>
        <w:tc>
          <w:tcPr>
            <w:tcW w:w="1296" w:type="dxa"/>
            <w:noWrap/>
            <w:hideMark/>
          </w:tcPr>
          <w:p w14:paraId="7BBF177B" w14:textId="77777777" w:rsidR="009604DF" w:rsidRPr="009604DF" w:rsidRDefault="009604DF" w:rsidP="009604DF">
            <w:r w:rsidRPr="009604DF">
              <w:t>6953</w:t>
            </w:r>
          </w:p>
        </w:tc>
        <w:tc>
          <w:tcPr>
            <w:tcW w:w="1296" w:type="dxa"/>
            <w:noWrap/>
            <w:hideMark/>
          </w:tcPr>
          <w:p w14:paraId="6CF4B893" w14:textId="77777777" w:rsidR="009604DF" w:rsidRPr="009604DF" w:rsidRDefault="009604DF" w:rsidP="009604DF">
            <w:r w:rsidRPr="009604DF">
              <w:t>1194603</w:t>
            </w:r>
          </w:p>
        </w:tc>
        <w:tc>
          <w:tcPr>
            <w:tcW w:w="1296" w:type="dxa"/>
            <w:noWrap/>
            <w:hideMark/>
          </w:tcPr>
          <w:p w14:paraId="0359D904" w14:textId="77777777" w:rsidR="009604DF" w:rsidRPr="009604DF" w:rsidRDefault="009604DF" w:rsidP="009604DF">
            <w:r w:rsidRPr="009604DF">
              <w:t>419</w:t>
            </w:r>
          </w:p>
        </w:tc>
        <w:tc>
          <w:tcPr>
            <w:tcW w:w="1296" w:type="dxa"/>
            <w:noWrap/>
            <w:hideMark/>
          </w:tcPr>
          <w:p w14:paraId="28E71A70" w14:textId="77777777" w:rsidR="009604DF" w:rsidRPr="009604DF" w:rsidRDefault="009604DF" w:rsidP="009604DF">
            <w:r w:rsidRPr="009604DF">
              <w:t>9/30/2010 12:07</w:t>
            </w:r>
          </w:p>
        </w:tc>
      </w:tr>
      <w:tr w:rsidR="00BE58D8" w:rsidRPr="009604DF" w14:paraId="4D95F6C0" w14:textId="77777777" w:rsidTr="00D62EF8">
        <w:trPr>
          <w:trHeight w:val="290"/>
        </w:trPr>
        <w:tc>
          <w:tcPr>
            <w:tcW w:w="1296" w:type="dxa"/>
            <w:noWrap/>
            <w:hideMark/>
          </w:tcPr>
          <w:p w14:paraId="7A6B89AC" w14:textId="77777777" w:rsidR="009604DF" w:rsidRPr="009604DF" w:rsidRDefault="009604DF" w:rsidP="00D62EF8">
            <w:r w:rsidRPr="009604DF">
              <w:t xml:space="preserve">EU International Partnerships </w:t>
            </w:r>
          </w:p>
        </w:tc>
        <w:tc>
          <w:tcPr>
            <w:tcW w:w="1404" w:type="dxa"/>
            <w:noWrap/>
            <w:hideMark/>
          </w:tcPr>
          <w:p w14:paraId="0A8D80FA" w14:textId="77777777" w:rsidR="009604DF" w:rsidRPr="009604DF" w:rsidRDefault="009604DF">
            <w:r w:rsidRPr="009604DF">
              <w:t>We're the @EU_Commission’s Directorate-General for International Partnerships, putting people and planet first to build a better tomorrow.</w:t>
            </w:r>
          </w:p>
        </w:tc>
        <w:tc>
          <w:tcPr>
            <w:tcW w:w="1188" w:type="dxa"/>
            <w:noWrap/>
            <w:hideMark/>
          </w:tcPr>
          <w:p w14:paraId="7199A31A" w14:textId="77777777" w:rsidR="009604DF" w:rsidRPr="009604DF" w:rsidRDefault="009604DF">
            <w:r w:rsidRPr="009604DF">
              <w:t>@EU_Partnerships</w:t>
            </w:r>
          </w:p>
        </w:tc>
        <w:tc>
          <w:tcPr>
            <w:tcW w:w="1296" w:type="dxa"/>
            <w:noWrap/>
            <w:hideMark/>
          </w:tcPr>
          <w:p w14:paraId="2E1303B3" w14:textId="77777777" w:rsidR="009604DF" w:rsidRPr="009604DF" w:rsidRDefault="009604DF" w:rsidP="009604DF">
            <w:r w:rsidRPr="009604DF">
              <w:t>19553</w:t>
            </w:r>
          </w:p>
        </w:tc>
        <w:tc>
          <w:tcPr>
            <w:tcW w:w="1296" w:type="dxa"/>
            <w:noWrap/>
            <w:hideMark/>
          </w:tcPr>
          <w:p w14:paraId="2A81A932" w14:textId="77777777" w:rsidR="009604DF" w:rsidRPr="009604DF" w:rsidRDefault="009604DF" w:rsidP="009604DF">
            <w:r w:rsidRPr="009604DF">
              <w:t>88261</w:t>
            </w:r>
          </w:p>
        </w:tc>
        <w:tc>
          <w:tcPr>
            <w:tcW w:w="1296" w:type="dxa"/>
            <w:noWrap/>
            <w:hideMark/>
          </w:tcPr>
          <w:p w14:paraId="4B449B5C" w14:textId="77777777" w:rsidR="009604DF" w:rsidRPr="009604DF" w:rsidRDefault="009604DF" w:rsidP="009604DF">
            <w:r w:rsidRPr="009604DF">
              <w:t>3926</w:t>
            </w:r>
          </w:p>
        </w:tc>
        <w:tc>
          <w:tcPr>
            <w:tcW w:w="1296" w:type="dxa"/>
            <w:noWrap/>
            <w:hideMark/>
          </w:tcPr>
          <w:p w14:paraId="2208FB1B" w14:textId="77777777" w:rsidR="009604DF" w:rsidRPr="009604DF" w:rsidRDefault="009604DF" w:rsidP="009604DF">
            <w:r w:rsidRPr="009604DF">
              <w:t>1/29/2009 17:40</w:t>
            </w:r>
          </w:p>
        </w:tc>
      </w:tr>
      <w:tr w:rsidR="00BF044B" w:rsidRPr="009604DF" w14:paraId="180C1162" w14:textId="77777777" w:rsidTr="00D62EF8">
        <w:trPr>
          <w:trHeight w:val="290"/>
        </w:trPr>
        <w:tc>
          <w:tcPr>
            <w:tcW w:w="1296" w:type="dxa"/>
            <w:noWrap/>
            <w:hideMark/>
          </w:tcPr>
          <w:p w14:paraId="0D280995" w14:textId="77777777" w:rsidR="009604DF" w:rsidRPr="009604DF" w:rsidRDefault="009604DF" w:rsidP="00D62EF8">
            <w:r w:rsidRPr="009604DF">
              <w:t>EU Council Press</w:t>
            </w:r>
          </w:p>
        </w:tc>
        <w:tc>
          <w:tcPr>
            <w:tcW w:w="1404" w:type="dxa"/>
            <w:noWrap/>
            <w:hideMark/>
          </w:tcPr>
          <w:p w14:paraId="540446D6" w14:textId="77777777" w:rsidR="009604DF" w:rsidRPr="009604DF" w:rsidRDefault="009604DF">
            <w:r w:rsidRPr="009604DF">
              <w:t>Latest news from the European Council &amp; the Council of the EU: 27 EU governments working together. Audiovisual materials: @EUCouncilTVNews. #EUCO</w:t>
            </w:r>
          </w:p>
        </w:tc>
        <w:tc>
          <w:tcPr>
            <w:tcW w:w="1188" w:type="dxa"/>
            <w:noWrap/>
            <w:hideMark/>
          </w:tcPr>
          <w:p w14:paraId="431E51F0" w14:textId="77777777" w:rsidR="009604DF" w:rsidRPr="009604DF" w:rsidRDefault="009604DF">
            <w:r w:rsidRPr="009604DF">
              <w:t>@EUCouncilPress</w:t>
            </w:r>
          </w:p>
        </w:tc>
        <w:tc>
          <w:tcPr>
            <w:tcW w:w="1296" w:type="dxa"/>
            <w:noWrap/>
            <w:hideMark/>
          </w:tcPr>
          <w:p w14:paraId="7D3A47FD" w14:textId="77777777" w:rsidR="009604DF" w:rsidRPr="009604DF" w:rsidRDefault="009604DF" w:rsidP="009604DF">
            <w:r w:rsidRPr="009604DF">
              <w:t>20030</w:t>
            </w:r>
          </w:p>
        </w:tc>
        <w:tc>
          <w:tcPr>
            <w:tcW w:w="1296" w:type="dxa"/>
            <w:noWrap/>
            <w:hideMark/>
          </w:tcPr>
          <w:p w14:paraId="3FE8B304" w14:textId="77777777" w:rsidR="009604DF" w:rsidRPr="009604DF" w:rsidRDefault="009604DF" w:rsidP="009604DF">
            <w:r w:rsidRPr="009604DF">
              <w:t>405314</w:t>
            </w:r>
          </w:p>
        </w:tc>
        <w:tc>
          <w:tcPr>
            <w:tcW w:w="1296" w:type="dxa"/>
            <w:noWrap/>
            <w:hideMark/>
          </w:tcPr>
          <w:p w14:paraId="5D286EE7" w14:textId="77777777" w:rsidR="009604DF" w:rsidRPr="009604DF" w:rsidRDefault="009604DF" w:rsidP="009604DF">
            <w:r w:rsidRPr="009604DF">
              <w:t>1754</w:t>
            </w:r>
          </w:p>
        </w:tc>
        <w:tc>
          <w:tcPr>
            <w:tcW w:w="1296" w:type="dxa"/>
            <w:noWrap/>
            <w:hideMark/>
          </w:tcPr>
          <w:p w14:paraId="73337493" w14:textId="77777777" w:rsidR="009604DF" w:rsidRPr="009604DF" w:rsidRDefault="009604DF" w:rsidP="009604DF">
            <w:r w:rsidRPr="009604DF">
              <w:t>10/4/2010 20:10</w:t>
            </w:r>
          </w:p>
        </w:tc>
      </w:tr>
      <w:tr w:rsidR="00BE58D8" w:rsidRPr="009604DF" w14:paraId="465AA029" w14:textId="77777777" w:rsidTr="00D62EF8">
        <w:trPr>
          <w:trHeight w:val="290"/>
        </w:trPr>
        <w:tc>
          <w:tcPr>
            <w:tcW w:w="1296" w:type="dxa"/>
            <w:noWrap/>
            <w:hideMark/>
          </w:tcPr>
          <w:p w14:paraId="22039852" w14:textId="77777777" w:rsidR="009604DF" w:rsidRPr="009604DF" w:rsidRDefault="009604DF" w:rsidP="00D62EF8">
            <w:r w:rsidRPr="009604DF">
              <w:t>ECDC</w:t>
            </w:r>
          </w:p>
        </w:tc>
        <w:tc>
          <w:tcPr>
            <w:tcW w:w="1404" w:type="dxa"/>
            <w:noWrap/>
            <w:hideMark/>
          </w:tcPr>
          <w:p w14:paraId="7EF752B5" w14:textId="77777777" w:rsidR="009604DF" w:rsidRPr="009604DF" w:rsidRDefault="009604DF">
            <w:r w:rsidRPr="009604DF">
              <w:t xml:space="preserve">The European </w:t>
            </w:r>
            <w:r w:rsidRPr="009604DF">
              <w:lastRenderedPageBreak/>
              <w:t>Centre for Disease Prevention and Control. We aim at strengthening #Europe's defences against infectious diseases.</w:t>
            </w:r>
          </w:p>
        </w:tc>
        <w:tc>
          <w:tcPr>
            <w:tcW w:w="1188" w:type="dxa"/>
            <w:noWrap/>
            <w:hideMark/>
          </w:tcPr>
          <w:p w14:paraId="712CF08C" w14:textId="77777777" w:rsidR="009604DF" w:rsidRPr="009604DF" w:rsidRDefault="009604DF">
            <w:r w:rsidRPr="009604DF">
              <w:lastRenderedPageBreak/>
              <w:t>@ECDC_EU</w:t>
            </w:r>
          </w:p>
        </w:tc>
        <w:tc>
          <w:tcPr>
            <w:tcW w:w="1296" w:type="dxa"/>
            <w:noWrap/>
            <w:hideMark/>
          </w:tcPr>
          <w:p w14:paraId="6415225E" w14:textId="77777777" w:rsidR="009604DF" w:rsidRPr="009604DF" w:rsidRDefault="009604DF" w:rsidP="009604DF">
            <w:r w:rsidRPr="009604DF">
              <w:t>9153</w:t>
            </w:r>
          </w:p>
        </w:tc>
        <w:tc>
          <w:tcPr>
            <w:tcW w:w="1296" w:type="dxa"/>
            <w:noWrap/>
            <w:hideMark/>
          </w:tcPr>
          <w:p w14:paraId="19D46590" w14:textId="77777777" w:rsidR="009604DF" w:rsidRPr="009604DF" w:rsidRDefault="009604DF" w:rsidP="009604DF">
            <w:r w:rsidRPr="009604DF">
              <w:t>82526</w:t>
            </w:r>
          </w:p>
        </w:tc>
        <w:tc>
          <w:tcPr>
            <w:tcW w:w="1296" w:type="dxa"/>
            <w:noWrap/>
            <w:hideMark/>
          </w:tcPr>
          <w:p w14:paraId="044910FE" w14:textId="77777777" w:rsidR="009604DF" w:rsidRPr="009604DF" w:rsidRDefault="009604DF" w:rsidP="009604DF">
            <w:r w:rsidRPr="009604DF">
              <w:t>488</w:t>
            </w:r>
          </w:p>
        </w:tc>
        <w:tc>
          <w:tcPr>
            <w:tcW w:w="1296" w:type="dxa"/>
            <w:noWrap/>
            <w:hideMark/>
          </w:tcPr>
          <w:p w14:paraId="021DA549" w14:textId="77777777" w:rsidR="009604DF" w:rsidRPr="009604DF" w:rsidRDefault="009604DF" w:rsidP="009604DF">
            <w:r w:rsidRPr="009604DF">
              <w:t>10/19/2010 11:51</w:t>
            </w:r>
          </w:p>
        </w:tc>
      </w:tr>
      <w:tr w:rsidR="00BF044B" w:rsidRPr="009604DF" w14:paraId="1054D018" w14:textId="77777777" w:rsidTr="00D62EF8">
        <w:trPr>
          <w:trHeight w:val="290"/>
        </w:trPr>
        <w:tc>
          <w:tcPr>
            <w:tcW w:w="1296" w:type="dxa"/>
            <w:noWrap/>
            <w:hideMark/>
          </w:tcPr>
          <w:p w14:paraId="1DBF190B" w14:textId="77777777" w:rsidR="009604DF" w:rsidRPr="009604DF" w:rsidRDefault="009604DF" w:rsidP="00D62EF8">
            <w:r w:rsidRPr="009604DF">
              <w:t xml:space="preserve">Digital EU </w:t>
            </w:r>
          </w:p>
        </w:tc>
        <w:tc>
          <w:tcPr>
            <w:tcW w:w="1404" w:type="dxa"/>
            <w:noWrap/>
            <w:hideMark/>
          </w:tcPr>
          <w:p w14:paraId="473084CD" w14:textId="77777777" w:rsidR="009604DF" w:rsidRPr="009604DF" w:rsidRDefault="009604DF">
            <w:r w:rsidRPr="009604DF">
              <w:t xml:space="preserve">We’re all about #tech </w:t>
            </w:r>
            <w:r w:rsidRPr="009604DF">
              <w:br/>
            </w:r>
            <w:r w:rsidRPr="009604DF">
              <w:br/>
            </w:r>
            <w:r w:rsidRPr="009604DF">
              <w:br/>
            </w:r>
            <w:r w:rsidRPr="009604DF">
              <w:br/>
              <w:t>@EU_Commission account for #DigitalEU run by DG Connect. We work with @Vestager &amp; @ThierryBreton</w:t>
            </w:r>
          </w:p>
        </w:tc>
        <w:tc>
          <w:tcPr>
            <w:tcW w:w="1188" w:type="dxa"/>
            <w:noWrap/>
            <w:hideMark/>
          </w:tcPr>
          <w:p w14:paraId="2B638317" w14:textId="77777777" w:rsidR="009604DF" w:rsidRPr="009604DF" w:rsidRDefault="009604DF">
            <w:r w:rsidRPr="009604DF">
              <w:t>@DigitalEU</w:t>
            </w:r>
          </w:p>
        </w:tc>
        <w:tc>
          <w:tcPr>
            <w:tcW w:w="1296" w:type="dxa"/>
            <w:noWrap/>
            <w:hideMark/>
          </w:tcPr>
          <w:p w14:paraId="23A8E24C" w14:textId="77777777" w:rsidR="009604DF" w:rsidRPr="009604DF" w:rsidRDefault="009604DF" w:rsidP="009604DF">
            <w:r w:rsidRPr="009604DF">
              <w:t>51227</w:t>
            </w:r>
          </w:p>
        </w:tc>
        <w:tc>
          <w:tcPr>
            <w:tcW w:w="1296" w:type="dxa"/>
            <w:noWrap/>
            <w:hideMark/>
          </w:tcPr>
          <w:p w14:paraId="20FE4864" w14:textId="77777777" w:rsidR="009604DF" w:rsidRPr="009604DF" w:rsidRDefault="009604DF" w:rsidP="009604DF">
            <w:r w:rsidRPr="009604DF">
              <w:t>104345</w:t>
            </w:r>
          </w:p>
        </w:tc>
        <w:tc>
          <w:tcPr>
            <w:tcW w:w="1296" w:type="dxa"/>
            <w:noWrap/>
            <w:hideMark/>
          </w:tcPr>
          <w:p w14:paraId="562BE271" w14:textId="77777777" w:rsidR="009604DF" w:rsidRPr="009604DF" w:rsidRDefault="009604DF" w:rsidP="009604DF">
            <w:r w:rsidRPr="009604DF">
              <w:t>1269</w:t>
            </w:r>
          </w:p>
        </w:tc>
        <w:tc>
          <w:tcPr>
            <w:tcW w:w="1296" w:type="dxa"/>
            <w:noWrap/>
            <w:hideMark/>
          </w:tcPr>
          <w:p w14:paraId="6C9AF924" w14:textId="77777777" w:rsidR="009604DF" w:rsidRPr="009604DF" w:rsidRDefault="009604DF" w:rsidP="009604DF">
            <w:r w:rsidRPr="009604DF">
              <w:t>10/20/2010 16:03</w:t>
            </w:r>
          </w:p>
        </w:tc>
      </w:tr>
      <w:tr w:rsidR="00BE58D8" w:rsidRPr="009604DF" w14:paraId="46F346F5" w14:textId="77777777" w:rsidTr="00D62EF8">
        <w:trPr>
          <w:trHeight w:val="290"/>
        </w:trPr>
        <w:tc>
          <w:tcPr>
            <w:tcW w:w="1296" w:type="dxa"/>
            <w:noWrap/>
            <w:hideMark/>
          </w:tcPr>
          <w:p w14:paraId="20BFDF7E" w14:textId="77777777" w:rsidR="009604DF" w:rsidRPr="009604DF" w:rsidRDefault="009604DF" w:rsidP="00D62EF8">
            <w:r w:rsidRPr="009604DF">
              <w:t>Mariya Gabriel</w:t>
            </w:r>
          </w:p>
        </w:tc>
        <w:tc>
          <w:tcPr>
            <w:tcW w:w="1404" w:type="dxa"/>
            <w:noWrap/>
            <w:hideMark/>
          </w:tcPr>
          <w:p w14:paraId="7BEDB624" w14:textId="77777777" w:rsidR="009604DF" w:rsidRPr="009604DF" w:rsidRDefault="009604DF">
            <w:r w:rsidRPr="009604DF">
              <w:t>European Commissioner for #Innovation #Research #Culture #Education #Youth #Sport @EUScienceInnov @EU_ScienceHub @EUErasmusPlus @EU_Commission. Tweets by myself</w:t>
            </w:r>
          </w:p>
        </w:tc>
        <w:tc>
          <w:tcPr>
            <w:tcW w:w="1188" w:type="dxa"/>
            <w:noWrap/>
            <w:hideMark/>
          </w:tcPr>
          <w:p w14:paraId="69718D52" w14:textId="77777777" w:rsidR="009604DF" w:rsidRPr="009604DF" w:rsidRDefault="009604DF">
            <w:r w:rsidRPr="009604DF">
              <w:t>@GabrielMariya</w:t>
            </w:r>
          </w:p>
        </w:tc>
        <w:tc>
          <w:tcPr>
            <w:tcW w:w="1296" w:type="dxa"/>
            <w:noWrap/>
            <w:hideMark/>
          </w:tcPr>
          <w:p w14:paraId="44476193" w14:textId="77777777" w:rsidR="009604DF" w:rsidRPr="009604DF" w:rsidRDefault="009604DF" w:rsidP="009604DF">
            <w:r w:rsidRPr="009604DF">
              <w:t>8187</w:t>
            </w:r>
          </w:p>
        </w:tc>
        <w:tc>
          <w:tcPr>
            <w:tcW w:w="1296" w:type="dxa"/>
            <w:noWrap/>
            <w:hideMark/>
          </w:tcPr>
          <w:p w14:paraId="017715A1" w14:textId="77777777" w:rsidR="009604DF" w:rsidRPr="009604DF" w:rsidRDefault="009604DF" w:rsidP="009604DF">
            <w:r w:rsidRPr="009604DF">
              <w:t>68164</w:t>
            </w:r>
          </w:p>
        </w:tc>
        <w:tc>
          <w:tcPr>
            <w:tcW w:w="1296" w:type="dxa"/>
            <w:noWrap/>
            <w:hideMark/>
          </w:tcPr>
          <w:p w14:paraId="50857111" w14:textId="77777777" w:rsidR="009604DF" w:rsidRPr="009604DF" w:rsidRDefault="009604DF" w:rsidP="009604DF">
            <w:r w:rsidRPr="009604DF">
              <w:t>2509</w:t>
            </w:r>
          </w:p>
        </w:tc>
        <w:tc>
          <w:tcPr>
            <w:tcW w:w="1296" w:type="dxa"/>
            <w:noWrap/>
            <w:hideMark/>
          </w:tcPr>
          <w:p w14:paraId="2A4F8021" w14:textId="77777777" w:rsidR="009604DF" w:rsidRPr="009604DF" w:rsidRDefault="009604DF" w:rsidP="009604DF">
            <w:r w:rsidRPr="009604DF">
              <w:t>10/29/2013 14:14</w:t>
            </w:r>
          </w:p>
        </w:tc>
      </w:tr>
      <w:tr w:rsidR="00BF044B" w:rsidRPr="009604DF" w14:paraId="2E25FBE5" w14:textId="77777777" w:rsidTr="00D62EF8">
        <w:trPr>
          <w:trHeight w:val="290"/>
        </w:trPr>
        <w:tc>
          <w:tcPr>
            <w:tcW w:w="1296" w:type="dxa"/>
            <w:noWrap/>
            <w:hideMark/>
          </w:tcPr>
          <w:p w14:paraId="7DF5FE17" w14:textId="77777777" w:rsidR="009604DF" w:rsidRPr="009604DF" w:rsidRDefault="009604DF" w:rsidP="00D62EF8">
            <w:r w:rsidRPr="009604DF">
              <w:t>EU Fundamental Rights &lt;U+FE0F&gt; #HumanRights</w:t>
            </w:r>
          </w:p>
        </w:tc>
        <w:tc>
          <w:tcPr>
            <w:tcW w:w="1404" w:type="dxa"/>
            <w:noWrap/>
            <w:hideMark/>
          </w:tcPr>
          <w:p w14:paraId="6121B76F" w14:textId="77777777" w:rsidR="009604DF" w:rsidRPr="009604DF" w:rsidRDefault="009604DF">
            <w:r w:rsidRPr="009604DF">
              <w:t xml:space="preserve">The European Union Agency for #FundamentalRights tweets to make </w:t>
            </w:r>
            <w:r w:rsidRPr="009604DF">
              <w:lastRenderedPageBreak/>
              <w:t>#humanrights a reality for everyone in the  EU.  Contact: https://t.co/mTeJm9zgCz</w:t>
            </w:r>
          </w:p>
        </w:tc>
        <w:tc>
          <w:tcPr>
            <w:tcW w:w="1188" w:type="dxa"/>
            <w:noWrap/>
            <w:hideMark/>
          </w:tcPr>
          <w:p w14:paraId="6586F98F" w14:textId="77777777" w:rsidR="009604DF" w:rsidRPr="009604DF" w:rsidRDefault="009604DF">
            <w:r w:rsidRPr="009604DF">
              <w:lastRenderedPageBreak/>
              <w:t>@EURightsAgency</w:t>
            </w:r>
          </w:p>
        </w:tc>
        <w:tc>
          <w:tcPr>
            <w:tcW w:w="1296" w:type="dxa"/>
            <w:noWrap/>
            <w:hideMark/>
          </w:tcPr>
          <w:p w14:paraId="0620D3CC" w14:textId="77777777" w:rsidR="009604DF" w:rsidRPr="009604DF" w:rsidRDefault="009604DF" w:rsidP="009604DF">
            <w:r w:rsidRPr="009604DF">
              <w:t>10847</w:t>
            </w:r>
          </w:p>
        </w:tc>
        <w:tc>
          <w:tcPr>
            <w:tcW w:w="1296" w:type="dxa"/>
            <w:noWrap/>
            <w:hideMark/>
          </w:tcPr>
          <w:p w14:paraId="3469DB5A" w14:textId="77777777" w:rsidR="009604DF" w:rsidRPr="009604DF" w:rsidRDefault="009604DF" w:rsidP="009604DF">
            <w:r w:rsidRPr="009604DF">
              <w:t>66025</w:t>
            </w:r>
          </w:p>
        </w:tc>
        <w:tc>
          <w:tcPr>
            <w:tcW w:w="1296" w:type="dxa"/>
            <w:noWrap/>
            <w:hideMark/>
          </w:tcPr>
          <w:p w14:paraId="5C10E5E8" w14:textId="77777777" w:rsidR="009604DF" w:rsidRPr="009604DF" w:rsidRDefault="009604DF" w:rsidP="009604DF">
            <w:r w:rsidRPr="009604DF">
              <w:t>1187</w:t>
            </w:r>
          </w:p>
        </w:tc>
        <w:tc>
          <w:tcPr>
            <w:tcW w:w="1296" w:type="dxa"/>
            <w:noWrap/>
            <w:hideMark/>
          </w:tcPr>
          <w:p w14:paraId="0F50E9CC" w14:textId="77777777" w:rsidR="009604DF" w:rsidRPr="009604DF" w:rsidRDefault="009604DF" w:rsidP="009604DF">
            <w:r w:rsidRPr="009604DF">
              <w:t>11/19/2010 13:56</w:t>
            </w:r>
          </w:p>
        </w:tc>
      </w:tr>
      <w:tr w:rsidR="00BE58D8" w:rsidRPr="009604DF" w14:paraId="469CC558" w14:textId="77777777" w:rsidTr="00D62EF8">
        <w:trPr>
          <w:trHeight w:val="290"/>
        </w:trPr>
        <w:tc>
          <w:tcPr>
            <w:tcW w:w="1296" w:type="dxa"/>
            <w:noWrap/>
            <w:hideMark/>
          </w:tcPr>
          <w:p w14:paraId="023D504B" w14:textId="77777777" w:rsidR="009604DF" w:rsidRPr="009604DF" w:rsidRDefault="009604DF" w:rsidP="00D62EF8">
            <w:r w:rsidRPr="009604DF">
              <w:t>EU EnvironmentAgency</w:t>
            </w:r>
          </w:p>
        </w:tc>
        <w:tc>
          <w:tcPr>
            <w:tcW w:w="1404" w:type="dxa"/>
            <w:noWrap/>
            <w:hideMark/>
          </w:tcPr>
          <w:p w14:paraId="053E0765" w14:textId="77777777" w:rsidR="009604DF" w:rsidRPr="009604DF" w:rsidRDefault="009604DF">
            <w:r w:rsidRPr="009604DF">
              <w:t>Official channel of the European Environment Agency (EEA), an agency of the European Union. We provide sound, independent information on Europe's environment.</w:t>
            </w:r>
          </w:p>
        </w:tc>
        <w:tc>
          <w:tcPr>
            <w:tcW w:w="1188" w:type="dxa"/>
            <w:noWrap/>
            <w:hideMark/>
          </w:tcPr>
          <w:p w14:paraId="37AE5F5F" w14:textId="77777777" w:rsidR="009604DF" w:rsidRPr="009604DF" w:rsidRDefault="009604DF">
            <w:r w:rsidRPr="009604DF">
              <w:t>@EUEnvironment</w:t>
            </w:r>
          </w:p>
        </w:tc>
        <w:tc>
          <w:tcPr>
            <w:tcW w:w="1296" w:type="dxa"/>
            <w:noWrap/>
            <w:hideMark/>
          </w:tcPr>
          <w:p w14:paraId="378D9A64" w14:textId="77777777" w:rsidR="009604DF" w:rsidRPr="009604DF" w:rsidRDefault="009604DF" w:rsidP="009604DF">
            <w:r w:rsidRPr="009604DF">
              <w:t>8728</w:t>
            </w:r>
          </w:p>
        </w:tc>
        <w:tc>
          <w:tcPr>
            <w:tcW w:w="1296" w:type="dxa"/>
            <w:noWrap/>
            <w:hideMark/>
          </w:tcPr>
          <w:p w14:paraId="4E68C58B" w14:textId="77777777" w:rsidR="009604DF" w:rsidRPr="009604DF" w:rsidRDefault="009604DF" w:rsidP="009604DF">
            <w:r w:rsidRPr="009604DF">
              <w:t>90061</w:t>
            </w:r>
          </w:p>
        </w:tc>
        <w:tc>
          <w:tcPr>
            <w:tcW w:w="1296" w:type="dxa"/>
            <w:noWrap/>
            <w:hideMark/>
          </w:tcPr>
          <w:p w14:paraId="246F4FD2" w14:textId="77777777" w:rsidR="009604DF" w:rsidRPr="009604DF" w:rsidRDefault="009604DF" w:rsidP="009604DF">
            <w:r w:rsidRPr="009604DF">
              <w:t>1650</w:t>
            </w:r>
          </w:p>
        </w:tc>
        <w:tc>
          <w:tcPr>
            <w:tcW w:w="1296" w:type="dxa"/>
            <w:noWrap/>
            <w:hideMark/>
          </w:tcPr>
          <w:p w14:paraId="5D55FB76" w14:textId="77777777" w:rsidR="009604DF" w:rsidRPr="009604DF" w:rsidRDefault="009604DF" w:rsidP="009604DF">
            <w:r w:rsidRPr="009604DF">
              <w:t>3/1/2009 13:35</w:t>
            </w:r>
          </w:p>
        </w:tc>
      </w:tr>
      <w:tr w:rsidR="00BF044B" w:rsidRPr="009604DF" w14:paraId="39D51333" w14:textId="77777777" w:rsidTr="00D62EF8">
        <w:trPr>
          <w:trHeight w:val="290"/>
        </w:trPr>
        <w:tc>
          <w:tcPr>
            <w:tcW w:w="1296" w:type="dxa"/>
            <w:noWrap/>
            <w:hideMark/>
          </w:tcPr>
          <w:p w14:paraId="074B94E4" w14:textId="77777777" w:rsidR="009604DF" w:rsidRPr="009604DF" w:rsidRDefault="009604DF" w:rsidP="00D62EF8">
            <w:r w:rsidRPr="009604DF">
              <w:t>SESAR JU&lt;U+FE0F&gt;</w:t>
            </w:r>
          </w:p>
        </w:tc>
        <w:tc>
          <w:tcPr>
            <w:tcW w:w="1404" w:type="dxa"/>
            <w:noWrap/>
            <w:hideMark/>
          </w:tcPr>
          <w:p w14:paraId="799BB316" w14:textId="77777777" w:rsidR="009604DF" w:rsidRPr="009604DF" w:rsidRDefault="009604DF">
            <w:r w:rsidRPr="009604DF">
              <w:t>Get updates on the #digital #transformation of Europe’s #aviation infrastructure &lt;U+FE0F&gt; Watch us: https://t.co/0naFjp5zHo</w:t>
            </w:r>
          </w:p>
        </w:tc>
        <w:tc>
          <w:tcPr>
            <w:tcW w:w="1188" w:type="dxa"/>
            <w:noWrap/>
            <w:hideMark/>
          </w:tcPr>
          <w:p w14:paraId="65323F09" w14:textId="77777777" w:rsidR="009604DF" w:rsidRPr="009604DF" w:rsidRDefault="009604DF">
            <w:r w:rsidRPr="009604DF">
              <w:t>@SESAR_JU</w:t>
            </w:r>
          </w:p>
        </w:tc>
        <w:tc>
          <w:tcPr>
            <w:tcW w:w="1296" w:type="dxa"/>
            <w:noWrap/>
            <w:hideMark/>
          </w:tcPr>
          <w:p w14:paraId="53A939C6" w14:textId="77777777" w:rsidR="009604DF" w:rsidRPr="009604DF" w:rsidRDefault="009604DF" w:rsidP="009604DF">
            <w:r w:rsidRPr="009604DF">
              <w:t>4787</w:t>
            </w:r>
          </w:p>
        </w:tc>
        <w:tc>
          <w:tcPr>
            <w:tcW w:w="1296" w:type="dxa"/>
            <w:noWrap/>
            <w:hideMark/>
          </w:tcPr>
          <w:p w14:paraId="1E1A4449" w14:textId="77777777" w:rsidR="009604DF" w:rsidRPr="009604DF" w:rsidRDefault="009604DF" w:rsidP="009604DF">
            <w:r w:rsidRPr="009604DF">
              <w:t>4875</w:t>
            </w:r>
          </w:p>
        </w:tc>
        <w:tc>
          <w:tcPr>
            <w:tcW w:w="1296" w:type="dxa"/>
            <w:noWrap/>
            <w:hideMark/>
          </w:tcPr>
          <w:p w14:paraId="70BA78D0" w14:textId="77777777" w:rsidR="009604DF" w:rsidRPr="009604DF" w:rsidRDefault="009604DF" w:rsidP="009604DF">
            <w:r w:rsidRPr="009604DF">
              <w:t>1439</w:t>
            </w:r>
          </w:p>
        </w:tc>
        <w:tc>
          <w:tcPr>
            <w:tcW w:w="1296" w:type="dxa"/>
            <w:noWrap/>
            <w:hideMark/>
          </w:tcPr>
          <w:p w14:paraId="3CB9AAAA" w14:textId="77777777" w:rsidR="009604DF" w:rsidRPr="009604DF" w:rsidRDefault="009604DF" w:rsidP="009604DF">
            <w:r w:rsidRPr="009604DF">
              <w:t>1/13/2014 12:08</w:t>
            </w:r>
          </w:p>
        </w:tc>
      </w:tr>
      <w:tr w:rsidR="00BE58D8" w:rsidRPr="009604DF" w14:paraId="18270852" w14:textId="77777777" w:rsidTr="00D62EF8">
        <w:trPr>
          <w:trHeight w:val="290"/>
        </w:trPr>
        <w:tc>
          <w:tcPr>
            <w:tcW w:w="1296" w:type="dxa"/>
            <w:noWrap/>
            <w:hideMark/>
          </w:tcPr>
          <w:p w14:paraId="3E4E6465" w14:textId="77777777" w:rsidR="009604DF" w:rsidRPr="009604DF" w:rsidRDefault="009604DF" w:rsidP="00D62EF8">
            <w:r w:rsidRPr="009604DF">
              <w:t>Matthew BALDWIN</w:t>
            </w:r>
          </w:p>
        </w:tc>
        <w:tc>
          <w:tcPr>
            <w:tcW w:w="1404" w:type="dxa"/>
            <w:noWrap/>
            <w:hideMark/>
          </w:tcPr>
          <w:p w14:paraId="606E3A80" w14:textId="77777777" w:rsidR="009604DF" w:rsidRPr="009604DF" w:rsidRDefault="009604DF">
            <w:r w:rsidRPr="009604DF">
              <w:t>Manager of EU 100 Climate Neutral Cities project. EU coordinator for road safety/sustainable urban mobility.  Deputy DG at Euro Commission. Cities = the future</w:t>
            </w:r>
          </w:p>
        </w:tc>
        <w:tc>
          <w:tcPr>
            <w:tcW w:w="1188" w:type="dxa"/>
            <w:noWrap/>
            <w:hideMark/>
          </w:tcPr>
          <w:p w14:paraId="7FC72919" w14:textId="77777777" w:rsidR="009604DF" w:rsidRPr="009604DF" w:rsidRDefault="009604DF">
            <w:r w:rsidRPr="009604DF">
              <w:t>@BaldwinMatthew_</w:t>
            </w:r>
          </w:p>
        </w:tc>
        <w:tc>
          <w:tcPr>
            <w:tcW w:w="1296" w:type="dxa"/>
            <w:noWrap/>
            <w:hideMark/>
          </w:tcPr>
          <w:p w14:paraId="168093CE" w14:textId="77777777" w:rsidR="009604DF" w:rsidRPr="009604DF" w:rsidRDefault="009604DF" w:rsidP="009604DF">
            <w:r w:rsidRPr="009604DF">
              <w:t>5026</w:t>
            </w:r>
          </w:p>
        </w:tc>
        <w:tc>
          <w:tcPr>
            <w:tcW w:w="1296" w:type="dxa"/>
            <w:noWrap/>
            <w:hideMark/>
          </w:tcPr>
          <w:p w14:paraId="5DB2F2B7" w14:textId="77777777" w:rsidR="009604DF" w:rsidRPr="009604DF" w:rsidRDefault="009604DF" w:rsidP="009604DF">
            <w:r w:rsidRPr="009604DF">
              <w:t>11140</w:t>
            </w:r>
          </w:p>
        </w:tc>
        <w:tc>
          <w:tcPr>
            <w:tcW w:w="1296" w:type="dxa"/>
            <w:noWrap/>
            <w:hideMark/>
          </w:tcPr>
          <w:p w14:paraId="35164F1E" w14:textId="77777777" w:rsidR="009604DF" w:rsidRPr="009604DF" w:rsidRDefault="009604DF" w:rsidP="009604DF">
            <w:r w:rsidRPr="009604DF">
              <w:t>10866</w:t>
            </w:r>
          </w:p>
        </w:tc>
        <w:tc>
          <w:tcPr>
            <w:tcW w:w="1296" w:type="dxa"/>
            <w:noWrap/>
            <w:hideMark/>
          </w:tcPr>
          <w:p w14:paraId="33E5F64F" w14:textId="77777777" w:rsidR="009604DF" w:rsidRPr="009604DF" w:rsidRDefault="009604DF" w:rsidP="009604DF">
            <w:r w:rsidRPr="009604DF">
              <w:t>1/25/2014 9:48</w:t>
            </w:r>
          </w:p>
        </w:tc>
      </w:tr>
      <w:tr w:rsidR="00BF044B" w:rsidRPr="009604DF" w14:paraId="775BAF5C" w14:textId="77777777" w:rsidTr="00D62EF8">
        <w:trPr>
          <w:trHeight w:val="290"/>
        </w:trPr>
        <w:tc>
          <w:tcPr>
            <w:tcW w:w="1296" w:type="dxa"/>
            <w:noWrap/>
            <w:hideMark/>
          </w:tcPr>
          <w:p w14:paraId="2C77008A" w14:textId="77777777" w:rsidR="009604DF" w:rsidRPr="009604DF" w:rsidRDefault="009604DF" w:rsidP="00D62EF8">
            <w:r w:rsidRPr="009604DF">
              <w:lastRenderedPageBreak/>
              <w:t>EU-OSHA</w:t>
            </w:r>
          </w:p>
        </w:tc>
        <w:tc>
          <w:tcPr>
            <w:tcW w:w="1404" w:type="dxa"/>
            <w:noWrap/>
            <w:hideMark/>
          </w:tcPr>
          <w:p w14:paraId="6C5C844C" w14:textId="77777777" w:rsidR="009604DF" w:rsidRPr="009604DF" w:rsidRDefault="009604DF">
            <w:r w:rsidRPr="009604DF">
              <w:t>Making Europe a safer, healthier and more productive place to work</w:t>
            </w:r>
          </w:p>
        </w:tc>
        <w:tc>
          <w:tcPr>
            <w:tcW w:w="1188" w:type="dxa"/>
            <w:noWrap/>
            <w:hideMark/>
          </w:tcPr>
          <w:p w14:paraId="344C5378" w14:textId="77777777" w:rsidR="009604DF" w:rsidRPr="009604DF" w:rsidRDefault="009604DF">
            <w:r w:rsidRPr="009604DF">
              <w:t>@EU_OSHA</w:t>
            </w:r>
          </w:p>
        </w:tc>
        <w:tc>
          <w:tcPr>
            <w:tcW w:w="1296" w:type="dxa"/>
            <w:noWrap/>
            <w:hideMark/>
          </w:tcPr>
          <w:p w14:paraId="6F2ADFCF" w14:textId="77777777" w:rsidR="009604DF" w:rsidRPr="009604DF" w:rsidRDefault="009604DF" w:rsidP="009604DF">
            <w:r w:rsidRPr="009604DF">
              <w:t>9102</w:t>
            </w:r>
          </w:p>
        </w:tc>
        <w:tc>
          <w:tcPr>
            <w:tcW w:w="1296" w:type="dxa"/>
            <w:noWrap/>
            <w:hideMark/>
          </w:tcPr>
          <w:p w14:paraId="5AD8F166" w14:textId="77777777" w:rsidR="009604DF" w:rsidRPr="009604DF" w:rsidRDefault="009604DF" w:rsidP="009604DF">
            <w:r w:rsidRPr="009604DF">
              <w:t>21766</w:t>
            </w:r>
          </w:p>
        </w:tc>
        <w:tc>
          <w:tcPr>
            <w:tcW w:w="1296" w:type="dxa"/>
            <w:noWrap/>
            <w:hideMark/>
          </w:tcPr>
          <w:p w14:paraId="4FB1B0CB" w14:textId="77777777" w:rsidR="009604DF" w:rsidRPr="009604DF" w:rsidRDefault="009604DF" w:rsidP="009604DF">
            <w:r w:rsidRPr="009604DF">
              <w:t>534</w:t>
            </w:r>
          </w:p>
        </w:tc>
        <w:tc>
          <w:tcPr>
            <w:tcW w:w="1296" w:type="dxa"/>
            <w:noWrap/>
            <w:hideMark/>
          </w:tcPr>
          <w:p w14:paraId="6ED8344F" w14:textId="77777777" w:rsidR="009604DF" w:rsidRPr="009604DF" w:rsidRDefault="009604DF" w:rsidP="009604DF">
            <w:r w:rsidRPr="009604DF">
              <w:t>3/10/2009 14:53</w:t>
            </w:r>
          </w:p>
        </w:tc>
      </w:tr>
      <w:tr w:rsidR="00BE58D8" w:rsidRPr="009604DF" w14:paraId="75FF67E9" w14:textId="77777777" w:rsidTr="00D62EF8">
        <w:trPr>
          <w:trHeight w:val="290"/>
        </w:trPr>
        <w:tc>
          <w:tcPr>
            <w:tcW w:w="1296" w:type="dxa"/>
            <w:noWrap/>
            <w:hideMark/>
          </w:tcPr>
          <w:p w14:paraId="13635595" w14:textId="77777777" w:rsidR="009604DF" w:rsidRPr="009604DF" w:rsidRDefault="009604DF" w:rsidP="00D62EF8">
            <w:r w:rsidRPr="009604DF">
              <w:t>EMSA Maritime Safety</w:t>
            </w:r>
          </w:p>
        </w:tc>
        <w:tc>
          <w:tcPr>
            <w:tcW w:w="1404" w:type="dxa"/>
            <w:noWrap/>
            <w:hideMark/>
          </w:tcPr>
          <w:p w14:paraId="64D70407" w14:textId="77777777" w:rsidR="009604DF" w:rsidRPr="009604DF" w:rsidRDefault="009604DF">
            <w:r w:rsidRPr="009604DF">
              <w:t>European Maritime Safety Agency</w:t>
            </w:r>
          </w:p>
        </w:tc>
        <w:tc>
          <w:tcPr>
            <w:tcW w:w="1188" w:type="dxa"/>
            <w:noWrap/>
            <w:hideMark/>
          </w:tcPr>
          <w:p w14:paraId="27C264A6" w14:textId="77777777" w:rsidR="009604DF" w:rsidRPr="009604DF" w:rsidRDefault="009604DF">
            <w:r w:rsidRPr="009604DF">
              <w:t>@EMSA_LISBON</w:t>
            </w:r>
          </w:p>
        </w:tc>
        <w:tc>
          <w:tcPr>
            <w:tcW w:w="1296" w:type="dxa"/>
            <w:noWrap/>
            <w:hideMark/>
          </w:tcPr>
          <w:p w14:paraId="679C018E" w14:textId="77777777" w:rsidR="009604DF" w:rsidRPr="009604DF" w:rsidRDefault="009604DF" w:rsidP="009604DF">
            <w:r w:rsidRPr="009604DF">
              <w:t>2079</w:t>
            </w:r>
          </w:p>
        </w:tc>
        <w:tc>
          <w:tcPr>
            <w:tcW w:w="1296" w:type="dxa"/>
            <w:noWrap/>
            <w:hideMark/>
          </w:tcPr>
          <w:p w14:paraId="66F488D7" w14:textId="77777777" w:rsidR="009604DF" w:rsidRPr="009604DF" w:rsidRDefault="009604DF" w:rsidP="009604DF">
            <w:r w:rsidRPr="009604DF">
              <w:t>7850</w:t>
            </w:r>
          </w:p>
        </w:tc>
        <w:tc>
          <w:tcPr>
            <w:tcW w:w="1296" w:type="dxa"/>
            <w:noWrap/>
            <w:hideMark/>
          </w:tcPr>
          <w:p w14:paraId="4E327B4B" w14:textId="77777777" w:rsidR="009604DF" w:rsidRPr="009604DF" w:rsidRDefault="009604DF" w:rsidP="009604DF">
            <w:r w:rsidRPr="009604DF">
              <w:t>115</w:t>
            </w:r>
          </w:p>
        </w:tc>
        <w:tc>
          <w:tcPr>
            <w:tcW w:w="1296" w:type="dxa"/>
            <w:noWrap/>
            <w:hideMark/>
          </w:tcPr>
          <w:p w14:paraId="01B0C843" w14:textId="77777777" w:rsidR="009604DF" w:rsidRPr="009604DF" w:rsidRDefault="009604DF" w:rsidP="009604DF">
            <w:r w:rsidRPr="009604DF">
              <w:t>3/10/2009 15:13</w:t>
            </w:r>
          </w:p>
        </w:tc>
      </w:tr>
      <w:tr w:rsidR="00BF044B" w:rsidRPr="009604DF" w14:paraId="155B76C8" w14:textId="77777777" w:rsidTr="00D62EF8">
        <w:trPr>
          <w:trHeight w:val="290"/>
        </w:trPr>
        <w:tc>
          <w:tcPr>
            <w:tcW w:w="1296" w:type="dxa"/>
            <w:noWrap/>
            <w:hideMark/>
          </w:tcPr>
          <w:p w14:paraId="624250FA" w14:textId="77777777" w:rsidR="009604DF" w:rsidRPr="009604DF" w:rsidRDefault="009604DF" w:rsidP="00D62EF8">
            <w:r w:rsidRPr="009604DF">
              <w:t>Fusion For Energy</w:t>
            </w:r>
          </w:p>
        </w:tc>
        <w:tc>
          <w:tcPr>
            <w:tcW w:w="1404" w:type="dxa"/>
            <w:noWrap/>
            <w:hideMark/>
          </w:tcPr>
          <w:p w14:paraId="252976FD" w14:textId="77777777" w:rsidR="009604DF" w:rsidRPr="009604DF" w:rsidRDefault="009604DF">
            <w:r w:rsidRPr="009604DF">
              <w:t>The European Joint Undertaking for ITER and the Development of Fusion Energy helps to realise fusion as a future source of energy.</w:t>
            </w:r>
          </w:p>
        </w:tc>
        <w:tc>
          <w:tcPr>
            <w:tcW w:w="1188" w:type="dxa"/>
            <w:noWrap/>
            <w:hideMark/>
          </w:tcPr>
          <w:p w14:paraId="42C69E87" w14:textId="77777777" w:rsidR="009604DF" w:rsidRPr="009604DF" w:rsidRDefault="009604DF">
            <w:r w:rsidRPr="009604DF">
              <w:t>@fusionforenergy</w:t>
            </w:r>
          </w:p>
        </w:tc>
        <w:tc>
          <w:tcPr>
            <w:tcW w:w="1296" w:type="dxa"/>
            <w:noWrap/>
            <w:hideMark/>
          </w:tcPr>
          <w:p w14:paraId="58BC79FB" w14:textId="77777777" w:rsidR="009604DF" w:rsidRPr="009604DF" w:rsidRDefault="009604DF" w:rsidP="009604DF">
            <w:r w:rsidRPr="009604DF">
              <w:t>2014</w:t>
            </w:r>
          </w:p>
        </w:tc>
        <w:tc>
          <w:tcPr>
            <w:tcW w:w="1296" w:type="dxa"/>
            <w:noWrap/>
            <w:hideMark/>
          </w:tcPr>
          <w:p w14:paraId="51A08353" w14:textId="77777777" w:rsidR="009604DF" w:rsidRPr="009604DF" w:rsidRDefault="009604DF" w:rsidP="009604DF">
            <w:r w:rsidRPr="009604DF">
              <w:t>10588</w:t>
            </w:r>
          </w:p>
        </w:tc>
        <w:tc>
          <w:tcPr>
            <w:tcW w:w="1296" w:type="dxa"/>
            <w:noWrap/>
            <w:hideMark/>
          </w:tcPr>
          <w:p w14:paraId="15DAEBA2" w14:textId="77777777" w:rsidR="009604DF" w:rsidRPr="009604DF" w:rsidRDefault="009604DF" w:rsidP="009604DF">
            <w:r w:rsidRPr="009604DF">
              <w:t>91</w:t>
            </w:r>
          </w:p>
        </w:tc>
        <w:tc>
          <w:tcPr>
            <w:tcW w:w="1296" w:type="dxa"/>
            <w:noWrap/>
            <w:hideMark/>
          </w:tcPr>
          <w:p w14:paraId="0A8E6F96" w14:textId="77777777" w:rsidR="009604DF" w:rsidRPr="009604DF" w:rsidRDefault="009604DF" w:rsidP="009604DF">
            <w:r w:rsidRPr="009604DF">
              <w:t>3/10/2009 22:22</w:t>
            </w:r>
          </w:p>
        </w:tc>
      </w:tr>
      <w:tr w:rsidR="00BE58D8" w:rsidRPr="009604DF" w14:paraId="46B20E89" w14:textId="77777777" w:rsidTr="00D62EF8">
        <w:trPr>
          <w:trHeight w:val="290"/>
        </w:trPr>
        <w:tc>
          <w:tcPr>
            <w:tcW w:w="1296" w:type="dxa"/>
            <w:noWrap/>
            <w:hideMark/>
          </w:tcPr>
          <w:p w14:paraId="70E88D5A" w14:textId="77777777" w:rsidR="009604DF" w:rsidRPr="009604DF" w:rsidRDefault="009604DF" w:rsidP="00D62EF8">
            <w:r w:rsidRPr="009604DF">
              <w:t>Kadri Simson</w:t>
            </w:r>
          </w:p>
        </w:tc>
        <w:tc>
          <w:tcPr>
            <w:tcW w:w="1404" w:type="dxa"/>
            <w:noWrap/>
            <w:hideMark/>
          </w:tcPr>
          <w:p w14:paraId="2483A677" w14:textId="77777777" w:rsidR="009604DF" w:rsidRPr="009604DF" w:rsidRDefault="009604DF">
            <w:r w:rsidRPr="009604DF">
              <w:t>EU Commissioner for Energy. Former Estonian Minister of Economic Affairs and Infrastructure.</w:t>
            </w:r>
          </w:p>
        </w:tc>
        <w:tc>
          <w:tcPr>
            <w:tcW w:w="1188" w:type="dxa"/>
            <w:noWrap/>
            <w:hideMark/>
          </w:tcPr>
          <w:p w14:paraId="6995E4F1" w14:textId="77777777" w:rsidR="009604DF" w:rsidRPr="009604DF" w:rsidRDefault="009604DF">
            <w:r w:rsidRPr="009604DF">
              <w:t>@KadriSimson</w:t>
            </w:r>
          </w:p>
        </w:tc>
        <w:tc>
          <w:tcPr>
            <w:tcW w:w="1296" w:type="dxa"/>
            <w:noWrap/>
            <w:hideMark/>
          </w:tcPr>
          <w:p w14:paraId="367CD6DB" w14:textId="77777777" w:rsidR="009604DF" w:rsidRPr="009604DF" w:rsidRDefault="009604DF" w:rsidP="009604DF">
            <w:r w:rsidRPr="009604DF">
              <w:t>2416</w:t>
            </w:r>
          </w:p>
        </w:tc>
        <w:tc>
          <w:tcPr>
            <w:tcW w:w="1296" w:type="dxa"/>
            <w:noWrap/>
            <w:hideMark/>
          </w:tcPr>
          <w:p w14:paraId="6E4B5936" w14:textId="77777777" w:rsidR="009604DF" w:rsidRPr="009604DF" w:rsidRDefault="009604DF" w:rsidP="009604DF">
            <w:r w:rsidRPr="009604DF">
              <w:t>16708</w:t>
            </w:r>
          </w:p>
        </w:tc>
        <w:tc>
          <w:tcPr>
            <w:tcW w:w="1296" w:type="dxa"/>
            <w:noWrap/>
            <w:hideMark/>
          </w:tcPr>
          <w:p w14:paraId="5BAA5BA9" w14:textId="77777777" w:rsidR="009604DF" w:rsidRPr="009604DF" w:rsidRDefault="009604DF" w:rsidP="009604DF">
            <w:r w:rsidRPr="009604DF">
              <w:t>121</w:t>
            </w:r>
          </w:p>
        </w:tc>
        <w:tc>
          <w:tcPr>
            <w:tcW w:w="1296" w:type="dxa"/>
            <w:noWrap/>
            <w:hideMark/>
          </w:tcPr>
          <w:p w14:paraId="318B43BA" w14:textId="77777777" w:rsidR="009604DF" w:rsidRPr="009604DF" w:rsidRDefault="009604DF" w:rsidP="009604DF">
            <w:r w:rsidRPr="009604DF">
              <w:t>3/12/2009 14:03</w:t>
            </w:r>
          </w:p>
        </w:tc>
      </w:tr>
      <w:tr w:rsidR="00BF044B" w:rsidRPr="009604DF" w14:paraId="212D47F6" w14:textId="77777777" w:rsidTr="00D62EF8">
        <w:trPr>
          <w:trHeight w:val="290"/>
        </w:trPr>
        <w:tc>
          <w:tcPr>
            <w:tcW w:w="1296" w:type="dxa"/>
            <w:noWrap/>
            <w:hideMark/>
          </w:tcPr>
          <w:p w14:paraId="37E4810D" w14:textId="77777777" w:rsidR="009604DF" w:rsidRPr="009604DF" w:rsidRDefault="009604DF" w:rsidP="00D62EF8">
            <w:r w:rsidRPr="009604DF">
              <w:t>Bio-based Industries Joint Undertaking (BBI JU)</w:t>
            </w:r>
          </w:p>
        </w:tc>
        <w:tc>
          <w:tcPr>
            <w:tcW w:w="1404" w:type="dxa"/>
            <w:noWrap/>
            <w:hideMark/>
          </w:tcPr>
          <w:p w14:paraId="54379D0C" w14:textId="77777777" w:rsidR="009604DF" w:rsidRPr="009604DF" w:rsidRDefault="009604DF">
            <w:r w:rsidRPr="009604DF">
              <w:t>Public-private partnership between @EU_Commission &amp; @biconsortium. We fund collaborative #research &amp; #innovation for #sustainable #biobased industries in Europe</w:t>
            </w:r>
          </w:p>
        </w:tc>
        <w:tc>
          <w:tcPr>
            <w:tcW w:w="1188" w:type="dxa"/>
            <w:noWrap/>
            <w:hideMark/>
          </w:tcPr>
          <w:p w14:paraId="7490C094" w14:textId="77777777" w:rsidR="009604DF" w:rsidRPr="009604DF" w:rsidRDefault="009604DF">
            <w:r w:rsidRPr="009604DF">
              <w:t>@BBI2020</w:t>
            </w:r>
          </w:p>
        </w:tc>
        <w:tc>
          <w:tcPr>
            <w:tcW w:w="1296" w:type="dxa"/>
            <w:noWrap/>
            <w:hideMark/>
          </w:tcPr>
          <w:p w14:paraId="7038EB31" w14:textId="77777777" w:rsidR="009604DF" w:rsidRPr="009604DF" w:rsidRDefault="009604DF" w:rsidP="009604DF">
            <w:r w:rsidRPr="009604DF">
              <w:t>5498</w:t>
            </w:r>
          </w:p>
        </w:tc>
        <w:tc>
          <w:tcPr>
            <w:tcW w:w="1296" w:type="dxa"/>
            <w:noWrap/>
            <w:hideMark/>
          </w:tcPr>
          <w:p w14:paraId="52A3B9B3" w14:textId="77777777" w:rsidR="009604DF" w:rsidRPr="009604DF" w:rsidRDefault="009604DF" w:rsidP="009604DF">
            <w:r w:rsidRPr="009604DF">
              <w:t>7161</w:t>
            </w:r>
          </w:p>
        </w:tc>
        <w:tc>
          <w:tcPr>
            <w:tcW w:w="1296" w:type="dxa"/>
            <w:noWrap/>
            <w:hideMark/>
          </w:tcPr>
          <w:p w14:paraId="6E17EE74" w14:textId="77777777" w:rsidR="009604DF" w:rsidRPr="009604DF" w:rsidRDefault="009604DF" w:rsidP="009604DF">
            <w:r w:rsidRPr="009604DF">
              <w:t>1756</w:t>
            </w:r>
          </w:p>
        </w:tc>
        <w:tc>
          <w:tcPr>
            <w:tcW w:w="1296" w:type="dxa"/>
            <w:noWrap/>
            <w:hideMark/>
          </w:tcPr>
          <w:p w14:paraId="2723BD98" w14:textId="77777777" w:rsidR="009604DF" w:rsidRPr="009604DF" w:rsidRDefault="009604DF" w:rsidP="009604DF">
            <w:r w:rsidRPr="009604DF">
              <w:t>4/11/2014 10:28</w:t>
            </w:r>
          </w:p>
        </w:tc>
      </w:tr>
      <w:tr w:rsidR="00BE58D8" w:rsidRPr="009604DF" w14:paraId="6810DD84" w14:textId="77777777" w:rsidTr="00D62EF8">
        <w:trPr>
          <w:trHeight w:val="290"/>
        </w:trPr>
        <w:tc>
          <w:tcPr>
            <w:tcW w:w="1296" w:type="dxa"/>
            <w:noWrap/>
            <w:hideMark/>
          </w:tcPr>
          <w:p w14:paraId="612E76BE" w14:textId="77777777" w:rsidR="009604DF" w:rsidRPr="009604DF" w:rsidRDefault="009604DF" w:rsidP="00D62EF8">
            <w:r w:rsidRPr="009604DF">
              <w:lastRenderedPageBreak/>
              <w:t>Stella Kyriakides</w:t>
            </w:r>
          </w:p>
        </w:tc>
        <w:tc>
          <w:tcPr>
            <w:tcW w:w="1404" w:type="dxa"/>
            <w:noWrap/>
            <w:hideMark/>
          </w:tcPr>
          <w:p w14:paraId="4E8E30B6" w14:textId="77777777" w:rsidR="009604DF" w:rsidRPr="009604DF" w:rsidRDefault="009604DF">
            <w:r w:rsidRPr="009604DF">
              <w:t>European Commissioner for Health and Food Safety. Human rights advocate. Focus on the positive.</w:t>
            </w:r>
          </w:p>
        </w:tc>
        <w:tc>
          <w:tcPr>
            <w:tcW w:w="1188" w:type="dxa"/>
            <w:noWrap/>
            <w:hideMark/>
          </w:tcPr>
          <w:p w14:paraId="3FEFA037" w14:textId="77777777" w:rsidR="009604DF" w:rsidRPr="009604DF" w:rsidRDefault="009604DF">
            <w:r w:rsidRPr="009604DF">
              <w:t>@SKyriakidesEU</w:t>
            </w:r>
          </w:p>
        </w:tc>
        <w:tc>
          <w:tcPr>
            <w:tcW w:w="1296" w:type="dxa"/>
            <w:noWrap/>
            <w:hideMark/>
          </w:tcPr>
          <w:p w14:paraId="66E23F9C" w14:textId="77777777" w:rsidR="009604DF" w:rsidRPr="009604DF" w:rsidRDefault="009604DF" w:rsidP="009604DF">
            <w:r w:rsidRPr="009604DF">
              <w:t>3160</w:t>
            </w:r>
          </w:p>
        </w:tc>
        <w:tc>
          <w:tcPr>
            <w:tcW w:w="1296" w:type="dxa"/>
            <w:noWrap/>
            <w:hideMark/>
          </w:tcPr>
          <w:p w14:paraId="10AF3784" w14:textId="77777777" w:rsidR="009604DF" w:rsidRPr="009604DF" w:rsidRDefault="009604DF" w:rsidP="009604DF">
            <w:r w:rsidRPr="009604DF">
              <w:t>53206</w:t>
            </w:r>
          </w:p>
        </w:tc>
        <w:tc>
          <w:tcPr>
            <w:tcW w:w="1296" w:type="dxa"/>
            <w:noWrap/>
            <w:hideMark/>
          </w:tcPr>
          <w:p w14:paraId="2CF16F63" w14:textId="77777777" w:rsidR="009604DF" w:rsidRPr="009604DF" w:rsidRDefault="009604DF" w:rsidP="009604DF">
            <w:r w:rsidRPr="009604DF">
              <w:t>3118</w:t>
            </w:r>
          </w:p>
        </w:tc>
        <w:tc>
          <w:tcPr>
            <w:tcW w:w="1296" w:type="dxa"/>
            <w:noWrap/>
            <w:hideMark/>
          </w:tcPr>
          <w:p w14:paraId="454AF7CA" w14:textId="77777777" w:rsidR="009604DF" w:rsidRPr="009604DF" w:rsidRDefault="009604DF" w:rsidP="009604DF">
            <w:r w:rsidRPr="009604DF">
              <w:t>4/11/2014 12:18</w:t>
            </w:r>
          </w:p>
        </w:tc>
      </w:tr>
      <w:tr w:rsidR="00BF044B" w:rsidRPr="009604DF" w14:paraId="0D8C9961" w14:textId="77777777" w:rsidTr="00D62EF8">
        <w:trPr>
          <w:trHeight w:val="290"/>
        </w:trPr>
        <w:tc>
          <w:tcPr>
            <w:tcW w:w="1296" w:type="dxa"/>
            <w:noWrap/>
            <w:hideMark/>
          </w:tcPr>
          <w:p w14:paraId="6A0F08B0" w14:textId="77777777" w:rsidR="009604DF" w:rsidRPr="009604DF" w:rsidRDefault="009604DF" w:rsidP="00D62EF8">
            <w:r w:rsidRPr="009604DF">
              <w:t>BEREC</w:t>
            </w:r>
          </w:p>
        </w:tc>
        <w:tc>
          <w:tcPr>
            <w:tcW w:w="1404" w:type="dxa"/>
            <w:noWrap/>
            <w:hideMark/>
          </w:tcPr>
          <w:p w14:paraId="5DCD2BD1" w14:textId="77777777" w:rsidR="009604DF" w:rsidRPr="009604DF" w:rsidRDefault="009604DF">
            <w:r w:rsidRPr="009604DF">
              <w:t>Committed to independent, consistent, high-quality regulation of #digitalmarkets for the benefit of #Europe and its citizens | #BERECOffice #EUAgency</w:t>
            </w:r>
          </w:p>
        </w:tc>
        <w:tc>
          <w:tcPr>
            <w:tcW w:w="1188" w:type="dxa"/>
            <w:noWrap/>
            <w:hideMark/>
          </w:tcPr>
          <w:p w14:paraId="2316CFA3" w14:textId="77777777" w:rsidR="009604DF" w:rsidRPr="009604DF" w:rsidRDefault="009604DF">
            <w:r w:rsidRPr="009604DF">
              <w:t>@BERECeuropaeu</w:t>
            </w:r>
          </w:p>
        </w:tc>
        <w:tc>
          <w:tcPr>
            <w:tcW w:w="1296" w:type="dxa"/>
            <w:noWrap/>
            <w:hideMark/>
          </w:tcPr>
          <w:p w14:paraId="3D286A78" w14:textId="77777777" w:rsidR="009604DF" w:rsidRPr="009604DF" w:rsidRDefault="009604DF" w:rsidP="009604DF">
            <w:r w:rsidRPr="009604DF">
              <w:t>2687</w:t>
            </w:r>
          </w:p>
        </w:tc>
        <w:tc>
          <w:tcPr>
            <w:tcW w:w="1296" w:type="dxa"/>
            <w:noWrap/>
            <w:hideMark/>
          </w:tcPr>
          <w:p w14:paraId="528957A8" w14:textId="77777777" w:rsidR="009604DF" w:rsidRPr="009604DF" w:rsidRDefault="009604DF" w:rsidP="009604DF">
            <w:r w:rsidRPr="009604DF">
              <w:t>4816</w:t>
            </w:r>
          </w:p>
        </w:tc>
        <w:tc>
          <w:tcPr>
            <w:tcW w:w="1296" w:type="dxa"/>
            <w:noWrap/>
            <w:hideMark/>
          </w:tcPr>
          <w:p w14:paraId="79F4AE9B" w14:textId="77777777" w:rsidR="009604DF" w:rsidRPr="009604DF" w:rsidRDefault="009604DF" w:rsidP="009604DF">
            <w:r w:rsidRPr="009604DF">
              <w:t>560</w:t>
            </w:r>
          </w:p>
        </w:tc>
        <w:tc>
          <w:tcPr>
            <w:tcW w:w="1296" w:type="dxa"/>
            <w:noWrap/>
            <w:hideMark/>
          </w:tcPr>
          <w:p w14:paraId="3ADB63B3" w14:textId="77777777" w:rsidR="009604DF" w:rsidRPr="009604DF" w:rsidRDefault="009604DF" w:rsidP="009604DF">
            <w:r w:rsidRPr="009604DF">
              <w:t>6/9/2014 14:16</w:t>
            </w:r>
          </w:p>
        </w:tc>
      </w:tr>
      <w:tr w:rsidR="00BE58D8" w:rsidRPr="009604DF" w14:paraId="25217759" w14:textId="77777777" w:rsidTr="00D62EF8">
        <w:trPr>
          <w:trHeight w:val="290"/>
        </w:trPr>
        <w:tc>
          <w:tcPr>
            <w:tcW w:w="1296" w:type="dxa"/>
            <w:noWrap/>
            <w:hideMark/>
          </w:tcPr>
          <w:p w14:paraId="65E4DF6D" w14:textId="77777777" w:rsidR="009604DF" w:rsidRPr="009604DF" w:rsidRDefault="009604DF" w:rsidP="00D62EF8">
            <w:r w:rsidRPr="009604DF">
              <w:t>European Economic and Social Committee</w:t>
            </w:r>
          </w:p>
        </w:tc>
        <w:tc>
          <w:tcPr>
            <w:tcW w:w="1404" w:type="dxa"/>
            <w:noWrap/>
            <w:hideMark/>
          </w:tcPr>
          <w:p w14:paraId="185C337D" w14:textId="77777777" w:rsidR="009604DF" w:rsidRPr="009604DF" w:rsidRDefault="009604DF">
            <w:r w:rsidRPr="009604DF">
              <w:t>News from the #EUcivilsociety assembly. We bring the voices of organised #civilsociety to Europe. Employers, Workers, NGOs... Because every voice counts.</w:t>
            </w:r>
          </w:p>
        </w:tc>
        <w:tc>
          <w:tcPr>
            <w:tcW w:w="1188" w:type="dxa"/>
            <w:noWrap/>
            <w:hideMark/>
          </w:tcPr>
          <w:p w14:paraId="2430028D" w14:textId="77777777" w:rsidR="009604DF" w:rsidRPr="009604DF" w:rsidRDefault="009604DF">
            <w:r w:rsidRPr="009604DF">
              <w:t>@EU_EESC</w:t>
            </w:r>
          </w:p>
        </w:tc>
        <w:tc>
          <w:tcPr>
            <w:tcW w:w="1296" w:type="dxa"/>
            <w:noWrap/>
            <w:hideMark/>
          </w:tcPr>
          <w:p w14:paraId="60DEA147" w14:textId="77777777" w:rsidR="009604DF" w:rsidRPr="009604DF" w:rsidRDefault="009604DF" w:rsidP="009604DF">
            <w:r w:rsidRPr="009604DF">
              <w:t>15956</w:t>
            </w:r>
          </w:p>
        </w:tc>
        <w:tc>
          <w:tcPr>
            <w:tcW w:w="1296" w:type="dxa"/>
            <w:noWrap/>
            <w:hideMark/>
          </w:tcPr>
          <w:p w14:paraId="57DE1AA0" w14:textId="77777777" w:rsidR="009604DF" w:rsidRPr="009604DF" w:rsidRDefault="009604DF" w:rsidP="009604DF">
            <w:r w:rsidRPr="009604DF">
              <w:t>52800</w:t>
            </w:r>
          </w:p>
        </w:tc>
        <w:tc>
          <w:tcPr>
            <w:tcW w:w="1296" w:type="dxa"/>
            <w:noWrap/>
            <w:hideMark/>
          </w:tcPr>
          <w:p w14:paraId="7EB0534C" w14:textId="77777777" w:rsidR="009604DF" w:rsidRPr="009604DF" w:rsidRDefault="009604DF" w:rsidP="009604DF">
            <w:r w:rsidRPr="009604DF">
              <w:t>4393</w:t>
            </w:r>
          </w:p>
        </w:tc>
        <w:tc>
          <w:tcPr>
            <w:tcW w:w="1296" w:type="dxa"/>
            <w:noWrap/>
            <w:hideMark/>
          </w:tcPr>
          <w:p w14:paraId="4D788F62" w14:textId="77777777" w:rsidR="009604DF" w:rsidRPr="009604DF" w:rsidRDefault="009604DF" w:rsidP="009604DF">
            <w:r w:rsidRPr="009604DF">
              <w:t>2/25/2011 11:07</w:t>
            </w:r>
          </w:p>
        </w:tc>
      </w:tr>
      <w:tr w:rsidR="00BF044B" w:rsidRPr="009604DF" w14:paraId="02B5553F" w14:textId="77777777" w:rsidTr="00D62EF8">
        <w:trPr>
          <w:trHeight w:val="290"/>
        </w:trPr>
        <w:tc>
          <w:tcPr>
            <w:tcW w:w="1296" w:type="dxa"/>
            <w:noWrap/>
            <w:hideMark/>
          </w:tcPr>
          <w:p w14:paraId="0FEC5585" w14:textId="77777777" w:rsidR="009604DF" w:rsidRPr="009604DF" w:rsidRDefault="009604DF" w:rsidP="00D62EF8">
            <w:r w:rsidRPr="009604DF">
              <w:t>Electronic Components &amp; Systems Joint Undertaking</w:t>
            </w:r>
          </w:p>
        </w:tc>
        <w:tc>
          <w:tcPr>
            <w:tcW w:w="1404" w:type="dxa"/>
            <w:noWrap/>
            <w:hideMark/>
          </w:tcPr>
          <w:p w14:paraId="78998E07" w14:textId="77777777" w:rsidR="009604DF" w:rsidRPr="009604DF" w:rsidRDefault="009604DF">
            <w:r w:rsidRPr="009604DF">
              <w:t xml:space="preserve">Electronic Components &amp; Systems for European Leadership #ECSELJU - a #H2020 funding mechanism keeping Europe at the forefront of #technology </w:t>
            </w:r>
            <w:r w:rsidRPr="009604DF">
              <w:lastRenderedPageBreak/>
              <w:t>development.</w:t>
            </w:r>
          </w:p>
        </w:tc>
        <w:tc>
          <w:tcPr>
            <w:tcW w:w="1188" w:type="dxa"/>
            <w:noWrap/>
            <w:hideMark/>
          </w:tcPr>
          <w:p w14:paraId="35EAA405" w14:textId="77777777" w:rsidR="009604DF" w:rsidRPr="009604DF" w:rsidRDefault="009604DF">
            <w:r w:rsidRPr="009604DF">
              <w:lastRenderedPageBreak/>
              <w:t>@ECSEL_JU</w:t>
            </w:r>
          </w:p>
        </w:tc>
        <w:tc>
          <w:tcPr>
            <w:tcW w:w="1296" w:type="dxa"/>
            <w:noWrap/>
            <w:hideMark/>
          </w:tcPr>
          <w:p w14:paraId="05A328DD" w14:textId="77777777" w:rsidR="009604DF" w:rsidRPr="009604DF" w:rsidRDefault="009604DF" w:rsidP="009604DF">
            <w:r w:rsidRPr="009604DF">
              <w:t>1694</w:t>
            </w:r>
          </w:p>
        </w:tc>
        <w:tc>
          <w:tcPr>
            <w:tcW w:w="1296" w:type="dxa"/>
            <w:noWrap/>
            <w:hideMark/>
          </w:tcPr>
          <w:p w14:paraId="5F635FFA" w14:textId="77777777" w:rsidR="009604DF" w:rsidRPr="009604DF" w:rsidRDefault="009604DF" w:rsidP="009604DF">
            <w:r w:rsidRPr="009604DF">
              <w:t>1439</w:t>
            </w:r>
          </w:p>
        </w:tc>
        <w:tc>
          <w:tcPr>
            <w:tcW w:w="1296" w:type="dxa"/>
            <w:noWrap/>
            <w:hideMark/>
          </w:tcPr>
          <w:p w14:paraId="0265F4C8" w14:textId="77777777" w:rsidR="009604DF" w:rsidRPr="009604DF" w:rsidRDefault="009604DF" w:rsidP="009604DF">
            <w:r w:rsidRPr="009604DF">
              <w:t>545</w:t>
            </w:r>
          </w:p>
        </w:tc>
        <w:tc>
          <w:tcPr>
            <w:tcW w:w="1296" w:type="dxa"/>
            <w:noWrap/>
            <w:hideMark/>
          </w:tcPr>
          <w:p w14:paraId="1C6C52E8" w14:textId="77777777" w:rsidR="009604DF" w:rsidRPr="009604DF" w:rsidRDefault="009604DF" w:rsidP="009604DF">
            <w:r w:rsidRPr="009604DF">
              <w:t>7/1/2014 15:14</w:t>
            </w:r>
          </w:p>
        </w:tc>
      </w:tr>
      <w:tr w:rsidR="00BE58D8" w:rsidRPr="009604DF" w14:paraId="5FE2F6BB" w14:textId="77777777" w:rsidTr="00D62EF8">
        <w:trPr>
          <w:trHeight w:val="290"/>
        </w:trPr>
        <w:tc>
          <w:tcPr>
            <w:tcW w:w="1296" w:type="dxa"/>
            <w:noWrap/>
            <w:hideMark/>
          </w:tcPr>
          <w:p w14:paraId="0193F688" w14:textId="77777777" w:rsidR="009604DF" w:rsidRPr="009604DF" w:rsidRDefault="009604DF" w:rsidP="00D62EF8">
            <w:r w:rsidRPr="009604DF">
              <w:t>Kerstin Jorna</w:t>
            </w:r>
          </w:p>
        </w:tc>
        <w:tc>
          <w:tcPr>
            <w:tcW w:w="1404" w:type="dxa"/>
            <w:noWrap/>
            <w:hideMark/>
          </w:tcPr>
          <w:p w14:paraId="24656C11" w14:textId="77777777" w:rsidR="009604DF" w:rsidRPr="009604DF" w:rsidRDefault="009604DF">
            <w:r w:rsidRPr="009604DF">
              <w:t>Public servant @EU_Commission @EU_Growth . Tweeting about #Economy #Europe #singlemarket #Industry #SME #Innovation. Tweets =personal. Retweet not endorsement.</w:t>
            </w:r>
          </w:p>
        </w:tc>
        <w:tc>
          <w:tcPr>
            <w:tcW w:w="1188" w:type="dxa"/>
            <w:noWrap/>
            <w:hideMark/>
          </w:tcPr>
          <w:p w14:paraId="61EF9C8A" w14:textId="77777777" w:rsidR="009604DF" w:rsidRPr="009604DF" w:rsidRDefault="009604DF">
            <w:r w:rsidRPr="009604DF">
              <w:t>@JornaKerstin</w:t>
            </w:r>
          </w:p>
        </w:tc>
        <w:tc>
          <w:tcPr>
            <w:tcW w:w="1296" w:type="dxa"/>
            <w:noWrap/>
            <w:hideMark/>
          </w:tcPr>
          <w:p w14:paraId="4055350F" w14:textId="77777777" w:rsidR="009604DF" w:rsidRPr="009604DF" w:rsidRDefault="009604DF" w:rsidP="009604DF">
            <w:r w:rsidRPr="009604DF">
              <w:t>3726</w:t>
            </w:r>
          </w:p>
        </w:tc>
        <w:tc>
          <w:tcPr>
            <w:tcW w:w="1296" w:type="dxa"/>
            <w:noWrap/>
            <w:hideMark/>
          </w:tcPr>
          <w:p w14:paraId="1FE15738" w14:textId="77777777" w:rsidR="009604DF" w:rsidRPr="009604DF" w:rsidRDefault="009604DF" w:rsidP="009604DF">
            <w:r w:rsidRPr="009604DF">
              <w:t>2578</w:t>
            </w:r>
          </w:p>
        </w:tc>
        <w:tc>
          <w:tcPr>
            <w:tcW w:w="1296" w:type="dxa"/>
            <w:noWrap/>
            <w:hideMark/>
          </w:tcPr>
          <w:p w14:paraId="22DBBFDC" w14:textId="77777777" w:rsidR="009604DF" w:rsidRPr="009604DF" w:rsidRDefault="009604DF" w:rsidP="009604DF">
            <w:r w:rsidRPr="009604DF">
              <w:t>156</w:t>
            </w:r>
          </w:p>
        </w:tc>
        <w:tc>
          <w:tcPr>
            <w:tcW w:w="1296" w:type="dxa"/>
            <w:noWrap/>
            <w:hideMark/>
          </w:tcPr>
          <w:p w14:paraId="635C1D75" w14:textId="77777777" w:rsidR="009604DF" w:rsidRPr="009604DF" w:rsidRDefault="009604DF" w:rsidP="009604DF">
            <w:r w:rsidRPr="009604DF">
              <w:t>7/7/2014 10:12</w:t>
            </w:r>
          </w:p>
        </w:tc>
      </w:tr>
      <w:tr w:rsidR="00BF044B" w:rsidRPr="009604DF" w14:paraId="7FA04BD1" w14:textId="77777777" w:rsidTr="00D62EF8">
        <w:trPr>
          <w:trHeight w:val="290"/>
        </w:trPr>
        <w:tc>
          <w:tcPr>
            <w:tcW w:w="1296" w:type="dxa"/>
            <w:noWrap/>
            <w:hideMark/>
          </w:tcPr>
          <w:p w14:paraId="21204CFC" w14:textId="77777777" w:rsidR="009604DF" w:rsidRPr="009604DF" w:rsidRDefault="009604DF" w:rsidP="00D62EF8">
            <w:r w:rsidRPr="009604DF">
              <w:t xml:space="preserve">EU Banking Authority - EBA </w:t>
            </w:r>
          </w:p>
        </w:tc>
        <w:tc>
          <w:tcPr>
            <w:tcW w:w="1404" w:type="dxa"/>
            <w:noWrap/>
            <w:hideMark/>
          </w:tcPr>
          <w:p w14:paraId="6F362C59" w14:textId="77777777" w:rsidR="009604DF" w:rsidRPr="009604DF" w:rsidRDefault="009604DF">
            <w:r w:rsidRPr="009604DF">
              <w:t>We are the EU agency  that works to safeguard the integrity, efficiency and orderly functioning of the #EUbanking sector. #BankingUnion #SustainableFinance</w:t>
            </w:r>
          </w:p>
        </w:tc>
        <w:tc>
          <w:tcPr>
            <w:tcW w:w="1188" w:type="dxa"/>
            <w:noWrap/>
            <w:hideMark/>
          </w:tcPr>
          <w:p w14:paraId="0C503325" w14:textId="77777777" w:rsidR="009604DF" w:rsidRPr="009604DF" w:rsidRDefault="009604DF">
            <w:r w:rsidRPr="009604DF">
              <w:t>@EBA_News</w:t>
            </w:r>
          </w:p>
        </w:tc>
        <w:tc>
          <w:tcPr>
            <w:tcW w:w="1296" w:type="dxa"/>
            <w:noWrap/>
            <w:hideMark/>
          </w:tcPr>
          <w:p w14:paraId="7BC6B9A0" w14:textId="77777777" w:rsidR="009604DF" w:rsidRPr="009604DF" w:rsidRDefault="009604DF" w:rsidP="009604DF">
            <w:r w:rsidRPr="009604DF">
              <w:t>2786</w:t>
            </w:r>
          </w:p>
        </w:tc>
        <w:tc>
          <w:tcPr>
            <w:tcW w:w="1296" w:type="dxa"/>
            <w:noWrap/>
            <w:hideMark/>
          </w:tcPr>
          <w:p w14:paraId="11CC2F41" w14:textId="77777777" w:rsidR="009604DF" w:rsidRPr="009604DF" w:rsidRDefault="009604DF" w:rsidP="009604DF">
            <w:r w:rsidRPr="009604DF">
              <w:t>14874</w:t>
            </w:r>
          </w:p>
        </w:tc>
        <w:tc>
          <w:tcPr>
            <w:tcW w:w="1296" w:type="dxa"/>
            <w:noWrap/>
            <w:hideMark/>
          </w:tcPr>
          <w:p w14:paraId="613D9B77" w14:textId="77777777" w:rsidR="009604DF" w:rsidRPr="009604DF" w:rsidRDefault="009604DF" w:rsidP="009604DF">
            <w:r w:rsidRPr="009604DF">
              <w:t>691</w:t>
            </w:r>
          </w:p>
        </w:tc>
        <w:tc>
          <w:tcPr>
            <w:tcW w:w="1296" w:type="dxa"/>
            <w:noWrap/>
            <w:hideMark/>
          </w:tcPr>
          <w:p w14:paraId="13820FAE" w14:textId="77777777" w:rsidR="009604DF" w:rsidRPr="009604DF" w:rsidRDefault="009604DF" w:rsidP="009604DF">
            <w:r w:rsidRPr="009604DF">
              <w:t>8/6/2014 15:48</w:t>
            </w:r>
          </w:p>
        </w:tc>
      </w:tr>
      <w:tr w:rsidR="00BE58D8" w:rsidRPr="009604DF" w14:paraId="4BC91764" w14:textId="77777777" w:rsidTr="00D62EF8">
        <w:trPr>
          <w:trHeight w:val="290"/>
        </w:trPr>
        <w:tc>
          <w:tcPr>
            <w:tcW w:w="1296" w:type="dxa"/>
            <w:noWrap/>
            <w:hideMark/>
          </w:tcPr>
          <w:p w14:paraId="43898750" w14:textId="77777777" w:rsidR="009604DF" w:rsidRPr="009604DF" w:rsidRDefault="009604DF" w:rsidP="00D62EF8">
            <w:r w:rsidRPr="009604DF">
              <w:t>EU_GNSS</w:t>
            </w:r>
          </w:p>
        </w:tc>
        <w:tc>
          <w:tcPr>
            <w:tcW w:w="1404" w:type="dxa"/>
            <w:noWrap/>
            <w:hideMark/>
          </w:tcPr>
          <w:p w14:paraId="0E18E19B" w14:textId="77777777" w:rsidR="009604DF" w:rsidRPr="009604DF" w:rsidRDefault="009604DF">
            <w:r w:rsidRPr="009604DF">
              <w:t>This account is no longer active. Visit the official EUSPA account @EU4Space for all the latest on the #EUSpace Programme&lt;U+0001F680&gt;</w:t>
            </w:r>
          </w:p>
        </w:tc>
        <w:tc>
          <w:tcPr>
            <w:tcW w:w="1188" w:type="dxa"/>
            <w:noWrap/>
            <w:hideMark/>
          </w:tcPr>
          <w:p w14:paraId="6B93AD1B" w14:textId="77777777" w:rsidR="009604DF" w:rsidRPr="009604DF" w:rsidRDefault="009604DF">
            <w:r w:rsidRPr="009604DF">
              <w:t>@EU_GNSS</w:t>
            </w:r>
          </w:p>
        </w:tc>
        <w:tc>
          <w:tcPr>
            <w:tcW w:w="1296" w:type="dxa"/>
            <w:noWrap/>
            <w:hideMark/>
          </w:tcPr>
          <w:p w14:paraId="1B64CEAF" w14:textId="77777777" w:rsidR="009604DF" w:rsidRPr="009604DF" w:rsidRDefault="009604DF" w:rsidP="009604DF">
            <w:r w:rsidRPr="009604DF">
              <w:t>0</w:t>
            </w:r>
          </w:p>
        </w:tc>
        <w:tc>
          <w:tcPr>
            <w:tcW w:w="1296" w:type="dxa"/>
            <w:noWrap/>
            <w:hideMark/>
          </w:tcPr>
          <w:p w14:paraId="0559DC61" w14:textId="77777777" w:rsidR="009604DF" w:rsidRPr="009604DF" w:rsidRDefault="009604DF" w:rsidP="009604DF">
            <w:r w:rsidRPr="009604DF">
              <w:t>8</w:t>
            </w:r>
          </w:p>
        </w:tc>
        <w:tc>
          <w:tcPr>
            <w:tcW w:w="1296" w:type="dxa"/>
            <w:noWrap/>
            <w:hideMark/>
          </w:tcPr>
          <w:p w14:paraId="63682FAE" w14:textId="77777777" w:rsidR="009604DF" w:rsidRPr="009604DF" w:rsidRDefault="009604DF" w:rsidP="009604DF">
            <w:r w:rsidRPr="009604DF">
              <w:t>1</w:t>
            </w:r>
          </w:p>
        </w:tc>
        <w:tc>
          <w:tcPr>
            <w:tcW w:w="1296" w:type="dxa"/>
            <w:noWrap/>
            <w:hideMark/>
          </w:tcPr>
          <w:p w14:paraId="2EFA1A20" w14:textId="77777777" w:rsidR="009604DF" w:rsidRPr="009604DF" w:rsidRDefault="009604DF" w:rsidP="009604DF">
            <w:r w:rsidRPr="009604DF">
              <w:t>5/10/2021 6:13</w:t>
            </w:r>
          </w:p>
        </w:tc>
      </w:tr>
      <w:tr w:rsidR="00BF044B" w:rsidRPr="009604DF" w14:paraId="3C51088B" w14:textId="77777777" w:rsidTr="00D62EF8">
        <w:trPr>
          <w:trHeight w:val="290"/>
        </w:trPr>
        <w:tc>
          <w:tcPr>
            <w:tcW w:w="1296" w:type="dxa"/>
            <w:noWrap/>
            <w:hideMark/>
          </w:tcPr>
          <w:p w14:paraId="7C932207" w14:textId="77777777" w:rsidR="009604DF" w:rsidRPr="009604DF" w:rsidRDefault="009604DF" w:rsidP="00D62EF8">
            <w:r w:rsidRPr="009604DF">
              <w:t>Vera Jourová</w:t>
            </w:r>
          </w:p>
        </w:tc>
        <w:tc>
          <w:tcPr>
            <w:tcW w:w="1404" w:type="dxa"/>
            <w:noWrap/>
            <w:hideMark/>
          </w:tcPr>
          <w:p w14:paraId="338D6A6B" w14:textId="77777777" w:rsidR="009604DF" w:rsidRPr="009604DF" w:rsidRDefault="009604DF">
            <w:r w:rsidRPr="009604DF">
              <w:t>Vice-President for Values and Transparenc</w:t>
            </w:r>
            <w:r w:rsidRPr="009604DF">
              <w:lastRenderedPageBreak/>
              <w:t>y in the @EU_Commission. Account managed by me and my team.</w:t>
            </w:r>
          </w:p>
        </w:tc>
        <w:tc>
          <w:tcPr>
            <w:tcW w:w="1188" w:type="dxa"/>
            <w:noWrap/>
            <w:hideMark/>
          </w:tcPr>
          <w:p w14:paraId="533858B9" w14:textId="77777777" w:rsidR="009604DF" w:rsidRPr="009604DF" w:rsidRDefault="009604DF">
            <w:r w:rsidRPr="009604DF">
              <w:lastRenderedPageBreak/>
              <w:t>@VeraJourova</w:t>
            </w:r>
          </w:p>
        </w:tc>
        <w:tc>
          <w:tcPr>
            <w:tcW w:w="1296" w:type="dxa"/>
            <w:noWrap/>
            <w:hideMark/>
          </w:tcPr>
          <w:p w14:paraId="33B0807B" w14:textId="77777777" w:rsidR="009604DF" w:rsidRPr="009604DF" w:rsidRDefault="009604DF" w:rsidP="009604DF">
            <w:r w:rsidRPr="009604DF">
              <w:t>7925</w:t>
            </w:r>
          </w:p>
        </w:tc>
        <w:tc>
          <w:tcPr>
            <w:tcW w:w="1296" w:type="dxa"/>
            <w:noWrap/>
            <w:hideMark/>
          </w:tcPr>
          <w:p w14:paraId="153DCF45" w14:textId="77777777" w:rsidR="009604DF" w:rsidRPr="009604DF" w:rsidRDefault="009604DF" w:rsidP="009604DF">
            <w:r w:rsidRPr="009604DF">
              <w:t>55027</w:t>
            </w:r>
          </w:p>
        </w:tc>
        <w:tc>
          <w:tcPr>
            <w:tcW w:w="1296" w:type="dxa"/>
            <w:noWrap/>
            <w:hideMark/>
          </w:tcPr>
          <w:p w14:paraId="7F4542B5" w14:textId="77777777" w:rsidR="009604DF" w:rsidRPr="009604DF" w:rsidRDefault="009604DF" w:rsidP="009604DF">
            <w:r w:rsidRPr="009604DF">
              <w:t>326</w:t>
            </w:r>
          </w:p>
        </w:tc>
        <w:tc>
          <w:tcPr>
            <w:tcW w:w="1296" w:type="dxa"/>
            <w:noWrap/>
            <w:hideMark/>
          </w:tcPr>
          <w:p w14:paraId="1F1D263F" w14:textId="77777777" w:rsidR="009604DF" w:rsidRPr="009604DF" w:rsidRDefault="009604DF" w:rsidP="009604DF">
            <w:r w:rsidRPr="009604DF">
              <w:t>9/27/2014 9:34</w:t>
            </w:r>
          </w:p>
        </w:tc>
      </w:tr>
      <w:tr w:rsidR="00BE58D8" w:rsidRPr="009604DF" w14:paraId="5A305D12" w14:textId="77777777" w:rsidTr="00D62EF8">
        <w:trPr>
          <w:trHeight w:val="290"/>
        </w:trPr>
        <w:tc>
          <w:tcPr>
            <w:tcW w:w="1296" w:type="dxa"/>
            <w:noWrap/>
            <w:hideMark/>
          </w:tcPr>
          <w:p w14:paraId="0BC1852E" w14:textId="77777777" w:rsidR="009604DF" w:rsidRPr="009604DF" w:rsidRDefault="009604DF" w:rsidP="00D62EF8">
            <w:r w:rsidRPr="009604DF">
              <w:t>EU Competition</w:t>
            </w:r>
          </w:p>
        </w:tc>
        <w:tc>
          <w:tcPr>
            <w:tcW w:w="1404" w:type="dxa"/>
            <w:noWrap/>
            <w:hideMark/>
          </w:tcPr>
          <w:p w14:paraId="1A1EF088" w14:textId="77777777" w:rsidR="009604DF" w:rsidRPr="009604DF" w:rsidRDefault="009604DF">
            <w:r w:rsidRPr="009604DF">
              <w:t>The @EU_Commission DG for Competition (DG COMP) enforces competition law within the EU for the benefit of consumers. RTs, Follows and Likes not endorsements.</w:t>
            </w:r>
          </w:p>
        </w:tc>
        <w:tc>
          <w:tcPr>
            <w:tcW w:w="1188" w:type="dxa"/>
            <w:noWrap/>
            <w:hideMark/>
          </w:tcPr>
          <w:p w14:paraId="2FFE5B70" w14:textId="77777777" w:rsidR="009604DF" w:rsidRPr="009604DF" w:rsidRDefault="009604DF">
            <w:r w:rsidRPr="009604DF">
              <w:t>@EU_Competition</w:t>
            </w:r>
          </w:p>
        </w:tc>
        <w:tc>
          <w:tcPr>
            <w:tcW w:w="1296" w:type="dxa"/>
            <w:noWrap/>
            <w:hideMark/>
          </w:tcPr>
          <w:p w14:paraId="4C069CD9" w14:textId="77777777" w:rsidR="009604DF" w:rsidRPr="009604DF" w:rsidRDefault="009604DF" w:rsidP="009604DF">
            <w:r w:rsidRPr="009604DF">
              <w:t>7083</w:t>
            </w:r>
          </w:p>
        </w:tc>
        <w:tc>
          <w:tcPr>
            <w:tcW w:w="1296" w:type="dxa"/>
            <w:noWrap/>
            <w:hideMark/>
          </w:tcPr>
          <w:p w14:paraId="34BBFD69" w14:textId="77777777" w:rsidR="009604DF" w:rsidRPr="009604DF" w:rsidRDefault="009604DF" w:rsidP="009604DF">
            <w:r w:rsidRPr="009604DF">
              <w:t>19865</w:t>
            </w:r>
          </w:p>
        </w:tc>
        <w:tc>
          <w:tcPr>
            <w:tcW w:w="1296" w:type="dxa"/>
            <w:noWrap/>
            <w:hideMark/>
          </w:tcPr>
          <w:p w14:paraId="2AF5710C" w14:textId="77777777" w:rsidR="009604DF" w:rsidRPr="009604DF" w:rsidRDefault="009604DF" w:rsidP="009604DF">
            <w:r w:rsidRPr="009604DF">
              <w:t>317</w:t>
            </w:r>
          </w:p>
        </w:tc>
        <w:tc>
          <w:tcPr>
            <w:tcW w:w="1296" w:type="dxa"/>
            <w:noWrap/>
            <w:hideMark/>
          </w:tcPr>
          <w:p w14:paraId="24FEB346" w14:textId="77777777" w:rsidR="009604DF" w:rsidRPr="009604DF" w:rsidRDefault="009604DF" w:rsidP="009604DF">
            <w:r w:rsidRPr="009604DF">
              <w:t>9/11/2014 7:14</w:t>
            </w:r>
          </w:p>
        </w:tc>
      </w:tr>
      <w:tr w:rsidR="00BF044B" w:rsidRPr="009604DF" w14:paraId="1131C8ED" w14:textId="77777777" w:rsidTr="00D62EF8">
        <w:trPr>
          <w:trHeight w:val="290"/>
        </w:trPr>
        <w:tc>
          <w:tcPr>
            <w:tcW w:w="1296" w:type="dxa"/>
            <w:noWrap/>
            <w:hideMark/>
          </w:tcPr>
          <w:p w14:paraId="0C6F50D0" w14:textId="77777777" w:rsidR="009604DF" w:rsidRPr="009604DF" w:rsidRDefault="009604DF" w:rsidP="00D62EF8">
            <w:r w:rsidRPr="009604DF">
              <w:t>EU NEAR</w:t>
            </w:r>
          </w:p>
        </w:tc>
        <w:tc>
          <w:tcPr>
            <w:tcW w:w="1404" w:type="dxa"/>
            <w:noWrap/>
            <w:hideMark/>
          </w:tcPr>
          <w:p w14:paraId="257BE3CD" w14:textId="77777777" w:rsidR="009604DF" w:rsidRPr="009604DF" w:rsidRDefault="009604DF">
            <w:r w:rsidRPr="009604DF">
              <w:t>We are the@EU_Commission's Directorate-General for Neighbourhood and Enlargement Negotiations. Follow us for the latest news &amp; updates!</w:t>
            </w:r>
          </w:p>
        </w:tc>
        <w:tc>
          <w:tcPr>
            <w:tcW w:w="1188" w:type="dxa"/>
            <w:noWrap/>
            <w:hideMark/>
          </w:tcPr>
          <w:p w14:paraId="1CDEF7B5" w14:textId="77777777" w:rsidR="009604DF" w:rsidRPr="009604DF" w:rsidRDefault="009604DF">
            <w:r w:rsidRPr="009604DF">
              <w:t>@eu_near</w:t>
            </w:r>
          </w:p>
        </w:tc>
        <w:tc>
          <w:tcPr>
            <w:tcW w:w="1296" w:type="dxa"/>
            <w:noWrap/>
            <w:hideMark/>
          </w:tcPr>
          <w:p w14:paraId="30D19221" w14:textId="77777777" w:rsidR="009604DF" w:rsidRPr="009604DF" w:rsidRDefault="009604DF" w:rsidP="009604DF">
            <w:r w:rsidRPr="009604DF">
              <w:t>25846</w:t>
            </w:r>
          </w:p>
        </w:tc>
        <w:tc>
          <w:tcPr>
            <w:tcW w:w="1296" w:type="dxa"/>
            <w:noWrap/>
            <w:hideMark/>
          </w:tcPr>
          <w:p w14:paraId="72DFB861" w14:textId="77777777" w:rsidR="009604DF" w:rsidRPr="009604DF" w:rsidRDefault="009604DF" w:rsidP="009604DF">
            <w:r w:rsidRPr="009604DF">
              <w:t>124124</w:t>
            </w:r>
          </w:p>
        </w:tc>
        <w:tc>
          <w:tcPr>
            <w:tcW w:w="1296" w:type="dxa"/>
            <w:noWrap/>
            <w:hideMark/>
          </w:tcPr>
          <w:p w14:paraId="0BB14A84" w14:textId="77777777" w:rsidR="009604DF" w:rsidRPr="009604DF" w:rsidRDefault="009604DF" w:rsidP="009604DF">
            <w:r w:rsidRPr="009604DF">
              <w:t>1293</w:t>
            </w:r>
          </w:p>
        </w:tc>
        <w:tc>
          <w:tcPr>
            <w:tcW w:w="1296" w:type="dxa"/>
            <w:noWrap/>
            <w:hideMark/>
          </w:tcPr>
          <w:p w14:paraId="2B84655F" w14:textId="77777777" w:rsidR="009604DF" w:rsidRPr="009604DF" w:rsidRDefault="009604DF" w:rsidP="009604DF">
            <w:r w:rsidRPr="009604DF">
              <w:t>4/12/2011 11:37</w:t>
            </w:r>
          </w:p>
        </w:tc>
      </w:tr>
      <w:tr w:rsidR="00BE58D8" w:rsidRPr="009604DF" w14:paraId="7275EDC7" w14:textId="77777777" w:rsidTr="00D62EF8">
        <w:trPr>
          <w:trHeight w:val="290"/>
        </w:trPr>
        <w:tc>
          <w:tcPr>
            <w:tcW w:w="1296" w:type="dxa"/>
            <w:noWrap/>
            <w:hideMark/>
          </w:tcPr>
          <w:p w14:paraId="3DF5F6A7" w14:textId="77777777" w:rsidR="009604DF" w:rsidRPr="009604DF" w:rsidRDefault="009604DF" w:rsidP="00D62EF8">
            <w:r w:rsidRPr="009604DF">
              <w:t>EU Economy &amp; Finance</w:t>
            </w:r>
          </w:p>
        </w:tc>
        <w:tc>
          <w:tcPr>
            <w:tcW w:w="1404" w:type="dxa"/>
            <w:noWrap/>
            <w:hideMark/>
          </w:tcPr>
          <w:p w14:paraId="2004343E" w14:textId="77777777" w:rsidR="009604DF" w:rsidRPr="009604DF" w:rsidRDefault="009604DF">
            <w:r w:rsidRPr="009604DF">
              <w:t>Official @EU_Commission account on  economy and finances | #RRF #ECForecast #EuropeanSemester #EUBEF21 RT/Follow &lt;U+2260&gt; endorsement</w:t>
            </w:r>
          </w:p>
        </w:tc>
        <w:tc>
          <w:tcPr>
            <w:tcW w:w="1188" w:type="dxa"/>
            <w:noWrap/>
            <w:hideMark/>
          </w:tcPr>
          <w:p w14:paraId="5C55049D" w14:textId="77777777" w:rsidR="009604DF" w:rsidRPr="009604DF" w:rsidRDefault="009604DF">
            <w:r w:rsidRPr="009604DF">
              <w:t>@ecfin</w:t>
            </w:r>
          </w:p>
        </w:tc>
        <w:tc>
          <w:tcPr>
            <w:tcW w:w="1296" w:type="dxa"/>
            <w:noWrap/>
            <w:hideMark/>
          </w:tcPr>
          <w:p w14:paraId="449EEFEC" w14:textId="77777777" w:rsidR="009604DF" w:rsidRPr="009604DF" w:rsidRDefault="009604DF" w:rsidP="009604DF">
            <w:r w:rsidRPr="009604DF">
              <w:t>13337</w:t>
            </w:r>
          </w:p>
        </w:tc>
        <w:tc>
          <w:tcPr>
            <w:tcW w:w="1296" w:type="dxa"/>
            <w:noWrap/>
            <w:hideMark/>
          </w:tcPr>
          <w:p w14:paraId="2067185D" w14:textId="77777777" w:rsidR="009604DF" w:rsidRPr="009604DF" w:rsidRDefault="009604DF" w:rsidP="009604DF">
            <w:r w:rsidRPr="009604DF">
              <w:t>58203</w:t>
            </w:r>
          </w:p>
        </w:tc>
        <w:tc>
          <w:tcPr>
            <w:tcW w:w="1296" w:type="dxa"/>
            <w:noWrap/>
            <w:hideMark/>
          </w:tcPr>
          <w:p w14:paraId="2E1E6348" w14:textId="77777777" w:rsidR="009604DF" w:rsidRPr="009604DF" w:rsidRDefault="009604DF" w:rsidP="009604DF">
            <w:r w:rsidRPr="009604DF">
              <w:t>753</w:t>
            </w:r>
          </w:p>
        </w:tc>
        <w:tc>
          <w:tcPr>
            <w:tcW w:w="1296" w:type="dxa"/>
            <w:noWrap/>
            <w:hideMark/>
          </w:tcPr>
          <w:p w14:paraId="5ED37D2C" w14:textId="77777777" w:rsidR="009604DF" w:rsidRPr="009604DF" w:rsidRDefault="009604DF" w:rsidP="009604DF">
            <w:r w:rsidRPr="009604DF">
              <w:t>4/1/2009 14:24</w:t>
            </w:r>
          </w:p>
        </w:tc>
      </w:tr>
      <w:tr w:rsidR="00BF044B" w:rsidRPr="009604DF" w14:paraId="0A0A4622" w14:textId="77777777" w:rsidTr="00D62EF8">
        <w:trPr>
          <w:trHeight w:val="290"/>
        </w:trPr>
        <w:tc>
          <w:tcPr>
            <w:tcW w:w="1296" w:type="dxa"/>
            <w:noWrap/>
            <w:hideMark/>
          </w:tcPr>
          <w:p w14:paraId="312FE19B" w14:textId="77777777" w:rsidR="009604DF" w:rsidRPr="009604DF" w:rsidRDefault="009604DF" w:rsidP="00D62EF8">
            <w:r w:rsidRPr="009604DF">
              <w:t xml:space="preserve">EU Food Safety </w:t>
            </w:r>
            <w:r w:rsidRPr="009604DF">
              <w:lastRenderedPageBreak/>
              <w:t>#EUFarm2Fork</w:t>
            </w:r>
          </w:p>
        </w:tc>
        <w:tc>
          <w:tcPr>
            <w:tcW w:w="1404" w:type="dxa"/>
            <w:noWrap/>
            <w:hideMark/>
          </w:tcPr>
          <w:p w14:paraId="14EEC9F5" w14:textId="77777777" w:rsidR="009604DF" w:rsidRPr="009604DF" w:rsidRDefault="009604DF">
            <w:r w:rsidRPr="009604DF">
              <w:lastRenderedPageBreak/>
              <w:t>EU Commission'</w:t>
            </w:r>
            <w:r w:rsidRPr="009604DF">
              <w:lastRenderedPageBreak/>
              <w:t>s DG Health &amp; Food Safety (SANTE). We work for high EU food safety standards #EUFarm2Fork. RT &lt;U+2260&gt; endorsement. Health tweets: @EU_Health</w:t>
            </w:r>
          </w:p>
        </w:tc>
        <w:tc>
          <w:tcPr>
            <w:tcW w:w="1188" w:type="dxa"/>
            <w:noWrap/>
            <w:hideMark/>
          </w:tcPr>
          <w:p w14:paraId="27C67CE5" w14:textId="77777777" w:rsidR="009604DF" w:rsidRPr="009604DF" w:rsidRDefault="009604DF">
            <w:r w:rsidRPr="009604DF">
              <w:lastRenderedPageBreak/>
              <w:t>@Food_EU</w:t>
            </w:r>
          </w:p>
        </w:tc>
        <w:tc>
          <w:tcPr>
            <w:tcW w:w="1296" w:type="dxa"/>
            <w:noWrap/>
            <w:hideMark/>
          </w:tcPr>
          <w:p w14:paraId="04B21C36" w14:textId="77777777" w:rsidR="009604DF" w:rsidRPr="009604DF" w:rsidRDefault="009604DF" w:rsidP="009604DF">
            <w:r w:rsidRPr="009604DF">
              <w:t>8010</w:t>
            </w:r>
          </w:p>
        </w:tc>
        <w:tc>
          <w:tcPr>
            <w:tcW w:w="1296" w:type="dxa"/>
            <w:noWrap/>
            <w:hideMark/>
          </w:tcPr>
          <w:p w14:paraId="3FF0EDE1" w14:textId="77777777" w:rsidR="009604DF" w:rsidRPr="009604DF" w:rsidRDefault="009604DF" w:rsidP="009604DF">
            <w:r w:rsidRPr="009604DF">
              <w:t>32477</w:t>
            </w:r>
          </w:p>
        </w:tc>
        <w:tc>
          <w:tcPr>
            <w:tcW w:w="1296" w:type="dxa"/>
            <w:noWrap/>
            <w:hideMark/>
          </w:tcPr>
          <w:p w14:paraId="18E2954D" w14:textId="77777777" w:rsidR="009604DF" w:rsidRPr="009604DF" w:rsidRDefault="009604DF" w:rsidP="009604DF">
            <w:r w:rsidRPr="009604DF">
              <w:t>1545</w:t>
            </w:r>
          </w:p>
        </w:tc>
        <w:tc>
          <w:tcPr>
            <w:tcW w:w="1296" w:type="dxa"/>
            <w:noWrap/>
            <w:hideMark/>
          </w:tcPr>
          <w:p w14:paraId="4786662A" w14:textId="77777777" w:rsidR="009604DF" w:rsidRPr="009604DF" w:rsidRDefault="009604DF" w:rsidP="009604DF">
            <w:r w:rsidRPr="009604DF">
              <w:t>11/13/2014 9:18</w:t>
            </w:r>
          </w:p>
        </w:tc>
      </w:tr>
      <w:tr w:rsidR="00BE58D8" w:rsidRPr="009604DF" w14:paraId="506EFFCB" w14:textId="77777777" w:rsidTr="00D62EF8">
        <w:trPr>
          <w:trHeight w:val="290"/>
        </w:trPr>
        <w:tc>
          <w:tcPr>
            <w:tcW w:w="1296" w:type="dxa"/>
            <w:noWrap/>
            <w:hideMark/>
          </w:tcPr>
          <w:p w14:paraId="473136E8" w14:textId="77777777" w:rsidR="009604DF" w:rsidRPr="009604DF" w:rsidRDefault="009604DF" w:rsidP="00D62EF8">
            <w:r w:rsidRPr="009604DF">
              <w:t xml:space="preserve">Energy4Europe </w:t>
            </w:r>
          </w:p>
        </w:tc>
        <w:tc>
          <w:tcPr>
            <w:tcW w:w="1404" w:type="dxa"/>
            <w:noWrap/>
            <w:hideMark/>
          </w:tcPr>
          <w:p w14:paraId="461430BB" w14:textId="77777777" w:rsidR="009604DF" w:rsidRPr="009604DF" w:rsidRDefault="009604DF">
            <w:r w:rsidRPr="009604DF">
              <w:t>We are the @EU_Commission’s Directorate-General for Energy. We tweet &amp; RT on energy-related policy developments, news, facts &amp; more. #EUGreenDeal #CleanEnergyEU</w:t>
            </w:r>
          </w:p>
        </w:tc>
        <w:tc>
          <w:tcPr>
            <w:tcW w:w="1188" w:type="dxa"/>
            <w:noWrap/>
            <w:hideMark/>
          </w:tcPr>
          <w:p w14:paraId="0F9E5698" w14:textId="77777777" w:rsidR="009604DF" w:rsidRPr="009604DF" w:rsidRDefault="009604DF">
            <w:r w:rsidRPr="009604DF">
              <w:t>@Energy4Europe</w:t>
            </w:r>
          </w:p>
        </w:tc>
        <w:tc>
          <w:tcPr>
            <w:tcW w:w="1296" w:type="dxa"/>
            <w:noWrap/>
            <w:hideMark/>
          </w:tcPr>
          <w:p w14:paraId="486CC4D5" w14:textId="77777777" w:rsidR="009604DF" w:rsidRPr="009604DF" w:rsidRDefault="009604DF" w:rsidP="009604DF">
            <w:r w:rsidRPr="009604DF">
              <w:t>7452</w:t>
            </w:r>
          </w:p>
        </w:tc>
        <w:tc>
          <w:tcPr>
            <w:tcW w:w="1296" w:type="dxa"/>
            <w:noWrap/>
            <w:hideMark/>
          </w:tcPr>
          <w:p w14:paraId="0FC80163" w14:textId="77777777" w:rsidR="009604DF" w:rsidRPr="009604DF" w:rsidRDefault="009604DF" w:rsidP="009604DF">
            <w:r w:rsidRPr="009604DF">
              <w:t>44378</w:t>
            </w:r>
          </w:p>
        </w:tc>
        <w:tc>
          <w:tcPr>
            <w:tcW w:w="1296" w:type="dxa"/>
            <w:noWrap/>
            <w:hideMark/>
          </w:tcPr>
          <w:p w14:paraId="06E9FCEC" w14:textId="77777777" w:rsidR="009604DF" w:rsidRPr="009604DF" w:rsidRDefault="009604DF" w:rsidP="009604DF">
            <w:r w:rsidRPr="009604DF">
              <w:t>694</w:t>
            </w:r>
          </w:p>
        </w:tc>
        <w:tc>
          <w:tcPr>
            <w:tcW w:w="1296" w:type="dxa"/>
            <w:noWrap/>
            <w:hideMark/>
          </w:tcPr>
          <w:p w14:paraId="5998A7EC" w14:textId="77777777" w:rsidR="009604DF" w:rsidRPr="009604DF" w:rsidRDefault="009604DF" w:rsidP="009604DF">
            <w:r w:rsidRPr="009604DF">
              <w:t>11/24/2014 9:28</w:t>
            </w:r>
          </w:p>
        </w:tc>
      </w:tr>
      <w:tr w:rsidR="00BF044B" w:rsidRPr="009604DF" w14:paraId="4294602D" w14:textId="77777777" w:rsidTr="00D62EF8">
        <w:trPr>
          <w:trHeight w:val="290"/>
        </w:trPr>
        <w:tc>
          <w:tcPr>
            <w:tcW w:w="1296" w:type="dxa"/>
            <w:noWrap/>
            <w:hideMark/>
          </w:tcPr>
          <w:p w14:paraId="4D5800A3" w14:textId="77777777" w:rsidR="009604DF" w:rsidRPr="009604DF" w:rsidRDefault="009604DF" w:rsidP="00D62EF8">
            <w:r w:rsidRPr="009604DF">
              <w:t>EU Transport</w:t>
            </w:r>
          </w:p>
        </w:tc>
        <w:tc>
          <w:tcPr>
            <w:tcW w:w="1404" w:type="dxa"/>
            <w:noWrap/>
            <w:hideMark/>
          </w:tcPr>
          <w:p w14:paraId="441D4AA7" w14:textId="77777777" w:rsidR="009604DF" w:rsidRPr="009604DF" w:rsidRDefault="009604DF">
            <w:r w:rsidRPr="009604DF">
              <w:t>Working for efficient, safe &amp; clean transport in Europe. Updates from the Directorate-General for Mobility &amp; #Transport of @EU_Commission under Henrik Hololei.</w:t>
            </w:r>
          </w:p>
        </w:tc>
        <w:tc>
          <w:tcPr>
            <w:tcW w:w="1188" w:type="dxa"/>
            <w:noWrap/>
            <w:hideMark/>
          </w:tcPr>
          <w:p w14:paraId="32C5AF8D" w14:textId="77777777" w:rsidR="009604DF" w:rsidRPr="009604DF" w:rsidRDefault="009604DF">
            <w:r w:rsidRPr="009604DF">
              <w:t>@Transport_EU</w:t>
            </w:r>
          </w:p>
        </w:tc>
        <w:tc>
          <w:tcPr>
            <w:tcW w:w="1296" w:type="dxa"/>
            <w:noWrap/>
            <w:hideMark/>
          </w:tcPr>
          <w:p w14:paraId="64EC879E" w14:textId="77777777" w:rsidR="009604DF" w:rsidRPr="009604DF" w:rsidRDefault="009604DF" w:rsidP="009604DF">
            <w:r w:rsidRPr="009604DF">
              <w:t>7211</w:t>
            </w:r>
          </w:p>
        </w:tc>
        <w:tc>
          <w:tcPr>
            <w:tcW w:w="1296" w:type="dxa"/>
            <w:noWrap/>
            <w:hideMark/>
          </w:tcPr>
          <w:p w14:paraId="611B989B" w14:textId="77777777" w:rsidR="009604DF" w:rsidRPr="009604DF" w:rsidRDefault="009604DF" w:rsidP="009604DF">
            <w:r w:rsidRPr="009604DF">
              <w:t>48010</w:t>
            </w:r>
          </w:p>
        </w:tc>
        <w:tc>
          <w:tcPr>
            <w:tcW w:w="1296" w:type="dxa"/>
            <w:noWrap/>
            <w:hideMark/>
          </w:tcPr>
          <w:p w14:paraId="7ABA54D6" w14:textId="77777777" w:rsidR="009604DF" w:rsidRPr="009604DF" w:rsidRDefault="009604DF" w:rsidP="009604DF">
            <w:r w:rsidRPr="009604DF">
              <w:t>874</w:t>
            </w:r>
          </w:p>
        </w:tc>
        <w:tc>
          <w:tcPr>
            <w:tcW w:w="1296" w:type="dxa"/>
            <w:noWrap/>
            <w:hideMark/>
          </w:tcPr>
          <w:p w14:paraId="59559079" w14:textId="77777777" w:rsidR="009604DF" w:rsidRPr="009604DF" w:rsidRDefault="009604DF" w:rsidP="009604DF">
            <w:r w:rsidRPr="009604DF">
              <w:t>5/10/2011 13:10</w:t>
            </w:r>
          </w:p>
        </w:tc>
      </w:tr>
      <w:tr w:rsidR="00BE58D8" w:rsidRPr="009604DF" w14:paraId="5DE2B8BB" w14:textId="77777777" w:rsidTr="00D62EF8">
        <w:trPr>
          <w:trHeight w:val="290"/>
        </w:trPr>
        <w:tc>
          <w:tcPr>
            <w:tcW w:w="1296" w:type="dxa"/>
            <w:noWrap/>
            <w:hideMark/>
          </w:tcPr>
          <w:p w14:paraId="513A7F9B" w14:textId="77777777" w:rsidR="009604DF" w:rsidRPr="009604DF" w:rsidRDefault="009604DF" w:rsidP="00D62EF8">
            <w:r w:rsidRPr="009604DF">
              <w:t>Christian Danielsson</w:t>
            </w:r>
          </w:p>
        </w:tc>
        <w:tc>
          <w:tcPr>
            <w:tcW w:w="1404" w:type="dxa"/>
            <w:noWrap/>
            <w:hideMark/>
          </w:tcPr>
          <w:p w14:paraId="4C3E2E4E" w14:textId="77777777" w:rsidR="009604DF" w:rsidRPr="009604DF" w:rsidRDefault="009604DF">
            <w:r w:rsidRPr="009604DF">
              <w:t xml:space="preserve">Chef för EU-kommissionens </w:t>
            </w:r>
            <w:r w:rsidRPr="009604DF">
              <w:lastRenderedPageBreak/>
              <w:t>representation i Sverige</w:t>
            </w:r>
          </w:p>
        </w:tc>
        <w:tc>
          <w:tcPr>
            <w:tcW w:w="1188" w:type="dxa"/>
            <w:noWrap/>
            <w:hideMark/>
          </w:tcPr>
          <w:p w14:paraId="08834DBE" w14:textId="77777777" w:rsidR="009604DF" w:rsidRPr="009604DF" w:rsidRDefault="009604DF">
            <w:r w:rsidRPr="009604DF">
              <w:lastRenderedPageBreak/>
              <w:t>@DanielssonEU</w:t>
            </w:r>
          </w:p>
        </w:tc>
        <w:tc>
          <w:tcPr>
            <w:tcW w:w="1296" w:type="dxa"/>
            <w:noWrap/>
            <w:hideMark/>
          </w:tcPr>
          <w:p w14:paraId="304A189D" w14:textId="77777777" w:rsidR="009604DF" w:rsidRPr="009604DF" w:rsidRDefault="009604DF" w:rsidP="009604DF">
            <w:r w:rsidRPr="009604DF">
              <w:t>5207</w:t>
            </w:r>
          </w:p>
        </w:tc>
        <w:tc>
          <w:tcPr>
            <w:tcW w:w="1296" w:type="dxa"/>
            <w:noWrap/>
            <w:hideMark/>
          </w:tcPr>
          <w:p w14:paraId="259F076B" w14:textId="77777777" w:rsidR="009604DF" w:rsidRPr="009604DF" w:rsidRDefault="009604DF" w:rsidP="009604DF">
            <w:r w:rsidRPr="009604DF">
              <w:t>7417</w:t>
            </w:r>
          </w:p>
        </w:tc>
        <w:tc>
          <w:tcPr>
            <w:tcW w:w="1296" w:type="dxa"/>
            <w:noWrap/>
            <w:hideMark/>
          </w:tcPr>
          <w:p w14:paraId="60EC592E" w14:textId="77777777" w:rsidR="009604DF" w:rsidRPr="009604DF" w:rsidRDefault="009604DF" w:rsidP="009604DF">
            <w:r w:rsidRPr="009604DF">
              <w:t>371</w:t>
            </w:r>
          </w:p>
        </w:tc>
        <w:tc>
          <w:tcPr>
            <w:tcW w:w="1296" w:type="dxa"/>
            <w:noWrap/>
            <w:hideMark/>
          </w:tcPr>
          <w:p w14:paraId="66261439" w14:textId="77777777" w:rsidR="009604DF" w:rsidRPr="009604DF" w:rsidRDefault="009604DF" w:rsidP="009604DF">
            <w:r w:rsidRPr="009604DF">
              <w:t>1/6/2015 16:43</w:t>
            </w:r>
          </w:p>
        </w:tc>
      </w:tr>
      <w:tr w:rsidR="00BF044B" w:rsidRPr="009604DF" w14:paraId="0387A3DE" w14:textId="77777777" w:rsidTr="00D62EF8">
        <w:trPr>
          <w:trHeight w:val="290"/>
        </w:trPr>
        <w:tc>
          <w:tcPr>
            <w:tcW w:w="1296" w:type="dxa"/>
            <w:noWrap/>
            <w:hideMark/>
          </w:tcPr>
          <w:p w14:paraId="5DD5B898" w14:textId="77777777" w:rsidR="009604DF" w:rsidRPr="009604DF" w:rsidRDefault="009604DF" w:rsidP="00D62EF8">
            <w:r w:rsidRPr="009604DF">
              <w:t>Single Resolution Board</w:t>
            </w:r>
          </w:p>
        </w:tc>
        <w:tc>
          <w:tcPr>
            <w:tcW w:w="1404" w:type="dxa"/>
            <w:noWrap/>
            <w:hideMark/>
          </w:tcPr>
          <w:p w14:paraId="6B17972D" w14:textId="77777777" w:rsidR="009604DF" w:rsidRPr="009604DF" w:rsidRDefault="009604DF">
            <w:r w:rsidRPr="009604DF">
              <w:t>SRB is the EU resolution authority within the #BankingUnion &amp; an EU agency. #SRM #BankResolution #endingTBTF - RT &lt;U+2260&gt; endorsement #UnitedAgainstCoronaVirus</w:t>
            </w:r>
          </w:p>
        </w:tc>
        <w:tc>
          <w:tcPr>
            <w:tcW w:w="1188" w:type="dxa"/>
            <w:noWrap/>
            <w:hideMark/>
          </w:tcPr>
          <w:p w14:paraId="030F9223" w14:textId="77777777" w:rsidR="009604DF" w:rsidRPr="009604DF" w:rsidRDefault="009604DF">
            <w:r w:rsidRPr="009604DF">
              <w:t>@EU_SRB</w:t>
            </w:r>
          </w:p>
        </w:tc>
        <w:tc>
          <w:tcPr>
            <w:tcW w:w="1296" w:type="dxa"/>
            <w:noWrap/>
            <w:hideMark/>
          </w:tcPr>
          <w:p w14:paraId="0765F4B4" w14:textId="77777777" w:rsidR="009604DF" w:rsidRPr="009604DF" w:rsidRDefault="009604DF" w:rsidP="009604DF">
            <w:r w:rsidRPr="009604DF">
              <w:t>4096</w:t>
            </w:r>
          </w:p>
        </w:tc>
        <w:tc>
          <w:tcPr>
            <w:tcW w:w="1296" w:type="dxa"/>
            <w:noWrap/>
            <w:hideMark/>
          </w:tcPr>
          <w:p w14:paraId="6D694268" w14:textId="77777777" w:rsidR="009604DF" w:rsidRPr="009604DF" w:rsidRDefault="009604DF" w:rsidP="009604DF">
            <w:r w:rsidRPr="009604DF">
              <w:t>5232</w:t>
            </w:r>
          </w:p>
        </w:tc>
        <w:tc>
          <w:tcPr>
            <w:tcW w:w="1296" w:type="dxa"/>
            <w:noWrap/>
            <w:hideMark/>
          </w:tcPr>
          <w:p w14:paraId="7A257645" w14:textId="77777777" w:rsidR="009604DF" w:rsidRPr="009604DF" w:rsidRDefault="009604DF" w:rsidP="009604DF">
            <w:r w:rsidRPr="009604DF">
              <w:t>1579</w:t>
            </w:r>
          </w:p>
        </w:tc>
        <w:tc>
          <w:tcPr>
            <w:tcW w:w="1296" w:type="dxa"/>
            <w:noWrap/>
            <w:hideMark/>
          </w:tcPr>
          <w:p w14:paraId="0A3738B8" w14:textId="77777777" w:rsidR="009604DF" w:rsidRPr="009604DF" w:rsidRDefault="009604DF" w:rsidP="009604DF">
            <w:r w:rsidRPr="009604DF">
              <w:t>1/19/2015 11:02</w:t>
            </w:r>
          </w:p>
        </w:tc>
      </w:tr>
      <w:tr w:rsidR="00BE58D8" w:rsidRPr="009604DF" w14:paraId="1746F309" w14:textId="77777777" w:rsidTr="00D62EF8">
        <w:trPr>
          <w:trHeight w:val="290"/>
        </w:trPr>
        <w:tc>
          <w:tcPr>
            <w:tcW w:w="1296" w:type="dxa"/>
            <w:noWrap/>
            <w:hideMark/>
          </w:tcPr>
          <w:p w14:paraId="05A637E5" w14:textId="77777777" w:rsidR="009604DF" w:rsidRPr="009604DF" w:rsidRDefault="009604DF" w:rsidP="00D62EF8">
            <w:r w:rsidRPr="009604DF">
              <w:t>Timo Pesonen</w:t>
            </w:r>
          </w:p>
        </w:tc>
        <w:tc>
          <w:tcPr>
            <w:tcW w:w="1404" w:type="dxa"/>
            <w:noWrap/>
            <w:hideMark/>
          </w:tcPr>
          <w:p w14:paraId="54BB012A" w14:textId="77777777" w:rsidR="009604DF" w:rsidRPr="009604DF" w:rsidRDefault="009604DF">
            <w:r w:rsidRPr="009604DF">
              <w:t>@EU_Commission Director-General for #EUdefence industry and #EUspace.  All views are my own. RT &lt;U+2260&gt; endorsement.</w:t>
            </w:r>
          </w:p>
        </w:tc>
        <w:tc>
          <w:tcPr>
            <w:tcW w:w="1188" w:type="dxa"/>
            <w:noWrap/>
            <w:hideMark/>
          </w:tcPr>
          <w:p w14:paraId="25289235" w14:textId="77777777" w:rsidR="009604DF" w:rsidRPr="009604DF" w:rsidRDefault="009604DF">
            <w:r w:rsidRPr="009604DF">
              <w:t>@TimoPesonen1</w:t>
            </w:r>
          </w:p>
        </w:tc>
        <w:tc>
          <w:tcPr>
            <w:tcW w:w="1296" w:type="dxa"/>
            <w:noWrap/>
            <w:hideMark/>
          </w:tcPr>
          <w:p w14:paraId="207DCEF3" w14:textId="77777777" w:rsidR="009604DF" w:rsidRPr="009604DF" w:rsidRDefault="009604DF" w:rsidP="009604DF">
            <w:r w:rsidRPr="009604DF">
              <w:t>1833</w:t>
            </w:r>
          </w:p>
        </w:tc>
        <w:tc>
          <w:tcPr>
            <w:tcW w:w="1296" w:type="dxa"/>
            <w:noWrap/>
            <w:hideMark/>
          </w:tcPr>
          <w:p w14:paraId="15791600" w14:textId="77777777" w:rsidR="009604DF" w:rsidRPr="009604DF" w:rsidRDefault="009604DF" w:rsidP="009604DF">
            <w:r w:rsidRPr="009604DF">
              <w:t>4369</w:t>
            </w:r>
          </w:p>
        </w:tc>
        <w:tc>
          <w:tcPr>
            <w:tcW w:w="1296" w:type="dxa"/>
            <w:noWrap/>
            <w:hideMark/>
          </w:tcPr>
          <w:p w14:paraId="614DA9AE" w14:textId="77777777" w:rsidR="009604DF" w:rsidRPr="009604DF" w:rsidRDefault="009604DF" w:rsidP="009604DF">
            <w:r w:rsidRPr="009604DF">
              <w:t>3922</w:t>
            </w:r>
          </w:p>
        </w:tc>
        <w:tc>
          <w:tcPr>
            <w:tcW w:w="1296" w:type="dxa"/>
            <w:noWrap/>
            <w:hideMark/>
          </w:tcPr>
          <w:p w14:paraId="7B737470" w14:textId="77777777" w:rsidR="009604DF" w:rsidRPr="009604DF" w:rsidRDefault="009604DF" w:rsidP="009604DF">
            <w:r w:rsidRPr="009604DF">
              <w:t>5/17/2011 13:31</w:t>
            </w:r>
          </w:p>
        </w:tc>
      </w:tr>
      <w:tr w:rsidR="00BF044B" w:rsidRPr="009604DF" w14:paraId="003C3F88" w14:textId="77777777" w:rsidTr="00D62EF8">
        <w:trPr>
          <w:trHeight w:val="290"/>
        </w:trPr>
        <w:tc>
          <w:tcPr>
            <w:tcW w:w="1296" w:type="dxa"/>
            <w:noWrap/>
            <w:hideMark/>
          </w:tcPr>
          <w:p w14:paraId="17E66DF9" w14:textId="77777777" w:rsidR="009604DF" w:rsidRPr="009604DF" w:rsidRDefault="009604DF" w:rsidP="00D62EF8">
            <w:r w:rsidRPr="009604DF">
              <w:t>Monique Pariat</w:t>
            </w:r>
          </w:p>
        </w:tc>
        <w:tc>
          <w:tcPr>
            <w:tcW w:w="1404" w:type="dxa"/>
            <w:noWrap/>
            <w:hideMark/>
          </w:tcPr>
          <w:p w14:paraId="7E15AACB" w14:textId="77777777" w:rsidR="009604DF" w:rsidRPr="009604DF" w:rsidRDefault="009604DF">
            <w:r w:rsidRPr="009604DF">
              <w:t>Director General Migration and Home Affairs at @EUHomeAffairs at @EU_Commission</w:t>
            </w:r>
          </w:p>
        </w:tc>
        <w:tc>
          <w:tcPr>
            <w:tcW w:w="1188" w:type="dxa"/>
            <w:noWrap/>
            <w:hideMark/>
          </w:tcPr>
          <w:p w14:paraId="20461693" w14:textId="77777777" w:rsidR="009604DF" w:rsidRPr="009604DF" w:rsidRDefault="009604DF">
            <w:r w:rsidRPr="009604DF">
              <w:t>@MoniquePariatEU</w:t>
            </w:r>
          </w:p>
        </w:tc>
        <w:tc>
          <w:tcPr>
            <w:tcW w:w="1296" w:type="dxa"/>
            <w:noWrap/>
            <w:hideMark/>
          </w:tcPr>
          <w:p w14:paraId="3BDCBD60" w14:textId="77777777" w:rsidR="009604DF" w:rsidRPr="009604DF" w:rsidRDefault="009604DF" w:rsidP="009604DF">
            <w:r w:rsidRPr="009604DF">
              <w:t>1773</w:t>
            </w:r>
          </w:p>
        </w:tc>
        <w:tc>
          <w:tcPr>
            <w:tcW w:w="1296" w:type="dxa"/>
            <w:noWrap/>
            <w:hideMark/>
          </w:tcPr>
          <w:p w14:paraId="1E59D9A7" w14:textId="77777777" w:rsidR="009604DF" w:rsidRPr="009604DF" w:rsidRDefault="009604DF" w:rsidP="009604DF">
            <w:r w:rsidRPr="009604DF">
              <w:t>2466</w:t>
            </w:r>
          </w:p>
        </w:tc>
        <w:tc>
          <w:tcPr>
            <w:tcW w:w="1296" w:type="dxa"/>
            <w:noWrap/>
            <w:hideMark/>
          </w:tcPr>
          <w:p w14:paraId="77FFA3F8" w14:textId="77777777" w:rsidR="009604DF" w:rsidRPr="009604DF" w:rsidRDefault="009604DF" w:rsidP="009604DF">
            <w:r w:rsidRPr="009604DF">
              <w:t>56</w:t>
            </w:r>
          </w:p>
        </w:tc>
        <w:tc>
          <w:tcPr>
            <w:tcW w:w="1296" w:type="dxa"/>
            <w:noWrap/>
            <w:hideMark/>
          </w:tcPr>
          <w:p w14:paraId="25426C2A" w14:textId="77777777" w:rsidR="009604DF" w:rsidRPr="009604DF" w:rsidRDefault="009604DF" w:rsidP="009604DF">
            <w:r w:rsidRPr="009604DF">
              <w:t>2/19/2015 17:22</w:t>
            </w:r>
          </w:p>
        </w:tc>
      </w:tr>
      <w:tr w:rsidR="00BE58D8" w:rsidRPr="009604DF" w14:paraId="7C0E45F5" w14:textId="77777777" w:rsidTr="00D62EF8">
        <w:trPr>
          <w:trHeight w:val="290"/>
        </w:trPr>
        <w:tc>
          <w:tcPr>
            <w:tcW w:w="1296" w:type="dxa"/>
            <w:noWrap/>
            <w:hideMark/>
          </w:tcPr>
          <w:p w14:paraId="225E07B2" w14:textId="77777777" w:rsidR="009604DF" w:rsidRPr="009604DF" w:rsidRDefault="009604DF" w:rsidP="00D62EF8">
            <w:r w:rsidRPr="009604DF">
              <w:t>Marjeta Jager</w:t>
            </w:r>
          </w:p>
        </w:tc>
        <w:tc>
          <w:tcPr>
            <w:tcW w:w="1404" w:type="dxa"/>
            <w:noWrap/>
            <w:hideMark/>
          </w:tcPr>
          <w:p w14:paraId="0C59EF7E" w14:textId="77777777" w:rsidR="009604DF" w:rsidRPr="009604DF" w:rsidRDefault="009604DF">
            <w:r w:rsidRPr="009604DF">
              <w:t>@EU_Commission  | Deputy Director General DG DEVCO | RTs &lt;U+2260&gt; endorsements | My views | #EUDev #GlobalDev.</w:t>
            </w:r>
          </w:p>
        </w:tc>
        <w:tc>
          <w:tcPr>
            <w:tcW w:w="1188" w:type="dxa"/>
            <w:noWrap/>
            <w:hideMark/>
          </w:tcPr>
          <w:p w14:paraId="71455CA2" w14:textId="77777777" w:rsidR="009604DF" w:rsidRPr="009604DF" w:rsidRDefault="009604DF">
            <w:r w:rsidRPr="009604DF">
              <w:t>@marjetajager</w:t>
            </w:r>
          </w:p>
        </w:tc>
        <w:tc>
          <w:tcPr>
            <w:tcW w:w="1296" w:type="dxa"/>
            <w:noWrap/>
            <w:hideMark/>
          </w:tcPr>
          <w:p w14:paraId="0CFFA4F9" w14:textId="77777777" w:rsidR="009604DF" w:rsidRPr="009604DF" w:rsidRDefault="009604DF" w:rsidP="009604DF">
            <w:r w:rsidRPr="009604DF">
              <w:t>1765</w:t>
            </w:r>
          </w:p>
        </w:tc>
        <w:tc>
          <w:tcPr>
            <w:tcW w:w="1296" w:type="dxa"/>
            <w:noWrap/>
            <w:hideMark/>
          </w:tcPr>
          <w:p w14:paraId="46688A25" w14:textId="77777777" w:rsidR="009604DF" w:rsidRPr="009604DF" w:rsidRDefault="009604DF" w:rsidP="009604DF">
            <w:r w:rsidRPr="009604DF">
              <w:t>2176</w:t>
            </w:r>
          </w:p>
        </w:tc>
        <w:tc>
          <w:tcPr>
            <w:tcW w:w="1296" w:type="dxa"/>
            <w:noWrap/>
            <w:hideMark/>
          </w:tcPr>
          <w:p w14:paraId="3388954B" w14:textId="77777777" w:rsidR="009604DF" w:rsidRPr="009604DF" w:rsidRDefault="009604DF" w:rsidP="009604DF">
            <w:r w:rsidRPr="009604DF">
              <w:t>705</w:t>
            </w:r>
          </w:p>
        </w:tc>
        <w:tc>
          <w:tcPr>
            <w:tcW w:w="1296" w:type="dxa"/>
            <w:noWrap/>
            <w:hideMark/>
          </w:tcPr>
          <w:p w14:paraId="19D42EA6" w14:textId="77777777" w:rsidR="009604DF" w:rsidRPr="009604DF" w:rsidRDefault="009604DF" w:rsidP="009604DF">
            <w:r w:rsidRPr="009604DF">
              <w:t>6/7/2011 11:05</w:t>
            </w:r>
          </w:p>
        </w:tc>
      </w:tr>
      <w:tr w:rsidR="00BF044B" w:rsidRPr="009604DF" w14:paraId="03AF33E1" w14:textId="77777777" w:rsidTr="00D62EF8">
        <w:trPr>
          <w:trHeight w:val="290"/>
        </w:trPr>
        <w:tc>
          <w:tcPr>
            <w:tcW w:w="1296" w:type="dxa"/>
            <w:noWrap/>
            <w:hideMark/>
          </w:tcPr>
          <w:p w14:paraId="4A9EB5EC" w14:textId="77777777" w:rsidR="009604DF" w:rsidRPr="009604DF" w:rsidRDefault="009604DF" w:rsidP="00D62EF8">
            <w:r w:rsidRPr="009604DF">
              <w:lastRenderedPageBreak/>
              <w:t>Ylva Johansson</w:t>
            </w:r>
          </w:p>
        </w:tc>
        <w:tc>
          <w:tcPr>
            <w:tcW w:w="1404" w:type="dxa"/>
            <w:noWrap/>
            <w:hideMark/>
          </w:tcPr>
          <w:p w14:paraId="45B60A8E" w14:textId="77777777" w:rsidR="009604DF" w:rsidRPr="009604DF" w:rsidRDefault="009604DF">
            <w:r w:rsidRPr="009604DF">
              <w:t>EU Commissioner for Home Affairs</w:t>
            </w:r>
          </w:p>
        </w:tc>
        <w:tc>
          <w:tcPr>
            <w:tcW w:w="1188" w:type="dxa"/>
            <w:noWrap/>
            <w:hideMark/>
          </w:tcPr>
          <w:p w14:paraId="73BFD208" w14:textId="77777777" w:rsidR="009604DF" w:rsidRPr="009604DF" w:rsidRDefault="009604DF">
            <w:r w:rsidRPr="009604DF">
              <w:t>@YlvaJohansson</w:t>
            </w:r>
          </w:p>
        </w:tc>
        <w:tc>
          <w:tcPr>
            <w:tcW w:w="1296" w:type="dxa"/>
            <w:noWrap/>
            <w:hideMark/>
          </w:tcPr>
          <w:p w14:paraId="20E9850E" w14:textId="77777777" w:rsidR="009604DF" w:rsidRPr="009604DF" w:rsidRDefault="009604DF" w:rsidP="009604DF">
            <w:r w:rsidRPr="009604DF">
              <w:t>13625</w:t>
            </w:r>
          </w:p>
        </w:tc>
        <w:tc>
          <w:tcPr>
            <w:tcW w:w="1296" w:type="dxa"/>
            <w:noWrap/>
            <w:hideMark/>
          </w:tcPr>
          <w:p w14:paraId="39A21F36" w14:textId="77777777" w:rsidR="009604DF" w:rsidRPr="009604DF" w:rsidRDefault="009604DF" w:rsidP="009604DF">
            <w:r w:rsidRPr="009604DF">
              <w:t>40333</w:t>
            </w:r>
          </w:p>
        </w:tc>
        <w:tc>
          <w:tcPr>
            <w:tcW w:w="1296" w:type="dxa"/>
            <w:noWrap/>
            <w:hideMark/>
          </w:tcPr>
          <w:p w14:paraId="1B942C24" w14:textId="77777777" w:rsidR="009604DF" w:rsidRPr="009604DF" w:rsidRDefault="009604DF" w:rsidP="009604DF">
            <w:r w:rsidRPr="009604DF">
              <w:t>919</w:t>
            </w:r>
          </w:p>
        </w:tc>
        <w:tc>
          <w:tcPr>
            <w:tcW w:w="1296" w:type="dxa"/>
            <w:noWrap/>
            <w:hideMark/>
          </w:tcPr>
          <w:p w14:paraId="1E6E2C89" w14:textId="77777777" w:rsidR="009604DF" w:rsidRPr="009604DF" w:rsidRDefault="009604DF" w:rsidP="009604DF">
            <w:r w:rsidRPr="009604DF">
              <w:t>6/17/2011 16:47</w:t>
            </w:r>
          </w:p>
        </w:tc>
      </w:tr>
      <w:tr w:rsidR="00BE58D8" w:rsidRPr="009604DF" w14:paraId="236C4625" w14:textId="77777777" w:rsidTr="00D62EF8">
        <w:trPr>
          <w:trHeight w:val="290"/>
        </w:trPr>
        <w:tc>
          <w:tcPr>
            <w:tcW w:w="1296" w:type="dxa"/>
            <w:noWrap/>
            <w:hideMark/>
          </w:tcPr>
          <w:p w14:paraId="7365E360" w14:textId="77777777" w:rsidR="009604DF" w:rsidRPr="009604DF" w:rsidRDefault="009604DF" w:rsidP="00D62EF8">
            <w:r w:rsidRPr="009604DF">
              <w:t>EASO</w:t>
            </w:r>
          </w:p>
        </w:tc>
        <w:tc>
          <w:tcPr>
            <w:tcW w:w="1404" w:type="dxa"/>
            <w:noWrap/>
            <w:hideMark/>
          </w:tcPr>
          <w:p w14:paraId="26D0D343" w14:textId="77777777" w:rsidR="009604DF" w:rsidRPr="009604DF" w:rsidRDefault="009604DF">
            <w:r w:rsidRPr="009604DF">
              <w:t>The European Asylum Support Office plays a key role in the implementation of the Common European Asylum System. Support is our mission. EU Agency.</w:t>
            </w:r>
          </w:p>
        </w:tc>
        <w:tc>
          <w:tcPr>
            <w:tcW w:w="1188" w:type="dxa"/>
            <w:noWrap/>
            <w:hideMark/>
          </w:tcPr>
          <w:p w14:paraId="34456EB5" w14:textId="77777777" w:rsidR="009604DF" w:rsidRPr="009604DF" w:rsidRDefault="009604DF">
            <w:r w:rsidRPr="009604DF">
              <w:t>@EASO</w:t>
            </w:r>
          </w:p>
        </w:tc>
        <w:tc>
          <w:tcPr>
            <w:tcW w:w="1296" w:type="dxa"/>
            <w:noWrap/>
            <w:hideMark/>
          </w:tcPr>
          <w:p w14:paraId="66B4E686" w14:textId="77777777" w:rsidR="009604DF" w:rsidRPr="009604DF" w:rsidRDefault="009604DF" w:rsidP="009604DF">
            <w:r w:rsidRPr="009604DF">
              <w:t>4181</w:t>
            </w:r>
          </w:p>
        </w:tc>
        <w:tc>
          <w:tcPr>
            <w:tcW w:w="1296" w:type="dxa"/>
            <w:noWrap/>
            <w:hideMark/>
          </w:tcPr>
          <w:p w14:paraId="44FC9B8A" w14:textId="77777777" w:rsidR="009604DF" w:rsidRPr="009604DF" w:rsidRDefault="009604DF" w:rsidP="009604DF">
            <w:r w:rsidRPr="009604DF">
              <w:t>44699</w:t>
            </w:r>
          </w:p>
        </w:tc>
        <w:tc>
          <w:tcPr>
            <w:tcW w:w="1296" w:type="dxa"/>
            <w:noWrap/>
            <w:hideMark/>
          </w:tcPr>
          <w:p w14:paraId="29E7D673" w14:textId="77777777" w:rsidR="009604DF" w:rsidRPr="009604DF" w:rsidRDefault="009604DF" w:rsidP="009604DF">
            <w:r w:rsidRPr="009604DF">
              <w:t>3380</w:t>
            </w:r>
          </w:p>
        </w:tc>
        <w:tc>
          <w:tcPr>
            <w:tcW w:w="1296" w:type="dxa"/>
            <w:noWrap/>
            <w:hideMark/>
          </w:tcPr>
          <w:p w14:paraId="3E1AC109" w14:textId="77777777" w:rsidR="009604DF" w:rsidRPr="009604DF" w:rsidRDefault="009604DF" w:rsidP="009604DF">
            <w:r w:rsidRPr="009604DF">
              <w:t>6/28/2011 11:22</w:t>
            </w:r>
          </w:p>
        </w:tc>
      </w:tr>
      <w:tr w:rsidR="00BF044B" w:rsidRPr="009604DF" w14:paraId="2E3962ED" w14:textId="77777777" w:rsidTr="00D62EF8">
        <w:trPr>
          <w:trHeight w:val="290"/>
        </w:trPr>
        <w:tc>
          <w:tcPr>
            <w:tcW w:w="1296" w:type="dxa"/>
            <w:noWrap/>
            <w:hideMark/>
          </w:tcPr>
          <w:p w14:paraId="0BCBC50C" w14:textId="77777777" w:rsidR="009604DF" w:rsidRPr="009604DF" w:rsidRDefault="009604DF" w:rsidP="00D62EF8">
            <w:r w:rsidRPr="009604DF">
              <w:t>Frontex</w:t>
            </w:r>
          </w:p>
        </w:tc>
        <w:tc>
          <w:tcPr>
            <w:tcW w:w="1404" w:type="dxa"/>
            <w:noWrap/>
            <w:hideMark/>
          </w:tcPr>
          <w:p w14:paraId="23531B67" w14:textId="77777777" w:rsidR="009604DF" w:rsidRPr="009604DF" w:rsidRDefault="009604DF">
            <w:r w:rsidRPr="009604DF">
              <w:t>The official Twitter page of Frontex, the European Border and Coast Guard Agency. Retweets are not endorsements.</w:t>
            </w:r>
          </w:p>
        </w:tc>
        <w:tc>
          <w:tcPr>
            <w:tcW w:w="1188" w:type="dxa"/>
            <w:noWrap/>
            <w:hideMark/>
          </w:tcPr>
          <w:p w14:paraId="464F012E" w14:textId="77777777" w:rsidR="009604DF" w:rsidRPr="009604DF" w:rsidRDefault="009604DF">
            <w:r w:rsidRPr="009604DF">
              <w:t>@Frontex</w:t>
            </w:r>
          </w:p>
        </w:tc>
        <w:tc>
          <w:tcPr>
            <w:tcW w:w="1296" w:type="dxa"/>
            <w:noWrap/>
            <w:hideMark/>
          </w:tcPr>
          <w:p w14:paraId="5FED157B" w14:textId="77777777" w:rsidR="009604DF" w:rsidRPr="009604DF" w:rsidRDefault="009604DF" w:rsidP="009604DF">
            <w:r w:rsidRPr="009604DF">
              <w:t>2561</w:t>
            </w:r>
          </w:p>
        </w:tc>
        <w:tc>
          <w:tcPr>
            <w:tcW w:w="1296" w:type="dxa"/>
            <w:noWrap/>
            <w:hideMark/>
          </w:tcPr>
          <w:p w14:paraId="255DEC5F" w14:textId="77777777" w:rsidR="009604DF" w:rsidRPr="009604DF" w:rsidRDefault="009604DF" w:rsidP="009604DF">
            <w:r w:rsidRPr="009604DF">
              <w:t>46456</w:t>
            </w:r>
          </w:p>
        </w:tc>
        <w:tc>
          <w:tcPr>
            <w:tcW w:w="1296" w:type="dxa"/>
            <w:noWrap/>
            <w:hideMark/>
          </w:tcPr>
          <w:p w14:paraId="1F41C671" w14:textId="77777777" w:rsidR="009604DF" w:rsidRPr="009604DF" w:rsidRDefault="009604DF" w:rsidP="009604DF">
            <w:r w:rsidRPr="009604DF">
              <w:t>494</w:t>
            </w:r>
          </w:p>
        </w:tc>
        <w:tc>
          <w:tcPr>
            <w:tcW w:w="1296" w:type="dxa"/>
            <w:noWrap/>
            <w:hideMark/>
          </w:tcPr>
          <w:p w14:paraId="39668CEE" w14:textId="77777777" w:rsidR="009604DF" w:rsidRPr="009604DF" w:rsidRDefault="009604DF" w:rsidP="009604DF">
            <w:r w:rsidRPr="009604DF">
              <w:t>8/4/2015 12:14</w:t>
            </w:r>
          </w:p>
        </w:tc>
      </w:tr>
      <w:tr w:rsidR="00BE58D8" w:rsidRPr="009604DF" w14:paraId="15C6DF6C" w14:textId="77777777" w:rsidTr="00D62EF8">
        <w:trPr>
          <w:trHeight w:val="290"/>
        </w:trPr>
        <w:tc>
          <w:tcPr>
            <w:tcW w:w="1296" w:type="dxa"/>
            <w:noWrap/>
            <w:hideMark/>
          </w:tcPr>
          <w:p w14:paraId="6A94D71E" w14:textId="77777777" w:rsidR="009604DF" w:rsidRPr="009604DF" w:rsidRDefault="009604DF" w:rsidP="00D62EF8">
            <w:r w:rsidRPr="009604DF">
              <w:t>European Fisheries Control Agency</w:t>
            </w:r>
          </w:p>
        </w:tc>
        <w:tc>
          <w:tcPr>
            <w:tcW w:w="1404" w:type="dxa"/>
            <w:noWrap/>
            <w:hideMark/>
          </w:tcPr>
          <w:p w14:paraId="6B0D7C80" w14:textId="77777777" w:rsidR="009604DF" w:rsidRPr="009604DF" w:rsidRDefault="009604DF">
            <w:r w:rsidRPr="009604DF">
              <w:t xml:space="preserve"> News from the European Union agency coordinating #fisheriescontrol activities, part of the #EUCoastGuard and fighting illegal fishing #IUU</w:t>
            </w:r>
          </w:p>
        </w:tc>
        <w:tc>
          <w:tcPr>
            <w:tcW w:w="1188" w:type="dxa"/>
            <w:noWrap/>
            <w:hideMark/>
          </w:tcPr>
          <w:p w14:paraId="7F6E3C33" w14:textId="77777777" w:rsidR="009604DF" w:rsidRPr="009604DF" w:rsidRDefault="009604DF">
            <w:r w:rsidRPr="009604DF">
              <w:t>@EFCA_EU</w:t>
            </w:r>
          </w:p>
        </w:tc>
        <w:tc>
          <w:tcPr>
            <w:tcW w:w="1296" w:type="dxa"/>
            <w:noWrap/>
            <w:hideMark/>
          </w:tcPr>
          <w:p w14:paraId="43085A8D" w14:textId="77777777" w:rsidR="009604DF" w:rsidRPr="009604DF" w:rsidRDefault="009604DF" w:rsidP="009604DF">
            <w:r w:rsidRPr="009604DF">
              <w:t>1864</w:t>
            </w:r>
          </w:p>
        </w:tc>
        <w:tc>
          <w:tcPr>
            <w:tcW w:w="1296" w:type="dxa"/>
            <w:noWrap/>
            <w:hideMark/>
          </w:tcPr>
          <w:p w14:paraId="3286ADF6" w14:textId="77777777" w:rsidR="009604DF" w:rsidRPr="009604DF" w:rsidRDefault="009604DF" w:rsidP="009604DF">
            <w:r w:rsidRPr="009604DF">
              <w:t>3337</w:t>
            </w:r>
          </w:p>
        </w:tc>
        <w:tc>
          <w:tcPr>
            <w:tcW w:w="1296" w:type="dxa"/>
            <w:noWrap/>
            <w:hideMark/>
          </w:tcPr>
          <w:p w14:paraId="73CC8EEE" w14:textId="77777777" w:rsidR="009604DF" w:rsidRPr="009604DF" w:rsidRDefault="009604DF" w:rsidP="009604DF">
            <w:r w:rsidRPr="009604DF">
              <w:t>486</w:t>
            </w:r>
          </w:p>
        </w:tc>
        <w:tc>
          <w:tcPr>
            <w:tcW w:w="1296" w:type="dxa"/>
            <w:noWrap/>
            <w:hideMark/>
          </w:tcPr>
          <w:p w14:paraId="09943521" w14:textId="77777777" w:rsidR="009604DF" w:rsidRPr="009604DF" w:rsidRDefault="009604DF" w:rsidP="009604DF">
            <w:r w:rsidRPr="009604DF">
              <w:t>6/24/2015 7:53</w:t>
            </w:r>
          </w:p>
        </w:tc>
      </w:tr>
      <w:tr w:rsidR="00BF044B" w:rsidRPr="009604DF" w14:paraId="0C250C79" w14:textId="77777777" w:rsidTr="00D62EF8">
        <w:trPr>
          <w:trHeight w:val="290"/>
        </w:trPr>
        <w:tc>
          <w:tcPr>
            <w:tcW w:w="1296" w:type="dxa"/>
            <w:noWrap/>
            <w:hideMark/>
          </w:tcPr>
          <w:p w14:paraId="09760110" w14:textId="77777777" w:rsidR="009604DF" w:rsidRPr="009604DF" w:rsidRDefault="009604DF" w:rsidP="00D62EF8">
            <w:r w:rsidRPr="009604DF">
              <w:t>Jutta Urpilainen</w:t>
            </w:r>
          </w:p>
        </w:tc>
        <w:tc>
          <w:tcPr>
            <w:tcW w:w="1404" w:type="dxa"/>
            <w:noWrap/>
            <w:hideMark/>
          </w:tcPr>
          <w:p w14:paraId="0F137997" w14:textId="77777777" w:rsidR="009604DF" w:rsidRPr="009604DF" w:rsidRDefault="009604DF">
            <w:r w:rsidRPr="009604DF">
              <w:t xml:space="preserve"> EU Commissioner for International Partnerships. @EU_Comm</w:t>
            </w:r>
            <w:r w:rsidRPr="009604DF">
              <w:lastRenderedPageBreak/>
              <w:t>ission @EU_Partnerships</w:t>
            </w:r>
          </w:p>
        </w:tc>
        <w:tc>
          <w:tcPr>
            <w:tcW w:w="1188" w:type="dxa"/>
            <w:noWrap/>
            <w:hideMark/>
          </w:tcPr>
          <w:p w14:paraId="792C40DC" w14:textId="77777777" w:rsidR="009604DF" w:rsidRPr="009604DF" w:rsidRDefault="009604DF">
            <w:r w:rsidRPr="009604DF">
              <w:lastRenderedPageBreak/>
              <w:t>@JuttaUrpilainen</w:t>
            </w:r>
          </w:p>
        </w:tc>
        <w:tc>
          <w:tcPr>
            <w:tcW w:w="1296" w:type="dxa"/>
            <w:noWrap/>
            <w:hideMark/>
          </w:tcPr>
          <w:p w14:paraId="31C1422A" w14:textId="77777777" w:rsidR="009604DF" w:rsidRPr="009604DF" w:rsidRDefault="009604DF" w:rsidP="009604DF">
            <w:r w:rsidRPr="009604DF">
              <w:t>2501</w:t>
            </w:r>
          </w:p>
        </w:tc>
        <w:tc>
          <w:tcPr>
            <w:tcW w:w="1296" w:type="dxa"/>
            <w:noWrap/>
            <w:hideMark/>
          </w:tcPr>
          <w:p w14:paraId="5E14240A" w14:textId="77777777" w:rsidR="009604DF" w:rsidRPr="009604DF" w:rsidRDefault="009604DF" w:rsidP="009604DF">
            <w:r w:rsidRPr="009604DF">
              <w:t>55092</w:t>
            </w:r>
          </w:p>
        </w:tc>
        <w:tc>
          <w:tcPr>
            <w:tcW w:w="1296" w:type="dxa"/>
            <w:noWrap/>
            <w:hideMark/>
          </w:tcPr>
          <w:p w14:paraId="45B78B38" w14:textId="77777777" w:rsidR="009604DF" w:rsidRPr="009604DF" w:rsidRDefault="009604DF" w:rsidP="009604DF">
            <w:r w:rsidRPr="009604DF">
              <w:t>1109</w:t>
            </w:r>
          </w:p>
        </w:tc>
        <w:tc>
          <w:tcPr>
            <w:tcW w:w="1296" w:type="dxa"/>
            <w:noWrap/>
            <w:hideMark/>
          </w:tcPr>
          <w:p w14:paraId="2D64B94A" w14:textId="77777777" w:rsidR="009604DF" w:rsidRPr="009604DF" w:rsidRDefault="009604DF" w:rsidP="009604DF">
            <w:r w:rsidRPr="009604DF">
              <w:t>4/23/2009 13:32</w:t>
            </w:r>
          </w:p>
        </w:tc>
      </w:tr>
      <w:tr w:rsidR="00BE58D8" w:rsidRPr="009604DF" w14:paraId="5B4213E7" w14:textId="77777777" w:rsidTr="00D62EF8">
        <w:trPr>
          <w:trHeight w:val="290"/>
        </w:trPr>
        <w:tc>
          <w:tcPr>
            <w:tcW w:w="1296" w:type="dxa"/>
            <w:noWrap/>
            <w:hideMark/>
          </w:tcPr>
          <w:p w14:paraId="045C4777" w14:textId="77777777" w:rsidR="009604DF" w:rsidRPr="009604DF" w:rsidRDefault="009604DF" w:rsidP="00D62EF8">
            <w:r w:rsidRPr="009604DF">
              <w:t>European Parliament</w:t>
            </w:r>
          </w:p>
        </w:tc>
        <w:tc>
          <w:tcPr>
            <w:tcW w:w="1404" w:type="dxa"/>
            <w:noWrap/>
            <w:hideMark/>
          </w:tcPr>
          <w:p w14:paraId="632E5AF9" w14:textId="77777777" w:rsidR="009604DF" w:rsidRPr="009604DF" w:rsidRDefault="009604DF">
            <w:r w:rsidRPr="009604DF">
              <w:t>Follow for the latest information from the European Parliament. Account managed by the Parliament's web team/tweets by Parliament's web team</w:t>
            </w:r>
          </w:p>
        </w:tc>
        <w:tc>
          <w:tcPr>
            <w:tcW w:w="1188" w:type="dxa"/>
            <w:noWrap/>
            <w:hideMark/>
          </w:tcPr>
          <w:p w14:paraId="0464EBE3" w14:textId="77777777" w:rsidR="009604DF" w:rsidRPr="009604DF" w:rsidRDefault="009604DF">
            <w:r w:rsidRPr="009604DF">
              <w:t>@Europarl_EN</w:t>
            </w:r>
          </w:p>
        </w:tc>
        <w:tc>
          <w:tcPr>
            <w:tcW w:w="1296" w:type="dxa"/>
            <w:noWrap/>
            <w:hideMark/>
          </w:tcPr>
          <w:p w14:paraId="2EBA0662" w14:textId="77777777" w:rsidR="009604DF" w:rsidRPr="009604DF" w:rsidRDefault="009604DF" w:rsidP="009604DF">
            <w:r w:rsidRPr="009604DF">
              <w:t>20742</w:t>
            </w:r>
          </w:p>
        </w:tc>
        <w:tc>
          <w:tcPr>
            <w:tcW w:w="1296" w:type="dxa"/>
            <w:noWrap/>
            <w:hideMark/>
          </w:tcPr>
          <w:p w14:paraId="3193A9CE" w14:textId="77777777" w:rsidR="009604DF" w:rsidRPr="009604DF" w:rsidRDefault="009604DF" w:rsidP="009604DF">
            <w:r w:rsidRPr="009604DF">
              <w:t>768708</w:t>
            </w:r>
          </w:p>
        </w:tc>
        <w:tc>
          <w:tcPr>
            <w:tcW w:w="1296" w:type="dxa"/>
            <w:noWrap/>
            <w:hideMark/>
          </w:tcPr>
          <w:p w14:paraId="08E61343" w14:textId="77777777" w:rsidR="009604DF" w:rsidRPr="009604DF" w:rsidRDefault="009604DF" w:rsidP="009604DF">
            <w:r w:rsidRPr="009604DF">
              <w:t>9141</w:t>
            </w:r>
          </w:p>
        </w:tc>
        <w:tc>
          <w:tcPr>
            <w:tcW w:w="1296" w:type="dxa"/>
            <w:noWrap/>
            <w:hideMark/>
          </w:tcPr>
          <w:p w14:paraId="7D7DB97E" w14:textId="77777777" w:rsidR="009604DF" w:rsidRPr="009604DF" w:rsidRDefault="009604DF" w:rsidP="009604DF">
            <w:r w:rsidRPr="009604DF">
              <w:t>4/29/2009 10:32</w:t>
            </w:r>
          </w:p>
        </w:tc>
      </w:tr>
      <w:tr w:rsidR="00BF044B" w:rsidRPr="009604DF" w14:paraId="766FFD8B" w14:textId="77777777" w:rsidTr="00D62EF8">
        <w:trPr>
          <w:trHeight w:val="290"/>
        </w:trPr>
        <w:tc>
          <w:tcPr>
            <w:tcW w:w="1296" w:type="dxa"/>
            <w:noWrap/>
            <w:hideMark/>
          </w:tcPr>
          <w:p w14:paraId="11026BF3" w14:textId="77777777" w:rsidR="009604DF" w:rsidRPr="009604DF" w:rsidRDefault="009604DF" w:rsidP="00D62EF8">
            <w:r w:rsidRPr="009604DF">
              <w:t>EU Environment</w:t>
            </w:r>
          </w:p>
        </w:tc>
        <w:tc>
          <w:tcPr>
            <w:tcW w:w="1404" w:type="dxa"/>
            <w:noWrap/>
            <w:hideMark/>
          </w:tcPr>
          <w:p w14:paraId="24F3F364" w14:textId="77777777" w:rsidR="009604DF" w:rsidRPr="009604DF" w:rsidRDefault="009604DF">
            <w:r w:rsidRPr="009604DF">
              <w:t>The official account for @EU_Commission Directorate-General for Environment (DG ENV). Rts and likes are not necessarily endorsements.</w:t>
            </w:r>
          </w:p>
        </w:tc>
        <w:tc>
          <w:tcPr>
            <w:tcW w:w="1188" w:type="dxa"/>
            <w:noWrap/>
            <w:hideMark/>
          </w:tcPr>
          <w:p w14:paraId="3DCCF9F4" w14:textId="77777777" w:rsidR="009604DF" w:rsidRPr="009604DF" w:rsidRDefault="009604DF">
            <w:r w:rsidRPr="009604DF">
              <w:t>@EU_ENV</w:t>
            </w:r>
          </w:p>
        </w:tc>
        <w:tc>
          <w:tcPr>
            <w:tcW w:w="1296" w:type="dxa"/>
            <w:noWrap/>
            <w:hideMark/>
          </w:tcPr>
          <w:p w14:paraId="7B9DC913" w14:textId="77777777" w:rsidR="009604DF" w:rsidRPr="009604DF" w:rsidRDefault="009604DF" w:rsidP="009604DF">
            <w:r w:rsidRPr="009604DF">
              <w:t>25729</w:t>
            </w:r>
          </w:p>
        </w:tc>
        <w:tc>
          <w:tcPr>
            <w:tcW w:w="1296" w:type="dxa"/>
            <w:noWrap/>
            <w:hideMark/>
          </w:tcPr>
          <w:p w14:paraId="6F37CA05" w14:textId="77777777" w:rsidR="009604DF" w:rsidRPr="009604DF" w:rsidRDefault="009604DF" w:rsidP="009604DF">
            <w:r w:rsidRPr="009604DF">
              <w:t>118332</w:t>
            </w:r>
          </w:p>
        </w:tc>
        <w:tc>
          <w:tcPr>
            <w:tcW w:w="1296" w:type="dxa"/>
            <w:noWrap/>
            <w:hideMark/>
          </w:tcPr>
          <w:p w14:paraId="4A4E2637" w14:textId="77777777" w:rsidR="009604DF" w:rsidRPr="009604DF" w:rsidRDefault="009604DF" w:rsidP="009604DF">
            <w:r w:rsidRPr="009604DF">
              <w:t>38263</w:t>
            </w:r>
          </w:p>
        </w:tc>
        <w:tc>
          <w:tcPr>
            <w:tcW w:w="1296" w:type="dxa"/>
            <w:noWrap/>
            <w:hideMark/>
          </w:tcPr>
          <w:p w14:paraId="331CE452" w14:textId="77777777" w:rsidR="009604DF" w:rsidRPr="009604DF" w:rsidRDefault="009604DF" w:rsidP="009604DF">
            <w:r w:rsidRPr="009604DF">
              <w:t>9/1/2011 13:23</w:t>
            </w:r>
          </w:p>
        </w:tc>
      </w:tr>
      <w:tr w:rsidR="00BE58D8" w:rsidRPr="009604DF" w14:paraId="791E02DC" w14:textId="77777777" w:rsidTr="00D62EF8">
        <w:trPr>
          <w:trHeight w:val="290"/>
        </w:trPr>
        <w:tc>
          <w:tcPr>
            <w:tcW w:w="1296" w:type="dxa"/>
            <w:noWrap/>
            <w:hideMark/>
          </w:tcPr>
          <w:p w14:paraId="415EC2F2" w14:textId="77777777" w:rsidR="009604DF" w:rsidRPr="009604DF" w:rsidRDefault="009604DF" w:rsidP="00D62EF8">
            <w:r w:rsidRPr="009604DF">
              <w:t>Didier Reynders</w:t>
            </w:r>
          </w:p>
        </w:tc>
        <w:tc>
          <w:tcPr>
            <w:tcW w:w="1404" w:type="dxa"/>
            <w:noWrap/>
            <w:hideMark/>
          </w:tcPr>
          <w:p w14:paraId="6B6984B8" w14:textId="77777777" w:rsidR="009604DF" w:rsidRPr="009604DF" w:rsidRDefault="009604DF">
            <w:r w:rsidRPr="009604DF">
              <w:t xml:space="preserve">EU Commissioner for Justice (Rule of law-consumer protection) former deputy prime minister, finance, foreign affairs and defence minister </w:t>
            </w:r>
          </w:p>
        </w:tc>
        <w:tc>
          <w:tcPr>
            <w:tcW w:w="1188" w:type="dxa"/>
            <w:noWrap/>
            <w:hideMark/>
          </w:tcPr>
          <w:p w14:paraId="4A1579A2" w14:textId="77777777" w:rsidR="009604DF" w:rsidRPr="009604DF" w:rsidRDefault="009604DF">
            <w:r w:rsidRPr="009604DF">
              <w:t>@dreynders</w:t>
            </w:r>
          </w:p>
        </w:tc>
        <w:tc>
          <w:tcPr>
            <w:tcW w:w="1296" w:type="dxa"/>
            <w:noWrap/>
            <w:hideMark/>
          </w:tcPr>
          <w:p w14:paraId="34E8202E" w14:textId="77777777" w:rsidR="009604DF" w:rsidRPr="009604DF" w:rsidRDefault="009604DF" w:rsidP="009604DF">
            <w:r w:rsidRPr="009604DF">
              <w:t>25969</w:t>
            </w:r>
          </w:p>
        </w:tc>
        <w:tc>
          <w:tcPr>
            <w:tcW w:w="1296" w:type="dxa"/>
            <w:noWrap/>
            <w:hideMark/>
          </w:tcPr>
          <w:p w14:paraId="482766DE" w14:textId="77777777" w:rsidR="009604DF" w:rsidRPr="009604DF" w:rsidRDefault="009604DF" w:rsidP="009604DF">
            <w:r w:rsidRPr="009604DF">
              <w:t>172863</w:t>
            </w:r>
          </w:p>
        </w:tc>
        <w:tc>
          <w:tcPr>
            <w:tcW w:w="1296" w:type="dxa"/>
            <w:noWrap/>
            <w:hideMark/>
          </w:tcPr>
          <w:p w14:paraId="2AA22A8A" w14:textId="77777777" w:rsidR="009604DF" w:rsidRPr="009604DF" w:rsidRDefault="009604DF" w:rsidP="009604DF">
            <w:r w:rsidRPr="009604DF">
              <w:t>4431</w:t>
            </w:r>
          </w:p>
        </w:tc>
        <w:tc>
          <w:tcPr>
            <w:tcW w:w="1296" w:type="dxa"/>
            <w:noWrap/>
            <w:hideMark/>
          </w:tcPr>
          <w:p w14:paraId="2A46CC72" w14:textId="77777777" w:rsidR="009604DF" w:rsidRPr="009604DF" w:rsidRDefault="009604DF" w:rsidP="009604DF">
            <w:r w:rsidRPr="009604DF">
              <w:t>5/2/2009 20:57</w:t>
            </w:r>
          </w:p>
        </w:tc>
      </w:tr>
      <w:tr w:rsidR="00BF044B" w:rsidRPr="009604DF" w14:paraId="098CA742" w14:textId="77777777" w:rsidTr="00D62EF8">
        <w:trPr>
          <w:trHeight w:val="290"/>
        </w:trPr>
        <w:tc>
          <w:tcPr>
            <w:tcW w:w="1296" w:type="dxa"/>
            <w:noWrap/>
            <w:hideMark/>
          </w:tcPr>
          <w:p w14:paraId="0F609CC6" w14:textId="77777777" w:rsidR="009604DF" w:rsidRPr="009604DF" w:rsidRDefault="009604DF" w:rsidP="00D62EF8">
            <w:r w:rsidRPr="009604DF">
              <w:t>Sandra Gallina</w:t>
            </w:r>
          </w:p>
        </w:tc>
        <w:tc>
          <w:tcPr>
            <w:tcW w:w="1404" w:type="dxa"/>
            <w:noWrap/>
            <w:hideMark/>
          </w:tcPr>
          <w:p w14:paraId="086B0C4F" w14:textId="77777777" w:rsidR="009604DF" w:rsidRPr="009604DF" w:rsidRDefault="009604DF">
            <w:r w:rsidRPr="009604DF">
              <w:t xml:space="preserve">Director General for Health and Food Safety (DG SANTE). European Commission. </w:t>
            </w:r>
            <w:r w:rsidRPr="009604DF">
              <w:lastRenderedPageBreak/>
              <w:t>RTs &lt;U+2260&gt; endorsements.</w:t>
            </w:r>
          </w:p>
        </w:tc>
        <w:tc>
          <w:tcPr>
            <w:tcW w:w="1188" w:type="dxa"/>
            <w:noWrap/>
            <w:hideMark/>
          </w:tcPr>
          <w:p w14:paraId="0DC3E4E8" w14:textId="77777777" w:rsidR="009604DF" w:rsidRPr="009604DF" w:rsidRDefault="009604DF">
            <w:r w:rsidRPr="009604DF">
              <w:lastRenderedPageBreak/>
              <w:t>@SandraGallina</w:t>
            </w:r>
          </w:p>
        </w:tc>
        <w:tc>
          <w:tcPr>
            <w:tcW w:w="1296" w:type="dxa"/>
            <w:noWrap/>
            <w:hideMark/>
          </w:tcPr>
          <w:p w14:paraId="2F314038" w14:textId="77777777" w:rsidR="009604DF" w:rsidRPr="009604DF" w:rsidRDefault="009604DF" w:rsidP="009604DF">
            <w:r w:rsidRPr="009604DF">
              <w:t>6814</w:t>
            </w:r>
          </w:p>
        </w:tc>
        <w:tc>
          <w:tcPr>
            <w:tcW w:w="1296" w:type="dxa"/>
            <w:noWrap/>
            <w:hideMark/>
          </w:tcPr>
          <w:p w14:paraId="0F797711" w14:textId="77777777" w:rsidR="009604DF" w:rsidRPr="009604DF" w:rsidRDefault="009604DF" w:rsidP="009604DF">
            <w:r w:rsidRPr="009604DF">
              <w:t>8415</w:t>
            </w:r>
          </w:p>
        </w:tc>
        <w:tc>
          <w:tcPr>
            <w:tcW w:w="1296" w:type="dxa"/>
            <w:noWrap/>
            <w:hideMark/>
          </w:tcPr>
          <w:p w14:paraId="41D98F08" w14:textId="77777777" w:rsidR="009604DF" w:rsidRPr="009604DF" w:rsidRDefault="009604DF" w:rsidP="009604DF">
            <w:r w:rsidRPr="009604DF">
              <w:t>1233</w:t>
            </w:r>
          </w:p>
        </w:tc>
        <w:tc>
          <w:tcPr>
            <w:tcW w:w="1296" w:type="dxa"/>
            <w:noWrap/>
            <w:hideMark/>
          </w:tcPr>
          <w:p w14:paraId="5251072A" w14:textId="77777777" w:rsidR="009604DF" w:rsidRPr="009604DF" w:rsidRDefault="009604DF" w:rsidP="009604DF">
            <w:r w:rsidRPr="009604DF">
              <w:t>9/23/2015 5:42</w:t>
            </w:r>
          </w:p>
        </w:tc>
      </w:tr>
      <w:tr w:rsidR="00BE58D8" w:rsidRPr="009604DF" w14:paraId="715FF2E8" w14:textId="77777777" w:rsidTr="00D62EF8">
        <w:trPr>
          <w:trHeight w:val="290"/>
        </w:trPr>
        <w:tc>
          <w:tcPr>
            <w:tcW w:w="1296" w:type="dxa"/>
            <w:noWrap/>
            <w:hideMark/>
          </w:tcPr>
          <w:p w14:paraId="73F95003" w14:textId="77777777" w:rsidR="009604DF" w:rsidRPr="009604DF" w:rsidRDefault="009604DF" w:rsidP="00D62EF8">
            <w:r w:rsidRPr="009604DF">
              <w:t>Maroš Šefcovic</w:t>
            </w:r>
          </w:p>
        </w:tc>
        <w:tc>
          <w:tcPr>
            <w:tcW w:w="1404" w:type="dxa"/>
            <w:noWrap/>
            <w:hideMark/>
          </w:tcPr>
          <w:p w14:paraId="3E7F7668" w14:textId="77777777" w:rsidR="009604DF" w:rsidRPr="009604DF" w:rsidRDefault="009604DF">
            <w:r w:rsidRPr="009604DF">
              <w:t>@EU_Commission VP for Interinstitutional Relations &amp; Foresight. Coordinating the #EUBatteryAlliance. Co-chair of  Joint Committee &amp; Partnership Council.</w:t>
            </w:r>
          </w:p>
        </w:tc>
        <w:tc>
          <w:tcPr>
            <w:tcW w:w="1188" w:type="dxa"/>
            <w:noWrap/>
            <w:hideMark/>
          </w:tcPr>
          <w:p w14:paraId="3AEE3C3D" w14:textId="77777777" w:rsidR="009604DF" w:rsidRPr="009604DF" w:rsidRDefault="009604DF">
            <w:r w:rsidRPr="009604DF">
              <w:t>@MarosSefcovic</w:t>
            </w:r>
          </w:p>
        </w:tc>
        <w:tc>
          <w:tcPr>
            <w:tcW w:w="1296" w:type="dxa"/>
            <w:noWrap/>
            <w:hideMark/>
          </w:tcPr>
          <w:p w14:paraId="6089BC6F" w14:textId="77777777" w:rsidR="009604DF" w:rsidRPr="009604DF" w:rsidRDefault="009604DF" w:rsidP="009604DF">
            <w:r w:rsidRPr="009604DF">
              <w:t>11775</w:t>
            </w:r>
          </w:p>
        </w:tc>
        <w:tc>
          <w:tcPr>
            <w:tcW w:w="1296" w:type="dxa"/>
            <w:noWrap/>
            <w:hideMark/>
          </w:tcPr>
          <w:p w14:paraId="1F0EEB15" w14:textId="77777777" w:rsidR="009604DF" w:rsidRPr="009604DF" w:rsidRDefault="009604DF" w:rsidP="009604DF">
            <w:r w:rsidRPr="009604DF">
              <w:t>52865</w:t>
            </w:r>
          </w:p>
        </w:tc>
        <w:tc>
          <w:tcPr>
            <w:tcW w:w="1296" w:type="dxa"/>
            <w:noWrap/>
            <w:hideMark/>
          </w:tcPr>
          <w:p w14:paraId="1A5D48AB" w14:textId="77777777" w:rsidR="009604DF" w:rsidRPr="009604DF" w:rsidRDefault="009604DF" w:rsidP="009604DF">
            <w:r w:rsidRPr="009604DF">
              <w:t>988</w:t>
            </w:r>
          </w:p>
        </w:tc>
        <w:tc>
          <w:tcPr>
            <w:tcW w:w="1296" w:type="dxa"/>
            <w:noWrap/>
            <w:hideMark/>
          </w:tcPr>
          <w:p w14:paraId="07B978E7" w14:textId="77777777" w:rsidR="009604DF" w:rsidRPr="009604DF" w:rsidRDefault="009604DF" w:rsidP="009604DF">
            <w:r w:rsidRPr="009604DF">
              <w:t>9/22/2011 12:49</w:t>
            </w:r>
          </w:p>
        </w:tc>
      </w:tr>
      <w:tr w:rsidR="00BF044B" w:rsidRPr="009604DF" w14:paraId="1894655F" w14:textId="77777777" w:rsidTr="00D62EF8">
        <w:trPr>
          <w:trHeight w:val="290"/>
        </w:trPr>
        <w:tc>
          <w:tcPr>
            <w:tcW w:w="1296" w:type="dxa"/>
            <w:noWrap/>
            <w:hideMark/>
          </w:tcPr>
          <w:p w14:paraId="08F6A8F1" w14:textId="77777777" w:rsidR="009604DF" w:rsidRPr="009604DF" w:rsidRDefault="009604DF" w:rsidP="00D62EF8">
            <w:r w:rsidRPr="009604DF">
              <w:t xml:space="preserve">Katarina Mathernova </w:t>
            </w:r>
          </w:p>
        </w:tc>
        <w:tc>
          <w:tcPr>
            <w:tcW w:w="1404" w:type="dxa"/>
            <w:noWrap/>
            <w:hideMark/>
          </w:tcPr>
          <w:p w14:paraId="79BBE65C" w14:textId="77777777" w:rsidR="009604DF" w:rsidRPr="009604DF" w:rsidRDefault="009604DF">
            <w:r w:rsidRPr="009604DF">
              <w:t>Deputy Director General at DG Neighbourhood and Enlargement Negotiations (DG NEAR), European Commission</w:t>
            </w:r>
          </w:p>
        </w:tc>
        <w:tc>
          <w:tcPr>
            <w:tcW w:w="1188" w:type="dxa"/>
            <w:noWrap/>
            <w:hideMark/>
          </w:tcPr>
          <w:p w14:paraId="38815C32" w14:textId="77777777" w:rsidR="009604DF" w:rsidRPr="009604DF" w:rsidRDefault="009604DF">
            <w:r w:rsidRPr="009604DF">
              <w:t>@kmathernova</w:t>
            </w:r>
          </w:p>
        </w:tc>
        <w:tc>
          <w:tcPr>
            <w:tcW w:w="1296" w:type="dxa"/>
            <w:noWrap/>
            <w:hideMark/>
          </w:tcPr>
          <w:p w14:paraId="55BABEE8" w14:textId="77777777" w:rsidR="009604DF" w:rsidRPr="009604DF" w:rsidRDefault="009604DF" w:rsidP="009604DF">
            <w:r w:rsidRPr="009604DF">
              <w:t>5597</w:t>
            </w:r>
          </w:p>
        </w:tc>
        <w:tc>
          <w:tcPr>
            <w:tcW w:w="1296" w:type="dxa"/>
            <w:noWrap/>
            <w:hideMark/>
          </w:tcPr>
          <w:p w14:paraId="783AB4D4" w14:textId="77777777" w:rsidR="009604DF" w:rsidRPr="009604DF" w:rsidRDefault="009604DF" w:rsidP="009604DF">
            <w:r w:rsidRPr="009604DF">
              <w:t>4116</w:t>
            </w:r>
          </w:p>
        </w:tc>
        <w:tc>
          <w:tcPr>
            <w:tcW w:w="1296" w:type="dxa"/>
            <w:noWrap/>
            <w:hideMark/>
          </w:tcPr>
          <w:p w14:paraId="7F380E17" w14:textId="77777777" w:rsidR="009604DF" w:rsidRPr="009604DF" w:rsidRDefault="009604DF" w:rsidP="009604DF">
            <w:r w:rsidRPr="009604DF">
              <w:t>753</w:t>
            </w:r>
          </w:p>
        </w:tc>
        <w:tc>
          <w:tcPr>
            <w:tcW w:w="1296" w:type="dxa"/>
            <w:noWrap/>
            <w:hideMark/>
          </w:tcPr>
          <w:p w14:paraId="248189E9" w14:textId="77777777" w:rsidR="009604DF" w:rsidRPr="009604DF" w:rsidRDefault="009604DF" w:rsidP="009604DF">
            <w:r w:rsidRPr="009604DF">
              <w:t>9/22/2011 21:24</w:t>
            </w:r>
          </w:p>
        </w:tc>
      </w:tr>
      <w:tr w:rsidR="00BE58D8" w:rsidRPr="009604DF" w14:paraId="28A930DB" w14:textId="77777777" w:rsidTr="00D62EF8">
        <w:trPr>
          <w:trHeight w:val="290"/>
        </w:trPr>
        <w:tc>
          <w:tcPr>
            <w:tcW w:w="1296" w:type="dxa"/>
            <w:noWrap/>
            <w:hideMark/>
          </w:tcPr>
          <w:p w14:paraId="1001AA0F" w14:textId="77777777" w:rsidR="009604DF" w:rsidRPr="009604DF" w:rsidRDefault="009604DF" w:rsidP="00D62EF8">
            <w:r w:rsidRPr="009604DF">
              <w:t>Eurojust</w:t>
            </w:r>
          </w:p>
        </w:tc>
        <w:tc>
          <w:tcPr>
            <w:tcW w:w="1404" w:type="dxa"/>
            <w:noWrap/>
            <w:hideMark/>
          </w:tcPr>
          <w:p w14:paraId="2AE5ABEF" w14:textId="77777777" w:rsidR="009604DF" w:rsidRPr="009604DF" w:rsidRDefault="009604DF">
            <w:r w:rsidRPr="009604DF">
              <w:t>The EU Agency for Criminal Justice Cooperation, giving hands-on support to prosecutors in the fight against serious cross-border crime. RT &lt;U+2260&gt; endorsement</w:t>
            </w:r>
          </w:p>
        </w:tc>
        <w:tc>
          <w:tcPr>
            <w:tcW w:w="1188" w:type="dxa"/>
            <w:noWrap/>
            <w:hideMark/>
          </w:tcPr>
          <w:p w14:paraId="4801C94A" w14:textId="77777777" w:rsidR="009604DF" w:rsidRPr="009604DF" w:rsidRDefault="009604DF">
            <w:r w:rsidRPr="009604DF">
              <w:t>@Eurojust</w:t>
            </w:r>
          </w:p>
        </w:tc>
        <w:tc>
          <w:tcPr>
            <w:tcW w:w="1296" w:type="dxa"/>
            <w:noWrap/>
            <w:hideMark/>
          </w:tcPr>
          <w:p w14:paraId="0793F114" w14:textId="77777777" w:rsidR="009604DF" w:rsidRPr="009604DF" w:rsidRDefault="009604DF" w:rsidP="009604DF">
            <w:r w:rsidRPr="009604DF">
              <w:t>1379</w:t>
            </w:r>
          </w:p>
        </w:tc>
        <w:tc>
          <w:tcPr>
            <w:tcW w:w="1296" w:type="dxa"/>
            <w:noWrap/>
            <w:hideMark/>
          </w:tcPr>
          <w:p w14:paraId="519453E5" w14:textId="77777777" w:rsidR="009604DF" w:rsidRPr="009604DF" w:rsidRDefault="009604DF" w:rsidP="009604DF">
            <w:r w:rsidRPr="009604DF">
              <w:t>7246</w:t>
            </w:r>
          </w:p>
        </w:tc>
        <w:tc>
          <w:tcPr>
            <w:tcW w:w="1296" w:type="dxa"/>
            <w:noWrap/>
            <w:hideMark/>
          </w:tcPr>
          <w:p w14:paraId="42636AE8" w14:textId="77777777" w:rsidR="009604DF" w:rsidRPr="009604DF" w:rsidRDefault="009604DF" w:rsidP="009604DF">
            <w:r w:rsidRPr="009604DF">
              <w:t>530</w:t>
            </w:r>
          </w:p>
        </w:tc>
        <w:tc>
          <w:tcPr>
            <w:tcW w:w="1296" w:type="dxa"/>
            <w:noWrap/>
            <w:hideMark/>
          </w:tcPr>
          <w:p w14:paraId="7B0923A3" w14:textId="77777777" w:rsidR="009604DF" w:rsidRPr="009604DF" w:rsidRDefault="009604DF" w:rsidP="009604DF">
            <w:r w:rsidRPr="009604DF">
              <w:t>10/8/2011 16:12</w:t>
            </w:r>
          </w:p>
        </w:tc>
      </w:tr>
      <w:tr w:rsidR="00BF044B" w:rsidRPr="009604DF" w14:paraId="5AEB0CF8" w14:textId="77777777" w:rsidTr="00D62EF8">
        <w:trPr>
          <w:trHeight w:val="290"/>
        </w:trPr>
        <w:tc>
          <w:tcPr>
            <w:tcW w:w="1296" w:type="dxa"/>
            <w:noWrap/>
            <w:hideMark/>
          </w:tcPr>
          <w:p w14:paraId="7DC41925" w14:textId="77777777" w:rsidR="009604DF" w:rsidRPr="009604DF" w:rsidRDefault="009604DF" w:rsidP="00D62EF8">
            <w:r w:rsidRPr="009604DF">
              <w:t>CEPOL</w:t>
            </w:r>
          </w:p>
        </w:tc>
        <w:tc>
          <w:tcPr>
            <w:tcW w:w="1404" w:type="dxa"/>
            <w:noWrap/>
            <w:hideMark/>
          </w:tcPr>
          <w:p w14:paraId="6705AD9B" w14:textId="77777777" w:rsidR="009604DF" w:rsidRPr="009604DF" w:rsidRDefault="009604DF">
            <w:r w:rsidRPr="009604DF">
              <w:t xml:space="preserve">The European Union Agency for Law </w:t>
            </w:r>
            <w:r w:rsidRPr="009604DF">
              <w:lastRenderedPageBreak/>
              <w:t>Enforcement Training  We develop, implement &amp; coordinate #training for #LawEnforcement #SafeTogetherEU</w:t>
            </w:r>
          </w:p>
        </w:tc>
        <w:tc>
          <w:tcPr>
            <w:tcW w:w="1188" w:type="dxa"/>
            <w:noWrap/>
            <w:hideMark/>
          </w:tcPr>
          <w:p w14:paraId="5FE1F53D" w14:textId="77777777" w:rsidR="009604DF" w:rsidRPr="009604DF" w:rsidRDefault="009604DF">
            <w:r w:rsidRPr="009604DF">
              <w:lastRenderedPageBreak/>
              <w:t>@EU_CEPOL</w:t>
            </w:r>
          </w:p>
        </w:tc>
        <w:tc>
          <w:tcPr>
            <w:tcW w:w="1296" w:type="dxa"/>
            <w:noWrap/>
            <w:hideMark/>
          </w:tcPr>
          <w:p w14:paraId="7A8A0E82" w14:textId="77777777" w:rsidR="009604DF" w:rsidRPr="009604DF" w:rsidRDefault="009604DF" w:rsidP="009604DF">
            <w:r w:rsidRPr="009604DF">
              <w:t>2419</w:t>
            </w:r>
          </w:p>
        </w:tc>
        <w:tc>
          <w:tcPr>
            <w:tcW w:w="1296" w:type="dxa"/>
            <w:noWrap/>
            <w:hideMark/>
          </w:tcPr>
          <w:p w14:paraId="1D5B79E7" w14:textId="77777777" w:rsidR="009604DF" w:rsidRPr="009604DF" w:rsidRDefault="009604DF" w:rsidP="009604DF">
            <w:r w:rsidRPr="009604DF">
              <w:t>4903</w:t>
            </w:r>
          </w:p>
        </w:tc>
        <w:tc>
          <w:tcPr>
            <w:tcW w:w="1296" w:type="dxa"/>
            <w:noWrap/>
            <w:hideMark/>
          </w:tcPr>
          <w:p w14:paraId="59606351" w14:textId="77777777" w:rsidR="009604DF" w:rsidRPr="009604DF" w:rsidRDefault="009604DF" w:rsidP="009604DF">
            <w:r w:rsidRPr="009604DF">
              <w:t>364</w:t>
            </w:r>
          </w:p>
        </w:tc>
        <w:tc>
          <w:tcPr>
            <w:tcW w:w="1296" w:type="dxa"/>
            <w:noWrap/>
            <w:hideMark/>
          </w:tcPr>
          <w:p w14:paraId="61CEF071" w14:textId="77777777" w:rsidR="009604DF" w:rsidRPr="009604DF" w:rsidRDefault="009604DF" w:rsidP="009604DF">
            <w:r w:rsidRPr="009604DF">
              <w:t>10/13/2011 14:33</w:t>
            </w:r>
          </w:p>
        </w:tc>
      </w:tr>
      <w:tr w:rsidR="00BE58D8" w:rsidRPr="009604DF" w14:paraId="05A84D95" w14:textId="77777777" w:rsidTr="00D62EF8">
        <w:trPr>
          <w:trHeight w:val="290"/>
        </w:trPr>
        <w:tc>
          <w:tcPr>
            <w:tcW w:w="1296" w:type="dxa"/>
            <w:noWrap/>
            <w:hideMark/>
          </w:tcPr>
          <w:p w14:paraId="065D71D8" w14:textId="77777777" w:rsidR="009604DF" w:rsidRPr="009604DF" w:rsidRDefault="009604DF" w:rsidP="00D62EF8">
            <w:r w:rsidRPr="009604DF">
              <w:t>Paolo Gentiloni</w:t>
            </w:r>
          </w:p>
        </w:tc>
        <w:tc>
          <w:tcPr>
            <w:tcW w:w="1404" w:type="dxa"/>
            <w:noWrap/>
            <w:hideMark/>
          </w:tcPr>
          <w:p w14:paraId="49E52696" w14:textId="77777777" w:rsidR="009604DF" w:rsidRPr="009604DF" w:rsidRDefault="009604DF">
            <w:r w:rsidRPr="009604DF">
              <w:t xml:space="preserve"> Commissioner for Economy/ Commissario per l’Economia</w:t>
            </w:r>
            <w:r w:rsidRPr="009604DF">
              <w:br/>
            </w:r>
            <w:r w:rsidRPr="009604DF">
              <w:br/>
            </w:r>
            <w:r w:rsidRPr="009604DF">
              <w:br/>
            </w:r>
            <w:r w:rsidRPr="009604DF">
              <w:br/>
              <w:t>@ecfin @EU_Taxud @EU_Eurostat</w:t>
            </w:r>
            <w:r w:rsidRPr="009604DF">
              <w:br/>
            </w:r>
            <w:r w:rsidRPr="009604DF">
              <w:br/>
              <w:t>#vdLcommission</w:t>
            </w:r>
          </w:p>
        </w:tc>
        <w:tc>
          <w:tcPr>
            <w:tcW w:w="1188" w:type="dxa"/>
            <w:noWrap/>
            <w:hideMark/>
          </w:tcPr>
          <w:p w14:paraId="77062E64" w14:textId="77777777" w:rsidR="009604DF" w:rsidRPr="009604DF" w:rsidRDefault="009604DF">
            <w:r w:rsidRPr="009604DF">
              <w:t>@PaoloGentiloni</w:t>
            </w:r>
          </w:p>
        </w:tc>
        <w:tc>
          <w:tcPr>
            <w:tcW w:w="1296" w:type="dxa"/>
            <w:noWrap/>
            <w:hideMark/>
          </w:tcPr>
          <w:p w14:paraId="432EB3BB" w14:textId="77777777" w:rsidR="009604DF" w:rsidRPr="009604DF" w:rsidRDefault="009604DF" w:rsidP="009604DF">
            <w:r w:rsidRPr="009604DF">
              <w:t>7722</w:t>
            </w:r>
          </w:p>
        </w:tc>
        <w:tc>
          <w:tcPr>
            <w:tcW w:w="1296" w:type="dxa"/>
            <w:noWrap/>
            <w:hideMark/>
          </w:tcPr>
          <w:p w14:paraId="71B1DB15" w14:textId="77777777" w:rsidR="009604DF" w:rsidRPr="009604DF" w:rsidRDefault="009604DF" w:rsidP="009604DF">
            <w:r w:rsidRPr="009604DF">
              <w:t>587776</w:t>
            </w:r>
          </w:p>
        </w:tc>
        <w:tc>
          <w:tcPr>
            <w:tcW w:w="1296" w:type="dxa"/>
            <w:noWrap/>
            <w:hideMark/>
          </w:tcPr>
          <w:p w14:paraId="4F2E9FC7" w14:textId="77777777" w:rsidR="009604DF" w:rsidRPr="009604DF" w:rsidRDefault="009604DF" w:rsidP="009604DF">
            <w:r w:rsidRPr="009604DF">
              <w:t>654</w:t>
            </w:r>
          </w:p>
        </w:tc>
        <w:tc>
          <w:tcPr>
            <w:tcW w:w="1296" w:type="dxa"/>
            <w:noWrap/>
            <w:hideMark/>
          </w:tcPr>
          <w:p w14:paraId="4AB4658A" w14:textId="77777777" w:rsidR="009604DF" w:rsidRPr="009604DF" w:rsidRDefault="009604DF" w:rsidP="009604DF">
            <w:r w:rsidRPr="009604DF">
              <w:t>11/7/2011 9:36</w:t>
            </w:r>
          </w:p>
        </w:tc>
      </w:tr>
      <w:tr w:rsidR="00BF044B" w:rsidRPr="009604DF" w14:paraId="7C8AF550" w14:textId="77777777" w:rsidTr="00D62EF8">
        <w:trPr>
          <w:trHeight w:val="290"/>
        </w:trPr>
        <w:tc>
          <w:tcPr>
            <w:tcW w:w="1296" w:type="dxa"/>
            <w:noWrap/>
            <w:hideMark/>
          </w:tcPr>
          <w:p w14:paraId="24B4F691" w14:textId="77777777" w:rsidR="009604DF" w:rsidRPr="009604DF" w:rsidRDefault="009604DF" w:rsidP="00D62EF8">
            <w:r w:rsidRPr="009604DF">
              <w:t xml:space="preserve">EIOPA </w:t>
            </w:r>
          </w:p>
        </w:tc>
        <w:tc>
          <w:tcPr>
            <w:tcW w:w="1404" w:type="dxa"/>
            <w:noWrap/>
            <w:hideMark/>
          </w:tcPr>
          <w:p w14:paraId="4D63DD4F" w14:textId="77777777" w:rsidR="009604DF" w:rsidRPr="009604DF" w:rsidRDefault="009604DF">
            <w:r w:rsidRPr="009604DF">
              <w:t>The European Insurance and Occupational Pensions Authority (EIOPA) is part of the European System of Financial Supervision</w:t>
            </w:r>
          </w:p>
        </w:tc>
        <w:tc>
          <w:tcPr>
            <w:tcW w:w="1188" w:type="dxa"/>
            <w:noWrap/>
            <w:hideMark/>
          </w:tcPr>
          <w:p w14:paraId="0B2E083A" w14:textId="77777777" w:rsidR="009604DF" w:rsidRPr="009604DF" w:rsidRDefault="009604DF">
            <w:r w:rsidRPr="009604DF">
              <w:t>@eiopa_europa_eu</w:t>
            </w:r>
          </w:p>
        </w:tc>
        <w:tc>
          <w:tcPr>
            <w:tcW w:w="1296" w:type="dxa"/>
            <w:noWrap/>
            <w:hideMark/>
          </w:tcPr>
          <w:p w14:paraId="7FFE5B74" w14:textId="77777777" w:rsidR="009604DF" w:rsidRPr="009604DF" w:rsidRDefault="009604DF" w:rsidP="009604DF">
            <w:r w:rsidRPr="009604DF">
              <w:t>1866</w:t>
            </w:r>
          </w:p>
        </w:tc>
        <w:tc>
          <w:tcPr>
            <w:tcW w:w="1296" w:type="dxa"/>
            <w:noWrap/>
            <w:hideMark/>
          </w:tcPr>
          <w:p w14:paraId="5C076ECB" w14:textId="77777777" w:rsidR="009604DF" w:rsidRPr="009604DF" w:rsidRDefault="009604DF" w:rsidP="009604DF">
            <w:r w:rsidRPr="009604DF">
              <w:t>7931</w:t>
            </w:r>
          </w:p>
        </w:tc>
        <w:tc>
          <w:tcPr>
            <w:tcW w:w="1296" w:type="dxa"/>
            <w:noWrap/>
            <w:hideMark/>
          </w:tcPr>
          <w:p w14:paraId="2432531D" w14:textId="77777777" w:rsidR="009604DF" w:rsidRPr="009604DF" w:rsidRDefault="009604DF" w:rsidP="009604DF">
            <w:r w:rsidRPr="009604DF">
              <w:t>106</w:t>
            </w:r>
          </w:p>
        </w:tc>
        <w:tc>
          <w:tcPr>
            <w:tcW w:w="1296" w:type="dxa"/>
            <w:noWrap/>
            <w:hideMark/>
          </w:tcPr>
          <w:p w14:paraId="39AB528E" w14:textId="77777777" w:rsidR="009604DF" w:rsidRPr="009604DF" w:rsidRDefault="009604DF" w:rsidP="009604DF">
            <w:r w:rsidRPr="009604DF">
              <w:t>11/17/2011 9:21</w:t>
            </w:r>
          </w:p>
        </w:tc>
      </w:tr>
      <w:tr w:rsidR="00BE58D8" w:rsidRPr="009604DF" w14:paraId="52680C81" w14:textId="77777777" w:rsidTr="00D62EF8">
        <w:trPr>
          <w:trHeight w:val="290"/>
        </w:trPr>
        <w:tc>
          <w:tcPr>
            <w:tcW w:w="1296" w:type="dxa"/>
            <w:noWrap/>
            <w:hideMark/>
          </w:tcPr>
          <w:p w14:paraId="79F1F532" w14:textId="77777777" w:rsidR="009604DF" w:rsidRPr="009604DF" w:rsidRDefault="009604DF" w:rsidP="00D62EF8">
            <w:r w:rsidRPr="009604DF">
              <w:t>European Defence Agency</w:t>
            </w:r>
          </w:p>
        </w:tc>
        <w:tc>
          <w:tcPr>
            <w:tcW w:w="1404" w:type="dxa"/>
            <w:noWrap/>
            <w:hideMark/>
          </w:tcPr>
          <w:p w14:paraId="5258782C" w14:textId="77777777" w:rsidR="009604DF" w:rsidRPr="009604DF" w:rsidRDefault="009604DF">
            <w:r w:rsidRPr="009604DF">
              <w:t xml:space="preserve"> The European Defence Agency (EDA) is the hub for #EUDefence cooperation | An Agency of the #EuropeanUnion. | (Retweets </w:t>
            </w:r>
            <w:r w:rsidRPr="009604DF">
              <w:lastRenderedPageBreak/>
              <w:t>and follows are not endorsements.)</w:t>
            </w:r>
          </w:p>
        </w:tc>
        <w:tc>
          <w:tcPr>
            <w:tcW w:w="1188" w:type="dxa"/>
            <w:noWrap/>
            <w:hideMark/>
          </w:tcPr>
          <w:p w14:paraId="27071750" w14:textId="77777777" w:rsidR="009604DF" w:rsidRPr="009604DF" w:rsidRDefault="009604DF">
            <w:r w:rsidRPr="009604DF">
              <w:lastRenderedPageBreak/>
              <w:t>@EUDefenceAgency</w:t>
            </w:r>
          </w:p>
        </w:tc>
        <w:tc>
          <w:tcPr>
            <w:tcW w:w="1296" w:type="dxa"/>
            <w:noWrap/>
            <w:hideMark/>
          </w:tcPr>
          <w:p w14:paraId="56161E0B" w14:textId="77777777" w:rsidR="009604DF" w:rsidRPr="009604DF" w:rsidRDefault="009604DF" w:rsidP="009604DF">
            <w:r w:rsidRPr="009604DF">
              <w:t>5149</w:t>
            </w:r>
          </w:p>
        </w:tc>
        <w:tc>
          <w:tcPr>
            <w:tcW w:w="1296" w:type="dxa"/>
            <w:noWrap/>
            <w:hideMark/>
          </w:tcPr>
          <w:p w14:paraId="298B7EDD" w14:textId="77777777" w:rsidR="009604DF" w:rsidRPr="009604DF" w:rsidRDefault="009604DF" w:rsidP="009604DF">
            <w:r w:rsidRPr="009604DF">
              <w:t>24639</w:t>
            </w:r>
          </w:p>
        </w:tc>
        <w:tc>
          <w:tcPr>
            <w:tcW w:w="1296" w:type="dxa"/>
            <w:noWrap/>
            <w:hideMark/>
          </w:tcPr>
          <w:p w14:paraId="678EA938" w14:textId="77777777" w:rsidR="009604DF" w:rsidRPr="009604DF" w:rsidRDefault="009604DF" w:rsidP="009604DF">
            <w:r w:rsidRPr="009604DF">
              <w:t>1384</w:t>
            </w:r>
          </w:p>
        </w:tc>
        <w:tc>
          <w:tcPr>
            <w:tcW w:w="1296" w:type="dxa"/>
            <w:noWrap/>
            <w:hideMark/>
          </w:tcPr>
          <w:p w14:paraId="66FEA760" w14:textId="77777777" w:rsidR="009604DF" w:rsidRPr="009604DF" w:rsidRDefault="009604DF" w:rsidP="009604DF">
            <w:r w:rsidRPr="009604DF">
              <w:t>11/18/2011 14:01</w:t>
            </w:r>
          </w:p>
        </w:tc>
      </w:tr>
      <w:tr w:rsidR="00BF044B" w:rsidRPr="009604DF" w14:paraId="1D22A1D5" w14:textId="77777777" w:rsidTr="00D62EF8">
        <w:trPr>
          <w:trHeight w:val="290"/>
        </w:trPr>
        <w:tc>
          <w:tcPr>
            <w:tcW w:w="1296" w:type="dxa"/>
            <w:noWrap/>
            <w:hideMark/>
          </w:tcPr>
          <w:p w14:paraId="7CB489A6" w14:textId="77777777" w:rsidR="009604DF" w:rsidRPr="009604DF" w:rsidRDefault="009604DF" w:rsidP="00D62EF8">
            <w:r w:rsidRPr="009604DF">
              <w:t>FCH JU</w:t>
            </w:r>
          </w:p>
        </w:tc>
        <w:tc>
          <w:tcPr>
            <w:tcW w:w="1404" w:type="dxa"/>
            <w:noWrap/>
            <w:hideMark/>
          </w:tcPr>
          <w:p w14:paraId="3511AEE0" w14:textId="77777777" w:rsidR="009604DF" w:rsidRPr="009604DF" w:rsidRDefault="009604DF">
            <w:r w:rsidRPr="009604DF">
              <w:t>A unique European public-private partnership supporting research, technological development and demonstration activities in Fuel cell and Hydrogen technologies</w:t>
            </w:r>
          </w:p>
        </w:tc>
        <w:tc>
          <w:tcPr>
            <w:tcW w:w="1188" w:type="dxa"/>
            <w:noWrap/>
            <w:hideMark/>
          </w:tcPr>
          <w:p w14:paraId="026E8DBD" w14:textId="77777777" w:rsidR="009604DF" w:rsidRPr="009604DF" w:rsidRDefault="009604DF">
            <w:r w:rsidRPr="009604DF">
              <w:t>@fch_ju</w:t>
            </w:r>
          </w:p>
        </w:tc>
        <w:tc>
          <w:tcPr>
            <w:tcW w:w="1296" w:type="dxa"/>
            <w:noWrap/>
            <w:hideMark/>
          </w:tcPr>
          <w:p w14:paraId="66402E46" w14:textId="77777777" w:rsidR="009604DF" w:rsidRPr="009604DF" w:rsidRDefault="009604DF" w:rsidP="009604DF">
            <w:r w:rsidRPr="009604DF">
              <w:t>1894</w:t>
            </w:r>
          </w:p>
        </w:tc>
        <w:tc>
          <w:tcPr>
            <w:tcW w:w="1296" w:type="dxa"/>
            <w:noWrap/>
            <w:hideMark/>
          </w:tcPr>
          <w:p w14:paraId="473C307D" w14:textId="77777777" w:rsidR="009604DF" w:rsidRPr="009604DF" w:rsidRDefault="009604DF" w:rsidP="009604DF">
            <w:r w:rsidRPr="009604DF">
              <w:t>6164</w:t>
            </w:r>
          </w:p>
        </w:tc>
        <w:tc>
          <w:tcPr>
            <w:tcW w:w="1296" w:type="dxa"/>
            <w:noWrap/>
            <w:hideMark/>
          </w:tcPr>
          <w:p w14:paraId="6B1CFBF5" w14:textId="77777777" w:rsidR="009604DF" w:rsidRPr="009604DF" w:rsidRDefault="009604DF" w:rsidP="009604DF">
            <w:r w:rsidRPr="009604DF">
              <w:t>1602</w:t>
            </w:r>
          </w:p>
        </w:tc>
        <w:tc>
          <w:tcPr>
            <w:tcW w:w="1296" w:type="dxa"/>
            <w:noWrap/>
            <w:hideMark/>
          </w:tcPr>
          <w:p w14:paraId="51FAC9F5" w14:textId="77777777" w:rsidR="009604DF" w:rsidRPr="009604DF" w:rsidRDefault="009604DF" w:rsidP="009604DF">
            <w:r w:rsidRPr="009604DF">
              <w:t>11/13/2015 12:01</w:t>
            </w:r>
          </w:p>
        </w:tc>
      </w:tr>
      <w:tr w:rsidR="00BE58D8" w:rsidRPr="009604DF" w14:paraId="6960E0EB" w14:textId="77777777" w:rsidTr="00D62EF8">
        <w:trPr>
          <w:trHeight w:val="290"/>
        </w:trPr>
        <w:tc>
          <w:tcPr>
            <w:tcW w:w="1296" w:type="dxa"/>
            <w:noWrap/>
            <w:hideMark/>
          </w:tcPr>
          <w:p w14:paraId="54A73C73" w14:textId="77777777" w:rsidR="009604DF" w:rsidRPr="009604DF" w:rsidRDefault="009604DF" w:rsidP="00D62EF8">
            <w:r w:rsidRPr="009604DF">
              <w:t>EU Home Affairs</w:t>
            </w:r>
          </w:p>
        </w:tc>
        <w:tc>
          <w:tcPr>
            <w:tcW w:w="1404" w:type="dxa"/>
            <w:noWrap/>
            <w:hideMark/>
          </w:tcPr>
          <w:p w14:paraId="2EC6D9FA" w14:textId="77777777" w:rsidR="009604DF" w:rsidRPr="009604DF" w:rsidRDefault="009604DF">
            <w:r w:rsidRPr="009604DF">
              <w:t xml:space="preserve">DG Migration &amp; Home Affairs, responsible for EU migration, borders and security policy. </w:t>
            </w:r>
            <w:r w:rsidRPr="009604DF">
              <w:br/>
            </w:r>
            <w:r w:rsidRPr="009604DF">
              <w:br/>
              <w:t>#MigrationEU #SecurityEU</w:t>
            </w:r>
          </w:p>
        </w:tc>
        <w:tc>
          <w:tcPr>
            <w:tcW w:w="1188" w:type="dxa"/>
            <w:noWrap/>
            <w:hideMark/>
          </w:tcPr>
          <w:p w14:paraId="1DA50944" w14:textId="77777777" w:rsidR="009604DF" w:rsidRPr="009604DF" w:rsidRDefault="009604DF">
            <w:r w:rsidRPr="009604DF">
              <w:t>@EUHomeAffairs</w:t>
            </w:r>
          </w:p>
        </w:tc>
        <w:tc>
          <w:tcPr>
            <w:tcW w:w="1296" w:type="dxa"/>
            <w:noWrap/>
            <w:hideMark/>
          </w:tcPr>
          <w:p w14:paraId="5F612714" w14:textId="77777777" w:rsidR="009604DF" w:rsidRPr="009604DF" w:rsidRDefault="009604DF" w:rsidP="009604DF">
            <w:r w:rsidRPr="009604DF">
              <w:t>22461</w:t>
            </w:r>
          </w:p>
        </w:tc>
        <w:tc>
          <w:tcPr>
            <w:tcW w:w="1296" w:type="dxa"/>
            <w:noWrap/>
            <w:hideMark/>
          </w:tcPr>
          <w:p w14:paraId="2D251F01" w14:textId="77777777" w:rsidR="009604DF" w:rsidRPr="009604DF" w:rsidRDefault="009604DF" w:rsidP="009604DF">
            <w:r w:rsidRPr="009604DF">
              <w:t>30958</w:t>
            </w:r>
          </w:p>
        </w:tc>
        <w:tc>
          <w:tcPr>
            <w:tcW w:w="1296" w:type="dxa"/>
            <w:noWrap/>
            <w:hideMark/>
          </w:tcPr>
          <w:p w14:paraId="0423430E" w14:textId="77777777" w:rsidR="009604DF" w:rsidRPr="009604DF" w:rsidRDefault="009604DF" w:rsidP="009604DF">
            <w:r w:rsidRPr="009604DF">
              <w:t>2273</w:t>
            </w:r>
          </w:p>
        </w:tc>
        <w:tc>
          <w:tcPr>
            <w:tcW w:w="1296" w:type="dxa"/>
            <w:noWrap/>
            <w:hideMark/>
          </w:tcPr>
          <w:p w14:paraId="57D033D2" w14:textId="77777777" w:rsidR="009604DF" w:rsidRPr="009604DF" w:rsidRDefault="009604DF" w:rsidP="009604DF">
            <w:r w:rsidRPr="009604DF">
              <w:t>11/24/2011 17:15</w:t>
            </w:r>
          </w:p>
        </w:tc>
      </w:tr>
      <w:tr w:rsidR="00BF044B" w:rsidRPr="009604DF" w14:paraId="4C5D8527" w14:textId="77777777" w:rsidTr="00D62EF8">
        <w:trPr>
          <w:trHeight w:val="290"/>
        </w:trPr>
        <w:tc>
          <w:tcPr>
            <w:tcW w:w="1296" w:type="dxa"/>
            <w:noWrap/>
            <w:hideMark/>
          </w:tcPr>
          <w:p w14:paraId="44A18B36" w14:textId="77777777" w:rsidR="009604DF" w:rsidRPr="009604DF" w:rsidRDefault="009604DF" w:rsidP="00D62EF8">
            <w:r w:rsidRPr="009604DF">
              <w:t>Roberto Viola</w:t>
            </w:r>
          </w:p>
        </w:tc>
        <w:tc>
          <w:tcPr>
            <w:tcW w:w="1404" w:type="dxa"/>
            <w:noWrap/>
            <w:hideMark/>
          </w:tcPr>
          <w:p w14:paraId="0466696B" w14:textId="77777777" w:rsidR="009604DF" w:rsidRPr="009604DF" w:rsidRDefault="009604DF">
            <w:r w:rsidRPr="009604DF">
              <w:t>Director General @DigitalEU DG CONNECT @EU_Commission. We work on AI, Blockchain, 5G to make EU &amp; the World  a better place. TW=personal views. #DigitalEU</w:t>
            </w:r>
          </w:p>
        </w:tc>
        <w:tc>
          <w:tcPr>
            <w:tcW w:w="1188" w:type="dxa"/>
            <w:noWrap/>
            <w:hideMark/>
          </w:tcPr>
          <w:p w14:paraId="67E6D655" w14:textId="77777777" w:rsidR="009604DF" w:rsidRPr="009604DF" w:rsidRDefault="009604DF">
            <w:r w:rsidRPr="009604DF">
              <w:t>@ViolaRoberto</w:t>
            </w:r>
          </w:p>
        </w:tc>
        <w:tc>
          <w:tcPr>
            <w:tcW w:w="1296" w:type="dxa"/>
            <w:noWrap/>
            <w:hideMark/>
          </w:tcPr>
          <w:p w14:paraId="1DB95804" w14:textId="77777777" w:rsidR="009604DF" w:rsidRPr="009604DF" w:rsidRDefault="009604DF" w:rsidP="009604DF">
            <w:r w:rsidRPr="009604DF">
              <w:t>3856</w:t>
            </w:r>
          </w:p>
        </w:tc>
        <w:tc>
          <w:tcPr>
            <w:tcW w:w="1296" w:type="dxa"/>
            <w:noWrap/>
            <w:hideMark/>
          </w:tcPr>
          <w:p w14:paraId="6A7262D3" w14:textId="77777777" w:rsidR="009604DF" w:rsidRPr="009604DF" w:rsidRDefault="009604DF" w:rsidP="009604DF">
            <w:r w:rsidRPr="009604DF">
              <w:t>15747</w:t>
            </w:r>
          </w:p>
        </w:tc>
        <w:tc>
          <w:tcPr>
            <w:tcW w:w="1296" w:type="dxa"/>
            <w:noWrap/>
            <w:hideMark/>
          </w:tcPr>
          <w:p w14:paraId="41461C88" w14:textId="77777777" w:rsidR="009604DF" w:rsidRPr="009604DF" w:rsidRDefault="009604DF" w:rsidP="009604DF">
            <w:r w:rsidRPr="009604DF">
              <w:t>1349</w:t>
            </w:r>
          </w:p>
        </w:tc>
        <w:tc>
          <w:tcPr>
            <w:tcW w:w="1296" w:type="dxa"/>
            <w:noWrap/>
            <w:hideMark/>
          </w:tcPr>
          <w:p w14:paraId="39C16C1E" w14:textId="77777777" w:rsidR="009604DF" w:rsidRPr="009604DF" w:rsidRDefault="009604DF" w:rsidP="009604DF">
            <w:r w:rsidRPr="009604DF">
              <w:t>11/24/2011 18:31</w:t>
            </w:r>
          </w:p>
        </w:tc>
      </w:tr>
      <w:tr w:rsidR="00BE58D8" w:rsidRPr="009604DF" w14:paraId="142BE520" w14:textId="77777777" w:rsidTr="00D62EF8">
        <w:trPr>
          <w:trHeight w:val="290"/>
        </w:trPr>
        <w:tc>
          <w:tcPr>
            <w:tcW w:w="1296" w:type="dxa"/>
            <w:noWrap/>
            <w:hideMark/>
          </w:tcPr>
          <w:p w14:paraId="3ACA033B" w14:textId="77777777" w:rsidR="009604DF" w:rsidRPr="009604DF" w:rsidRDefault="009604DF" w:rsidP="00D62EF8">
            <w:r w:rsidRPr="009604DF">
              <w:t>Adina Valean</w:t>
            </w:r>
          </w:p>
        </w:tc>
        <w:tc>
          <w:tcPr>
            <w:tcW w:w="1404" w:type="dxa"/>
            <w:noWrap/>
            <w:hideMark/>
          </w:tcPr>
          <w:p w14:paraId="72EAD502" w14:textId="77777777" w:rsidR="009604DF" w:rsidRPr="009604DF" w:rsidRDefault="009604DF">
            <w:r w:rsidRPr="009604DF">
              <w:t>European Commission</w:t>
            </w:r>
            <w:r w:rsidRPr="009604DF">
              <w:lastRenderedPageBreak/>
              <w:t>er for @Transport_EU</w:t>
            </w:r>
          </w:p>
        </w:tc>
        <w:tc>
          <w:tcPr>
            <w:tcW w:w="1188" w:type="dxa"/>
            <w:noWrap/>
            <w:hideMark/>
          </w:tcPr>
          <w:p w14:paraId="35FAA11E" w14:textId="77777777" w:rsidR="009604DF" w:rsidRPr="009604DF" w:rsidRDefault="009604DF">
            <w:r w:rsidRPr="009604DF">
              <w:lastRenderedPageBreak/>
              <w:t>@AdinaValean</w:t>
            </w:r>
          </w:p>
        </w:tc>
        <w:tc>
          <w:tcPr>
            <w:tcW w:w="1296" w:type="dxa"/>
            <w:noWrap/>
            <w:hideMark/>
          </w:tcPr>
          <w:p w14:paraId="6B03CB3F" w14:textId="77777777" w:rsidR="009604DF" w:rsidRPr="009604DF" w:rsidRDefault="009604DF" w:rsidP="009604DF">
            <w:r w:rsidRPr="009604DF">
              <w:t>1172</w:t>
            </w:r>
          </w:p>
        </w:tc>
        <w:tc>
          <w:tcPr>
            <w:tcW w:w="1296" w:type="dxa"/>
            <w:noWrap/>
            <w:hideMark/>
          </w:tcPr>
          <w:p w14:paraId="0B991771" w14:textId="77777777" w:rsidR="009604DF" w:rsidRPr="009604DF" w:rsidRDefault="009604DF" w:rsidP="009604DF">
            <w:r w:rsidRPr="009604DF">
              <w:t>13471</w:t>
            </w:r>
          </w:p>
        </w:tc>
        <w:tc>
          <w:tcPr>
            <w:tcW w:w="1296" w:type="dxa"/>
            <w:noWrap/>
            <w:hideMark/>
          </w:tcPr>
          <w:p w14:paraId="0B24FEBB" w14:textId="77777777" w:rsidR="009604DF" w:rsidRPr="009604DF" w:rsidRDefault="009604DF" w:rsidP="009604DF">
            <w:r w:rsidRPr="009604DF">
              <w:t>954</w:t>
            </w:r>
          </w:p>
        </w:tc>
        <w:tc>
          <w:tcPr>
            <w:tcW w:w="1296" w:type="dxa"/>
            <w:noWrap/>
            <w:hideMark/>
          </w:tcPr>
          <w:p w14:paraId="254CF3A6" w14:textId="77777777" w:rsidR="009604DF" w:rsidRPr="009604DF" w:rsidRDefault="009604DF" w:rsidP="009604DF">
            <w:r w:rsidRPr="009604DF">
              <w:t>5/23/2009 18:26</w:t>
            </w:r>
          </w:p>
        </w:tc>
      </w:tr>
      <w:tr w:rsidR="00BF044B" w:rsidRPr="009604DF" w14:paraId="56D2DF9E" w14:textId="77777777" w:rsidTr="00D62EF8">
        <w:trPr>
          <w:trHeight w:val="290"/>
        </w:trPr>
        <w:tc>
          <w:tcPr>
            <w:tcW w:w="1296" w:type="dxa"/>
            <w:noWrap/>
            <w:hideMark/>
          </w:tcPr>
          <w:p w14:paraId="7301AA7A" w14:textId="77777777" w:rsidR="009604DF" w:rsidRPr="009604DF" w:rsidRDefault="009604DF" w:rsidP="00D62EF8">
            <w:r w:rsidRPr="009604DF">
              <w:t>Valdis Dombrovskis</w:t>
            </w:r>
          </w:p>
        </w:tc>
        <w:tc>
          <w:tcPr>
            <w:tcW w:w="1404" w:type="dxa"/>
            <w:noWrap/>
            <w:hideMark/>
          </w:tcPr>
          <w:p w14:paraId="21F610D2" w14:textId="77777777" w:rsidR="009604DF" w:rsidRPr="009604DF" w:rsidRDefault="009604DF">
            <w:r w:rsidRPr="009604DF">
              <w:t>@EU_Commission Executive Vice-President for an Economy that works for people, also Trade Commissioner</w:t>
            </w:r>
          </w:p>
        </w:tc>
        <w:tc>
          <w:tcPr>
            <w:tcW w:w="1188" w:type="dxa"/>
            <w:noWrap/>
            <w:hideMark/>
          </w:tcPr>
          <w:p w14:paraId="77EFFD8F" w14:textId="77777777" w:rsidR="009604DF" w:rsidRPr="009604DF" w:rsidRDefault="009604DF">
            <w:r w:rsidRPr="009604DF">
              <w:t>@VDombrovskis</w:t>
            </w:r>
          </w:p>
        </w:tc>
        <w:tc>
          <w:tcPr>
            <w:tcW w:w="1296" w:type="dxa"/>
            <w:noWrap/>
            <w:hideMark/>
          </w:tcPr>
          <w:p w14:paraId="4CDF5CC5" w14:textId="77777777" w:rsidR="009604DF" w:rsidRPr="009604DF" w:rsidRDefault="009604DF" w:rsidP="009604DF">
            <w:r w:rsidRPr="009604DF">
              <w:t>9327</w:t>
            </w:r>
          </w:p>
        </w:tc>
        <w:tc>
          <w:tcPr>
            <w:tcW w:w="1296" w:type="dxa"/>
            <w:noWrap/>
            <w:hideMark/>
          </w:tcPr>
          <w:p w14:paraId="2FF6DB4B" w14:textId="77777777" w:rsidR="009604DF" w:rsidRPr="009604DF" w:rsidRDefault="009604DF" w:rsidP="009604DF">
            <w:r w:rsidRPr="009604DF">
              <w:t>77869</w:t>
            </w:r>
          </w:p>
        </w:tc>
        <w:tc>
          <w:tcPr>
            <w:tcW w:w="1296" w:type="dxa"/>
            <w:noWrap/>
            <w:hideMark/>
          </w:tcPr>
          <w:p w14:paraId="2C478B0A" w14:textId="77777777" w:rsidR="009604DF" w:rsidRPr="009604DF" w:rsidRDefault="009604DF" w:rsidP="009604DF">
            <w:r w:rsidRPr="009604DF">
              <w:t>1176</w:t>
            </w:r>
          </w:p>
        </w:tc>
        <w:tc>
          <w:tcPr>
            <w:tcW w:w="1296" w:type="dxa"/>
            <w:noWrap/>
            <w:hideMark/>
          </w:tcPr>
          <w:p w14:paraId="4FADBA5A" w14:textId="77777777" w:rsidR="009604DF" w:rsidRPr="009604DF" w:rsidRDefault="009604DF" w:rsidP="009604DF">
            <w:r w:rsidRPr="009604DF">
              <w:t>5/24/2009 8:08</w:t>
            </w:r>
          </w:p>
        </w:tc>
      </w:tr>
      <w:tr w:rsidR="00BE58D8" w:rsidRPr="009604DF" w14:paraId="1767B859" w14:textId="77777777" w:rsidTr="00D62EF8">
        <w:trPr>
          <w:trHeight w:val="290"/>
        </w:trPr>
        <w:tc>
          <w:tcPr>
            <w:tcW w:w="1296" w:type="dxa"/>
            <w:noWrap/>
            <w:hideMark/>
          </w:tcPr>
          <w:p w14:paraId="72D990D4" w14:textId="77777777" w:rsidR="009604DF" w:rsidRPr="009604DF" w:rsidRDefault="009604DF" w:rsidP="00D62EF8">
            <w:r w:rsidRPr="009604DF">
              <w:t>European Court of Auditors</w:t>
            </w:r>
          </w:p>
        </w:tc>
        <w:tc>
          <w:tcPr>
            <w:tcW w:w="1404" w:type="dxa"/>
            <w:noWrap/>
            <w:hideMark/>
          </w:tcPr>
          <w:p w14:paraId="1F960C74" w14:textId="77777777" w:rsidR="009604DF" w:rsidRPr="009604DF" w:rsidRDefault="009604DF">
            <w:r w:rsidRPr="009604DF">
              <w:t>News from European Court of Auditors, #EUbudget's external auditor &amp; independent guardian of the EU's finances. Tweet principles: https://t.co/epSdB20dvi</w:t>
            </w:r>
          </w:p>
        </w:tc>
        <w:tc>
          <w:tcPr>
            <w:tcW w:w="1188" w:type="dxa"/>
            <w:noWrap/>
            <w:hideMark/>
          </w:tcPr>
          <w:p w14:paraId="5A68864C" w14:textId="77777777" w:rsidR="009604DF" w:rsidRPr="009604DF" w:rsidRDefault="009604DF">
            <w:r w:rsidRPr="009604DF">
              <w:t>@EUauditors</w:t>
            </w:r>
          </w:p>
        </w:tc>
        <w:tc>
          <w:tcPr>
            <w:tcW w:w="1296" w:type="dxa"/>
            <w:noWrap/>
            <w:hideMark/>
          </w:tcPr>
          <w:p w14:paraId="76F4E860" w14:textId="77777777" w:rsidR="009604DF" w:rsidRPr="009604DF" w:rsidRDefault="009604DF" w:rsidP="009604DF">
            <w:r w:rsidRPr="009604DF">
              <w:t>6907</w:t>
            </w:r>
          </w:p>
        </w:tc>
        <w:tc>
          <w:tcPr>
            <w:tcW w:w="1296" w:type="dxa"/>
            <w:noWrap/>
            <w:hideMark/>
          </w:tcPr>
          <w:p w14:paraId="2C8391C1" w14:textId="77777777" w:rsidR="009604DF" w:rsidRPr="009604DF" w:rsidRDefault="009604DF" w:rsidP="009604DF">
            <w:r w:rsidRPr="009604DF">
              <w:t>12804</w:t>
            </w:r>
          </w:p>
        </w:tc>
        <w:tc>
          <w:tcPr>
            <w:tcW w:w="1296" w:type="dxa"/>
            <w:noWrap/>
            <w:hideMark/>
          </w:tcPr>
          <w:p w14:paraId="4E7B5BB9" w14:textId="77777777" w:rsidR="009604DF" w:rsidRPr="009604DF" w:rsidRDefault="009604DF" w:rsidP="009604DF">
            <w:r w:rsidRPr="009604DF">
              <w:t>505</w:t>
            </w:r>
          </w:p>
        </w:tc>
        <w:tc>
          <w:tcPr>
            <w:tcW w:w="1296" w:type="dxa"/>
            <w:noWrap/>
            <w:hideMark/>
          </w:tcPr>
          <w:p w14:paraId="6D7AB467" w14:textId="77777777" w:rsidR="009604DF" w:rsidRPr="009604DF" w:rsidRDefault="009604DF" w:rsidP="009604DF">
            <w:r w:rsidRPr="009604DF">
              <w:t>11/29/2011 9:38</w:t>
            </w:r>
          </w:p>
        </w:tc>
      </w:tr>
      <w:tr w:rsidR="00BF044B" w:rsidRPr="009604DF" w14:paraId="6BB94A05" w14:textId="77777777" w:rsidTr="00D62EF8">
        <w:trPr>
          <w:trHeight w:val="290"/>
        </w:trPr>
        <w:tc>
          <w:tcPr>
            <w:tcW w:w="1296" w:type="dxa"/>
            <w:noWrap/>
            <w:hideMark/>
          </w:tcPr>
          <w:p w14:paraId="0117FB96" w14:textId="77777777" w:rsidR="009604DF" w:rsidRPr="009604DF" w:rsidRDefault="009604DF" w:rsidP="00D62EF8">
            <w:r w:rsidRPr="009604DF">
              <w:t>European Research Council (ERC)</w:t>
            </w:r>
          </w:p>
        </w:tc>
        <w:tc>
          <w:tcPr>
            <w:tcW w:w="1404" w:type="dxa"/>
            <w:noWrap/>
            <w:hideMark/>
          </w:tcPr>
          <w:p w14:paraId="101B6763" w14:textId="77777777" w:rsidR="009604DF" w:rsidRPr="009604DF" w:rsidRDefault="009604DF">
            <w:r w:rsidRPr="009604DF">
              <w:t>The European Research Council, set up by the EU, funds top researchers of any nationality, helping pursue great ideas at the frontiers of knowledge. #HorizonEU</w:t>
            </w:r>
          </w:p>
        </w:tc>
        <w:tc>
          <w:tcPr>
            <w:tcW w:w="1188" w:type="dxa"/>
            <w:noWrap/>
            <w:hideMark/>
          </w:tcPr>
          <w:p w14:paraId="0659F5CB" w14:textId="77777777" w:rsidR="009604DF" w:rsidRPr="009604DF" w:rsidRDefault="009604DF">
            <w:r w:rsidRPr="009604DF">
              <w:t>@ERC_Research</w:t>
            </w:r>
          </w:p>
        </w:tc>
        <w:tc>
          <w:tcPr>
            <w:tcW w:w="1296" w:type="dxa"/>
            <w:noWrap/>
            <w:hideMark/>
          </w:tcPr>
          <w:p w14:paraId="44372DE5" w14:textId="77777777" w:rsidR="009604DF" w:rsidRPr="009604DF" w:rsidRDefault="009604DF" w:rsidP="009604DF">
            <w:r w:rsidRPr="009604DF">
              <w:t>10659</w:t>
            </w:r>
          </w:p>
        </w:tc>
        <w:tc>
          <w:tcPr>
            <w:tcW w:w="1296" w:type="dxa"/>
            <w:noWrap/>
            <w:hideMark/>
          </w:tcPr>
          <w:p w14:paraId="13E894C8" w14:textId="77777777" w:rsidR="009604DF" w:rsidRPr="009604DF" w:rsidRDefault="009604DF" w:rsidP="009604DF">
            <w:r w:rsidRPr="009604DF">
              <w:t>110480</w:t>
            </w:r>
          </w:p>
        </w:tc>
        <w:tc>
          <w:tcPr>
            <w:tcW w:w="1296" w:type="dxa"/>
            <w:noWrap/>
            <w:hideMark/>
          </w:tcPr>
          <w:p w14:paraId="5CA06BB6" w14:textId="77777777" w:rsidR="009604DF" w:rsidRPr="009604DF" w:rsidRDefault="009604DF" w:rsidP="009604DF">
            <w:r w:rsidRPr="009604DF">
              <w:t>443</w:t>
            </w:r>
          </w:p>
        </w:tc>
        <w:tc>
          <w:tcPr>
            <w:tcW w:w="1296" w:type="dxa"/>
            <w:noWrap/>
            <w:hideMark/>
          </w:tcPr>
          <w:p w14:paraId="115101A8" w14:textId="77777777" w:rsidR="009604DF" w:rsidRPr="009604DF" w:rsidRDefault="009604DF" w:rsidP="009604DF">
            <w:r w:rsidRPr="009604DF">
              <w:t>1/18/2012 15:57</w:t>
            </w:r>
          </w:p>
        </w:tc>
      </w:tr>
      <w:tr w:rsidR="00BE58D8" w:rsidRPr="009604DF" w14:paraId="55DD9F5B" w14:textId="77777777" w:rsidTr="00D62EF8">
        <w:trPr>
          <w:trHeight w:val="290"/>
        </w:trPr>
        <w:tc>
          <w:tcPr>
            <w:tcW w:w="1296" w:type="dxa"/>
            <w:noWrap/>
            <w:hideMark/>
          </w:tcPr>
          <w:p w14:paraId="3E59804D" w14:textId="77777777" w:rsidR="009604DF" w:rsidRPr="009604DF" w:rsidRDefault="009604DF" w:rsidP="00D62EF8">
            <w:r w:rsidRPr="009604DF">
              <w:t xml:space="preserve">EU Civil Protection and Humanitarian Aid </w:t>
            </w:r>
          </w:p>
        </w:tc>
        <w:tc>
          <w:tcPr>
            <w:tcW w:w="1404" w:type="dxa"/>
            <w:noWrap/>
            <w:hideMark/>
          </w:tcPr>
          <w:p w14:paraId="0A9BE5C3" w14:textId="77777777" w:rsidR="009604DF" w:rsidRPr="009604DF" w:rsidRDefault="009604DF">
            <w:r w:rsidRPr="009604DF">
              <w:t xml:space="preserve">We are @EU_Commission Civil Protection and Humanitarian Aid. We help save </w:t>
            </w:r>
            <w:r w:rsidRPr="009604DF">
              <w:lastRenderedPageBreak/>
              <w:t>lives in crises and emergencies worldwide .</w:t>
            </w:r>
            <w:r w:rsidRPr="009604DF">
              <w:br/>
            </w:r>
            <w:r w:rsidRPr="009604DF">
              <w:br/>
              <w:t>Social media policy: https://t.co/jBKm24zwwz</w:t>
            </w:r>
          </w:p>
        </w:tc>
        <w:tc>
          <w:tcPr>
            <w:tcW w:w="1188" w:type="dxa"/>
            <w:noWrap/>
            <w:hideMark/>
          </w:tcPr>
          <w:p w14:paraId="19CA30E0" w14:textId="77777777" w:rsidR="009604DF" w:rsidRPr="009604DF" w:rsidRDefault="009604DF">
            <w:r w:rsidRPr="009604DF">
              <w:lastRenderedPageBreak/>
              <w:t>@eu_echo</w:t>
            </w:r>
          </w:p>
        </w:tc>
        <w:tc>
          <w:tcPr>
            <w:tcW w:w="1296" w:type="dxa"/>
            <w:noWrap/>
            <w:hideMark/>
          </w:tcPr>
          <w:p w14:paraId="7CC1BC57" w14:textId="77777777" w:rsidR="009604DF" w:rsidRPr="009604DF" w:rsidRDefault="009604DF" w:rsidP="009604DF">
            <w:r w:rsidRPr="009604DF">
              <w:t>39056</w:t>
            </w:r>
          </w:p>
        </w:tc>
        <w:tc>
          <w:tcPr>
            <w:tcW w:w="1296" w:type="dxa"/>
            <w:noWrap/>
            <w:hideMark/>
          </w:tcPr>
          <w:p w14:paraId="2F6353F0" w14:textId="77777777" w:rsidR="009604DF" w:rsidRPr="009604DF" w:rsidRDefault="009604DF" w:rsidP="009604DF">
            <w:r w:rsidRPr="009604DF">
              <w:t>93321</w:t>
            </w:r>
          </w:p>
        </w:tc>
        <w:tc>
          <w:tcPr>
            <w:tcW w:w="1296" w:type="dxa"/>
            <w:noWrap/>
            <w:hideMark/>
          </w:tcPr>
          <w:p w14:paraId="1097DB42" w14:textId="77777777" w:rsidR="009604DF" w:rsidRPr="009604DF" w:rsidRDefault="009604DF" w:rsidP="009604DF">
            <w:r w:rsidRPr="009604DF">
              <w:t>3369</w:t>
            </w:r>
          </w:p>
        </w:tc>
        <w:tc>
          <w:tcPr>
            <w:tcW w:w="1296" w:type="dxa"/>
            <w:noWrap/>
            <w:hideMark/>
          </w:tcPr>
          <w:p w14:paraId="2CC327E1" w14:textId="77777777" w:rsidR="009604DF" w:rsidRPr="009604DF" w:rsidRDefault="009604DF" w:rsidP="009604DF">
            <w:r w:rsidRPr="009604DF">
              <w:t>1/21/2012 10:00</w:t>
            </w:r>
          </w:p>
        </w:tc>
      </w:tr>
      <w:tr w:rsidR="00BF044B" w:rsidRPr="009604DF" w14:paraId="63892859" w14:textId="77777777" w:rsidTr="00D62EF8">
        <w:trPr>
          <w:trHeight w:val="290"/>
        </w:trPr>
        <w:tc>
          <w:tcPr>
            <w:tcW w:w="1296" w:type="dxa"/>
            <w:noWrap/>
            <w:hideMark/>
          </w:tcPr>
          <w:p w14:paraId="32373DE0" w14:textId="77777777" w:rsidR="009604DF" w:rsidRPr="009604DF" w:rsidRDefault="009604DF" w:rsidP="00D62EF8">
            <w:r w:rsidRPr="009604DF">
              <w:t>Stephen Quest</w:t>
            </w:r>
          </w:p>
        </w:tc>
        <w:tc>
          <w:tcPr>
            <w:tcW w:w="1404" w:type="dxa"/>
            <w:noWrap/>
            <w:hideMark/>
          </w:tcPr>
          <w:p w14:paraId="0C4D8FB9" w14:textId="77777777" w:rsidR="009604DF" w:rsidRPr="009604DF" w:rsidRDefault="009604DF">
            <w:r w:rsidRPr="009604DF">
              <w:t>Director-General, Joint Research Centre - European Commission. Father of four, music fan &amp; occasional cyclist. RT = interesting, not endorsement. @EU_ScienceHub</w:t>
            </w:r>
          </w:p>
        </w:tc>
        <w:tc>
          <w:tcPr>
            <w:tcW w:w="1188" w:type="dxa"/>
            <w:noWrap/>
            <w:hideMark/>
          </w:tcPr>
          <w:p w14:paraId="168F5B6A" w14:textId="77777777" w:rsidR="009604DF" w:rsidRPr="009604DF" w:rsidRDefault="009604DF">
            <w:r w:rsidRPr="009604DF">
              <w:t>@stephen_quest</w:t>
            </w:r>
          </w:p>
        </w:tc>
        <w:tc>
          <w:tcPr>
            <w:tcW w:w="1296" w:type="dxa"/>
            <w:noWrap/>
            <w:hideMark/>
          </w:tcPr>
          <w:p w14:paraId="14B2B59F" w14:textId="77777777" w:rsidR="009604DF" w:rsidRPr="009604DF" w:rsidRDefault="009604DF" w:rsidP="009604DF">
            <w:r w:rsidRPr="009604DF">
              <w:t>9644</w:t>
            </w:r>
          </w:p>
        </w:tc>
        <w:tc>
          <w:tcPr>
            <w:tcW w:w="1296" w:type="dxa"/>
            <w:noWrap/>
            <w:hideMark/>
          </w:tcPr>
          <w:p w14:paraId="26EE4C83" w14:textId="77777777" w:rsidR="009604DF" w:rsidRPr="009604DF" w:rsidRDefault="009604DF" w:rsidP="009604DF">
            <w:r w:rsidRPr="009604DF">
              <w:t>4478</w:t>
            </w:r>
          </w:p>
        </w:tc>
        <w:tc>
          <w:tcPr>
            <w:tcW w:w="1296" w:type="dxa"/>
            <w:noWrap/>
            <w:hideMark/>
          </w:tcPr>
          <w:p w14:paraId="1EF9F676" w14:textId="77777777" w:rsidR="009604DF" w:rsidRPr="009604DF" w:rsidRDefault="009604DF" w:rsidP="009604DF">
            <w:r w:rsidRPr="009604DF">
              <w:t>1662</w:t>
            </w:r>
          </w:p>
        </w:tc>
        <w:tc>
          <w:tcPr>
            <w:tcW w:w="1296" w:type="dxa"/>
            <w:noWrap/>
            <w:hideMark/>
          </w:tcPr>
          <w:p w14:paraId="7670E188" w14:textId="77777777" w:rsidR="009604DF" w:rsidRPr="009604DF" w:rsidRDefault="009604DF" w:rsidP="009604DF">
            <w:r w:rsidRPr="009604DF">
              <w:t>2/1/2012 16:23</w:t>
            </w:r>
          </w:p>
        </w:tc>
      </w:tr>
      <w:tr w:rsidR="00BE58D8" w:rsidRPr="009604DF" w14:paraId="6B93032C" w14:textId="77777777" w:rsidTr="00D62EF8">
        <w:trPr>
          <w:trHeight w:val="290"/>
        </w:trPr>
        <w:tc>
          <w:tcPr>
            <w:tcW w:w="1296" w:type="dxa"/>
            <w:noWrap/>
            <w:hideMark/>
          </w:tcPr>
          <w:p w14:paraId="1FDDC79C" w14:textId="77777777" w:rsidR="009604DF" w:rsidRPr="009604DF" w:rsidRDefault="009604DF" w:rsidP="00D62EF8">
            <w:r w:rsidRPr="009604DF">
              <w:t>CPVO</w:t>
            </w:r>
          </w:p>
        </w:tc>
        <w:tc>
          <w:tcPr>
            <w:tcW w:w="1404" w:type="dxa"/>
            <w:noWrap/>
            <w:hideMark/>
          </w:tcPr>
          <w:p w14:paraId="1A3F6705" w14:textId="77777777" w:rsidR="009604DF" w:rsidRPr="009604DF" w:rsidRDefault="009604DF">
            <w:r w:rsidRPr="009604DF">
              <w:t>The Community Plant Variety Office (#CPVO) grants intellectual property rights for #NewPlantVarieties in the European Union.</w:t>
            </w:r>
            <w:r w:rsidRPr="009604DF">
              <w:br/>
            </w:r>
            <w:r w:rsidRPr="009604DF">
              <w:br/>
            </w:r>
            <w:r w:rsidRPr="009604DF">
              <w:br/>
            </w:r>
            <w:r w:rsidRPr="009604DF">
              <w:br/>
              <w:t>#PlantVarietyRights #EUGreenDeal</w:t>
            </w:r>
          </w:p>
        </w:tc>
        <w:tc>
          <w:tcPr>
            <w:tcW w:w="1188" w:type="dxa"/>
            <w:noWrap/>
            <w:hideMark/>
          </w:tcPr>
          <w:p w14:paraId="0D5FD8E7" w14:textId="77777777" w:rsidR="009604DF" w:rsidRPr="009604DF" w:rsidRDefault="009604DF">
            <w:r w:rsidRPr="009604DF">
              <w:t>@CPVOTweets</w:t>
            </w:r>
          </w:p>
        </w:tc>
        <w:tc>
          <w:tcPr>
            <w:tcW w:w="1296" w:type="dxa"/>
            <w:noWrap/>
            <w:hideMark/>
          </w:tcPr>
          <w:p w14:paraId="3110BE3B" w14:textId="77777777" w:rsidR="009604DF" w:rsidRPr="009604DF" w:rsidRDefault="009604DF" w:rsidP="009604DF">
            <w:r w:rsidRPr="009604DF">
              <w:t>1733</w:t>
            </w:r>
          </w:p>
        </w:tc>
        <w:tc>
          <w:tcPr>
            <w:tcW w:w="1296" w:type="dxa"/>
            <w:noWrap/>
            <w:hideMark/>
          </w:tcPr>
          <w:p w14:paraId="6A5EACA1" w14:textId="77777777" w:rsidR="009604DF" w:rsidRPr="009604DF" w:rsidRDefault="009604DF" w:rsidP="009604DF">
            <w:r w:rsidRPr="009604DF">
              <w:t>2161</w:t>
            </w:r>
          </w:p>
        </w:tc>
        <w:tc>
          <w:tcPr>
            <w:tcW w:w="1296" w:type="dxa"/>
            <w:noWrap/>
            <w:hideMark/>
          </w:tcPr>
          <w:p w14:paraId="4D119C77" w14:textId="77777777" w:rsidR="009604DF" w:rsidRPr="009604DF" w:rsidRDefault="009604DF" w:rsidP="009604DF">
            <w:r w:rsidRPr="009604DF">
              <w:t>760</w:t>
            </w:r>
          </w:p>
        </w:tc>
        <w:tc>
          <w:tcPr>
            <w:tcW w:w="1296" w:type="dxa"/>
            <w:noWrap/>
            <w:hideMark/>
          </w:tcPr>
          <w:p w14:paraId="37AC645D" w14:textId="77777777" w:rsidR="009604DF" w:rsidRPr="009604DF" w:rsidRDefault="009604DF" w:rsidP="009604DF">
            <w:r w:rsidRPr="009604DF">
              <w:t>2/8/2012 9:03</w:t>
            </w:r>
          </w:p>
        </w:tc>
      </w:tr>
      <w:tr w:rsidR="00BF044B" w:rsidRPr="009604DF" w14:paraId="2756D79D" w14:textId="77777777" w:rsidTr="00D62EF8">
        <w:trPr>
          <w:trHeight w:val="290"/>
        </w:trPr>
        <w:tc>
          <w:tcPr>
            <w:tcW w:w="1296" w:type="dxa"/>
            <w:noWrap/>
            <w:hideMark/>
          </w:tcPr>
          <w:p w14:paraId="01EDA274" w14:textId="77777777" w:rsidR="009604DF" w:rsidRPr="009604DF" w:rsidRDefault="009604DF" w:rsidP="00D62EF8">
            <w:r w:rsidRPr="009604DF">
              <w:t>Sabine Weyand</w:t>
            </w:r>
          </w:p>
        </w:tc>
        <w:tc>
          <w:tcPr>
            <w:tcW w:w="1404" w:type="dxa"/>
            <w:noWrap/>
            <w:hideMark/>
          </w:tcPr>
          <w:p w14:paraId="147DEC2C" w14:textId="77777777" w:rsidR="009604DF" w:rsidRPr="009604DF" w:rsidRDefault="009604DF">
            <w:r w:rsidRPr="009604DF">
              <w:t xml:space="preserve">Director-General @Trade_EU @EU_Commission; avid </w:t>
            </w:r>
            <w:r w:rsidRPr="009604DF">
              <w:lastRenderedPageBreak/>
              <w:t>reader, news junkie and foodie; Tweets reflect personal opinions. RT = not endorsement</w:t>
            </w:r>
          </w:p>
        </w:tc>
        <w:tc>
          <w:tcPr>
            <w:tcW w:w="1188" w:type="dxa"/>
            <w:noWrap/>
            <w:hideMark/>
          </w:tcPr>
          <w:p w14:paraId="3DDA1806" w14:textId="77777777" w:rsidR="009604DF" w:rsidRPr="009604DF" w:rsidRDefault="009604DF">
            <w:r w:rsidRPr="009604DF">
              <w:lastRenderedPageBreak/>
              <w:t>@WeyandSabine</w:t>
            </w:r>
          </w:p>
        </w:tc>
        <w:tc>
          <w:tcPr>
            <w:tcW w:w="1296" w:type="dxa"/>
            <w:noWrap/>
            <w:hideMark/>
          </w:tcPr>
          <w:p w14:paraId="72D865F5" w14:textId="77777777" w:rsidR="009604DF" w:rsidRPr="009604DF" w:rsidRDefault="009604DF" w:rsidP="009604DF">
            <w:r w:rsidRPr="009604DF">
              <w:t>4435</w:t>
            </w:r>
          </w:p>
        </w:tc>
        <w:tc>
          <w:tcPr>
            <w:tcW w:w="1296" w:type="dxa"/>
            <w:noWrap/>
            <w:hideMark/>
          </w:tcPr>
          <w:p w14:paraId="72CC68A7" w14:textId="77777777" w:rsidR="009604DF" w:rsidRPr="009604DF" w:rsidRDefault="009604DF" w:rsidP="009604DF">
            <w:r w:rsidRPr="009604DF">
              <w:t>48172</w:t>
            </w:r>
          </w:p>
        </w:tc>
        <w:tc>
          <w:tcPr>
            <w:tcW w:w="1296" w:type="dxa"/>
            <w:noWrap/>
            <w:hideMark/>
          </w:tcPr>
          <w:p w14:paraId="26D7CA3A" w14:textId="77777777" w:rsidR="009604DF" w:rsidRPr="009604DF" w:rsidRDefault="009604DF" w:rsidP="009604DF">
            <w:r w:rsidRPr="009604DF">
              <w:t>1506</w:t>
            </w:r>
          </w:p>
        </w:tc>
        <w:tc>
          <w:tcPr>
            <w:tcW w:w="1296" w:type="dxa"/>
            <w:noWrap/>
            <w:hideMark/>
          </w:tcPr>
          <w:p w14:paraId="3F75DAC7" w14:textId="77777777" w:rsidR="009604DF" w:rsidRPr="009604DF" w:rsidRDefault="009604DF" w:rsidP="009604DF">
            <w:r w:rsidRPr="009604DF">
              <w:t>2/19/2012 20:41</w:t>
            </w:r>
          </w:p>
        </w:tc>
      </w:tr>
      <w:tr w:rsidR="00BE58D8" w:rsidRPr="009604DF" w14:paraId="759F7949" w14:textId="77777777" w:rsidTr="00D62EF8">
        <w:trPr>
          <w:trHeight w:val="290"/>
        </w:trPr>
        <w:tc>
          <w:tcPr>
            <w:tcW w:w="1296" w:type="dxa"/>
            <w:noWrap/>
            <w:hideMark/>
          </w:tcPr>
          <w:p w14:paraId="499A7B46" w14:textId="77777777" w:rsidR="009604DF" w:rsidRPr="009604DF" w:rsidRDefault="009604DF" w:rsidP="00D62EF8">
            <w:r w:rsidRPr="009604DF">
              <w:t>EU drugs agency</w:t>
            </w:r>
          </w:p>
        </w:tc>
        <w:tc>
          <w:tcPr>
            <w:tcW w:w="1404" w:type="dxa"/>
            <w:noWrap/>
            <w:hideMark/>
          </w:tcPr>
          <w:p w14:paraId="46781315" w14:textId="77777777" w:rsidR="009604DF" w:rsidRPr="009604DF" w:rsidRDefault="009604DF">
            <w:r w:rsidRPr="009604DF">
              <w:t>European Monitoring Centre for Drugs and Drug Addiction (EMCDDA)  Tweets about #drugs, #addiction, #health, consequences &amp; responses. Retweets &lt;U+2260&gt;endorsements</w:t>
            </w:r>
          </w:p>
        </w:tc>
        <w:tc>
          <w:tcPr>
            <w:tcW w:w="1188" w:type="dxa"/>
            <w:noWrap/>
            <w:hideMark/>
          </w:tcPr>
          <w:p w14:paraId="0780E0A1" w14:textId="77777777" w:rsidR="009604DF" w:rsidRPr="009604DF" w:rsidRDefault="009604DF">
            <w:r w:rsidRPr="009604DF">
              <w:t>@EMCDDA</w:t>
            </w:r>
          </w:p>
        </w:tc>
        <w:tc>
          <w:tcPr>
            <w:tcW w:w="1296" w:type="dxa"/>
            <w:noWrap/>
            <w:hideMark/>
          </w:tcPr>
          <w:p w14:paraId="7636255A" w14:textId="77777777" w:rsidR="009604DF" w:rsidRPr="009604DF" w:rsidRDefault="009604DF" w:rsidP="009604DF">
            <w:r w:rsidRPr="009604DF">
              <w:t>5532</w:t>
            </w:r>
          </w:p>
        </w:tc>
        <w:tc>
          <w:tcPr>
            <w:tcW w:w="1296" w:type="dxa"/>
            <w:noWrap/>
            <w:hideMark/>
          </w:tcPr>
          <w:p w14:paraId="1643D5A0" w14:textId="77777777" w:rsidR="009604DF" w:rsidRPr="009604DF" w:rsidRDefault="009604DF" w:rsidP="009604DF">
            <w:r w:rsidRPr="009604DF">
              <w:t>18618</w:t>
            </w:r>
          </w:p>
        </w:tc>
        <w:tc>
          <w:tcPr>
            <w:tcW w:w="1296" w:type="dxa"/>
            <w:noWrap/>
            <w:hideMark/>
          </w:tcPr>
          <w:p w14:paraId="43670C34" w14:textId="77777777" w:rsidR="009604DF" w:rsidRPr="009604DF" w:rsidRDefault="009604DF" w:rsidP="009604DF">
            <w:r w:rsidRPr="009604DF">
              <w:t>401</w:t>
            </w:r>
          </w:p>
        </w:tc>
        <w:tc>
          <w:tcPr>
            <w:tcW w:w="1296" w:type="dxa"/>
            <w:noWrap/>
            <w:hideMark/>
          </w:tcPr>
          <w:p w14:paraId="634BFFC1" w14:textId="77777777" w:rsidR="009604DF" w:rsidRPr="009604DF" w:rsidRDefault="009604DF" w:rsidP="009604DF">
            <w:r w:rsidRPr="009604DF">
              <w:t>6/25/2009 13:02</w:t>
            </w:r>
          </w:p>
        </w:tc>
      </w:tr>
      <w:tr w:rsidR="00BF044B" w:rsidRPr="009604DF" w14:paraId="22AB9C16" w14:textId="77777777" w:rsidTr="00D62EF8">
        <w:trPr>
          <w:trHeight w:val="290"/>
        </w:trPr>
        <w:tc>
          <w:tcPr>
            <w:tcW w:w="1296" w:type="dxa"/>
            <w:noWrap/>
            <w:hideMark/>
          </w:tcPr>
          <w:p w14:paraId="01FCCE20" w14:textId="77777777" w:rsidR="009604DF" w:rsidRPr="009604DF" w:rsidRDefault="009604DF" w:rsidP="00D62EF8">
            <w:r w:rsidRPr="009604DF">
              <w:t>Anne Bucher</w:t>
            </w:r>
          </w:p>
        </w:tc>
        <w:tc>
          <w:tcPr>
            <w:tcW w:w="1404" w:type="dxa"/>
            <w:noWrap/>
            <w:hideMark/>
          </w:tcPr>
          <w:p w14:paraId="5A7C449D" w14:textId="77777777" w:rsidR="009604DF" w:rsidRPr="009604DF" w:rsidRDefault="009604DF"/>
        </w:tc>
        <w:tc>
          <w:tcPr>
            <w:tcW w:w="1188" w:type="dxa"/>
            <w:noWrap/>
            <w:hideMark/>
          </w:tcPr>
          <w:p w14:paraId="6C613492" w14:textId="77777777" w:rsidR="009604DF" w:rsidRPr="009604DF" w:rsidRDefault="009604DF">
            <w:r w:rsidRPr="009604DF">
              <w:t>@anne_bucher</w:t>
            </w:r>
          </w:p>
        </w:tc>
        <w:tc>
          <w:tcPr>
            <w:tcW w:w="1296" w:type="dxa"/>
            <w:noWrap/>
            <w:hideMark/>
          </w:tcPr>
          <w:p w14:paraId="682AA758" w14:textId="77777777" w:rsidR="009604DF" w:rsidRPr="009604DF" w:rsidRDefault="009604DF" w:rsidP="009604DF">
            <w:r w:rsidRPr="009604DF">
              <w:t>55</w:t>
            </w:r>
          </w:p>
        </w:tc>
        <w:tc>
          <w:tcPr>
            <w:tcW w:w="1296" w:type="dxa"/>
            <w:noWrap/>
            <w:hideMark/>
          </w:tcPr>
          <w:p w14:paraId="4762C0CC" w14:textId="77777777" w:rsidR="009604DF" w:rsidRPr="009604DF" w:rsidRDefault="009604DF" w:rsidP="009604DF">
            <w:r w:rsidRPr="009604DF">
              <w:t>529</w:t>
            </w:r>
          </w:p>
        </w:tc>
        <w:tc>
          <w:tcPr>
            <w:tcW w:w="1296" w:type="dxa"/>
            <w:noWrap/>
            <w:hideMark/>
          </w:tcPr>
          <w:p w14:paraId="328B262E" w14:textId="77777777" w:rsidR="009604DF" w:rsidRPr="009604DF" w:rsidRDefault="009604DF" w:rsidP="009604DF">
            <w:r w:rsidRPr="009604DF">
              <w:t>337</w:t>
            </w:r>
          </w:p>
        </w:tc>
        <w:tc>
          <w:tcPr>
            <w:tcW w:w="1296" w:type="dxa"/>
            <w:noWrap/>
            <w:hideMark/>
          </w:tcPr>
          <w:p w14:paraId="1F4484E9" w14:textId="77777777" w:rsidR="009604DF" w:rsidRPr="009604DF" w:rsidRDefault="009604DF" w:rsidP="009604DF">
            <w:r w:rsidRPr="009604DF">
              <w:t>3/9/2012 19:45</w:t>
            </w:r>
          </w:p>
        </w:tc>
      </w:tr>
      <w:tr w:rsidR="00BE58D8" w:rsidRPr="009604DF" w14:paraId="35463508" w14:textId="77777777" w:rsidTr="00D62EF8">
        <w:trPr>
          <w:trHeight w:val="290"/>
        </w:trPr>
        <w:tc>
          <w:tcPr>
            <w:tcW w:w="1296" w:type="dxa"/>
            <w:noWrap/>
            <w:hideMark/>
          </w:tcPr>
          <w:p w14:paraId="2C8FCFBC" w14:textId="77777777" w:rsidR="009604DF" w:rsidRPr="009604DF" w:rsidRDefault="009604DF" w:rsidP="00D62EF8">
            <w:r w:rsidRPr="009604DF">
              <w:t>Koen Doens</w:t>
            </w:r>
          </w:p>
        </w:tc>
        <w:tc>
          <w:tcPr>
            <w:tcW w:w="1404" w:type="dxa"/>
            <w:noWrap/>
            <w:hideMark/>
          </w:tcPr>
          <w:p w14:paraId="24212DAD" w14:textId="77777777" w:rsidR="009604DF" w:rsidRPr="009604DF" w:rsidRDefault="009604DF">
            <w:r w:rsidRPr="009604DF">
              <w:t>Director General @EU_Commission International Partnerships INTPA @EU_Partnerships. Classicist. Diplomat. Retweet no endorsement.</w:t>
            </w:r>
          </w:p>
        </w:tc>
        <w:tc>
          <w:tcPr>
            <w:tcW w:w="1188" w:type="dxa"/>
            <w:noWrap/>
            <w:hideMark/>
          </w:tcPr>
          <w:p w14:paraId="27E1F92D" w14:textId="77777777" w:rsidR="009604DF" w:rsidRPr="009604DF" w:rsidRDefault="009604DF">
            <w:r w:rsidRPr="009604DF">
              <w:t>@KoenDoens</w:t>
            </w:r>
          </w:p>
        </w:tc>
        <w:tc>
          <w:tcPr>
            <w:tcW w:w="1296" w:type="dxa"/>
            <w:noWrap/>
            <w:hideMark/>
          </w:tcPr>
          <w:p w14:paraId="2320F716" w14:textId="77777777" w:rsidR="009604DF" w:rsidRPr="009604DF" w:rsidRDefault="009604DF" w:rsidP="009604DF">
            <w:r w:rsidRPr="009604DF">
              <w:t>10018</w:t>
            </w:r>
          </w:p>
        </w:tc>
        <w:tc>
          <w:tcPr>
            <w:tcW w:w="1296" w:type="dxa"/>
            <w:noWrap/>
            <w:hideMark/>
          </w:tcPr>
          <w:p w14:paraId="42B3C243" w14:textId="77777777" w:rsidR="009604DF" w:rsidRPr="009604DF" w:rsidRDefault="009604DF" w:rsidP="009604DF">
            <w:r w:rsidRPr="009604DF">
              <w:t>17622</w:t>
            </w:r>
          </w:p>
        </w:tc>
        <w:tc>
          <w:tcPr>
            <w:tcW w:w="1296" w:type="dxa"/>
            <w:noWrap/>
            <w:hideMark/>
          </w:tcPr>
          <w:p w14:paraId="053051D2" w14:textId="77777777" w:rsidR="009604DF" w:rsidRPr="009604DF" w:rsidRDefault="009604DF" w:rsidP="009604DF">
            <w:r w:rsidRPr="009604DF">
              <w:t>1076</w:t>
            </w:r>
          </w:p>
        </w:tc>
        <w:tc>
          <w:tcPr>
            <w:tcW w:w="1296" w:type="dxa"/>
            <w:noWrap/>
            <w:hideMark/>
          </w:tcPr>
          <w:p w14:paraId="29BF91B9" w14:textId="77777777" w:rsidR="009604DF" w:rsidRPr="009604DF" w:rsidRDefault="009604DF" w:rsidP="009604DF">
            <w:r w:rsidRPr="009604DF">
              <w:t>7/5/2009 9:53</w:t>
            </w:r>
          </w:p>
        </w:tc>
      </w:tr>
      <w:tr w:rsidR="00BF044B" w:rsidRPr="009604DF" w14:paraId="701737B0" w14:textId="77777777" w:rsidTr="00D62EF8">
        <w:trPr>
          <w:trHeight w:val="290"/>
        </w:trPr>
        <w:tc>
          <w:tcPr>
            <w:tcW w:w="1296" w:type="dxa"/>
            <w:noWrap/>
            <w:hideMark/>
          </w:tcPr>
          <w:p w14:paraId="616D510A" w14:textId="77777777" w:rsidR="009604DF" w:rsidRPr="009604DF" w:rsidRDefault="009604DF" w:rsidP="00D62EF8">
            <w:r w:rsidRPr="009604DF">
              <w:t>Nicolas SCHMIT</w:t>
            </w:r>
          </w:p>
        </w:tc>
        <w:tc>
          <w:tcPr>
            <w:tcW w:w="1404" w:type="dxa"/>
            <w:noWrap/>
            <w:hideMark/>
          </w:tcPr>
          <w:p w14:paraId="39CAE45E" w14:textId="77777777" w:rsidR="009604DF" w:rsidRPr="009604DF" w:rsidRDefault="009604DF">
            <w:r w:rsidRPr="009604DF">
              <w:t xml:space="preserve">Member of the European Commission in charge of Jobs and Social Rights </w:t>
            </w:r>
            <w:r w:rsidRPr="009604DF">
              <w:br/>
            </w:r>
            <w:r w:rsidRPr="009604DF">
              <w:br/>
              <w:t>@EU_Social</w:t>
            </w:r>
            <w:r w:rsidRPr="009604DF">
              <w:br/>
            </w:r>
            <w:r w:rsidRPr="009604DF">
              <w:lastRenderedPageBreak/>
              <w:br/>
              <w:t>#VdLCommission</w:t>
            </w:r>
          </w:p>
        </w:tc>
        <w:tc>
          <w:tcPr>
            <w:tcW w:w="1188" w:type="dxa"/>
            <w:noWrap/>
            <w:hideMark/>
          </w:tcPr>
          <w:p w14:paraId="37A7CE07" w14:textId="77777777" w:rsidR="009604DF" w:rsidRPr="009604DF" w:rsidRDefault="009604DF">
            <w:r w:rsidRPr="009604DF">
              <w:lastRenderedPageBreak/>
              <w:t>@NicolasSchmitEU</w:t>
            </w:r>
          </w:p>
        </w:tc>
        <w:tc>
          <w:tcPr>
            <w:tcW w:w="1296" w:type="dxa"/>
            <w:noWrap/>
            <w:hideMark/>
          </w:tcPr>
          <w:p w14:paraId="3B97C141" w14:textId="77777777" w:rsidR="009604DF" w:rsidRPr="009604DF" w:rsidRDefault="009604DF" w:rsidP="009604DF">
            <w:r w:rsidRPr="009604DF">
              <w:t>4969</w:t>
            </w:r>
          </w:p>
        </w:tc>
        <w:tc>
          <w:tcPr>
            <w:tcW w:w="1296" w:type="dxa"/>
            <w:noWrap/>
            <w:hideMark/>
          </w:tcPr>
          <w:p w14:paraId="47DDA4DE" w14:textId="77777777" w:rsidR="009604DF" w:rsidRPr="009604DF" w:rsidRDefault="009604DF" w:rsidP="009604DF">
            <w:r w:rsidRPr="009604DF">
              <w:t>13277</w:t>
            </w:r>
          </w:p>
        </w:tc>
        <w:tc>
          <w:tcPr>
            <w:tcW w:w="1296" w:type="dxa"/>
            <w:noWrap/>
            <w:hideMark/>
          </w:tcPr>
          <w:p w14:paraId="1D0AB2B7" w14:textId="77777777" w:rsidR="009604DF" w:rsidRPr="009604DF" w:rsidRDefault="009604DF" w:rsidP="009604DF">
            <w:r w:rsidRPr="009604DF">
              <w:t>791</w:t>
            </w:r>
          </w:p>
        </w:tc>
        <w:tc>
          <w:tcPr>
            <w:tcW w:w="1296" w:type="dxa"/>
            <w:noWrap/>
            <w:hideMark/>
          </w:tcPr>
          <w:p w14:paraId="3E76D6B2" w14:textId="77777777" w:rsidR="009604DF" w:rsidRPr="009604DF" w:rsidRDefault="009604DF" w:rsidP="009604DF">
            <w:r w:rsidRPr="009604DF">
              <w:t>4/3/2012 14:28</w:t>
            </w:r>
          </w:p>
        </w:tc>
      </w:tr>
      <w:tr w:rsidR="00BE58D8" w:rsidRPr="009604DF" w14:paraId="7F0C9D72" w14:textId="77777777" w:rsidTr="00D62EF8">
        <w:trPr>
          <w:trHeight w:val="290"/>
        </w:trPr>
        <w:tc>
          <w:tcPr>
            <w:tcW w:w="1296" w:type="dxa"/>
            <w:noWrap/>
            <w:hideMark/>
          </w:tcPr>
          <w:p w14:paraId="45C050A6" w14:textId="77777777" w:rsidR="009604DF" w:rsidRPr="009604DF" w:rsidRDefault="009604DF" w:rsidP="00D62EF8">
            <w:r w:rsidRPr="009604DF">
              <w:t>European Committee of the Regions</w:t>
            </w:r>
          </w:p>
        </w:tc>
        <w:tc>
          <w:tcPr>
            <w:tcW w:w="1404" w:type="dxa"/>
            <w:noWrap/>
            <w:hideMark/>
          </w:tcPr>
          <w:p w14:paraId="7DE2D7ED" w14:textId="77777777" w:rsidR="009604DF" w:rsidRPr="009604DF" w:rsidRDefault="009604DF">
            <w:r w:rsidRPr="009604DF">
              <w:t>Latest news from the EU's Assembly of Regional and Local Representatives</w:t>
            </w:r>
            <w:r w:rsidRPr="009604DF">
              <w:br/>
            </w:r>
            <w:r w:rsidRPr="009604DF">
              <w:br/>
              <w:t>https://t.co/MxGRzz8uZP</w:t>
            </w:r>
          </w:p>
        </w:tc>
        <w:tc>
          <w:tcPr>
            <w:tcW w:w="1188" w:type="dxa"/>
            <w:noWrap/>
            <w:hideMark/>
          </w:tcPr>
          <w:p w14:paraId="0282A752" w14:textId="77777777" w:rsidR="009604DF" w:rsidRPr="009604DF" w:rsidRDefault="009604DF">
            <w:r w:rsidRPr="009604DF">
              <w:t>@EU_CoR</w:t>
            </w:r>
          </w:p>
        </w:tc>
        <w:tc>
          <w:tcPr>
            <w:tcW w:w="1296" w:type="dxa"/>
            <w:noWrap/>
            <w:hideMark/>
          </w:tcPr>
          <w:p w14:paraId="6959B0F4" w14:textId="77777777" w:rsidR="009604DF" w:rsidRPr="009604DF" w:rsidRDefault="009604DF" w:rsidP="009604DF">
            <w:r w:rsidRPr="009604DF">
              <w:t>13697</w:t>
            </w:r>
          </w:p>
        </w:tc>
        <w:tc>
          <w:tcPr>
            <w:tcW w:w="1296" w:type="dxa"/>
            <w:noWrap/>
            <w:hideMark/>
          </w:tcPr>
          <w:p w14:paraId="30E67B60" w14:textId="77777777" w:rsidR="009604DF" w:rsidRPr="009604DF" w:rsidRDefault="009604DF" w:rsidP="009604DF">
            <w:r w:rsidRPr="009604DF">
              <w:t>48626</w:t>
            </w:r>
          </w:p>
        </w:tc>
        <w:tc>
          <w:tcPr>
            <w:tcW w:w="1296" w:type="dxa"/>
            <w:noWrap/>
            <w:hideMark/>
          </w:tcPr>
          <w:p w14:paraId="1517F096" w14:textId="77777777" w:rsidR="009604DF" w:rsidRPr="009604DF" w:rsidRDefault="009604DF" w:rsidP="009604DF">
            <w:r w:rsidRPr="009604DF">
              <w:t>2842</w:t>
            </w:r>
          </w:p>
        </w:tc>
        <w:tc>
          <w:tcPr>
            <w:tcW w:w="1296" w:type="dxa"/>
            <w:noWrap/>
            <w:hideMark/>
          </w:tcPr>
          <w:p w14:paraId="527574BF" w14:textId="77777777" w:rsidR="009604DF" w:rsidRPr="009604DF" w:rsidRDefault="009604DF" w:rsidP="009604DF">
            <w:r w:rsidRPr="009604DF">
              <w:t>4/30/2012 14:41</w:t>
            </w:r>
          </w:p>
        </w:tc>
      </w:tr>
      <w:tr w:rsidR="00BF044B" w:rsidRPr="009604DF" w14:paraId="6CF80772" w14:textId="77777777" w:rsidTr="00D62EF8">
        <w:trPr>
          <w:trHeight w:val="290"/>
        </w:trPr>
        <w:tc>
          <w:tcPr>
            <w:tcW w:w="1296" w:type="dxa"/>
            <w:noWrap/>
            <w:hideMark/>
          </w:tcPr>
          <w:p w14:paraId="22012B5B" w14:textId="77777777" w:rsidR="009604DF" w:rsidRPr="009604DF" w:rsidRDefault="009604DF" w:rsidP="00D62EF8">
            <w:r w:rsidRPr="009604DF">
              <w:t xml:space="preserve">ESMA - EU Securities Markets Regulator </w:t>
            </w:r>
          </w:p>
        </w:tc>
        <w:tc>
          <w:tcPr>
            <w:tcW w:w="1404" w:type="dxa"/>
            <w:noWrap/>
            <w:hideMark/>
          </w:tcPr>
          <w:p w14:paraId="21E90F29" w14:textId="77777777" w:rsidR="009604DF" w:rsidRPr="009604DF" w:rsidRDefault="009604DF">
            <w:r w:rsidRPr="009604DF">
              <w:t>We are the EU  authority responsible for enhancing investor protection and promoting orderly and stable financial markets. #ESMA10years #ESMAprotects</w:t>
            </w:r>
          </w:p>
        </w:tc>
        <w:tc>
          <w:tcPr>
            <w:tcW w:w="1188" w:type="dxa"/>
            <w:noWrap/>
            <w:hideMark/>
          </w:tcPr>
          <w:p w14:paraId="04F76E37" w14:textId="77777777" w:rsidR="009604DF" w:rsidRPr="009604DF" w:rsidRDefault="009604DF">
            <w:r w:rsidRPr="009604DF">
              <w:t>@ESMAComms</w:t>
            </w:r>
          </w:p>
        </w:tc>
        <w:tc>
          <w:tcPr>
            <w:tcW w:w="1296" w:type="dxa"/>
            <w:noWrap/>
            <w:hideMark/>
          </w:tcPr>
          <w:p w14:paraId="234BF10D" w14:textId="77777777" w:rsidR="009604DF" w:rsidRPr="009604DF" w:rsidRDefault="009604DF" w:rsidP="009604DF">
            <w:r w:rsidRPr="009604DF">
              <w:t>4575</w:t>
            </w:r>
          </w:p>
        </w:tc>
        <w:tc>
          <w:tcPr>
            <w:tcW w:w="1296" w:type="dxa"/>
            <w:noWrap/>
            <w:hideMark/>
          </w:tcPr>
          <w:p w14:paraId="336B34A0" w14:textId="77777777" w:rsidR="009604DF" w:rsidRPr="009604DF" w:rsidRDefault="009604DF" w:rsidP="009604DF">
            <w:r w:rsidRPr="009604DF">
              <w:t>18171</w:t>
            </w:r>
          </w:p>
        </w:tc>
        <w:tc>
          <w:tcPr>
            <w:tcW w:w="1296" w:type="dxa"/>
            <w:noWrap/>
            <w:hideMark/>
          </w:tcPr>
          <w:p w14:paraId="32CE9ABE" w14:textId="77777777" w:rsidR="009604DF" w:rsidRPr="009604DF" w:rsidRDefault="009604DF" w:rsidP="009604DF">
            <w:r w:rsidRPr="009604DF">
              <w:t>589</w:t>
            </w:r>
          </w:p>
        </w:tc>
        <w:tc>
          <w:tcPr>
            <w:tcW w:w="1296" w:type="dxa"/>
            <w:noWrap/>
            <w:hideMark/>
          </w:tcPr>
          <w:p w14:paraId="3B1342D7" w14:textId="77777777" w:rsidR="009604DF" w:rsidRPr="009604DF" w:rsidRDefault="009604DF" w:rsidP="009604DF">
            <w:r w:rsidRPr="009604DF">
              <w:t>5/7/2012 8:46</w:t>
            </w:r>
          </w:p>
        </w:tc>
      </w:tr>
      <w:tr w:rsidR="00BE58D8" w:rsidRPr="009604DF" w14:paraId="68866257" w14:textId="77777777" w:rsidTr="00D62EF8">
        <w:trPr>
          <w:trHeight w:val="290"/>
        </w:trPr>
        <w:tc>
          <w:tcPr>
            <w:tcW w:w="1296" w:type="dxa"/>
            <w:noWrap/>
            <w:hideMark/>
          </w:tcPr>
          <w:p w14:paraId="02429C59" w14:textId="77777777" w:rsidR="009604DF" w:rsidRPr="009604DF" w:rsidRDefault="009604DF" w:rsidP="00D62EF8">
            <w:r w:rsidRPr="009604DF">
              <w:t>EDPS</w:t>
            </w:r>
          </w:p>
        </w:tc>
        <w:tc>
          <w:tcPr>
            <w:tcW w:w="1404" w:type="dxa"/>
            <w:noWrap/>
            <w:hideMark/>
          </w:tcPr>
          <w:p w14:paraId="5074C697" w14:textId="77777777" w:rsidR="009604DF" w:rsidRPr="009604DF" w:rsidRDefault="009604DF">
            <w:r w:rsidRPr="009604DF">
              <w:t>News from the European Data Protection Supervisor (EDPS). Account managed by the EDPS Information &amp; Communication team. Disclaimer: https://t.co/87Ywlcz2kt</w:t>
            </w:r>
          </w:p>
        </w:tc>
        <w:tc>
          <w:tcPr>
            <w:tcW w:w="1188" w:type="dxa"/>
            <w:noWrap/>
            <w:hideMark/>
          </w:tcPr>
          <w:p w14:paraId="2AF37AE8" w14:textId="77777777" w:rsidR="009604DF" w:rsidRPr="009604DF" w:rsidRDefault="009604DF">
            <w:r w:rsidRPr="009604DF">
              <w:t>@EU_EDPS</w:t>
            </w:r>
          </w:p>
        </w:tc>
        <w:tc>
          <w:tcPr>
            <w:tcW w:w="1296" w:type="dxa"/>
            <w:noWrap/>
            <w:hideMark/>
          </w:tcPr>
          <w:p w14:paraId="59BEDDE9" w14:textId="77777777" w:rsidR="009604DF" w:rsidRPr="009604DF" w:rsidRDefault="009604DF" w:rsidP="009604DF">
            <w:r w:rsidRPr="009604DF">
              <w:t>5481</w:t>
            </w:r>
          </w:p>
        </w:tc>
        <w:tc>
          <w:tcPr>
            <w:tcW w:w="1296" w:type="dxa"/>
            <w:noWrap/>
            <w:hideMark/>
          </w:tcPr>
          <w:p w14:paraId="0A54265D" w14:textId="77777777" w:rsidR="009604DF" w:rsidRPr="009604DF" w:rsidRDefault="009604DF" w:rsidP="009604DF">
            <w:r w:rsidRPr="009604DF">
              <w:t>24399</w:t>
            </w:r>
          </w:p>
        </w:tc>
        <w:tc>
          <w:tcPr>
            <w:tcW w:w="1296" w:type="dxa"/>
            <w:noWrap/>
            <w:hideMark/>
          </w:tcPr>
          <w:p w14:paraId="595074C8" w14:textId="77777777" w:rsidR="009604DF" w:rsidRPr="009604DF" w:rsidRDefault="009604DF" w:rsidP="009604DF">
            <w:r w:rsidRPr="009604DF">
              <w:t>3311</w:t>
            </w:r>
          </w:p>
        </w:tc>
        <w:tc>
          <w:tcPr>
            <w:tcW w:w="1296" w:type="dxa"/>
            <w:noWrap/>
            <w:hideMark/>
          </w:tcPr>
          <w:p w14:paraId="7E9D02EE" w14:textId="77777777" w:rsidR="009604DF" w:rsidRPr="009604DF" w:rsidRDefault="009604DF" w:rsidP="009604DF">
            <w:r w:rsidRPr="009604DF">
              <w:t>6/1/2012 9:25</w:t>
            </w:r>
          </w:p>
        </w:tc>
      </w:tr>
      <w:tr w:rsidR="00BF044B" w:rsidRPr="009604DF" w14:paraId="3159AFAF" w14:textId="77777777" w:rsidTr="00D62EF8">
        <w:trPr>
          <w:trHeight w:val="290"/>
        </w:trPr>
        <w:tc>
          <w:tcPr>
            <w:tcW w:w="1296" w:type="dxa"/>
            <w:noWrap/>
            <w:hideMark/>
          </w:tcPr>
          <w:p w14:paraId="06778371" w14:textId="77777777" w:rsidR="009604DF" w:rsidRPr="009604DF" w:rsidRDefault="009604DF" w:rsidP="00D62EF8">
            <w:r w:rsidRPr="009604DF">
              <w:t>EU_HEALTH - #SafeVaccines</w:t>
            </w:r>
          </w:p>
        </w:tc>
        <w:tc>
          <w:tcPr>
            <w:tcW w:w="1404" w:type="dxa"/>
            <w:noWrap/>
            <w:hideMark/>
          </w:tcPr>
          <w:p w14:paraId="31FA45BE" w14:textId="77777777" w:rsidR="009604DF" w:rsidRPr="009604DF" w:rsidRDefault="009604DF">
            <w:r w:rsidRPr="009604DF">
              <w:t xml:space="preserve">EU Commission's DG Health &amp; Food Safety </w:t>
            </w:r>
            <w:r w:rsidRPr="009604DF">
              <w:lastRenderedPageBreak/>
              <w:t>(SANTE). We work to protect health, prevent diseases &amp; strengthen health systems. RT &lt;U+2260&gt; endorsement. Food tweets @Food_EU</w:t>
            </w:r>
          </w:p>
        </w:tc>
        <w:tc>
          <w:tcPr>
            <w:tcW w:w="1188" w:type="dxa"/>
            <w:noWrap/>
            <w:hideMark/>
          </w:tcPr>
          <w:p w14:paraId="69524CA2" w14:textId="77777777" w:rsidR="009604DF" w:rsidRPr="009604DF" w:rsidRDefault="009604DF">
            <w:r w:rsidRPr="009604DF">
              <w:lastRenderedPageBreak/>
              <w:t>@EU_Health</w:t>
            </w:r>
          </w:p>
        </w:tc>
        <w:tc>
          <w:tcPr>
            <w:tcW w:w="1296" w:type="dxa"/>
            <w:noWrap/>
            <w:hideMark/>
          </w:tcPr>
          <w:p w14:paraId="1552CF0D" w14:textId="77777777" w:rsidR="009604DF" w:rsidRPr="009604DF" w:rsidRDefault="009604DF" w:rsidP="009604DF">
            <w:r w:rsidRPr="009604DF">
              <w:t>23007</w:t>
            </w:r>
          </w:p>
        </w:tc>
        <w:tc>
          <w:tcPr>
            <w:tcW w:w="1296" w:type="dxa"/>
            <w:noWrap/>
            <w:hideMark/>
          </w:tcPr>
          <w:p w14:paraId="24DDE44A" w14:textId="77777777" w:rsidR="009604DF" w:rsidRPr="009604DF" w:rsidRDefault="009604DF" w:rsidP="009604DF">
            <w:r w:rsidRPr="009604DF">
              <w:t>77256</w:t>
            </w:r>
          </w:p>
        </w:tc>
        <w:tc>
          <w:tcPr>
            <w:tcW w:w="1296" w:type="dxa"/>
            <w:noWrap/>
            <w:hideMark/>
          </w:tcPr>
          <w:p w14:paraId="6F8BB80E" w14:textId="77777777" w:rsidR="009604DF" w:rsidRPr="009604DF" w:rsidRDefault="009604DF" w:rsidP="009604DF">
            <w:r w:rsidRPr="009604DF">
              <w:t>3220</w:t>
            </w:r>
          </w:p>
        </w:tc>
        <w:tc>
          <w:tcPr>
            <w:tcW w:w="1296" w:type="dxa"/>
            <w:noWrap/>
            <w:hideMark/>
          </w:tcPr>
          <w:p w14:paraId="5E20F4BC" w14:textId="77777777" w:rsidR="009604DF" w:rsidRPr="009604DF" w:rsidRDefault="009604DF" w:rsidP="009604DF">
            <w:r w:rsidRPr="009604DF">
              <w:t>6/12/2012 13:41</w:t>
            </w:r>
          </w:p>
        </w:tc>
      </w:tr>
      <w:tr w:rsidR="00BE58D8" w:rsidRPr="009604DF" w14:paraId="0D01B97B" w14:textId="77777777" w:rsidTr="00D62EF8">
        <w:trPr>
          <w:trHeight w:val="290"/>
        </w:trPr>
        <w:tc>
          <w:tcPr>
            <w:tcW w:w="1296" w:type="dxa"/>
            <w:noWrap/>
            <w:hideMark/>
          </w:tcPr>
          <w:p w14:paraId="58B588D1" w14:textId="77777777" w:rsidR="009604DF" w:rsidRPr="009604DF" w:rsidRDefault="009604DF" w:rsidP="00D62EF8">
            <w:r w:rsidRPr="009604DF">
              <w:t>Virginijus Sinkevicius</w:t>
            </w:r>
          </w:p>
        </w:tc>
        <w:tc>
          <w:tcPr>
            <w:tcW w:w="1404" w:type="dxa"/>
            <w:noWrap/>
            <w:hideMark/>
          </w:tcPr>
          <w:p w14:paraId="474E9543" w14:textId="77777777" w:rsidR="009604DF" w:rsidRPr="009604DF" w:rsidRDefault="009604DF">
            <w:r w:rsidRPr="009604DF">
              <w:t>@EU_Commission Commissioner for Environment, Oceans and Fisheries</w:t>
            </w:r>
          </w:p>
        </w:tc>
        <w:tc>
          <w:tcPr>
            <w:tcW w:w="1188" w:type="dxa"/>
            <w:noWrap/>
            <w:hideMark/>
          </w:tcPr>
          <w:p w14:paraId="2CC1154A" w14:textId="77777777" w:rsidR="009604DF" w:rsidRPr="009604DF" w:rsidRDefault="009604DF">
            <w:r w:rsidRPr="009604DF">
              <w:t>@VSinkevicius</w:t>
            </w:r>
          </w:p>
        </w:tc>
        <w:tc>
          <w:tcPr>
            <w:tcW w:w="1296" w:type="dxa"/>
            <w:noWrap/>
            <w:hideMark/>
          </w:tcPr>
          <w:p w14:paraId="065A8B95" w14:textId="77777777" w:rsidR="009604DF" w:rsidRPr="009604DF" w:rsidRDefault="009604DF" w:rsidP="009604DF">
            <w:r w:rsidRPr="009604DF">
              <w:t>3543</w:t>
            </w:r>
          </w:p>
        </w:tc>
        <w:tc>
          <w:tcPr>
            <w:tcW w:w="1296" w:type="dxa"/>
            <w:noWrap/>
            <w:hideMark/>
          </w:tcPr>
          <w:p w14:paraId="5AA9827B" w14:textId="77777777" w:rsidR="009604DF" w:rsidRPr="009604DF" w:rsidRDefault="009604DF" w:rsidP="009604DF">
            <w:r w:rsidRPr="009604DF">
              <w:t>21857</w:t>
            </w:r>
          </w:p>
        </w:tc>
        <w:tc>
          <w:tcPr>
            <w:tcW w:w="1296" w:type="dxa"/>
            <w:noWrap/>
            <w:hideMark/>
          </w:tcPr>
          <w:p w14:paraId="33FFA118" w14:textId="77777777" w:rsidR="009604DF" w:rsidRPr="009604DF" w:rsidRDefault="009604DF" w:rsidP="009604DF">
            <w:r w:rsidRPr="009604DF">
              <w:t>68</w:t>
            </w:r>
          </w:p>
        </w:tc>
        <w:tc>
          <w:tcPr>
            <w:tcW w:w="1296" w:type="dxa"/>
            <w:noWrap/>
            <w:hideMark/>
          </w:tcPr>
          <w:p w14:paraId="70D3EB95" w14:textId="77777777" w:rsidR="009604DF" w:rsidRPr="009604DF" w:rsidRDefault="009604DF" w:rsidP="009604DF">
            <w:r w:rsidRPr="009604DF">
              <w:t>6/14/2012 12:40</w:t>
            </w:r>
          </w:p>
        </w:tc>
      </w:tr>
      <w:tr w:rsidR="00BF044B" w:rsidRPr="009604DF" w14:paraId="47CA8D4D" w14:textId="77777777" w:rsidTr="00D62EF8">
        <w:trPr>
          <w:trHeight w:val="290"/>
        </w:trPr>
        <w:tc>
          <w:tcPr>
            <w:tcW w:w="1296" w:type="dxa"/>
            <w:noWrap/>
            <w:hideMark/>
          </w:tcPr>
          <w:p w14:paraId="16354B06" w14:textId="77777777" w:rsidR="009604DF" w:rsidRPr="009604DF" w:rsidRDefault="009604DF" w:rsidP="00D62EF8">
            <w:r w:rsidRPr="009604DF">
              <w:t>Jean-Eric Paquet</w:t>
            </w:r>
          </w:p>
        </w:tc>
        <w:tc>
          <w:tcPr>
            <w:tcW w:w="1404" w:type="dxa"/>
            <w:noWrap/>
            <w:hideMark/>
          </w:tcPr>
          <w:p w14:paraId="158BE685" w14:textId="77777777" w:rsidR="009604DF" w:rsidRPr="009604DF" w:rsidRDefault="009604DF">
            <w:r w:rsidRPr="009604DF">
              <w:t>Director-General for #Research &amp; #Innovation @EUScienceInnov @EU_Commission  Account managed by my team &amp; me. Personal posts signed JEP #HorizonEU #RiDaysEU</w:t>
            </w:r>
          </w:p>
        </w:tc>
        <w:tc>
          <w:tcPr>
            <w:tcW w:w="1188" w:type="dxa"/>
            <w:noWrap/>
            <w:hideMark/>
          </w:tcPr>
          <w:p w14:paraId="33173EC7" w14:textId="77777777" w:rsidR="009604DF" w:rsidRPr="009604DF" w:rsidRDefault="009604DF">
            <w:r w:rsidRPr="009604DF">
              <w:t>@JEPaquetEU</w:t>
            </w:r>
          </w:p>
        </w:tc>
        <w:tc>
          <w:tcPr>
            <w:tcW w:w="1296" w:type="dxa"/>
            <w:noWrap/>
            <w:hideMark/>
          </w:tcPr>
          <w:p w14:paraId="1DD0368E" w14:textId="77777777" w:rsidR="009604DF" w:rsidRPr="009604DF" w:rsidRDefault="009604DF" w:rsidP="009604DF">
            <w:r w:rsidRPr="009604DF">
              <w:t>3045</w:t>
            </w:r>
          </w:p>
        </w:tc>
        <w:tc>
          <w:tcPr>
            <w:tcW w:w="1296" w:type="dxa"/>
            <w:noWrap/>
            <w:hideMark/>
          </w:tcPr>
          <w:p w14:paraId="57C9AC64" w14:textId="77777777" w:rsidR="009604DF" w:rsidRPr="009604DF" w:rsidRDefault="009604DF" w:rsidP="009604DF">
            <w:r w:rsidRPr="009604DF">
              <w:t>14014</w:t>
            </w:r>
          </w:p>
        </w:tc>
        <w:tc>
          <w:tcPr>
            <w:tcW w:w="1296" w:type="dxa"/>
            <w:noWrap/>
            <w:hideMark/>
          </w:tcPr>
          <w:p w14:paraId="6EE76B1E" w14:textId="77777777" w:rsidR="009604DF" w:rsidRPr="009604DF" w:rsidRDefault="009604DF" w:rsidP="009604DF">
            <w:r w:rsidRPr="009604DF">
              <w:t>1221</w:t>
            </w:r>
          </w:p>
        </w:tc>
        <w:tc>
          <w:tcPr>
            <w:tcW w:w="1296" w:type="dxa"/>
            <w:noWrap/>
            <w:hideMark/>
          </w:tcPr>
          <w:p w14:paraId="3F05423A" w14:textId="77777777" w:rsidR="009604DF" w:rsidRPr="009604DF" w:rsidRDefault="009604DF" w:rsidP="009604DF">
            <w:r w:rsidRPr="009604DF">
              <w:t>2/15/2016 15:41</w:t>
            </w:r>
          </w:p>
        </w:tc>
      </w:tr>
      <w:tr w:rsidR="00BE58D8" w:rsidRPr="009604DF" w14:paraId="09327C52" w14:textId="77777777" w:rsidTr="00D62EF8">
        <w:trPr>
          <w:trHeight w:val="290"/>
        </w:trPr>
        <w:tc>
          <w:tcPr>
            <w:tcW w:w="1296" w:type="dxa"/>
            <w:noWrap/>
            <w:hideMark/>
          </w:tcPr>
          <w:p w14:paraId="409BA1D5" w14:textId="77777777" w:rsidR="009604DF" w:rsidRPr="009604DF" w:rsidRDefault="009604DF" w:rsidP="00D62EF8">
            <w:r w:rsidRPr="009604DF">
              <w:t>European Union Intellectual Property Office</w:t>
            </w:r>
          </w:p>
        </w:tc>
        <w:tc>
          <w:tcPr>
            <w:tcW w:w="1404" w:type="dxa"/>
            <w:noWrap/>
            <w:hideMark/>
          </w:tcPr>
          <w:p w14:paraId="2D9C4092" w14:textId="77777777" w:rsidR="009604DF" w:rsidRPr="009604DF" w:rsidRDefault="009604DF">
            <w:r w:rsidRPr="009604DF">
              <w:t>European Union Intellectual Property Office. Protecting trade marks and designs in the EU. Hosting the European Observatory on Infringements of IP Rights.</w:t>
            </w:r>
          </w:p>
        </w:tc>
        <w:tc>
          <w:tcPr>
            <w:tcW w:w="1188" w:type="dxa"/>
            <w:noWrap/>
            <w:hideMark/>
          </w:tcPr>
          <w:p w14:paraId="5E65F2DC" w14:textId="77777777" w:rsidR="009604DF" w:rsidRPr="009604DF" w:rsidRDefault="009604DF">
            <w:r w:rsidRPr="009604DF">
              <w:t>@EU_IPO</w:t>
            </w:r>
          </w:p>
        </w:tc>
        <w:tc>
          <w:tcPr>
            <w:tcW w:w="1296" w:type="dxa"/>
            <w:noWrap/>
            <w:hideMark/>
          </w:tcPr>
          <w:p w14:paraId="0822C940" w14:textId="77777777" w:rsidR="009604DF" w:rsidRPr="009604DF" w:rsidRDefault="009604DF" w:rsidP="009604DF">
            <w:r w:rsidRPr="009604DF">
              <w:t>8529</w:t>
            </w:r>
          </w:p>
        </w:tc>
        <w:tc>
          <w:tcPr>
            <w:tcW w:w="1296" w:type="dxa"/>
            <w:noWrap/>
            <w:hideMark/>
          </w:tcPr>
          <w:p w14:paraId="398F623C" w14:textId="77777777" w:rsidR="009604DF" w:rsidRPr="009604DF" w:rsidRDefault="009604DF" w:rsidP="009604DF">
            <w:r w:rsidRPr="009604DF">
              <w:t>36961</w:t>
            </w:r>
          </w:p>
        </w:tc>
        <w:tc>
          <w:tcPr>
            <w:tcW w:w="1296" w:type="dxa"/>
            <w:noWrap/>
            <w:hideMark/>
          </w:tcPr>
          <w:p w14:paraId="4CB8644C" w14:textId="77777777" w:rsidR="009604DF" w:rsidRPr="009604DF" w:rsidRDefault="009604DF" w:rsidP="009604DF">
            <w:r w:rsidRPr="009604DF">
              <w:t>588</w:t>
            </w:r>
          </w:p>
        </w:tc>
        <w:tc>
          <w:tcPr>
            <w:tcW w:w="1296" w:type="dxa"/>
            <w:noWrap/>
            <w:hideMark/>
          </w:tcPr>
          <w:p w14:paraId="58ECA2E8" w14:textId="77777777" w:rsidR="009604DF" w:rsidRPr="009604DF" w:rsidRDefault="009604DF" w:rsidP="009604DF">
            <w:r w:rsidRPr="009604DF">
              <w:t>9/1/2009 10:41</w:t>
            </w:r>
          </w:p>
        </w:tc>
      </w:tr>
      <w:tr w:rsidR="00BF044B" w:rsidRPr="009604DF" w14:paraId="6CA1FF81" w14:textId="77777777" w:rsidTr="00D62EF8">
        <w:trPr>
          <w:trHeight w:val="290"/>
        </w:trPr>
        <w:tc>
          <w:tcPr>
            <w:tcW w:w="1296" w:type="dxa"/>
            <w:noWrap/>
            <w:hideMark/>
          </w:tcPr>
          <w:p w14:paraId="70D807B0" w14:textId="77777777" w:rsidR="009604DF" w:rsidRPr="009604DF" w:rsidRDefault="009604DF" w:rsidP="00D62EF8">
            <w:r w:rsidRPr="009604DF">
              <w:lastRenderedPageBreak/>
              <w:t>Oliver Varhelyi</w:t>
            </w:r>
          </w:p>
        </w:tc>
        <w:tc>
          <w:tcPr>
            <w:tcW w:w="1404" w:type="dxa"/>
            <w:noWrap/>
            <w:hideMark/>
          </w:tcPr>
          <w:p w14:paraId="2AABEA18" w14:textId="77777777" w:rsidR="009604DF" w:rsidRPr="009604DF" w:rsidRDefault="009604DF">
            <w:r w:rsidRPr="009604DF">
              <w:t>Commissioner for Neighbourhood and Enlargement</w:t>
            </w:r>
          </w:p>
        </w:tc>
        <w:tc>
          <w:tcPr>
            <w:tcW w:w="1188" w:type="dxa"/>
            <w:noWrap/>
            <w:hideMark/>
          </w:tcPr>
          <w:p w14:paraId="204057A3" w14:textId="77777777" w:rsidR="009604DF" w:rsidRPr="009604DF" w:rsidRDefault="009604DF">
            <w:r w:rsidRPr="009604DF">
              <w:t>@OliverVarhelyi</w:t>
            </w:r>
          </w:p>
        </w:tc>
        <w:tc>
          <w:tcPr>
            <w:tcW w:w="1296" w:type="dxa"/>
            <w:noWrap/>
            <w:hideMark/>
          </w:tcPr>
          <w:p w14:paraId="5F6ED58A" w14:textId="77777777" w:rsidR="009604DF" w:rsidRPr="009604DF" w:rsidRDefault="009604DF" w:rsidP="009604DF">
            <w:r w:rsidRPr="009604DF">
              <w:t>1362</w:t>
            </w:r>
          </w:p>
        </w:tc>
        <w:tc>
          <w:tcPr>
            <w:tcW w:w="1296" w:type="dxa"/>
            <w:noWrap/>
            <w:hideMark/>
          </w:tcPr>
          <w:p w14:paraId="3A02FA5B" w14:textId="77777777" w:rsidR="009604DF" w:rsidRPr="009604DF" w:rsidRDefault="009604DF" w:rsidP="009604DF">
            <w:r w:rsidRPr="009604DF">
              <w:t>17687</w:t>
            </w:r>
          </w:p>
        </w:tc>
        <w:tc>
          <w:tcPr>
            <w:tcW w:w="1296" w:type="dxa"/>
            <w:noWrap/>
            <w:hideMark/>
          </w:tcPr>
          <w:p w14:paraId="1F4B4C21" w14:textId="77777777" w:rsidR="009604DF" w:rsidRPr="009604DF" w:rsidRDefault="009604DF" w:rsidP="009604DF">
            <w:r w:rsidRPr="009604DF">
              <w:t>462</w:t>
            </w:r>
          </w:p>
        </w:tc>
        <w:tc>
          <w:tcPr>
            <w:tcW w:w="1296" w:type="dxa"/>
            <w:noWrap/>
            <w:hideMark/>
          </w:tcPr>
          <w:p w14:paraId="26B44403" w14:textId="77777777" w:rsidR="009604DF" w:rsidRPr="009604DF" w:rsidRDefault="009604DF" w:rsidP="009604DF">
            <w:r w:rsidRPr="009604DF">
              <w:t>3/16/2016 20:27</w:t>
            </w:r>
          </w:p>
        </w:tc>
      </w:tr>
      <w:tr w:rsidR="00BE58D8" w:rsidRPr="009604DF" w14:paraId="41A3DC40" w14:textId="77777777" w:rsidTr="00D62EF8">
        <w:trPr>
          <w:trHeight w:val="290"/>
        </w:trPr>
        <w:tc>
          <w:tcPr>
            <w:tcW w:w="1296" w:type="dxa"/>
            <w:noWrap/>
            <w:hideMark/>
          </w:tcPr>
          <w:p w14:paraId="1DD3DE98" w14:textId="77777777" w:rsidR="009604DF" w:rsidRPr="009604DF" w:rsidRDefault="009604DF" w:rsidP="00D62EF8">
            <w:r w:rsidRPr="009604DF">
              <w:t>eu-LISA</w:t>
            </w:r>
          </w:p>
        </w:tc>
        <w:tc>
          <w:tcPr>
            <w:tcW w:w="1404" w:type="dxa"/>
            <w:noWrap/>
            <w:hideMark/>
          </w:tcPr>
          <w:p w14:paraId="640F21E4" w14:textId="77777777" w:rsidR="009604DF" w:rsidRPr="009604DF" w:rsidRDefault="009604DF">
            <w:r w:rsidRPr="009604DF">
              <w:t>European Union Agency for the Operational Management of Large-Scale IT Systems in the Area of Freedom, Security and Justice</w:t>
            </w:r>
          </w:p>
        </w:tc>
        <w:tc>
          <w:tcPr>
            <w:tcW w:w="1188" w:type="dxa"/>
            <w:noWrap/>
            <w:hideMark/>
          </w:tcPr>
          <w:p w14:paraId="33941C45" w14:textId="77777777" w:rsidR="009604DF" w:rsidRPr="009604DF" w:rsidRDefault="009604DF">
            <w:r w:rsidRPr="009604DF">
              <w:t>@EULISA_agency</w:t>
            </w:r>
          </w:p>
        </w:tc>
        <w:tc>
          <w:tcPr>
            <w:tcW w:w="1296" w:type="dxa"/>
            <w:noWrap/>
            <w:hideMark/>
          </w:tcPr>
          <w:p w14:paraId="540D40E2" w14:textId="77777777" w:rsidR="009604DF" w:rsidRPr="009604DF" w:rsidRDefault="009604DF" w:rsidP="009604DF">
            <w:r w:rsidRPr="009604DF">
              <w:t>1230</w:t>
            </w:r>
          </w:p>
        </w:tc>
        <w:tc>
          <w:tcPr>
            <w:tcW w:w="1296" w:type="dxa"/>
            <w:noWrap/>
            <w:hideMark/>
          </w:tcPr>
          <w:p w14:paraId="1B7EF253" w14:textId="77777777" w:rsidR="009604DF" w:rsidRPr="009604DF" w:rsidRDefault="009604DF" w:rsidP="009604DF">
            <w:r w:rsidRPr="009604DF">
              <w:t>1920</w:t>
            </w:r>
          </w:p>
        </w:tc>
        <w:tc>
          <w:tcPr>
            <w:tcW w:w="1296" w:type="dxa"/>
            <w:noWrap/>
            <w:hideMark/>
          </w:tcPr>
          <w:p w14:paraId="702313EB" w14:textId="77777777" w:rsidR="009604DF" w:rsidRPr="009604DF" w:rsidRDefault="009604DF" w:rsidP="009604DF">
            <w:r w:rsidRPr="009604DF">
              <w:t>299</w:t>
            </w:r>
          </w:p>
        </w:tc>
        <w:tc>
          <w:tcPr>
            <w:tcW w:w="1296" w:type="dxa"/>
            <w:noWrap/>
            <w:hideMark/>
          </w:tcPr>
          <w:p w14:paraId="0CC0204D" w14:textId="77777777" w:rsidR="009604DF" w:rsidRPr="009604DF" w:rsidRDefault="009604DF" w:rsidP="009604DF">
            <w:r w:rsidRPr="009604DF">
              <w:t>5/11/2016 9:10</w:t>
            </w:r>
          </w:p>
        </w:tc>
      </w:tr>
      <w:tr w:rsidR="00BF044B" w:rsidRPr="009604DF" w14:paraId="39AB88C4" w14:textId="77777777" w:rsidTr="00D62EF8">
        <w:trPr>
          <w:trHeight w:val="290"/>
        </w:trPr>
        <w:tc>
          <w:tcPr>
            <w:tcW w:w="1296" w:type="dxa"/>
            <w:noWrap/>
            <w:hideMark/>
          </w:tcPr>
          <w:p w14:paraId="46455885" w14:textId="77777777" w:rsidR="009604DF" w:rsidRPr="009604DF" w:rsidRDefault="009604DF" w:rsidP="00D62EF8">
            <w:r w:rsidRPr="009604DF">
              <w:t>Eurofound</w:t>
            </w:r>
          </w:p>
        </w:tc>
        <w:tc>
          <w:tcPr>
            <w:tcW w:w="1404" w:type="dxa"/>
            <w:noWrap/>
            <w:hideMark/>
          </w:tcPr>
          <w:p w14:paraId="6D61B4EA" w14:textId="77777777" w:rsidR="009604DF" w:rsidRPr="009604DF" w:rsidRDefault="009604DF">
            <w:r w:rsidRPr="009604DF">
              <w:t>The EU agency providing knowledge to assist in the development of better social, employment and work-related policies. Executive Director @IvailoKalfin</w:t>
            </w:r>
          </w:p>
        </w:tc>
        <w:tc>
          <w:tcPr>
            <w:tcW w:w="1188" w:type="dxa"/>
            <w:noWrap/>
            <w:hideMark/>
          </w:tcPr>
          <w:p w14:paraId="5866639A" w14:textId="77777777" w:rsidR="009604DF" w:rsidRPr="009604DF" w:rsidRDefault="009604DF">
            <w:r w:rsidRPr="009604DF">
              <w:t>@eurofound</w:t>
            </w:r>
          </w:p>
        </w:tc>
        <w:tc>
          <w:tcPr>
            <w:tcW w:w="1296" w:type="dxa"/>
            <w:noWrap/>
            <w:hideMark/>
          </w:tcPr>
          <w:p w14:paraId="6B07E8AE" w14:textId="77777777" w:rsidR="009604DF" w:rsidRPr="009604DF" w:rsidRDefault="009604DF" w:rsidP="009604DF">
            <w:r w:rsidRPr="009604DF">
              <w:t>7149</w:t>
            </w:r>
          </w:p>
        </w:tc>
        <w:tc>
          <w:tcPr>
            <w:tcW w:w="1296" w:type="dxa"/>
            <w:noWrap/>
            <w:hideMark/>
          </w:tcPr>
          <w:p w14:paraId="29763DF8" w14:textId="77777777" w:rsidR="009604DF" w:rsidRPr="009604DF" w:rsidRDefault="009604DF" w:rsidP="009604DF">
            <w:r w:rsidRPr="009604DF">
              <w:t>14459</w:t>
            </w:r>
          </w:p>
        </w:tc>
        <w:tc>
          <w:tcPr>
            <w:tcW w:w="1296" w:type="dxa"/>
            <w:noWrap/>
            <w:hideMark/>
          </w:tcPr>
          <w:p w14:paraId="38341628" w14:textId="77777777" w:rsidR="009604DF" w:rsidRPr="009604DF" w:rsidRDefault="009604DF" w:rsidP="009604DF">
            <w:r w:rsidRPr="009604DF">
              <w:t>1386</w:t>
            </w:r>
          </w:p>
        </w:tc>
        <w:tc>
          <w:tcPr>
            <w:tcW w:w="1296" w:type="dxa"/>
            <w:noWrap/>
            <w:hideMark/>
          </w:tcPr>
          <w:p w14:paraId="4142C5D0" w14:textId="77777777" w:rsidR="009604DF" w:rsidRPr="009604DF" w:rsidRDefault="009604DF" w:rsidP="009604DF">
            <w:r w:rsidRPr="009604DF">
              <w:t>9/14/2009 8:31</w:t>
            </w:r>
          </w:p>
        </w:tc>
      </w:tr>
      <w:tr w:rsidR="00BE58D8" w:rsidRPr="009604DF" w14:paraId="6DEB3446" w14:textId="77777777" w:rsidTr="00D62EF8">
        <w:trPr>
          <w:trHeight w:val="290"/>
        </w:trPr>
        <w:tc>
          <w:tcPr>
            <w:tcW w:w="1296" w:type="dxa"/>
            <w:noWrap/>
            <w:hideMark/>
          </w:tcPr>
          <w:p w14:paraId="04AA96A2" w14:textId="77777777" w:rsidR="009604DF" w:rsidRPr="009604DF" w:rsidRDefault="009604DF" w:rsidP="00D62EF8">
            <w:r w:rsidRPr="009604DF">
              <w:t>Thierry Breton</w:t>
            </w:r>
          </w:p>
        </w:tc>
        <w:tc>
          <w:tcPr>
            <w:tcW w:w="1404" w:type="dxa"/>
            <w:noWrap/>
            <w:hideMark/>
          </w:tcPr>
          <w:p w14:paraId="1F6166A6" w14:textId="77777777" w:rsidR="009604DF" w:rsidRPr="009604DF" w:rsidRDefault="009604DF">
            <w:r w:rsidRPr="009604DF">
              <w:t>Together, taking Europe forward  Commissaire européen | Europäischer Kommissar | #industry #services #digital #tourism #audiovisual #space #defence</w:t>
            </w:r>
          </w:p>
        </w:tc>
        <w:tc>
          <w:tcPr>
            <w:tcW w:w="1188" w:type="dxa"/>
            <w:noWrap/>
            <w:hideMark/>
          </w:tcPr>
          <w:p w14:paraId="76AB9EB5" w14:textId="77777777" w:rsidR="009604DF" w:rsidRPr="009604DF" w:rsidRDefault="009604DF">
            <w:r w:rsidRPr="009604DF">
              <w:t>@ThierryBreton</w:t>
            </w:r>
          </w:p>
        </w:tc>
        <w:tc>
          <w:tcPr>
            <w:tcW w:w="1296" w:type="dxa"/>
            <w:noWrap/>
            <w:hideMark/>
          </w:tcPr>
          <w:p w14:paraId="30F46CA2" w14:textId="77777777" w:rsidR="009604DF" w:rsidRPr="009604DF" w:rsidRDefault="009604DF" w:rsidP="009604DF">
            <w:r w:rsidRPr="009604DF">
              <w:t>1432</w:t>
            </w:r>
          </w:p>
        </w:tc>
        <w:tc>
          <w:tcPr>
            <w:tcW w:w="1296" w:type="dxa"/>
            <w:noWrap/>
            <w:hideMark/>
          </w:tcPr>
          <w:p w14:paraId="2BF84577" w14:textId="77777777" w:rsidR="009604DF" w:rsidRPr="009604DF" w:rsidRDefault="009604DF" w:rsidP="009604DF">
            <w:r w:rsidRPr="009604DF">
              <w:t>58784</w:t>
            </w:r>
          </w:p>
        </w:tc>
        <w:tc>
          <w:tcPr>
            <w:tcW w:w="1296" w:type="dxa"/>
            <w:noWrap/>
            <w:hideMark/>
          </w:tcPr>
          <w:p w14:paraId="6E8DAC10" w14:textId="77777777" w:rsidR="009604DF" w:rsidRPr="009604DF" w:rsidRDefault="009604DF" w:rsidP="009604DF">
            <w:r w:rsidRPr="009604DF">
              <w:t>82</w:t>
            </w:r>
          </w:p>
        </w:tc>
        <w:tc>
          <w:tcPr>
            <w:tcW w:w="1296" w:type="dxa"/>
            <w:noWrap/>
            <w:hideMark/>
          </w:tcPr>
          <w:p w14:paraId="4C0EC6BE" w14:textId="77777777" w:rsidR="009604DF" w:rsidRPr="009604DF" w:rsidRDefault="009604DF" w:rsidP="009604DF">
            <w:r w:rsidRPr="009604DF">
              <w:t>10/10/2016 9:28</w:t>
            </w:r>
          </w:p>
        </w:tc>
      </w:tr>
      <w:tr w:rsidR="00BF044B" w:rsidRPr="009604DF" w14:paraId="25BF9D00" w14:textId="77777777" w:rsidTr="00D62EF8">
        <w:trPr>
          <w:trHeight w:val="290"/>
        </w:trPr>
        <w:tc>
          <w:tcPr>
            <w:tcW w:w="1296" w:type="dxa"/>
            <w:noWrap/>
            <w:hideMark/>
          </w:tcPr>
          <w:p w14:paraId="734145AE" w14:textId="77777777" w:rsidR="009604DF" w:rsidRPr="009604DF" w:rsidRDefault="009604DF" w:rsidP="00D62EF8">
            <w:r w:rsidRPr="009604DF">
              <w:t>ENISA</w:t>
            </w:r>
          </w:p>
        </w:tc>
        <w:tc>
          <w:tcPr>
            <w:tcW w:w="1404" w:type="dxa"/>
            <w:noWrap/>
            <w:hideMark/>
          </w:tcPr>
          <w:p w14:paraId="2A1B25EA" w14:textId="77777777" w:rsidR="009604DF" w:rsidRPr="009604DF" w:rsidRDefault="009604DF">
            <w:r w:rsidRPr="009604DF">
              <w:t xml:space="preserve">Official Twitter channel of the </w:t>
            </w:r>
            <w:r w:rsidRPr="009604DF">
              <w:lastRenderedPageBreak/>
              <w:t>European Union Agency for Cybersecurity (ENISA)  | RTs &lt;U+2260&gt; endorsement</w:t>
            </w:r>
          </w:p>
        </w:tc>
        <w:tc>
          <w:tcPr>
            <w:tcW w:w="1188" w:type="dxa"/>
            <w:noWrap/>
            <w:hideMark/>
          </w:tcPr>
          <w:p w14:paraId="6E8A45AA" w14:textId="77777777" w:rsidR="009604DF" w:rsidRPr="009604DF" w:rsidRDefault="009604DF">
            <w:r w:rsidRPr="009604DF">
              <w:lastRenderedPageBreak/>
              <w:t>@enisa_eu</w:t>
            </w:r>
          </w:p>
        </w:tc>
        <w:tc>
          <w:tcPr>
            <w:tcW w:w="1296" w:type="dxa"/>
            <w:noWrap/>
            <w:hideMark/>
          </w:tcPr>
          <w:p w14:paraId="499F8BC9" w14:textId="77777777" w:rsidR="009604DF" w:rsidRPr="009604DF" w:rsidRDefault="009604DF" w:rsidP="009604DF">
            <w:r w:rsidRPr="009604DF">
              <w:t>8846</w:t>
            </w:r>
          </w:p>
        </w:tc>
        <w:tc>
          <w:tcPr>
            <w:tcW w:w="1296" w:type="dxa"/>
            <w:noWrap/>
            <w:hideMark/>
          </w:tcPr>
          <w:p w14:paraId="08C26FC5" w14:textId="77777777" w:rsidR="009604DF" w:rsidRPr="009604DF" w:rsidRDefault="009604DF" w:rsidP="009604DF">
            <w:r w:rsidRPr="009604DF">
              <w:t>41208</w:t>
            </w:r>
          </w:p>
        </w:tc>
        <w:tc>
          <w:tcPr>
            <w:tcW w:w="1296" w:type="dxa"/>
            <w:noWrap/>
            <w:hideMark/>
          </w:tcPr>
          <w:p w14:paraId="26469290" w14:textId="77777777" w:rsidR="009604DF" w:rsidRPr="009604DF" w:rsidRDefault="009604DF" w:rsidP="009604DF">
            <w:r w:rsidRPr="009604DF">
              <w:t>895</w:t>
            </w:r>
          </w:p>
        </w:tc>
        <w:tc>
          <w:tcPr>
            <w:tcW w:w="1296" w:type="dxa"/>
            <w:noWrap/>
            <w:hideMark/>
          </w:tcPr>
          <w:p w14:paraId="7C71686A" w14:textId="77777777" w:rsidR="009604DF" w:rsidRPr="009604DF" w:rsidRDefault="009604DF" w:rsidP="009604DF">
            <w:r w:rsidRPr="009604DF">
              <w:t>9/6/2012 13:40</w:t>
            </w:r>
          </w:p>
        </w:tc>
      </w:tr>
      <w:tr w:rsidR="00BE58D8" w:rsidRPr="009604DF" w14:paraId="5C7C6BE2" w14:textId="77777777" w:rsidTr="00D62EF8">
        <w:trPr>
          <w:trHeight w:val="290"/>
        </w:trPr>
        <w:tc>
          <w:tcPr>
            <w:tcW w:w="1296" w:type="dxa"/>
            <w:noWrap/>
            <w:hideMark/>
          </w:tcPr>
          <w:p w14:paraId="42F6D175" w14:textId="77777777" w:rsidR="009604DF" w:rsidRPr="009604DF" w:rsidRDefault="009604DF" w:rsidP="00D62EF8">
            <w:r w:rsidRPr="009604DF">
              <w:t xml:space="preserve">European External Action Service - EEAS </w:t>
            </w:r>
          </w:p>
        </w:tc>
        <w:tc>
          <w:tcPr>
            <w:tcW w:w="1404" w:type="dxa"/>
            <w:noWrap/>
            <w:hideMark/>
          </w:tcPr>
          <w:p w14:paraId="11CE41C9" w14:textId="77777777" w:rsidR="009604DF" w:rsidRPr="009604DF" w:rsidRDefault="009604DF">
            <w:r w:rsidRPr="009604DF">
              <w:t>We are the EU's Foreign &amp; Security Policy Service led by @JosepBorrellF RTs/follows &lt;U+2260&gt; endorsements #EUDiplomacy #EUInTheWorld</w:t>
            </w:r>
          </w:p>
        </w:tc>
        <w:tc>
          <w:tcPr>
            <w:tcW w:w="1188" w:type="dxa"/>
            <w:noWrap/>
            <w:hideMark/>
          </w:tcPr>
          <w:p w14:paraId="30BE6C0D" w14:textId="77777777" w:rsidR="009604DF" w:rsidRPr="009604DF" w:rsidRDefault="009604DF">
            <w:r w:rsidRPr="009604DF">
              <w:t>@eu_eeas</w:t>
            </w:r>
          </w:p>
        </w:tc>
        <w:tc>
          <w:tcPr>
            <w:tcW w:w="1296" w:type="dxa"/>
            <w:noWrap/>
            <w:hideMark/>
          </w:tcPr>
          <w:p w14:paraId="1443F2C3" w14:textId="77777777" w:rsidR="009604DF" w:rsidRPr="009604DF" w:rsidRDefault="009604DF" w:rsidP="009604DF">
            <w:r w:rsidRPr="009604DF">
              <w:t>27889</w:t>
            </w:r>
          </w:p>
        </w:tc>
        <w:tc>
          <w:tcPr>
            <w:tcW w:w="1296" w:type="dxa"/>
            <w:noWrap/>
            <w:hideMark/>
          </w:tcPr>
          <w:p w14:paraId="0DC4D39F" w14:textId="77777777" w:rsidR="009604DF" w:rsidRPr="009604DF" w:rsidRDefault="009604DF" w:rsidP="009604DF">
            <w:r w:rsidRPr="009604DF">
              <w:t>364094</w:t>
            </w:r>
          </w:p>
        </w:tc>
        <w:tc>
          <w:tcPr>
            <w:tcW w:w="1296" w:type="dxa"/>
            <w:noWrap/>
            <w:hideMark/>
          </w:tcPr>
          <w:p w14:paraId="52F737C1" w14:textId="77777777" w:rsidR="009604DF" w:rsidRPr="009604DF" w:rsidRDefault="009604DF" w:rsidP="009604DF">
            <w:r w:rsidRPr="009604DF">
              <w:t>975</w:t>
            </w:r>
          </w:p>
        </w:tc>
        <w:tc>
          <w:tcPr>
            <w:tcW w:w="1296" w:type="dxa"/>
            <w:noWrap/>
            <w:hideMark/>
          </w:tcPr>
          <w:p w14:paraId="7122BB68" w14:textId="77777777" w:rsidR="009604DF" w:rsidRPr="009604DF" w:rsidRDefault="009604DF" w:rsidP="009604DF">
            <w:r w:rsidRPr="009604DF">
              <w:t>10/8/2009 8:53</w:t>
            </w:r>
          </w:p>
        </w:tc>
      </w:tr>
      <w:tr w:rsidR="00BF044B" w:rsidRPr="009604DF" w14:paraId="069A50A4" w14:textId="77777777" w:rsidTr="00D62EF8">
        <w:trPr>
          <w:trHeight w:val="290"/>
        </w:trPr>
        <w:tc>
          <w:tcPr>
            <w:tcW w:w="1296" w:type="dxa"/>
            <w:noWrap/>
            <w:hideMark/>
          </w:tcPr>
          <w:p w14:paraId="2C43948B" w14:textId="77777777" w:rsidR="009604DF" w:rsidRPr="009604DF" w:rsidRDefault="009604DF" w:rsidP="00D62EF8">
            <w:r w:rsidRPr="009604DF">
              <w:t>Margaritis Schinas</w:t>
            </w:r>
          </w:p>
        </w:tc>
        <w:tc>
          <w:tcPr>
            <w:tcW w:w="1404" w:type="dxa"/>
            <w:noWrap/>
            <w:hideMark/>
          </w:tcPr>
          <w:p w14:paraId="37A6715D" w14:textId="77777777" w:rsidR="009604DF" w:rsidRPr="009604DF" w:rsidRDefault="009604DF">
            <w:r w:rsidRPr="009604DF">
              <w:t>@EU_Commission Vice-President/Promoting European Way of Life (Migration, Security, Health, Skills, Education, Culture, fighting Antisemitism, Churches/FoRB)</w:t>
            </w:r>
          </w:p>
        </w:tc>
        <w:tc>
          <w:tcPr>
            <w:tcW w:w="1188" w:type="dxa"/>
            <w:noWrap/>
            <w:hideMark/>
          </w:tcPr>
          <w:p w14:paraId="0757C099" w14:textId="77777777" w:rsidR="009604DF" w:rsidRPr="009604DF" w:rsidRDefault="009604DF">
            <w:r w:rsidRPr="009604DF">
              <w:t>@MargSchinas</w:t>
            </w:r>
          </w:p>
        </w:tc>
        <w:tc>
          <w:tcPr>
            <w:tcW w:w="1296" w:type="dxa"/>
            <w:noWrap/>
            <w:hideMark/>
          </w:tcPr>
          <w:p w14:paraId="4C846FD1" w14:textId="77777777" w:rsidR="009604DF" w:rsidRPr="009604DF" w:rsidRDefault="009604DF" w:rsidP="009604DF">
            <w:r w:rsidRPr="009604DF">
              <w:t>6013</w:t>
            </w:r>
          </w:p>
        </w:tc>
        <w:tc>
          <w:tcPr>
            <w:tcW w:w="1296" w:type="dxa"/>
            <w:noWrap/>
            <w:hideMark/>
          </w:tcPr>
          <w:p w14:paraId="0FC294A6" w14:textId="77777777" w:rsidR="009604DF" w:rsidRPr="009604DF" w:rsidRDefault="009604DF" w:rsidP="009604DF">
            <w:r w:rsidRPr="009604DF">
              <w:t>64337</w:t>
            </w:r>
          </w:p>
        </w:tc>
        <w:tc>
          <w:tcPr>
            <w:tcW w:w="1296" w:type="dxa"/>
            <w:noWrap/>
            <w:hideMark/>
          </w:tcPr>
          <w:p w14:paraId="36CD511D" w14:textId="77777777" w:rsidR="009604DF" w:rsidRPr="009604DF" w:rsidRDefault="009604DF" w:rsidP="009604DF">
            <w:r w:rsidRPr="009604DF">
              <w:t>199</w:t>
            </w:r>
          </w:p>
        </w:tc>
        <w:tc>
          <w:tcPr>
            <w:tcW w:w="1296" w:type="dxa"/>
            <w:noWrap/>
            <w:hideMark/>
          </w:tcPr>
          <w:p w14:paraId="7DAD90D6" w14:textId="77777777" w:rsidR="009604DF" w:rsidRPr="009604DF" w:rsidRDefault="009604DF" w:rsidP="009604DF">
            <w:r w:rsidRPr="009604DF">
              <w:t>9/12/2012 19:15</w:t>
            </w:r>
          </w:p>
        </w:tc>
      </w:tr>
      <w:tr w:rsidR="00BE58D8" w:rsidRPr="009604DF" w14:paraId="37153266" w14:textId="77777777" w:rsidTr="00D62EF8">
        <w:trPr>
          <w:trHeight w:val="290"/>
        </w:trPr>
        <w:tc>
          <w:tcPr>
            <w:tcW w:w="1296" w:type="dxa"/>
            <w:noWrap/>
            <w:hideMark/>
          </w:tcPr>
          <w:p w14:paraId="69145075" w14:textId="77777777" w:rsidR="009604DF" w:rsidRPr="009604DF" w:rsidRDefault="009604DF" w:rsidP="00D62EF8">
            <w:r w:rsidRPr="009604DF">
              <w:t>Clean Sky</w:t>
            </w:r>
          </w:p>
        </w:tc>
        <w:tc>
          <w:tcPr>
            <w:tcW w:w="1404" w:type="dxa"/>
            <w:noWrap/>
            <w:hideMark/>
          </w:tcPr>
          <w:p w14:paraId="4B5F9123" w14:textId="77777777" w:rsidR="009604DF" w:rsidRPr="009604DF" w:rsidRDefault="009604DF">
            <w:r w:rsidRPr="009604DF">
              <w:t xml:space="preserve">Clean Sky develops innovative technologies to reduce CO2, gas emissions &amp; noise levels produced by aircraft, as part of the </w:t>
            </w:r>
            <w:r w:rsidRPr="009604DF">
              <w:lastRenderedPageBreak/>
              <w:t>EU’s Horizon 2020 programme.</w:t>
            </w:r>
          </w:p>
        </w:tc>
        <w:tc>
          <w:tcPr>
            <w:tcW w:w="1188" w:type="dxa"/>
            <w:noWrap/>
            <w:hideMark/>
          </w:tcPr>
          <w:p w14:paraId="2C4FD67D" w14:textId="77777777" w:rsidR="009604DF" w:rsidRPr="009604DF" w:rsidRDefault="009604DF">
            <w:r w:rsidRPr="009604DF">
              <w:lastRenderedPageBreak/>
              <w:t>@cleansky_ju</w:t>
            </w:r>
          </w:p>
        </w:tc>
        <w:tc>
          <w:tcPr>
            <w:tcW w:w="1296" w:type="dxa"/>
            <w:noWrap/>
            <w:hideMark/>
          </w:tcPr>
          <w:p w14:paraId="0DE44D09" w14:textId="77777777" w:rsidR="009604DF" w:rsidRPr="009604DF" w:rsidRDefault="009604DF" w:rsidP="009604DF">
            <w:r w:rsidRPr="009604DF">
              <w:t>1640</w:t>
            </w:r>
          </w:p>
        </w:tc>
        <w:tc>
          <w:tcPr>
            <w:tcW w:w="1296" w:type="dxa"/>
            <w:noWrap/>
            <w:hideMark/>
          </w:tcPr>
          <w:p w14:paraId="0A6BFAA9" w14:textId="77777777" w:rsidR="009604DF" w:rsidRPr="009604DF" w:rsidRDefault="009604DF" w:rsidP="009604DF">
            <w:r w:rsidRPr="009604DF">
              <w:t>3029</w:t>
            </w:r>
          </w:p>
        </w:tc>
        <w:tc>
          <w:tcPr>
            <w:tcW w:w="1296" w:type="dxa"/>
            <w:noWrap/>
            <w:hideMark/>
          </w:tcPr>
          <w:p w14:paraId="6B7BD532" w14:textId="77777777" w:rsidR="009604DF" w:rsidRPr="009604DF" w:rsidRDefault="009604DF" w:rsidP="009604DF">
            <w:r w:rsidRPr="009604DF">
              <w:t>560</w:t>
            </w:r>
          </w:p>
        </w:tc>
        <w:tc>
          <w:tcPr>
            <w:tcW w:w="1296" w:type="dxa"/>
            <w:noWrap/>
            <w:hideMark/>
          </w:tcPr>
          <w:p w14:paraId="08AEDB06" w14:textId="77777777" w:rsidR="009604DF" w:rsidRPr="009604DF" w:rsidRDefault="009604DF" w:rsidP="009604DF">
            <w:r w:rsidRPr="009604DF">
              <w:t>9/18/2012 13:36</w:t>
            </w:r>
          </w:p>
        </w:tc>
      </w:tr>
      <w:tr w:rsidR="00BF044B" w:rsidRPr="009604DF" w14:paraId="657895D2" w14:textId="77777777" w:rsidTr="00D62EF8">
        <w:trPr>
          <w:trHeight w:val="290"/>
        </w:trPr>
        <w:tc>
          <w:tcPr>
            <w:tcW w:w="1296" w:type="dxa"/>
            <w:noWrap/>
            <w:hideMark/>
          </w:tcPr>
          <w:p w14:paraId="433B35E4" w14:textId="77777777" w:rsidR="009604DF" w:rsidRPr="009604DF" w:rsidRDefault="009604DF" w:rsidP="00D62EF8">
            <w:r w:rsidRPr="009604DF">
              <w:t>European Central Bank</w:t>
            </w:r>
          </w:p>
        </w:tc>
        <w:tc>
          <w:tcPr>
            <w:tcW w:w="1404" w:type="dxa"/>
            <w:noWrap/>
            <w:hideMark/>
          </w:tcPr>
          <w:p w14:paraId="518F4691" w14:textId="77777777" w:rsidR="009604DF" w:rsidRPr="009604DF" w:rsidRDefault="009604DF">
            <w:r w:rsidRPr="009604DF">
              <w:t>The European Central Bank is the central bank for Europe's single currency, the euro. Its main task is to maintain the euro's purchasing power.</w:t>
            </w:r>
          </w:p>
        </w:tc>
        <w:tc>
          <w:tcPr>
            <w:tcW w:w="1188" w:type="dxa"/>
            <w:noWrap/>
            <w:hideMark/>
          </w:tcPr>
          <w:p w14:paraId="0093013F" w14:textId="77777777" w:rsidR="009604DF" w:rsidRPr="009604DF" w:rsidRDefault="009604DF">
            <w:r w:rsidRPr="009604DF">
              <w:t>@ecb</w:t>
            </w:r>
          </w:p>
        </w:tc>
        <w:tc>
          <w:tcPr>
            <w:tcW w:w="1296" w:type="dxa"/>
            <w:noWrap/>
            <w:hideMark/>
          </w:tcPr>
          <w:p w14:paraId="22A375D3" w14:textId="77777777" w:rsidR="009604DF" w:rsidRPr="009604DF" w:rsidRDefault="009604DF" w:rsidP="009604DF">
            <w:r w:rsidRPr="009604DF">
              <w:t>16749</w:t>
            </w:r>
          </w:p>
        </w:tc>
        <w:tc>
          <w:tcPr>
            <w:tcW w:w="1296" w:type="dxa"/>
            <w:noWrap/>
            <w:hideMark/>
          </w:tcPr>
          <w:p w14:paraId="73EBF25F" w14:textId="77777777" w:rsidR="009604DF" w:rsidRPr="009604DF" w:rsidRDefault="009604DF" w:rsidP="009604DF">
            <w:r w:rsidRPr="009604DF">
              <w:t>632314</w:t>
            </w:r>
          </w:p>
        </w:tc>
        <w:tc>
          <w:tcPr>
            <w:tcW w:w="1296" w:type="dxa"/>
            <w:noWrap/>
            <w:hideMark/>
          </w:tcPr>
          <w:p w14:paraId="3DBE203C" w14:textId="77777777" w:rsidR="009604DF" w:rsidRPr="009604DF" w:rsidRDefault="009604DF" w:rsidP="009604DF">
            <w:r w:rsidRPr="009604DF">
              <w:t>122</w:t>
            </w:r>
          </w:p>
        </w:tc>
        <w:tc>
          <w:tcPr>
            <w:tcW w:w="1296" w:type="dxa"/>
            <w:noWrap/>
            <w:hideMark/>
          </w:tcPr>
          <w:p w14:paraId="41E76774" w14:textId="77777777" w:rsidR="009604DF" w:rsidRPr="009604DF" w:rsidRDefault="009604DF" w:rsidP="009604DF">
            <w:r w:rsidRPr="009604DF">
              <w:t>10/18/2009 22:51</w:t>
            </w:r>
          </w:p>
        </w:tc>
      </w:tr>
      <w:tr w:rsidR="00BE58D8" w:rsidRPr="009604DF" w14:paraId="1626ABBB" w14:textId="77777777" w:rsidTr="00D62EF8">
        <w:trPr>
          <w:trHeight w:val="290"/>
        </w:trPr>
        <w:tc>
          <w:tcPr>
            <w:tcW w:w="1296" w:type="dxa"/>
            <w:noWrap/>
            <w:hideMark/>
          </w:tcPr>
          <w:p w14:paraId="5E187A78" w14:textId="77777777" w:rsidR="009604DF" w:rsidRPr="009604DF" w:rsidRDefault="009604DF" w:rsidP="00D62EF8">
            <w:r w:rsidRPr="009604DF">
              <w:t>EFSA</w:t>
            </w:r>
          </w:p>
        </w:tc>
        <w:tc>
          <w:tcPr>
            <w:tcW w:w="1404" w:type="dxa"/>
            <w:noWrap/>
            <w:hideMark/>
          </w:tcPr>
          <w:p w14:paraId="6C1F3DFC" w14:textId="77777777" w:rsidR="009604DF" w:rsidRPr="009604DF" w:rsidRDefault="009604DF">
            <w:r w:rsidRPr="009604DF">
              <w:t xml:space="preserve">European Food Safety Authority - Trusted science for safe food | </w:t>
            </w:r>
            <w:r w:rsidRPr="009604DF">
              <w:br/>
            </w:r>
            <w:r w:rsidRPr="009604DF">
              <w:br/>
              <w:t>Data protection https://t.co/Zcha2yD55B</w:t>
            </w:r>
          </w:p>
        </w:tc>
        <w:tc>
          <w:tcPr>
            <w:tcW w:w="1188" w:type="dxa"/>
            <w:noWrap/>
            <w:hideMark/>
          </w:tcPr>
          <w:p w14:paraId="0599D813" w14:textId="77777777" w:rsidR="009604DF" w:rsidRPr="009604DF" w:rsidRDefault="009604DF">
            <w:r w:rsidRPr="009604DF">
              <w:t>@EFSA_EU</w:t>
            </w:r>
          </w:p>
        </w:tc>
        <w:tc>
          <w:tcPr>
            <w:tcW w:w="1296" w:type="dxa"/>
            <w:noWrap/>
            <w:hideMark/>
          </w:tcPr>
          <w:p w14:paraId="7A02F730" w14:textId="77777777" w:rsidR="009604DF" w:rsidRPr="009604DF" w:rsidRDefault="009604DF" w:rsidP="009604DF">
            <w:r w:rsidRPr="009604DF">
              <w:t>7545</w:t>
            </w:r>
          </w:p>
        </w:tc>
        <w:tc>
          <w:tcPr>
            <w:tcW w:w="1296" w:type="dxa"/>
            <w:noWrap/>
            <w:hideMark/>
          </w:tcPr>
          <w:p w14:paraId="5ED1E5AC" w14:textId="77777777" w:rsidR="009604DF" w:rsidRPr="009604DF" w:rsidRDefault="009604DF" w:rsidP="009604DF">
            <w:r w:rsidRPr="009604DF">
              <w:t>39469</w:t>
            </w:r>
          </w:p>
        </w:tc>
        <w:tc>
          <w:tcPr>
            <w:tcW w:w="1296" w:type="dxa"/>
            <w:noWrap/>
            <w:hideMark/>
          </w:tcPr>
          <w:p w14:paraId="3564CD6E" w14:textId="77777777" w:rsidR="009604DF" w:rsidRPr="009604DF" w:rsidRDefault="009604DF" w:rsidP="009604DF">
            <w:r w:rsidRPr="009604DF">
              <w:t>338</w:t>
            </w:r>
          </w:p>
        </w:tc>
        <w:tc>
          <w:tcPr>
            <w:tcW w:w="1296" w:type="dxa"/>
            <w:noWrap/>
            <w:hideMark/>
          </w:tcPr>
          <w:p w14:paraId="7729B58C" w14:textId="77777777" w:rsidR="009604DF" w:rsidRPr="009604DF" w:rsidRDefault="009604DF" w:rsidP="009604DF">
            <w:r w:rsidRPr="009604DF">
              <w:t>10/23/2009 12:51</w:t>
            </w:r>
          </w:p>
        </w:tc>
      </w:tr>
      <w:tr w:rsidR="00BF044B" w:rsidRPr="009604DF" w14:paraId="6898877B" w14:textId="77777777" w:rsidTr="00D62EF8">
        <w:trPr>
          <w:trHeight w:val="290"/>
        </w:trPr>
        <w:tc>
          <w:tcPr>
            <w:tcW w:w="1296" w:type="dxa"/>
            <w:noWrap/>
            <w:hideMark/>
          </w:tcPr>
          <w:p w14:paraId="6496DFC0" w14:textId="77777777" w:rsidR="009604DF" w:rsidRPr="009604DF" w:rsidRDefault="009604DF" w:rsidP="00D62EF8">
            <w:r w:rsidRPr="009604DF">
              <w:t>EU Climate Action</w:t>
            </w:r>
          </w:p>
        </w:tc>
        <w:tc>
          <w:tcPr>
            <w:tcW w:w="1404" w:type="dxa"/>
            <w:noWrap/>
            <w:hideMark/>
          </w:tcPr>
          <w:p w14:paraId="0B12B925" w14:textId="77777777" w:rsidR="009604DF" w:rsidRPr="009604DF" w:rsidRDefault="009604DF">
            <w:r w:rsidRPr="009604DF">
              <w:t>The Directorate-General for #ClimateAction (DG CLIMA) is responsible for the @EU_Commission's international &amp; domestic activities fighting #climatechange</w:t>
            </w:r>
          </w:p>
        </w:tc>
        <w:tc>
          <w:tcPr>
            <w:tcW w:w="1188" w:type="dxa"/>
            <w:noWrap/>
            <w:hideMark/>
          </w:tcPr>
          <w:p w14:paraId="68558599" w14:textId="77777777" w:rsidR="009604DF" w:rsidRPr="009604DF" w:rsidRDefault="009604DF">
            <w:r w:rsidRPr="009604DF">
              <w:t>@EUClimateAction</w:t>
            </w:r>
          </w:p>
        </w:tc>
        <w:tc>
          <w:tcPr>
            <w:tcW w:w="1296" w:type="dxa"/>
            <w:noWrap/>
            <w:hideMark/>
          </w:tcPr>
          <w:p w14:paraId="33F33186" w14:textId="77777777" w:rsidR="009604DF" w:rsidRPr="009604DF" w:rsidRDefault="009604DF" w:rsidP="009604DF">
            <w:r w:rsidRPr="009604DF">
              <w:t>17473</w:t>
            </w:r>
          </w:p>
        </w:tc>
        <w:tc>
          <w:tcPr>
            <w:tcW w:w="1296" w:type="dxa"/>
            <w:noWrap/>
            <w:hideMark/>
          </w:tcPr>
          <w:p w14:paraId="13BFAD96" w14:textId="77777777" w:rsidR="009604DF" w:rsidRPr="009604DF" w:rsidRDefault="009604DF" w:rsidP="009604DF">
            <w:r w:rsidRPr="009604DF">
              <w:t>100108</w:t>
            </w:r>
          </w:p>
        </w:tc>
        <w:tc>
          <w:tcPr>
            <w:tcW w:w="1296" w:type="dxa"/>
            <w:noWrap/>
            <w:hideMark/>
          </w:tcPr>
          <w:p w14:paraId="3B73070B" w14:textId="77777777" w:rsidR="009604DF" w:rsidRPr="009604DF" w:rsidRDefault="009604DF" w:rsidP="009604DF">
            <w:r w:rsidRPr="009604DF">
              <w:t>29613</w:t>
            </w:r>
          </w:p>
        </w:tc>
        <w:tc>
          <w:tcPr>
            <w:tcW w:w="1296" w:type="dxa"/>
            <w:noWrap/>
            <w:hideMark/>
          </w:tcPr>
          <w:p w14:paraId="46E209A3" w14:textId="77777777" w:rsidR="009604DF" w:rsidRPr="009604DF" w:rsidRDefault="009604DF" w:rsidP="009604DF">
            <w:r w:rsidRPr="009604DF">
              <w:t>10/1/2012 10:09</w:t>
            </w:r>
          </w:p>
        </w:tc>
      </w:tr>
      <w:tr w:rsidR="00BE58D8" w:rsidRPr="009604DF" w14:paraId="00E1E7A4" w14:textId="77777777" w:rsidTr="00D62EF8">
        <w:trPr>
          <w:trHeight w:val="290"/>
        </w:trPr>
        <w:tc>
          <w:tcPr>
            <w:tcW w:w="1296" w:type="dxa"/>
            <w:noWrap/>
            <w:hideMark/>
          </w:tcPr>
          <w:p w14:paraId="3E926EA6" w14:textId="77777777" w:rsidR="009604DF" w:rsidRPr="009604DF" w:rsidRDefault="009604DF" w:rsidP="00D62EF8">
            <w:r w:rsidRPr="009604DF">
              <w:t>European Ombudsman</w:t>
            </w:r>
          </w:p>
        </w:tc>
        <w:tc>
          <w:tcPr>
            <w:tcW w:w="1404" w:type="dxa"/>
            <w:noWrap/>
            <w:hideMark/>
          </w:tcPr>
          <w:p w14:paraId="12AB9E8A" w14:textId="77777777" w:rsidR="009604DF" w:rsidRPr="009604DF" w:rsidRDefault="009604DF">
            <w:r w:rsidRPr="009604DF">
              <w:t xml:space="preserve"> Ombudsman O'Reilly promotes good EU administration by investigating complaints </w:t>
            </w:r>
            <w:r w:rsidRPr="009604DF">
              <w:lastRenderedPageBreak/>
              <w:t>and systemic issues. Account managed by the comms team. https://t.co/YbpgtPtsjM</w:t>
            </w:r>
          </w:p>
        </w:tc>
        <w:tc>
          <w:tcPr>
            <w:tcW w:w="1188" w:type="dxa"/>
            <w:noWrap/>
            <w:hideMark/>
          </w:tcPr>
          <w:p w14:paraId="5CEDCB81" w14:textId="77777777" w:rsidR="009604DF" w:rsidRPr="009604DF" w:rsidRDefault="009604DF">
            <w:r w:rsidRPr="009604DF">
              <w:lastRenderedPageBreak/>
              <w:t>@EUombudsman</w:t>
            </w:r>
          </w:p>
        </w:tc>
        <w:tc>
          <w:tcPr>
            <w:tcW w:w="1296" w:type="dxa"/>
            <w:noWrap/>
            <w:hideMark/>
          </w:tcPr>
          <w:p w14:paraId="29A4F69F" w14:textId="77777777" w:rsidR="009604DF" w:rsidRPr="009604DF" w:rsidRDefault="009604DF" w:rsidP="009604DF">
            <w:r w:rsidRPr="009604DF">
              <w:t>7670</w:t>
            </w:r>
          </w:p>
        </w:tc>
        <w:tc>
          <w:tcPr>
            <w:tcW w:w="1296" w:type="dxa"/>
            <w:noWrap/>
            <w:hideMark/>
          </w:tcPr>
          <w:p w14:paraId="3895F4AC" w14:textId="77777777" w:rsidR="009604DF" w:rsidRPr="009604DF" w:rsidRDefault="009604DF" w:rsidP="009604DF">
            <w:r w:rsidRPr="009604DF">
              <w:t>30561</w:t>
            </w:r>
          </w:p>
        </w:tc>
        <w:tc>
          <w:tcPr>
            <w:tcW w:w="1296" w:type="dxa"/>
            <w:noWrap/>
            <w:hideMark/>
          </w:tcPr>
          <w:p w14:paraId="6BD84C30" w14:textId="77777777" w:rsidR="009604DF" w:rsidRPr="009604DF" w:rsidRDefault="009604DF" w:rsidP="009604DF">
            <w:r w:rsidRPr="009604DF">
              <w:t>5825</w:t>
            </w:r>
          </w:p>
        </w:tc>
        <w:tc>
          <w:tcPr>
            <w:tcW w:w="1296" w:type="dxa"/>
            <w:noWrap/>
            <w:hideMark/>
          </w:tcPr>
          <w:p w14:paraId="63EFC83E" w14:textId="77777777" w:rsidR="009604DF" w:rsidRPr="009604DF" w:rsidRDefault="009604DF" w:rsidP="009604DF">
            <w:r w:rsidRPr="009604DF">
              <w:t>10/11/2012 15:02</w:t>
            </w:r>
          </w:p>
        </w:tc>
      </w:tr>
      <w:tr w:rsidR="00BF044B" w:rsidRPr="009604DF" w14:paraId="49D103D2" w14:textId="77777777" w:rsidTr="00D62EF8">
        <w:trPr>
          <w:trHeight w:val="290"/>
        </w:trPr>
        <w:tc>
          <w:tcPr>
            <w:tcW w:w="1296" w:type="dxa"/>
            <w:noWrap/>
            <w:hideMark/>
          </w:tcPr>
          <w:p w14:paraId="75802E61" w14:textId="77777777" w:rsidR="009604DF" w:rsidRPr="009604DF" w:rsidRDefault="009604DF" w:rsidP="00D62EF8">
            <w:r w:rsidRPr="009604DF">
              <w:t>Michael Koehler</w:t>
            </w:r>
          </w:p>
        </w:tc>
        <w:tc>
          <w:tcPr>
            <w:tcW w:w="1404" w:type="dxa"/>
            <w:noWrap/>
            <w:hideMark/>
          </w:tcPr>
          <w:p w14:paraId="51803B18" w14:textId="77777777" w:rsidR="009604DF" w:rsidRPr="009604DF" w:rsidRDefault="009604DF">
            <w:r w:rsidRPr="009604DF">
              <w:t>Deputy Director General of @eu_echo, tweeting about all things humanitarian and EU</w:t>
            </w:r>
          </w:p>
        </w:tc>
        <w:tc>
          <w:tcPr>
            <w:tcW w:w="1188" w:type="dxa"/>
            <w:noWrap/>
            <w:hideMark/>
          </w:tcPr>
          <w:p w14:paraId="3F67F6D6" w14:textId="77777777" w:rsidR="009604DF" w:rsidRPr="009604DF" w:rsidRDefault="009604DF">
            <w:r w:rsidRPr="009604DF">
              <w:t>@MKoehlerEU</w:t>
            </w:r>
          </w:p>
        </w:tc>
        <w:tc>
          <w:tcPr>
            <w:tcW w:w="1296" w:type="dxa"/>
            <w:noWrap/>
            <w:hideMark/>
          </w:tcPr>
          <w:p w14:paraId="127557E5" w14:textId="77777777" w:rsidR="009604DF" w:rsidRPr="009604DF" w:rsidRDefault="009604DF" w:rsidP="009604DF">
            <w:r w:rsidRPr="009604DF">
              <w:t>2949</w:t>
            </w:r>
          </w:p>
        </w:tc>
        <w:tc>
          <w:tcPr>
            <w:tcW w:w="1296" w:type="dxa"/>
            <w:noWrap/>
            <w:hideMark/>
          </w:tcPr>
          <w:p w14:paraId="3AB9B21A" w14:textId="77777777" w:rsidR="009604DF" w:rsidRPr="009604DF" w:rsidRDefault="009604DF" w:rsidP="009604DF">
            <w:r w:rsidRPr="009604DF">
              <w:t>995</w:t>
            </w:r>
          </w:p>
        </w:tc>
        <w:tc>
          <w:tcPr>
            <w:tcW w:w="1296" w:type="dxa"/>
            <w:noWrap/>
            <w:hideMark/>
          </w:tcPr>
          <w:p w14:paraId="00F254FC" w14:textId="77777777" w:rsidR="009604DF" w:rsidRPr="009604DF" w:rsidRDefault="009604DF" w:rsidP="009604DF">
            <w:r w:rsidRPr="009604DF">
              <w:t>246</w:t>
            </w:r>
          </w:p>
        </w:tc>
        <w:tc>
          <w:tcPr>
            <w:tcW w:w="1296" w:type="dxa"/>
            <w:noWrap/>
            <w:hideMark/>
          </w:tcPr>
          <w:p w14:paraId="6BB2EA3D" w14:textId="77777777" w:rsidR="009604DF" w:rsidRPr="009604DF" w:rsidRDefault="009604DF" w:rsidP="009604DF">
            <w:r w:rsidRPr="009604DF">
              <w:t>7/9/2017 15:44</w:t>
            </w:r>
          </w:p>
        </w:tc>
      </w:tr>
      <w:tr w:rsidR="00BE58D8" w:rsidRPr="009604DF" w14:paraId="45381816" w14:textId="77777777" w:rsidTr="00D62EF8">
        <w:trPr>
          <w:trHeight w:val="290"/>
        </w:trPr>
        <w:tc>
          <w:tcPr>
            <w:tcW w:w="1296" w:type="dxa"/>
            <w:noWrap/>
            <w:hideMark/>
          </w:tcPr>
          <w:p w14:paraId="728C769D" w14:textId="77777777" w:rsidR="009604DF" w:rsidRPr="009604DF" w:rsidRDefault="009604DF" w:rsidP="00D62EF8">
            <w:r w:rsidRPr="009604DF">
              <w:t>MarcLemaitreEU</w:t>
            </w:r>
          </w:p>
        </w:tc>
        <w:tc>
          <w:tcPr>
            <w:tcW w:w="1404" w:type="dxa"/>
            <w:noWrap/>
            <w:hideMark/>
          </w:tcPr>
          <w:p w14:paraId="11AF5162" w14:textId="77777777" w:rsidR="009604DF" w:rsidRPr="009604DF" w:rsidRDefault="009604DF">
            <w:r w:rsidRPr="009604DF">
              <w:t>Unapologetically passionate European | Director-General for Regional and Urban Policy, European Commission</w:t>
            </w:r>
          </w:p>
        </w:tc>
        <w:tc>
          <w:tcPr>
            <w:tcW w:w="1188" w:type="dxa"/>
            <w:noWrap/>
            <w:hideMark/>
          </w:tcPr>
          <w:p w14:paraId="0DD1E942" w14:textId="77777777" w:rsidR="009604DF" w:rsidRPr="009604DF" w:rsidRDefault="009604DF">
            <w:r w:rsidRPr="009604DF">
              <w:t>@lemaitre_eu</w:t>
            </w:r>
          </w:p>
        </w:tc>
        <w:tc>
          <w:tcPr>
            <w:tcW w:w="1296" w:type="dxa"/>
            <w:noWrap/>
            <w:hideMark/>
          </w:tcPr>
          <w:p w14:paraId="48EE357C" w14:textId="77777777" w:rsidR="009604DF" w:rsidRPr="009604DF" w:rsidRDefault="009604DF" w:rsidP="009604DF">
            <w:r w:rsidRPr="009604DF">
              <w:t>2012</w:t>
            </w:r>
          </w:p>
        </w:tc>
        <w:tc>
          <w:tcPr>
            <w:tcW w:w="1296" w:type="dxa"/>
            <w:noWrap/>
            <w:hideMark/>
          </w:tcPr>
          <w:p w14:paraId="7586ABD6" w14:textId="77777777" w:rsidR="009604DF" w:rsidRPr="009604DF" w:rsidRDefault="009604DF" w:rsidP="009604DF">
            <w:r w:rsidRPr="009604DF">
              <w:t>1685</w:t>
            </w:r>
          </w:p>
        </w:tc>
        <w:tc>
          <w:tcPr>
            <w:tcW w:w="1296" w:type="dxa"/>
            <w:noWrap/>
            <w:hideMark/>
          </w:tcPr>
          <w:p w14:paraId="4A7B301F" w14:textId="77777777" w:rsidR="009604DF" w:rsidRPr="009604DF" w:rsidRDefault="009604DF" w:rsidP="009604DF">
            <w:r w:rsidRPr="009604DF">
              <w:t>205</w:t>
            </w:r>
          </w:p>
        </w:tc>
        <w:tc>
          <w:tcPr>
            <w:tcW w:w="1296" w:type="dxa"/>
            <w:noWrap/>
            <w:hideMark/>
          </w:tcPr>
          <w:p w14:paraId="72F1E701" w14:textId="77777777" w:rsidR="009604DF" w:rsidRPr="009604DF" w:rsidRDefault="009604DF" w:rsidP="009604DF">
            <w:r w:rsidRPr="009604DF">
              <w:t>7/9/2017 16:06</w:t>
            </w:r>
          </w:p>
        </w:tc>
      </w:tr>
      <w:tr w:rsidR="00BF044B" w:rsidRPr="009604DF" w14:paraId="53DB7264" w14:textId="77777777" w:rsidTr="00D62EF8">
        <w:trPr>
          <w:trHeight w:val="290"/>
        </w:trPr>
        <w:tc>
          <w:tcPr>
            <w:tcW w:w="1296" w:type="dxa"/>
            <w:noWrap/>
            <w:hideMark/>
          </w:tcPr>
          <w:p w14:paraId="1400CE40" w14:textId="77777777" w:rsidR="009604DF" w:rsidRPr="009604DF" w:rsidRDefault="009604DF" w:rsidP="00D62EF8">
            <w:r w:rsidRPr="009604DF">
              <w:t>Mário Centeno</w:t>
            </w:r>
          </w:p>
        </w:tc>
        <w:tc>
          <w:tcPr>
            <w:tcW w:w="1404" w:type="dxa"/>
            <w:noWrap/>
            <w:hideMark/>
          </w:tcPr>
          <w:p w14:paraId="7DF520F2" w14:textId="77777777" w:rsidR="009604DF" w:rsidRPr="009604DF" w:rsidRDefault="009604DF">
            <w:r w:rsidRPr="009604DF">
              <w:t xml:space="preserve"> Governador do Banco de Portugal</w:t>
            </w:r>
          </w:p>
        </w:tc>
        <w:tc>
          <w:tcPr>
            <w:tcW w:w="1188" w:type="dxa"/>
            <w:noWrap/>
            <w:hideMark/>
          </w:tcPr>
          <w:p w14:paraId="3FFDF0DB" w14:textId="77777777" w:rsidR="009604DF" w:rsidRPr="009604DF" w:rsidRDefault="009604DF">
            <w:r w:rsidRPr="009604DF">
              <w:t>@mariofcenteno</w:t>
            </w:r>
          </w:p>
        </w:tc>
        <w:tc>
          <w:tcPr>
            <w:tcW w:w="1296" w:type="dxa"/>
            <w:noWrap/>
            <w:hideMark/>
          </w:tcPr>
          <w:p w14:paraId="0C0DCEAA" w14:textId="77777777" w:rsidR="009604DF" w:rsidRPr="009604DF" w:rsidRDefault="009604DF" w:rsidP="009604DF">
            <w:r w:rsidRPr="009604DF">
              <w:t>856</w:t>
            </w:r>
          </w:p>
        </w:tc>
        <w:tc>
          <w:tcPr>
            <w:tcW w:w="1296" w:type="dxa"/>
            <w:noWrap/>
            <w:hideMark/>
          </w:tcPr>
          <w:p w14:paraId="08BDFFB7" w14:textId="77777777" w:rsidR="009604DF" w:rsidRPr="009604DF" w:rsidRDefault="009604DF" w:rsidP="009604DF">
            <w:r w:rsidRPr="009604DF">
              <w:t>21219</w:t>
            </w:r>
          </w:p>
        </w:tc>
        <w:tc>
          <w:tcPr>
            <w:tcW w:w="1296" w:type="dxa"/>
            <w:noWrap/>
            <w:hideMark/>
          </w:tcPr>
          <w:p w14:paraId="7C07CC8B" w14:textId="77777777" w:rsidR="009604DF" w:rsidRPr="009604DF" w:rsidRDefault="009604DF" w:rsidP="009604DF">
            <w:r w:rsidRPr="009604DF">
              <w:t>86</w:t>
            </w:r>
          </w:p>
        </w:tc>
        <w:tc>
          <w:tcPr>
            <w:tcW w:w="1296" w:type="dxa"/>
            <w:noWrap/>
            <w:hideMark/>
          </w:tcPr>
          <w:p w14:paraId="523EF21F" w14:textId="77777777" w:rsidR="009604DF" w:rsidRPr="009604DF" w:rsidRDefault="009604DF" w:rsidP="009604DF">
            <w:r w:rsidRPr="009604DF">
              <w:t>12/4/2017 19:46</w:t>
            </w:r>
          </w:p>
        </w:tc>
      </w:tr>
      <w:tr w:rsidR="00BE58D8" w:rsidRPr="009604DF" w14:paraId="41FB43A3" w14:textId="77777777" w:rsidTr="00D62EF8">
        <w:trPr>
          <w:trHeight w:val="290"/>
        </w:trPr>
        <w:tc>
          <w:tcPr>
            <w:tcW w:w="1296" w:type="dxa"/>
            <w:noWrap/>
            <w:hideMark/>
          </w:tcPr>
          <w:p w14:paraId="24C04C15" w14:textId="77777777" w:rsidR="009604DF" w:rsidRPr="009604DF" w:rsidRDefault="009604DF" w:rsidP="00D62EF8">
            <w:r w:rsidRPr="009604DF">
              <w:t xml:space="preserve">EU Tax &amp; Customs </w:t>
            </w:r>
          </w:p>
        </w:tc>
        <w:tc>
          <w:tcPr>
            <w:tcW w:w="1404" w:type="dxa"/>
            <w:noWrap/>
            <w:hideMark/>
          </w:tcPr>
          <w:p w14:paraId="00338EBC" w14:textId="77777777" w:rsidR="009604DF" w:rsidRPr="009604DF" w:rsidRDefault="009604DF">
            <w:r w:rsidRPr="009604DF">
              <w:t>We are the @EU_Commission department for Taxation and Customs Union. See also @PaoloGentiloni</w:t>
            </w:r>
            <w:r w:rsidRPr="009604DF">
              <w:br/>
            </w:r>
            <w:r w:rsidRPr="009604DF">
              <w:br/>
              <w:t>RT &lt;U+2260&gt; endorsement #FairTaxation #CustomsUnion</w:t>
            </w:r>
          </w:p>
        </w:tc>
        <w:tc>
          <w:tcPr>
            <w:tcW w:w="1188" w:type="dxa"/>
            <w:noWrap/>
            <w:hideMark/>
          </w:tcPr>
          <w:p w14:paraId="54F77240" w14:textId="77777777" w:rsidR="009604DF" w:rsidRPr="009604DF" w:rsidRDefault="009604DF">
            <w:r w:rsidRPr="009604DF">
              <w:t>@EU_Taxud</w:t>
            </w:r>
          </w:p>
        </w:tc>
        <w:tc>
          <w:tcPr>
            <w:tcW w:w="1296" w:type="dxa"/>
            <w:noWrap/>
            <w:hideMark/>
          </w:tcPr>
          <w:p w14:paraId="33E6E4AF" w14:textId="77777777" w:rsidR="009604DF" w:rsidRPr="009604DF" w:rsidRDefault="009604DF" w:rsidP="009604DF">
            <w:r w:rsidRPr="009604DF">
              <w:t>11021</w:t>
            </w:r>
          </w:p>
        </w:tc>
        <w:tc>
          <w:tcPr>
            <w:tcW w:w="1296" w:type="dxa"/>
            <w:noWrap/>
            <w:hideMark/>
          </w:tcPr>
          <w:p w14:paraId="3BDFD0DC" w14:textId="77777777" w:rsidR="009604DF" w:rsidRPr="009604DF" w:rsidRDefault="009604DF" w:rsidP="009604DF">
            <w:r w:rsidRPr="009604DF">
              <w:t>20356</w:t>
            </w:r>
          </w:p>
        </w:tc>
        <w:tc>
          <w:tcPr>
            <w:tcW w:w="1296" w:type="dxa"/>
            <w:noWrap/>
            <w:hideMark/>
          </w:tcPr>
          <w:p w14:paraId="145C661C" w14:textId="77777777" w:rsidR="009604DF" w:rsidRPr="009604DF" w:rsidRDefault="009604DF" w:rsidP="009604DF">
            <w:r w:rsidRPr="009604DF">
              <w:t>1743</w:t>
            </w:r>
          </w:p>
        </w:tc>
        <w:tc>
          <w:tcPr>
            <w:tcW w:w="1296" w:type="dxa"/>
            <w:noWrap/>
            <w:hideMark/>
          </w:tcPr>
          <w:p w14:paraId="37C60003" w14:textId="77777777" w:rsidR="009604DF" w:rsidRPr="009604DF" w:rsidRDefault="009604DF" w:rsidP="009604DF">
            <w:r w:rsidRPr="009604DF">
              <w:t>11/26/2012 14:26</w:t>
            </w:r>
          </w:p>
        </w:tc>
      </w:tr>
      <w:tr w:rsidR="00BF044B" w:rsidRPr="009604DF" w14:paraId="3D09F760" w14:textId="77777777" w:rsidTr="00D62EF8">
        <w:trPr>
          <w:trHeight w:val="290"/>
        </w:trPr>
        <w:tc>
          <w:tcPr>
            <w:tcW w:w="1296" w:type="dxa"/>
            <w:tcBorders>
              <w:bottom w:val="double" w:sz="4" w:space="0" w:color="auto"/>
            </w:tcBorders>
            <w:noWrap/>
            <w:hideMark/>
          </w:tcPr>
          <w:p w14:paraId="5F5EA82B" w14:textId="77777777" w:rsidR="009604DF" w:rsidRPr="009604DF" w:rsidRDefault="009604DF" w:rsidP="00D62EF8">
            <w:r w:rsidRPr="009604DF">
              <w:t>Europol</w:t>
            </w:r>
          </w:p>
        </w:tc>
        <w:tc>
          <w:tcPr>
            <w:tcW w:w="1404" w:type="dxa"/>
            <w:tcBorders>
              <w:bottom w:val="double" w:sz="4" w:space="0" w:color="auto"/>
            </w:tcBorders>
            <w:noWrap/>
            <w:hideMark/>
          </w:tcPr>
          <w:p w14:paraId="4D665F4C" w14:textId="77777777" w:rsidR="009604DF" w:rsidRPr="009604DF" w:rsidRDefault="009604DF">
            <w:r w:rsidRPr="009604DF">
              <w:t xml:space="preserve">The European Union Agency for </w:t>
            </w:r>
            <w:r w:rsidRPr="009604DF">
              <w:lastRenderedPageBreak/>
              <w:t>Law Enforcement Cooperation. Making Europe safer. #SOCTA2021</w:t>
            </w:r>
          </w:p>
        </w:tc>
        <w:tc>
          <w:tcPr>
            <w:tcW w:w="1188" w:type="dxa"/>
            <w:tcBorders>
              <w:bottom w:val="double" w:sz="4" w:space="0" w:color="auto"/>
            </w:tcBorders>
            <w:noWrap/>
            <w:hideMark/>
          </w:tcPr>
          <w:p w14:paraId="6B62D31A" w14:textId="77777777" w:rsidR="009604DF" w:rsidRPr="009604DF" w:rsidRDefault="009604DF">
            <w:r w:rsidRPr="009604DF">
              <w:lastRenderedPageBreak/>
              <w:t>@Europol</w:t>
            </w:r>
          </w:p>
        </w:tc>
        <w:tc>
          <w:tcPr>
            <w:tcW w:w="1296" w:type="dxa"/>
            <w:tcBorders>
              <w:bottom w:val="double" w:sz="4" w:space="0" w:color="auto"/>
            </w:tcBorders>
            <w:noWrap/>
            <w:hideMark/>
          </w:tcPr>
          <w:p w14:paraId="49498D3F" w14:textId="77777777" w:rsidR="009604DF" w:rsidRPr="009604DF" w:rsidRDefault="009604DF" w:rsidP="009604DF">
            <w:r w:rsidRPr="009604DF">
              <w:t>5588</w:t>
            </w:r>
          </w:p>
        </w:tc>
        <w:tc>
          <w:tcPr>
            <w:tcW w:w="1296" w:type="dxa"/>
            <w:tcBorders>
              <w:bottom w:val="double" w:sz="4" w:space="0" w:color="auto"/>
            </w:tcBorders>
            <w:noWrap/>
            <w:hideMark/>
          </w:tcPr>
          <w:p w14:paraId="25BC8D05" w14:textId="77777777" w:rsidR="009604DF" w:rsidRPr="009604DF" w:rsidRDefault="009604DF" w:rsidP="009604DF">
            <w:r w:rsidRPr="009604DF">
              <w:t>117546</w:t>
            </w:r>
          </w:p>
        </w:tc>
        <w:tc>
          <w:tcPr>
            <w:tcW w:w="1296" w:type="dxa"/>
            <w:tcBorders>
              <w:bottom w:val="double" w:sz="4" w:space="0" w:color="auto"/>
            </w:tcBorders>
            <w:noWrap/>
            <w:hideMark/>
          </w:tcPr>
          <w:p w14:paraId="4D7AB835" w14:textId="77777777" w:rsidR="009604DF" w:rsidRPr="009604DF" w:rsidRDefault="009604DF" w:rsidP="009604DF">
            <w:r w:rsidRPr="009604DF">
              <w:t>856</w:t>
            </w:r>
          </w:p>
        </w:tc>
        <w:tc>
          <w:tcPr>
            <w:tcW w:w="1296" w:type="dxa"/>
            <w:tcBorders>
              <w:bottom w:val="double" w:sz="4" w:space="0" w:color="auto"/>
            </w:tcBorders>
            <w:noWrap/>
            <w:hideMark/>
          </w:tcPr>
          <w:p w14:paraId="77F9965A" w14:textId="77777777" w:rsidR="009604DF" w:rsidRPr="009604DF" w:rsidRDefault="009604DF" w:rsidP="009604DF">
            <w:r w:rsidRPr="009604DF">
              <w:t>12/4/2012 14:34</w:t>
            </w:r>
          </w:p>
        </w:tc>
      </w:tr>
    </w:tbl>
    <w:p w14:paraId="0010C6A2" w14:textId="1EA0D5BF" w:rsidR="005547D7" w:rsidRDefault="005547D7">
      <w:pPr>
        <w:rPr>
          <w:lang w:val="en-GB"/>
        </w:rPr>
      </w:pPr>
    </w:p>
    <w:p w14:paraId="1B34D044" w14:textId="77777777" w:rsidR="005547D7" w:rsidRDefault="005547D7">
      <w:pPr>
        <w:rPr>
          <w:lang w:val="en-GB"/>
        </w:rPr>
      </w:pPr>
    </w:p>
    <w:p w14:paraId="5688F345" w14:textId="0424D446" w:rsidR="005547D7" w:rsidRDefault="005547D7" w:rsidP="003748F0">
      <w:pPr>
        <w:pStyle w:val="Heading2"/>
        <w:rPr>
          <w:lang w:val="en-GB"/>
        </w:rPr>
      </w:pPr>
      <w:r>
        <w:rPr>
          <w:lang w:val="en-GB"/>
        </w:rPr>
        <w:t>A2.</w:t>
      </w:r>
      <w:r w:rsidRPr="00A341E4">
        <w:rPr>
          <w:lang w:val="en-GB"/>
        </w:rPr>
        <w:t xml:space="preserve"> </w:t>
      </w:r>
      <w:r>
        <w:rPr>
          <w:lang w:val="en-GB"/>
        </w:rPr>
        <w:t>List of UK executive accounts</w:t>
      </w:r>
    </w:p>
    <w:p w14:paraId="4039318B" w14:textId="1E949315" w:rsidR="005547D7" w:rsidRDefault="005547D7">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4"/>
        <w:gridCol w:w="1295"/>
        <w:gridCol w:w="1294"/>
        <w:gridCol w:w="1295"/>
        <w:gridCol w:w="1294"/>
        <w:gridCol w:w="1295"/>
        <w:gridCol w:w="1295"/>
      </w:tblGrid>
      <w:tr w:rsidR="003748F0" w:rsidRPr="004D2F92" w14:paraId="7A35126F" w14:textId="77777777" w:rsidTr="00FE027C">
        <w:trPr>
          <w:trHeight w:val="290"/>
        </w:trPr>
        <w:tc>
          <w:tcPr>
            <w:tcW w:w="1294" w:type="dxa"/>
            <w:tcBorders>
              <w:top w:val="double" w:sz="4" w:space="0" w:color="auto"/>
              <w:bottom w:val="double" w:sz="4" w:space="0" w:color="auto"/>
            </w:tcBorders>
            <w:noWrap/>
            <w:hideMark/>
          </w:tcPr>
          <w:p w14:paraId="76186F9A" w14:textId="77777777" w:rsidR="003748F0" w:rsidRPr="004D2F92" w:rsidRDefault="003748F0">
            <w:pPr>
              <w:rPr>
                <w:b/>
                <w:bCs/>
                <w:sz w:val="24"/>
                <w:szCs w:val="24"/>
                <w:lang w:val="nb-NO"/>
              </w:rPr>
            </w:pPr>
            <w:r w:rsidRPr="004D2F92">
              <w:rPr>
                <w:b/>
                <w:bCs/>
                <w:sz w:val="24"/>
                <w:szCs w:val="24"/>
              </w:rPr>
              <w:t>Actor Name</w:t>
            </w:r>
          </w:p>
        </w:tc>
        <w:tc>
          <w:tcPr>
            <w:tcW w:w="1295" w:type="dxa"/>
            <w:tcBorders>
              <w:top w:val="double" w:sz="4" w:space="0" w:color="auto"/>
              <w:bottom w:val="double" w:sz="4" w:space="0" w:color="auto"/>
            </w:tcBorders>
            <w:noWrap/>
            <w:hideMark/>
          </w:tcPr>
          <w:p w14:paraId="227E5CCF" w14:textId="77777777" w:rsidR="003748F0" w:rsidRPr="004D2F92" w:rsidRDefault="003748F0" w:rsidP="00FE027C">
            <w:pPr>
              <w:jc w:val="center"/>
              <w:rPr>
                <w:b/>
                <w:bCs/>
                <w:sz w:val="24"/>
                <w:szCs w:val="24"/>
              </w:rPr>
            </w:pPr>
            <w:r w:rsidRPr="004D2F92">
              <w:rPr>
                <w:b/>
                <w:bCs/>
                <w:sz w:val="24"/>
                <w:szCs w:val="24"/>
              </w:rPr>
              <w:t>Account Description</w:t>
            </w:r>
          </w:p>
        </w:tc>
        <w:tc>
          <w:tcPr>
            <w:tcW w:w="1294" w:type="dxa"/>
            <w:tcBorders>
              <w:top w:val="double" w:sz="4" w:space="0" w:color="auto"/>
              <w:bottom w:val="double" w:sz="4" w:space="0" w:color="auto"/>
            </w:tcBorders>
            <w:noWrap/>
            <w:hideMark/>
          </w:tcPr>
          <w:p w14:paraId="64BB4066" w14:textId="77777777" w:rsidR="003748F0" w:rsidRPr="004D2F92" w:rsidRDefault="003748F0" w:rsidP="00FE027C">
            <w:pPr>
              <w:jc w:val="center"/>
              <w:rPr>
                <w:b/>
                <w:bCs/>
                <w:sz w:val="24"/>
                <w:szCs w:val="24"/>
              </w:rPr>
            </w:pPr>
            <w:r w:rsidRPr="004D2F92">
              <w:rPr>
                <w:b/>
                <w:bCs/>
                <w:sz w:val="24"/>
                <w:szCs w:val="24"/>
              </w:rPr>
              <w:t>Twitter Handle</w:t>
            </w:r>
          </w:p>
        </w:tc>
        <w:tc>
          <w:tcPr>
            <w:tcW w:w="1295" w:type="dxa"/>
            <w:tcBorders>
              <w:top w:val="double" w:sz="4" w:space="0" w:color="auto"/>
              <w:bottom w:val="double" w:sz="4" w:space="0" w:color="auto"/>
            </w:tcBorders>
            <w:noWrap/>
            <w:hideMark/>
          </w:tcPr>
          <w:p w14:paraId="7EA262AA" w14:textId="77777777" w:rsidR="003748F0" w:rsidRPr="004D2F92" w:rsidRDefault="003748F0" w:rsidP="00FE027C">
            <w:pPr>
              <w:jc w:val="center"/>
              <w:rPr>
                <w:b/>
                <w:bCs/>
                <w:sz w:val="24"/>
                <w:szCs w:val="24"/>
              </w:rPr>
            </w:pPr>
            <w:r w:rsidRPr="004D2F92">
              <w:rPr>
                <w:b/>
                <w:bCs/>
                <w:sz w:val="24"/>
                <w:szCs w:val="24"/>
              </w:rPr>
              <w:t>Number of Tweets</w:t>
            </w:r>
          </w:p>
        </w:tc>
        <w:tc>
          <w:tcPr>
            <w:tcW w:w="1294" w:type="dxa"/>
            <w:tcBorders>
              <w:top w:val="double" w:sz="4" w:space="0" w:color="auto"/>
              <w:bottom w:val="double" w:sz="4" w:space="0" w:color="auto"/>
            </w:tcBorders>
            <w:noWrap/>
            <w:hideMark/>
          </w:tcPr>
          <w:p w14:paraId="36B01D41" w14:textId="77777777" w:rsidR="003748F0" w:rsidRPr="004D2F92" w:rsidRDefault="003748F0" w:rsidP="00FE027C">
            <w:pPr>
              <w:jc w:val="center"/>
              <w:rPr>
                <w:b/>
                <w:bCs/>
                <w:sz w:val="24"/>
                <w:szCs w:val="24"/>
              </w:rPr>
            </w:pPr>
            <w:r w:rsidRPr="004D2F92">
              <w:rPr>
                <w:b/>
                <w:bCs/>
                <w:sz w:val="24"/>
                <w:szCs w:val="24"/>
              </w:rPr>
              <w:t>Follower Count</w:t>
            </w:r>
          </w:p>
        </w:tc>
        <w:tc>
          <w:tcPr>
            <w:tcW w:w="1295" w:type="dxa"/>
            <w:tcBorders>
              <w:top w:val="double" w:sz="4" w:space="0" w:color="auto"/>
              <w:bottom w:val="double" w:sz="4" w:space="0" w:color="auto"/>
            </w:tcBorders>
            <w:noWrap/>
            <w:hideMark/>
          </w:tcPr>
          <w:p w14:paraId="1D5F0614" w14:textId="77777777" w:rsidR="003748F0" w:rsidRPr="004D2F92" w:rsidRDefault="003748F0" w:rsidP="00FE027C">
            <w:pPr>
              <w:jc w:val="center"/>
              <w:rPr>
                <w:b/>
                <w:bCs/>
                <w:sz w:val="24"/>
                <w:szCs w:val="24"/>
              </w:rPr>
            </w:pPr>
            <w:r w:rsidRPr="004D2F92">
              <w:rPr>
                <w:b/>
                <w:bCs/>
                <w:sz w:val="24"/>
                <w:szCs w:val="24"/>
              </w:rPr>
              <w:t>Friends Count</w:t>
            </w:r>
          </w:p>
        </w:tc>
        <w:tc>
          <w:tcPr>
            <w:tcW w:w="1295" w:type="dxa"/>
            <w:tcBorders>
              <w:top w:val="double" w:sz="4" w:space="0" w:color="auto"/>
              <w:bottom w:val="double" w:sz="4" w:space="0" w:color="auto"/>
            </w:tcBorders>
            <w:noWrap/>
            <w:hideMark/>
          </w:tcPr>
          <w:p w14:paraId="61790155" w14:textId="77777777" w:rsidR="003748F0" w:rsidRPr="004D2F92" w:rsidRDefault="003748F0" w:rsidP="00FE027C">
            <w:pPr>
              <w:jc w:val="center"/>
              <w:rPr>
                <w:b/>
                <w:bCs/>
                <w:sz w:val="24"/>
                <w:szCs w:val="24"/>
              </w:rPr>
            </w:pPr>
            <w:r w:rsidRPr="004D2F92">
              <w:rPr>
                <w:b/>
                <w:bCs/>
                <w:sz w:val="24"/>
                <w:szCs w:val="24"/>
              </w:rPr>
              <w:t>Account Creation Date</w:t>
            </w:r>
          </w:p>
        </w:tc>
      </w:tr>
      <w:tr w:rsidR="003748F0" w:rsidRPr="003748F0" w14:paraId="0BFD02FF" w14:textId="77777777" w:rsidTr="00FE027C">
        <w:trPr>
          <w:trHeight w:val="290"/>
        </w:trPr>
        <w:tc>
          <w:tcPr>
            <w:tcW w:w="1294" w:type="dxa"/>
            <w:tcBorders>
              <w:top w:val="double" w:sz="4" w:space="0" w:color="auto"/>
            </w:tcBorders>
            <w:noWrap/>
            <w:hideMark/>
          </w:tcPr>
          <w:p w14:paraId="6111367E" w14:textId="77777777" w:rsidR="003748F0" w:rsidRPr="003748F0" w:rsidRDefault="003748F0">
            <w:r w:rsidRPr="003748F0">
              <w:t>UK Prime Minister</w:t>
            </w:r>
          </w:p>
        </w:tc>
        <w:tc>
          <w:tcPr>
            <w:tcW w:w="1295" w:type="dxa"/>
            <w:tcBorders>
              <w:top w:val="double" w:sz="4" w:space="0" w:color="auto"/>
            </w:tcBorders>
            <w:noWrap/>
            <w:hideMark/>
          </w:tcPr>
          <w:p w14:paraId="6C645783" w14:textId="77777777" w:rsidR="003748F0" w:rsidRPr="003748F0" w:rsidRDefault="003748F0">
            <w:r w:rsidRPr="003748F0">
              <w:t>Official page for Prime Minister @BorisJohnson's office, based at 10 Downing Street</w:t>
            </w:r>
          </w:p>
        </w:tc>
        <w:tc>
          <w:tcPr>
            <w:tcW w:w="1294" w:type="dxa"/>
            <w:tcBorders>
              <w:top w:val="double" w:sz="4" w:space="0" w:color="auto"/>
            </w:tcBorders>
            <w:noWrap/>
            <w:hideMark/>
          </w:tcPr>
          <w:p w14:paraId="607E3154" w14:textId="77777777" w:rsidR="003748F0" w:rsidRPr="003748F0" w:rsidRDefault="003748F0">
            <w:r w:rsidRPr="003748F0">
              <w:t>@10DowningStreet</w:t>
            </w:r>
          </w:p>
        </w:tc>
        <w:tc>
          <w:tcPr>
            <w:tcW w:w="1295" w:type="dxa"/>
            <w:tcBorders>
              <w:top w:val="double" w:sz="4" w:space="0" w:color="auto"/>
            </w:tcBorders>
            <w:noWrap/>
            <w:hideMark/>
          </w:tcPr>
          <w:p w14:paraId="64373D5A" w14:textId="77777777" w:rsidR="003748F0" w:rsidRPr="003748F0" w:rsidRDefault="003748F0" w:rsidP="003748F0">
            <w:r w:rsidRPr="003748F0">
              <w:t>16816</w:t>
            </w:r>
          </w:p>
        </w:tc>
        <w:tc>
          <w:tcPr>
            <w:tcW w:w="1294" w:type="dxa"/>
            <w:tcBorders>
              <w:top w:val="double" w:sz="4" w:space="0" w:color="auto"/>
            </w:tcBorders>
            <w:noWrap/>
            <w:hideMark/>
          </w:tcPr>
          <w:p w14:paraId="36399DBB" w14:textId="77777777" w:rsidR="003748F0" w:rsidRPr="003748F0" w:rsidRDefault="003748F0" w:rsidP="003748F0">
            <w:r w:rsidRPr="003748F0">
              <w:t>5825742</w:t>
            </w:r>
          </w:p>
        </w:tc>
        <w:tc>
          <w:tcPr>
            <w:tcW w:w="1295" w:type="dxa"/>
            <w:tcBorders>
              <w:top w:val="double" w:sz="4" w:space="0" w:color="auto"/>
            </w:tcBorders>
            <w:noWrap/>
            <w:hideMark/>
          </w:tcPr>
          <w:p w14:paraId="5B64E852" w14:textId="77777777" w:rsidR="003748F0" w:rsidRPr="003748F0" w:rsidRDefault="003748F0" w:rsidP="003748F0">
            <w:r w:rsidRPr="003748F0">
              <w:t>280</w:t>
            </w:r>
          </w:p>
        </w:tc>
        <w:tc>
          <w:tcPr>
            <w:tcW w:w="1295" w:type="dxa"/>
            <w:tcBorders>
              <w:top w:val="double" w:sz="4" w:space="0" w:color="auto"/>
            </w:tcBorders>
            <w:noWrap/>
            <w:hideMark/>
          </w:tcPr>
          <w:p w14:paraId="49318661" w14:textId="77777777" w:rsidR="003748F0" w:rsidRPr="003748F0" w:rsidRDefault="003748F0" w:rsidP="003748F0">
            <w:r w:rsidRPr="003748F0">
              <w:t>3/26/2008 11:16</w:t>
            </w:r>
          </w:p>
        </w:tc>
      </w:tr>
      <w:tr w:rsidR="00FE027C" w:rsidRPr="003748F0" w14:paraId="7656A002" w14:textId="77777777" w:rsidTr="00FE027C">
        <w:trPr>
          <w:trHeight w:val="290"/>
        </w:trPr>
        <w:tc>
          <w:tcPr>
            <w:tcW w:w="1294" w:type="dxa"/>
            <w:noWrap/>
            <w:hideMark/>
          </w:tcPr>
          <w:p w14:paraId="04689641" w14:textId="77777777" w:rsidR="003748F0" w:rsidRPr="003748F0" w:rsidRDefault="003748F0">
            <w:r w:rsidRPr="003748F0">
              <w:t>Alex Chalk</w:t>
            </w:r>
          </w:p>
        </w:tc>
        <w:tc>
          <w:tcPr>
            <w:tcW w:w="1295" w:type="dxa"/>
            <w:noWrap/>
            <w:hideMark/>
          </w:tcPr>
          <w:p w14:paraId="3B58F622" w14:textId="77777777" w:rsidR="003748F0" w:rsidRPr="003748F0" w:rsidRDefault="003748F0">
            <w:r w:rsidRPr="003748F0">
              <w:t>MP for Cheltenham. MOJ minister. Pls contact via alex.chalk.mp@parliament.uk. Thanks!</w:t>
            </w:r>
          </w:p>
        </w:tc>
        <w:tc>
          <w:tcPr>
            <w:tcW w:w="1294" w:type="dxa"/>
            <w:noWrap/>
            <w:hideMark/>
          </w:tcPr>
          <w:p w14:paraId="5EE74ADE" w14:textId="77777777" w:rsidR="003748F0" w:rsidRPr="003748F0" w:rsidRDefault="003748F0">
            <w:r w:rsidRPr="003748F0">
              <w:t>@AlexChalkChelt</w:t>
            </w:r>
          </w:p>
        </w:tc>
        <w:tc>
          <w:tcPr>
            <w:tcW w:w="1295" w:type="dxa"/>
            <w:noWrap/>
            <w:hideMark/>
          </w:tcPr>
          <w:p w14:paraId="6A3022A7" w14:textId="77777777" w:rsidR="003748F0" w:rsidRPr="003748F0" w:rsidRDefault="003748F0" w:rsidP="003748F0">
            <w:r w:rsidRPr="003748F0">
              <w:t>1582</w:t>
            </w:r>
          </w:p>
        </w:tc>
        <w:tc>
          <w:tcPr>
            <w:tcW w:w="1294" w:type="dxa"/>
            <w:noWrap/>
            <w:hideMark/>
          </w:tcPr>
          <w:p w14:paraId="53AE521C" w14:textId="77777777" w:rsidR="003748F0" w:rsidRPr="003748F0" w:rsidRDefault="003748F0" w:rsidP="003748F0">
            <w:r w:rsidRPr="003748F0">
              <w:t>13084</w:t>
            </w:r>
          </w:p>
        </w:tc>
        <w:tc>
          <w:tcPr>
            <w:tcW w:w="1295" w:type="dxa"/>
            <w:noWrap/>
            <w:hideMark/>
          </w:tcPr>
          <w:p w14:paraId="6190D629" w14:textId="77777777" w:rsidR="003748F0" w:rsidRPr="003748F0" w:rsidRDefault="003748F0" w:rsidP="003748F0">
            <w:r w:rsidRPr="003748F0">
              <w:t>533</w:t>
            </w:r>
          </w:p>
        </w:tc>
        <w:tc>
          <w:tcPr>
            <w:tcW w:w="1295" w:type="dxa"/>
            <w:noWrap/>
            <w:hideMark/>
          </w:tcPr>
          <w:p w14:paraId="0C74C282" w14:textId="77777777" w:rsidR="003748F0" w:rsidRPr="003748F0" w:rsidRDefault="003748F0" w:rsidP="003748F0">
            <w:r w:rsidRPr="003748F0">
              <w:t>5/6/2013 13:46</w:t>
            </w:r>
          </w:p>
        </w:tc>
      </w:tr>
      <w:tr w:rsidR="003748F0" w:rsidRPr="003748F0" w14:paraId="1FEE604C" w14:textId="77777777" w:rsidTr="00FE027C">
        <w:trPr>
          <w:trHeight w:val="290"/>
        </w:trPr>
        <w:tc>
          <w:tcPr>
            <w:tcW w:w="1294" w:type="dxa"/>
            <w:noWrap/>
            <w:hideMark/>
          </w:tcPr>
          <w:p w14:paraId="74456210" w14:textId="77777777" w:rsidR="003748F0" w:rsidRPr="003748F0" w:rsidRDefault="003748F0">
            <w:r w:rsidRPr="003748F0">
              <w:t>Amanda Spielman</w:t>
            </w:r>
          </w:p>
        </w:tc>
        <w:tc>
          <w:tcPr>
            <w:tcW w:w="1295" w:type="dxa"/>
            <w:noWrap/>
            <w:hideMark/>
          </w:tcPr>
          <w:p w14:paraId="24CFEB09" w14:textId="77777777" w:rsidR="003748F0" w:rsidRPr="003748F0" w:rsidRDefault="003748F0">
            <w:r w:rsidRPr="003748F0">
              <w:t>Her Majesty's Chief Inspector, Ofsted</w:t>
            </w:r>
          </w:p>
        </w:tc>
        <w:tc>
          <w:tcPr>
            <w:tcW w:w="1294" w:type="dxa"/>
            <w:noWrap/>
            <w:hideMark/>
          </w:tcPr>
          <w:p w14:paraId="57788F69" w14:textId="77777777" w:rsidR="003748F0" w:rsidRPr="003748F0" w:rsidRDefault="003748F0">
            <w:r w:rsidRPr="003748F0">
              <w:t>@amanda_spielman</w:t>
            </w:r>
          </w:p>
        </w:tc>
        <w:tc>
          <w:tcPr>
            <w:tcW w:w="1295" w:type="dxa"/>
            <w:noWrap/>
            <w:hideMark/>
          </w:tcPr>
          <w:p w14:paraId="47229280" w14:textId="77777777" w:rsidR="003748F0" w:rsidRPr="003748F0" w:rsidRDefault="003748F0" w:rsidP="003748F0">
            <w:r w:rsidRPr="003748F0">
              <w:t>238</w:t>
            </w:r>
          </w:p>
        </w:tc>
        <w:tc>
          <w:tcPr>
            <w:tcW w:w="1294" w:type="dxa"/>
            <w:noWrap/>
            <w:hideMark/>
          </w:tcPr>
          <w:p w14:paraId="145B0CCC" w14:textId="77777777" w:rsidR="003748F0" w:rsidRPr="003748F0" w:rsidRDefault="003748F0" w:rsidP="003748F0">
            <w:r w:rsidRPr="003748F0">
              <w:t>39640</w:t>
            </w:r>
          </w:p>
        </w:tc>
        <w:tc>
          <w:tcPr>
            <w:tcW w:w="1295" w:type="dxa"/>
            <w:noWrap/>
            <w:hideMark/>
          </w:tcPr>
          <w:p w14:paraId="0406AEDA" w14:textId="77777777" w:rsidR="003748F0" w:rsidRPr="003748F0" w:rsidRDefault="003748F0" w:rsidP="003748F0">
            <w:r w:rsidRPr="003748F0">
              <w:t>549</w:t>
            </w:r>
          </w:p>
        </w:tc>
        <w:tc>
          <w:tcPr>
            <w:tcW w:w="1295" w:type="dxa"/>
            <w:noWrap/>
            <w:hideMark/>
          </w:tcPr>
          <w:p w14:paraId="0F6E9247" w14:textId="77777777" w:rsidR="003748F0" w:rsidRPr="003748F0" w:rsidRDefault="003748F0" w:rsidP="003748F0">
            <w:r w:rsidRPr="003748F0">
              <w:t>7/21/2011 20:09</w:t>
            </w:r>
          </w:p>
        </w:tc>
      </w:tr>
      <w:tr w:rsidR="00FE027C" w:rsidRPr="003748F0" w14:paraId="1AEBDD99" w14:textId="77777777" w:rsidTr="00FE027C">
        <w:trPr>
          <w:trHeight w:val="290"/>
        </w:trPr>
        <w:tc>
          <w:tcPr>
            <w:tcW w:w="1294" w:type="dxa"/>
            <w:noWrap/>
            <w:hideMark/>
          </w:tcPr>
          <w:p w14:paraId="16F1076C" w14:textId="77777777" w:rsidR="003748F0" w:rsidRPr="003748F0" w:rsidRDefault="003748F0">
            <w:r w:rsidRPr="003748F0">
              <w:t>Amanda Milling</w:t>
            </w:r>
          </w:p>
        </w:tc>
        <w:tc>
          <w:tcPr>
            <w:tcW w:w="1295" w:type="dxa"/>
            <w:noWrap/>
            <w:hideMark/>
          </w:tcPr>
          <w:p w14:paraId="37B67C79" w14:textId="77777777" w:rsidR="003748F0" w:rsidRPr="003748F0" w:rsidRDefault="003748F0">
            <w:r w:rsidRPr="003748F0">
              <w:t xml:space="preserve"> Co-Chairman of the @Conservatives &amp; MP for Cannock Chase. If you’re a constituent, please email amanda.mil</w:t>
            </w:r>
            <w:r w:rsidRPr="003748F0">
              <w:lastRenderedPageBreak/>
              <w:t>ling.mp@parliament.uk</w:t>
            </w:r>
          </w:p>
        </w:tc>
        <w:tc>
          <w:tcPr>
            <w:tcW w:w="1294" w:type="dxa"/>
            <w:noWrap/>
            <w:hideMark/>
          </w:tcPr>
          <w:p w14:paraId="6ED1F74F" w14:textId="77777777" w:rsidR="003748F0" w:rsidRPr="003748F0" w:rsidRDefault="003748F0">
            <w:r w:rsidRPr="003748F0">
              <w:lastRenderedPageBreak/>
              <w:t>@amandamilling</w:t>
            </w:r>
          </w:p>
        </w:tc>
        <w:tc>
          <w:tcPr>
            <w:tcW w:w="1295" w:type="dxa"/>
            <w:noWrap/>
            <w:hideMark/>
          </w:tcPr>
          <w:p w14:paraId="08098B3D" w14:textId="77777777" w:rsidR="003748F0" w:rsidRPr="003748F0" w:rsidRDefault="003748F0" w:rsidP="003748F0">
            <w:r w:rsidRPr="003748F0">
              <w:t>4114</w:t>
            </w:r>
          </w:p>
        </w:tc>
        <w:tc>
          <w:tcPr>
            <w:tcW w:w="1294" w:type="dxa"/>
            <w:noWrap/>
            <w:hideMark/>
          </w:tcPr>
          <w:p w14:paraId="712F483F" w14:textId="77777777" w:rsidR="003748F0" w:rsidRPr="003748F0" w:rsidRDefault="003748F0" w:rsidP="003748F0">
            <w:r w:rsidRPr="003748F0">
              <w:t>16682</w:t>
            </w:r>
          </w:p>
        </w:tc>
        <w:tc>
          <w:tcPr>
            <w:tcW w:w="1295" w:type="dxa"/>
            <w:noWrap/>
            <w:hideMark/>
          </w:tcPr>
          <w:p w14:paraId="3DF395B8" w14:textId="77777777" w:rsidR="003748F0" w:rsidRPr="003748F0" w:rsidRDefault="003748F0" w:rsidP="003748F0">
            <w:r w:rsidRPr="003748F0">
              <w:t>1356</w:t>
            </w:r>
          </w:p>
        </w:tc>
        <w:tc>
          <w:tcPr>
            <w:tcW w:w="1295" w:type="dxa"/>
            <w:noWrap/>
            <w:hideMark/>
          </w:tcPr>
          <w:p w14:paraId="44C37EFF" w14:textId="77777777" w:rsidR="003748F0" w:rsidRPr="003748F0" w:rsidRDefault="003748F0" w:rsidP="003748F0">
            <w:r w:rsidRPr="003748F0">
              <w:t>9/28/2011 10:01</w:t>
            </w:r>
          </w:p>
        </w:tc>
      </w:tr>
      <w:tr w:rsidR="003748F0" w:rsidRPr="003748F0" w14:paraId="287D47D6" w14:textId="77777777" w:rsidTr="00FE027C">
        <w:trPr>
          <w:trHeight w:val="290"/>
        </w:trPr>
        <w:tc>
          <w:tcPr>
            <w:tcW w:w="1294" w:type="dxa"/>
            <w:noWrap/>
            <w:hideMark/>
          </w:tcPr>
          <w:p w14:paraId="65A0EBB4" w14:textId="77777777" w:rsidR="003748F0" w:rsidRPr="003748F0" w:rsidRDefault="003748F0">
            <w:r w:rsidRPr="003748F0">
              <w:t>Andrew Stephenson MP</w:t>
            </w:r>
          </w:p>
        </w:tc>
        <w:tc>
          <w:tcPr>
            <w:tcW w:w="1295" w:type="dxa"/>
            <w:noWrap/>
            <w:hideMark/>
          </w:tcPr>
          <w:p w14:paraId="697F5046" w14:textId="77777777" w:rsidR="003748F0" w:rsidRPr="003748F0" w:rsidRDefault="003748F0">
            <w:r w:rsidRPr="003748F0">
              <w:t>MP for Pendle. Live in Colne, offices in Nelson &amp; Barnoldswick. @transportgovuk Minister (HS2, NPR &amp; TRU). For response email andrew.stephenson.mp@parliament.uk</w:t>
            </w:r>
          </w:p>
        </w:tc>
        <w:tc>
          <w:tcPr>
            <w:tcW w:w="1294" w:type="dxa"/>
            <w:noWrap/>
            <w:hideMark/>
          </w:tcPr>
          <w:p w14:paraId="54377F3F" w14:textId="77777777" w:rsidR="003748F0" w:rsidRPr="003748F0" w:rsidRDefault="003748F0">
            <w:r w:rsidRPr="003748F0">
              <w:t>@Andrew4Pendle</w:t>
            </w:r>
          </w:p>
        </w:tc>
        <w:tc>
          <w:tcPr>
            <w:tcW w:w="1295" w:type="dxa"/>
            <w:noWrap/>
            <w:hideMark/>
          </w:tcPr>
          <w:p w14:paraId="70196A5A" w14:textId="77777777" w:rsidR="003748F0" w:rsidRPr="003748F0" w:rsidRDefault="003748F0" w:rsidP="003748F0">
            <w:r w:rsidRPr="003748F0">
              <w:t>22304</w:t>
            </w:r>
          </w:p>
        </w:tc>
        <w:tc>
          <w:tcPr>
            <w:tcW w:w="1294" w:type="dxa"/>
            <w:noWrap/>
            <w:hideMark/>
          </w:tcPr>
          <w:p w14:paraId="1A11F011" w14:textId="77777777" w:rsidR="003748F0" w:rsidRPr="003748F0" w:rsidRDefault="003748F0" w:rsidP="003748F0">
            <w:r w:rsidRPr="003748F0">
              <w:t>24712</w:t>
            </w:r>
          </w:p>
        </w:tc>
        <w:tc>
          <w:tcPr>
            <w:tcW w:w="1295" w:type="dxa"/>
            <w:noWrap/>
            <w:hideMark/>
          </w:tcPr>
          <w:p w14:paraId="3D3368E9" w14:textId="77777777" w:rsidR="003748F0" w:rsidRPr="003748F0" w:rsidRDefault="003748F0" w:rsidP="003748F0">
            <w:r w:rsidRPr="003748F0">
              <w:t>4130</w:t>
            </w:r>
          </w:p>
        </w:tc>
        <w:tc>
          <w:tcPr>
            <w:tcW w:w="1295" w:type="dxa"/>
            <w:noWrap/>
            <w:hideMark/>
          </w:tcPr>
          <w:p w14:paraId="784C76FA" w14:textId="77777777" w:rsidR="003748F0" w:rsidRPr="003748F0" w:rsidRDefault="003748F0" w:rsidP="003748F0">
            <w:r w:rsidRPr="003748F0">
              <w:t>4/10/2010 14:19</w:t>
            </w:r>
          </w:p>
        </w:tc>
      </w:tr>
      <w:tr w:rsidR="00FE027C" w:rsidRPr="003748F0" w14:paraId="78E7BD71" w14:textId="77777777" w:rsidTr="00FE027C">
        <w:trPr>
          <w:trHeight w:val="290"/>
        </w:trPr>
        <w:tc>
          <w:tcPr>
            <w:tcW w:w="1294" w:type="dxa"/>
            <w:noWrap/>
            <w:hideMark/>
          </w:tcPr>
          <w:p w14:paraId="6939AFB0" w14:textId="77777777" w:rsidR="003748F0" w:rsidRPr="003748F0" w:rsidRDefault="003748F0">
            <w:r w:rsidRPr="003748F0">
              <w:t>Anne-Marie Trevelyan</w:t>
            </w:r>
          </w:p>
        </w:tc>
        <w:tc>
          <w:tcPr>
            <w:tcW w:w="1295" w:type="dxa"/>
            <w:noWrap/>
            <w:hideMark/>
          </w:tcPr>
          <w:p w14:paraId="6515CFB2" w14:textId="77777777" w:rsidR="003748F0" w:rsidRPr="003748F0" w:rsidRDefault="003748F0">
            <w:r w:rsidRPr="003748F0">
              <w:t>MP for Berwick-upon-Tweed. Energy Minister &amp; COP26 champion for adaptation &amp; resilience. Sadly I cannot reply to questions on Twitter- please email me.</w:t>
            </w:r>
          </w:p>
        </w:tc>
        <w:tc>
          <w:tcPr>
            <w:tcW w:w="1294" w:type="dxa"/>
            <w:noWrap/>
            <w:hideMark/>
          </w:tcPr>
          <w:p w14:paraId="10CDDAED" w14:textId="77777777" w:rsidR="003748F0" w:rsidRPr="003748F0" w:rsidRDefault="003748F0">
            <w:r w:rsidRPr="003748F0">
              <w:t>@annietrev</w:t>
            </w:r>
          </w:p>
        </w:tc>
        <w:tc>
          <w:tcPr>
            <w:tcW w:w="1295" w:type="dxa"/>
            <w:noWrap/>
            <w:hideMark/>
          </w:tcPr>
          <w:p w14:paraId="445461DB" w14:textId="77777777" w:rsidR="003748F0" w:rsidRPr="003748F0" w:rsidRDefault="003748F0" w:rsidP="003748F0">
            <w:r w:rsidRPr="003748F0">
              <w:t>27052</w:t>
            </w:r>
          </w:p>
        </w:tc>
        <w:tc>
          <w:tcPr>
            <w:tcW w:w="1294" w:type="dxa"/>
            <w:noWrap/>
            <w:hideMark/>
          </w:tcPr>
          <w:p w14:paraId="743AEB64" w14:textId="77777777" w:rsidR="003748F0" w:rsidRPr="003748F0" w:rsidRDefault="003748F0" w:rsidP="003748F0">
            <w:r w:rsidRPr="003748F0">
              <w:t>23402</w:t>
            </w:r>
          </w:p>
        </w:tc>
        <w:tc>
          <w:tcPr>
            <w:tcW w:w="1295" w:type="dxa"/>
            <w:noWrap/>
            <w:hideMark/>
          </w:tcPr>
          <w:p w14:paraId="13655D8E" w14:textId="77777777" w:rsidR="003748F0" w:rsidRPr="003748F0" w:rsidRDefault="003748F0" w:rsidP="003748F0">
            <w:r w:rsidRPr="003748F0">
              <w:t>3465</w:t>
            </w:r>
          </w:p>
        </w:tc>
        <w:tc>
          <w:tcPr>
            <w:tcW w:w="1295" w:type="dxa"/>
            <w:noWrap/>
            <w:hideMark/>
          </w:tcPr>
          <w:p w14:paraId="32C2DEBD" w14:textId="77777777" w:rsidR="003748F0" w:rsidRPr="003748F0" w:rsidRDefault="003748F0" w:rsidP="003748F0">
            <w:r w:rsidRPr="003748F0">
              <w:t>2/6/2009 11:06</w:t>
            </w:r>
          </w:p>
        </w:tc>
      </w:tr>
      <w:tr w:rsidR="003748F0" w:rsidRPr="003748F0" w14:paraId="4C15C42A" w14:textId="77777777" w:rsidTr="00FE027C">
        <w:trPr>
          <w:trHeight w:val="290"/>
        </w:trPr>
        <w:tc>
          <w:tcPr>
            <w:tcW w:w="1294" w:type="dxa"/>
            <w:noWrap/>
            <w:hideMark/>
          </w:tcPr>
          <w:p w14:paraId="6D5B8E83" w14:textId="77777777" w:rsidR="003748F0" w:rsidRPr="003748F0" w:rsidRDefault="003748F0">
            <w:r w:rsidRPr="003748F0">
              <w:t>APHA</w:t>
            </w:r>
          </w:p>
        </w:tc>
        <w:tc>
          <w:tcPr>
            <w:tcW w:w="1295" w:type="dxa"/>
            <w:noWrap/>
            <w:hideMark/>
          </w:tcPr>
          <w:p w14:paraId="6C77182C" w14:textId="77777777" w:rsidR="003748F0" w:rsidRPr="003748F0" w:rsidRDefault="003748F0">
            <w:r w:rsidRPr="003748F0">
              <w:t xml:space="preserve">Our role is to help safeguard animal and plant health, protect the economy and  enhance food security through </w:t>
            </w:r>
            <w:r w:rsidRPr="003748F0">
              <w:lastRenderedPageBreak/>
              <w:t>research, surveillance and inspection</w:t>
            </w:r>
          </w:p>
        </w:tc>
        <w:tc>
          <w:tcPr>
            <w:tcW w:w="1294" w:type="dxa"/>
            <w:noWrap/>
            <w:hideMark/>
          </w:tcPr>
          <w:p w14:paraId="2FE72F12" w14:textId="77777777" w:rsidR="003748F0" w:rsidRPr="003748F0" w:rsidRDefault="003748F0">
            <w:r w:rsidRPr="003748F0">
              <w:lastRenderedPageBreak/>
              <w:t>@APHAgovuk</w:t>
            </w:r>
          </w:p>
        </w:tc>
        <w:tc>
          <w:tcPr>
            <w:tcW w:w="1295" w:type="dxa"/>
            <w:noWrap/>
            <w:hideMark/>
          </w:tcPr>
          <w:p w14:paraId="53058C58" w14:textId="77777777" w:rsidR="003748F0" w:rsidRPr="003748F0" w:rsidRDefault="003748F0" w:rsidP="003748F0">
            <w:r w:rsidRPr="003748F0">
              <w:t>4737</w:t>
            </w:r>
          </w:p>
        </w:tc>
        <w:tc>
          <w:tcPr>
            <w:tcW w:w="1294" w:type="dxa"/>
            <w:noWrap/>
            <w:hideMark/>
          </w:tcPr>
          <w:p w14:paraId="16E5FEC3" w14:textId="77777777" w:rsidR="003748F0" w:rsidRPr="003748F0" w:rsidRDefault="003748F0" w:rsidP="003748F0">
            <w:r w:rsidRPr="003748F0">
              <w:t>10119</w:t>
            </w:r>
          </w:p>
        </w:tc>
        <w:tc>
          <w:tcPr>
            <w:tcW w:w="1295" w:type="dxa"/>
            <w:noWrap/>
            <w:hideMark/>
          </w:tcPr>
          <w:p w14:paraId="106B3CCF" w14:textId="77777777" w:rsidR="003748F0" w:rsidRPr="003748F0" w:rsidRDefault="003748F0" w:rsidP="003748F0">
            <w:r w:rsidRPr="003748F0">
              <w:t>594</w:t>
            </w:r>
          </w:p>
        </w:tc>
        <w:tc>
          <w:tcPr>
            <w:tcW w:w="1295" w:type="dxa"/>
            <w:noWrap/>
            <w:hideMark/>
          </w:tcPr>
          <w:p w14:paraId="7D088CFD" w14:textId="77777777" w:rsidR="003748F0" w:rsidRPr="003748F0" w:rsidRDefault="003748F0" w:rsidP="003748F0">
            <w:r w:rsidRPr="003748F0">
              <w:t>9/30/2010 15:23</w:t>
            </w:r>
          </w:p>
        </w:tc>
      </w:tr>
      <w:tr w:rsidR="00FE027C" w:rsidRPr="003748F0" w14:paraId="5B9A2AD7" w14:textId="77777777" w:rsidTr="00FE027C">
        <w:trPr>
          <w:trHeight w:val="290"/>
        </w:trPr>
        <w:tc>
          <w:tcPr>
            <w:tcW w:w="1294" w:type="dxa"/>
            <w:noWrap/>
            <w:hideMark/>
          </w:tcPr>
          <w:p w14:paraId="7A135BA4" w14:textId="77777777" w:rsidR="003748F0" w:rsidRPr="003748F0" w:rsidRDefault="003748F0">
            <w:r w:rsidRPr="003748F0">
              <w:t xml:space="preserve">Armed Forces Day </w:t>
            </w:r>
          </w:p>
        </w:tc>
        <w:tc>
          <w:tcPr>
            <w:tcW w:w="1295" w:type="dxa"/>
            <w:noWrap/>
            <w:hideMark/>
          </w:tcPr>
          <w:p w14:paraId="53AFA15B" w14:textId="77777777" w:rsidR="003748F0" w:rsidRPr="003748F0" w:rsidRDefault="003748F0">
            <w:r w:rsidRPr="003748F0">
              <w:t>Armed Forces Day is a chance to show your support for the men and women who make up the Armed Forces community. Visit the AFD website to find out more.</w:t>
            </w:r>
          </w:p>
        </w:tc>
        <w:tc>
          <w:tcPr>
            <w:tcW w:w="1294" w:type="dxa"/>
            <w:noWrap/>
            <w:hideMark/>
          </w:tcPr>
          <w:p w14:paraId="13CE06CA" w14:textId="77777777" w:rsidR="003748F0" w:rsidRPr="003748F0" w:rsidRDefault="003748F0">
            <w:r w:rsidRPr="003748F0">
              <w:t>@ArmedForcesDay</w:t>
            </w:r>
          </w:p>
        </w:tc>
        <w:tc>
          <w:tcPr>
            <w:tcW w:w="1295" w:type="dxa"/>
            <w:noWrap/>
            <w:hideMark/>
          </w:tcPr>
          <w:p w14:paraId="61E727FB" w14:textId="77777777" w:rsidR="003748F0" w:rsidRPr="003748F0" w:rsidRDefault="003748F0" w:rsidP="003748F0">
            <w:r w:rsidRPr="003748F0">
              <w:t>4083</w:t>
            </w:r>
          </w:p>
        </w:tc>
        <w:tc>
          <w:tcPr>
            <w:tcW w:w="1294" w:type="dxa"/>
            <w:noWrap/>
            <w:hideMark/>
          </w:tcPr>
          <w:p w14:paraId="7BF5B5A7" w14:textId="77777777" w:rsidR="003748F0" w:rsidRPr="003748F0" w:rsidRDefault="003748F0" w:rsidP="003748F0">
            <w:r w:rsidRPr="003748F0">
              <w:t>66321</w:t>
            </w:r>
          </w:p>
        </w:tc>
        <w:tc>
          <w:tcPr>
            <w:tcW w:w="1295" w:type="dxa"/>
            <w:noWrap/>
            <w:hideMark/>
          </w:tcPr>
          <w:p w14:paraId="1C46AFF8" w14:textId="77777777" w:rsidR="003748F0" w:rsidRPr="003748F0" w:rsidRDefault="003748F0" w:rsidP="003748F0">
            <w:r w:rsidRPr="003748F0">
              <w:t>344</w:t>
            </w:r>
          </w:p>
        </w:tc>
        <w:tc>
          <w:tcPr>
            <w:tcW w:w="1295" w:type="dxa"/>
            <w:noWrap/>
            <w:hideMark/>
          </w:tcPr>
          <w:p w14:paraId="5ED990F0" w14:textId="77777777" w:rsidR="003748F0" w:rsidRPr="003748F0" w:rsidRDefault="003748F0" w:rsidP="003748F0">
            <w:r w:rsidRPr="003748F0">
              <w:t>5/8/2009 17:48</w:t>
            </w:r>
          </w:p>
        </w:tc>
      </w:tr>
      <w:tr w:rsidR="003748F0" w:rsidRPr="003748F0" w14:paraId="61D00957" w14:textId="77777777" w:rsidTr="00FE027C">
        <w:trPr>
          <w:trHeight w:val="290"/>
        </w:trPr>
        <w:tc>
          <w:tcPr>
            <w:tcW w:w="1294" w:type="dxa"/>
            <w:noWrap/>
            <w:hideMark/>
          </w:tcPr>
          <w:p w14:paraId="446A6A46" w14:textId="77777777" w:rsidR="003748F0" w:rsidRPr="003748F0" w:rsidRDefault="003748F0">
            <w:r w:rsidRPr="003748F0">
              <w:t>Amanda Solloway</w:t>
            </w:r>
          </w:p>
        </w:tc>
        <w:tc>
          <w:tcPr>
            <w:tcW w:w="1295" w:type="dxa"/>
            <w:noWrap/>
            <w:hideMark/>
          </w:tcPr>
          <w:p w14:paraId="417BD60C" w14:textId="77777777" w:rsidR="003748F0" w:rsidRPr="003748F0" w:rsidRDefault="003748F0">
            <w:r w:rsidRPr="003748F0">
              <w:t>Minister for Science, Research and Innovation - MP for Derby North - For all enquiries please contact Amanda.Solloway.MP@Parliament.uk</w:t>
            </w:r>
          </w:p>
        </w:tc>
        <w:tc>
          <w:tcPr>
            <w:tcW w:w="1294" w:type="dxa"/>
            <w:noWrap/>
            <w:hideMark/>
          </w:tcPr>
          <w:p w14:paraId="46CF634D" w14:textId="77777777" w:rsidR="003748F0" w:rsidRPr="003748F0" w:rsidRDefault="003748F0">
            <w:r w:rsidRPr="003748F0">
              <w:t>@ASollowayUK</w:t>
            </w:r>
          </w:p>
        </w:tc>
        <w:tc>
          <w:tcPr>
            <w:tcW w:w="1295" w:type="dxa"/>
            <w:noWrap/>
            <w:hideMark/>
          </w:tcPr>
          <w:p w14:paraId="1D214BC1" w14:textId="77777777" w:rsidR="003748F0" w:rsidRPr="003748F0" w:rsidRDefault="003748F0" w:rsidP="003748F0">
            <w:r w:rsidRPr="003748F0">
              <w:t>2265</w:t>
            </w:r>
          </w:p>
        </w:tc>
        <w:tc>
          <w:tcPr>
            <w:tcW w:w="1294" w:type="dxa"/>
            <w:noWrap/>
            <w:hideMark/>
          </w:tcPr>
          <w:p w14:paraId="2163E93B" w14:textId="77777777" w:rsidR="003748F0" w:rsidRPr="003748F0" w:rsidRDefault="003748F0" w:rsidP="003748F0">
            <w:r w:rsidRPr="003748F0">
              <w:t>5264</w:t>
            </w:r>
          </w:p>
        </w:tc>
        <w:tc>
          <w:tcPr>
            <w:tcW w:w="1295" w:type="dxa"/>
            <w:noWrap/>
            <w:hideMark/>
          </w:tcPr>
          <w:p w14:paraId="10F7462B" w14:textId="77777777" w:rsidR="003748F0" w:rsidRPr="003748F0" w:rsidRDefault="003748F0" w:rsidP="003748F0">
            <w:r w:rsidRPr="003748F0">
              <w:t>1248</w:t>
            </w:r>
          </w:p>
        </w:tc>
        <w:tc>
          <w:tcPr>
            <w:tcW w:w="1295" w:type="dxa"/>
            <w:noWrap/>
            <w:hideMark/>
          </w:tcPr>
          <w:p w14:paraId="794B88E7" w14:textId="77777777" w:rsidR="003748F0" w:rsidRPr="003748F0" w:rsidRDefault="003748F0" w:rsidP="003748F0">
            <w:r w:rsidRPr="003748F0">
              <w:t>12/10/2015 16:44</w:t>
            </w:r>
          </w:p>
        </w:tc>
      </w:tr>
      <w:tr w:rsidR="00FE027C" w:rsidRPr="003748F0" w14:paraId="068F78D2" w14:textId="77777777" w:rsidTr="00FE027C">
        <w:trPr>
          <w:trHeight w:val="290"/>
        </w:trPr>
        <w:tc>
          <w:tcPr>
            <w:tcW w:w="1294" w:type="dxa"/>
            <w:noWrap/>
            <w:hideMark/>
          </w:tcPr>
          <w:p w14:paraId="05033F87" w14:textId="77777777" w:rsidR="003748F0" w:rsidRPr="003748F0" w:rsidRDefault="003748F0">
            <w:r w:rsidRPr="003748F0">
              <w:t>Attorney General</w:t>
            </w:r>
          </w:p>
        </w:tc>
        <w:tc>
          <w:tcPr>
            <w:tcW w:w="1295" w:type="dxa"/>
            <w:noWrap/>
            <w:hideMark/>
          </w:tcPr>
          <w:p w14:paraId="68A8C740" w14:textId="77777777" w:rsidR="003748F0" w:rsidRPr="003748F0" w:rsidRDefault="003748F0">
            <w:r w:rsidRPr="003748F0">
              <w:t>Making law and politics work together at the heart of the UK constitution.</w:t>
            </w:r>
          </w:p>
        </w:tc>
        <w:tc>
          <w:tcPr>
            <w:tcW w:w="1294" w:type="dxa"/>
            <w:noWrap/>
            <w:hideMark/>
          </w:tcPr>
          <w:p w14:paraId="2DF0DEB5" w14:textId="77777777" w:rsidR="003748F0" w:rsidRPr="003748F0" w:rsidRDefault="003748F0">
            <w:r w:rsidRPr="003748F0">
              <w:t>@attorneygeneral</w:t>
            </w:r>
          </w:p>
        </w:tc>
        <w:tc>
          <w:tcPr>
            <w:tcW w:w="1295" w:type="dxa"/>
            <w:noWrap/>
            <w:hideMark/>
          </w:tcPr>
          <w:p w14:paraId="0C9C9448" w14:textId="77777777" w:rsidR="003748F0" w:rsidRPr="003748F0" w:rsidRDefault="003748F0" w:rsidP="003748F0">
            <w:r w:rsidRPr="003748F0">
              <w:t>3390</w:t>
            </w:r>
          </w:p>
        </w:tc>
        <w:tc>
          <w:tcPr>
            <w:tcW w:w="1294" w:type="dxa"/>
            <w:noWrap/>
            <w:hideMark/>
          </w:tcPr>
          <w:p w14:paraId="6DF14F6B" w14:textId="77777777" w:rsidR="003748F0" w:rsidRPr="003748F0" w:rsidRDefault="003748F0" w:rsidP="003748F0">
            <w:r w:rsidRPr="003748F0">
              <w:t>30636</w:t>
            </w:r>
          </w:p>
        </w:tc>
        <w:tc>
          <w:tcPr>
            <w:tcW w:w="1295" w:type="dxa"/>
            <w:noWrap/>
            <w:hideMark/>
          </w:tcPr>
          <w:p w14:paraId="5D809DBA" w14:textId="77777777" w:rsidR="003748F0" w:rsidRPr="003748F0" w:rsidRDefault="003748F0" w:rsidP="003748F0">
            <w:r w:rsidRPr="003748F0">
              <w:t>611</w:t>
            </w:r>
          </w:p>
        </w:tc>
        <w:tc>
          <w:tcPr>
            <w:tcW w:w="1295" w:type="dxa"/>
            <w:noWrap/>
            <w:hideMark/>
          </w:tcPr>
          <w:p w14:paraId="2A2FCB1A" w14:textId="77777777" w:rsidR="003748F0" w:rsidRPr="003748F0" w:rsidRDefault="003748F0" w:rsidP="003748F0">
            <w:r w:rsidRPr="003748F0">
              <w:t>6/28/2012 8:38</w:t>
            </w:r>
          </w:p>
        </w:tc>
      </w:tr>
      <w:tr w:rsidR="003748F0" w:rsidRPr="003748F0" w14:paraId="6CBA4117" w14:textId="77777777" w:rsidTr="00FE027C">
        <w:trPr>
          <w:trHeight w:val="290"/>
        </w:trPr>
        <w:tc>
          <w:tcPr>
            <w:tcW w:w="1294" w:type="dxa"/>
            <w:noWrap/>
            <w:hideMark/>
          </w:tcPr>
          <w:p w14:paraId="491AB1A2" w14:textId="77777777" w:rsidR="003748F0" w:rsidRPr="003748F0" w:rsidRDefault="003748F0">
            <w:r w:rsidRPr="003748F0">
              <w:t>Baroness Berridge</w:t>
            </w:r>
          </w:p>
        </w:tc>
        <w:tc>
          <w:tcPr>
            <w:tcW w:w="1295" w:type="dxa"/>
            <w:noWrap/>
            <w:hideMark/>
          </w:tcPr>
          <w:p w14:paraId="201D672D" w14:textId="77777777" w:rsidR="003748F0" w:rsidRPr="003748F0" w:rsidRDefault="003748F0">
            <w:r w:rsidRPr="003748F0">
              <w:t>Conservative Peer from Rutland. Minister for the School System, Departmen</w:t>
            </w:r>
            <w:r w:rsidRPr="003748F0">
              <w:lastRenderedPageBreak/>
              <w:t>t for Education and Minister for Women.</w:t>
            </w:r>
          </w:p>
        </w:tc>
        <w:tc>
          <w:tcPr>
            <w:tcW w:w="1294" w:type="dxa"/>
            <w:noWrap/>
            <w:hideMark/>
          </w:tcPr>
          <w:p w14:paraId="230BDC3A" w14:textId="77777777" w:rsidR="003748F0" w:rsidRPr="003748F0" w:rsidRDefault="003748F0">
            <w:r w:rsidRPr="003748F0">
              <w:lastRenderedPageBreak/>
              <w:t>@BaronessEB</w:t>
            </w:r>
          </w:p>
        </w:tc>
        <w:tc>
          <w:tcPr>
            <w:tcW w:w="1295" w:type="dxa"/>
            <w:noWrap/>
            <w:hideMark/>
          </w:tcPr>
          <w:p w14:paraId="190C5D5D" w14:textId="77777777" w:rsidR="003748F0" w:rsidRPr="003748F0" w:rsidRDefault="003748F0" w:rsidP="003748F0">
            <w:r w:rsidRPr="003748F0">
              <w:t>3632</w:t>
            </w:r>
          </w:p>
        </w:tc>
        <w:tc>
          <w:tcPr>
            <w:tcW w:w="1294" w:type="dxa"/>
            <w:noWrap/>
            <w:hideMark/>
          </w:tcPr>
          <w:p w14:paraId="0A66666C" w14:textId="77777777" w:rsidR="003748F0" w:rsidRPr="003748F0" w:rsidRDefault="003748F0" w:rsidP="003748F0">
            <w:r w:rsidRPr="003748F0">
              <w:t>4349</w:t>
            </w:r>
          </w:p>
        </w:tc>
        <w:tc>
          <w:tcPr>
            <w:tcW w:w="1295" w:type="dxa"/>
            <w:noWrap/>
            <w:hideMark/>
          </w:tcPr>
          <w:p w14:paraId="1573E21A" w14:textId="77777777" w:rsidR="003748F0" w:rsidRPr="003748F0" w:rsidRDefault="003748F0" w:rsidP="003748F0">
            <w:r w:rsidRPr="003748F0">
              <w:t>1147</w:t>
            </w:r>
          </w:p>
        </w:tc>
        <w:tc>
          <w:tcPr>
            <w:tcW w:w="1295" w:type="dxa"/>
            <w:noWrap/>
            <w:hideMark/>
          </w:tcPr>
          <w:p w14:paraId="19B5C103" w14:textId="77777777" w:rsidR="003748F0" w:rsidRPr="003748F0" w:rsidRDefault="003748F0" w:rsidP="003748F0">
            <w:r w:rsidRPr="003748F0">
              <w:t>6/29/2011 11:06</w:t>
            </w:r>
          </w:p>
        </w:tc>
      </w:tr>
      <w:tr w:rsidR="00FE027C" w:rsidRPr="003748F0" w14:paraId="5BB5BB71" w14:textId="77777777" w:rsidTr="00FE027C">
        <w:trPr>
          <w:trHeight w:val="290"/>
        </w:trPr>
        <w:tc>
          <w:tcPr>
            <w:tcW w:w="1294" w:type="dxa"/>
            <w:noWrap/>
            <w:hideMark/>
          </w:tcPr>
          <w:p w14:paraId="4060079E" w14:textId="77777777" w:rsidR="003748F0" w:rsidRPr="003748F0" w:rsidRDefault="003748F0">
            <w:r w:rsidRPr="003748F0">
              <w:t>Dept for BEIS</w:t>
            </w:r>
          </w:p>
        </w:tc>
        <w:tc>
          <w:tcPr>
            <w:tcW w:w="1295" w:type="dxa"/>
            <w:noWrap/>
            <w:hideMark/>
          </w:tcPr>
          <w:p w14:paraId="3F110068" w14:textId="77777777" w:rsidR="003748F0" w:rsidRPr="003748F0" w:rsidRDefault="003748F0">
            <w:r w:rsidRPr="003748F0">
              <w:t>Building a stronger, greener future by fighting coronavirus, tackling climate change, unleashing innovation &amp; making the UK a great place to work &amp; do business.</w:t>
            </w:r>
          </w:p>
        </w:tc>
        <w:tc>
          <w:tcPr>
            <w:tcW w:w="1294" w:type="dxa"/>
            <w:noWrap/>
            <w:hideMark/>
          </w:tcPr>
          <w:p w14:paraId="0A495E9D" w14:textId="77777777" w:rsidR="003748F0" w:rsidRPr="003748F0" w:rsidRDefault="003748F0">
            <w:r w:rsidRPr="003748F0">
              <w:t>@beisgovuk</w:t>
            </w:r>
          </w:p>
        </w:tc>
        <w:tc>
          <w:tcPr>
            <w:tcW w:w="1295" w:type="dxa"/>
            <w:noWrap/>
            <w:hideMark/>
          </w:tcPr>
          <w:p w14:paraId="3BBF75CB" w14:textId="77777777" w:rsidR="003748F0" w:rsidRPr="003748F0" w:rsidRDefault="003748F0" w:rsidP="003748F0">
            <w:r w:rsidRPr="003748F0">
              <w:t>25916</w:t>
            </w:r>
          </w:p>
        </w:tc>
        <w:tc>
          <w:tcPr>
            <w:tcW w:w="1294" w:type="dxa"/>
            <w:noWrap/>
            <w:hideMark/>
          </w:tcPr>
          <w:p w14:paraId="3B16AE89" w14:textId="77777777" w:rsidR="003748F0" w:rsidRPr="003748F0" w:rsidRDefault="003748F0" w:rsidP="003748F0">
            <w:r w:rsidRPr="003748F0">
              <w:t>192629</w:t>
            </w:r>
          </w:p>
        </w:tc>
        <w:tc>
          <w:tcPr>
            <w:tcW w:w="1295" w:type="dxa"/>
            <w:noWrap/>
            <w:hideMark/>
          </w:tcPr>
          <w:p w14:paraId="703283AD" w14:textId="77777777" w:rsidR="003748F0" w:rsidRPr="003748F0" w:rsidRDefault="003748F0" w:rsidP="003748F0">
            <w:r w:rsidRPr="003748F0">
              <w:t>2574</w:t>
            </w:r>
          </w:p>
        </w:tc>
        <w:tc>
          <w:tcPr>
            <w:tcW w:w="1295" w:type="dxa"/>
            <w:noWrap/>
            <w:hideMark/>
          </w:tcPr>
          <w:p w14:paraId="5CF26FBE" w14:textId="77777777" w:rsidR="003748F0" w:rsidRPr="003748F0" w:rsidRDefault="003748F0" w:rsidP="003748F0">
            <w:r w:rsidRPr="003748F0">
              <w:t>6/6/2009 20:17</w:t>
            </w:r>
          </w:p>
        </w:tc>
      </w:tr>
      <w:tr w:rsidR="003748F0" w:rsidRPr="003748F0" w14:paraId="1121C5EB" w14:textId="77777777" w:rsidTr="00FE027C">
        <w:trPr>
          <w:trHeight w:val="290"/>
        </w:trPr>
        <w:tc>
          <w:tcPr>
            <w:tcW w:w="1294" w:type="dxa"/>
            <w:noWrap/>
            <w:hideMark/>
          </w:tcPr>
          <w:p w14:paraId="65E4BBB6" w14:textId="77777777" w:rsidR="003748F0" w:rsidRPr="003748F0" w:rsidRDefault="003748F0">
            <w:r w:rsidRPr="003748F0">
              <w:t>Boris Johnson</w:t>
            </w:r>
          </w:p>
        </w:tc>
        <w:tc>
          <w:tcPr>
            <w:tcW w:w="1295" w:type="dxa"/>
            <w:noWrap/>
            <w:hideMark/>
          </w:tcPr>
          <w:p w14:paraId="130210E8" w14:textId="77777777" w:rsidR="003748F0" w:rsidRPr="003748F0" w:rsidRDefault="003748F0">
            <w:r w:rsidRPr="003748F0">
              <w:t>Prime Minister of the United Kingdom and @Conservatives leader. Member of Parliament for Uxbridge and South Ruislip.</w:t>
            </w:r>
          </w:p>
        </w:tc>
        <w:tc>
          <w:tcPr>
            <w:tcW w:w="1294" w:type="dxa"/>
            <w:noWrap/>
            <w:hideMark/>
          </w:tcPr>
          <w:p w14:paraId="514F5B50" w14:textId="77777777" w:rsidR="003748F0" w:rsidRPr="003748F0" w:rsidRDefault="003748F0">
            <w:r w:rsidRPr="003748F0">
              <w:t>@BorisJohnson</w:t>
            </w:r>
          </w:p>
        </w:tc>
        <w:tc>
          <w:tcPr>
            <w:tcW w:w="1295" w:type="dxa"/>
            <w:noWrap/>
            <w:hideMark/>
          </w:tcPr>
          <w:p w14:paraId="6C6EED64" w14:textId="77777777" w:rsidR="003748F0" w:rsidRPr="003748F0" w:rsidRDefault="003748F0" w:rsidP="003748F0">
            <w:r w:rsidRPr="003748F0">
              <w:t>4701</w:t>
            </w:r>
          </w:p>
        </w:tc>
        <w:tc>
          <w:tcPr>
            <w:tcW w:w="1294" w:type="dxa"/>
            <w:noWrap/>
            <w:hideMark/>
          </w:tcPr>
          <w:p w14:paraId="769613A7" w14:textId="77777777" w:rsidR="003748F0" w:rsidRPr="003748F0" w:rsidRDefault="003748F0" w:rsidP="003748F0">
            <w:r w:rsidRPr="003748F0">
              <w:t>3541573</w:t>
            </w:r>
          </w:p>
        </w:tc>
        <w:tc>
          <w:tcPr>
            <w:tcW w:w="1295" w:type="dxa"/>
            <w:noWrap/>
            <w:hideMark/>
          </w:tcPr>
          <w:p w14:paraId="767CF775" w14:textId="77777777" w:rsidR="003748F0" w:rsidRPr="003748F0" w:rsidRDefault="003748F0" w:rsidP="003748F0">
            <w:r w:rsidRPr="003748F0">
              <w:t>460</w:t>
            </w:r>
          </w:p>
        </w:tc>
        <w:tc>
          <w:tcPr>
            <w:tcW w:w="1295" w:type="dxa"/>
            <w:noWrap/>
            <w:hideMark/>
          </w:tcPr>
          <w:p w14:paraId="332E4535" w14:textId="77777777" w:rsidR="003748F0" w:rsidRPr="003748F0" w:rsidRDefault="003748F0" w:rsidP="003748F0">
            <w:r w:rsidRPr="003748F0">
              <w:t>4/1/2015 20:15</w:t>
            </w:r>
          </w:p>
        </w:tc>
      </w:tr>
      <w:tr w:rsidR="00FE027C" w:rsidRPr="003748F0" w14:paraId="06F8BB5D" w14:textId="77777777" w:rsidTr="00FE027C">
        <w:trPr>
          <w:trHeight w:val="290"/>
        </w:trPr>
        <w:tc>
          <w:tcPr>
            <w:tcW w:w="1294" w:type="dxa"/>
            <w:noWrap/>
            <w:hideMark/>
          </w:tcPr>
          <w:p w14:paraId="57B27CAC" w14:textId="77777777" w:rsidR="003748F0" w:rsidRPr="003748F0" w:rsidRDefault="003748F0">
            <w:r w:rsidRPr="003748F0">
              <w:t>Brandon Lewis</w:t>
            </w:r>
          </w:p>
        </w:tc>
        <w:tc>
          <w:tcPr>
            <w:tcW w:w="1295" w:type="dxa"/>
            <w:noWrap/>
            <w:hideMark/>
          </w:tcPr>
          <w:p w14:paraId="7565A414" w14:textId="77777777" w:rsidR="003748F0" w:rsidRPr="003748F0" w:rsidRDefault="003748F0">
            <w:r w:rsidRPr="003748F0">
              <w:t>Secretary of State for Northern Ireland &amp; Member of Parliament for Great Yarmouth | IG: https://t.co/lwVHDxKsdt</w:t>
            </w:r>
          </w:p>
        </w:tc>
        <w:tc>
          <w:tcPr>
            <w:tcW w:w="1294" w:type="dxa"/>
            <w:noWrap/>
            <w:hideMark/>
          </w:tcPr>
          <w:p w14:paraId="57548C0D" w14:textId="77777777" w:rsidR="003748F0" w:rsidRPr="003748F0" w:rsidRDefault="003748F0">
            <w:r w:rsidRPr="003748F0">
              <w:t>@BrandonLewis</w:t>
            </w:r>
          </w:p>
        </w:tc>
        <w:tc>
          <w:tcPr>
            <w:tcW w:w="1295" w:type="dxa"/>
            <w:noWrap/>
            <w:hideMark/>
          </w:tcPr>
          <w:p w14:paraId="618DA111" w14:textId="77777777" w:rsidR="003748F0" w:rsidRPr="003748F0" w:rsidRDefault="003748F0" w:rsidP="003748F0">
            <w:r w:rsidRPr="003748F0">
              <w:t>42712</w:t>
            </w:r>
          </w:p>
        </w:tc>
        <w:tc>
          <w:tcPr>
            <w:tcW w:w="1294" w:type="dxa"/>
            <w:noWrap/>
            <w:hideMark/>
          </w:tcPr>
          <w:p w14:paraId="1168FAEC" w14:textId="77777777" w:rsidR="003748F0" w:rsidRPr="003748F0" w:rsidRDefault="003748F0" w:rsidP="003748F0">
            <w:r w:rsidRPr="003748F0">
              <w:t>58920</w:t>
            </w:r>
          </w:p>
        </w:tc>
        <w:tc>
          <w:tcPr>
            <w:tcW w:w="1295" w:type="dxa"/>
            <w:noWrap/>
            <w:hideMark/>
          </w:tcPr>
          <w:p w14:paraId="036ED8E0" w14:textId="77777777" w:rsidR="003748F0" w:rsidRPr="003748F0" w:rsidRDefault="003748F0" w:rsidP="003748F0">
            <w:r w:rsidRPr="003748F0">
              <w:t>4406</w:t>
            </w:r>
          </w:p>
        </w:tc>
        <w:tc>
          <w:tcPr>
            <w:tcW w:w="1295" w:type="dxa"/>
            <w:noWrap/>
            <w:hideMark/>
          </w:tcPr>
          <w:p w14:paraId="4E82B223" w14:textId="77777777" w:rsidR="003748F0" w:rsidRPr="003748F0" w:rsidRDefault="003748F0" w:rsidP="003748F0">
            <w:r w:rsidRPr="003748F0">
              <w:t>10/21/2008 10:53</w:t>
            </w:r>
          </w:p>
        </w:tc>
      </w:tr>
      <w:tr w:rsidR="003748F0" w:rsidRPr="003748F0" w14:paraId="672CC323" w14:textId="77777777" w:rsidTr="00FE027C">
        <w:trPr>
          <w:trHeight w:val="290"/>
        </w:trPr>
        <w:tc>
          <w:tcPr>
            <w:tcW w:w="1294" w:type="dxa"/>
            <w:noWrap/>
            <w:hideMark/>
          </w:tcPr>
          <w:p w14:paraId="0F389FAD" w14:textId="77777777" w:rsidR="003748F0" w:rsidRPr="003748F0" w:rsidRDefault="003748F0">
            <w:r w:rsidRPr="003748F0">
              <w:t>Rt. Hon Ben Wallace MP</w:t>
            </w:r>
          </w:p>
        </w:tc>
        <w:tc>
          <w:tcPr>
            <w:tcW w:w="1295" w:type="dxa"/>
            <w:noWrap/>
            <w:hideMark/>
          </w:tcPr>
          <w:p w14:paraId="0A526EDE" w14:textId="77777777" w:rsidR="003748F0" w:rsidRPr="003748F0" w:rsidRDefault="003748F0">
            <w:r w:rsidRPr="003748F0">
              <w:t xml:space="preserve">UK Secretary of State for Defence &amp; MP for </w:t>
            </w:r>
            <w:r w:rsidRPr="003748F0">
              <w:lastRenderedPageBreak/>
              <w:t>Wyre and Preston North.</w:t>
            </w:r>
          </w:p>
        </w:tc>
        <w:tc>
          <w:tcPr>
            <w:tcW w:w="1294" w:type="dxa"/>
            <w:noWrap/>
            <w:hideMark/>
          </w:tcPr>
          <w:p w14:paraId="1773E4E9" w14:textId="77777777" w:rsidR="003748F0" w:rsidRPr="003748F0" w:rsidRDefault="003748F0">
            <w:r w:rsidRPr="003748F0">
              <w:lastRenderedPageBreak/>
              <w:t>@BWallaceMP</w:t>
            </w:r>
          </w:p>
        </w:tc>
        <w:tc>
          <w:tcPr>
            <w:tcW w:w="1295" w:type="dxa"/>
            <w:noWrap/>
            <w:hideMark/>
          </w:tcPr>
          <w:p w14:paraId="54218334" w14:textId="77777777" w:rsidR="003748F0" w:rsidRPr="003748F0" w:rsidRDefault="003748F0" w:rsidP="003748F0">
            <w:r w:rsidRPr="003748F0">
              <w:t>4475</w:t>
            </w:r>
          </w:p>
        </w:tc>
        <w:tc>
          <w:tcPr>
            <w:tcW w:w="1294" w:type="dxa"/>
            <w:noWrap/>
            <w:hideMark/>
          </w:tcPr>
          <w:p w14:paraId="24B34373" w14:textId="77777777" w:rsidR="003748F0" w:rsidRPr="003748F0" w:rsidRDefault="003748F0" w:rsidP="003748F0">
            <w:r w:rsidRPr="003748F0">
              <w:t>21393</w:t>
            </w:r>
          </w:p>
        </w:tc>
        <w:tc>
          <w:tcPr>
            <w:tcW w:w="1295" w:type="dxa"/>
            <w:noWrap/>
            <w:hideMark/>
          </w:tcPr>
          <w:p w14:paraId="0C2F594A" w14:textId="77777777" w:rsidR="003748F0" w:rsidRPr="003748F0" w:rsidRDefault="003748F0" w:rsidP="003748F0">
            <w:r w:rsidRPr="003748F0">
              <w:t>355</w:t>
            </w:r>
          </w:p>
        </w:tc>
        <w:tc>
          <w:tcPr>
            <w:tcW w:w="1295" w:type="dxa"/>
            <w:noWrap/>
            <w:hideMark/>
          </w:tcPr>
          <w:p w14:paraId="0F811C71" w14:textId="77777777" w:rsidR="003748F0" w:rsidRPr="003748F0" w:rsidRDefault="003748F0" w:rsidP="003748F0">
            <w:r w:rsidRPr="003748F0">
              <w:t>5/13/2010 11:20</w:t>
            </w:r>
          </w:p>
        </w:tc>
      </w:tr>
      <w:tr w:rsidR="00FE027C" w:rsidRPr="003748F0" w14:paraId="51932E13" w14:textId="77777777" w:rsidTr="00FE027C">
        <w:trPr>
          <w:trHeight w:val="290"/>
        </w:trPr>
        <w:tc>
          <w:tcPr>
            <w:tcW w:w="1294" w:type="dxa"/>
            <w:noWrap/>
            <w:hideMark/>
          </w:tcPr>
          <w:p w14:paraId="3B46F65F" w14:textId="77777777" w:rsidR="003748F0" w:rsidRPr="003748F0" w:rsidRDefault="003748F0">
            <w:r w:rsidRPr="003748F0">
              <w:t>Cabinet Office</w:t>
            </w:r>
          </w:p>
        </w:tc>
        <w:tc>
          <w:tcPr>
            <w:tcW w:w="1295" w:type="dxa"/>
            <w:noWrap/>
            <w:hideMark/>
          </w:tcPr>
          <w:p w14:paraId="2C66807E" w14:textId="77777777" w:rsidR="003748F0" w:rsidRPr="003748F0" w:rsidRDefault="003748F0">
            <w:r w:rsidRPr="003748F0">
              <w:t>The centre of the UK government. We support the Prime Minister and make sure the government runs effectively.</w:t>
            </w:r>
          </w:p>
        </w:tc>
        <w:tc>
          <w:tcPr>
            <w:tcW w:w="1294" w:type="dxa"/>
            <w:noWrap/>
            <w:hideMark/>
          </w:tcPr>
          <w:p w14:paraId="735C1D6A" w14:textId="77777777" w:rsidR="003748F0" w:rsidRPr="003748F0" w:rsidRDefault="003748F0">
            <w:r w:rsidRPr="003748F0">
              <w:t>@cabinetofficeuk</w:t>
            </w:r>
          </w:p>
        </w:tc>
        <w:tc>
          <w:tcPr>
            <w:tcW w:w="1295" w:type="dxa"/>
            <w:noWrap/>
            <w:hideMark/>
          </w:tcPr>
          <w:p w14:paraId="2FE15BD4" w14:textId="77777777" w:rsidR="003748F0" w:rsidRPr="003748F0" w:rsidRDefault="003748F0" w:rsidP="003748F0">
            <w:r w:rsidRPr="003748F0">
              <w:t>10606</w:t>
            </w:r>
          </w:p>
        </w:tc>
        <w:tc>
          <w:tcPr>
            <w:tcW w:w="1294" w:type="dxa"/>
            <w:noWrap/>
            <w:hideMark/>
          </w:tcPr>
          <w:p w14:paraId="738C9247" w14:textId="77777777" w:rsidR="003748F0" w:rsidRPr="003748F0" w:rsidRDefault="003748F0" w:rsidP="003748F0">
            <w:r w:rsidRPr="003748F0">
              <w:t>416401</w:t>
            </w:r>
          </w:p>
        </w:tc>
        <w:tc>
          <w:tcPr>
            <w:tcW w:w="1295" w:type="dxa"/>
            <w:noWrap/>
            <w:hideMark/>
          </w:tcPr>
          <w:p w14:paraId="72D4ABD2" w14:textId="77777777" w:rsidR="003748F0" w:rsidRPr="003748F0" w:rsidRDefault="003748F0" w:rsidP="003748F0">
            <w:r w:rsidRPr="003748F0">
              <w:t>459</w:t>
            </w:r>
          </w:p>
        </w:tc>
        <w:tc>
          <w:tcPr>
            <w:tcW w:w="1295" w:type="dxa"/>
            <w:noWrap/>
            <w:hideMark/>
          </w:tcPr>
          <w:p w14:paraId="63D08535" w14:textId="77777777" w:rsidR="003748F0" w:rsidRPr="003748F0" w:rsidRDefault="003748F0" w:rsidP="003748F0">
            <w:r w:rsidRPr="003748F0">
              <w:t>5/13/2010 15:37</w:t>
            </w:r>
          </w:p>
        </w:tc>
      </w:tr>
      <w:tr w:rsidR="003748F0" w:rsidRPr="003748F0" w14:paraId="3B42D2A6" w14:textId="77777777" w:rsidTr="00FE027C">
        <w:trPr>
          <w:trHeight w:val="290"/>
        </w:trPr>
        <w:tc>
          <w:tcPr>
            <w:tcW w:w="1294" w:type="dxa"/>
            <w:noWrap/>
            <w:hideMark/>
          </w:tcPr>
          <w:p w14:paraId="165B775B" w14:textId="77777777" w:rsidR="003748F0" w:rsidRPr="003748F0" w:rsidRDefault="003748F0">
            <w:r w:rsidRPr="003748F0">
              <w:t>Cefas</w:t>
            </w:r>
          </w:p>
        </w:tc>
        <w:tc>
          <w:tcPr>
            <w:tcW w:w="1295" w:type="dxa"/>
            <w:noWrap/>
            <w:hideMark/>
          </w:tcPr>
          <w:p w14:paraId="4DFE997A" w14:textId="77777777" w:rsidR="003748F0" w:rsidRPr="003748F0" w:rsidRDefault="003748F0">
            <w:r w:rsidRPr="003748F0">
              <w:t>The Centre for Environment, Fisheries and Aquaculture Science provides world class science for the marine and freshwater environment.</w:t>
            </w:r>
            <w:r w:rsidRPr="003748F0">
              <w:br/>
            </w:r>
            <w:r w:rsidRPr="003748F0">
              <w:br/>
              <w:t>Instagram: @cefasgovuk</w:t>
            </w:r>
          </w:p>
        </w:tc>
        <w:tc>
          <w:tcPr>
            <w:tcW w:w="1294" w:type="dxa"/>
            <w:noWrap/>
            <w:hideMark/>
          </w:tcPr>
          <w:p w14:paraId="3B52B8BC" w14:textId="77777777" w:rsidR="003748F0" w:rsidRPr="003748F0" w:rsidRDefault="003748F0">
            <w:r w:rsidRPr="003748F0">
              <w:t>@CefasGovUK</w:t>
            </w:r>
          </w:p>
        </w:tc>
        <w:tc>
          <w:tcPr>
            <w:tcW w:w="1295" w:type="dxa"/>
            <w:noWrap/>
            <w:hideMark/>
          </w:tcPr>
          <w:p w14:paraId="6F85CED9" w14:textId="77777777" w:rsidR="003748F0" w:rsidRPr="003748F0" w:rsidRDefault="003748F0" w:rsidP="003748F0">
            <w:r w:rsidRPr="003748F0">
              <w:t>8427</w:t>
            </w:r>
          </w:p>
        </w:tc>
        <w:tc>
          <w:tcPr>
            <w:tcW w:w="1294" w:type="dxa"/>
            <w:noWrap/>
            <w:hideMark/>
          </w:tcPr>
          <w:p w14:paraId="7B5D50C4" w14:textId="77777777" w:rsidR="003748F0" w:rsidRPr="003748F0" w:rsidRDefault="003748F0" w:rsidP="003748F0">
            <w:r w:rsidRPr="003748F0">
              <w:t>13878</w:t>
            </w:r>
          </w:p>
        </w:tc>
        <w:tc>
          <w:tcPr>
            <w:tcW w:w="1295" w:type="dxa"/>
            <w:noWrap/>
            <w:hideMark/>
          </w:tcPr>
          <w:p w14:paraId="45F06BCF" w14:textId="77777777" w:rsidR="003748F0" w:rsidRPr="003748F0" w:rsidRDefault="003748F0" w:rsidP="003748F0">
            <w:r w:rsidRPr="003748F0">
              <w:t>1062</w:t>
            </w:r>
          </w:p>
        </w:tc>
        <w:tc>
          <w:tcPr>
            <w:tcW w:w="1295" w:type="dxa"/>
            <w:noWrap/>
            <w:hideMark/>
          </w:tcPr>
          <w:p w14:paraId="3364C0BD" w14:textId="77777777" w:rsidR="003748F0" w:rsidRPr="003748F0" w:rsidRDefault="003748F0" w:rsidP="003748F0">
            <w:r w:rsidRPr="003748F0">
              <w:t>9/26/2012 16:08</w:t>
            </w:r>
          </w:p>
        </w:tc>
      </w:tr>
      <w:tr w:rsidR="00FE027C" w:rsidRPr="003748F0" w14:paraId="0DFBD0AD" w14:textId="77777777" w:rsidTr="00FE027C">
        <w:trPr>
          <w:trHeight w:val="290"/>
        </w:trPr>
        <w:tc>
          <w:tcPr>
            <w:tcW w:w="1294" w:type="dxa"/>
            <w:noWrap/>
            <w:hideMark/>
          </w:tcPr>
          <w:p w14:paraId="0D9808CB" w14:textId="77777777" w:rsidR="003748F0" w:rsidRPr="003748F0" w:rsidRDefault="003748F0">
            <w:r w:rsidRPr="003748F0">
              <w:t>Kevin Sadler</w:t>
            </w:r>
          </w:p>
        </w:tc>
        <w:tc>
          <w:tcPr>
            <w:tcW w:w="1295" w:type="dxa"/>
            <w:noWrap/>
            <w:hideMark/>
          </w:tcPr>
          <w:p w14:paraId="1C960919" w14:textId="77777777" w:rsidR="003748F0" w:rsidRPr="003748F0" w:rsidRDefault="003748F0">
            <w:r w:rsidRPr="003748F0">
              <w:t xml:space="preserve">Acting CEO of HMCTS, with responsibility for delivering its major modernisation programme. Tweets from me &amp; my office. Ops updates and enquiries to </w:t>
            </w:r>
            <w:r w:rsidRPr="003748F0">
              <w:lastRenderedPageBreak/>
              <w:t>@HMCTSgovuk</w:t>
            </w:r>
          </w:p>
        </w:tc>
        <w:tc>
          <w:tcPr>
            <w:tcW w:w="1294" w:type="dxa"/>
            <w:noWrap/>
            <w:hideMark/>
          </w:tcPr>
          <w:p w14:paraId="42E7C425" w14:textId="77777777" w:rsidR="003748F0" w:rsidRPr="003748F0" w:rsidRDefault="003748F0">
            <w:r w:rsidRPr="003748F0">
              <w:lastRenderedPageBreak/>
              <w:t>@CEOofHMCTS</w:t>
            </w:r>
          </w:p>
        </w:tc>
        <w:tc>
          <w:tcPr>
            <w:tcW w:w="1295" w:type="dxa"/>
            <w:noWrap/>
            <w:hideMark/>
          </w:tcPr>
          <w:p w14:paraId="505CA4E5" w14:textId="77777777" w:rsidR="003748F0" w:rsidRPr="003748F0" w:rsidRDefault="003748F0" w:rsidP="003748F0">
            <w:r w:rsidRPr="003748F0">
              <w:t>1755</w:t>
            </w:r>
          </w:p>
        </w:tc>
        <w:tc>
          <w:tcPr>
            <w:tcW w:w="1294" w:type="dxa"/>
            <w:noWrap/>
            <w:hideMark/>
          </w:tcPr>
          <w:p w14:paraId="0D2EBCC9" w14:textId="77777777" w:rsidR="003748F0" w:rsidRPr="003748F0" w:rsidRDefault="003748F0" w:rsidP="003748F0">
            <w:r w:rsidRPr="003748F0">
              <w:t>7118</w:t>
            </w:r>
          </w:p>
        </w:tc>
        <w:tc>
          <w:tcPr>
            <w:tcW w:w="1295" w:type="dxa"/>
            <w:noWrap/>
            <w:hideMark/>
          </w:tcPr>
          <w:p w14:paraId="550D2B75" w14:textId="77777777" w:rsidR="003748F0" w:rsidRPr="003748F0" w:rsidRDefault="003748F0" w:rsidP="003748F0">
            <w:r w:rsidRPr="003748F0">
              <w:t>397</w:t>
            </w:r>
          </w:p>
        </w:tc>
        <w:tc>
          <w:tcPr>
            <w:tcW w:w="1295" w:type="dxa"/>
            <w:noWrap/>
            <w:hideMark/>
          </w:tcPr>
          <w:p w14:paraId="7549096F" w14:textId="77777777" w:rsidR="003748F0" w:rsidRPr="003748F0" w:rsidRDefault="003748F0" w:rsidP="003748F0">
            <w:r w:rsidRPr="003748F0">
              <w:t>10/4/2016 7:00</w:t>
            </w:r>
          </w:p>
        </w:tc>
      </w:tr>
      <w:tr w:rsidR="003748F0" w:rsidRPr="003748F0" w14:paraId="2B31D9E9" w14:textId="77777777" w:rsidTr="00FE027C">
        <w:trPr>
          <w:trHeight w:val="290"/>
        </w:trPr>
        <w:tc>
          <w:tcPr>
            <w:tcW w:w="1294" w:type="dxa"/>
            <w:noWrap/>
            <w:hideMark/>
          </w:tcPr>
          <w:p w14:paraId="10813F50" w14:textId="77777777" w:rsidR="003748F0" w:rsidRPr="003748F0" w:rsidRDefault="003748F0">
            <w:r w:rsidRPr="003748F0">
              <w:t>Charlotte Vere</w:t>
            </w:r>
          </w:p>
        </w:tc>
        <w:tc>
          <w:tcPr>
            <w:tcW w:w="1295" w:type="dxa"/>
            <w:noWrap/>
            <w:hideMark/>
          </w:tcPr>
          <w:p w14:paraId="496697F5" w14:textId="77777777" w:rsidR="003748F0" w:rsidRPr="003748F0" w:rsidRDefault="003748F0">
            <w:r w:rsidRPr="003748F0">
              <w:t>Baroness Vere of Norbiton - Minister for Roads, Buses and Places</w:t>
            </w:r>
          </w:p>
        </w:tc>
        <w:tc>
          <w:tcPr>
            <w:tcW w:w="1294" w:type="dxa"/>
            <w:noWrap/>
            <w:hideMark/>
          </w:tcPr>
          <w:p w14:paraId="7FE07F2C" w14:textId="77777777" w:rsidR="003748F0" w:rsidRPr="003748F0" w:rsidRDefault="003748F0">
            <w:r w:rsidRPr="003748F0">
              <w:t>@CharlotteV</w:t>
            </w:r>
          </w:p>
        </w:tc>
        <w:tc>
          <w:tcPr>
            <w:tcW w:w="1295" w:type="dxa"/>
            <w:noWrap/>
            <w:hideMark/>
          </w:tcPr>
          <w:p w14:paraId="627BADC6" w14:textId="77777777" w:rsidR="003748F0" w:rsidRPr="003748F0" w:rsidRDefault="003748F0" w:rsidP="003748F0">
            <w:r w:rsidRPr="003748F0">
              <w:t>19837</w:t>
            </w:r>
          </w:p>
        </w:tc>
        <w:tc>
          <w:tcPr>
            <w:tcW w:w="1294" w:type="dxa"/>
            <w:noWrap/>
            <w:hideMark/>
          </w:tcPr>
          <w:p w14:paraId="3DC66942" w14:textId="77777777" w:rsidR="003748F0" w:rsidRPr="003748F0" w:rsidRDefault="003748F0" w:rsidP="003748F0">
            <w:r w:rsidRPr="003748F0">
              <w:t>6304</w:t>
            </w:r>
          </w:p>
        </w:tc>
        <w:tc>
          <w:tcPr>
            <w:tcW w:w="1295" w:type="dxa"/>
            <w:noWrap/>
            <w:hideMark/>
          </w:tcPr>
          <w:p w14:paraId="7FC0EB21" w14:textId="77777777" w:rsidR="003748F0" w:rsidRPr="003748F0" w:rsidRDefault="003748F0" w:rsidP="003748F0">
            <w:r w:rsidRPr="003748F0">
              <w:t>1300</w:t>
            </w:r>
          </w:p>
        </w:tc>
        <w:tc>
          <w:tcPr>
            <w:tcW w:w="1295" w:type="dxa"/>
            <w:noWrap/>
            <w:hideMark/>
          </w:tcPr>
          <w:p w14:paraId="27094F3F" w14:textId="77777777" w:rsidR="003748F0" w:rsidRPr="003748F0" w:rsidRDefault="003748F0" w:rsidP="003748F0">
            <w:r w:rsidRPr="003748F0">
              <w:t>4/11/2007 15:01</w:t>
            </w:r>
          </w:p>
        </w:tc>
      </w:tr>
      <w:tr w:rsidR="00FE027C" w:rsidRPr="003748F0" w14:paraId="0811833F" w14:textId="77777777" w:rsidTr="00FE027C">
        <w:trPr>
          <w:trHeight w:val="290"/>
        </w:trPr>
        <w:tc>
          <w:tcPr>
            <w:tcW w:w="1294" w:type="dxa"/>
            <w:noWrap/>
            <w:hideMark/>
          </w:tcPr>
          <w:p w14:paraId="32819810" w14:textId="77777777" w:rsidR="003748F0" w:rsidRPr="003748F0" w:rsidRDefault="003748F0">
            <w:r w:rsidRPr="003748F0">
              <w:t>Chris Heaton-Harris MP</w:t>
            </w:r>
          </w:p>
        </w:tc>
        <w:tc>
          <w:tcPr>
            <w:tcW w:w="1295" w:type="dxa"/>
            <w:noWrap/>
            <w:hideMark/>
          </w:tcPr>
          <w:p w14:paraId="30B35E2D" w14:textId="77777777" w:rsidR="003748F0" w:rsidRPr="003748F0" w:rsidRDefault="003748F0">
            <w:r w:rsidRPr="003748F0">
              <w:t>Conservative Member of Parliament for Daventry</w:t>
            </w:r>
          </w:p>
        </w:tc>
        <w:tc>
          <w:tcPr>
            <w:tcW w:w="1294" w:type="dxa"/>
            <w:noWrap/>
            <w:hideMark/>
          </w:tcPr>
          <w:p w14:paraId="6C30BF4F" w14:textId="77777777" w:rsidR="003748F0" w:rsidRPr="003748F0" w:rsidRDefault="003748F0">
            <w:r w:rsidRPr="003748F0">
              <w:t>@chhcalling</w:t>
            </w:r>
          </w:p>
        </w:tc>
        <w:tc>
          <w:tcPr>
            <w:tcW w:w="1295" w:type="dxa"/>
            <w:noWrap/>
            <w:hideMark/>
          </w:tcPr>
          <w:p w14:paraId="2528272C" w14:textId="77777777" w:rsidR="003748F0" w:rsidRPr="003748F0" w:rsidRDefault="003748F0" w:rsidP="003748F0">
            <w:r w:rsidRPr="003748F0">
              <w:t>11987</w:t>
            </w:r>
          </w:p>
        </w:tc>
        <w:tc>
          <w:tcPr>
            <w:tcW w:w="1294" w:type="dxa"/>
            <w:noWrap/>
            <w:hideMark/>
          </w:tcPr>
          <w:p w14:paraId="10738500" w14:textId="77777777" w:rsidR="003748F0" w:rsidRPr="003748F0" w:rsidRDefault="003748F0" w:rsidP="003748F0">
            <w:r w:rsidRPr="003748F0">
              <w:t>22113</w:t>
            </w:r>
          </w:p>
        </w:tc>
        <w:tc>
          <w:tcPr>
            <w:tcW w:w="1295" w:type="dxa"/>
            <w:noWrap/>
            <w:hideMark/>
          </w:tcPr>
          <w:p w14:paraId="3AC20573" w14:textId="77777777" w:rsidR="003748F0" w:rsidRPr="003748F0" w:rsidRDefault="003748F0" w:rsidP="003748F0">
            <w:r w:rsidRPr="003748F0">
              <w:t>201</w:t>
            </w:r>
          </w:p>
        </w:tc>
        <w:tc>
          <w:tcPr>
            <w:tcW w:w="1295" w:type="dxa"/>
            <w:noWrap/>
            <w:hideMark/>
          </w:tcPr>
          <w:p w14:paraId="4057EC50" w14:textId="77777777" w:rsidR="003748F0" w:rsidRPr="003748F0" w:rsidRDefault="003748F0" w:rsidP="003748F0">
            <w:r w:rsidRPr="003748F0">
              <w:t>10/8/2009 21:03</w:t>
            </w:r>
          </w:p>
        </w:tc>
      </w:tr>
      <w:tr w:rsidR="003748F0" w:rsidRPr="003748F0" w14:paraId="031B145D" w14:textId="77777777" w:rsidTr="00FE027C">
        <w:trPr>
          <w:trHeight w:val="290"/>
        </w:trPr>
        <w:tc>
          <w:tcPr>
            <w:tcW w:w="1294" w:type="dxa"/>
            <w:noWrap/>
            <w:hideMark/>
          </w:tcPr>
          <w:p w14:paraId="22E4B49F" w14:textId="77777777" w:rsidR="003748F0" w:rsidRPr="003748F0" w:rsidRDefault="003748F0">
            <w:r w:rsidRPr="003748F0">
              <w:t>Christopher Pincher</w:t>
            </w:r>
          </w:p>
        </w:tc>
        <w:tc>
          <w:tcPr>
            <w:tcW w:w="1295" w:type="dxa"/>
            <w:noWrap/>
            <w:hideMark/>
          </w:tcPr>
          <w:p w14:paraId="3AF1FC19" w14:textId="77777777" w:rsidR="003748F0" w:rsidRPr="003748F0" w:rsidRDefault="003748F0">
            <w:r w:rsidRPr="003748F0">
              <w:t>Member of Parliament for Tamworth &amp; Minister of State for Housing at @MHCLG. Please send casework to Christopher.pincher.mp@parliament.uk.</w:t>
            </w:r>
          </w:p>
        </w:tc>
        <w:tc>
          <w:tcPr>
            <w:tcW w:w="1294" w:type="dxa"/>
            <w:noWrap/>
            <w:hideMark/>
          </w:tcPr>
          <w:p w14:paraId="706117BB" w14:textId="77777777" w:rsidR="003748F0" w:rsidRPr="003748F0" w:rsidRDefault="003748F0">
            <w:r w:rsidRPr="003748F0">
              <w:t>@ChrisPincher</w:t>
            </w:r>
          </w:p>
        </w:tc>
        <w:tc>
          <w:tcPr>
            <w:tcW w:w="1295" w:type="dxa"/>
            <w:noWrap/>
            <w:hideMark/>
          </w:tcPr>
          <w:p w14:paraId="57D85A2B" w14:textId="77777777" w:rsidR="003748F0" w:rsidRPr="003748F0" w:rsidRDefault="003748F0" w:rsidP="003748F0">
            <w:r w:rsidRPr="003748F0">
              <w:t>11368</w:t>
            </w:r>
          </w:p>
        </w:tc>
        <w:tc>
          <w:tcPr>
            <w:tcW w:w="1294" w:type="dxa"/>
            <w:noWrap/>
            <w:hideMark/>
          </w:tcPr>
          <w:p w14:paraId="2207F991" w14:textId="77777777" w:rsidR="003748F0" w:rsidRPr="003748F0" w:rsidRDefault="003748F0" w:rsidP="003748F0">
            <w:r w:rsidRPr="003748F0">
              <w:t>20576</w:t>
            </w:r>
          </w:p>
        </w:tc>
        <w:tc>
          <w:tcPr>
            <w:tcW w:w="1295" w:type="dxa"/>
            <w:noWrap/>
            <w:hideMark/>
          </w:tcPr>
          <w:p w14:paraId="26FDF044" w14:textId="77777777" w:rsidR="003748F0" w:rsidRPr="003748F0" w:rsidRDefault="003748F0" w:rsidP="003748F0">
            <w:r w:rsidRPr="003748F0">
              <w:t>945</w:t>
            </w:r>
          </w:p>
        </w:tc>
        <w:tc>
          <w:tcPr>
            <w:tcW w:w="1295" w:type="dxa"/>
            <w:noWrap/>
            <w:hideMark/>
          </w:tcPr>
          <w:p w14:paraId="76F72A34" w14:textId="77777777" w:rsidR="003748F0" w:rsidRPr="003748F0" w:rsidRDefault="003748F0" w:rsidP="003748F0">
            <w:r w:rsidRPr="003748F0">
              <w:t>7/14/2010 15:12</w:t>
            </w:r>
          </w:p>
        </w:tc>
      </w:tr>
      <w:tr w:rsidR="00FE027C" w:rsidRPr="003748F0" w14:paraId="39FF5B79" w14:textId="77777777" w:rsidTr="00FE027C">
        <w:trPr>
          <w:trHeight w:val="290"/>
        </w:trPr>
        <w:tc>
          <w:tcPr>
            <w:tcW w:w="1294" w:type="dxa"/>
            <w:noWrap/>
            <w:hideMark/>
          </w:tcPr>
          <w:p w14:paraId="40E8F6D9" w14:textId="77777777" w:rsidR="003748F0" w:rsidRPr="003748F0" w:rsidRDefault="003748F0">
            <w:r w:rsidRPr="003748F0">
              <w:t>Charity Commission</w:t>
            </w:r>
          </w:p>
        </w:tc>
        <w:tc>
          <w:tcPr>
            <w:tcW w:w="1295" w:type="dxa"/>
            <w:noWrap/>
            <w:hideMark/>
          </w:tcPr>
          <w:p w14:paraId="4452AC1D" w14:textId="77777777" w:rsidR="003748F0" w:rsidRPr="003748F0" w:rsidRDefault="003748F0">
            <w:r w:rsidRPr="003748F0">
              <w:t>We register and regulate charities in England and Wales. Contact details are available on our website: https://t.co/GmjSJBGf1E</w:t>
            </w:r>
          </w:p>
        </w:tc>
        <w:tc>
          <w:tcPr>
            <w:tcW w:w="1294" w:type="dxa"/>
            <w:noWrap/>
            <w:hideMark/>
          </w:tcPr>
          <w:p w14:paraId="32A1B7BE" w14:textId="77777777" w:rsidR="003748F0" w:rsidRPr="003748F0" w:rsidRDefault="003748F0">
            <w:r w:rsidRPr="003748F0">
              <w:t>@ChtyCommission</w:t>
            </w:r>
          </w:p>
        </w:tc>
        <w:tc>
          <w:tcPr>
            <w:tcW w:w="1295" w:type="dxa"/>
            <w:noWrap/>
            <w:hideMark/>
          </w:tcPr>
          <w:p w14:paraId="0112BA63" w14:textId="77777777" w:rsidR="003748F0" w:rsidRPr="003748F0" w:rsidRDefault="003748F0" w:rsidP="003748F0">
            <w:r w:rsidRPr="003748F0">
              <w:t>17116</w:t>
            </w:r>
          </w:p>
        </w:tc>
        <w:tc>
          <w:tcPr>
            <w:tcW w:w="1294" w:type="dxa"/>
            <w:noWrap/>
            <w:hideMark/>
          </w:tcPr>
          <w:p w14:paraId="46850A95" w14:textId="77777777" w:rsidR="003748F0" w:rsidRPr="003748F0" w:rsidRDefault="003748F0" w:rsidP="003748F0">
            <w:r w:rsidRPr="003748F0">
              <w:t>57981</w:t>
            </w:r>
          </w:p>
        </w:tc>
        <w:tc>
          <w:tcPr>
            <w:tcW w:w="1295" w:type="dxa"/>
            <w:noWrap/>
            <w:hideMark/>
          </w:tcPr>
          <w:p w14:paraId="78F3CCD2" w14:textId="77777777" w:rsidR="003748F0" w:rsidRPr="003748F0" w:rsidRDefault="003748F0" w:rsidP="003748F0">
            <w:r w:rsidRPr="003748F0">
              <w:t>1924</w:t>
            </w:r>
          </w:p>
        </w:tc>
        <w:tc>
          <w:tcPr>
            <w:tcW w:w="1295" w:type="dxa"/>
            <w:noWrap/>
            <w:hideMark/>
          </w:tcPr>
          <w:p w14:paraId="3C057FA9" w14:textId="77777777" w:rsidR="003748F0" w:rsidRPr="003748F0" w:rsidRDefault="003748F0" w:rsidP="003748F0">
            <w:r w:rsidRPr="003748F0">
              <w:t>10/14/2009 14:20</w:t>
            </w:r>
          </w:p>
        </w:tc>
      </w:tr>
      <w:tr w:rsidR="003748F0" w:rsidRPr="003748F0" w14:paraId="42997FD5" w14:textId="77777777" w:rsidTr="00FE027C">
        <w:trPr>
          <w:trHeight w:val="290"/>
        </w:trPr>
        <w:tc>
          <w:tcPr>
            <w:tcW w:w="1294" w:type="dxa"/>
            <w:noWrap/>
            <w:hideMark/>
          </w:tcPr>
          <w:p w14:paraId="14650C13" w14:textId="77777777" w:rsidR="003748F0" w:rsidRPr="003748F0" w:rsidRDefault="003748F0">
            <w:r w:rsidRPr="003748F0">
              <w:t>CICA</w:t>
            </w:r>
          </w:p>
        </w:tc>
        <w:tc>
          <w:tcPr>
            <w:tcW w:w="1295" w:type="dxa"/>
            <w:noWrap/>
            <w:hideMark/>
          </w:tcPr>
          <w:p w14:paraId="038CE396" w14:textId="77777777" w:rsidR="003748F0" w:rsidRPr="003748F0" w:rsidRDefault="003748F0">
            <w:r w:rsidRPr="003748F0">
              <w:t xml:space="preserve">Official account of the Criminal Injuries Compensation Authority. Tweets </w:t>
            </w:r>
            <w:r w:rsidRPr="003748F0">
              <w:lastRenderedPageBreak/>
              <w:t>about our services and performance. Monitored 9am until 5pm, Monday to Friday.</w:t>
            </w:r>
          </w:p>
        </w:tc>
        <w:tc>
          <w:tcPr>
            <w:tcW w:w="1294" w:type="dxa"/>
            <w:noWrap/>
            <w:hideMark/>
          </w:tcPr>
          <w:p w14:paraId="4F03AB30" w14:textId="77777777" w:rsidR="003748F0" w:rsidRPr="003748F0" w:rsidRDefault="003748F0">
            <w:r w:rsidRPr="003748F0">
              <w:lastRenderedPageBreak/>
              <w:t>@CICAgov</w:t>
            </w:r>
          </w:p>
        </w:tc>
        <w:tc>
          <w:tcPr>
            <w:tcW w:w="1295" w:type="dxa"/>
            <w:noWrap/>
            <w:hideMark/>
          </w:tcPr>
          <w:p w14:paraId="5ACB2508" w14:textId="77777777" w:rsidR="003748F0" w:rsidRPr="003748F0" w:rsidRDefault="003748F0" w:rsidP="003748F0">
            <w:r w:rsidRPr="003748F0">
              <w:t>443</w:t>
            </w:r>
          </w:p>
        </w:tc>
        <w:tc>
          <w:tcPr>
            <w:tcW w:w="1294" w:type="dxa"/>
            <w:noWrap/>
            <w:hideMark/>
          </w:tcPr>
          <w:p w14:paraId="3E588085" w14:textId="77777777" w:rsidR="003748F0" w:rsidRPr="003748F0" w:rsidRDefault="003748F0" w:rsidP="003748F0">
            <w:r w:rsidRPr="003748F0">
              <w:t>1344</w:t>
            </w:r>
          </w:p>
        </w:tc>
        <w:tc>
          <w:tcPr>
            <w:tcW w:w="1295" w:type="dxa"/>
            <w:noWrap/>
            <w:hideMark/>
          </w:tcPr>
          <w:p w14:paraId="64473546" w14:textId="77777777" w:rsidR="003748F0" w:rsidRPr="003748F0" w:rsidRDefault="003748F0" w:rsidP="003748F0">
            <w:r w:rsidRPr="003748F0">
              <w:t>22</w:t>
            </w:r>
          </w:p>
        </w:tc>
        <w:tc>
          <w:tcPr>
            <w:tcW w:w="1295" w:type="dxa"/>
            <w:noWrap/>
            <w:hideMark/>
          </w:tcPr>
          <w:p w14:paraId="1AD398CC" w14:textId="77777777" w:rsidR="003748F0" w:rsidRPr="003748F0" w:rsidRDefault="003748F0" w:rsidP="003748F0">
            <w:r w:rsidRPr="003748F0">
              <w:t>6/13/2013 22:01</w:t>
            </w:r>
          </w:p>
        </w:tc>
      </w:tr>
      <w:tr w:rsidR="00FE027C" w:rsidRPr="003748F0" w14:paraId="11203CB7" w14:textId="77777777" w:rsidTr="00FE027C">
        <w:trPr>
          <w:trHeight w:val="290"/>
        </w:trPr>
        <w:tc>
          <w:tcPr>
            <w:tcW w:w="1294" w:type="dxa"/>
            <w:noWrap/>
            <w:hideMark/>
          </w:tcPr>
          <w:p w14:paraId="15C9F14A" w14:textId="77777777" w:rsidR="003748F0" w:rsidRPr="003748F0" w:rsidRDefault="003748F0">
            <w:r w:rsidRPr="003748F0">
              <w:t>Caroline Dinenage</w:t>
            </w:r>
          </w:p>
        </w:tc>
        <w:tc>
          <w:tcPr>
            <w:tcW w:w="1295" w:type="dxa"/>
            <w:noWrap/>
            <w:hideMark/>
          </w:tcPr>
          <w:p w14:paraId="7F3A4E5D" w14:textId="77777777" w:rsidR="003748F0" w:rsidRPr="003748F0" w:rsidRDefault="003748F0">
            <w:r w:rsidRPr="003748F0">
              <w:t>Gosport MP, mum, wife, Minister of State for Digital &amp; Culture, DCMS. RT &lt;U+2260&gt; endorsement. Email caroline.dinenage.mp@parliament.uk with casework/enquiries</w:t>
            </w:r>
          </w:p>
        </w:tc>
        <w:tc>
          <w:tcPr>
            <w:tcW w:w="1294" w:type="dxa"/>
            <w:noWrap/>
            <w:hideMark/>
          </w:tcPr>
          <w:p w14:paraId="7ADD459C" w14:textId="77777777" w:rsidR="003748F0" w:rsidRPr="003748F0" w:rsidRDefault="003748F0">
            <w:r w:rsidRPr="003748F0">
              <w:t>@cj_dinenage</w:t>
            </w:r>
          </w:p>
        </w:tc>
        <w:tc>
          <w:tcPr>
            <w:tcW w:w="1295" w:type="dxa"/>
            <w:noWrap/>
            <w:hideMark/>
          </w:tcPr>
          <w:p w14:paraId="15C46D62" w14:textId="77777777" w:rsidR="003748F0" w:rsidRPr="003748F0" w:rsidRDefault="003748F0" w:rsidP="003748F0">
            <w:r w:rsidRPr="003748F0">
              <w:t>14861</w:t>
            </w:r>
          </w:p>
        </w:tc>
        <w:tc>
          <w:tcPr>
            <w:tcW w:w="1294" w:type="dxa"/>
            <w:noWrap/>
            <w:hideMark/>
          </w:tcPr>
          <w:p w14:paraId="2BA4F7E2" w14:textId="77777777" w:rsidR="003748F0" w:rsidRPr="003748F0" w:rsidRDefault="003748F0" w:rsidP="003748F0">
            <w:r w:rsidRPr="003748F0">
              <w:t>21883</w:t>
            </w:r>
          </w:p>
        </w:tc>
        <w:tc>
          <w:tcPr>
            <w:tcW w:w="1295" w:type="dxa"/>
            <w:noWrap/>
            <w:hideMark/>
          </w:tcPr>
          <w:p w14:paraId="72C6642D" w14:textId="77777777" w:rsidR="003748F0" w:rsidRPr="003748F0" w:rsidRDefault="003748F0" w:rsidP="003748F0">
            <w:r w:rsidRPr="003748F0">
              <w:t>1181</w:t>
            </w:r>
          </w:p>
        </w:tc>
        <w:tc>
          <w:tcPr>
            <w:tcW w:w="1295" w:type="dxa"/>
            <w:noWrap/>
            <w:hideMark/>
          </w:tcPr>
          <w:p w14:paraId="3FFE12B3" w14:textId="77777777" w:rsidR="003748F0" w:rsidRPr="003748F0" w:rsidRDefault="003748F0" w:rsidP="003748F0">
            <w:r w:rsidRPr="003748F0">
              <w:t>10/1/2011 14:31</w:t>
            </w:r>
          </w:p>
        </w:tc>
      </w:tr>
      <w:tr w:rsidR="003748F0" w:rsidRPr="003748F0" w14:paraId="53A29936" w14:textId="77777777" w:rsidTr="00FE027C">
        <w:trPr>
          <w:trHeight w:val="290"/>
        </w:trPr>
        <w:tc>
          <w:tcPr>
            <w:tcW w:w="1294" w:type="dxa"/>
            <w:noWrap/>
            <w:hideMark/>
          </w:tcPr>
          <w:p w14:paraId="1CC5EA3C" w14:textId="77777777" w:rsidR="003748F0" w:rsidRPr="003748F0" w:rsidRDefault="003748F0">
            <w:r w:rsidRPr="003748F0">
              <w:t>Competition &amp; Markets Authority</w:t>
            </w:r>
          </w:p>
        </w:tc>
        <w:tc>
          <w:tcPr>
            <w:tcW w:w="1295" w:type="dxa"/>
            <w:noWrap/>
            <w:hideMark/>
          </w:tcPr>
          <w:p w14:paraId="6FB7CAA6" w14:textId="77777777" w:rsidR="003748F0" w:rsidRPr="003748F0" w:rsidRDefault="003748F0">
            <w:r w:rsidRPr="003748F0">
              <w:t>We work to promote competition for the benefit of consumers in the UK.</w:t>
            </w:r>
          </w:p>
        </w:tc>
        <w:tc>
          <w:tcPr>
            <w:tcW w:w="1294" w:type="dxa"/>
            <w:noWrap/>
            <w:hideMark/>
          </w:tcPr>
          <w:p w14:paraId="78E62DC0" w14:textId="77777777" w:rsidR="003748F0" w:rsidRPr="003748F0" w:rsidRDefault="003748F0">
            <w:r w:rsidRPr="003748F0">
              <w:t>@CMAgovUK</w:t>
            </w:r>
          </w:p>
        </w:tc>
        <w:tc>
          <w:tcPr>
            <w:tcW w:w="1295" w:type="dxa"/>
            <w:noWrap/>
            <w:hideMark/>
          </w:tcPr>
          <w:p w14:paraId="31760ADF" w14:textId="77777777" w:rsidR="003748F0" w:rsidRPr="003748F0" w:rsidRDefault="003748F0" w:rsidP="003748F0">
            <w:r w:rsidRPr="003748F0">
              <w:t>4532</w:t>
            </w:r>
          </w:p>
        </w:tc>
        <w:tc>
          <w:tcPr>
            <w:tcW w:w="1294" w:type="dxa"/>
            <w:noWrap/>
            <w:hideMark/>
          </w:tcPr>
          <w:p w14:paraId="188BEB0D" w14:textId="77777777" w:rsidR="003748F0" w:rsidRPr="003748F0" w:rsidRDefault="003748F0" w:rsidP="003748F0">
            <w:r w:rsidRPr="003748F0">
              <w:t>15653</w:t>
            </w:r>
          </w:p>
        </w:tc>
        <w:tc>
          <w:tcPr>
            <w:tcW w:w="1295" w:type="dxa"/>
            <w:noWrap/>
            <w:hideMark/>
          </w:tcPr>
          <w:p w14:paraId="4AC503A0" w14:textId="77777777" w:rsidR="003748F0" w:rsidRPr="003748F0" w:rsidRDefault="003748F0" w:rsidP="003748F0">
            <w:r w:rsidRPr="003748F0">
              <w:t>1003</w:t>
            </w:r>
          </w:p>
        </w:tc>
        <w:tc>
          <w:tcPr>
            <w:tcW w:w="1295" w:type="dxa"/>
            <w:noWrap/>
            <w:hideMark/>
          </w:tcPr>
          <w:p w14:paraId="0328E9EB" w14:textId="77777777" w:rsidR="003748F0" w:rsidRPr="003748F0" w:rsidRDefault="003748F0" w:rsidP="003748F0">
            <w:r w:rsidRPr="003748F0">
              <w:t>3/19/2013 17:15</w:t>
            </w:r>
          </w:p>
        </w:tc>
      </w:tr>
      <w:tr w:rsidR="00FE027C" w:rsidRPr="003748F0" w14:paraId="7955F80A" w14:textId="77777777" w:rsidTr="00FE027C">
        <w:trPr>
          <w:trHeight w:val="290"/>
        </w:trPr>
        <w:tc>
          <w:tcPr>
            <w:tcW w:w="1294" w:type="dxa"/>
            <w:noWrap/>
            <w:hideMark/>
          </w:tcPr>
          <w:p w14:paraId="1FDC9958" w14:textId="77777777" w:rsidR="003748F0" w:rsidRPr="003748F0" w:rsidRDefault="003748F0">
            <w:r w:rsidRPr="003748F0">
              <w:t>Companies House</w:t>
            </w:r>
          </w:p>
        </w:tc>
        <w:tc>
          <w:tcPr>
            <w:tcW w:w="1295" w:type="dxa"/>
            <w:noWrap/>
            <w:hideMark/>
          </w:tcPr>
          <w:p w14:paraId="6CF37E96" w14:textId="77777777" w:rsidR="003748F0" w:rsidRPr="003748F0" w:rsidRDefault="003748F0">
            <w:r w:rsidRPr="003748F0">
              <w:t>We incorporate and dissolve limited companies, and make company information available. Rydym yn croesawu cwestiynau yn Gymraeg.</w:t>
            </w:r>
            <w:r w:rsidRPr="003748F0">
              <w:br/>
            </w:r>
            <w:r w:rsidRPr="003748F0">
              <w:br/>
            </w:r>
            <w:r w:rsidRPr="003748F0">
              <w:br/>
            </w:r>
            <w:r w:rsidRPr="003748F0">
              <w:br/>
              <w:t xml:space="preserve">House rules </w:t>
            </w:r>
            <w:r w:rsidRPr="003748F0">
              <w:lastRenderedPageBreak/>
              <w:t>» https://t.co/tEZ51Shd46</w:t>
            </w:r>
          </w:p>
        </w:tc>
        <w:tc>
          <w:tcPr>
            <w:tcW w:w="1294" w:type="dxa"/>
            <w:noWrap/>
            <w:hideMark/>
          </w:tcPr>
          <w:p w14:paraId="544C347B" w14:textId="77777777" w:rsidR="003748F0" w:rsidRPr="003748F0" w:rsidRDefault="003748F0">
            <w:r w:rsidRPr="003748F0">
              <w:lastRenderedPageBreak/>
              <w:t>@CompaniesHouse</w:t>
            </w:r>
          </w:p>
        </w:tc>
        <w:tc>
          <w:tcPr>
            <w:tcW w:w="1295" w:type="dxa"/>
            <w:noWrap/>
            <w:hideMark/>
          </w:tcPr>
          <w:p w14:paraId="0A86336B" w14:textId="77777777" w:rsidR="003748F0" w:rsidRPr="003748F0" w:rsidRDefault="003748F0" w:rsidP="003748F0">
            <w:r w:rsidRPr="003748F0">
              <w:t>13484</w:t>
            </w:r>
          </w:p>
        </w:tc>
        <w:tc>
          <w:tcPr>
            <w:tcW w:w="1294" w:type="dxa"/>
            <w:noWrap/>
            <w:hideMark/>
          </w:tcPr>
          <w:p w14:paraId="596F5674" w14:textId="77777777" w:rsidR="003748F0" w:rsidRPr="003748F0" w:rsidRDefault="003748F0" w:rsidP="003748F0">
            <w:r w:rsidRPr="003748F0">
              <w:t>21172</w:t>
            </w:r>
          </w:p>
        </w:tc>
        <w:tc>
          <w:tcPr>
            <w:tcW w:w="1295" w:type="dxa"/>
            <w:noWrap/>
            <w:hideMark/>
          </w:tcPr>
          <w:p w14:paraId="1F547E07" w14:textId="77777777" w:rsidR="003748F0" w:rsidRPr="003748F0" w:rsidRDefault="003748F0" w:rsidP="003748F0">
            <w:r w:rsidRPr="003748F0">
              <w:t>1367</w:t>
            </w:r>
          </w:p>
        </w:tc>
        <w:tc>
          <w:tcPr>
            <w:tcW w:w="1295" w:type="dxa"/>
            <w:noWrap/>
            <w:hideMark/>
          </w:tcPr>
          <w:p w14:paraId="07739CE0" w14:textId="77777777" w:rsidR="003748F0" w:rsidRPr="003748F0" w:rsidRDefault="003748F0" w:rsidP="003748F0">
            <w:r w:rsidRPr="003748F0">
              <w:t>12/20/2010 14:02</w:t>
            </w:r>
          </w:p>
        </w:tc>
      </w:tr>
      <w:tr w:rsidR="003748F0" w:rsidRPr="003748F0" w14:paraId="437F1D55" w14:textId="77777777" w:rsidTr="00FE027C">
        <w:trPr>
          <w:trHeight w:val="290"/>
        </w:trPr>
        <w:tc>
          <w:tcPr>
            <w:tcW w:w="1294" w:type="dxa"/>
            <w:noWrap/>
            <w:hideMark/>
          </w:tcPr>
          <w:p w14:paraId="7219A073" w14:textId="77777777" w:rsidR="003748F0" w:rsidRPr="003748F0" w:rsidRDefault="003748F0">
            <w:r w:rsidRPr="003748F0">
              <w:t>Chris Philp</w:t>
            </w:r>
          </w:p>
        </w:tc>
        <w:tc>
          <w:tcPr>
            <w:tcW w:w="1295" w:type="dxa"/>
            <w:noWrap/>
            <w:hideMark/>
          </w:tcPr>
          <w:p w14:paraId="5C2D4FB1" w14:textId="77777777" w:rsidR="003748F0" w:rsidRPr="003748F0" w:rsidRDefault="003748F0">
            <w:r w:rsidRPr="003748F0">
              <w:t>Father, Serial Entrepreneur and MP for Croydon South. Home Office and Justice Minister</w:t>
            </w:r>
          </w:p>
        </w:tc>
        <w:tc>
          <w:tcPr>
            <w:tcW w:w="1294" w:type="dxa"/>
            <w:noWrap/>
            <w:hideMark/>
          </w:tcPr>
          <w:p w14:paraId="51571324" w14:textId="77777777" w:rsidR="003748F0" w:rsidRPr="003748F0" w:rsidRDefault="003748F0">
            <w:r w:rsidRPr="003748F0">
              <w:t>@CPhilpOfficial</w:t>
            </w:r>
          </w:p>
        </w:tc>
        <w:tc>
          <w:tcPr>
            <w:tcW w:w="1295" w:type="dxa"/>
            <w:noWrap/>
            <w:hideMark/>
          </w:tcPr>
          <w:p w14:paraId="14861DC1" w14:textId="77777777" w:rsidR="003748F0" w:rsidRPr="003748F0" w:rsidRDefault="003748F0" w:rsidP="003748F0">
            <w:r w:rsidRPr="003748F0">
              <w:t>6029</w:t>
            </w:r>
          </w:p>
        </w:tc>
        <w:tc>
          <w:tcPr>
            <w:tcW w:w="1294" w:type="dxa"/>
            <w:noWrap/>
            <w:hideMark/>
          </w:tcPr>
          <w:p w14:paraId="78302823" w14:textId="77777777" w:rsidR="003748F0" w:rsidRPr="003748F0" w:rsidRDefault="003748F0" w:rsidP="003748F0">
            <w:r w:rsidRPr="003748F0">
              <w:t>12947</w:t>
            </w:r>
          </w:p>
        </w:tc>
        <w:tc>
          <w:tcPr>
            <w:tcW w:w="1295" w:type="dxa"/>
            <w:noWrap/>
            <w:hideMark/>
          </w:tcPr>
          <w:p w14:paraId="6A80BB4D" w14:textId="77777777" w:rsidR="003748F0" w:rsidRPr="003748F0" w:rsidRDefault="003748F0" w:rsidP="003748F0">
            <w:r w:rsidRPr="003748F0">
              <w:t>1105</w:t>
            </w:r>
          </w:p>
        </w:tc>
        <w:tc>
          <w:tcPr>
            <w:tcW w:w="1295" w:type="dxa"/>
            <w:noWrap/>
            <w:hideMark/>
          </w:tcPr>
          <w:p w14:paraId="679E6B16" w14:textId="77777777" w:rsidR="003748F0" w:rsidRPr="003748F0" w:rsidRDefault="003748F0" w:rsidP="003748F0">
            <w:r w:rsidRPr="003748F0">
              <w:t>11/11/2009 22:59</w:t>
            </w:r>
          </w:p>
        </w:tc>
      </w:tr>
      <w:tr w:rsidR="00FE027C" w:rsidRPr="003748F0" w14:paraId="24B70E59" w14:textId="77777777" w:rsidTr="00FE027C">
        <w:trPr>
          <w:trHeight w:val="290"/>
        </w:trPr>
        <w:tc>
          <w:tcPr>
            <w:tcW w:w="1294" w:type="dxa"/>
            <w:noWrap/>
            <w:hideMark/>
          </w:tcPr>
          <w:p w14:paraId="7E9526C2" w14:textId="77777777" w:rsidR="003748F0" w:rsidRPr="003748F0" w:rsidRDefault="003748F0">
            <w:r w:rsidRPr="003748F0">
              <w:t>David Duguid MP</w:t>
            </w:r>
          </w:p>
        </w:tc>
        <w:tc>
          <w:tcPr>
            <w:tcW w:w="1295" w:type="dxa"/>
            <w:noWrap/>
            <w:hideMark/>
          </w:tcPr>
          <w:p w14:paraId="3AFCDB5C" w14:textId="77777777" w:rsidR="003748F0" w:rsidRPr="003748F0" w:rsidRDefault="003748F0">
            <w:r w:rsidRPr="003748F0">
              <w:t>Scottish Conservative &amp; Unionist MP for Banff &amp; Buchan.</w:t>
            </w:r>
          </w:p>
        </w:tc>
        <w:tc>
          <w:tcPr>
            <w:tcW w:w="1294" w:type="dxa"/>
            <w:noWrap/>
            <w:hideMark/>
          </w:tcPr>
          <w:p w14:paraId="11782E11" w14:textId="77777777" w:rsidR="003748F0" w:rsidRPr="003748F0" w:rsidRDefault="003748F0">
            <w:r w:rsidRPr="003748F0">
              <w:t>@david_duguid</w:t>
            </w:r>
          </w:p>
        </w:tc>
        <w:tc>
          <w:tcPr>
            <w:tcW w:w="1295" w:type="dxa"/>
            <w:noWrap/>
            <w:hideMark/>
          </w:tcPr>
          <w:p w14:paraId="4A8C0D41" w14:textId="77777777" w:rsidR="003748F0" w:rsidRPr="003748F0" w:rsidRDefault="003748F0" w:rsidP="003748F0">
            <w:r w:rsidRPr="003748F0">
              <w:t>4887</w:t>
            </w:r>
          </w:p>
        </w:tc>
        <w:tc>
          <w:tcPr>
            <w:tcW w:w="1294" w:type="dxa"/>
            <w:noWrap/>
            <w:hideMark/>
          </w:tcPr>
          <w:p w14:paraId="79E55099" w14:textId="77777777" w:rsidR="003748F0" w:rsidRPr="003748F0" w:rsidRDefault="003748F0" w:rsidP="003748F0">
            <w:r w:rsidRPr="003748F0">
              <w:t>6067</w:t>
            </w:r>
          </w:p>
        </w:tc>
        <w:tc>
          <w:tcPr>
            <w:tcW w:w="1295" w:type="dxa"/>
            <w:noWrap/>
            <w:hideMark/>
          </w:tcPr>
          <w:p w14:paraId="6D52038D" w14:textId="77777777" w:rsidR="003748F0" w:rsidRPr="003748F0" w:rsidRDefault="003748F0" w:rsidP="003748F0">
            <w:r w:rsidRPr="003748F0">
              <w:t>414</w:t>
            </w:r>
          </w:p>
        </w:tc>
        <w:tc>
          <w:tcPr>
            <w:tcW w:w="1295" w:type="dxa"/>
            <w:noWrap/>
            <w:hideMark/>
          </w:tcPr>
          <w:p w14:paraId="7E5F2FBB" w14:textId="77777777" w:rsidR="003748F0" w:rsidRPr="003748F0" w:rsidRDefault="003748F0" w:rsidP="003748F0">
            <w:r w:rsidRPr="003748F0">
              <w:t>4/18/2017 10:27</w:t>
            </w:r>
          </w:p>
        </w:tc>
      </w:tr>
      <w:tr w:rsidR="003748F0" w:rsidRPr="003748F0" w14:paraId="1360857A" w14:textId="77777777" w:rsidTr="00FE027C">
        <w:trPr>
          <w:trHeight w:val="290"/>
        </w:trPr>
        <w:tc>
          <w:tcPr>
            <w:tcW w:w="1294" w:type="dxa"/>
            <w:noWrap/>
            <w:hideMark/>
          </w:tcPr>
          <w:p w14:paraId="1DAE3816" w14:textId="77777777" w:rsidR="003748F0" w:rsidRPr="003748F0" w:rsidRDefault="003748F0">
            <w:r w:rsidRPr="003748F0">
              <w:t>David Frost</w:t>
            </w:r>
          </w:p>
        </w:tc>
        <w:tc>
          <w:tcPr>
            <w:tcW w:w="1295" w:type="dxa"/>
            <w:noWrap/>
            <w:hideMark/>
          </w:tcPr>
          <w:p w14:paraId="3FAA6FF8" w14:textId="77777777" w:rsidR="003748F0" w:rsidRPr="003748F0" w:rsidRDefault="003748F0">
            <w:r w:rsidRPr="003748F0">
              <w:t>Lord Frost of Allenton. Minister in @cabinetofficeUK covering Europe, Brexit, and trade for Prime Minister @BorisJohnson.</w:t>
            </w:r>
          </w:p>
        </w:tc>
        <w:tc>
          <w:tcPr>
            <w:tcW w:w="1294" w:type="dxa"/>
            <w:noWrap/>
            <w:hideMark/>
          </w:tcPr>
          <w:p w14:paraId="08965DFB" w14:textId="77777777" w:rsidR="003748F0" w:rsidRPr="003748F0" w:rsidRDefault="003748F0">
            <w:r w:rsidRPr="003748F0">
              <w:t>@DavidGHFrost</w:t>
            </w:r>
          </w:p>
        </w:tc>
        <w:tc>
          <w:tcPr>
            <w:tcW w:w="1295" w:type="dxa"/>
            <w:noWrap/>
            <w:hideMark/>
          </w:tcPr>
          <w:p w14:paraId="0BA01458" w14:textId="77777777" w:rsidR="003748F0" w:rsidRPr="003748F0" w:rsidRDefault="003748F0" w:rsidP="003748F0">
            <w:r w:rsidRPr="003748F0">
              <w:t>2080</w:t>
            </w:r>
          </w:p>
        </w:tc>
        <w:tc>
          <w:tcPr>
            <w:tcW w:w="1294" w:type="dxa"/>
            <w:noWrap/>
            <w:hideMark/>
          </w:tcPr>
          <w:p w14:paraId="17392340" w14:textId="77777777" w:rsidR="003748F0" w:rsidRPr="003748F0" w:rsidRDefault="003748F0" w:rsidP="003748F0">
            <w:r w:rsidRPr="003748F0">
              <w:t>55091</w:t>
            </w:r>
          </w:p>
        </w:tc>
        <w:tc>
          <w:tcPr>
            <w:tcW w:w="1295" w:type="dxa"/>
            <w:noWrap/>
            <w:hideMark/>
          </w:tcPr>
          <w:p w14:paraId="060A1955" w14:textId="77777777" w:rsidR="003748F0" w:rsidRPr="003748F0" w:rsidRDefault="003748F0" w:rsidP="003748F0">
            <w:r w:rsidRPr="003748F0">
              <w:t>1053</w:t>
            </w:r>
          </w:p>
        </w:tc>
        <w:tc>
          <w:tcPr>
            <w:tcW w:w="1295" w:type="dxa"/>
            <w:noWrap/>
            <w:hideMark/>
          </w:tcPr>
          <w:p w14:paraId="4C7A8581" w14:textId="77777777" w:rsidR="003748F0" w:rsidRPr="003748F0" w:rsidRDefault="003748F0" w:rsidP="003748F0">
            <w:r w:rsidRPr="003748F0">
              <w:t>11/24/2012 12:02</w:t>
            </w:r>
          </w:p>
        </w:tc>
      </w:tr>
      <w:tr w:rsidR="00FE027C" w:rsidRPr="003748F0" w14:paraId="0E1302C4" w14:textId="77777777" w:rsidTr="00FE027C">
        <w:trPr>
          <w:trHeight w:val="290"/>
        </w:trPr>
        <w:tc>
          <w:tcPr>
            <w:tcW w:w="1294" w:type="dxa"/>
            <w:noWrap/>
            <w:hideMark/>
          </w:tcPr>
          <w:p w14:paraId="78ED441A" w14:textId="3813A42F" w:rsidR="003748F0" w:rsidRPr="003748F0" w:rsidRDefault="003748F0">
            <w:r w:rsidRPr="003748F0">
              <w:t xml:space="preserve">David TC Davies MP </w:t>
            </w:r>
          </w:p>
        </w:tc>
        <w:tc>
          <w:tcPr>
            <w:tcW w:w="1295" w:type="dxa"/>
            <w:noWrap/>
            <w:hideMark/>
          </w:tcPr>
          <w:p w14:paraId="415A8EC9" w14:textId="77777777" w:rsidR="003748F0" w:rsidRPr="003748F0" w:rsidRDefault="003748F0">
            <w:r w:rsidRPr="003748F0">
              <w:t>Conservative MP for Monmouth | Parliamentary Under Secretary of State @UKGovWales | For constituency casework/a reply please email david.davies.mp@parliament.uk</w:t>
            </w:r>
          </w:p>
        </w:tc>
        <w:tc>
          <w:tcPr>
            <w:tcW w:w="1294" w:type="dxa"/>
            <w:noWrap/>
            <w:hideMark/>
          </w:tcPr>
          <w:p w14:paraId="4A2479E1" w14:textId="77777777" w:rsidR="003748F0" w:rsidRPr="003748F0" w:rsidRDefault="003748F0">
            <w:r w:rsidRPr="003748F0">
              <w:t>@DavidTCDavies</w:t>
            </w:r>
          </w:p>
        </w:tc>
        <w:tc>
          <w:tcPr>
            <w:tcW w:w="1295" w:type="dxa"/>
            <w:noWrap/>
            <w:hideMark/>
          </w:tcPr>
          <w:p w14:paraId="746483CD" w14:textId="77777777" w:rsidR="003748F0" w:rsidRPr="003748F0" w:rsidRDefault="003748F0" w:rsidP="003748F0">
            <w:r w:rsidRPr="003748F0">
              <w:t>6574</w:t>
            </w:r>
          </w:p>
        </w:tc>
        <w:tc>
          <w:tcPr>
            <w:tcW w:w="1294" w:type="dxa"/>
            <w:noWrap/>
            <w:hideMark/>
          </w:tcPr>
          <w:p w14:paraId="4F215239" w14:textId="77777777" w:rsidR="003748F0" w:rsidRPr="003748F0" w:rsidRDefault="003748F0" w:rsidP="003748F0">
            <w:r w:rsidRPr="003748F0">
              <w:t>15858</w:t>
            </w:r>
          </w:p>
        </w:tc>
        <w:tc>
          <w:tcPr>
            <w:tcW w:w="1295" w:type="dxa"/>
            <w:noWrap/>
            <w:hideMark/>
          </w:tcPr>
          <w:p w14:paraId="4C5C2D32" w14:textId="77777777" w:rsidR="003748F0" w:rsidRPr="003748F0" w:rsidRDefault="003748F0" w:rsidP="003748F0">
            <w:r w:rsidRPr="003748F0">
              <w:t>1722</w:t>
            </w:r>
          </w:p>
        </w:tc>
        <w:tc>
          <w:tcPr>
            <w:tcW w:w="1295" w:type="dxa"/>
            <w:noWrap/>
            <w:hideMark/>
          </w:tcPr>
          <w:p w14:paraId="073EC4DD" w14:textId="77777777" w:rsidR="003748F0" w:rsidRPr="003748F0" w:rsidRDefault="003748F0" w:rsidP="003748F0">
            <w:r w:rsidRPr="003748F0">
              <w:t>4/10/2012 12:38</w:t>
            </w:r>
          </w:p>
        </w:tc>
      </w:tr>
      <w:tr w:rsidR="003748F0" w:rsidRPr="003748F0" w14:paraId="2427E405" w14:textId="77777777" w:rsidTr="00FE027C">
        <w:trPr>
          <w:trHeight w:val="290"/>
        </w:trPr>
        <w:tc>
          <w:tcPr>
            <w:tcW w:w="1294" w:type="dxa"/>
            <w:noWrap/>
            <w:hideMark/>
          </w:tcPr>
          <w:p w14:paraId="0A5DE0B0" w14:textId="77777777" w:rsidR="003748F0" w:rsidRPr="003748F0" w:rsidRDefault="003748F0">
            <w:r w:rsidRPr="003748F0">
              <w:lastRenderedPageBreak/>
              <w:t>DCMS</w:t>
            </w:r>
          </w:p>
        </w:tc>
        <w:tc>
          <w:tcPr>
            <w:tcW w:w="1295" w:type="dxa"/>
            <w:noWrap/>
            <w:hideMark/>
          </w:tcPr>
          <w:p w14:paraId="4E817E5A" w14:textId="77777777" w:rsidR="003748F0" w:rsidRPr="003748F0" w:rsidRDefault="003748F0">
            <w:r w:rsidRPr="003748F0">
              <w:t>UK Government Department for Digital, Culture, Media and Sport (DCMS). All our latest news, campaigns and policy announcements: https://t.co/1JfOfShNQN</w:t>
            </w:r>
          </w:p>
        </w:tc>
        <w:tc>
          <w:tcPr>
            <w:tcW w:w="1294" w:type="dxa"/>
            <w:noWrap/>
            <w:hideMark/>
          </w:tcPr>
          <w:p w14:paraId="58D9284C" w14:textId="77777777" w:rsidR="003748F0" w:rsidRPr="003748F0" w:rsidRDefault="003748F0">
            <w:r w:rsidRPr="003748F0">
              <w:t>@DCMS</w:t>
            </w:r>
          </w:p>
        </w:tc>
        <w:tc>
          <w:tcPr>
            <w:tcW w:w="1295" w:type="dxa"/>
            <w:noWrap/>
            <w:hideMark/>
          </w:tcPr>
          <w:p w14:paraId="1DEBD124" w14:textId="77777777" w:rsidR="003748F0" w:rsidRPr="003748F0" w:rsidRDefault="003748F0" w:rsidP="003748F0">
            <w:r w:rsidRPr="003748F0">
              <w:t>39451</w:t>
            </w:r>
          </w:p>
        </w:tc>
        <w:tc>
          <w:tcPr>
            <w:tcW w:w="1294" w:type="dxa"/>
            <w:noWrap/>
            <w:hideMark/>
          </w:tcPr>
          <w:p w14:paraId="7AC30A45" w14:textId="77777777" w:rsidR="003748F0" w:rsidRPr="003748F0" w:rsidRDefault="003748F0" w:rsidP="003748F0">
            <w:r w:rsidRPr="003748F0">
              <w:t>241587</w:t>
            </w:r>
          </w:p>
        </w:tc>
        <w:tc>
          <w:tcPr>
            <w:tcW w:w="1295" w:type="dxa"/>
            <w:noWrap/>
            <w:hideMark/>
          </w:tcPr>
          <w:p w14:paraId="276E021D" w14:textId="77777777" w:rsidR="003748F0" w:rsidRPr="003748F0" w:rsidRDefault="003748F0" w:rsidP="003748F0">
            <w:r w:rsidRPr="003748F0">
              <w:t>1464</w:t>
            </w:r>
          </w:p>
        </w:tc>
        <w:tc>
          <w:tcPr>
            <w:tcW w:w="1295" w:type="dxa"/>
            <w:noWrap/>
            <w:hideMark/>
          </w:tcPr>
          <w:p w14:paraId="4253CE8E" w14:textId="77777777" w:rsidR="003748F0" w:rsidRPr="003748F0" w:rsidRDefault="003748F0" w:rsidP="003748F0">
            <w:r w:rsidRPr="003748F0">
              <w:t>12/29/2008 12:57</w:t>
            </w:r>
          </w:p>
        </w:tc>
      </w:tr>
      <w:tr w:rsidR="00FE027C" w:rsidRPr="003748F0" w14:paraId="75D9DA56" w14:textId="77777777" w:rsidTr="00FE027C">
        <w:trPr>
          <w:trHeight w:val="290"/>
        </w:trPr>
        <w:tc>
          <w:tcPr>
            <w:tcW w:w="1294" w:type="dxa"/>
            <w:noWrap/>
            <w:hideMark/>
          </w:tcPr>
          <w:p w14:paraId="296363C4" w14:textId="77777777" w:rsidR="003748F0" w:rsidRPr="003748F0" w:rsidRDefault="003748F0">
            <w:r w:rsidRPr="003748F0">
              <w:t>Defence Equipment &amp; Support</w:t>
            </w:r>
          </w:p>
        </w:tc>
        <w:tc>
          <w:tcPr>
            <w:tcW w:w="1295" w:type="dxa"/>
            <w:noWrap/>
            <w:hideMark/>
          </w:tcPr>
          <w:p w14:paraId="64F728C6" w14:textId="77777777" w:rsidR="003748F0" w:rsidRPr="003748F0" w:rsidRDefault="003748F0">
            <w:r w:rsidRPr="003748F0">
              <w:t>#Defence Equipment &amp; Support (DE&amp;S) - Equipping and Supporting the UK Armed Forces.</w:t>
            </w:r>
          </w:p>
        </w:tc>
        <w:tc>
          <w:tcPr>
            <w:tcW w:w="1294" w:type="dxa"/>
            <w:noWrap/>
            <w:hideMark/>
          </w:tcPr>
          <w:p w14:paraId="78E41436" w14:textId="77777777" w:rsidR="003748F0" w:rsidRPr="003748F0" w:rsidRDefault="003748F0">
            <w:r w:rsidRPr="003748F0">
              <w:t>@DefenceES</w:t>
            </w:r>
          </w:p>
        </w:tc>
        <w:tc>
          <w:tcPr>
            <w:tcW w:w="1295" w:type="dxa"/>
            <w:noWrap/>
            <w:hideMark/>
          </w:tcPr>
          <w:p w14:paraId="60E8451D" w14:textId="77777777" w:rsidR="003748F0" w:rsidRPr="003748F0" w:rsidRDefault="003748F0" w:rsidP="003748F0">
            <w:r w:rsidRPr="003748F0">
              <w:t>7898</w:t>
            </w:r>
          </w:p>
        </w:tc>
        <w:tc>
          <w:tcPr>
            <w:tcW w:w="1294" w:type="dxa"/>
            <w:noWrap/>
            <w:hideMark/>
          </w:tcPr>
          <w:p w14:paraId="49B06025" w14:textId="77777777" w:rsidR="003748F0" w:rsidRPr="003748F0" w:rsidRDefault="003748F0" w:rsidP="003748F0">
            <w:r w:rsidRPr="003748F0">
              <w:t>11698</w:t>
            </w:r>
          </w:p>
        </w:tc>
        <w:tc>
          <w:tcPr>
            <w:tcW w:w="1295" w:type="dxa"/>
            <w:noWrap/>
            <w:hideMark/>
          </w:tcPr>
          <w:p w14:paraId="0E6559E4" w14:textId="77777777" w:rsidR="003748F0" w:rsidRPr="003748F0" w:rsidRDefault="003748F0" w:rsidP="003748F0">
            <w:r w:rsidRPr="003748F0">
              <w:t>690</w:t>
            </w:r>
          </w:p>
        </w:tc>
        <w:tc>
          <w:tcPr>
            <w:tcW w:w="1295" w:type="dxa"/>
            <w:noWrap/>
            <w:hideMark/>
          </w:tcPr>
          <w:p w14:paraId="61362943" w14:textId="77777777" w:rsidR="003748F0" w:rsidRPr="003748F0" w:rsidRDefault="003748F0" w:rsidP="003748F0">
            <w:r w:rsidRPr="003748F0">
              <w:t>2/13/2014 11:13</w:t>
            </w:r>
          </w:p>
        </w:tc>
      </w:tr>
      <w:tr w:rsidR="003748F0" w:rsidRPr="003748F0" w14:paraId="16ED6A5D" w14:textId="77777777" w:rsidTr="00FE027C">
        <w:trPr>
          <w:trHeight w:val="290"/>
        </w:trPr>
        <w:tc>
          <w:tcPr>
            <w:tcW w:w="1294" w:type="dxa"/>
            <w:noWrap/>
            <w:hideMark/>
          </w:tcPr>
          <w:p w14:paraId="4199FDC4" w14:textId="77777777" w:rsidR="003748F0" w:rsidRPr="003748F0" w:rsidRDefault="003748F0">
            <w:r w:rsidRPr="003748F0">
              <w:t xml:space="preserve">Ministry of Defence </w:t>
            </w:r>
          </w:p>
        </w:tc>
        <w:tc>
          <w:tcPr>
            <w:tcW w:w="1295" w:type="dxa"/>
            <w:noWrap/>
            <w:hideMark/>
          </w:tcPr>
          <w:p w14:paraId="4BA93107" w14:textId="77777777" w:rsidR="003748F0" w:rsidRPr="003748F0" w:rsidRDefault="003748F0">
            <w:r w:rsidRPr="003748F0">
              <w:t>DefenceHQ is the official corporate news channel of the UK Ministry of Defence.</w:t>
            </w:r>
          </w:p>
        </w:tc>
        <w:tc>
          <w:tcPr>
            <w:tcW w:w="1294" w:type="dxa"/>
            <w:noWrap/>
            <w:hideMark/>
          </w:tcPr>
          <w:p w14:paraId="34CAB7CE" w14:textId="77777777" w:rsidR="003748F0" w:rsidRPr="003748F0" w:rsidRDefault="003748F0">
            <w:r w:rsidRPr="003748F0">
              <w:t>@DefenceHQ</w:t>
            </w:r>
          </w:p>
        </w:tc>
        <w:tc>
          <w:tcPr>
            <w:tcW w:w="1295" w:type="dxa"/>
            <w:noWrap/>
            <w:hideMark/>
          </w:tcPr>
          <w:p w14:paraId="5FFA20A4" w14:textId="77777777" w:rsidR="003748F0" w:rsidRPr="003748F0" w:rsidRDefault="003748F0" w:rsidP="003748F0">
            <w:r w:rsidRPr="003748F0">
              <w:t>26640</w:t>
            </w:r>
          </w:p>
        </w:tc>
        <w:tc>
          <w:tcPr>
            <w:tcW w:w="1294" w:type="dxa"/>
            <w:noWrap/>
            <w:hideMark/>
          </w:tcPr>
          <w:p w14:paraId="19C3265F" w14:textId="77777777" w:rsidR="003748F0" w:rsidRPr="003748F0" w:rsidRDefault="003748F0" w:rsidP="003748F0">
            <w:r w:rsidRPr="003748F0">
              <w:t>288704</w:t>
            </w:r>
          </w:p>
        </w:tc>
        <w:tc>
          <w:tcPr>
            <w:tcW w:w="1295" w:type="dxa"/>
            <w:noWrap/>
            <w:hideMark/>
          </w:tcPr>
          <w:p w14:paraId="6EA3C87A" w14:textId="77777777" w:rsidR="003748F0" w:rsidRPr="003748F0" w:rsidRDefault="003748F0" w:rsidP="003748F0">
            <w:r w:rsidRPr="003748F0">
              <w:t>619</w:t>
            </w:r>
          </w:p>
        </w:tc>
        <w:tc>
          <w:tcPr>
            <w:tcW w:w="1295" w:type="dxa"/>
            <w:noWrap/>
            <w:hideMark/>
          </w:tcPr>
          <w:p w14:paraId="1C4ED27B" w14:textId="77777777" w:rsidR="003748F0" w:rsidRPr="003748F0" w:rsidRDefault="003748F0" w:rsidP="003748F0">
            <w:r w:rsidRPr="003748F0">
              <w:t>9/4/2008 19:05</w:t>
            </w:r>
          </w:p>
        </w:tc>
      </w:tr>
      <w:tr w:rsidR="00FE027C" w:rsidRPr="003748F0" w14:paraId="7529D70F" w14:textId="77777777" w:rsidTr="00FE027C">
        <w:trPr>
          <w:trHeight w:val="290"/>
        </w:trPr>
        <w:tc>
          <w:tcPr>
            <w:tcW w:w="1294" w:type="dxa"/>
            <w:noWrap/>
            <w:hideMark/>
          </w:tcPr>
          <w:p w14:paraId="2D1635AC" w14:textId="77777777" w:rsidR="003748F0" w:rsidRPr="003748F0" w:rsidRDefault="003748F0">
            <w:r w:rsidRPr="003748F0">
              <w:t>Ministry of Defence Press Office</w:t>
            </w:r>
          </w:p>
        </w:tc>
        <w:tc>
          <w:tcPr>
            <w:tcW w:w="1295" w:type="dxa"/>
            <w:noWrap/>
            <w:hideMark/>
          </w:tcPr>
          <w:p w14:paraId="4815D0B0" w14:textId="77777777" w:rsidR="003748F0" w:rsidRPr="003748F0" w:rsidRDefault="003748F0">
            <w:r w:rsidRPr="003748F0">
              <w:t>Updates from the @DefenceHQ press office.</w:t>
            </w:r>
          </w:p>
        </w:tc>
        <w:tc>
          <w:tcPr>
            <w:tcW w:w="1294" w:type="dxa"/>
            <w:noWrap/>
            <w:hideMark/>
          </w:tcPr>
          <w:p w14:paraId="07F3DB8A" w14:textId="77777777" w:rsidR="003748F0" w:rsidRPr="003748F0" w:rsidRDefault="003748F0">
            <w:r w:rsidRPr="003748F0">
              <w:t>@DefenceHQPress</w:t>
            </w:r>
          </w:p>
        </w:tc>
        <w:tc>
          <w:tcPr>
            <w:tcW w:w="1295" w:type="dxa"/>
            <w:noWrap/>
            <w:hideMark/>
          </w:tcPr>
          <w:p w14:paraId="3139EA51" w14:textId="77777777" w:rsidR="003748F0" w:rsidRPr="003748F0" w:rsidRDefault="003748F0" w:rsidP="003748F0">
            <w:r w:rsidRPr="003748F0">
              <w:t>206</w:t>
            </w:r>
          </w:p>
        </w:tc>
        <w:tc>
          <w:tcPr>
            <w:tcW w:w="1294" w:type="dxa"/>
            <w:noWrap/>
            <w:hideMark/>
          </w:tcPr>
          <w:p w14:paraId="15DEED36" w14:textId="77777777" w:rsidR="003748F0" w:rsidRPr="003748F0" w:rsidRDefault="003748F0" w:rsidP="003748F0">
            <w:r w:rsidRPr="003748F0">
              <w:t>7690</w:t>
            </w:r>
          </w:p>
        </w:tc>
        <w:tc>
          <w:tcPr>
            <w:tcW w:w="1295" w:type="dxa"/>
            <w:noWrap/>
            <w:hideMark/>
          </w:tcPr>
          <w:p w14:paraId="243EE48B" w14:textId="77777777" w:rsidR="003748F0" w:rsidRPr="003748F0" w:rsidRDefault="003748F0" w:rsidP="003748F0">
            <w:r w:rsidRPr="003748F0">
              <w:t>2</w:t>
            </w:r>
          </w:p>
        </w:tc>
        <w:tc>
          <w:tcPr>
            <w:tcW w:w="1295" w:type="dxa"/>
            <w:noWrap/>
            <w:hideMark/>
          </w:tcPr>
          <w:p w14:paraId="1BD27D9E" w14:textId="77777777" w:rsidR="003748F0" w:rsidRPr="003748F0" w:rsidRDefault="003748F0" w:rsidP="003748F0">
            <w:r w:rsidRPr="003748F0">
              <w:t>7/13/2020 16:49</w:t>
            </w:r>
          </w:p>
        </w:tc>
      </w:tr>
      <w:tr w:rsidR="003748F0" w:rsidRPr="003748F0" w14:paraId="751D360A" w14:textId="77777777" w:rsidTr="00FE027C">
        <w:trPr>
          <w:trHeight w:val="290"/>
        </w:trPr>
        <w:tc>
          <w:tcPr>
            <w:tcW w:w="1294" w:type="dxa"/>
            <w:noWrap/>
            <w:hideMark/>
          </w:tcPr>
          <w:p w14:paraId="612C5149" w14:textId="77777777" w:rsidR="003748F0" w:rsidRPr="003748F0" w:rsidRDefault="003748F0">
            <w:r w:rsidRPr="003748F0">
              <w:t>Department of Health and Social Care</w:t>
            </w:r>
          </w:p>
        </w:tc>
        <w:tc>
          <w:tcPr>
            <w:tcW w:w="1295" w:type="dxa"/>
            <w:noWrap/>
            <w:hideMark/>
          </w:tcPr>
          <w:p w14:paraId="7C373AA7" w14:textId="77777777" w:rsidR="003748F0" w:rsidRPr="003748F0" w:rsidRDefault="003748F0">
            <w:r w:rsidRPr="003748F0">
              <w:t xml:space="preserve">We support ministers in leading the nation’s health and social care to help people live more independent, healthier </w:t>
            </w:r>
            <w:r w:rsidRPr="003748F0">
              <w:lastRenderedPageBreak/>
              <w:t>lives for longer.</w:t>
            </w:r>
          </w:p>
        </w:tc>
        <w:tc>
          <w:tcPr>
            <w:tcW w:w="1294" w:type="dxa"/>
            <w:noWrap/>
            <w:hideMark/>
          </w:tcPr>
          <w:p w14:paraId="6DD21067" w14:textId="77777777" w:rsidR="003748F0" w:rsidRPr="003748F0" w:rsidRDefault="003748F0">
            <w:r w:rsidRPr="003748F0">
              <w:lastRenderedPageBreak/>
              <w:t>@DHSCgovuk</w:t>
            </w:r>
          </w:p>
        </w:tc>
        <w:tc>
          <w:tcPr>
            <w:tcW w:w="1295" w:type="dxa"/>
            <w:noWrap/>
            <w:hideMark/>
          </w:tcPr>
          <w:p w14:paraId="2ECC2373" w14:textId="77777777" w:rsidR="003748F0" w:rsidRPr="003748F0" w:rsidRDefault="003748F0" w:rsidP="003748F0">
            <w:r w:rsidRPr="003748F0">
              <w:t>21229</w:t>
            </w:r>
          </w:p>
        </w:tc>
        <w:tc>
          <w:tcPr>
            <w:tcW w:w="1294" w:type="dxa"/>
            <w:noWrap/>
            <w:hideMark/>
          </w:tcPr>
          <w:p w14:paraId="6878B922" w14:textId="77777777" w:rsidR="003748F0" w:rsidRPr="003748F0" w:rsidRDefault="003748F0" w:rsidP="003748F0">
            <w:r w:rsidRPr="003748F0">
              <w:t>707993</w:t>
            </w:r>
          </w:p>
        </w:tc>
        <w:tc>
          <w:tcPr>
            <w:tcW w:w="1295" w:type="dxa"/>
            <w:noWrap/>
            <w:hideMark/>
          </w:tcPr>
          <w:p w14:paraId="7A633CB1" w14:textId="77777777" w:rsidR="003748F0" w:rsidRPr="003748F0" w:rsidRDefault="003748F0" w:rsidP="003748F0">
            <w:r w:rsidRPr="003748F0">
              <w:t>895</w:t>
            </w:r>
          </w:p>
        </w:tc>
        <w:tc>
          <w:tcPr>
            <w:tcW w:w="1295" w:type="dxa"/>
            <w:noWrap/>
            <w:hideMark/>
          </w:tcPr>
          <w:p w14:paraId="4C1C4F5B" w14:textId="77777777" w:rsidR="003748F0" w:rsidRPr="003748F0" w:rsidRDefault="003748F0" w:rsidP="003748F0">
            <w:r w:rsidRPr="003748F0">
              <w:t>5/5/2009 16:49</w:t>
            </w:r>
          </w:p>
        </w:tc>
      </w:tr>
      <w:tr w:rsidR="00FE027C" w:rsidRPr="003748F0" w14:paraId="4CEDD27A" w14:textId="77777777" w:rsidTr="00FE027C">
        <w:trPr>
          <w:trHeight w:val="290"/>
        </w:trPr>
        <w:tc>
          <w:tcPr>
            <w:tcW w:w="1294" w:type="dxa"/>
            <w:noWrap/>
            <w:hideMark/>
          </w:tcPr>
          <w:p w14:paraId="7CAF119E" w14:textId="77777777" w:rsidR="003748F0" w:rsidRPr="003748F0" w:rsidRDefault="003748F0">
            <w:r w:rsidRPr="003748F0">
              <w:t>Diana Barran</w:t>
            </w:r>
          </w:p>
        </w:tc>
        <w:tc>
          <w:tcPr>
            <w:tcW w:w="1295" w:type="dxa"/>
            <w:noWrap/>
            <w:hideMark/>
          </w:tcPr>
          <w:p w14:paraId="6343E17E" w14:textId="77777777" w:rsidR="003748F0" w:rsidRPr="003748F0" w:rsidRDefault="003748F0">
            <w:r w:rsidRPr="003748F0">
              <w:t>Lords Minister DCMS and Min for Civil Society inc charities, social enterprise, loneliness, youth social action + incl economy. Mother of 4, wife of a Saint.</w:t>
            </w:r>
          </w:p>
        </w:tc>
        <w:tc>
          <w:tcPr>
            <w:tcW w:w="1294" w:type="dxa"/>
            <w:noWrap/>
            <w:hideMark/>
          </w:tcPr>
          <w:p w14:paraId="3E2E8BCB" w14:textId="77777777" w:rsidR="003748F0" w:rsidRPr="003748F0" w:rsidRDefault="003748F0">
            <w:r w:rsidRPr="003748F0">
              <w:t>@dianabarran</w:t>
            </w:r>
          </w:p>
        </w:tc>
        <w:tc>
          <w:tcPr>
            <w:tcW w:w="1295" w:type="dxa"/>
            <w:noWrap/>
            <w:hideMark/>
          </w:tcPr>
          <w:p w14:paraId="1AB5CF9A" w14:textId="77777777" w:rsidR="003748F0" w:rsidRPr="003748F0" w:rsidRDefault="003748F0" w:rsidP="003748F0">
            <w:r w:rsidRPr="003748F0">
              <w:t>5193</w:t>
            </w:r>
          </w:p>
        </w:tc>
        <w:tc>
          <w:tcPr>
            <w:tcW w:w="1294" w:type="dxa"/>
            <w:noWrap/>
            <w:hideMark/>
          </w:tcPr>
          <w:p w14:paraId="4BEA0D27" w14:textId="77777777" w:rsidR="003748F0" w:rsidRPr="003748F0" w:rsidRDefault="003748F0" w:rsidP="003748F0">
            <w:r w:rsidRPr="003748F0">
              <w:t>7945</w:t>
            </w:r>
          </w:p>
        </w:tc>
        <w:tc>
          <w:tcPr>
            <w:tcW w:w="1295" w:type="dxa"/>
            <w:noWrap/>
            <w:hideMark/>
          </w:tcPr>
          <w:p w14:paraId="6D077293" w14:textId="77777777" w:rsidR="003748F0" w:rsidRPr="003748F0" w:rsidRDefault="003748F0" w:rsidP="003748F0">
            <w:r w:rsidRPr="003748F0">
              <w:t>1759</w:t>
            </w:r>
          </w:p>
        </w:tc>
        <w:tc>
          <w:tcPr>
            <w:tcW w:w="1295" w:type="dxa"/>
            <w:noWrap/>
            <w:hideMark/>
          </w:tcPr>
          <w:p w14:paraId="51C35056" w14:textId="77777777" w:rsidR="003748F0" w:rsidRPr="003748F0" w:rsidRDefault="003748F0" w:rsidP="003748F0">
            <w:r w:rsidRPr="003748F0">
              <w:t>4/11/2010 14:20</w:t>
            </w:r>
          </w:p>
        </w:tc>
      </w:tr>
      <w:tr w:rsidR="003748F0" w:rsidRPr="003748F0" w14:paraId="26101814" w14:textId="77777777" w:rsidTr="00FE027C">
        <w:trPr>
          <w:trHeight w:val="290"/>
        </w:trPr>
        <w:tc>
          <w:tcPr>
            <w:tcW w:w="1294" w:type="dxa"/>
            <w:noWrap/>
            <w:hideMark/>
          </w:tcPr>
          <w:p w14:paraId="5AB066FD" w14:textId="77777777" w:rsidR="003748F0" w:rsidRPr="003748F0" w:rsidRDefault="003748F0">
            <w:r w:rsidRPr="003748F0">
              <w:t>Dominic Raab</w:t>
            </w:r>
          </w:p>
        </w:tc>
        <w:tc>
          <w:tcPr>
            <w:tcW w:w="1295" w:type="dxa"/>
            <w:noWrap/>
            <w:hideMark/>
          </w:tcPr>
          <w:p w14:paraId="3C6BDB7E" w14:textId="77777777" w:rsidR="003748F0" w:rsidRPr="003748F0" w:rsidRDefault="003748F0">
            <w:r w:rsidRPr="003748F0">
              <w:t>MP for Esher and Walton, Foreign Secretary &amp; First Secretary of State, father of two, boxing fan. For constituents enquiries: dominic.raab.mp@parliament.uk</w:t>
            </w:r>
          </w:p>
        </w:tc>
        <w:tc>
          <w:tcPr>
            <w:tcW w:w="1294" w:type="dxa"/>
            <w:noWrap/>
            <w:hideMark/>
          </w:tcPr>
          <w:p w14:paraId="10D0339D" w14:textId="77777777" w:rsidR="003748F0" w:rsidRPr="003748F0" w:rsidRDefault="003748F0">
            <w:r w:rsidRPr="003748F0">
              <w:t>@DominicRaab</w:t>
            </w:r>
          </w:p>
        </w:tc>
        <w:tc>
          <w:tcPr>
            <w:tcW w:w="1295" w:type="dxa"/>
            <w:noWrap/>
            <w:hideMark/>
          </w:tcPr>
          <w:p w14:paraId="1E58C26A" w14:textId="77777777" w:rsidR="003748F0" w:rsidRPr="003748F0" w:rsidRDefault="003748F0" w:rsidP="003748F0">
            <w:r w:rsidRPr="003748F0">
              <w:t>4956</w:t>
            </w:r>
          </w:p>
        </w:tc>
        <w:tc>
          <w:tcPr>
            <w:tcW w:w="1294" w:type="dxa"/>
            <w:noWrap/>
            <w:hideMark/>
          </w:tcPr>
          <w:p w14:paraId="4E270EB6" w14:textId="77777777" w:rsidR="003748F0" w:rsidRPr="003748F0" w:rsidRDefault="003748F0" w:rsidP="003748F0">
            <w:r w:rsidRPr="003748F0">
              <w:t>329443</w:t>
            </w:r>
          </w:p>
        </w:tc>
        <w:tc>
          <w:tcPr>
            <w:tcW w:w="1295" w:type="dxa"/>
            <w:noWrap/>
            <w:hideMark/>
          </w:tcPr>
          <w:p w14:paraId="4B6C2A6B" w14:textId="77777777" w:rsidR="003748F0" w:rsidRPr="003748F0" w:rsidRDefault="003748F0" w:rsidP="003748F0">
            <w:r w:rsidRPr="003748F0">
              <w:t>335</w:t>
            </w:r>
          </w:p>
        </w:tc>
        <w:tc>
          <w:tcPr>
            <w:tcW w:w="1295" w:type="dxa"/>
            <w:noWrap/>
            <w:hideMark/>
          </w:tcPr>
          <w:p w14:paraId="0FA41D98" w14:textId="77777777" w:rsidR="003748F0" w:rsidRPr="003748F0" w:rsidRDefault="003748F0" w:rsidP="003748F0">
            <w:r w:rsidRPr="003748F0">
              <w:t>1/15/2016 22:24</w:t>
            </w:r>
          </w:p>
        </w:tc>
      </w:tr>
      <w:tr w:rsidR="00FE027C" w:rsidRPr="003748F0" w14:paraId="1E238067" w14:textId="77777777" w:rsidTr="00FE027C">
        <w:trPr>
          <w:trHeight w:val="290"/>
        </w:trPr>
        <w:tc>
          <w:tcPr>
            <w:tcW w:w="1294" w:type="dxa"/>
            <w:noWrap/>
            <w:hideMark/>
          </w:tcPr>
          <w:p w14:paraId="52787229" w14:textId="77777777" w:rsidR="003748F0" w:rsidRPr="003748F0" w:rsidRDefault="003748F0">
            <w:r w:rsidRPr="003748F0">
              <w:t>Dstl</w:t>
            </w:r>
          </w:p>
        </w:tc>
        <w:tc>
          <w:tcPr>
            <w:tcW w:w="1295" w:type="dxa"/>
            <w:noWrap/>
            <w:hideMark/>
          </w:tcPr>
          <w:p w14:paraId="71C05FE4" w14:textId="77777777" w:rsidR="003748F0" w:rsidRPr="003748F0" w:rsidRDefault="003748F0">
            <w:r w:rsidRPr="003748F0">
              <w:t>Dstl is a proven national asset, giving the UK clear advantage across science, technology, cyber and information.</w:t>
            </w:r>
          </w:p>
        </w:tc>
        <w:tc>
          <w:tcPr>
            <w:tcW w:w="1294" w:type="dxa"/>
            <w:noWrap/>
            <w:hideMark/>
          </w:tcPr>
          <w:p w14:paraId="7C2B953A" w14:textId="77777777" w:rsidR="003748F0" w:rsidRPr="003748F0" w:rsidRDefault="003748F0">
            <w:r w:rsidRPr="003748F0">
              <w:t>@dstlmod</w:t>
            </w:r>
          </w:p>
        </w:tc>
        <w:tc>
          <w:tcPr>
            <w:tcW w:w="1295" w:type="dxa"/>
            <w:noWrap/>
            <w:hideMark/>
          </w:tcPr>
          <w:p w14:paraId="2F08C563" w14:textId="77777777" w:rsidR="003748F0" w:rsidRPr="003748F0" w:rsidRDefault="003748F0" w:rsidP="003748F0">
            <w:r w:rsidRPr="003748F0">
              <w:t>3891</w:t>
            </w:r>
          </w:p>
        </w:tc>
        <w:tc>
          <w:tcPr>
            <w:tcW w:w="1294" w:type="dxa"/>
            <w:noWrap/>
            <w:hideMark/>
          </w:tcPr>
          <w:p w14:paraId="7E892F6B" w14:textId="77777777" w:rsidR="003748F0" w:rsidRPr="003748F0" w:rsidRDefault="003748F0" w:rsidP="003748F0">
            <w:r w:rsidRPr="003748F0">
              <w:t>12111</w:t>
            </w:r>
          </w:p>
        </w:tc>
        <w:tc>
          <w:tcPr>
            <w:tcW w:w="1295" w:type="dxa"/>
            <w:noWrap/>
            <w:hideMark/>
          </w:tcPr>
          <w:p w14:paraId="6FED0E82" w14:textId="77777777" w:rsidR="003748F0" w:rsidRPr="003748F0" w:rsidRDefault="003748F0" w:rsidP="003748F0">
            <w:r w:rsidRPr="003748F0">
              <w:t>498</w:t>
            </w:r>
          </w:p>
        </w:tc>
        <w:tc>
          <w:tcPr>
            <w:tcW w:w="1295" w:type="dxa"/>
            <w:noWrap/>
            <w:hideMark/>
          </w:tcPr>
          <w:p w14:paraId="74528E21" w14:textId="77777777" w:rsidR="003748F0" w:rsidRPr="003748F0" w:rsidRDefault="003748F0" w:rsidP="003748F0">
            <w:r w:rsidRPr="003748F0">
              <w:t>8/28/2013 12:39</w:t>
            </w:r>
          </w:p>
        </w:tc>
      </w:tr>
      <w:tr w:rsidR="003748F0" w:rsidRPr="003748F0" w14:paraId="03E9FBDE" w14:textId="77777777" w:rsidTr="00FE027C">
        <w:trPr>
          <w:trHeight w:val="290"/>
        </w:trPr>
        <w:tc>
          <w:tcPr>
            <w:tcW w:w="1294" w:type="dxa"/>
            <w:noWrap/>
            <w:hideMark/>
          </w:tcPr>
          <w:p w14:paraId="53019EFF" w14:textId="77777777" w:rsidR="003748F0" w:rsidRPr="003748F0" w:rsidRDefault="003748F0">
            <w:r w:rsidRPr="003748F0">
              <w:t>Driver &amp; Vehicle Standards Agency</w:t>
            </w:r>
          </w:p>
        </w:tc>
        <w:tc>
          <w:tcPr>
            <w:tcW w:w="1295" w:type="dxa"/>
            <w:noWrap/>
            <w:hideMark/>
          </w:tcPr>
          <w:p w14:paraId="003D8398" w14:textId="77777777" w:rsidR="003748F0" w:rsidRPr="003748F0" w:rsidRDefault="003748F0">
            <w:r w:rsidRPr="003748F0">
              <w:t xml:space="preserve">We help you stay safe on Britain's roads. Contact </w:t>
            </w:r>
            <w:r w:rsidRPr="003748F0">
              <w:lastRenderedPageBreak/>
              <w:t xml:space="preserve">@DVSA_HelpMe for help. </w:t>
            </w:r>
            <w:r w:rsidRPr="003748F0">
              <w:br/>
            </w:r>
            <w:r w:rsidRPr="003748F0">
              <w:br/>
            </w:r>
            <w:r w:rsidRPr="003748F0">
              <w:br/>
            </w:r>
            <w:r w:rsidRPr="003748F0">
              <w:br/>
            </w:r>
            <w:r w:rsidRPr="003748F0">
              <w:br/>
            </w:r>
            <w:r w:rsidRPr="003748F0">
              <w:br/>
              <w:t>Twitter policy: https://t.co/89DiWVYiCw</w:t>
            </w:r>
          </w:p>
        </w:tc>
        <w:tc>
          <w:tcPr>
            <w:tcW w:w="1294" w:type="dxa"/>
            <w:noWrap/>
            <w:hideMark/>
          </w:tcPr>
          <w:p w14:paraId="52EE015C" w14:textId="77777777" w:rsidR="003748F0" w:rsidRPr="003748F0" w:rsidRDefault="003748F0">
            <w:r w:rsidRPr="003748F0">
              <w:lastRenderedPageBreak/>
              <w:t>@DVSAgovuk</w:t>
            </w:r>
          </w:p>
        </w:tc>
        <w:tc>
          <w:tcPr>
            <w:tcW w:w="1295" w:type="dxa"/>
            <w:noWrap/>
            <w:hideMark/>
          </w:tcPr>
          <w:p w14:paraId="0FB70789" w14:textId="77777777" w:rsidR="003748F0" w:rsidRPr="003748F0" w:rsidRDefault="003748F0" w:rsidP="003748F0">
            <w:r w:rsidRPr="003748F0">
              <w:t>11079</w:t>
            </w:r>
          </w:p>
        </w:tc>
        <w:tc>
          <w:tcPr>
            <w:tcW w:w="1294" w:type="dxa"/>
            <w:noWrap/>
            <w:hideMark/>
          </w:tcPr>
          <w:p w14:paraId="7BA8BDDA" w14:textId="77777777" w:rsidR="003748F0" w:rsidRPr="003748F0" w:rsidRDefault="003748F0" w:rsidP="003748F0">
            <w:r w:rsidRPr="003748F0">
              <w:t>60957</w:t>
            </w:r>
          </w:p>
        </w:tc>
        <w:tc>
          <w:tcPr>
            <w:tcW w:w="1295" w:type="dxa"/>
            <w:noWrap/>
            <w:hideMark/>
          </w:tcPr>
          <w:p w14:paraId="13883F0C" w14:textId="77777777" w:rsidR="003748F0" w:rsidRPr="003748F0" w:rsidRDefault="003748F0" w:rsidP="003748F0">
            <w:r w:rsidRPr="003748F0">
              <w:t>231</w:t>
            </w:r>
          </w:p>
        </w:tc>
        <w:tc>
          <w:tcPr>
            <w:tcW w:w="1295" w:type="dxa"/>
            <w:noWrap/>
            <w:hideMark/>
          </w:tcPr>
          <w:p w14:paraId="6CE763BB" w14:textId="77777777" w:rsidR="003748F0" w:rsidRPr="003748F0" w:rsidRDefault="003748F0" w:rsidP="003748F0">
            <w:r w:rsidRPr="003748F0">
              <w:t>5/3/2009 16:32</w:t>
            </w:r>
          </w:p>
        </w:tc>
      </w:tr>
      <w:tr w:rsidR="00FE027C" w:rsidRPr="003748F0" w14:paraId="07E7ADBA" w14:textId="77777777" w:rsidTr="00FE027C">
        <w:trPr>
          <w:trHeight w:val="290"/>
        </w:trPr>
        <w:tc>
          <w:tcPr>
            <w:tcW w:w="1294" w:type="dxa"/>
            <w:noWrap/>
            <w:hideMark/>
          </w:tcPr>
          <w:p w14:paraId="42701BBC" w14:textId="77777777" w:rsidR="003748F0" w:rsidRPr="003748F0" w:rsidRDefault="003748F0">
            <w:r w:rsidRPr="003748F0">
              <w:t>DWP Press Office</w:t>
            </w:r>
          </w:p>
        </w:tc>
        <w:tc>
          <w:tcPr>
            <w:tcW w:w="1295" w:type="dxa"/>
            <w:noWrap/>
            <w:hideMark/>
          </w:tcPr>
          <w:p w14:paraId="61E4DBF4" w14:textId="77777777" w:rsidR="003748F0" w:rsidRPr="003748F0" w:rsidRDefault="003748F0">
            <w:r w:rsidRPr="003748F0">
              <w:t>Official Twitter channel of the Department for Work and Pensions Press Office. We cannot reply to individual benefit queries on Twitter. https://t.co/rF1YxaR2ie</w:t>
            </w:r>
          </w:p>
        </w:tc>
        <w:tc>
          <w:tcPr>
            <w:tcW w:w="1294" w:type="dxa"/>
            <w:noWrap/>
            <w:hideMark/>
          </w:tcPr>
          <w:p w14:paraId="23D7059F" w14:textId="77777777" w:rsidR="003748F0" w:rsidRPr="003748F0" w:rsidRDefault="003748F0">
            <w:r w:rsidRPr="003748F0">
              <w:t>@dwppressoffice</w:t>
            </w:r>
          </w:p>
        </w:tc>
        <w:tc>
          <w:tcPr>
            <w:tcW w:w="1295" w:type="dxa"/>
            <w:noWrap/>
            <w:hideMark/>
          </w:tcPr>
          <w:p w14:paraId="0AFF6069" w14:textId="77777777" w:rsidR="003748F0" w:rsidRPr="003748F0" w:rsidRDefault="003748F0" w:rsidP="003748F0">
            <w:r w:rsidRPr="003748F0">
              <w:t>8852</w:t>
            </w:r>
          </w:p>
        </w:tc>
        <w:tc>
          <w:tcPr>
            <w:tcW w:w="1294" w:type="dxa"/>
            <w:noWrap/>
            <w:hideMark/>
          </w:tcPr>
          <w:p w14:paraId="02223FBD" w14:textId="77777777" w:rsidR="003748F0" w:rsidRPr="003748F0" w:rsidRDefault="003748F0" w:rsidP="003748F0">
            <w:r w:rsidRPr="003748F0">
              <w:t>230634</w:t>
            </w:r>
          </w:p>
        </w:tc>
        <w:tc>
          <w:tcPr>
            <w:tcW w:w="1295" w:type="dxa"/>
            <w:noWrap/>
            <w:hideMark/>
          </w:tcPr>
          <w:p w14:paraId="76F3F3D9" w14:textId="77777777" w:rsidR="003748F0" w:rsidRPr="003748F0" w:rsidRDefault="003748F0" w:rsidP="003748F0">
            <w:r w:rsidRPr="003748F0">
              <w:t>761</w:t>
            </w:r>
          </w:p>
        </w:tc>
        <w:tc>
          <w:tcPr>
            <w:tcW w:w="1295" w:type="dxa"/>
            <w:noWrap/>
            <w:hideMark/>
          </w:tcPr>
          <w:p w14:paraId="07DEC2E6" w14:textId="77777777" w:rsidR="003748F0" w:rsidRPr="003748F0" w:rsidRDefault="003748F0" w:rsidP="003748F0">
            <w:r w:rsidRPr="003748F0">
              <w:t>9/30/2011 7:05</w:t>
            </w:r>
          </w:p>
        </w:tc>
      </w:tr>
      <w:tr w:rsidR="003748F0" w:rsidRPr="003748F0" w14:paraId="3BD86F01" w14:textId="77777777" w:rsidTr="00FE027C">
        <w:trPr>
          <w:trHeight w:val="290"/>
        </w:trPr>
        <w:tc>
          <w:tcPr>
            <w:tcW w:w="1294" w:type="dxa"/>
            <w:noWrap/>
            <w:hideMark/>
          </w:tcPr>
          <w:p w14:paraId="5E006693" w14:textId="77777777" w:rsidR="003748F0" w:rsidRPr="003748F0" w:rsidRDefault="003748F0">
            <w:r w:rsidRPr="003748F0">
              <w:t>David Wolfson</w:t>
            </w:r>
          </w:p>
        </w:tc>
        <w:tc>
          <w:tcPr>
            <w:tcW w:w="1295" w:type="dxa"/>
            <w:noWrap/>
            <w:hideMark/>
          </w:tcPr>
          <w:p w14:paraId="506C0379" w14:textId="77777777" w:rsidR="003748F0" w:rsidRPr="003748F0" w:rsidRDefault="003748F0">
            <w:r w:rsidRPr="003748F0">
              <w:t>UK Gov’t Minister in @MoJGovUK and Conservative peer (Lord Wolfson of Tredegar) in @UKHouseofLords Formerly commercial barrister @OneEssexCourt</w:t>
            </w:r>
          </w:p>
        </w:tc>
        <w:tc>
          <w:tcPr>
            <w:tcW w:w="1294" w:type="dxa"/>
            <w:noWrap/>
            <w:hideMark/>
          </w:tcPr>
          <w:p w14:paraId="5ACE0C47" w14:textId="77777777" w:rsidR="003748F0" w:rsidRPr="003748F0" w:rsidRDefault="003748F0">
            <w:r w:rsidRPr="003748F0">
              <w:t>@DXWQC</w:t>
            </w:r>
          </w:p>
        </w:tc>
        <w:tc>
          <w:tcPr>
            <w:tcW w:w="1295" w:type="dxa"/>
            <w:noWrap/>
            <w:hideMark/>
          </w:tcPr>
          <w:p w14:paraId="2DB9D909" w14:textId="77777777" w:rsidR="003748F0" w:rsidRPr="003748F0" w:rsidRDefault="003748F0" w:rsidP="003748F0">
            <w:r w:rsidRPr="003748F0">
              <w:t>2969</w:t>
            </w:r>
          </w:p>
        </w:tc>
        <w:tc>
          <w:tcPr>
            <w:tcW w:w="1294" w:type="dxa"/>
            <w:noWrap/>
            <w:hideMark/>
          </w:tcPr>
          <w:p w14:paraId="4DC7EE8F" w14:textId="77777777" w:rsidR="003748F0" w:rsidRPr="003748F0" w:rsidRDefault="003748F0" w:rsidP="003748F0">
            <w:r w:rsidRPr="003748F0">
              <w:t>3580</w:t>
            </w:r>
          </w:p>
        </w:tc>
        <w:tc>
          <w:tcPr>
            <w:tcW w:w="1295" w:type="dxa"/>
            <w:noWrap/>
            <w:hideMark/>
          </w:tcPr>
          <w:p w14:paraId="0A17B7F3" w14:textId="77777777" w:rsidR="003748F0" w:rsidRPr="003748F0" w:rsidRDefault="003748F0" w:rsidP="003748F0">
            <w:r w:rsidRPr="003748F0">
              <w:t>877</w:t>
            </w:r>
          </w:p>
        </w:tc>
        <w:tc>
          <w:tcPr>
            <w:tcW w:w="1295" w:type="dxa"/>
            <w:noWrap/>
            <w:hideMark/>
          </w:tcPr>
          <w:p w14:paraId="4AF88A24" w14:textId="77777777" w:rsidR="003748F0" w:rsidRPr="003748F0" w:rsidRDefault="003748F0" w:rsidP="003748F0">
            <w:r w:rsidRPr="003748F0">
              <w:t>4/21/2018 22:48</w:t>
            </w:r>
          </w:p>
        </w:tc>
      </w:tr>
      <w:tr w:rsidR="00FE027C" w:rsidRPr="003748F0" w14:paraId="7CD8DC7B" w14:textId="77777777" w:rsidTr="00FE027C">
        <w:trPr>
          <w:trHeight w:val="290"/>
        </w:trPr>
        <w:tc>
          <w:tcPr>
            <w:tcW w:w="1294" w:type="dxa"/>
            <w:noWrap/>
            <w:hideMark/>
          </w:tcPr>
          <w:p w14:paraId="792750BA" w14:textId="77777777" w:rsidR="003748F0" w:rsidRPr="003748F0" w:rsidRDefault="003748F0">
            <w:r w:rsidRPr="003748F0">
              <w:t>Eddie Hughes MP</w:t>
            </w:r>
          </w:p>
        </w:tc>
        <w:tc>
          <w:tcPr>
            <w:tcW w:w="1295" w:type="dxa"/>
            <w:noWrap/>
            <w:hideMark/>
          </w:tcPr>
          <w:p w14:paraId="7450E7D4" w14:textId="77777777" w:rsidR="003748F0" w:rsidRPr="003748F0" w:rsidRDefault="003748F0">
            <w:r w:rsidRPr="003748F0">
              <w:t xml:space="preserve">MP for Walsall North, MHCLG Minister, </w:t>
            </w:r>
            <w:r w:rsidRPr="003748F0">
              <w:lastRenderedPageBreak/>
              <w:t>Conservative, Catholic, Villa fan.</w:t>
            </w:r>
            <w:r w:rsidRPr="003748F0">
              <w:br/>
            </w:r>
            <w:r w:rsidRPr="003748F0">
              <w:br/>
              <w:t>#HandsFaceSpace</w:t>
            </w:r>
          </w:p>
        </w:tc>
        <w:tc>
          <w:tcPr>
            <w:tcW w:w="1294" w:type="dxa"/>
            <w:noWrap/>
            <w:hideMark/>
          </w:tcPr>
          <w:p w14:paraId="5EDA9E62" w14:textId="77777777" w:rsidR="003748F0" w:rsidRPr="003748F0" w:rsidRDefault="003748F0">
            <w:r w:rsidRPr="003748F0">
              <w:lastRenderedPageBreak/>
              <w:t>@EddieHughes4WN</w:t>
            </w:r>
          </w:p>
        </w:tc>
        <w:tc>
          <w:tcPr>
            <w:tcW w:w="1295" w:type="dxa"/>
            <w:noWrap/>
            <w:hideMark/>
          </w:tcPr>
          <w:p w14:paraId="03FB04E0" w14:textId="77777777" w:rsidR="003748F0" w:rsidRPr="003748F0" w:rsidRDefault="003748F0" w:rsidP="003748F0">
            <w:r w:rsidRPr="003748F0">
              <w:t>11323</w:t>
            </w:r>
          </w:p>
        </w:tc>
        <w:tc>
          <w:tcPr>
            <w:tcW w:w="1294" w:type="dxa"/>
            <w:noWrap/>
            <w:hideMark/>
          </w:tcPr>
          <w:p w14:paraId="4FF6AEBC" w14:textId="77777777" w:rsidR="003748F0" w:rsidRPr="003748F0" w:rsidRDefault="003748F0" w:rsidP="003748F0">
            <w:r w:rsidRPr="003748F0">
              <w:t>11762</w:t>
            </w:r>
          </w:p>
        </w:tc>
        <w:tc>
          <w:tcPr>
            <w:tcW w:w="1295" w:type="dxa"/>
            <w:noWrap/>
            <w:hideMark/>
          </w:tcPr>
          <w:p w14:paraId="459A4653" w14:textId="77777777" w:rsidR="003748F0" w:rsidRPr="003748F0" w:rsidRDefault="003748F0" w:rsidP="003748F0">
            <w:r w:rsidRPr="003748F0">
              <w:t>1568</w:t>
            </w:r>
          </w:p>
        </w:tc>
        <w:tc>
          <w:tcPr>
            <w:tcW w:w="1295" w:type="dxa"/>
            <w:noWrap/>
            <w:hideMark/>
          </w:tcPr>
          <w:p w14:paraId="4A88CACC" w14:textId="77777777" w:rsidR="003748F0" w:rsidRPr="003748F0" w:rsidRDefault="003748F0" w:rsidP="003748F0">
            <w:r w:rsidRPr="003748F0">
              <w:t>4/27/2017 18:55</w:t>
            </w:r>
          </w:p>
        </w:tc>
      </w:tr>
      <w:tr w:rsidR="003748F0" w:rsidRPr="003748F0" w14:paraId="5D0A772D" w14:textId="77777777" w:rsidTr="00FE027C">
        <w:trPr>
          <w:trHeight w:val="290"/>
        </w:trPr>
        <w:tc>
          <w:tcPr>
            <w:tcW w:w="1294" w:type="dxa"/>
            <w:noWrap/>
            <w:hideMark/>
          </w:tcPr>
          <w:p w14:paraId="268F5BDD" w14:textId="77777777" w:rsidR="003748F0" w:rsidRPr="003748F0" w:rsidRDefault="003748F0">
            <w:r w:rsidRPr="003748F0">
              <w:t>Department for Education</w:t>
            </w:r>
          </w:p>
        </w:tc>
        <w:tc>
          <w:tcPr>
            <w:tcW w:w="1295" w:type="dxa"/>
            <w:noWrap/>
            <w:hideMark/>
          </w:tcPr>
          <w:p w14:paraId="64C3E674" w14:textId="77777777" w:rsidR="003748F0" w:rsidRPr="003748F0" w:rsidRDefault="003748F0">
            <w:r w:rsidRPr="003748F0">
              <w:t>Official Twitter account for the Department for Education, covering education, children’s services, HE &amp; FE, apprenticeships, skills in England.</w:t>
            </w:r>
          </w:p>
        </w:tc>
        <w:tc>
          <w:tcPr>
            <w:tcW w:w="1294" w:type="dxa"/>
            <w:noWrap/>
            <w:hideMark/>
          </w:tcPr>
          <w:p w14:paraId="4A6CE0AF" w14:textId="77777777" w:rsidR="003748F0" w:rsidRPr="003748F0" w:rsidRDefault="003748F0">
            <w:r w:rsidRPr="003748F0">
              <w:t>@educationgovuk</w:t>
            </w:r>
          </w:p>
        </w:tc>
        <w:tc>
          <w:tcPr>
            <w:tcW w:w="1295" w:type="dxa"/>
            <w:noWrap/>
            <w:hideMark/>
          </w:tcPr>
          <w:p w14:paraId="4DF46CAB" w14:textId="77777777" w:rsidR="003748F0" w:rsidRPr="003748F0" w:rsidRDefault="003748F0" w:rsidP="003748F0">
            <w:r w:rsidRPr="003748F0">
              <w:t>32295</w:t>
            </w:r>
          </w:p>
        </w:tc>
        <w:tc>
          <w:tcPr>
            <w:tcW w:w="1294" w:type="dxa"/>
            <w:noWrap/>
            <w:hideMark/>
          </w:tcPr>
          <w:p w14:paraId="34F9C6D2" w14:textId="77777777" w:rsidR="003748F0" w:rsidRPr="003748F0" w:rsidRDefault="003748F0" w:rsidP="003748F0">
            <w:r w:rsidRPr="003748F0">
              <w:t>441983</w:t>
            </w:r>
          </w:p>
        </w:tc>
        <w:tc>
          <w:tcPr>
            <w:tcW w:w="1295" w:type="dxa"/>
            <w:noWrap/>
            <w:hideMark/>
          </w:tcPr>
          <w:p w14:paraId="6D4D32F0" w14:textId="77777777" w:rsidR="003748F0" w:rsidRPr="003748F0" w:rsidRDefault="003748F0" w:rsidP="003748F0">
            <w:r w:rsidRPr="003748F0">
              <w:t>1660</w:t>
            </w:r>
          </w:p>
        </w:tc>
        <w:tc>
          <w:tcPr>
            <w:tcW w:w="1295" w:type="dxa"/>
            <w:noWrap/>
            <w:hideMark/>
          </w:tcPr>
          <w:p w14:paraId="45A81A6C" w14:textId="77777777" w:rsidR="003748F0" w:rsidRPr="003748F0" w:rsidRDefault="003748F0" w:rsidP="003748F0">
            <w:r w:rsidRPr="003748F0">
              <w:t>5/12/2010 12:22</w:t>
            </w:r>
          </w:p>
        </w:tc>
      </w:tr>
      <w:tr w:rsidR="00FE027C" w:rsidRPr="003748F0" w14:paraId="5B778E50" w14:textId="77777777" w:rsidTr="00FE027C">
        <w:trPr>
          <w:trHeight w:val="290"/>
        </w:trPr>
        <w:tc>
          <w:tcPr>
            <w:tcW w:w="1294" w:type="dxa"/>
            <w:noWrap/>
            <w:hideMark/>
          </w:tcPr>
          <w:p w14:paraId="758AE04C" w14:textId="77777777" w:rsidR="003748F0" w:rsidRPr="003748F0" w:rsidRDefault="003748F0">
            <w:r w:rsidRPr="003748F0">
              <w:t>Emily Miles</w:t>
            </w:r>
          </w:p>
        </w:tc>
        <w:tc>
          <w:tcPr>
            <w:tcW w:w="1295" w:type="dxa"/>
            <w:noWrap/>
            <w:hideMark/>
          </w:tcPr>
          <w:p w14:paraId="6BCBB37A" w14:textId="77777777" w:rsidR="003748F0" w:rsidRPr="003748F0" w:rsidRDefault="003748F0">
            <w:r w:rsidRPr="003748F0">
              <w:t>Chief Executive of the Food Standards Agency. Interested in: Inclusion. Collaboration. Compassion. RT does not nec mean endorsement.</w:t>
            </w:r>
          </w:p>
        </w:tc>
        <w:tc>
          <w:tcPr>
            <w:tcW w:w="1294" w:type="dxa"/>
            <w:noWrap/>
            <w:hideMark/>
          </w:tcPr>
          <w:p w14:paraId="00B13082" w14:textId="77777777" w:rsidR="003748F0" w:rsidRPr="003748F0" w:rsidRDefault="003748F0">
            <w:r w:rsidRPr="003748F0">
              <w:t>@EmilyHMiles</w:t>
            </w:r>
          </w:p>
        </w:tc>
        <w:tc>
          <w:tcPr>
            <w:tcW w:w="1295" w:type="dxa"/>
            <w:noWrap/>
            <w:hideMark/>
          </w:tcPr>
          <w:p w14:paraId="289E8EF8" w14:textId="77777777" w:rsidR="003748F0" w:rsidRPr="003748F0" w:rsidRDefault="003748F0" w:rsidP="003748F0">
            <w:r w:rsidRPr="003748F0">
              <w:t>1312</w:t>
            </w:r>
          </w:p>
        </w:tc>
        <w:tc>
          <w:tcPr>
            <w:tcW w:w="1294" w:type="dxa"/>
            <w:noWrap/>
            <w:hideMark/>
          </w:tcPr>
          <w:p w14:paraId="65DF8C38" w14:textId="77777777" w:rsidR="003748F0" w:rsidRPr="003748F0" w:rsidRDefault="003748F0" w:rsidP="003748F0">
            <w:r w:rsidRPr="003748F0">
              <w:t>2839</w:t>
            </w:r>
          </w:p>
        </w:tc>
        <w:tc>
          <w:tcPr>
            <w:tcW w:w="1295" w:type="dxa"/>
            <w:noWrap/>
            <w:hideMark/>
          </w:tcPr>
          <w:p w14:paraId="4C133AAA" w14:textId="77777777" w:rsidR="003748F0" w:rsidRPr="003748F0" w:rsidRDefault="003748F0" w:rsidP="003748F0">
            <w:r w:rsidRPr="003748F0">
              <w:t>2408</w:t>
            </w:r>
          </w:p>
        </w:tc>
        <w:tc>
          <w:tcPr>
            <w:tcW w:w="1295" w:type="dxa"/>
            <w:noWrap/>
            <w:hideMark/>
          </w:tcPr>
          <w:p w14:paraId="18BE66B9" w14:textId="77777777" w:rsidR="003748F0" w:rsidRPr="003748F0" w:rsidRDefault="003748F0" w:rsidP="003748F0">
            <w:r w:rsidRPr="003748F0">
              <w:t>2/6/2016 14:40</w:t>
            </w:r>
          </w:p>
        </w:tc>
      </w:tr>
      <w:tr w:rsidR="003748F0" w:rsidRPr="003748F0" w14:paraId="0A9CC385" w14:textId="77777777" w:rsidTr="00FE027C">
        <w:trPr>
          <w:trHeight w:val="290"/>
        </w:trPr>
        <w:tc>
          <w:tcPr>
            <w:tcW w:w="1294" w:type="dxa"/>
            <w:noWrap/>
            <w:hideMark/>
          </w:tcPr>
          <w:p w14:paraId="149B7B5E" w14:textId="77777777" w:rsidR="003748F0" w:rsidRPr="003748F0" w:rsidRDefault="003748F0">
            <w:r w:rsidRPr="003748F0">
              <w:t>ESFA academies</w:t>
            </w:r>
          </w:p>
        </w:tc>
        <w:tc>
          <w:tcPr>
            <w:tcW w:w="1295" w:type="dxa"/>
            <w:noWrap/>
            <w:hideMark/>
          </w:tcPr>
          <w:p w14:paraId="2BD872A2" w14:textId="77777777" w:rsidR="003748F0" w:rsidRPr="003748F0" w:rsidRDefault="003748F0">
            <w:r w:rsidRPr="003748F0">
              <w:t xml:space="preserve">The Education and Skills Funding Agency (ESFA) is an executive agency accountable for funding education and skills for children, young </w:t>
            </w:r>
            <w:r w:rsidRPr="003748F0">
              <w:lastRenderedPageBreak/>
              <w:t>people and adults.</w:t>
            </w:r>
          </w:p>
        </w:tc>
        <w:tc>
          <w:tcPr>
            <w:tcW w:w="1294" w:type="dxa"/>
            <w:noWrap/>
            <w:hideMark/>
          </w:tcPr>
          <w:p w14:paraId="29B26E25" w14:textId="77777777" w:rsidR="003748F0" w:rsidRPr="003748F0" w:rsidRDefault="003748F0">
            <w:r w:rsidRPr="003748F0">
              <w:lastRenderedPageBreak/>
              <w:t>@ESFA_academies</w:t>
            </w:r>
          </w:p>
        </w:tc>
        <w:tc>
          <w:tcPr>
            <w:tcW w:w="1295" w:type="dxa"/>
            <w:noWrap/>
            <w:hideMark/>
          </w:tcPr>
          <w:p w14:paraId="3D384B3F" w14:textId="77777777" w:rsidR="003748F0" w:rsidRPr="003748F0" w:rsidRDefault="003748F0" w:rsidP="003748F0">
            <w:r w:rsidRPr="003748F0">
              <w:t>958</w:t>
            </w:r>
          </w:p>
        </w:tc>
        <w:tc>
          <w:tcPr>
            <w:tcW w:w="1294" w:type="dxa"/>
            <w:noWrap/>
            <w:hideMark/>
          </w:tcPr>
          <w:p w14:paraId="33AB8681" w14:textId="77777777" w:rsidR="003748F0" w:rsidRPr="003748F0" w:rsidRDefault="003748F0" w:rsidP="003748F0">
            <w:r w:rsidRPr="003748F0">
              <w:t>2414</w:t>
            </w:r>
          </w:p>
        </w:tc>
        <w:tc>
          <w:tcPr>
            <w:tcW w:w="1295" w:type="dxa"/>
            <w:noWrap/>
            <w:hideMark/>
          </w:tcPr>
          <w:p w14:paraId="5653DBCD" w14:textId="77777777" w:rsidR="003748F0" w:rsidRPr="003748F0" w:rsidRDefault="003748F0" w:rsidP="003748F0">
            <w:r w:rsidRPr="003748F0">
              <w:t>828</w:t>
            </w:r>
          </w:p>
        </w:tc>
        <w:tc>
          <w:tcPr>
            <w:tcW w:w="1295" w:type="dxa"/>
            <w:noWrap/>
            <w:hideMark/>
          </w:tcPr>
          <w:p w14:paraId="6A24389D" w14:textId="77777777" w:rsidR="003748F0" w:rsidRPr="003748F0" w:rsidRDefault="003748F0" w:rsidP="003748F0">
            <w:r w:rsidRPr="003748F0">
              <w:t>11/26/2015 14:19</w:t>
            </w:r>
          </w:p>
        </w:tc>
      </w:tr>
      <w:tr w:rsidR="00FE027C" w:rsidRPr="003748F0" w14:paraId="40026076" w14:textId="77777777" w:rsidTr="00FE027C">
        <w:trPr>
          <w:trHeight w:val="290"/>
        </w:trPr>
        <w:tc>
          <w:tcPr>
            <w:tcW w:w="1294" w:type="dxa"/>
            <w:noWrap/>
            <w:hideMark/>
          </w:tcPr>
          <w:p w14:paraId="3B0568AF" w14:textId="77777777" w:rsidR="003748F0" w:rsidRPr="003748F0" w:rsidRDefault="003748F0">
            <w:r w:rsidRPr="003748F0">
              <w:t>ESFA</w:t>
            </w:r>
          </w:p>
        </w:tc>
        <w:tc>
          <w:tcPr>
            <w:tcW w:w="1295" w:type="dxa"/>
            <w:noWrap/>
            <w:hideMark/>
          </w:tcPr>
          <w:p w14:paraId="598DD139" w14:textId="77777777" w:rsidR="003748F0" w:rsidRPr="003748F0" w:rsidRDefault="003748F0">
            <w:r w:rsidRPr="003748F0">
              <w:t>Providing you with all the latest information on how we fund education &amp; skills in England</w:t>
            </w:r>
          </w:p>
        </w:tc>
        <w:tc>
          <w:tcPr>
            <w:tcW w:w="1294" w:type="dxa"/>
            <w:noWrap/>
            <w:hideMark/>
          </w:tcPr>
          <w:p w14:paraId="30A054C5" w14:textId="77777777" w:rsidR="003748F0" w:rsidRPr="003748F0" w:rsidRDefault="003748F0">
            <w:r w:rsidRPr="003748F0">
              <w:t>@ESFAgov</w:t>
            </w:r>
          </w:p>
        </w:tc>
        <w:tc>
          <w:tcPr>
            <w:tcW w:w="1295" w:type="dxa"/>
            <w:noWrap/>
            <w:hideMark/>
          </w:tcPr>
          <w:p w14:paraId="11E0D3F9" w14:textId="77777777" w:rsidR="003748F0" w:rsidRPr="003748F0" w:rsidRDefault="003748F0" w:rsidP="003748F0">
            <w:r w:rsidRPr="003748F0">
              <w:t>10814</w:t>
            </w:r>
          </w:p>
        </w:tc>
        <w:tc>
          <w:tcPr>
            <w:tcW w:w="1294" w:type="dxa"/>
            <w:noWrap/>
            <w:hideMark/>
          </w:tcPr>
          <w:p w14:paraId="7930B917" w14:textId="77777777" w:rsidR="003748F0" w:rsidRPr="003748F0" w:rsidRDefault="003748F0" w:rsidP="003748F0">
            <w:r w:rsidRPr="003748F0">
              <w:t>37879</w:t>
            </w:r>
          </w:p>
        </w:tc>
        <w:tc>
          <w:tcPr>
            <w:tcW w:w="1295" w:type="dxa"/>
            <w:noWrap/>
            <w:hideMark/>
          </w:tcPr>
          <w:p w14:paraId="5D39AC0D" w14:textId="77777777" w:rsidR="003748F0" w:rsidRPr="003748F0" w:rsidRDefault="003748F0" w:rsidP="003748F0">
            <w:r w:rsidRPr="003748F0">
              <w:t>868</w:t>
            </w:r>
          </w:p>
        </w:tc>
        <w:tc>
          <w:tcPr>
            <w:tcW w:w="1295" w:type="dxa"/>
            <w:noWrap/>
            <w:hideMark/>
          </w:tcPr>
          <w:p w14:paraId="088A62F1" w14:textId="77777777" w:rsidR="003748F0" w:rsidRPr="003748F0" w:rsidRDefault="003748F0" w:rsidP="003748F0">
            <w:r w:rsidRPr="003748F0">
              <w:t>9/30/2009 15:47</w:t>
            </w:r>
          </w:p>
        </w:tc>
      </w:tr>
      <w:tr w:rsidR="003748F0" w:rsidRPr="003748F0" w14:paraId="5D226A55" w14:textId="77777777" w:rsidTr="00FE027C">
        <w:trPr>
          <w:trHeight w:val="290"/>
        </w:trPr>
        <w:tc>
          <w:tcPr>
            <w:tcW w:w="1294" w:type="dxa"/>
            <w:noWrap/>
            <w:hideMark/>
          </w:tcPr>
          <w:p w14:paraId="363B6F73" w14:textId="77777777" w:rsidR="003748F0" w:rsidRPr="003748F0" w:rsidRDefault="003748F0">
            <w:r w:rsidRPr="003748F0">
              <w:t>FCDO Travel Advice</w:t>
            </w:r>
          </w:p>
        </w:tc>
        <w:tc>
          <w:tcPr>
            <w:tcW w:w="1295" w:type="dxa"/>
            <w:noWrap/>
            <w:hideMark/>
          </w:tcPr>
          <w:p w14:paraId="212F6DCA" w14:textId="77777777" w:rsidR="003748F0" w:rsidRPr="003748F0" w:rsidRDefault="003748F0">
            <w:r w:rsidRPr="003748F0">
              <w:t>Travel advice for British nationals living and travelling abroad #travelaware</w:t>
            </w:r>
          </w:p>
        </w:tc>
        <w:tc>
          <w:tcPr>
            <w:tcW w:w="1294" w:type="dxa"/>
            <w:noWrap/>
            <w:hideMark/>
          </w:tcPr>
          <w:p w14:paraId="33939E26" w14:textId="77777777" w:rsidR="003748F0" w:rsidRPr="003748F0" w:rsidRDefault="003748F0">
            <w:r w:rsidRPr="003748F0">
              <w:t>@FCDOtravelGovUK</w:t>
            </w:r>
          </w:p>
        </w:tc>
        <w:tc>
          <w:tcPr>
            <w:tcW w:w="1295" w:type="dxa"/>
            <w:noWrap/>
            <w:hideMark/>
          </w:tcPr>
          <w:p w14:paraId="4126E162" w14:textId="77777777" w:rsidR="003748F0" w:rsidRPr="003748F0" w:rsidRDefault="003748F0" w:rsidP="003748F0">
            <w:r w:rsidRPr="003748F0">
              <w:t>23886</w:t>
            </w:r>
          </w:p>
        </w:tc>
        <w:tc>
          <w:tcPr>
            <w:tcW w:w="1294" w:type="dxa"/>
            <w:noWrap/>
            <w:hideMark/>
          </w:tcPr>
          <w:p w14:paraId="0BA154AE" w14:textId="77777777" w:rsidR="003748F0" w:rsidRPr="003748F0" w:rsidRDefault="003748F0" w:rsidP="003748F0">
            <w:r w:rsidRPr="003748F0">
              <w:t>133134</w:t>
            </w:r>
          </w:p>
        </w:tc>
        <w:tc>
          <w:tcPr>
            <w:tcW w:w="1295" w:type="dxa"/>
            <w:noWrap/>
            <w:hideMark/>
          </w:tcPr>
          <w:p w14:paraId="473A5627" w14:textId="77777777" w:rsidR="003748F0" w:rsidRPr="003748F0" w:rsidRDefault="003748F0" w:rsidP="003748F0">
            <w:r w:rsidRPr="003748F0">
              <w:t>13018</w:t>
            </w:r>
          </w:p>
        </w:tc>
        <w:tc>
          <w:tcPr>
            <w:tcW w:w="1295" w:type="dxa"/>
            <w:noWrap/>
            <w:hideMark/>
          </w:tcPr>
          <w:p w14:paraId="2407DFD3" w14:textId="77777777" w:rsidR="003748F0" w:rsidRPr="003748F0" w:rsidRDefault="003748F0" w:rsidP="003748F0">
            <w:r w:rsidRPr="003748F0">
              <w:t>6/3/2009 14:49</w:t>
            </w:r>
          </w:p>
        </w:tc>
      </w:tr>
      <w:tr w:rsidR="00FE027C" w:rsidRPr="003748F0" w14:paraId="7EA12EF6" w14:textId="77777777" w:rsidTr="00FE027C">
        <w:trPr>
          <w:trHeight w:val="290"/>
        </w:trPr>
        <w:tc>
          <w:tcPr>
            <w:tcW w:w="1294" w:type="dxa"/>
            <w:noWrap/>
            <w:hideMark/>
          </w:tcPr>
          <w:p w14:paraId="0C562010" w14:textId="77777777" w:rsidR="003748F0" w:rsidRPr="003748F0" w:rsidRDefault="003748F0">
            <w:r w:rsidRPr="003748F0">
              <w:t>Food Standards Agency</w:t>
            </w:r>
          </w:p>
        </w:tc>
        <w:tc>
          <w:tcPr>
            <w:tcW w:w="1295" w:type="dxa"/>
            <w:noWrap/>
            <w:hideMark/>
          </w:tcPr>
          <w:p w14:paraId="5F18CFD7" w14:textId="77777777" w:rsidR="003748F0" w:rsidRPr="003748F0" w:rsidRDefault="003748F0">
            <w:r w:rsidRPr="003748F0">
              <w:t>Official Twitter feed from the Food Standards Agency (FSA). Keep up with the latest food safety tips, news and alerts. Also here to help Mon-Fri 9am-5pm</w:t>
            </w:r>
          </w:p>
        </w:tc>
        <w:tc>
          <w:tcPr>
            <w:tcW w:w="1294" w:type="dxa"/>
            <w:noWrap/>
            <w:hideMark/>
          </w:tcPr>
          <w:p w14:paraId="55EA56A0" w14:textId="77777777" w:rsidR="003748F0" w:rsidRPr="003748F0" w:rsidRDefault="003748F0">
            <w:r w:rsidRPr="003748F0">
              <w:t>@foodgov</w:t>
            </w:r>
          </w:p>
        </w:tc>
        <w:tc>
          <w:tcPr>
            <w:tcW w:w="1295" w:type="dxa"/>
            <w:noWrap/>
            <w:hideMark/>
          </w:tcPr>
          <w:p w14:paraId="1A0A2B11" w14:textId="77777777" w:rsidR="003748F0" w:rsidRPr="003748F0" w:rsidRDefault="003748F0" w:rsidP="003748F0">
            <w:r w:rsidRPr="003748F0">
              <w:t>18762</w:t>
            </w:r>
          </w:p>
        </w:tc>
        <w:tc>
          <w:tcPr>
            <w:tcW w:w="1294" w:type="dxa"/>
            <w:noWrap/>
            <w:hideMark/>
          </w:tcPr>
          <w:p w14:paraId="1322F715" w14:textId="77777777" w:rsidR="003748F0" w:rsidRPr="003748F0" w:rsidRDefault="003748F0" w:rsidP="003748F0">
            <w:r w:rsidRPr="003748F0">
              <w:t>57342</w:t>
            </w:r>
          </w:p>
        </w:tc>
        <w:tc>
          <w:tcPr>
            <w:tcW w:w="1295" w:type="dxa"/>
            <w:noWrap/>
            <w:hideMark/>
          </w:tcPr>
          <w:p w14:paraId="3F6D942E" w14:textId="77777777" w:rsidR="003748F0" w:rsidRPr="003748F0" w:rsidRDefault="003748F0" w:rsidP="003748F0">
            <w:r w:rsidRPr="003748F0">
              <w:t>2272</w:t>
            </w:r>
          </w:p>
        </w:tc>
        <w:tc>
          <w:tcPr>
            <w:tcW w:w="1295" w:type="dxa"/>
            <w:noWrap/>
            <w:hideMark/>
          </w:tcPr>
          <w:p w14:paraId="69DA8159" w14:textId="77777777" w:rsidR="003748F0" w:rsidRPr="003748F0" w:rsidRDefault="003748F0" w:rsidP="003748F0">
            <w:r w:rsidRPr="003748F0">
              <w:t>8/25/2009 13:00</w:t>
            </w:r>
          </w:p>
        </w:tc>
      </w:tr>
      <w:tr w:rsidR="003748F0" w:rsidRPr="003748F0" w14:paraId="437AC412" w14:textId="77777777" w:rsidTr="00FE027C">
        <w:trPr>
          <w:trHeight w:val="290"/>
        </w:trPr>
        <w:tc>
          <w:tcPr>
            <w:tcW w:w="1294" w:type="dxa"/>
            <w:noWrap/>
            <w:hideMark/>
          </w:tcPr>
          <w:p w14:paraId="08938855" w14:textId="77777777" w:rsidR="003748F0" w:rsidRPr="003748F0" w:rsidRDefault="003748F0">
            <w:r w:rsidRPr="003748F0">
              <w:t>Forest Research</w:t>
            </w:r>
          </w:p>
        </w:tc>
        <w:tc>
          <w:tcPr>
            <w:tcW w:w="1295" w:type="dxa"/>
            <w:noWrap/>
            <w:hideMark/>
          </w:tcPr>
          <w:p w14:paraId="1EE1ED30" w14:textId="77777777" w:rsidR="003748F0" w:rsidRPr="003748F0" w:rsidRDefault="003748F0">
            <w:r w:rsidRPr="003748F0">
              <w:t>Research, discovery and innovation in the world of forestry.</w:t>
            </w:r>
          </w:p>
        </w:tc>
        <w:tc>
          <w:tcPr>
            <w:tcW w:w="1294" w:type="dxa"/>
            <w:noWrap/>
            <w:hideMark/>
          </w:tcPr>
          <w:p w14:paraId="5C5508C7" w14:textId="77777777" w:rsidR="003748F0" w:rsidRPr="003748F0" w:rsidRDefault="003748F0">
            <w:r w:rsidRPr="003748F0">
              <w:t>@Forest_Research</w:t>
            </w:r>
          </w:p>
        </w:tc>
        <w:tc>
          <w:tcPr>
            <w:tcW w:w="1295" w:type="dxa"/>
            <w:noWrap/>
            <w:hideMark/>
          </w:tcPr>
          <w:p w14:paraId="453E98ED" w14:textId="77777777" w:rsidR="003748F0" w:rsidRPr="003748F0" w:rsidRDefault="003748F0" w:rsidP="003748F0">
            <w:r w:rsidRPr="003748F0">
              <w:t>3646</w:t>
            </w:r>
          </w:p>
        </w:tc>
        <w:tc>
          <w:tcPr>
            <w:tcW w:w="1294" w:type="dxa"/>
            <w:noWrap/>
            <w:hideMark/>
          </w:tcPr>
          <w:p w14:paraId="0D7DA5C0" w14:textId="77777777" w:rsidR="003748F0" w:rsidRPr="003748F0" w:rsidRDefault="003748F0" w:rsidP="003748F0">
            <w:r w:rsidRPr="003748F0">
              <w:t>7115</w:t>
            </w:r>
          </w:p>
        </w:tc>
        <w:tc>
          <w:tcPr>
            <w:tcW w:w="1295" w:type="dxa"/>
            <w:noWrap/>
            <w:hideMark/>
          </w:tcPr>
          <w:p w14:paraId="284C6E93" w14:textId="77777777" w:rsidR="003748F0" w:rsidRPr="003748F0" w:rsidRDefault="003748F0" w:rsidP="003748F0">
            <w:r w:rsidRPr="003748F0">
              <w:t>146</w:t>
            </w:r>
          </w:p>
        </w:tc>
        <w:tc>
          <w:tcPr>
            <w:tcW w:w="1295" w:type="dxa"/>
            <w:noWrap/>
            <w:hideMark/>
          </w:tcPr>
          <w:p w14:paraId="173ABD3E" w14:textId="77777777" w:rsidR="003748F0" w:rsidRPr="003748F0" w:rsidRDefault="003748F0" w:rsidP="003748F0">
            <w:r w:rsidRPr="003748F0">
              <w:t>5/8/2015 13:37</w:t>
            </w:r>
          </w:p>
        </w:tc>
      </w:tr>
      <w:tr w:rsidR="00FE027C" w:rsidRPr="003748F0" w14:paraId="336EE8C4" w14:textId="77777777" w:rsidTr="00FE027C">
        <w:trPr>
          <w:trHeight w:val="290"/>
        </w:trPr>
        <w:tc>
          <w:tcPr>
            <w:tcW w:w="1294" w:type="dxa"/>
            <w:noWrap/>
            <w:hideMark/>
          </w:tcPr>
          <w:p w14:paraId="57C0CA7E" w14:textId="77777777" w:rsidR="003748F0" w:rsidRPr="003748F0" w:rsidRDefault="003748F0">
            <w:r w:rsidRPr="003748F0">
              <w:t>Forestry Commission</w:t>
            </w:r>
          </w:p>
        </w:tc>
        <w:tc>
          <w:tcPr>
            <w:tcW w:w="1295" w:type="dxa"/>
            <w:noWrap/>
            <w:hideMark/>
          </w:tcPr>
          <w:p w14:paraId="1A252974" w14:textId="77777777" w:rsidR="003748F0" w:rsidRPr="003748F0" w:rsidRDefault="003748F0">
            <w:r w:rsidRPr="003748F0">
              <w:t xml:space="preserve">Providing expertise and support to the forestry sector and landowners in order to protect, improve </w:t>
            </w:r>
            <w:r w:rsidRPr="003748F0">
              <w:lastRenderedPageBreak/>
              <w:t>and expand England's woodlands.</w:t>
            </w:r>
          </w:p>
        </w:tc>
        <w:tc>
          <w:tcPr>
            <w:tcW w:w="1294" w:type="dxa"/>
            <w:noWrap/>
            <w:hideMark/>
          </w:tcPr>
          <w:p w14:paraId="1EB40D47" w14:textId="77777777" w:rsidR="003748F0" w:rsidRPr="003748F0" w:rsidRDefault="003748F0">
            <w:r w:rsidRPr="003748F0">
              <w:lastRenderedPageBreak/>
              <w:t>@ForestryComm</w:t>
            </w:r>
          </w:p>
        </w:tc>
        <w:tc>
          <w:tcPr>
            <w:tcW w:w="1295" w:type="dxa"/>
            <w:noWrap/>
            <w:hideMark/>
          </w:tcPr>
          <w:p w14:paraId="7C6E10DD" w14:textId="77777777" w:rsidR="003748F0" w:rsidRPr="003748F0" w:rsidRDefault="003748F0" w:rsidP="003748F0">
            <w:r w:rsidRPr="003748F0">
              <w:t>2870</w:t>
            </w:r>
          </w:p>
        </w:tc>
        <w:tc>
          <w:tcPr>
            <w:tcW w:w="1294" w:type="dxa"/>
            <w:noWrap/>
            <w:hideMark/>
          </w:tcPr>
          <w:p w14:paraId="2589F7B5" w14:textId="77777777" w:rsidR="003748F0" w:rsidRPr="003748F0" w:rsidRDefault="003748F0" w:rsidP="003748F0">
            <w:r w:rsidRPr="003748F0">
              <w:t>7732</w:t>
            </w:r>
          </w:p>
        </w:tc>
        <w:tc>
          <w:tcPr>
            <w:tcW w:w="1295" w:type="dxa"/>
            <w:noWrap/>
            <w:hideMark/>
          </w:tcPr>
          <w:p w14:paraId="38F09353" w14:textId="77777777" w:rsidR="003748F0" w:rsidRPr="003748F0" w:rsidRDefault="003748F0" w:rsidP="003748F0">
            <w:r w:rsidRPr="003748F0">
              <w:t>251</w:t>
            </w:r>
          </w:p>
        </w:tc>
        <w:tc>
          <w:tcPr>
            <w:tcW w:w="1295" w:type="dxa"/>
            <w:noWrap/>
            <w:hideMark/>
          </w:tcPr>
          <w:p w14:paraId="0050B651" w14:textId="77777777" w:rsidR="003748F0" w:rsidRPr="003748F0" w:rsidRDefault="003748F0" w:rsidP="003748F0">
            <w:r w:rsidRPr="003748F0">
              <w:t>8/3/2017 13:51</w:t>
            </w:r>
          </w:p>
        </w:tc>
      </w:tr>
      <w:tr w:rsidR="003748F0" w:rsidRPr="003748F0" w14:paraId="678B641B" w14:textId="77777777" w:rsidTr="00FE027C">
        <w:trPr>
          <w:trHeight w:val="290"/>
        </w:trPr>
        <w:tc>
          <w:tcPr>
            <w:tcW w:w="1294" w:type="dxa"/>
            <w:noWrap/>
            <w:hideMark/>
          </w:tcPr>
          <w:p w14:paraId="40E4688B" w14:textId="77777777" w:rsidR="003748F0" w:rsidRPr="003748F0" w:rsidRDefault="003748F0">
            <w:r w:rsidRPr="003748F0">
              <w:t>Forestry England</w:t>
            </w:r>
          </w:p>
        </w:tc>
        <w:tc>
          <w:tcPr>
            <w:tcW w:w="1295" w:type="dxa"/>
            <w:noWrap/>
            <w:hideMark/>
          </w:tcPr>
          <w:p w14:paraId="158B6D59" w14:textId="77777777" w:rsidR="003748F0" w:rsidRPr="003748F0" w:rsidRDefault="003748F0">
            <w:r w:rsidRPr="003748F0">
              <w:t>We look after more land and more trees than any other organisation in the country, shaping landscapes for people, timber and wildlife.</w:t>
            </w:r>
          </w:p>
        </w:tc>
        <w:tc>
          <w:tcPr>
            <w:tcW w:w="1294" w:type="dxa"/>
            <w:noWrap/>
            <w:hideMark/>
          </w:tcPr>
          <w:p w14:paraId="20EEA26F" w14:textId="77777777" w:rsidR="003748F0" w:rsidRPr="003748F0" w:rsidRDefault="003748F0">
            <w:r w:rsidRPr="003748F0">
              <w:t>@ForestryEngland</w:t>
            </w:r>
          </w:p>
        </w:tc>
        <w:tc>
          <w:tcPr>
            <w:tcW w:w="1295" w:type="dxa"/>
            <w:noWrap/>
            <w:hideMark/>
          </w:tcPr>
          <w:p w14:paraId="7DDA5184" w14:textId="77777777" w:rsidR="003748F0" w:rsidRPr="003748F0" w:rsidRDefault="003748F0" w:rsidP="003748F0">
            <w:r w:rsidRPr="003748F0">
              <w:t>17411</w:t>
            </w:r>
          </w:p>
        </w:tc>
        <w:tc>
          <w:tcPr>
            <w:tcW w:w="1294" w:type="dxa"/>
            <w:noWrap/>
            <w:hideMark/>
          </w:tcPr>
          <w:p w14:paraId="3B7622F3" w14:textId="77777777" w:rsidR="003748F0" w:rsidRPr="003748F0" w:rsidRDefault="003748F0" w:rsidP="003748F0">
            <w:r w:rsidRPr="003748F0">
              <w:t>41036</w:t>
            </w:r>
          </w:p>
        </w:tc>
        <w:tc>
          <w:tcPr>
            <w:tcW w:w="1295" w:type="dxa"/>
            <w:noWrap/>
            <w:hideMark/>
          </w:tcPr>
          <w:p w14:paraId="3E2790A1" w14:textId="77777777" w:rsidR="003748F0" w:rsidRPr="003748F0" w:rsidRDefault="003748F0" w:rsidP="003748F0">
            <w:r w:rsidRPr="003748F0">
              <w:t>845</w:t>
            </w:r>
          </w:p>
        </w:tc>
        <w:tc>
          <w:tcPr>
            <w:tcW w:w="1295" w:type="dxa"/>
            <w:noWrap/>
            <w:hideMark/>
          </w:tcPr>
          <w:p w14:paraId="0EE44DDA" w14:textId="77777777" w:rsidR="003748F0" w:rsidRPr="003748F0" w:rsidRDefault="003748F0" w:rsidP="003748F0">
            <w:r w:rsidRPr="003748F0">
              <w:t>7/12/2011 10:33</w:t>
            </w:r>
          </w:p>
        </w:tc>
      </w:tr>
      <w:tr w:rsidR="00FE027C" w:rsidRPr="003748F0" w14:paraId="39AF0A30" w14:textId="77777777" w:rsidTr="00FE027C">
        <w:trPr>
          <w:trHeight w:val="290"/>
        </w:trPr>
        <w:tc>
          <w:tcPr>
            <w:tcW w:w="1294" w:type="dxa"/>
            <w:noWrap/>
            <w:hideMark/>
          </w:tcPr>
          <w:p w14:paraId="698C5DB0" w14:textId="77777777" w:rsidR="003748F0" w:rsidRPr="003748F0" w:rsidRDefault="003748F0">
            <w:r w:rsidRPr="003748F0">
              <w:t>Gavin Williamson</w:t>
            </w:r>
          </w:p>
        </w:tc>
        <w:tc>
          <w:tcPr>
            <w:tcW w:w="1295" w:type="dxa"/>
            <w:noWrap/>
            <w:hideMark/>
          </w:tcPr>
          <w:p w14:paraId="48F308C5" w14:textId="77777777" w:rsidR="003748F0" w:rsidRPr="003748F0" w:rsidRDefault="003748F0">
            <w:r w:rsidRPr="003748F0">
              <w:t>Conservative Member of Parliament for South Staffordshire and Education Secretary. For any casework issues please email gavin@gavinwilliamson.org</w:t>
            </w:r>
          </w:p>
        </w:tc>
        <w:tc>
          <w:tcPr>
            <w:tcW w:w="1294" w:type="dxa"/>
            <w:noWrap/>
            <w:hideMark/>
          </w:tcPr>
          <w:p w14:paraId="2EA4539F" w14:textId="77777777" w:rsidR="003748F0" w:rsidRPr="003748F0" w:rsidRDefault="003748F0">
            <w:r w:rsidRPr="003748F0">
              <w:t>@GavinWilliamson</w:t>
            </w:r>
          </w:p>
        </w:tc>
        <w:tc>
          <w:tcPr>
            <w:tcW w:w="1295" w:type="dxa"/>
            <w:noWrap/>
            <w:hideMark/>
          </w:tcPr>
          <w:p w14:paraId="7128BD5F" w14:textId="77777777" w:rsidR="003748F0" w:rsidRPr="003748F0" w:rsidRDefault="003748F0" w:rsidP="003748F0">
            <w:r w:rsidRPr="003748F0">
              <w:t>2218</w:t>
            </w:r>
          </w:p>
        </w:tc>
        <w:tc>
          <w:tcPr>
            <w:tcW w:w="1294" w:type="dxa"/>
            <w:noWrap/>
            <w:hideMark/>
          </w:tcPr>
          <w:p w14:paraId="42F5D1B5" w14:textId="77777777" w:rsidR="003748F0" w:rsidRPr="003748F0" w:rsidRDefault="003748F0" w:rsidP="003748F0">
            <w:r w:rsidRPr="003748F0">
              <w:t>99613</w:t>
            </w:r>
          </w:p>
        </w:tc>
        <w:tc>
          <w:tcPr>
            <w:tcW w:w="1295" w:type="dxa"/>
            <w:noWrap/>
            <w:hideMark/>
          </w:tcPr>
          <w:p w14:paraId="6B7AF1AE" w14:textId="77777777" w:rsidR="003748F0" w:rsidRPr="003748F0" w:rsidRDefault="003748F0" w:rsidP="003748F0">
            <w:r w:rsidRPr="003748F0">
              <w:t>537</w:t>
            </w:r>
          </w:p>
        </w:tc>
        <w:tc>
          <w:tcPr>
            <w:tcW w:w="1295" w:type="dxa"/>
            <w:noWrap/>
            <w:hideMark/>
          </w:tcPr>
          <w:p w14:paraId="669693C0" w14:textId="77777777" w:rsidR="003748F0" w:rsidRPr="003748F0" w:rsidRDefault="003748F0" w:rsidP="003748F0">
            <w:r w:rsidRPr="003748F0">
              <w:t>9/5/2011 12:49</w:t>
            </w:r>
          </w:p>
        </w:tc>
      </w:tr>
      <w:tr w:rsidR="003748F0" w:rsidRPr="003748F0" w14:paraId="079767B0" w14:textId="77777777" w:rsidTr="00FE027C">
        <w:trPr>
          <w:trHeight w:val="290"/>
        </w:trPr>
        <w:tc>
          <w:tcPr>
            <w:tcW w:w="1294" w:type="dxa"/>
            <w:noWrap/>
            <w:hideMark/>
          </w:tcPr>
          <w:p w14:paraId="0B269A53" w14:textId="77777777" w:rsidR="003748F0" w:rsidRPr="003748F0" w:rsidRDefault="003748F0">
            <w:r w:rsidRPr="003748F0">
              <w:t>Lord Gerry Grimstone</w:t>
            </w:r>
          </w:p>
        </w:tc>
        <w:tc>
          <w:tcPr>
            <w:tcW w:w="1295" w:type="dxa"/>
            <w:noWrap/>
            <w:hideMark/>
          </w:tcPr>
          <w:p w14:paraId="62FB0F2F" w14:textId="77777777" w:rsidR="003748F0" w:rsidRPr="003748F0" w:rsidRDefault="003748F0">
            <w:r w:rsidRPr="003748F0">
              <w:t>Minister for Investment at the Department for International Trade, @tradegovuk, and the Department for Business, Energy and Industrial Strategy, @beisgovuk</w:t>
            </w:r>
          </w:p>
        </w:tc>
        <w:tc>
          <w:tcPr>
            <w:tcW w:w="1294" w:type="dxa"/>
            <w:noWrap/>
            <w:hideMark/>
          </w:tcPr>
          <w:p w14:paraId="54825E48" w14:textId="77777777" w:rsidR="003748F0" w:rsidRPr="003748F0" w:rsidRDefault="003748F0">
            <w:r w:rsidRPr="003748F0">
              <w:t>@GerryGrimstone</w:t>
            </w:r>
          </w:p>
        </w:tc>
        <w:tc>
          <w:tcPr>
            <w:tcW w:w="1295" w:type="dxa"/>
            <w:noWrap/>
            <w:hideMark/>
          </w:tcPr>
          <w:p w14:paraId="2867D2B0" w14:textId="77777777" w:rsidR="003748F0" w:rsidRPr="003748F0" w:rsidRDefault="003748F0" w:rsidP="003748F0">
            <w:r w:rsidRPr="003748F0">
              <w:t>446</w:t>
            </w:r>
          </w:p>
        </w:tc>
        <w:tc>
          <w:tcPr>
            <w:tcW w:w="1294" w:type="dxa"/>
            <w:noWrap/>
            <w:hideMark/>
          </w:tcPr>
          <w:p w14:paraId="320A7E4F" w14:textId="77777777" w:rsidR="003748F0" w:rsidRPr="003748F0" w:rsidRDefault="003748F0" w:rsidP="003748F0">
            <w:r w:rsidRPr="003748F0">
              <w:t>2121</w:t>
            </w:r>
          </w:p>
        </w:tc>
        <w:tc>
          <w:tcPr>
            <w:tcW w:w="1295" w:type="dxa"/>
            <w:noWrap/>
            <w:hideMark/>
          </w:tcPr>
          <w:p w14:paraId="579C6468" w14:textId="77777777" w:rsidR="003748F0" w:rsidRPr="003748F0" w:rsidRDefault="003748F0" w:rsidP="003748F0">
            <w:r w:rsidRPr="003748F0">
              <w:t>221</w:t>
            </w:r>
          </w:p>
        </w:tc>
        <w:tc>
          <w:tcPr>
            <w:tcW w:w="1295" w:type="dxa"/>
            <w:noWrap/>
            <w:hideMark/>
          </w:tcPr>
          <w:p w14:paraId="25C4BD1A" w14:textId="77777777" w:rsidR="003748F0" w:rsidRPr="003748F0" w:rsidRDefault="003748F0" w:rsidP="003748F0">
            <w:r w:rsidRPr="003748F0">
              <w:t>7/12/2009 12:05</w:t>
            </w:r>
          </w:p>
        </w:tc>
      </w:tr>
      <w:tr w:rsidR="00FE027C" w:rsidRPr="003748F0" w14:paraId="49BAC3F4" w14:textId="77777777" w:rsidTr="00FE027C">
        <w:trPr>
          <w:trHeight w:val="290"/>
        </w:trPr>
        <w:tc>
          <w:tcPr>
            <w:tcW w:w="1294" w:type="dxa"/>
            <w:noWrap/>
            <w:hideMark/>
          </w:tcPr>
          <w:p w14:paraId="56718B3A" w14:textId="77777777" w:rsidR="003748F0" w:rsidRPr="003748F0" w:rsidRDefault="003748F0">
            <w:r w:rsidRPr="003748F0">
              <w:t>Gillian Keegan</w:t>
            </w:r>
          </w:p>
        </w:tc>
        <w:tc>
          <w:tcPr>
            <w:tcW w:w="1295" w:type="dxa"/>
            <w:noWrap/>
            <w:hideMark/>
          </w:tcPr>
          <w:p w14:paraId="5CF70410" w14:textId="77777777" w:rsidR="003748F0" w:rsidRPr="003748F0" w:rsidRDefault="003748F0">
            <w:r w:rsidRPr="003748F0">
              <w:t xml:space="preserve">Former apprentice </w:t>
            </w:r>
            <w:r w:rsidRPr="003748F0">
              <w:lastRenderedPageBreak/>
              <w:t>now Minister for Apprenticeships &amp; Skills, Chichester MP. Contact info on websiteViews my own, offensive comments happily muted.</w:t>
            </w:r>
          </w:p>
        </w:tc>
        <w:tc>
          <w:tcPr>
            <w:tcW w:w="1294" w:type="dxa"/>
            <w:noWrap/>
            <w:hideMark/>
          </w:tcPr>
          <w:p w14:paraId="0B63CB68" w14:textId="77777777" w:rsidR="003748F0" w:rsidRPr="003748F0" w:rsidRDefault="003748F0">
            <w:r w:rsidRPr="003748F0">
              <w:lastRenderedPageBreak/>
              <w:t>@GillianKeegan</w:t>
            </w:r>
          </w:p>
        </w:tc>
        <w:tc>
          <w:tcPr>
            <w:tcW w:w="1295" w:type="dxa"/>
            <w:noWrap/>
            <w:hideMark/>
          </w:tcPr>
          <w:p w14:paraId="0E7F1659" w14:textId="77777777" w:rsidR="003748F0" w:rsidRPr="003748F0" w:rsidRDefault="003748F0" w:rsidP="003748F0">
            <w:r w:rsidRPr="003748F0">
              <w:t>5715</w:t>
            </w:r>
          </w:p>
        </w:tc>
        <w:tc>
          <w:tcPr>
            <w:tcW w:w="1294" w:type="dxa"/>
            <w:noWrap/>
            <w:hideMark/>
          </w:tcPr>
          <w:p w14:paraId="3C890556" w14:textId="77777777" w:rsidR="003748F0" w:rsidRPr="003748F0" w:rsidRDefault="003748F0" w:rsidP="003748F0">
            <w:r w:rsidRPr="003748F0">
              <w:t>12522</w:t>
            </w:r>
          </w:p>
        </w:tc>
        <w:tc>
          <w:tcPr>
            <w:tcW w:w="1295" w:type="dxa"/>
            <w:noWrap/>
            <w:hideMark/>
          </w:tcPr>
          <w:p w14:paraId="6F9E8623" w14:textId="77777777" w:rsidR="003748F0" w:rsidRPr="003748F0" w:rsidRDefault="003748F0" w:rsidP="003748F0">
            <w:r w:rsidRPr="003748F0">
              <w:t>950</w:t>
            </w:r>
          </w:p>
        </w:tc>
        <w:tc>
          <w:tcPr>
            <w:tcW w:w="1295" w:type="dxa"/>
            <w:noWrap/>
            <w:hideMark/>
          </w:tcPr>
          <w:p w14:paraId="2F8CDB03" w14:textId="77777777" w:rsidR="003748F0" w:rsidRPr="003748F0" w:rsidRDefault="003748F0" w:rsidP="003748F0">
            <w:r w:rsidRPr="003748F0">
              <w:t>1/19/2015 19:04</w:t>
            </w:r>
          </w:p>
        </w:tc>
      </w:tr>
      <w:tr w:rsidR="003748F0" w:rsidRPr="003748F0" w14:paraId="264B7995" w14:textId="77777777" w:rsidTr="00FE027C">
        <w:trPr>
          <w:trHeight w:val="290"/>
        </w:trPr>
        <w:tc>
          <w:tcPr>
            <w:tcW w:w="1294" w:type="dxa"/>
            <w:noWrap/>
            <w:hideMark/>
          </w:tcPr>
          <w:p w14:paraId="1CFC3485" w14:textId="77777777" w:rsidR="003748F0" w:rsidRPr="003748F0" w:rsidRDefault="003748F0">
            <w:r w:rsidRPr="003748F0">
              <w:t>CrownCommercialServ</w:t>
            </w:r>
          </w:p>
        </w:tc>
        <w:tc>
          <w:tcPr>
            <w:tcW w:w="1295" w:type="dxa"/>
            <w:noWrap/>
            <w:hideMark/>
          </w:tcPr>
          <w:p w14:paraId="127793BB" w14:textId="77777777" w:rsidR="003748F0" w:rsidRPr="003748F0" w:rsidRDefault="003748F0">
            <w:r w:rsidRPr="003748F0">
              <w:t>Procurement and commercial expertise - helping government and public sector organisations achieve value for the nation and save taxpayers' money.</w:t>
            </w:r>
          </w:p>
        </w:tc>
        <w:tc>
          <w:tcPr>
            <w:tcW w:w="1294" w:type="dxa"/>
            <w:noWrap/>
            <w:hideMark/>
          </w:tcPr>
          <w:p w14:paraId="106B365E" w14:textId="77777777" w:rsidR="003748F0" w:rsidRPr="003748F0" w:rsidRDefault="003748F0">
            <w:r w:rsidRPr="003748F0">
              <w:t>@gov_procurement</w:t>
            </w:r>
          </w:p>
        </w:tc>
        <w:tc>
          <w:tcPr>
            <w:tcW w:w="1295" w:type="dxa"/>
            <w:noWrap/>
            <w:hideMark/>
          </w:tcPr>
          <w:p w14:paraId="7C1167EC" w14:textId="77777777" w:rsidR="003748F0" w:rsidRPr="003748F0" w:rsidRDefault="003748F0" w:rsidP="003748F0">
            <w:r w:rsidRPr="003748F0">
              <w:t>6982</w:t>
            </w:r>
          </w:p>
        </w:tc>
        <w:tc>
          <w:tcPr>
            <w:tcW w:w="1294" w:type="dxa"/>
            <w:noWrap/>
            <w:hideMark/>
          </w:tcPr>
          <w:p w14:paraId="42CCB648" w14:textId="77777777" w:rsidR="003748F0" w:rsidRPr="003748F0" w:rsidRDefault="003748F0" w:rsidP="003748F0">
            <w:r w:rsidRPr="003748F0">
              <w:t>9992</w:t>
            </w:r>
          </w:p>
        </w:tc>
        <w:tc>
          <w:tcPr>
            <w:tcW w:w="1295" w:type="dxa"/>
            <w:noWrap/>
            <w:hideMark/>
          </w:tcPr>
          <w:p w14:paraId="4279B136" w14:textId="77777777" w:rsidR="003748F0" w:rsidRPr="003748F0" w:rsidRDefault="003748F0" w:rsidP="003748F0">
            <w:r w:rsidRPr="003748F0">
              <w:t>307</w:t>
            </w:r>
          </w:p>
        </w:tc>
        <w:tc>
          <w:tcPr>
            <w:tcW w:w="1295" w:type="dxa"/>
            <w:noWrap/>
            <w:hideMark/>
          </w:tcPr>
          <w:p w14:paraId="51904247" w14:textId="77777777" w:rsidR="003748F0" w:rsidRPr="003748F0" w:rsidRDefault="003748F0" w:rsidP="003748F0">
            <w:r w:rsidRPr="003748F0">
              <w:t>11/11/2011 19:53</w:t>
            </w:r>
          </w:p>
        </w:tc>
      </w:tr>
      <w:tr w:rsidR="00FE027C" w:rsidRPr="003748F0" w14:paraId="5F330833" w14:textId="77777777" w:rsidTr="00FE027C">
        <w:trPr>
          <w:trHeight w:val="290"/>
        </w:trPr>
        <w:tc>
          <w:tcPr>
            <w:tcW w:w="1294" w:type="dxa"/>
            <w:noWrap/>
            <w:hideMark/>
          </w:tcPr>
          <w:p w14:paraId="38841029" w14:textId="77777777" w:rsidR="003748F0" w:rsidRPr="003748F0" w:rsidRDefault="003748F0">
            <w:r w:rsidRPr="003748F0">
              <w:t>Graham Stuart MP</w:t>
            </w:r>
          </w:p>
        </w:tc>
        <w:tc>
          <w:tcPr>
            <w:tcW w:w="1295" w:type="dxa"/>
            <w:noWrap/>
            <w:hideMark/>
          </w:tcPr>
          <w:p w14:paraId="3D6CD63A" w14:textId="77777777" w:rsidR="003748F0" w:rsidRPr="003748F0" w:rsidRDefault="003748F0">
            <w:r w:rsidRPr="003748F0">
              <w:t>International Trade Minister at @tradegovuk and Member of Parliament for Beverley and Holderness</w:t>
            </w:r>
          </w:p>
        </w:tc>
        <w:tc>
          <w:tcPr>
            <w:tcW w:w="1294" w:type="dxa"/>
            <w:noWrap/>
            <w:hideMark/>
          </w:tcPr>
          <w:p w14:paraId="1363470A" w14:textId="77777777" w:rsidR="003748F0" w:rsidRPr="003748F0" w:rsidRDefault="003748F0">
            <w:r w:rsidRPr="003748F0">
              <w:t>@grahamstuart</w:t>
            </w:r>
          </w:p>
        </w:tc>
        <w:tc>
          <w:tcPr>
            <w:tcW w:w="1295" w:type="dxa"/>
            <w:noWrap/>
            <w:hideMark/>
          </w:tcPr>
          <w:p w14:paraId="62A9078C" w14:textId="77777777" w:rsidR="003748F0" w:rsidRPr="003748F0" w:rsidRDefault="003748F0" w:rsidP="003748F0">
            <w:r w:rsidRPr="003748F0">
              <w:t>5847</w:t>
            </w:r>
          </w:p>
        </w:tc>
        <w:tc>
          <w:tcPr>
            <w:tcW w:w="1294" w:type="dxa"/>
            <w:noWrap/>
            <w:hideMark/>
          </w:tcPr>
          <w:p w14:paraId="0993798D" w14:textId="77777777" w:rsidR="003748F0" w:rsidRPr="003748F0" w:rsidRDefault="003748F0" w:rsidP="003748F0">
            <w:r w:rsidRPr="003748F0">
              <w:t>17142</w:t>
            </w:r>
          </w:p>
        </w:tc>
        <w:tc>
          <w:tcPr>
            <w:tcW w:w="1295" w:type="dxa"/>
            <w:noWrap/>
            <w:hideMark/>
          </w:tcPr>
          <w:p w14:paraId="79AADB14" w14:textId="77777777" w:rsidR="003748F0" w:rsidRPr="003748F0" w:rsidRDefault="003748F0" w:rsidP="003748F0">
            <w:r w:rsidRPr="003748F0">
              <w:t>2446</w:t>
            </w:r>
          </w:p>
        </w:tc>
        <w:tc>
          <w:tcPr>
            <w:tcW w:w="1295" w:type="dxa"/>
            <w:noWrap/>
            <w:hideMark/>
          </w:tcPr>
          <w:p w14:paraId="2AA38BB2" w14:textId="77777777" w:rsidR="003748F0" w:rsidRPr="003748F0" w:rsidRDefault="003748F0" w:rsidP="003748F0">
            <w:r w:rsidRPr="003748F0">
              <w:t>4/15/2008 10:35</w:t>
            </w:r>
          </w:p>
        </w:tc>
      </w:tr>
      <w:tr w:rsidR="003748F0" w:rsidRPr="003748F0" w14:paraId="4FAF6346" w14:textId="77777777" w:rsidTr="00FE027C">
        <w:trPr>
          <w:trHeight w:val="290"/>
        </w:trPr>
        <w:tc>
          <w:tcPr>
            <w:tcW w:w="1294" w:type="dxa"/>
            <w:noWrap/>
            <w:hideMark/>
          </w:tcPr>
          <w:p w14:paraId="43CE72E1" w14:textId="77777777" w:rsidR="003748F0" w:rsidRPr="003748F0" w:rsidRDefault="003748F0">
            <w:r w:rsidRPr="003748F0">
              <w:t>Rt Hon Grant Shapps MP</w:t>
            </w:r>
          </w:p>
        </w:tc>
        <w:tc>
          <w:tcPr>
            <w:tcW w:w="1295" w:type="dxa"/>
            <w:noWrap/>
            <w:hideMark/>
          </w:tcPr>
          <w:p w14:paraId="621A0039" w14:textId="77777777" w:rsidR="003748F0" w:rsidRPr="003748F0" w:rsidRDefault="003748F0">
            <w:r w:rsidRPr="003748F0">
              <w:t>Welwyn Hatfield MP and Secretary of State for Transport</w:t>
            </w:r>
          </w:p>
        </w:tc>
        <w:tc>
          <w:tcPr>
            <w:tcW w:w="1294" w:type="dxa"/>
            <w:noWrap/>
            <w:hideMark/>
          </w:tcPr>
          <w:p w14:paraId="1A87666C" w14:textId="77777777" w:rsidR="003748F0" w:rsidRPr="003748F0" w:rsidRDefault="003748F0">
            <w:r w:rsidRPr="003748F0">
              <w:t>@grantshapps</w:t>
            </w:r>
          </w:p>
        </w:tc>
        <w:tc>
          <w:tcPr>
            <w:tcW w:w="1295" w:type="dxa"/>
            <w:noWrap/>
            <w:hideMark/>
          </w:tcPr>
          <w:p w14:paraId="5770FD4C" w14:textId="77777777" w:rsidR="003748F0" w:rsidRPr="003748F0" w:rsidRDefault="003748F0" w:rsidP="003748F0">
            <w:r w:rsidRPr="003748F0">
              <w:t>9744</w:t>
            </w:r>
          </w:p>
        </w:tc>
        <w:tc>
          <w:tcPr>
            <w:tcW w:w="1294" w:type="dxa"/>
            <w:noWrap/>
            <w:hideMark/>
          </w:tcPr>
          <w:p w14:paraId="24B23210" w14:textId="77777777" w:rsidR="003748F0" w:rsidRPr="003748F0" w:rsidRDefault="003748F0" w:rsidP="003748F0">
            <w:r w:rsidRPr="003748F0">
              <w:t>130728</w:t>
            </w:r>
          </w:p>
        </w:tc>
        <w:tc>
          <w:tcPr>
            <w:tcW w:w="1295" w:type="dxa"/>
            <w:noWrap/>
            <w:hideMark/>
          </w:tcPr>
          <w:p w14:paraId="63376767" w14:textId="77777777" w:rsidR="003748F0" w:rsidRPr="003748F0" w:rsidRDefault="003748F0" w:rsidP="003748F0">
            <w:r w:rsidRPr="003748F0">
              <w:t>6303</w:t>
            </w:r>
          </w:p>
        </w:tc>
        <w:tc>
          <w:tcPr>
            <w:tcW w:w="1295" w:type="dxa"/>
            <w:noWrap/>
            <w:hideMark/>
          </w:tcPr>
          <w:p w14:paraId="5F86C138" w14:textId="77777777" w:rsidR="003748F0" w:rsidRPr="003748F0" w:rsidRDefault="003748F0" w:rsidP="003748F0">
            <w:r w:rsidRPr="003748F0">
              <w:t>3/8/2008 22:27</w:t>
            </w:r>
          </w:p>
        </w:tc>
      </w:tr>
      <w:tr w:rsidR="00FE027C" w:rsidRPr="003748F0" w14:paraId="08578AEF" w14:textId="77777777" w:rsidTr="00FE027C">
        <w:trPr>
          <w:trHeight w:val="290"/>
        </w:trPr>
        <w:tc>
          <w:tcPr>
            <w:tcW w:w="1294" w:type="dxa"/>
            <w:noWrap/>
            <w:hideMark/>
          </w:tcPr>
          <w:p w14:paraId="16805DC8" w14:textId="77777777" w:rsidR="003748F0" w:rsidRPr="003748F0" w:rsidRDefault="003748F0">
            <w:r w:rsidRPr="003748F0">
              <w:t>Greg Hands</w:t>
            </w:r>
          </w:p>
        </w:tc>
        <w:tc>
          <w:tcPr>
            <w:tcW w:w="1295" w:type="dxa"/>
            <w:noWrap/>
            <w:hideMark/>
          </w:tcPr>
          <w:p w14:paraId="559A83F8" w14:textId="77777777" w:rsidR="003748F0" w:rsidRPr="003748F0" w:rsidRDefault="003748F0">
            <w:r w:rsidRPr="003748F0">
              <w:t xml:space="preserve">Conservative MP for Chelsea &amp; Fulham. Minister of State for </w:t>
            </w:r>
            <w:r w:rsidRPr="003748F0">
              <w:lastRenderedPageBreak/>
              <w:t>Trade Policy at @tradegovuk.</w:t>
            </w:r>
          </w:p>
        </w:tc>
        <w:tc>
          <w:tcPr>
            <w:tcW w:w="1294" w:type="dxa"/>
            <w:noWrap/>
            <w:hideMark/>
          </w:tcPr>
          <w:p w14:paraId="23C5916B" w14:textId="77777777" w:rsidR="003748F0" w:rsidRPr="003748F0" w:rsidRDefault="003748F0">
            <w:r w:rsidRPr="003748F0">
              <w:lastRenderedPageBreak/>
              <w:t>@GregHands</w:t>
            </w:r>
          </w:p>
        </w:tc>
        <w:tc>
          <w:tcPr>
            <w:tcW w:w="1295" w:type="dxa"/>
            <w:noWrap/>
            <w:hideMark/>
          </w:tcPr>
          <w:p w14:paraId="6D6884EB" w14:textId="77777777" w:rsidR="003748F0" w:rsidRPr="003748F0" w:rsidRDefault="003748F0" w:rsidP="003748F0">
            <w:r w:rsidRPr="003748F0">
              <w:t>36672</w:t>
            </w:r>
          </w:p>
        </w:tc>
        <w:tc>
          <w:tcPr>
            <w:tcW w:w="1294" w:type="dxa"/>
            <w:noWrap/>
            <w:hideMark/>
          </w:tcPr>
          <w:p w14:paraId="5DC01D69" w14:textId="77777777" w:rsidR="003748F0" w:rsidRPr="003748F0" w:rsidRDefault="003748F0" w:rsidP="003748F0">
            <w:r w:rsidRPr="003748F0">
              <w:t>37872</w:t>
            </w:r>
          </w:p>
        </w:tc>
        <w:tc>
          <w:tcPr>
            <w:tcW w:w="1295" w:type="dxa"/>
            <w:noWrap/>
            <w:hideMark/>
          </w:tcPr>
          <w:p w14:paraId="2E3530AB" w14:textId="77777777" w:rsidR="003748F0" w:rsidRPr="003748F0" w:rsidRDefault="003748F0" w:rsidP="003748F0">
            <w:r w:rsidRPr="003748F0">
              <w:t>3986</w:t>
            </w:r>
          </w:p>
        </w:tc>
        <w:tc>
          <w:tcPr>
            <w:tcW w:w="1295" w:type="dxa"/>
            <w:noWrap/>
            <w:hideMark/>
          </w:tcPr>
          <w:p w14:paraId="4998DCB3" w14:textId="77777777" w:rsidR="003748F0" w:rsidRPr="003748F0" w:rsidRDefault="003748F0" w:rsidP="003748F0">
            <w:r w:rsidRPr="003748F0">
              <w:t>3/22/2010 7:59</w:t>
            </w:r>
          </w:p>
        </w:tc>
      </w:tr>
      <w:tr w:rsidR="003748F0" w:rsidRPr="003748F0" w14:paraId="6D1891D8" w14:textId="77777777" w:rsidTr="00FE027C">
        <w:trPr>
          <w:trHeight w:val="290"/>
        </w:trPr>
        <w:tc>
          <w:tcPr>
            <w:tcW w:w="1294" w:type="dxa"/>
            <w:noWrap/>
            <w:hideMark/>
          </w:tcPr>
          <w:p w14:paraId="2179A661" w14:textId="77777777" w:rsidR="003748F0" w:rsidRPr="003748F0" w:rsidRDefault="003748F0">
            <w:r w:rsidRPr="003748F0">
              <w:t>Guy Opperman</w:t>
            </w:r>
          </w:p>
        </w:tc>
        <w:tc>
          <w:tcPr>
            <w:tcW w:w="1295" w:type="dxa"/>
            <w:noWrap/>
            <w:hideMark/>
          </w:tcPr>
          <w:p w14:paraId="52F08984" w14:textId="77777777" w:rsidR="003748F0" w:rsidRPr="003748F0" w:rsidRDefault="003748F0">
            <w:r w:rsidRPr="003748F0">
              <w:t>#Hexham MP. Pensions Minister @DWP. Amateur jockey  Passionate about #Northumberland. Brain tumour survivor + fundraiser.</w:t>
            </w:r>
          </w:p>
        </w:tc>
        <w:tc>
          <w:tcPr>
            <w:tcW w:w="1294" w:type="dxa"/>
            <w:noWrap/>
            <w:hideMark/>
          </w:tcPr>
          <w:p w14:paraId="70D86238" w14:textId="77777777" w:rsidR="003748F0" w:rsidRPr="003748F0" w:rsidRDefault="003748F0">
            <w:r w:rsidRPr="003748F0">
              <w:t>@GuyOpperman</w:t>
            </w:r>
          </w:p>
        </w:tc>
        <w:tc>
          <w:tcPr>
            <w:tcW w:w="1295" w:type="dxa"/>
            <w:noWrap/>
            <w:hideMark/>
          </w:tcPr>
          <w:p w14:paraId="383CF34F" w14:textId="77777777" w:rsidR="003748F0" w:rsidRPr="003748F0" w:rsidRDefault="003748F0" w:rsidP="003748F0">
            <w:r w:rsidRPr="003748F0">
              <w:t>18131</w:t>
            </w:r>
          </w:p>
        </w:tc>
        <w:tc>
          <w:tcPr>
            <w:tcW w:w="1294" w:type="dxa"/>
            <w:noWrap/>
            <w:hideMark/>
          </w:tcPr>
          <w:p w14:paraId="154EE602" w14:textId="77777777" w:rsidR="003748F0" w:rsidRPr="003748F0" w:rsidRDefault="003748F0" w:rsidP="003748F0">
            <w:r w:rsidRPr="003748F0">
              <w:t>20035</w:t>
            </w:r>
          </w:p>
        </w:tc>
        <w:tc>
          <w:tcPr>
            <w:tcW w:w="1295" w:type="dxa"/>
            <w:noWrap/>
            <w:hideMark/>
          </w:tcPr>
          <w:p w14:paraId="0EDA9912" w14:textId="77777777" w:rsidR="003748F0" w:rsidRPr="003748F0" w:rsidRDefault="003748F0" w:rsidP="003748F0">
            <w:r w:rsidRPr="003748F0">
              <w:t>2205</w:t>
            </w:r>
          </w:p>
        </w:tc>
        <w:tc>
          <w:tcPr>
            <w:tcW w:w="1295" w:type="dxa"/>
            <w:noWrap/>
            <w:hideMark/>
          </w:tcPr>
          <w:p w14:paraId="732EFFCF" w14:textId="77777777" w:rsidR="003748F0" w:rsidRPr="003748F0" w:rsidRDefault="003748F0" w:rsidP="003748F0">
            <w:r w:rsidRPr="003748F0">
              <w:t>5/13/2010 9:56</w:t>
            </w:r>
          </w:p>
        </w:tc>
      </w:tr>
      <w:tr w:rsidR="00FE027C" w:rsidRPr="003748F0" w14:paraId="496C7E0E" w14:textId="77777777" w:rsidTr="00FE027C">
        <w:trPr>
          <w:trHeight w:val="290"/>
        </w:trPr>
        <w:tc>
          <w:tcPr>
            <w:tcW w:w="1294" w:type="dxa"/>
            <w:noWrap/>
            <w:hideMark/>
          </w:tcPr>
          <w:p w14:paraId="62A0102A" w14:textId="77777777" w:rsidR="003748F0" w:rsidRPr="003748F0" w:rsidRDefault="003748F0">
            <w:r w:rsidRPr="003748F0">
              <w:t>Helen Whately</w:t>
            </w:r>
          </w:p>
        </w:tc>
        <w:tc>
          <w:tcPr>
            <w:tcW w:w="1295" w:type="dxa"/>
            <w:noWrap/>
            <w:hideMark/>
          </w:tcPr>
          <w:p w14:paraId="31990F79" w14:textId="77777777" w:rsidR="003748F0" w:rsidRPr="003748F0" w:rsidRDefault="003748F0">
            <w:r w:rsidRPr="003748F0">
              <w:t>Member of Parliament for Faversham and Mid Kent. Minister in the Department of Health &amp; Social Care.</w:t>
            </w:r>
          </w:p>
        </w:tc>
        <w:tc>
          <w:tcPr>
            <w:tcW w:w="1294" w:type="dxa"/>
            <w:noWrap/>
            <w:hideMark/>
          </w:tcPr>
          <w:p w14:paraId="57F3643B" w14:textId="77777777" w:rsidR="003748F0" w:rsidRPr="003748F0" w:rsidRDefault="003748F0">
            <w:r w:rsidRPr="003748F0">
              <w:t>@Helen_Whately</w:t>
            </w:r>
          </w:p>
        </w:tc>
        <w:tc>
          <w:tcPr>
            <w:tcW w:w="1295" w:type="dxa"/>
            <w:noWrap/>
            <w:hideMark/>
          </w:tcPr>
          <w:p w14:paraId="2F590C04" w14:textId="77777777" w:rsidR="003748F0" w:rsidRPr="003748F0" w:rsidRDefault="003748F0" w:rsidP="003748F0">
            <w:r w:rsidRPr="003748F0">
              <w:t>3555</w:t>
            </w:r>
          </w:p>
        </w:tc>
        <w:tc>
          <w:tcPr>
            <w:tcW w:w="1294" w:type="dxa"/>
            <w:noWrap/>
            <w:hideMark/>
          </w:tcPr>
          <w:p w14:paraId="062ED477" w14:textId="77777777" w:rsidR="003748F0" w:rsidRPr="003748F0" w:rsidRDefault="003748F0" w:rsidP="003748F0">
            <w:r w:rsidRPr="003748F0">
              <w:t>24124</w:t>
            </w:r>
          </w:p>
        </w:tc>
        <w:tc>
          <w:tcPr>
            <w:tcW w:w="1295" w:type="dxa"/>
            <w:noWrap/>
            <w:hideMark/>
          </w:tcPr>
          <w:p w14:paraId="4D9998FE" w14:textId="77777777" w:rsidR="003748F0" w:rsidRPr="003748F0" w:rsidRDefault="003748F0" w:rsidP="003748F0">
            <w:r w:rsidRPr="003748F0">
              <w:t>534</w:t>
            </w:r>
          </w:p>
        </w:tc>
        <w:tc>
          <w:tcPr>
            <w:tcW w:w="1295" w:type="dxa"/>
            <w:noWrap/>
            <w:hideMark/>
          </w:tcPr>
          <w:p w14:paraId="188F3838" w14:textId="77777777" w:rsidR="003748F0" w:rsidRPr="003748F0" w:rsidRDefault="003748F0" w:rsidP="003748F0">
            <w:r w:rsidRPr="003748F0">
              <w:t>4/6/2010 21:28</w:t>
            </w:r>
          </w:p>
        </w:tc>
      </w:tr>
      <w:tr w:rsidR="003748F0" w:rsidRPr="003748F0" w14:paraId="7FD72548" w14:textId="77777777" w:rsidTr="00FE027C">
        <w:trPr>
          <w:trHeight w:val="290"/>
        </w:trPr>
        <w:tc>
          <w:tcPr>
            <w:tcW w:w="1294" w:type="dxa"/>
            <w:noWrap/>
            <w:hideMark/>
          </w:tcPr>
          <w:p w14:paraId="622CC463" w14:textId="77777777" w:rsidR="003748F0" w:rsidRPr="003748F0" w:rsidRDefault="003748F0">
            <w:r w:rsidRPr="003748F0">
              <w:t>HM Courts and Tribunals Service</w:t>
            </w:r>
          </w:p>
        </w:tc>
        <w:tc>
          <w:tcPr>
            <w:tcW w:w="1295" w:type="dxa"/>
            <w:noWrap/>
            <w:hideMark/>
          </w:tcPr>
          <w:p w14:paraId="6A76F9FB" w14:textId="77777777" w:rsidR="003748F0" w:rsidRPr="003748F0" w:rsidRDefault="003748F0">
            <w:r w:rsidRPr="003748F0">
              <w:t>Official HMCTS account, an executive agency of @MOJgovuk.</w:t>
            </w:r>
            <w:r w:rsidRPr="003748F0">
              <w:br/>
            </w:r>
            <w:r w:rsidRPr="003748F0">
              <w:br/>
              <w:t xml:space="preserve">Available Monday to Friday, 9am to 5pm to help with enquiries. </w:t>
            </w:r>
            <w:r w:rsidRPr="003748F0">
              <w:br/>
            </w:r>
            <w:r w:rsidRPr="003748F0">
              <w:br/>
              <w:t>Social media policy: https://t.co/WoiBblfZBc</w:t>
            </w:r>
          </w:p>
        </w:tc>
        <w:tc>
          <w:tcPr>
            <w:tcW w:w="1294" w:type="dxa"/>
            <w:noWrap/>
            <w:hideMark/>
          </w:tcPr>
          <w:p w14:paraId="7161013A" w14:textId="77777777" w:rsidR="003748F0" w:rsidRPr="003748F0" w:rsidRDefault="003748F0">
            <w:r w:rsidRPr="003748F0">
              <w:t>@HMCTSgovuk</w:t>
            </w:r>
          </w:p>
        </w:tc>
        <w:tc>
          <w:tcPr>
            <w:tcW w:w="1295" w:type="dxa"/>
            <w:noWrap/>
            <w:hideMark/>
          </w:tcPr>
          <w:p w14:paraId="3178EF41" w14:textId="77777777" w:rsidR="003748F0" w:rsidRPr="003748F0" w:rsidRDefault="003748F0" w:rsidP="003748F0">
            <w:r w:rsidRPr="003748F0">
              <w:t>5913</w:t>
            </w:r>
          </w:p>
        </w:tc>
        <w:tc>
          <w:tcPr>
            <w:tcW w:w="1294" w:type="dxa"/>
            <w:noWrap/>
            <w:hideMark/>
          </w:tcPr>
          <w:p w14:paraId="077F5AB9" w14:textId="77777777" w:rsidR="003748F0" w:rsidRPr="003748F0" w:rsidRDefault="003748F0" w:rsidP="003748F0">
            <w:r w:rsidRPr="003748F0">
              <w:t>14501</w:t>
            </w:r>
          </w:p>
        </w:tc>
        <w:tc>
          <w:tcPr>
            <w:tcW w:w="1295" w:type="dxa"/>
            <w:noWrap/>
            <w:hideMark/>
          </w:tcPr>
          <w:p w14:paraId="3BC810F9" w14:textId="77777777" w:rsidR="003748F0" w:rsidRPr="003748F0" w:rsidRDefault="003748F0" w:rsidP="003748F0">
            <w:r w:rsidRPr="003748F0">
              <w:t>1346</w:t>
            </w:r>
          </w:p>
        </w:tc>
        <w:tc>
          <w:tcPr>
            <w:tcW w:w="1295" w:type="dxa"/>
            <w:noWrap/>
            <w:hideMark/>
          </w:tcPr>
          <w:p w14:paraId="053FE8EB" w14:textId="77777777" w:rsidR="003748F0" w:rsidRPr="003748F0" w:rsidRDefault="003748F0" w:rsidP="003748F0">
            <w:r w:rsidRPr="003748F0">
              <w:t>10/27/2015 11:32</w:t>
            </w:r>
          </w:p>
        </w:tc>
      </w:tr>
      <w:tr w:rsidR="00FE027C" w:rsidRPr="003748F0" w14:paraId="53CCCA71" w14:textId="77777777" w:rsidTr="00FE027C">
        <w:trPr>
          <w:trHeight w:val="290"/>
        </w:trPr>
        <w:tc>
          <w:tcPr>
            <w:tcW w:w="1294" w:type="dxa"/>
            <w:noWrap/>
            <w:hideMark/>
          </w:tcPr>
          <w:p w14:paraId="7BBE37E9" w14:textId="77777777" w:rsidR="003748F0" w:rsidRPr="003748F0" w:rsidRDefault="003748F0">
            <w:r w:rsidRPr="003748F0">
              <w:lastRenderedPageBreak/>
              <w:t>HM Land Registry</w:t>
            </w:r>
          </w:p>
        </w:tc>
        <w:tc>
          <w:tcPr>
            <w:tcW w:w="1295" w:type="dxa"/>
            <w:noWrap/>
            <w:hideMark/>
          </w:tcPr>
          <w:p w14:paraId="4B73D01E" w14:textId="77777777" w:rsidR="003748F0" w:rsidRPr="003748F0" w:rsidRDefault="003748F0">
            <w:r w:rsidRPr="003748F0">
              <w:t>Official land registration service for England and Wales. Read our social media policy: https://t.co/mlq0ajVU2b Please don’t send us your personal info in tweets.</w:t>
            </w:r>
          </w:p>
        </w:tc>
        <w:tc>
          <w:tcPr>
            <w:tcW w:w="1294" w:type="dxa"/>
            <w:noWrap/>
            <w:hideMark/>
          </w:tcPr>
          <w:p w14:paraId="3503ED16" w14:textId="77777777" w:rsidR="003748F0" w:rsidRPr="003748F0" w:rsidRDefault="003748F0">
            <w:r w:rsidRPr="003748F0">
              <w:t>@HMLandRegistry</w:t>
            </w:r>
          </w:p>
        </w:tc>
        <w:tc>
          <w:tcPr>
            <w:tcW w:w="1295" w:type="dxa"/>
            <w:noWrap/>
            <w:hideMark/>
          </w:tcPr>
          <w:p w14:paraId="72AB24D4" w14:textId="77777777" w:rsidR="003748F0" w:rsidRPr="003748F0" w:rsidRDefault="003748F0" w:rsidP="003748F0">
            <w:r w:rsidRPr="003748F0">
              <w:t>11943</w:t>
            </w:r>
          </w:p>
        </w:tc>
        <w:tc>
          <w:tcPr>
            <w:tcW w:w="1294" w:type="dxa"/>
            <w:noWrap/>
            <w:hideMark/>
          </w:tcPr>
          <w:p w14:paraId="2AB0CFEE" w14:textId="77777777" w:rsidR="003748F0" w:rsidRPr="003748F0" w:rsidRDefault="003748F0" w:rsidP="003748F0">
            <w:r w:rsidRPr="003748F0">
              <w:t>14061</w:t>
            </w:r>
          </w:p>
        </w:tc>
        <w:tc>
          <w:tcPr>
            <w:tcW w:w="1295" w:type="dxa"/>
            <w:noWrap/>
            <w:hideMark/>
          </w:tcPr>
          <w:p w14:paraId="5C259B20" w14:textId="77777777" w:rsidR="003748F0" w:rsidRPr="003748F0" w:rsidRDefault="003748F0" w:rsidP="003748F0">
            <w:r w:rsidRPr="003748F0">
              <w:t>1152</w:t>
            </w:r>
          </w:p>
        </w:tc>
        <w:tc>
          <w:tcPr>
            <w:tcW w:w="1295" w:type="dxa"/>
            <w:noWrap/>
            <w:hideMark/>
          </w:tcPr>
          <w:p w14:paraId="29BD0746" w14:textId="77777777" w:rsidR="003748F0" w:rsidRPr="003748F0" w:rsidRDefault="003748F0" w:rsidP="003748F0">
            <w:r w:rsidRPr="003748F0">
              <w:t>12/16/2009 15:55</w:t>
            </w:r>
          </w:p>
        </w:tc>
      </w:tr>
      <w:tr w:rsidR="003748F0" w:rsidRPr="003748F0" w14:paraId="0ACD1918" w14:textId="77777777" w:rsidTr="00FE027C">
        <w:trPr>
          <w:trHeight w:val="290"/>
        </w:trPr>
        <w:tc>
          <w:tcPr>
            <w:tcW w:w="1294" w:type="dxa"/>
            <w:noWrap/>
            <w:hideMark/>
          </w:tcPr>
          <w:p w14:paraId="727F2BDC" w14:textId="77777777" w:rsidR="003748F0" w:rsidRPr="003748F0" w:rsidRDefault="003748F0">
            <w:r w:rsidRPr="003748F0">
              <w:t>HMPPS</w:t>
            </w:r>
          </w:p>
        </w:tc>
        <w:tc>
          <w:tcPr>
            <w:tcW w:w="1295" w:type="dxa"/>
            <w:noWrap/>
            <w:hideMark/>
          </w:tcPr>
          <w:p w14:paraId="13C29CD2" w14:textId="77777777" w:rsidR="003748F0" w:rsidRPr="003748F0" w:rsidRDefault="003748F0">
            <w:r w:rsidRPr="003748F0">
              <w:t>HM Prison &amp; Probation Service. Preventing victims by changing lives. This account is not monitored 24/7. For concerns about those in custody, call the prison.</w:t>
            </w:r>
          </w:p>
        </w:tc>
        <w:tc>
          <w:tcPr>
            <w:tcW w:w="1294" w:type="dxa"/>
            <w:noWrap/>
            <w:hideMark/>
          </w:tcPr>
          <w:p w14:paraId="2C06EE8B" w14:textId="77777777" w:rsidR="003748F0" w:rsidRPr="003748F0" w:rsidRDefault="003748F0">
            <w:r w:rsidRPr="003748F0">
              <w:t>@hmpps</w:t>
            </w:r>
          </w:p>
        </w:tc>
        <w:tc>
          <w:tcPr>
            <w:tcW w:w="1295" w:type="dxa"/>
            <w:noWrap/>
            <w:hideMark/>
          </w:tcPr>
          <w:p w14:paraId="20FA2490" w14:textId="77777777" w:rsidR="003748F0" w:rsidRPr="003748F0" w:rsidRDefault="003748F0" w:rsidP="003748F0">
            <w:r w:rsidRPr="003748F0">
              <w:t>2360</w:t>
            </w:r>
          </w:p>
        </w:tc>
        <w:tc>
          <w:tcPr>
            <w:tcW w:w="1294" w:type="dxa"/>
            <w:noWrap/>
            <w:hideMark/>
          </w:tcPr>
          <w:p w14:paraId="37596887" w14:textId="77777777" w:rsidR="003748F0" w:rsidRPr="003748F0" w:rsidRDefault="003748F0" w:rsidP="003748F0">
            <w:r w:rsidRPr="003748F0">
              <w:t>21307</w:t>
            </w:r>
          </w:p>
        </w:tc>
        <w:tc>
          <w:tcPr>
            <w:tcW w:w="1295" w:type="dxa"/>
            <w:noWrap/>
            <w:hideMark/>
          </w:tcPr>
          <w:p w14:paraId="7C0BD011" w14:textId="77777777" w:rsidR="003748F0" w:rsidRPr="003748F0" w:rsidRDefault="003748F0" w:rsidP="003748F0">
            <w:r w:rsidRPr="003748F0">
              <w:t>518</w:t>
            </w:r>
          </w:p>
        </w:tc>
        <w:tc>
          <w:tcPr>
            <w:tcW w:w="1295" w:type="dxa"/>
            <w:noWrap/>
            <w:hideMark/>
          </w:tcPr>
          <w:p w14:paraId="6C3A11E3" w14:textId="77777777" w:rsidR="003748F0" w:rsidRPr="003748F0" w:rsidRDefault="003748F0" w:rsidP="003748F0">
            <w:r w:rsidRPr="003748F0">
              <w:t>2/5/2013 16:53</w:t>
            </w:r>
          </w:p>
        </w:tc>
      </w:tr>
      <w:tr w:rsidR="00FE027C" w:rsidRPr="003748F0" w14:paraId="79480E03" w14:textId="77777777" w:rsidTr="00FE027C">
        <w:trPr>
          <w:trHeight w:val="290"/>
        </w:trPr>
        <w:tc>
          <w:tcPr>
            <w:tcW w:w="1294" w:type="dxa"/>
            <w:noWrap/>
            <w:hideMark/>
          </w:tcPr>
          <w:p w14:paraId="79486949" w14:textId="77777777" w:rsidR="003748F0" w:rsidRPr="003748F0" w:rsidRDefault="003748F0">
            <w:r w:rsidRPr="003748F0">
              <w:t>HMRC Digital</w:t>
            </w:r>
          </w:p>
        </w:tc>
        <w:tc>
          <w:tcPr>
            <w:tcW w:w="1295" w:type="dxa"/>
            <w:noWrap/>
            <w:hideMark/>
          </w:tcPr>
          <w:p w14:paraId="69FBFEDE" w14:textId="77777777" w:rsidR="003748F0" w:rsidRPr="003748F0" w:rsidRDefault="003748F0">
            <w:r w:rsidRPr="003748F0">
              <w:t>News, updates and job alerts from HMRC's digital team - learn about the biggest digital transformation in government, what we're doing, and how we're doing it.</w:t>
            </w:r>
          </w:p>
        </w:tc>
        <w:tc>
          <w:tcPr>
            <w:tcW w:w="1294" w:type="dxa"/>
            <w:noWrap/>
            <w:hideMark/>
          </w:tcPr>
          <w:p w14:paraId="036D737A" w14:textId="77777777" w:rsidR="003748F0" w:rsidRPr="003748F0" w:rsidRDefault="003748F0">
            <w:r w:rsidRPr="003748F0">
              <w:t>@HMRCdigital</w:t>
            </w:r>
          </w:p>
        </w:tc>
        <w:tc>
          <w:tcPr>
            <w:tcW w:w="1295" w:type="dxa"/>
            <w:noWrap/>
            <w:hideMark/>
          </w:tcPr>
          <w:p w14:paraId="18F3C738" w14:textId="77777777" w:rsidR="003748F0" w:rsidRPr="003748F0" w:rsidRDefault="003748F0" w:rsidP="003748F0">
            <w:r w:rsidRPr="003748F0">
              <w:t>2242</w:t>
            </w:r>
          </w:p>
        </w:tc>
        <w:tc>
          <w:tcPr>
            <w:tcW w:w="1294" w:type="dxa"/>
            <w:noWrap/>
            <w:hideMark/>
          </w:tcPr>
          <w:p w14:paraId="5B2E7626" w14:textId="77777777" w:rsidR="003748F0" w:rsidRPr="003748F0" w:rsidRDefault="003748F0" w:rsidP="003748F0">
            <w:r w:rsidRPr="003748F0">
              <w:t>8382</w:t>
            </w:r>
          </w:p>
        </w:tc>
        <w:tc>
          <w:tcPr>
            <w:tcW w:w="1295" w:type="dxa"/>
            <w:noWrap/>
            <w:hideMark/>
          </w:tcPr>
          <w:p w14:paraId="20778299" w14:textId="77777777" w:rsidR="003748F0" w:rsidRPr="003748F0" w:rsidRDefault="003748F0" w:rsidP="003748F0">
            <w:r w:rsidRPr="003748F0">
              <w:t>237</w:t>
            </w:r>
          </w:p>
        </w:tc>
        <w:tc>
          <w:tcPr>
            <w:tcW w:w="1295" w:type="dxa"/>
            <w:noWrap/>
            <w:hideMark/>
          </w:tcPr>
          <w:p w14:paraId="23D9E58D" w14:textId="77777777" w:rsidR="003748F0" w:rsidRPr="003748F0" w:rsidRDefault="003748F0" w:rsidP="003748F0">
            <w:r w:rsidRPr="003748F0">
              <w:t>2/4/2014 9:47</w:t>
            </w:r>
          </w:p>
        </w:tc>
      </w:tr>
      <w:tr w:rsidR="003748F0" w:rsidRPr="003748F0" w14:paraId="300915EA" w14:textId="77777777" w:rsidTr="00FE027C">
        <w:trPr>
          <w:trHeight w:val="290"/>
        </w:trPr>
        <w:tc>
          <w:tcPr>
            <w:tcW w:w="1294" w:type="dxa"/>
            <w:noWrap/>
            <w:hideMark/>
          </w:tcPr>
          <w:p w14:paraId="5C4E8758" w14:textId="77777777" w:rsidR="003748F0" w:rsidRPr="003748F0" w:rsidRDefault="003748F0">
            <w:r w:rsidRPr="003748F0">
              <w:lastRenderedPageBreak/>
              <w:t>HM Revenue &amp; Customs</w:t>
            </w:r>
          </w:p>
        </w:tc>
        <w:tc>
          <w:tcPr>
            <w:tcW w:w="1295" w:type="dxa"/>
            <w:noWrap/>
            <w:hideMark/>
          </w:tcPr>
          <w:p w14:paraId="4BAB175B" w14:textId="77777777" w:rsidR="003748F0" w:rsidRPr="003748F0" w:rsidRDefault="003748F0">
            <w:r w:rsidRPr="003748F0">
              <w:t>Official news and information from HM Revenue &amp; Customs. If you have a tax query, please tweet @HMRCcustomers</w:t>
            </w:r>
          </w:p>
        </w:tc>
        <w:tc>
          <w:tcPr>
            <w:tcW w:w="1294" w:type="dxa"/>
            <w:noWrap/>
            <w:hideMark/>
          </w:tcPr>
          <w:p w14:paraId="7DABD678" w14:textId="77777777" w:rsidR="003748F0" w:rsidRPr="003748F0" w:rsidRDefault="003748F0">
            <w:r w:rsidRPr="003748F0">
              <w:t>@HMRCgovuk</w:t>
            </w:r>
          </w:p>
        </w:tc>
        <w:tc>
          <w:tcPr>
            <w:tcW w:w="1295" w:type="dxa"/>
            <w:noWrap/>
            <w:hideMark/>
          </w:tcPr>
          <w:p w14:paraId="444FC6AF" w14:textId="77777777" w:rsidR="003748F0" w:rsidRPr="003748F0" w:rsidRDefault="003748F0" w:rsidP="003748F0">
            <w:r w:rsidRPr="003748F0">
              <w:t>19429</w:t>
            </w:r>
          </w:p>
        </w:tc>
        <w:tc>
          <w:tcPr>
            <w:tcW w:w="1294" w:type="dxa"/>
            <w:noWrap/>
            <w:hideMark/>
          </w:tcPr>
          <w:p w14:paraId="4386029D" w14:textId="77777777" w:rsidR="003748F0" w:rsidRPr="003748F0" w:rsidRDefault="003748F0" w:rsidP="003748F0">
            <w:r w:rsidRPr="003748F0">
              <w:t>398767</w:t>
            </w:r>
          </w:p>
        </w:tc>
        <w:tc>
          <w:tcPr>
            <w:tcW w:w="1295" w:type="dxa"/>
            <w:noWrap/>
            <w:hideMark/>
          </w:tcPr>
          <w:p w14:paraId="071F0F1D" w14:textId="77777777" w:rsidR="003748F0" w:rsidRPr="003748F0" w:rsidRDefault="003748F0" w:rsidP="003748F0">
            <w:r w:rsidRPr="003748F0">
              <w:t>922</w:t>
            </w:r>
          </w:p>
        </w:tc>
        <w:tc>
          <w:tcPr>
            <w:tcW w:w="1295" w:type="dxa"/>
            <w:noWrap/>
            <w:hideMark/>
          </w:tcPr>
          <w:p w14:paraId="4D93895A" w14:textId="77777777" w:rsidR="003748F0" w:rsidRPr="003748F0" w:rsidRDefault="003748F0" w:rsidP="003748F0">
            <w:r w:rsidRPr="003748F0">
              <w:t>1/22/2010 22:36</w:t>
            </w:r>
          </w:p>
        </w:tc>
      </w:tr>
      <w:tr w:rsidR="00FE027C" w:rsidRPr="003748F0" w14:paraId="596A5ABF" w14:textId="77777777" w:rsidTr="00FE027C">
        <w:trPr>
          <w:trHeight w:val="290"/>
        </w:trPr>
        <w:tc>
          <w:tcPr>
            <w:tcW w:w="1294" w:type="dxa"/>
            <w:noWrap/>
            <w:hideMark/>
          </w:tcPr>
          <w:p w14:paraId="679A9224" w14:textId="77777777" w:rsidR="003748F0" w:rsidRPr="003748F0" w:rsidRDefault="003748F0">
            <w:r w:rsidRPr="003748F0">
              <w:t>HMRC Press Office</w:t>
            </w:r>
          </w:p>
        </w:tc>
        <w:tc>
          <w:tcPr>
            <w:tcW w:w="1295" w:type="dxa"/>
            <w:noWrap/>
            <w:hideMark/>
          </w:tcPr>
          <w:p w14:paraId="2FE54AA4" w14:textId="77777777" w:rsidR="003748F0" w:rsidRPr="003748F0" w:rsidRDefault="003748F0">
            <w:r w:rsidRPr="003748F0">
              <w:t>Official news and information from the HM Revenue and Customs press office.</w:t>
            </w:r>
          </w:p>
        </w:tc>
        <w:tc>
          <w:tcPr>
            <w:tcW w:w="1294" w:type="dxa"/>
            <w:noWrap/>
            <w:hideMark/>
          </w:tcPr>
          <w:p w14:paraId="0A6D4E12" w14:textId="77777777" w:rsidR="003748F0" w:rsidRPr="003748F0" w:rsidRDefault="003748F0">
            <w:r w:rsidRPr="003748F0">
              <w:t>@HMRCpressoffice</w:t>
            </w:r>
          </w:p>
        </w:tc>
        <w:tc>
          <w:tcPr>
            <w:tcW w:w="1295" w:type="dxa"/>
            <w:noWrap/>
            <w:hideMark/>
          </w:tcPr>
          <w:p w14:paraId="1E58CFE0" w14:textId="77777777" w:rsidR="003748F0" w:rsidRPr="003748F0" w:rsidRDefault="003748F0" w:rsidP="003748F0">
            <w:r w:rsidRPr="003748F0">
              <w:t>1386</w:t>
            </w:r>
          </w:p>
        </w:tc>
        <w:tc>
          <w:tcPr>
            <w:tcW w:w="1294" w:type="dxa"/>
            <w:noWrap/>
            <w:hideMark/>
          </w:tcPr>
          <w:p w14:paraId="502B74DA" w14:textId="77777777" w:rsidR="003748F0" w:rsidRPr="003748F0" w:rsidRDefault="003748F0" w:rsidP="003748F0">
            <w:r w:rsidRPr="003748F0">
              <w:t>17684</w:t>
            </w:r>
          </w:p>
        </w:tc>
        <w:tc>
          <w:tcPr>
            <w:tcW w:w="1295" w:type="dxa"/>
            <w:noWrap/>
            <w:hideMark/>
          </w:tcPr>
          <w:p w14:paraId="2E2EBD0B" w14:textId="77777777" w:rsidR="003748F0" w:rsidRPr="003748F0" w:rsidRDefault="003748F0" w:rsidP="003748F0">
            <w:r w:rsidRPr="003748F0">
              <w:t>279</w:t>
            </w:r>
          </w:p>
        </w:tc>
        <w:tc>
          <w:tcPr>
            <w:tcW w:w="1295" w:type="dxa"/>
            <w:noWrap/>
            <w:hideMark/>
          </w:tcPr>
          <w:p w14:paraId="52170D69" w14:textId="77777777" w:rsidR="003748F0" w:rsidRPr="003748F0" w:rsidRDefault="003748F0" w:rsidP="003748F0">
            <w:r w:rsidRPr="003748F0">
              <w:t>5/20/2014 10:51</w:t>
            </w:r>
          </w:p>
        </w:tc>
      </w:tr>
      <w:tr w:rsidR="003748F0" w:rsidRPr="003748F0" w14:paraId="18310133" w14:textId="77777777" w:rsidTr="00FE027C">
        <w:trPr>
          <w:trHeight w:val="290"/>
        </w:trPr>
        <w:tc>
          <w:tcPr>
            <w:tcW w:w="1294" w:type="dxa"/>
            <w:noWrap/>
            <w:hideMark/>
          </w:tcPr>
          <w:p w14:paraId="602836EA" w14:textId="77777777" w:rsidR="003748F0" w:rsidRPr="003748F0" w:rsidRDefault="003748F0">
            <w:r w:rsidRPr="003748F0">
              <w:t>HM Treasury</w:t>
            </w:r>
          </w:p>
        </w:tc>
        <w:tc>
          <w:tcPr>
            <w:tcW w:w="1295" w:type="dxa"/>
            <w:noWrap/>
            <w:hideMark/>
          </w:tcPr>
          <w:p w14:paraId="01CF8D92" w14:textId="77777777" w:rsidR="003748F0" w:rsidRPr="003748F0" w:rsidRDefault="003748F0">
            <w:r w:rsidRPr="003748F0">
              <w:t>We're the UK Government's economic and finance ministry. Our aim is to promote strong and sustainable economic growth.</w:t>
            </w:r>
          </w:p>
        </w:tc>
        <w:tc>
          <w:tcPr>
            <w:tcW w:w="1294" w:type="dxa"/>
            <w:noWrap/>
            <w:hideMark/>
          </w:tcPr>
          <w:p w14:paraId="1276D65C" w14:textId="77777777" w:rsidR="003748F0" w:rsidRPr="003748F0" w:rsidRDefault="003748F0">
            <w:r w:rsidRPr="003748F0">
              <w:t>@hmtreasury</w:t>
            </w:r>
          </w:p>
        </w:tc>
        <w:tc>
          <w:tcPr>
            <w:tcW w:w="1295" w:type="dxa"/>
            <w:noWrap/>
            <w:hideMark/>
          </w:tcPr>
          <w:p w14:paraId="740A435D" w14:textId="77777777" w:rsidR="003748F0" w:rsidRPr="003748F0" w:rsidRDefault="003748F0" w:rsidP="003748F0">
            <w:r w:rsidRPr="003748F0">
              <w:t>9947</w:t>
            </w:r>
          </w:p>
        </w:tc>
        <w:tc>
          <w:tcPr>
            <w:tcW w:w="1294" w:type="dxa"/>
            <w:noWrap/>
            <w:hideMark/>
          </w:tcPr>
          <w:p w14:paraId="48C7439E" w14:textId="77777777" w:rsidR="003748F0" w:rsidRPr="003748F0" w:rsidRDefault="003748F0" w:rsidP="003748F0">
            <w:r w:rsidRPr="003748F0">
              <w:t>431767</w:t>
            </w:r>
          </w:p>
        </w:tc>
        <w:tc>
          <w:tcPr>
            <w:tcW w:w="1295" w:type="dxa"/>
            <w:noWrap/>
            <w:hideMark/>
          </w:tcPr>
          <w:p w14:paraId="1F79CF8E" w14:textId="77777777" w:rsidR="003748F0" w:rsidRPr="003748F0" w:rsidRDefault="003748F0" w:rsidP="003748F0">
            <w:r w:rsidRPr="003748F0">
              <w:t>977</w:t>
            </w:r>
          </w:p>
        </w:tc>
        <w:tc>
          <w:tcPr>
            <w:tcW w:w="1295" w:type="dxa"/>
            <w:noWrap/>
            <w:hideMark/>
          </w:tcPr>
          <w:p w14:paraId="1F1C352F" w14:textId="77777777" w:rsidR="003748F0" w:rsidRPr="003748F0" w:rsidRDefault="003748F0" w:rsidP="003748F0">
            <w:r w:rsidRPr="003748F0">
              <w:t>1/12/2009 16:04</w:t>
            </w:r>
          </w:p>
        </w:tc>
      </w:tr>
      <w:tr w:rsidR="00FE027C" w:rsidRPr="003748F0" w14:paraId="7F7E1385" w14:textId="77777777" w:rsidTr="00FE027C">
        <w:trPr>
          <w:trHeight w:val="290"/>
        </w:trPr>
        <w:tc>
          <w:tcPr>
            <w:tcW w:w="1294" w:type="dxa"/>
            <w:noWrap/>
            <w:hideMark/>
          </w:tcPr>
          <w:p w14:paraId="2B07D30D" w14:textId="77777777" w:rsidR="003748F0" w:rsidRPr="003748F0" w:rsidRDefault="003748F0">
            <w:r w:rsidRPr="003748F0">
              <w:t>Nigel Huddleston MP #GetTheJab</w:t>
            </w:r>
          </w:p>
        </w:tc>
        <w:tc>
          <w:tcPr>
            <w:tcW w:w="1295" w:type="dxa"/>
            <w:noWrap/>
            <w:hideMark/>
          </w:tcPr>
          <w:p w14:paraId="6638652C" w14:textId="77777777" w:rsidR="003748F0" w:rsidRPr="003748F0" w:rsidRDefault="003748F0">
            <w:r w:rsidRPr="003748F0">
              <w:t>Conservative MP for Mid Worcestershire. Minister for Tourism, Sport &amp; Commonwealth Games. Constituents with queries please contact me via parliament.</w:t>
            </w:r>
          </w:p>
        </w:tc>
        <w:tc>
          <w:tcPr>
            <w:tcW w:w="1294" w:type="dxa"/>
            <w:noWrap/>
            <w:hideMark/>
          </w:tcPr>
          <w:p w14:paraId="1C8E45D1" w14:textId="77777777" w:rsidR="003748F0" w:rsidRPr="003748F0" w:rsidRDefault="003748F0">
            <w:r w:rsidRPr="003748F0">
              <w:t>@HuddlestonNigel</w:t>
            </w:r>
          </w:p>
        </w:tc>
        <w:tc>
          <w:tcPr>
            <w:tcW w:w="1295" w:type="dxa"/>
            <w:noWrap/>
            <w:hideMark/>
          </w:tcPr>
          <w:p w14:paraId="19192DEF" w14:textId="77777777" w:rsidR="003748F0" w:rsidRPr="003748F0" w:rsidRDefault="003748F0" w:rsidP="003748F0">
            <w:r w:rsidRPr="003748F0">
              <w:t>8285</w:t>
            </w:r>
          </w:p>
        </w:tc>
        <w:tc>
          <w:tcPr>
            <w:tcW w:w="1294" w:type="dxa"/>
            <w:noWrap/>
            <w:hideMark/>
          </w:tcPr>
          <w:p w14:paraId="7603D67A" w14:textId="77777777" w:rsidR="003748F0" w:rsidRPr="003748F0" w:rsidRDefault="003748F0" w:rsidP="003748F0">
            <w:r w:rsidRPr="003748F0">
              <w:t>16453</w:t>
            </w:r>
          </w:p>
        </w:tc>
        <w:tc>
          <w:tcPr>
            <w:tcW w:w="1295" w:type="dxa"/>
            <w:noWrap/>
            <w:hideMark/>
          </w:tcPr>
          <w:p w14:paraId="0C48106B" w14:textId="77777777" w:rsidR="003748F0" w:rsidRPr="003748F0" w:rsidRDefault="003748F0" w:rsidP="003748F0">
            <w:r w:rsidRPr="003748F0">
              <w:t>2741</w:t>
            </w:r>
          </w:p>
        </w:tc>
        <w:tc>
          <w:tcPr>
            <w:tcW w:w="1295" w:type="dxa"/>
            <w:noWrap/>
            <w:hideMark/>
          </w:tcPr>
          <w:p w14:paraId="43AA835B" w14:textId="77777777" w:rsidR="003748F0" w:rsidRPr="003748F0" w:rsidRDefault="003748F0" w:rsidP="003748F0">
            <w:r w:rsidRPr="003748F0">
              <w:t>5/1/2012 14:27</w:t>
            </w:r>
          </w:p>
        </w:tc>
      </w:tr>
      <w:tr w:rsidR="003748F0" w:rsidRPr="003748F0" w14:paraId="46A5F6E8" w14:textId="77777777" w:rsidTr="00FE027C">
        <w:trPr>
          <w:trHeight w:val="290"/>
        </w:trPr>
        <w:tc>
          <w:tcPr>
            <w:tcW w:w="1294" w:type="dxa"/>
            <w:noWrap/>
            <w:hideMark/>
          </w:tcPr>
          <w:p w14:paraId="22BFD0E0" w14:textId="77777777" w:rsidR="003748F0" w:rsidRPr="003748F0" w:rsidRDefault="003748F0">
            <w:r w:rsidRPr="003748F0">
              <w:lastRenderedPageBreak/>
              <w:t>Iain Stewart MP</w:t>
            </w:r>
          </w:p>
        </w:tc>
        <w:tc>
          <w:tcPr>
            <w:tcW w:w="1295" w:type="dxa"/>
            <w:noWrap/>
            <w:hideMark/>
          </w:tcPr>
          <w:p w14:paraId="33BCE915" w14:textId="77777777" w:rsidR="003748F0" w:rsidRPr="003748F0" w:rsidRDefault="003748F0">
            <w:r w:rsidRPr="003748F0">
              <w:t>MP for Milton Keynes South and Scotland Office Minister.</w:t>
            </w:r>
            <w:r w:rsidRPr="003748F0">
              <w:br/>
            </w:r>
            <w:r w:rsidRPr="003748F0">
              <w:br/>
              <w:t>Likes and RTs mean interest, not necessarily endorsement.</w:t>
            </w:r>
            <w:r w:rsidRPr="003748F0">
              <w:br/>
            </w:r>
            <w:r w:rsidRPr="003748F0">
              <w:br/>
              <w:t>For casework and enquires, contact my office.</w:t>
            </w:r>
          </w:p>
        </w:tc>
        <w:tc>
          <w:tcPr>
            <w:tcW w:w="1294" w:type="dxa"/>
            <w:noWrap/>
            <w:hideMark/>
          </w:tcPr>
          <w:p w14:paraId="71469DF2" w14:textId="77777777" w:rsidR="003748F0" w:rsidRPr="003748F0" w:rsidRDefault="003748F0">
            <w:r w:rsidRPr="003748F0">
              <w:t>@iainastewart</w:t>
            </w:r>
          </w:p>
        </w:tc>
        <w:tc>
          <w:tcPr>
            <w:tcW w:w="1295" w:type="dxa"/>
            <w:noWrap/>
            <w:hideMark/>
          </w:tcPr>
          <w:p w14:paraId="3D264C84" w14:textId="77777777" w:rsidR="003748F0" w:rsidRPr="003748F0" w:rsidRDefault="003748F0" w:rsidP="003748F0">
            <w:r w:rsidRPr="003748F0">
              <w:t>3648</w:t>
            </w:r>
          </w:p>
        </w:tc>
        <w:tc>
          <w:tcPr>
            <w:tcW w:w="1294" w:type="dxa"/>
            <w:noWrap/>
            <w:hideMark/>
          </w:tcPr>
          <w:p w14:paraId="01524AAF" w14:textId="77777777" w:rsidR="003748F0" w:rsidRPr="003748F0" w:rsidRDefault="003748F0" w:rsidP="003748F0">
            <w:r w:rsidRPr="003748F0">
              <w:t>18123</w:t>
            </w:r>
          </w:p>
        </w:tc>
        <w:tc>
          <w:tcPr>
            <w:tcW w:w="1295" w:type="dxa"/>
            <w:noWrap/>
            <w:hideMark/>
          </w:tcPr>
          <w:p w14:paraId="4D07D02C" w14:textId="77777777" w:rsidR="003748F0" w:rsidRPr="003748F0" w:rsidRDefault="003748F0" w:rsidP="003748F0">
            <w:r w:rsidRPr="003748F0">
              <w:t>525</w:t>
            </w:r>
          </w:p>
        </w:tc>
        <w:tc>
          <w:tcPr>
            <w:tcW w:w="1295" w:type="dxa"/>
            <w:noWrap/>
            <w:hideMark/>
          </w:tcPr>
          <w:p w14:paraId="3FCA1575" w14:textId="77777777" w:rsidR="003748F0" w:rsidRPr="003748F0" w:rsidRDefault="003748F0" w:rsidP="003748F0">
            <w:r w:rsidRPr="003748F0">
              <w:t>12/29/2009 16:19</w:t>
            </w:r>
          </w:p>
        </w:tc>
      </w:tr>
      <w:tr w:rsidR="00FE027C" w:rsidRPr="003748F0" w14:paraId="74A01C54" w14:textId="77777777" w:rsidTr="00FE027C">
        <w:trPr>
          <w:trHeight w:val="290"/>
        </w:trPr>
        <w:tc>
          <w:tcPr>
            <w:tcW w:w="1294" w:type="dxa"/>
            <w:noWrap/>
            <w:hideMark/>
          </w:tcPr>
          <w:p w14:paraId="67FDEE1B" w14:textId="77777777" w:rsidR="003748F0" w:rsidRPr="003748F0" w:rsidRDefault="003748F0">
            <w:r w:rsidRPr="003748F0">
              <w:t>Ian Gambles</w:t>
            </w:r>
          </w:p>
        </w:tc>
        <w:tc>
          <w:tcPr>
            <w:tcW w:w="1295" w:type="dxa"/>
            <w:noWrap/>
            <w:hideMark/>
          </w:tcPr>
          <w:p w14:paraId="13A47B1F" w14:textId="77777777" w:rsidR="003748F0" w:rsidRPr="003748F0" w:rsidRDefault="003748F0">
            <w:r w:rsidRPr="003748F0">
              <w:t>Chair of the James Hutton Institute. Member of the Board of NatureScot. Formerly CEO of the Forestry Commission. Loving nature!</w:t>
            </w:r>
          </w:p>
        </w:tc>
        <w:tc>
          <w:tcPr>
            <w:tcW w:w="1294" w:type="dxa"/>
            <w:noWrap/>
            <w:hideMark/>
          </w:tcPr>
          <w:p w14:paraId="28140AA9" w14:textId="77777777" w:rsidR="003748F0" w:rsidRPr="003748F0" w:rsidRDefault="003748F0">
            <w:r w:rsidRPr="003748F0">
              <w:t>@IanCGambles</w:t>
            </w:r>
          </w:p>
        </w:tc>
        <w:tc>
          <w:tcPr>
            <w:tcW w:w="1295" w:type="dxa"/>
            <w:noWrap/>
            <w:hideMark/>
          </w:tcPr>
          <w:p w14:paraId="23E9CA4A" w14:textId="77777777" w:rsidR="003748F0" w:rsidRPr="003748F0" w:rsidRDefault="003748F0" w:rsidP="003748F0">
            <w:r w:rsidRPr="003748F0">
              <w:t>66</w:t>
            </w:r>
          </w:p>
        </w:tc>
        <w:tc>
          <w:tcPr>
            <w:tcW w:w="1294" w:type="dxa"/>
            <w:noWrap/>
            <w:hideMark/>
          </w:tcPr>
          <w:p w14:paraId="5B024B01" w14:textId="77777777" w:rsidR="003748F0" w:rsidRPr="003748F0" w:rsidRDefault="003748F0" w:rsidP="003748F0">
            <w:r w:rsidRPr="003748F0">
              <w:t>276</w:t>
            </w:r>
          </w:p>
        </w:tc>
        <w:tc>
          <w:tcPr>
            <w:tcW w:w="1295" w:type="dxa"/>
            <w:noWrap/>
            <w:hideMark/>
          </w:tcPr>
          <w:p w14:paraId="02044234" w14:textId="77777777" w:rsidR="003748F0" w:rsidRPr="003748F0" w:rsidRDefault="003748F0" w:rsidP="003748F0">
            <w:r w:rsidRPr="003748F0">
              <w:t>47</w:t>
            </w:r>
          </w:p>
        </w:tc>
        <w:tc>
          <w:tcPr>
            <w:tcW w:w="1295" w:type="dxa"/>
            <w:noWrap/>
            <w:hideMark/>
          </w:tcPr>
          <w:p w14:paraId="786C7A63" w14:textId="77777777" w:rsidR="003748F0" w:rsidRPr="003748F0" w:rsidRDefault="003748F0" w:rsidP="003748F0">
            <w:r w:rsidRPr="003748F0">
              <w:t>10/7/2019 9:27</w:t>
            </w:r>
          </w:p>
        </w:tc>
      </w:tr>
      <w:tr w:rsidR="003748F0" w:rsidRPr="003748F0" w14:paraId="0A297AD5" w14:textId="77777777" w:rsidTr="00FE027C">
        <w:trPr>
          <w:trHeight w:val="290"/>
        </w:trPr>
        <w:tc>
          <w:tcPr>
            <w:tcW w:w="1294" w:type="dxa"/>
            <w:noWrap/>
            <w:hideMark/>
          </w:tcPr>
          <w:p w14:paraId="3D6BB6BB" w14:textId="77777777" w:rsidR="003748F0" w:rsidRPr="003748F0" w:rsidRDefault="003748F0">
            <w:r w:rsidRPr="003748F0">
              <w:t>Insolvency Service</w:t>
            </w:r>
          </w:p>
        </w:tc>
        <w:tc>
          <w:tcPr>
            <w:tcW w:w="1295" w:type="dxa"/>
            <w:noWrap/>
            <w:hideMark/>
          </w:tcPr>
          <w:p w14:paraId="684DF348" w14:textId="77777777" w:rsidR="003748F0" w:rsidRPr="003748F0" w:rsidRDefault="003748F0">
            <w:r w:rsidRPr="003748F0">
              <w:t xml:space="preserve">Official Twitter channel. We deliver economic confidence by supporting those in financial distress; tackling financial wrongdoing &amp; maximising </w:t>
            </w:r>
            <w:r w:rsidRPr="003748F0">
              <w:lastRenderedPageBreak/>
              <w:t>creditor returns.</w:t>
            </w:r>
          </w:p>
        </w:tc>
        <w:tc>
          <w:tcPr>
            <w:tcW w:w="1294" w:type="dxa"/>
            <w:noWrap/>
            <w:hideMark/>
          </w:tcPr>
          <w:p w14:paraId="117AF8B6" w14:textId="77777777" w:rsidR="003748F0" w:rsidRPr="003748F0" w:rsidRDefault="003748F0">
            <w:r w:rsidRPr="003748F0">
              <w:lastRenderedPageBreak/>
              <w:t>@insolvencygovuk</w:t>
            </w:r>
          </w:p>
        </w:tc>
        <w:tc>
          <w:tcPr>
            <w:tcW w:w="1295" w:type="dxa"/>
            <w:noWrap/>
            <w:hideMark/>
          </w:tcPr>
          <w:p w14:paraId="35A412A5" w14:textId="77777777" w:rsidR="003748F0" w:rsidRPr="003748F0" w:rsidRDefault="003748F0" w:rsidP="003748F0">
            <w:r w:rsidRPr="003748F0">
              <w:t>3326</w:t>
            </w:r>
          </w:p>
        </w:tc>
        <w:tc>
          <w:tcPr>
            <w:tcW w:w="1294" w:type="dxa"/>
            <w:noWrap/>
            <w:hideMark/>
          </w:tcPr>
          <w:p w14:paraId="726C0414" w14:textId="77777777" w:rsidR="003748F0" w:rsidRPr="003748F0" w:rsidRDefault="003748F0" w:rsidP="003748F0">
            <w:r w:rsidRPr="003748F0">
              <w:t>5722</w:t>
            </w:r>
          </w:p>
        </w:tc>
        <w:tc>
          <w:tcPr>
            <w:tcW w:w="1295" w:type="dxa"/>
            <w:noWrap/>
            <w:hideMark/>
          </w:tcPr>
          <w:p w14:paraId="34E55FB0" w14:textId="77777777" w:rsidR="003748F0" w:rsidRPr="003748F0" w:rsidRDefault="003748F0" w:rsidP="003748F0">
            <w:r w:rsidRPr="003748F0">
              <w:t>1917</w:t>
            </w:r>
          </w:p>
        </w:tc>
        <w:tc>
          <w:tcPr>
            <w:tcW w:w="1295" w:type="dxa"/>
            <w:noWrap/>
            <w:hideMark/>
          </w:tcPr>
          <w:p w14:paraId="5E94B67B" w14:textId="77777777" w:rsidR="003748F0" w:rsidRPr="003748F0" w:rsidRDefault="003748F0" w:rsidP="003748F0">
            <w:r w:rsidRPr="003748F0">
              <w:t>3/7/2013 10:00</w:t>
            </w:r>
          </w:p>
        </w:tc>
      </w:tr>
      <w:tr w:rsidR="00FE027C" w:rsidRPr="003748F0" w14:paraId="698291E8" w14:textId="77777777" w:rsidTr="00FE027C">
        <w:trPr>
          <w:trHeight w:val="290"/>
        </w:trPr>
        <w:tc>
          <w:tcPr>
            <w:tcW w:w="1294" w:type="dxa"/>
            <w:noWrap/>
            <w:hideMark/>
          </w:tcPr>
          <w:p w14:paraId="7459F14D" w14:textId="77777777" w:rsidR="003748F0" w:rsidRPr="003748F0" w:rsidRDefault="003748F0">
            <w:r w:rsidRPr="003748F0">
              <w:t>James Cleverly</w:t>
            </w:r>
          </w:p>
        </w:tc>
        <w:tc>
          <w:tcPr>
            <w:tcW w:w="1295" w:type="dxa"/>
            <w:noWrap/>
            <w:hideMark/>
          </w:tcPr>
          <w:p w14:paraId="398B1275" w14:textId="77777777" w:rsidR="003748F0" w:rsidRPr="003748F0" w:rsidRDefault="003748F0">
            <w:r w:rsidRPr="003748F0">
              <w:t>MP for the Braintree Constituency. Minister for Middle East &amp; North Africa in the Foreign, Commonwealth &amp; Development Office</w:t>
            </w:r>
          </w:p>
        </w:tc>
        <w:tc>
          <w:tcPr>
            <w:tcW w:w="1294" w:type="dxa"/>
            <w:noWrap/>
            <w:hideMark/>
          </w:tcPr>
          <w:p w14:paraId="274FD32B" w14:textId="77777777" w:rsidR="003748F0" w:rsidRPr="003748F0" w:rsidRDefault="003748F0">
            <w:r w:rsidRPr="003748F0">
              <w:t>@JamesCleverly</w:t>
            </w:r>
          </w:p>
        </w:tc>
        <w:tc>
          <w:tcPr>
            <w:tcW w:w="1295" w:type="dxa"/>
            <w:noWrap/>
            <w:hideMark/>
          </w:tcPr>
          <w:p w14:paraId="3C64E918" w14:textId="77777777" w:rsidR="003748F0" w:rsidRPr="003748F0" w:rsidRDefault="003748F0" w:rsidP="003748F0">
            <w:r w:rsidRPr="003748F0">
              <w:t>32920</w:t>
            </w:r>
          </w:p>
        </w:tc>
        <w:tc>
          <w:tcPr>
            <w:tcW w:w="1294" w:type="dxa"/>
            <w:noWrap/>
            <w:hideMark/>
          </w:tcPr>
          <w:p w14:paraId="064F1AB5" w14:textId="77777777" w:rsidR="003748F0" w:rsidRPr="003748F0" w:rsidRDefault="003748F0" w:rsidP="003748F0">
            <w:r w:rsidRPr="003748F0">
              <w:t>99776</w:t>
            </w:r>
          </w:p>
        </w:tc>
        <w:tc>
          <w:tcPr>
            <w:tcW w:w="1295" w:type="dxa"/>
            <w:noWrap/>
            <w:hideMark/>
          </w:tcPr>
          <w:p w14:paraId="23C05531" w14:textId="77777777" w:rsidR="003748F0" w:rsidRPr="003748F0" w:rsidRDefault="003748F0" w:rsidP="003748F0">
            <w:r w:rsidRPr="003748F0">
              <w:t>7627</w:t>
            </w:r>
          </w:p>
        </w:tc>
        <w:tc>
          <w:tcPr>
            <w:tcW w:w="1295" w:type="dxa"/>
            <w:noWrap/>
            <w:hideMark/>
          </w:tcPr>
          <w:p w14:paraId="2490FE90" w14:textId="77777777" w:rsidR="003748F0" w:rsidRPr="003748F0" w:rsidRDefault="003748F0" w:rsidP="003748F0">
            <w:r w:rsidRPr="003748F0">
              <w:t>3/4/2008 11:07</w:t>
            </w:r>
          </w:p>
        </w:tc>
      </w:tr>
      <w:tr w:rsidR="003748F0" w:rsidRPr="003748F0" w14:paraId="77E4E6EA" w14:textId="77777777" w:rsidTr="00FE027C">
        <w:trPr>
          <w:trHeight w:val="290"/>
        </w:trPr>
        <w:tc>
          <w:tcPr>
            <w:tcW w:w="1294" w:type="dxa"/>
            <w:noWrap/>
            <w:hideMark/>
          </w:tcPr>
          <w:p w14:paraId="512468F1" w14:textId="77777777" w:rsidR="003748F0" w:rsidRPr="003748F0" w:rsidRDefault="003748F0">
            <w:r w:rsidRPr="003748F0">
              <w:t>James Duddridge MP</w:t>
            </w:r>
          </w:p>
        </w:tc>
        <w:tc>
          <w:tcPr>
            <w:tcW w:w="1295" w:type="dxa"/>
            <w:noWrap/>
            <w:hideMark/>
          </w:tcPr>
          <w:p w14:paraId="7CDAC275" w14:textId="77777777" w:rsidR="003748F0" w:rsidRPr="003748F0" w:rsidRDefault="003748F0">
            <w:r w:rsidRPr="003748F0">
              <w:t>Conservative MP for Rochford and Southend East. Minister for Africa for the UK Government . Constituents please email james@jamesduddridge.com</w:t>
            </w:r>
          </w:p>
        </w:tc>
        <w:tc>
          <w:tcPr>
            <w:tcW w:w="1294" w:type="dxa"/>
            <w:noWrap/>
            <w:hideMark/>
          </w:tcPr>
          <w:p w14:paraId="6F630BB2" w14:textId="77777777" w:rsidR="003748F0" w:rsidRPr="003748F0" w:rsidRDefault="003748F0">
            <w:r w:rsidRPr="003748F0">
              <w:t>@JamesDuddridge</w:t>
            </w:r>
          </w:p>
        </w:tc>
        <w:tc>
          <w:tcPr>
            <w:tcW w:w="1295" w:type="dxa"/>
            <w:noWrap/>
            <w:hideMark/>
          </w:tcPr>
          <w:p w14:paraId="45C49BFB" w14:textId="77777777" w:rsidR="003748F0" w:rsidRPr="003748F0" w:rsidRDefault="003748F0" w:rsidP="003748F0">
            <w:r w:rsidRPr="003748F0">
              <w:t>9986</w:t>
            </w:r>
          </w:p>
        </w:tc>
        <w:tc>
          <w:tcPr>
            <w:tcW w:w="1294" w:type="dxa"/>
            <w:noWrap/>
            <w:hideMark/>
          </w:tcPr>
          <w:p w14:paraId="22A0D0D0" w14:textId="77777777" w:rsidR="003748F0" w:rsidRPr="003748F0" w:rsidRDefault="003748F0" w:rsidP="003748F0">
            <w:r w:rsidRPr="003748F0">
              <w:t>30586</w:t>
            </w:r>
          </w:p>
        </w:tc>
        <w:tc>
          <w:tcPr>
            <w:tcW w:w="1295" w:type="dxa"/>
            <w:noWrap/>
            <w:hideMark/>
          </w:tcPr>
          <w:p w14:paraId="0E77933B" w14:textId="77777777" w:rsidR="003748F0" w:rsidRPr="003748F0" w:rsidRDefault="003748F0" w:rsidP="003748F0">
            <w:r w:rsidRPr="003748F0">
              <w:t>9441</w:t>
            </w:r>
          </w:p>
        </w:tc>
        <w:tc>
          <w:tcPr>
            <w:tcW w:w="1295" w:type="dxa"/>
            <w:noWrap/>
            <w:hideMark/>
          </w:tcPr>
          <w:p w14:paraId="1C5805D8" w14:textId="77777777" w:rsidR="003748F0" w:rsidRPr="003748F0" w:rsidRDefault="003748F0" w:rsidP="003748F0">
            <w:r w:rsidRPr="003748F0">
              <w:t>3/18/2010 13:52</w:t>
            </w:r>
          </w:p>
        </w:tc>
      </w:tr>
      <w:tr w:rsidR="00FE027C" w:rsidRPr="003748F0" w14:paraId="2EEC020F" w14:textId="77777777" w:rsidTr="00FE027C">
        <w:trPr>
          <w:trHeight w:val="290"/>
        </w:trPr>
        <w:tc>
          <w:tcPr>
            <w:tcW w:w="1294" w:type="dxa"/>
            <w:noWrap/>
            <w:hideMark/>
          </w:tcPr>
          <w:p w14:paraId="237B88BC" w14:textId="77777777" w:rsidR="003748F0" w:rsidRPr="003748F0" w:rsidRDefault="003748F0">
            <w:r w:rsidRPr="003748F0">
              <w:t>Jesse Norman</w:t>
            </w:r>
          </w:p>
        </w:tc>
        <w:tc>
          <w:tcPr>
            <w:tcW w:w="1295" w:type="dxa"/>
            <w:noWrap/>
            <w:hideMark/>
          </w:tcPr>
          <w:p w14:paraId="55395329" w14:textId="77777777" w:rsidR="003748F0" w:rsidRPr="003748F0" w:rsidRDefault="003748F0">
            <w:r w:rsidRPr="003748F0">
              <w:t>Financial Secretary at HM Treasury/tax and infrastructure strategy, Hereford &amp; S Hfds MP, campaigner, author of bios of Burke &amp; Adam Smith: https://t.co/rhUUrHWAed</w:t>
            </w:r>
          </w:p>
        </w:tc>
        <w:tc>
          <w:tcPr>
            <w:tcW w:w="1294" w:type="dxa"/>
            <w:noWrap/>
            <w:hideMark/>
          </w:tcPr>
          <w:p w14:paraId="133834F2" w14:textId="77777777" w:rsidR="003748F0" w:rsidRPr="003748F0" w:rsidRDefault="003748F0">
            <w:r w:rsidRPr="003748F0">
              <w:t>@Jesse_Norman</w:t>
            </w:r>
          </w:p>
        </w:tc>
        <w:tc>
          <w:tcPr>
            <w:tcW w:w="1295" w:type="dxa"/>
            <w:noWrap/>
            <w:hideMark/>
          </w:tcPr>
          <w:p w14:paraId="6E53F4B7" w14:textId="77777777" w:rsidR="003748F0" w:rsidRPr="003748F0" w:rsidRDefault="003748F0" w:rsidP="003748F0">
            <w:r w:rsidRPr="003748F0">
              <w:t>13789</w:t>
            </w:r>
          </w:p>
        </w:tc>
        <w:tc>
          <w:tcPr>
            <w:tcW w:w="1294" w:type="dxa"/>
            <w:noWrap/>
            <w:hideMark/>
          </w:tcPr>
          <w:p w14:paraId="25DFF14A" w14:textId="77777777" w:rsidR="003748F0" w:rsidRPr="003748F0" w:rsidRDefault="003748F0" w:rsidP="003748F0">
            <w:r w:rsidRPr="003748F0">
              <w:t>26505</w:t>
            </w:r>
          </w:p>
        </w:tc>
        <w:tc>
          <w:tcPr>
            <w:tcW w:w="1295" w:type="dxa"/>
            <w:noWrap/>
            <w:hideMark/>
          </w:tcPr>
          <w:p w14:paraId="1B387170" w14:textId="77777777" w:rsidR="003748F0" w:rsidRPr="003748F0" w:rsidRDefault="003748F0" w:rsidP="003748F0">
            <w:r w:rsidRPr="003748F0">
              <w:t>1853</w:t>
            </w:r>
          </w:p>
        </w:tc>
        <w:tc>
          <w:tcPr>
            <w:tcW w:w="1295" w:type="dxa"/>
            <w:noWrap/>
            <w:hideMark/>
          </w:tcPr>
          <w:p w14:paraId="5F648916" w14:textId="77777777" w:rsidR="003748F0" w:rsidRPr="003748F0" w:rsidRDefault="003748F0" w:rsidP="003748F0">
            <w:r w:rsidRPr="003748F0">
              <w:t>9/30/2009 20:40</w:t>
            </w:r>
          </w:p>
        </w:tc>
      </w:tr>
      <w:tr w:rsidR="003748F0" w:rsidRPr="003748F0" w14:paraId="6E1B5194" w14:textId="77777777" w:rsidTr="00FE027C">
        <w:trPr>
          <w:trHeight w:val="290"/>
        </w:trPr>
        <w:tc>
          <w:tcPr>
            <w:tcW w:w="1294" w:type="dxa"/>
            <w:noWrap/>
            <w:hideMark/>
          </w:tcPr>
          <w:p w14:paraId="2F17D6F6" w14:textId="77777777" w:rsidR="003748F0" w:rsidRPr="003748F0" w:rsidRDefault="003748F0">
            <w:r w:rsidRPr="003748F0">
              <w:t>Lord Bethell</w:t>
            </w:r>
          </w:p>
        </w:tc>
        <w:tc>
          <w:tcPr>
            <w:tcW w:w="1295" w:type="dxa"/>
            <w:noWrap/>
            <w:hideMark/>
          </w:tcPr>
          <w:p w14:paraId="409E6938" w14:textId="77777777" w:rsidR="003748F0" w:rsidRPr="003748F0" w:rsidRDefault="003748F0">
            <w:r w:rsidRPr="003748F0">
              <w:t xml:space="preserve">Minister of Innovation at </w:t>
            </w:r>
            <w:r w:rsidRPr="003748F0">
              <w:lastRenderedPageBreak/>
              <w:t>@dhscgovuk</w:t>
            </w:r>
          </w:p>
        </w:tc>
        <w:tc>
          <w:tcPr>
            <w:tcW w:w="1294" w:type="dxa"/>
            <w:noWrap/>
            <w:hideMark/>
          </w:tcPr>
          <w:p w14:paraId="1837589F" w14:textId="77777777" w:rsidR="003748F0" w:rsidRPr="003748F0" w:rsidRDefault="003748F0">
            <w:r w:rsidRPr="003748F0">
              <w:lastRenderedPageBreak/>
              <w:t>@JimBethell</w:t>
            </w:r>
          </w:p>
        </w:tc>
        <w:tc>
          <w:tcPr>
            <w:tcW w:w="1295" w:type="dxa"/>
            <w:noWrap/>
            <w:hideMark/>
          </w:tcPr>
          <w:p w14:paraId="1E4F85FC" w14:textId="77777777" w:rsidR="003748F0" w:rsidRPr="003748F0" w:rsidRDefault="003748F0" w:rsidP="003748F0">
            <w:r w:rsidRPr="003748F0">
              <w:t>11856</w:t>
            </w:r>
          </w:p>
        </w:tc>
        <w:tc>
          <w:tcPr>
            <w:tcW w:w="1294" w:type="dxa"/>
            <w:noWrap/>
            <w:hideMark/>
          </w:tcPr>
          <w:p w14:paraId="6BD3CD31" w14:textId="77777777" w:rsidR="003748F0" w:rsidRPr="003748F0" w:rsidRDefault="003748F0" w:rsidP="003748F0">
            <w:r w:rsidRPr="003748F0">
              <w:t>11249</w:t>
            </w:r>
          </w:p>
        </w:tc>
        <w:tc>
          <w:tcPr>
            <w:tcW w:w="1295" w:type="dxa"/>
            <w:noWrap/>
            <w:hideMark/>
          </w:tcPr>
          <w:p w14:paraId="3773B6EE" w14:textId="77777777" w:rsidR="003748F0" w:rsidRPr="003748F0" w:rsidRDefault="003748F0" w:rsidP="003748F0">
            <w:r w:rsidRPr="003748F0">
              <w:t>672</w:t>
            </w:r>
          </w:p>
        </w:tc>
        <w:tc>
          <w:tcPr>
            <w:tcW w:w="1295" w:type="dxa"/>
            <w:noWrap/>
            <w:hideMark/>
          </w:tcPr>
          <w:p w14:paraId="6D3D921D" w14:textId="77777777" w:rsidR="003748F0" w:rsidRPr="003748F0" w:rsidRDefault="003748F0" w:rsidP="003748F0">
            <w:r w:rsidRPr="003748F0">
              <w:t>6/1/2009 13:15</w:t>
            </w:r>
          </w:p>
        </w:tc>
      </w:tr>
      <w:tr w:rsidR="00FE027C" w:rsidRPr="003748F0" w14:paraId="4562DF96" w14:textId="77777777" w:rsidTr="00FE027C">
        <w:trPr>
          <w:trHeight w:val="290"/>
        </w:trPr>
        <w:tc>
          <w:tcPr>
            <w:tcW w:w="1294" w:type="dxa"/>
            <w:noWrap/>
            <w:hideMark/>
          </w:tcPr>
          <w:p w14:paraId="29157C19" w14:textId="77777777" w:rsidR="003748F0" w:rsidRPr="003748F0" w:rsidRDefault="003748F0">
            <w:r w:rsidRPr="003748F0">
              <w:t>Jim Harra</w:t>
            </w:r>
          </w:p>
        </w:tc>
        <w:tc>
          <w:tcPr>
            <w:tcW w:w="1295" w:type="dxa"/>
            <w:noWrap/>
            <w:hideMark/>
          </w:tcPr>
          <w:p w14:paraId="3846A320" w14:textId="77777777" w:rsidR="003748F0" w:rsidRPr="003748F0" w:rsidRDefault="003748F0">
            <w:r w:rsidRPr="003748F0">
              <w:t>First Permanent Secretary and Chief Executive of @HMRCgovuk. Tweets by @HMRCpressoffice unless marked JH. DMs not monitored. Customer queries to @HMRCCustomers.</w:t>
            </w:r>
          </w:p>
        </w:tc>
        <w:tc>
          <w:tcPr>
            <w:tcW w:w="1294" w:type="dxa"/>
            <w:noWrap/>
            <w:hideMark/>
          </w:tcPr>
          <w:p w14:paraId="08ECC684" w14:textId="77777777" w:rsidR="003748F0" w:rsidRPr="003748F0" w:rsidRDefault="003748F0">
            <w:r w:rsidRPr="003748F0">
              <w:t>@JimHarraHMRC</w:t>
            </w:r>
          </w:p>
        </w:tc>
        <w:tc>
          <w:tcPr>
            <w:tcW w:w="1295" w:type="dxa"/>
            <w:noWrap/>
            <w:hideMark/>
          </w:tcPr>
          <w:p w14:paraId="7E8858CB" w14:textId="77777777" w:rsidR="003748F0" w:rsidRPr="003748F0" w:rsidRDefault="003748F0" w:rsidP="003748F0">
            <w:r w:rsidRPr="003748F0">
              <w:t>74</w:t>
            </w:r>
          </w:p>
        </w:tc>
        <w:tc>
          <w:tcPr>
            <w:tcW w:w="1294" w:type="dxa"/>
            <w:noWrap/>
            <w:hideMark/>
          </w:tcPr>
          <w:p w14:paraId="4FC34F58" w14:textId="77777777" w:rsidR="003748F0" w:rsidRPr="003748F0" w:rsidRDefault="003748F0" w:rsidP="003748F0">
            <w:r w:rsidRPr="003748F0">
              <w:t>2921</w:t>
            </w:r>
          </w:p>
        </w:tc>
        <w:tc>
          <w:tcPr>
            <w:tcW w:w="1295" w:type="dxa"/>
            <w:noWrap/>
            <w:hideMark/>
          </w:tcPr>
          <w:p w14:paraId="12C7B684" w14:textId="77777777" w:rsidR="003748F0" w:rsidRPr="003748F0" w:rsidRDefault="003748F0" w:rsidP="003748F0">
            <w:r w:rsidRPr="003748F0">
              <w:t>52</w:t>
            </w:r>
          </w:p>
        </w:tc>
        <w:tc>
          <w:tcPr>
            <w:tcW w:w="1295" w:type="dxa"/>
            <w:noWrap/>
            <w:hideMark/>
          </w:tcPr>
          <w:p w14:paraId="12B1ADBD" w14:textId="77777777" w:rsidR="003748F0" w:rsidRPr="003748F0" w:rsidRDefault="003748F0" w:rsidP="003748F0">
            <w:r w:rsidRPr="003748F0">
              <w:t>11/27/2019 12:50</w:t>
            </w:r>
          </w:p>
        </w:tc>
      </w:tr>
      <w:tr w:rsidR="003748F0" w:rsidRPr="003748F0" w14:paraId="1683B106" w14:textId="77777777" w:rsidTr="00FE027C">
        <w:trPr>
          <w:trHeight w:val="290"/>
        </w:trPr>
        <w:tc>
          <w:tcPr>
            <w:tcW w:w="1294" w:type="dxa"/>
            <w:noWrap/>
            <w:hideMark/>
          </w:tcPr>
          <w:p w14:paraId="7D28529B" w14:textId="77777777" w:rsidR="003748F0" w:rsidRPr="003748F0" w:rsidRDefault="003748F0">
            <w:r w:rsidRPr="003748F0">
              <w:t>Jo Churchill MP</w:t>
            </w:r>
          </w:p>
        </w:tc>
        <w:tc>
          <w:tcPr>
            <w:tcW w:w="1295" w:type="dxa"/>
            <w:noWrap/>
            <w:hideMark/>
          </w:tcPr>
          <w:p w14:paraId="0EF611B4" w14:textId="77777777" w:rsidR="003748F0" w:rsidRPr="003748F0" w:rsidRDefault="003748F0">
            <w:r w:rsidRPr="003748F0">
              <w:t>MP for Bury St Edmunds,Stowmarket,Needham Market &amp; villages. @DHSCgovuk Minister for Public Health, Primary Care &amp; Prevention. jo.churchill.mp@parliament.uk</w:t>
            </w:r>
          </w:p>
        </w:tc>
        <w:tc>
          <w:tcPr>
            <w:tcW w:w="1294" w:type="dxa"/>
            <w:noWrap/>
            <w:hideMark/>
          </w:tcPr>
          <w:p w14:paraId="1111D094" w14:textId="77777777" w:rsidR="003748F0" w:rsidRPr="003748F0" w:rsidRDefault="003748F0">
            <w:r w:rsidRPr="003748F0">
              <w:t>@Jochurchill4</w:t>
            </w:r>
          </w:p>
        </w:tc>
        <w:tc>
          <w:tcPr>
            <w:tcW w:w="1295" w:type="dxa"/>
            <w:noWrap/>
            <w:hideMark/>
          </w:tcPr>
          <w:p w14:paraId="737B7B5B" w14:textId="77777777" w:rsidR="003748F0" w:rsidRPr="003748F0" w:rsidRDefault="003748F0" w:rsidP="003748F0">
            <w:r w:rsidRPr="003748F0">
              <w:t>4112</w:t>
            </w:r>
          </w:p>
        </w:tc>
        <w:tc>
          <w:tcPr>
            <w:tcW w:w="1294" w:type="dxa"/>
            <w:noWrap/>
            <w:hideMark/>
          </w:tcPr>
          <w:p w14:paraId="633837BC" w14:textId="77777777" w:rsidR="003748F0" w:rsidRPr="003748F0" w:rsidRDefault="003748F0" w:rsidP="003748F0">
            <w:r w:rsidRPr="003748F0">
              <w:t>12500</w:t>
            </w:r>
          </w:p>
        </w:tc>
        <w:tc>
          <w:tcPr>
            <w:tcW w:w="1295" w:type="dxa"/>
            <w:noWrap/>
            <w:hideMark/>
          </w:tcPr>
          <w:p w14:paraId="7EBF13DD" w14:textId="77777777" w:rsidR="003748F0" w:rsidRPr="003748F0" w:rsidRDefault="003748F0" w:rsidP="003748F0">
            <w:r w:rsidRPr="003748F0">
              <w:t>761</w:t>
            </w:r>
          </w:p>
        </w:tc>
        <w:tc>
          <w:tcPr>
            <w:tcW w:w="1295" w:type="dxa"/>
            <w:noWrap/>
            <w:hideMark/>
          </w:tcPr>
          <w:p w14:paraId="036A0D0F" w14:textId="77777777" w:rsidR="003748F0" w:rsidRPr="003748F0" w:rsidRDefault="003748F0" w:rsidP="003748F0">
            <w:r w:rsidRPr="003748F0">
              <w:t>11/1/2014 21:57</w:t>
            </w:r>
          </w:p>
        </w:tc>
      </w:tr>
      <w:tr w:rsidR="00FE027C" w:rsidRPr="003748F0" w14:paraId="7D88BA81" w14:textId="77777777" w:rsidTr="00FE027C">
        <w:trPr>
          <w:trHeight w:val="290"/>
        </w:trPr>
        <w:tc>
          <w:tcPr>
            <w:tcW w:w="1294" w:type="dxa"/>
            <w:noWrap/>
            <w:hideMark/>
          </w:tcPr>
          <w:p w14:paraId="552AEBF9" w14:textId="77777777" w:rsidR="003748F0" w:rsidRPr="003748F0" w:rsidRDefault="003748F0">
            <w:r w:rsidRPr="003748F0">
              <w:t>Jo Farrar</w:t>
            </w:r>
          </w:p>
        </w:tc>
        <w:tc>
          <w:tcPr>
            <w:tcW w:w="1295" w:type="dxa"/>
            <w:noWrap/>
            <w:hideMark/>
          </w:tcPr>
          <w:p w14:paraId="6AABA385" w14:textId="77777777" w:rsidR="003748F0" w:rsidRPr="003748F0" w:rsidRDefault="003748F0">
            <w:r w:rsidRPr="003748F0">
              <w:t>Second Permanent Secretary of @MoJGovUK and CEO of @HMPPS. Tweets from me and my office.</w:t>
            </w:r>
          </w:p>
        </w:tc>
        <w:tc>
          <w:tcPr>
            <w:tcW w:w="1294" w:type="dxa"/>
            <w:noWrap/>
            <w:hideMark/>
          </w:tcPr>
          <w:p w14:paraId="55AD0D04" w14:textId="77777777" w:rsidR="003748F0" w:rsidRPr="003748F0" w:rsidRDefault="003748F0">
            <w:r w:rsidRPr="003748F0">
              <w:t>@JoFarrar_UK</w:t>
            </w:r>
          </w:p>
        </w:tc>
        <w:tc>
          <w:tcPr>
            <w:tcW w:w="1295" w:type="dxa"/>
            <w:noWrap/>
            <w:hideMark/>
          </w:tcPr>
          <w:p w14:paraId="6AD93B47" w14:textId="77777777" w:rsidR="003748F0" w:rsidRPr="003748F0" w:rsidRDefault="003748F0" w:rsidP="003748F0">
            <w:r w:rsidRPr="003748F0">
              <w:t>143</w:t>
            </w:r>
          </w:p>
        </w:tc>
        <w:tc>
          <w:tcPr>
            <w:tcW w:w="1294" w:type="dxa"/>
            <w:noWrap/>
            <w:hideMark/>
          </w:tcPr>
          <w:p w14:paraId="2AC3F10E" w14:textId="77777777" w:rsidR="003748F0" w:rsidRPr="003748F0" w:rsidRDefault="003748F0" w:rsidP="003748F0">
            <w:r w:rsidRPr="003748F0">
              <w:t>5646</w:t>
            </w:r>
          </w:p>
        </w:tc>
        <w:tc>
          <w:tcPr>
            <w:tcW w:w="1295" w:type="dxa"/>
            <w:noWrap/>
            <w:hideMark/>
          </w:tcPr>
          <w:p w14:paraId="3A036D0B" w14:textId="77777777" w:rsidR="003748F0" w:rsidRPr="003748F0" w:rsidRDefault="003748F0" w:rsidP="003748F0">
            <w:r w:rsidRPr="003748F0">
              <w:t>19</w:t>
            </w:r>
          </w:p>
        </w:tc>
        <w:tc>
          <w:tcPr>
            <w:tcW w:w="1295" w:type="dxa"/>
            <w:noWrap/>
            <w:hideMark/>
          </w:tcPr>
          <w:p w14:paraId="307B195C" w14:textId="77777777" w:rsidR="003748F0" w:rsidRPr="003748F0" w:rsidRDefault="003748F0" w:rsidP="003748F0">
            <w:r w:rsidRPr="003748F0">
              <w:t>3/18/2019 15:04</w:t>
            </w:r>
          </w:p>
        </w:tc>
      </w:tr>
      <w:tr w:rsidR="003748F0" w:rsidRPr="003748F0" w14:paraId="0210B7F2" w14:textId="77777777" w:rsidTr="00FE027C">
        <w:trPr>
          <w:trHeight w:val="290"/>
        </w:trPr>
        <w:tc>
          <w:tcPr>
            <w:tcW w:w="1294" w:type="dxa"/>
            <w:noWrap/>
            <w:hideMark/>
          </w:tcPr>
          <w:p w14:paraId="0167F023" w14:textId="77777777" w:rsidR="003748F0" w:rsidRPr="003748F0" w:rsidRDefault="003748F0">
            <w:r w:rsidRPr="003748F0">
              <w:t>John Glen MP</w:t>
            </w:r>
          </w:p>
        </w:tc>
        <w:tc>
          <w:tcPr>
            <w:tcW w:w="1295" w:type="dxa"/>
            <w:noWrap/>
            <w:hideMark/>
          </w:tcPr>
          <w:p w14:paraId="0B741934" w14:textId="77777777" w:rsidR="003748F0" w:rsidRPr="003748F0" w:rsidRDefault="003748F0">
            <w:r w:rsidRPr="003748F0">
              <w:t xml:space="preserve">Member of Parliament for Salisbury. </w:t>
            </w:r>
            <w:r w:rsidRPr="003748F0">
              <w:lastRenderedPageBreak/>
              <w:t>City Minister and Economic Secretary to the Treasury. For casework, please contact john.glen.mp@parliament.uk.</w:t>
            </w:r>
          </w:p>
        </w:tc>
        <w:tc>
          <w:tcPr>
            <w:tcW w:w="1294" w:type="dxa"/>
            <w:noWrap/>
            <w:hideMark/>
          </w:tcPr>
          <w:p w14:paraId="7FF792FD" w14:textId="77777777" w:rsidR="003748F0" w:rsidRPr="003748F0" w:rsidRDefault="003748F0">
            <w:r w:rsidRPr="003748F0">
              <w:lastRenderedPageBreak/>
              <w:t>@JohnGlenUK</w:t>
            </w:r>
          </w:p>
        </w:tc>
        <w:tc>
          <w:tcPr>
            <w:tcW w:w="1295" w:type="dxa"/>
            <w:noWrap/>
            <w:hideMark/>
          </w:tcPr>
          <w:p w14:paraId="57CEFAF8" w14:textId="77777777" w:rsidR="003748F0" w:rsidRPr="003748F0" w:rsidRDefault="003748F0" w:rsidP="003748F0">
            <w:r w:rsidRPr="003748F0">
              <w:t>3826</w:t>
            </w:r>
          </w:p>
        </w:tc>
        <w:tc>
          <w:tcPr>
            <w:tcW w:w="1294" w:type="dxa"/>
            <w:noWrap/>
            <w:hideMark/>
          </w:tcPr>
          <w:p w14:paraId="3A7ED27D" w14:textId="77777777" w:rsidR="003748F0" w:rsidRPr="003748F0" w:rsidRDefault="003748F0" w:rsidP="003748F0">
            <w:r w:rsidRPr="003748F0">
              <w:t>22693</w:t>
            </w:r>
          </w:p>
        </w:tc>
        <w:tc>
          <w:tcPr>
            <w:tcW w:w="1295" w:type="dxa"/>
            <w:noWrap/>
            <w:hideMark/>
          </w:tcPr>
          <w:p w14:paraId="2E5DC972" w14:textId="77777777" w:rsidR="003748F0" w:rsidRPr="003748F0" w:rsidRDefault="003748F0" w:rsidP="003748F0">
            <w:r w:rsidRPr="003748F0">
              <w:t>2126</w:t>
            </w:r>
          </w:p>
        </w:tc>
        <w:tc>
          <w:tcPr>
            <w:tcW w:w="1295" w:type="dxa"/>
            <w:noWrap/>
            <w:hideMark/>
          </w:tcPr>
          <w:p w14:paraId="5F05F18E" w14:textId="77777777" w:rsidR="003748F0" w:rsidRPr="003748F0" w:rsidRDefault="003748F0" w:rsidP="003748F0">
            <w:r w:rsidRPr="003748F0">
              <w:t>4/30/2009 13:43</w:t>
            </w:r>
          </w:p>
        </w:tc>
      </w:tr>
      <w:tr w:rsidR="00FE027C" w:rsidRPr="003748F0" w14:paraId="109DFBDC" w14:textId="77777777" w:rsidTr="00FE027C">
        <w:trPr>
          <w:trHeight w:val="290"/>
        </w:trPr>
        <w:tc>
          <w:tcPr>
            <w:tcW w:w="1294" w:type="dxa"/>
            <w:noWrap/>
            <w:hideMark/>
          </w:tcPr>
          <w:p w14:paraId="566D6CD8" w14:textId="77777777" w:rsidR="003748F0" w:rsidRPr="003748F0" w:rsidRDefault="003748F0">
            <w:r w:rsidRPr="003748F0">
              <w:t>James Heappey MP</w:t>
            </w:r>
          </w:p>
        </w:tc>
        <w:tc>
          <w:tcPr>
            <w:tcW w:w="1295" w:type="dxa"/>
            <w:noWrap/>
            <w:hideMark/>
          </w:tcPr>
          <w:p w14:paraId="3EF58193" w14:textId="77777777" w:rsidR="003748F0" w:rsidRPr="003748F0" w:rsidRDefault="003748F0">
            <w:r w:rsidRPr="003748F0">
              <w:t>MP for Wells | Minister for the Armed Forces | Excited by all things tech, green and/or disruptive | Once a soldier | Casework james.heappey.mp@parliament.uk</w:t>
            </w:r>
          </w:p>
        </w:tc>
        <w:tc>
          <w:tcPr>
            <w:tcW w:w="1294" w:type="dxa"/>
            <w:noWrap/>
            <w:hideMark/>
          </w:tcPr>
          <w:p w14:paraId="6B78AC7B" w14:textId="77777777" w:rsidR="003748F0" w:rsidRPr="003748F0" w:rsidRDefault="003748F0">
            <w:r w:rsidRPr="003748F0">
              <w:t>@JSHeappey</w:t>
            </w:r>
          </w:p>
        </w:tc>
        <w:tc>
          <w:tcPr>
            <w:tcW w:w="1295" w:type="dxa"/>
            <w:noWrap/>
            <w:hideMark/>
          </w:tcPr>
          <w:p w14:paraId="0F7DE0D9" w14:textId="77777777" w:rsidR="003748F0" w:rsidRPr="003748F0" w:rsidRDefault="003748F0" w:rsidP="003748F0">
            <w:r w:rsidRPr="003748F0">
              <w:t>4118</w:t>
            </w:r>
          </w:p>
        </w:tc>
        <w:tc>
          <w:tcPr>
            <w:tcW w:w="1294" w:type="dxa"/>
            <w:noWrap/>
            <w:hideMark/>
          </w:tcPr>
          <w:p w14:paraId="6B27A98A" w14:textId="77777777" w:rsidR="003748F0" w:rsidRPr="003748F0" w:rsidRDefault="003748F0" w:rsidP="003748F0">
            <w:r w:rsidRPr="003748F0">
              <w:t>14471</w:t>
            </w:r>
          </w:p>
        </w:tc>
        <w:tc>
          <w:tcPr>
            <w:tcW w:w="1295" w:type="dxa"/>
            <w:noWrap/>
            <w:hideMark/>
          </w:tcPr>
          <w:p w14:paraId="6BA002A0" w14:textId="77777777" w:rsidR="003748F0" w:rsidRPr="003748F0" w:rsidRDefault="003748F0" w:rsidP="003748F0">
            <w:r w:rsidRPr="003748F0">
              <w:t>916</w:t>
            </w:r>
          </w:p>
        </w:tc>
        <w:tc>
          <w:tcPr>
            <w:tcW w:w="1295" w:type="dxa"/>
            <w:noWrap/>
            <w:hideMark/>
          </w:tcPr>
          <w:p w14:paraId="749198C0" w14:textId="77777777" w:rsidR="003748F0" w:rsidRPr="003748F0" w:rsidRDefault="003748F0" w:rsidP="003748F0">
            <w:r w:rsidRPr="003748F0">
              <w:t>12/26/2011 0:01</w:t>
            </w:r>
          </w:p>
        </w:tc>
      </w:tr>
      <w:tr w:rsidR="003748F0" w:rsidRPr="003748F0" w14:paraId="266DA534" w14:textId="77777777" w:rsidTr="00FE027C">
        <w:trPr>
          <w:trHeight w:val="290"/>
        </w:trPr>
        <w:tc>
          <w:tcPr>
            <w:tcW w:w="1294" w:type="dxa"/>
            <w:noWrap/>
            <w:hideMark/>
          </w:tcPr>
          <w:p w14:paraId="17D3CF03" w14:textId="77777777" w:rsidR="003748F0" w:rsidRPr="003748F0" w:rsidRDefault="003748F0">
            <w:r w:rsidRPr="003748F0">
              <w:t>Julia Lopez MP</w:t>
            </w:r>
          </w:p>
        </w:tc>
        <w:tc>
          <w:tcPr>
            <w:tcW w:w="1295" w:type="dxa"/>
            <w:noWrap/>
            <w:hideMark/>
          </w:tcPr>
          <w:p w14:paraId="33B96063" w14:textId="77777777" w:rsidR="003748F0" w:rsidRPr="003748F0" w:rsidRDefault="003748F0">
            <w:r w:rsidRPr="003748F0">
              <w:t>Conservative MP for Hornchurch &amp; Upminster and Parliamentary Secretary at Cabinet Office. Please email julia.lopez.mp@parliament.uk with queries and casework.</w:t>
            </w:r>
          </w:p>
        </w:tc>
        <w:tc>
          <w:tcPr>
            <w:tcW w:w="1294" w:type="dxa"/>
            <w:noWrap/>
            <w:hideMark/>
          </w:tcPr>
          <w:p w14:paraId="69B37594" w14:textId="77777777" w:rsidR="003748F0" w:rsidRPr="003748F0" w:rsidRDefault="003748F0">
            <w:r w:rsidRPr="003748F0">
              <w:t>@JuliaLopezMP</w:t>
            </w:r>
          </w:p>
        </w:tc>
        <w:tc>
          <w:tcPr>
            <w:tcW w:w="1295" w:type="dxa"/>
            <w:noWrap/>
            <w:hideMark/>
          </w:tcPr>
          <w:p w14:paraId="24B290C6" w14:textId="77777777" w:rsidR="003748F0" w:rsidRPr="003748F0" w:rsidRDefault="003748F0" w:rsidP="003748F0">
            <w:r w:rsidRPr="003748F0">
              <w:t>1017</w:t>
            </w:r>
          </w:p>
        </w:tc>
        <w:tc>
          <w:tcPr>
            <w:tcW w:w="1294" w:type="dxa"/>
            <w:noWrap/>
            <w:hideMark/>
          </w:tcPr>
          <w:p w14:paraId="7168C5E2" w14:textId="77777777" w:rsidR="003748F0" w:rsidRPr="003748F0" w:rsidRDefault="003748F0" w:rsidP="003748F0">
            <w:r w:rsidRPr="003748F0">
              <w:t>6367</w:t>
            </w:r>
          </w:p>
        </w:tc>
        <w:tc>
          <w:tcPr>
            <w:tcW w:w="1295" w:type="dxa"/>
            <w:noWrap/>
            <w:hideMark/>
          </w:tcPr>
          <w:p w14:paraId="5B7C53A7" w14:textId="77777777" w:rsidR="003748F0" w:rsidRPr="003748F0" w:rsidRDefault="003748F0" w:rsidP="003748F0">
            <w:r w:rsidRPr="003748F0">
              <w:t>25</w:t>
            </w:r>
          </w:p>
        </w:tc>
        <w:tc>
          <w:tcPr>
            <w:tcW w:w="1295" w:type="dxa"/>
            <w:noWrap/>
            <w:hideMark/>
          </w:tcPr>
          <w:p w14:paraId="4BA224E1" w14:textId="77777777" w:rsidR="003748F0" w:rsidRPr="003748F0" w:rsidRDefault="003748F0" w:rsidP="003748F0">
            <w:r w:rsidRPr="003748F0">
              <w:t>5/2/2017 9:33</w:t>
            </w:r>
          </w:p>
        </w:tc>
      </w:tr>
      <w:tr w:rsidR="00FE027C" w:rsidRPr="003748F0" w14:paraId="1F584984" w14:textId="77777777" w:rsidTr="00FE027C">
        <w:trPr>
          <w:trHeight w:val="290"/>
        </w:trPr>
        <w:tc>
          <w:tcPr>
            <w:tcW w:w="1294" w:type="dxa"/>
            <w:noWrap/>
            <w:hideMark/>
          </w:tcPr>
          <w:p w14:paraId="57679115" w14:textId="77777777" w:rsidR="003748F0" w:rsidRPr="003748F0" w:rsidRDefault="003748F0">
            <w:r w:rsidRPr="003748F0">
              <w:t>Justin Tomlinson MP</w:t>
            </w:r>
          </w:p>
        </w:tc>
        <w:tc>
          <w:tcPr>
            <w:tcW w:w="1295" w:type="dxa"/>
            <w:noWrap/>
            <w:hideMark/>
          </w:tcPr>
          <w:p w14:paraId="3B35C0A0" w14:textId="77777777" w:rsidR="003748F0" w:rsidRPr="003748F0" w:rsidRDefault="003748F0">
            <w:r w:rsidRPr="003748F0">
              <w:t xml:space="preserve">Conservative, North Swindon </w:t>
            </w:r>
            <w:r w:rsidRPr="003748F0">
              <w:lastRenderedPageBreak/>
              <w:t>MP and Minister for Disabled People. Assistant Manager to Margot &amp; Kate Tomlinson &lt;U+FE0F&gt;</w:t>
            </w:r>
          </w:p>
        </w:tc>
        <w:tc>
          <w:tcPr>
            <w:tcW w:w="1294" w:type="dxa"/>
            <w:noWrap/>
            <w:hideMark/>
          </w:tcPr>
          <w:p w14:paraId="182B867B" w14:textId="77777777" w:rsidR="003748F0" w:rsidRPr="003748F0" w:rsidRDefault="003748F0">
            <w:r w:rsidRPr="003748F0">
              <w:lastRenderedPageBreak/>
              <w:t>@JustinTomlinson</w:t>
            </w:r>
          </w:p>
        </w:tc>
        <w:tc>
          <w:tcPr>
            <w:tcW w:w="1295" w:type="dxa"/>
            <w:noWrap/>
            <w:hideMark/>
          </w:tcPr>
          <w:p w14:paraId="58D2D3AE" w14:textId="77777777" w:rsidR="003748F0" w:rsidRPr="003748F0" w:rsidRDefault="003748F0" w:rsidP="003748F0">
            <w:r w:rsidRPr="003748F0">
              <w:t>7616</w:t>
            </w:r>
          </w:p>
        </w:tc>
        <w:tc>
          <w:tcPr>
            <w:tcW w:w="1294" w:type="dxa"/>
            <w:noWrap/>
            <w:hideMark/>
          </w:tcPr>
          <w:p w14:paraId="2B0FA07D" w14:textId="77777777" w:rsidR="003748F0" w:rsidRPr="003748F0" w:rsidRDefault="003748F0" w:rsidP="003748F0">
            <w:r w:rsidRPr="003748F0">
              <w:t>20669</w:t>
            </w:r>
          </w:p>
        </w:tc>
        <w:tc>
          <w:tcPr>
            <w:tcW w:w="1295" w:type="dxa"/>
            <w:noWrap/>
            <w:hideMark/>
          </w:tcPr>
          <w:p w14:paraId="118CB2EE" w14:textId="77777777" w:rsidR="003748F0" w:rsidRPr="003748F0" w:rsidRDefault="003748F0" w:rsidP="003748F0">
            <w:r w:rsidRPr="003748F0">
              <w:t>2061</w:t>
            </w:r>
          </w:p>
        </w:tc>
        <w:tc>
          <w:tcPr>
            <w:tcW w:w="1295" w:type="dxa"/>
            <w:noWrap/>
            <w:hideMark/>
          </w:tcPr>
          <w:p w14:paraId="5DB90DEE" w14:textId="77777777" w:rsidR="003748F0" w:rsidRPr="003748F0" w:rsidRDefault="003748F0" w:rsidP="003748F0">
            <w:r w:rsidRPr="003748F0">
              <w:t>2/10/2011 21:06</w:t>
            </w:r>
          </w:p>
        </w:tc>
      </w:tr>
      <w:tr w:rsidR="003748F0" w:rsidRPr="003748F0" w14:paraId="2C76E4A9" w14:textId="77777777" w:rsidTr="00FE027C">
        <w:trPr>
          <w:trHeight w:val="290"/>
        </w:trPr>
        <w:tc>
          <w:tcPr>
            <w:tcW w:w="1294" w:type="dxa"/>
            <w:noWrap/>
            <w:hideMark/>
          </w:tcPr>
          <w:p w14:paraId="19090F91" w14:textId="77777777" w:rsidR="003748F0" w:rsidRPr="003748F0" w:rsidRDefault="003748F0">
            <w:r w:rsidRPr="003748F0">
              <w:t>Kemi Badenoch</w:t>
            </w:r>
          </w:p>
        </w:tc>
        <w:tc>
          <w:tcPr>
            <w:tcW w:w="1295" w:type="dxa"/>
            <w:noWrap/>
            <w:hideMark/>
          </w:tcPr>
          <w:p w14:paraId="0BA6F383" w14:textId="77777777" w:rsidR="003748F0" w:rsidRPr="003748F0" w:rsidRDefault="003748F0">
            <w:r w:rsidRPr="003748F0">
              <w:t>Conservative MP for Saffron Walden. Treasury &amp; Equalities Minister. For constituent queries, pls email Kemi.Badenoch.mp@parliament.uk providing home address</w:t>
            </w:r>
          </w:p>
        </w:tc>
        <w:tc>
          <w:tcPr>
            <w:tcW w:w="1294" w:type="dxa"/>
            <w:noWrap/>
            <w:hideMark/>
          </w:tcPr>
          <w:p w14:paraId="1ED8A728" w14:textId="77777777" w:rsidR="003748F0" w:rsidRPr="003748F0" w:rsidRDefault="003748F0">
            <w:r w:rsidRPr="003748F0">
              <w:t>@KemiBadenoch</w:t>
            </w:r>
          </w:p>
        </w:tc>
        <w:tc>
          <w:tcPr>
            <w:tcW w:w="1295" w:type="dxa"/>
            <w:noWrap/>
            <w:hideMark/>
          </w:tcPr>
          <w:p w14:paraId="789176B4" w14:textId="77777777" w:rsidR="003748F0" w:rsidRPr="003748F0" w:rsidRDefault="003748F0" w:rsidP="003748F0">
            <w:r w:rsidRPr="003748F0">
              <w:t>749</w:t>
            </w:r>
          </w:p>
        </w:tc>
        <w:tc>
          <w:tcPr>
            <w:tcW w:w="1294" w:type="dxa"/>
            <w:noWrap/>
            <w:hideMark/>
          </w:tcPr>
          <w:p w14:paraId="7F83DB09" w14:textId="77777777" w:rsidR="003748F0" w:rsidRPr="003748F0" w:rsidRDefault="003748F0" w:rsidP="003748F0">
            <w:r w:rsidRPr="003748F0">
              <w:t>43862</w:t>
            </w:r>
          </w:p>
        </w:tc>
        <w:tc>
          <w:tcPr>
            <w:tcW w:w="1295" w:type="dxa"/>
            <w:noWrap/>
            <w:hideMark/>
          </w:tcPr>
          <w:p w14:paraId="0076EE05" w14:textId="77777777" w:rsidR="003748F0" w:rsidRPr="003748F0" w:rsidRDefault="003748F0" w:rsidP="003748F0">
            <w:r w:rsidRPr="003748F0">
              <w:t>258</w:t>
            </w:r>
          </w:p>
        </w:tc>
        <w:tc>
          <w:tcPr>
            <w:tcW w:w="1295" w:type="dxa"/>
            <w:noWrap/>
            <w:hideMark/>
          </w:tcPr>
          <w:p w14:paraId="6D95F222" w14:textId="77777777" w:rsidR="003748F0" w:rsidRPr="003748F0" w:rsidRDefault="003748F0" w:rsidP="003748F0">
            <w:r w:rsidRPr="003748F0">
              <w:t>10/21/2015 16:16</w:t>
            </w:r>
          </w:p>
        </w:tc>
      </w:tr>
      <w:tr w:rsidR="00FE027C" w:rsidRPr="003748F0" w14:paraId="19ADE3ED" w14:textId="77777777" w:rsidTr="00FE027C">
        <w:trPr>
          <w:trHeight w:val="290"/>
        </w:trPr>
        <w:tc>
          <w:tcPr>
            <w:tcW w:w="1294" w:type="dxa"/>
            <w:noWrap/>
            <w:hideMark/>
          </w:tcPr>
          <w:p w14:paraId="682EF265" w14:textId="77777777" w:rsidR="003748F0" w:rsidRPr="003748F0" w:rsidRDefault="003748F0">
            <w:r w:rsidRPr="003748F0">
              <w:t>Kevin Foster</w:t>
            </w:r>
          </w:p>
        </w:tc>
        <w:tc>
          <w:tcPr>
            <w:tcW w:w="1295" w:type="dxa"/>
            <w:noWrap/>
            <w:hideMark/>
          </w:tcPr>
          <w:p w14:paraId="6C160613" w14:textId="77777777" w:rsidR="003748F0" w:rsidRPr="003748F0" w:rsidRDefault="003748F0">
            <w:r w:rsidRPr="003748F0">
              <w:t>Member of Parliament for Torbay (Covers Torquay and Paignton), please send queries to kevin@kevinjfoster.com or call 01803 214 989.</w:t>
            </w:r>
          </w:p>
        </w:tc>
        <w:tc>
          <w:tcPr>
            <w:tcW w:w="1294" w:type="dxa"/>
            <w:noWrap/>
            <w:hideMark/>
          </w:tcPr>
          <w:p w14:paraId="23F3EAA2" w14:textId="77777777" w:rsidR="003748F0" w:rsidRPr="003748F0" w:rsidRDefault="003748F0">
            <w:r w:rsidRPr="003748F0">
              <w:t>@kevin_j_foster</w:t>
            </w:r>
          </w:p>
        </w:tc>
        <w:tc>
          <w:tcPr>
            <w:tcW w:w="1295" w:type="dxa"/>
            <w:noWrap/>
            <w:hideMark/>
          </w:tcPr>
          <w:p w14:paraId="5F7D19B3" w14:textId="77777777" w:rsidR="003748F0" w:rsidRPr="003748F0" w:rsidRDefault="003748F0" w:rsidP="003748F0">
            <w:r w:rsidRPr="003748F0">
              <w:t>36030</w:t>
            </w:r>
          </w:p>
        </w:tc>
        <w:tc>
          <w:tcPr>
            <w:tcW w:w="1294" w:type="dxa"/>
            <w:noWrap/>
            <w:hideMark/>
          </w:tcPr>
          <w:p w14:paraId="5D4FC17E" w14:textId="77777777" w:rsidR="003748F0" w:rsidRPr="003748F0" w:rsidRDefault="003748F0" w:rsidP="003748F0">
            <w:r w:rsidRPr="003748F0">
              <w:t>7685</w:t>
            </w:r>
          </w:p>
        </w:tc>
        <w:tc>
          <w:tcPr>
            <w:tcW w:w="1295" w:type="dxa"/>
            <w:noWrap/>
            <w:hideMark/>
          </w:tcPr>
          <w:p w14:paraId="57BED3F7" w14:textId="77777777" w:rsidR="003748F0" w:rsidRPr="003748F0" w:rsidRDefault="003748F0" w:rsidP="003748F0">
            <w:r w:rsidRPr="003748F0">
              <w:t>651</w:t>
            </w:r>
          </w:p>
        </w:tc>
        <w:tc>
          <w:tcPr>
            <w:tcW w:w="1295" w:type="dxa"/>
            <w:noWrap/>
            <w:hideMark/>
          </w:tcPr>
          <w:p w14:paraId="4ED698BA" w14:textId="77777777" w:rsidR="003748F0" w:rsidRPr="003748F0" w:rsidRDefault="003748F0" w:rsidP="003748F0">
            <w:r w:rsidRPr="003748F0">
              <w:t>6/1/2009 10:52</w:t>
            </w:r>
          </w:p>
        </w:tc>
      </w:tr>
      <w:tr w:rsidR="003748F0" w:rsidRPr="003748F0" w14:paraId="5B4F9BD9" w14:textId="77777777" w:rsidTr="00FE027C">
        <w:trPr>
          <w:trHeight w:val="290"/>
        </w:trPr>
        <w:tc>
          <w:tcPr>
            <w:tcW w:w="1294" w:type="dxa"/>
            <w:noWrap/>
            <w:hideMark/>
          </w:tcPr>
          <w:p w14:paraId="3F0DB218" w14:textId="77777777" w:rsidR="003748F0" w:rsidRPr="003748F0" w:rsidRDefault="003748F0">
            <w:r w:rsidRPr="003748F0">
              <w:t>Kit Malthouse MP</w:t>
            </w:r>
          </w:p>
        </w:tc>
        <w:tc>
          <w:tcPr>
            <w:tcW w:w="1295" w:type="dxa"/>
            <w:noWrap/>
            <w:hideMark/>
          </w:tcPr>
          <w:p w14:paraId="0B762900" w14:textId="77777777" w:rsidR="003748F0" w:rsidRPr="003748F0" w:rsidRDefault="003748F0">
            <w:r w:rsidRPr="003748F0">
              <w:t>Member of Parliament for lovely NW Hants. Government Minister for Crime &amp; Policing. Please contact via website or email</w:t>
            </w:r>
          </w:p>
        </w:tc>
        <w:tc>
          <w:tcPr>
            <w:tcW w:w="1294" w:type="dxa"/>
            <w:noWrap/>
            <w:hideMark/>
          </w:tcPr>
          <w:p w14:paraId="4F0F9627" w14:textId="77777777" w:rsidR="003748F0" w:rsidRPr="003748F0" w:rsidRDefault="003748F0">
            <w:r w:rsidRPr="003748F0">
              <w:t>@kitmalthouse</w:t>
            </w:r>
          </w:p>
        </w:tc>
        <w:tc>
          <w:tcPr>
            <w:tcW w:w="1295" w:type="dxa"/>
            <w:noWrap/>
            <w:hideMark/>
          </w:tcPr>
          <w:p w14:paraId="24003601" w14:textId="77777777" w:rsidR="003748F0" w:rsidRPr="003748F0" w:rsidRDefault="003748F0" w:rsidP="003748F0">
            <w:r w:rsidRPr="003748F0">
              <w:t>4312</w:t>
            </w:r>
          </w:p>
        </w:tc>
        <w:tc>
          <w:tcPr>
            <w:tcW w:w="1294" w:type="dxa"/>
            <w:noWrap/>
            <w:hideMark/>
          </w:tcPr>
          <w:p w14:paraId="3724840E" w14:textId="77777777" w:rsidR="003748F0" w:rsidRPr="003748F0" w:rsidRDefault="003748F0" w:rsidP="003748F0">
            <w:r w:rsidRPr="003748F0">
              <w:t>17030</w:t>
            </w:r>
          </w:p>
        </w:tc>
        <w:tc>
          <w:tcPr>
            <w:tcW w:w="1295" w:type="dxa"/>
            <w:noWrap/>
            <w:hideMark/>
          </w:tcPr>
          <w:p w14:paraId="0EEACFB3" w14:textId="77777777" w:rsidR="003748F0" w:rsidRPr="003748F0" w:rsidRDefault="003748F0" w:rsidP="003748F0">
            <w:r w:rsidRPr="003748F0">
              <w:t>745</w:t>
            </w:r>
          </w:p>
        </w:tc>
        <w:tc>
          <w:tcPr>
            <w:tcW w:w="1295" w:type="dxa"/>
            <w:noWrap/>
            <w:hideMark/>
          </w:tcPr>
          <w:p w14:paraId="612ECBDC" w14:textId="77777777" w:rsidR="003748F0" w:rsidRPr="003748F0" w:rsidRDefault="003748F0" w:rsidP="003748F0">
            <w:r w:rsidRPr="003748F0">
              <w:t>1/23/2009 18:58</w:t>
            </w:r>
          </w:p>
        </w:tc>
      </w:tr>
      <w:tr w:rsidR="00FE027C" w:rsidRPr="003748F0" w14:paraId="03B93125" w14:textId="77777777" w:rsidTr="00FE027C">
        <w:trPr>
          <w:trHeight w:val="290"/>
        </w:trPr>
        <w:tc>
          <w:tcPr>
            <w:tcW w:w="1294" w:type="dxa"/>
            <w:noWrap/>
            <w:hideMark/>
          </w:tcPr>
          <w:p w14:paraId="181AC760" w14:textId="77777777" w:rsidR="003748F0" w:rsidRPr="003748F0" w:rsidRDefault="003748F0">
            <w:r w:rsidRPr="003748F0">
              <w:lastRenderedPageBreak/>
              <w:t>Kwasi Kwarteng</w:t>
            </w:r>
          </w:p>
        </w:tc>
        <w:tc>
          <w:tcPr>
            <w:tcW w:w="1295" w:type="dxa"/>
            <w:noWrap/>
            <w:hideMark/>
          </w:tcPr>
          <w:p w14:paraId="565F64CC" w14:textId="77777777" w:rsidR="003748F0" w:rsidRPr="003748F0" w:rsidRDefault="003748F0">
            <w:r w:rsidRPr="003748F0">
              <w:t>Conservative MP for Spelthorne. Secretary of State for Business, Energy &amp; Industrial Strategy.</w:t>
            </w:r>
          </w:p>
        </w:tc>
        <w:tc>
          <w:tcPr>
            <w:tcW w:w="1294" w:type="dxa"/>
            <w:noWrap/>
            <w:hideMark/>
          </w:tcPr>
          <w:p w14:paraId="24AAC56C" w14:textId="77777777" w:rsidR="003748F0" w:rsidRPr="003748F0" w:rsidRDefault="003748F0">
            <w:r w:rsidRPr="003748F0">
              <w:t>@KwasiKwarteng</w:t>
            </w:r>
          </w:p>
        </w:tc>
        <w:tc>
          <w:tcPr>
            <w:tcW w:w="1295" w:type="dxa"/>
            <w:noWrap/>
            <w:hideMark/>
          </w:tcPr>
          <w:p w14:paraId="46647582" w14:textId="77777777" w:rsidR="003748F0" w:rsidRPr="003748F0" w:rsidRDefault="003748F0" w:rsidP="003748F0">
            <w:r w:rsidRPr="003748F0">
              <w:t>954</w:t>
            </w:r>
          </w:p>
        </w:tc>
        <w:tc>
          <w:tcPr>
            <w:tcW w:w="1294" w:type="dxa"/>
            <w:noWrap/>
            <w:hideMark/>
          </w:tcPr>
          <w:p w14:paraId="16FCDBB0" w14:textId="77777777" w:rsidR="003748F0" w:rsidRPr="003748F0" w:rsidRDefault="003748F0" w:rsidP="003748F0">
            <w:r w:rsidRPr="003748F0">
              <w:t>21921</w:t>
            </w:r>
          </w:p>
        </w:tc>
        <w:tc>
          <w:tcPr>
            <w:tcW w:w="1295" w:type="dxa"/>
            <w:noWrap/>
            <w:hideMark/>
          </w:tcPr>
          <w:p w14:paraId="7D84B225" w14:textId="77777777" w:rsidR="003748F0" w:rsidRPr="003748F0" w:rsidRDefault="003748F0" w:rsidP="003748F0">
            <w:r w:rsidRPr="003748F0">
              <w:t>633</w:t>
            </w:r>
          </w:p>
        </w:tc>
        <w:tc>
          <w:tcPr>
            <w:tcW w:w="1295" w:type="dxa"/>
            <w:noWrap/>
            <w:hideMark/>
          </w:tcPr>
          <w:p w14:paraId="66B33305" w14:textId="77777777" w:rsidR="003748F0" w:rsidRPr="003748F0" w:rsidRDefault="003748F0" w:rsidP="003748F0">
            <w:r w:rsidRPr="003748F0">
              <w:t>3/10/2016 16:33</w:t>
            </w:r>
          </w:p>
        </w:tc>
      </w:tr>
      <w:tr w:rsidR="003748F0" w:rsidRPr="003748F0" w14:paraId="671C44CE" w14:textId="77777777" w:rsidTr="00FE027C">
        <w:trPr>
          <w:trHeight w:val="290"/>
        </w:trPr>
        <w:tc>
          <w:tcPr>
            <w:tcW w:w="1294" w:type="dxa"/>
            <w:noWrap/>
            <w:hideMark/>
          </w:tcPr>
          <w:p w14:paraId="729F0240" w14:textId="77777777" w:rsidR="003748F0" w:rsidRPr="003748F0" w:rsidRDefault="003748F0">
            <w:r w:rsidRPr="003748F0">
              <w:t>Legal Aid Agency</w:t>
            </w:r>
          </w:p>
        </w:tc>
        <w:tc>
          <w:tcPr>
            <w:tcW w:w="1295" w:type="dxa"/>
            <w:noWrap/>
            <w:hideMark/>
          </w:tcPr>
          <w:p w14:paraId="592638BA" w14:textId="77777777" w:rsidR="003748F0" w:rsidRPr="003748F0" w:rsidRDefault="003748F0">
            <w:r w:rsidRPr="003748F0">
              <w:t>Official Twitter channel for the Legal Aid Agency.</w:t>
            </w:r>
            <w:r w:rsidRPr="003748F0">
              <w:br/>
            </w:r>
            <w:r w:rsidRPr="003748F0">
              <w:br/>
              <w:t>Customer Services: 0300 200 2020</w:t>
            </w:r>
          </w:p>
        </w:tc>
        <w:tc>
          <w:tcPr>
            <w:tcW w:w="1294" w:type="dxa"/>
            <w:noWrap/>
            <w:hideMark/>
          </w:tcPr>
          <w:p w14:paraId="2A5B0B91" w14:textId="77777777" w:rsidR="003748F0" w:rsidRPr="003748F0" w:rsidRDefault="003748F0">
            <w:r w:rsidRPr="003748F0">
              <w:t>@LegalAidAgency</w:t>
            </w:r>
          </w:p>
        </w:tc>
        <w:tc>
          <w:tcPr>
            <w:tcW w:w="1295" w:type="dxa"/>
            <w:noWrap/>
            <w:hideMark/>
          </w:tcPr>
          <w:p w14:paraId="01D784E8" w14:textId="77777777" w:rsidR="003748F0" w:rsidRPr="003748F0" w:rsidRDefault="003748F0" w:rsidP="003748F0">
            <w:r w:rsidRPr="003748F0">
              <w:t>2264</w:t>
            </w:r>
          </w:p>
        </w:tc>
        <w:tc>
          <w:tcPr>
            <w:tcW w:w="1294" w:type="dxa"/>
            <w:noWrap/>
            <w:hideMark/>
          </w:tcPr>
          <w:p w14:paraId="441279D8" w14:textId="77777777" w:rsidR="003748F0" w:rsidRPr="003748F0" w:rsidRDefault="003748F0" w:rsidP="003748F0">
            <w:r w:rsidRPr="003748F0">
              <w:t>5617</w:t>
            </w:r>
          </w:p>
        </w:tc>
        <w:tc>
          <w:tcPr>
            <w:tcW w:w="1295" w:type="dxa"/>
            <w:noWrap/>
            <w:hideMark/>
          </w:tcPr>
          <w:p w14:paraId="13D92AD7" w14:textId="77777777" w:rsidR="003748F0" w:rsidRPr="003748F0" w:rsidRDefault="003748F0" w:rsidP="003748F0">
            <w:r w:rsidRPr="003748F0">
              <w:t>238</w:t>
            </w:r>
          </w:p>
        </w:tc>
        <w:tc>
          <w:tcPr>
            <w:tcW w:w="1295" w:type="dxa"/>
            <w:noWrap/>
            <w:hideMark/>
          </w:tcPr>
          <w:p w14:paraId="0D4D3CA5" w14:textId="77777777" w:rsidR="003748F0" w:rsidRPr="003748F0" w:rsidRDefault="003748F0" w:rsidP="003748F0">
            <w:r w:rsidRPr="003748F0">
              <w:t>9/23/2011 11:28</w:t>
            </w:r>
          </w:p>
        </w:tc>
      </w:tr>
      <w:tr w:rsidR="00FE027C" w:rsidRPr="003748F0" w14:paraId="799899FC" w14:textId="77777777" w:rsidTr="00FE027C">
        <w:trPr>
          <w:trHeight w:val="290"/>
        </w:trPr>
        <w:tc>
          <w:tcPr>
            <w:tcW w:w="1294" w:type="dxa"/>
            <w:noWrap/>
            <w:hideMark/>
          </w:tcPr>
          <w:p w14:paraId="42887BE3" w14:textId="77777777" w:rsidR="003748F0" w:rsidRPr="003748F0" w:rsidRDefault="003748F0">
            <w:r w:rsidRPr="003748F0">
              <w:t>Leo Docherty MP</w:t>
            </w:r>
          </w:p>
        </w:tc>
        <w:tc>
          <w:tcPr>
            <w:tcW w:w="1295" w:type="dxa"/>
            <w:noWrap/>
            <w:hideMark/>
          </w:tcPr>
          <w:p w14:paraId="09058045" w14:textId="77777777" w:rsidR="003748F0" w:rsidRPr="003748F0" w:rsidRDefault="003748F0">
            <w:r w:rsidRPr="003748F0">
              <w:t>Member of Parliament for Aldershot • Minister for Defence People and Veterans • No replies via Twitter, please use  https://t.co/4ztKC1Ntcx</w:t>
            </w:r>
          </w:p>
        </w:tc>
        <w:tc>
          <w:tcPr>
            <w:tcW w:w="1294" w:type="dxa"/>
            <w:noWrap/>
            <w:hideMark/>
          </w:tcPr>
          <w:p w14:paraId="33169183" w14:textId="77777777" w:rsidR="003748F0" w:rsidRPr="003748F0" w:rsidRDefault="003748F0">
            <w:r w:rsidRPr="003748F0">
              <w:t>@LeoDochertyUK</w:t>
            </w:r>
          </w:p>
        </w:tc>
        <w:tc>
          <w:tcPr>
            <w:tcW w:w="1295" w:type="dxa"/>
            <w:noWrap/>
            <w:hideMark/>
          </w:tcPr>
          <w:p w14:paraId="03D91C25" w14:textId="77777777" w:rsidR="003748F0" w:rsidRPr="003748F0" w:rsidRDefault="003748F0" w:rsidP="003748F0">
            <w:r w:rsidRPr="003748F0">
              <w:t>3811</w:t>
            </w:r>
          </w:p>
        </w:tc>
        <w:tc>
          <w:tcPr>
            <w:tcW w:w="1294" w:type="dxa"/>
            <w:noWrap/>
            <w:hideMark/>
          </w:tcPr>
          <w:p w14:paraId="3B196AD8" w14:textId="77777777" w:rsidR="003748F0" w:rsidRPr="003748F0" w:rsidRDefault="003748F0" w:rsidP="003748F0">
            <w:r w:rsidRPr="003748F0">
              <w:t>6627</w:t>
            </w:r>
          </w:p>
        </w:tc>
        <w:tc>
          <w:tcPr>
            <w:tcW w:w="1295" w:type="dxa"/>
            <w:noWrap/>
            <w:hideMark/>
          </w:tcPr>
          <w:p w14:paraId="5924AB2C" w14:textId="77777777" w:rsidR="003748F0" w:rsidRPr="003748F0" w:rsidRDefault="003748F0" w:rsidP="003748F0">
            <w:r w:rsidRPr="003748F0">
              <w:t>2076</w:t>
            </w:r>
          </w:p>
        </w:tc>
        <w:tc>
          <w:tcPr>
            <w:tcW w:w="1295" w:type="dxa"/>
            <w:noWrap/>
            <w:hideMark/>
          </w:tcPr>
          <w:p w14:paraId="6EC7947E" w14:textId="77777777" w:rsidR="003748F0" w:rsidRPr="003748F0" w:rsidRDefault="003748F0" w:rsidP="003748F0">
            <w:r w:rsidRPr="003748F0">
              <w:t>4/24/2012 20:07</w:t>
            </w:r>
          </w:p>
        </w:tc>
      </w:tr>
      <w:tr w:rsidR="003748F0" w:rsidRPr="003748F0" w14:paraId="017B2710" w14:textId="77777777" w:rsidTr="00FE027C">
        <w:trPr>
          <w:trHeight w:val="290"/>
        </w:trPr>
        <w:tc>
          <w:tcPr>
            <w:tcW w:w="1294" w:type="dxa"/>
            <w:noWrap/>
            <w:hideMark/>
          </w:tcPr>
          <w:p w14:paraId="6E584E42" w14:textId="77777777" w:rsidR="003748F0" w:rsidRPr="003748F0" w:rsidRDefault="003748F0">
            <w:r w:rsidRPr="003748F0">
              <w:t>Louise Smyth</w:t>
            </w:r>
          </w:p>
        </w:tc>
        <w:tc>
          <w:tcPr>
            <w:tcW w:w="1295" w:type="dxa"/>
            <w:noWrap/>
            <w:hideMark/>
          </w:tcPr>
          <w:p w14:paraId="4CBF219A" w14:textId="77777777" w:rsidR="003748F0" w:rsidRPr="003748F0" w:rsidRDefault="003748F0">
            <w:r w:rsidRPr="003748F0">
              <w:t>Chief Executive of Companies House and the Registrar of Companies for England and Wales</w:t>
            </w:r>
          </w:p>
        </w:tc>
        <w:tc>
          <w:tcPr>
            <w:tcW w:w="1294" w:type="dxa"/>
            <w:noWrap/>
            <w:hideMark/>
          </w:tcPr>
          <w:p w14:paraId="5B78F2E0" w14:textId="77777777" w:rsidR="003748F0" w:rsidRPr="003748F0" w:rsidRDefault="003748F0">
            <w:r w:rsidRPr="003748F0">
              <w:t>@LouiseSmythCEO</w:t>
            </w:r>
          </w:p>
        </w:tc>
        <w:tc>
          <w:tcPr>
            <w:tcW w:w="1295" w:type="dxa"/>
            <w:noWrap/>
            <w:hideMark/>
          </w:tcPr>
          <w:p w14:paraId="4A0A64B9" w14:textId="77777777" w:rsidR="003748F0" w:rsidRPr="003748F0" w:rsidRDefault="003748F0" w:rsidP="003748F0">
            <w:r w:rsidRPr="003748F0">
              <w:t>180</w:t>
            </w:r>
          </w:p>
        </w:tc>
        <w:tc>
          <w:tcPr>
            <w:tcW w:w="1294" w:type="dxa"/>
            <w:noWrap/>
            <w:hideMark/>
          </w:tcPr>
          <w:p w14:paraId="0BC6F5E3" w14:textId="77777777" w:rsidR="003748F0" w:rsidRPr="003748F0" w:rsidRDefault="003748F0" w:rsidP="003748F0">
            <w:r w:rsidRPr="003748F0">
              <w:t>191</w:t>
            </w:r>
          </w:p>
        </w:tc>
        <w:tc>
          <w:tcPr>
            <w:tcW w:w="1295" w:type="dxa"/>
            <w:noWrap/>
            <w:hideMark/>
          </w:tcPr>
          <w:p w14:paraId="6AD3AF6C" w14:textId="77777777" w:rsidR="003748F0" w:rsidRPr="003748F0" w:rsidRDefault="003748F0" w:rsidP="003748F0">
            <w:r w:rsidRPr="003748F0">
              <w:t>37</w:t>
            </w:r>
          </w:p>
        </w:tc>
        <w:tc>
          <w:tcPr>
            <w:tcW w:w="1295" w:type="dxa"/>
            <w:noWrap/>
            <w:hideMark/>
          </w:tcPr>
          <w:p w14:paraId="55FDB7A5" w14:textId="77777777" w:rsidR="003748F0" w:rsidRPr="003748F0" w:rsidRDefault="003748F0" w:rsidP="003748F0">
            <w:r w:rsidRPr="003748F0">
              <w:t>5/23/2018 11:56</w:t>
            </w:r>
          </w:p>
        </w:tc>
      </w:tr>
      <w:tr w:rsidR="00FE027C" w:rsidRPr="003748F0" w14:paraId="37ED2933" w14:textId="77777777" w:rsidTr="00FE027C">
        <w:trPr>
          <w:trHeight w:val="290"/>
        </w:trPr>
        <w:tc>
          <w:tcPr>
            <w:tcW w:w="1294" w:type="dxa"/>
            <w:noWrap/>
            <w:hideMark/>
          </w:tcPr>
          <w:p w14:paraId="6C96366D" w14:textId="77777777" w:rsidR="003748F0" w:rsidRPr="003748F0" w:rsidRDefault="003748F0">
            <w:r w:rsidRPr="003748F0">
              <w:t>Lucy Frazer</w:t>
            </w:r>
          </w:p>
        </w:tc>
        <w:tc>
          <w:tcPr>
            <w:tcW w:w="1295" w:type="dxa"/>
            <w:noWrap/>
            <w:hideMark/>
          </w:tcPr>
          <w:p w14:paraId="59B2D47B" w14:textId="77777777" w:rsidR="003748F0" w:rsidRPr="003748F0" w:rsidRDefault="003748F0">
            <w:r w:rsidRPr="003748F0">
              <w:t xml:space="preserve">MP for South East Cambridgeshire. Solicitor General. If you want to contact me please email </w:t>
            </w:r>
            <w:r w:rsidRPr="003748F0">
              <w:lastRenderedPageBreak/>
              <w:t>lucy.frazer.mp@parliament.uk</w:t>
            </w:r>
          </w:p>
        </w:tc>
        <w:tc>
          <w:tcPr>
            <w:tcW w:w="1294" w:type="dxa"/>
            <w:noWrap/>
            <w:hideMark/>
          </w:tcPr>
          <w:p w14:paraId="3C8E52D1" w14:textId="77777777" w:rsidR="003748F0" w:rsidRPr="003748F0" w:rsidRDefault="003748F0">
            <w:r w:rsidRPr="003748F0">
              <w:lastRenderedPageBreak/>
              <w:t>@lucyfrazermp</w:t>
            </w:r>
          </w:p>
        </w:tc>
        <w:tc>
          <w:tcPr>
            <w:tcW w:w="1295" w:type="dxa"/>
            <w:noWrap/>
            <w:hideMark/>
          </w:tcPr>
          <w:p w14:paraId="3B0BF77D" w14:textId="77777777" w:rsidR="003748F0" w:rsidRPr="003748F0" w:rsidRDefault="003748F0" w:rsidP="003748F0">
            <w:r w:rsidRPr="003748F0">
              <w:t>681</w:t>
            </w:r>
          </w:p>
        </w:tc>
        <w:tc>
          <w:tcPr>
            <w:tcW w:w="1294" w:type="dxa"/>
            <w:noWrap/>
            <w:hideMark/>
          </w:tcPr>
          <w:p w14:paraId="55224EE6" w14:textId="77777777" w:rsidR="003748F0" w:rsidRPr="003748F0" w:rsidRDefault="003748F0" w:rsidP="003748F0">
            <w:r w:rsidRPr="003748F0">
              <w:t>8931</w:t>
            </w:r>
          </w:p>
        </w:tc>
        <w:tc>
          <w:tcPr>
            <w:tcW w:w="1295" w:type="dxa"/>
            <w:noWrap/>
            <w:hideMark/>
          </w:tcPr>
          <w:p w14:paraId="2039BB41" w14:textId="77777777" w:rsidR="003748F0" w:rsidRPr="003748F0" w:rsidRDefault="003748F0" w:rsidP="003748F0">
            <w:r w:rsidRPr="003748F0">
              <w:t>206</w:t>
            </w:r>
          </w:p>
        </w:tc>
        <w:tc>
          <w:tcPr>
            <w:tcW w:w="1295" w:type="dxa"/>
            <w:noWrap/>
            <w:hideMark/>
          </w:tcPr>
          <w:p w14:paraId="61D15D17" w14:textId="77777777" w:rsidR="003748F0" w:rsidRPr="003748F0" w:rsidRDefault="003748F0" w:rsidP="003748F0">
            <w:r w:rsidRPr="003748F0">
              <w:t>9/30/2015 12:22</w:t>
            </w:r>
          </w:p>
        </w:tc>
      </w:tr>
      <w:tr w:rsidR="003748F0" w:rsidRPr="003748F0" w14:paraId="794CF4F6" w14:textId="77777777" w:rsidTr="00FE027C">
        <w:trPr>
          <w:trHeight w:val="290"/>
        </w:trPr>
        <w:tc>
          <w:tcPr>
            <w:tcW w:w="1294" w:type="dxa"/>
            <w:noWrap/>
            <w:hideMark/>
          </w:tcPr>
          <w:p w14:paraId="20526E4F" w14:textId="77777777" w:rsidR="003748F0" w:rsidRPr="003748F0" w:rsidRDefault="003748F0">
            <w:r w:rsidRPr="003748F0">
              <w:t>Luke Hall MP</w:t>
            </w:r>
          </w:p>
        </w:tc>
        <w:tc>
          <w:tcPr>
            <w:tcW w:w="1295" w:type="dxa"/>
            <w:noWrap/>
            <w:hideMark/>
          </w:tcPr>
          <w:p w14:paraId="155E8BF1" w14:textId="77777777" w:rsidR="003748F0" w:rsidRPr="003748F0" w:rsidRDefault="003748F0">
            <w:r w:rsidRPr="003748F0">
              <w:t>Minister for Regional Growth and Local Government. Member of Parliament for Thornbury, Yate and the surrounding villages.</w:t>
            </w:r>
          </w:p>
        </w:tc>
        <w:tc>
          <w:tcPr>
            <w:tcW w:w="1294" w:type="dxa"/>
            <w:noWrap/>
            <w:hideMark/>
          </w:tcPr>
          <w:p w14:paraId="672B5BB7" w14:textId="77777777" w:rsidR="003748F0" w:rsidRPr="003748F0" w:rsidRDefault="003748F0">
            <w:r w:rsidRPr="003748F0">
              <w:t>@LukeHall</w:t>
            </w:r>
          </w:p>
        </w:tc>
        <w:tc>
          <w:tcPr>
            <w:tcW w:w="1295" w:type="dxa"/>
            <w:noWrap/>
            <w:hideMark/>
          </w:tcPr>
          <w:p w14:paraId="056A5A0B" w14:textId="77777777" w:rsidR="003748F0" w:rsidRPr="003748F0" w:rsidRDefault="003748F0" w:rsidP="003748F0">
            <w:r w:rsidRPr="003748F0">
              <w:t>1245</w:t>
            </w:r>
          </w:p>
        </w:tc>
        <w:tc>
          <w:tcPr>
            <w:tcW w:w="1294" w:type="dxa"/>
            <w:noWrap/>
            <w:hideMark/>
          </w:tcPr>
          <w:p w14:paraId="5C0D1450" w14:textId="77777777" w:rsidR="003748F0" w:rsidRPr="003748F0" w:rsidRDefault="003748F0" w:rsidP="003748F0">
            <w:r w:rsidRPr="003748F0">
              <w:t>5001</w:t>
            </w:r>
          </w:p>
        </w:tc>
        <w:tc>
          <w:tcPr>
            <w:tcW w:w="1295" w:type="dxa"/>
            <w:noWrap/>
            <w:hideMark/>
          </w:tcPr>
          <w:p w14:paraId="7CD1235D" w14:textId="77777777" w:rsidR="003748F0" w:rsidRPr="003748F0" w:rsidRDefault="003748F0" w:rsidP="003748F0">
            <w:r w:rsidRPr="003748F0">
              <w:t>1244</w:t>
            </w:r>
          </w:p>
        </w:tc>
        <w:tc>
          <w:tcPr>
            <w:tcW w:w="1295" w:type="dxa"/>
            <w:noWrap/>
            <w:hideMark/>
          </w:tcPr>
          <w:p w14:paraId="7E46B2F9" w14:textId="77777777" w:rsidR="003748F0" w:rsidRPr="003748F0" w:rsidRDefault="003748F0" w:rsidP="003748F0">
            <w:r w:rsidRPr="003748F0">
              <w:t>12/15/2015 9:55</w:t>
            </w:r>
          </w:p>
        </w:tc>
      </w:tr>
      <w:tr w:rsidR="00FE027C" w:rsidRPr="003748F0" w14:paraId="5E85E3E3" w14:textId="77777777" w:rsidTr="00FE027C">
        <w:trPr>
          <w:trHeight w:val="290"/>
        </w:trPr>
        <w:tc>
          <w:tcPr>
            <w:tcW w:w="1294" w:type="dxa"/>
            <w:noWrap/>
            <w:hideMark/>
          </w:tcPr>
          <w:p w14:paraId="185E80F9" w14:textId="77777777" w:rsidR="003748F0" w:rsidRPr="003748F0" w:rsidRDefault="003748F0">
            <w:r w:rsidRPr="003748F0">
              <w:t>Martin Callanan</w:t>
            </w:r>
          </w:p>
        </w:tc>
        <w:tc>
          <w:tcPr>
            <w:tcW w:w="1295" w:type="dxa"/>
            <w:noWrap/>
            <w:hideMark/>
          </w:tcPr>
          <w:p w14:paraId="7C8690D1" w14:textId="77777777" w:rsidR="003748F0" w:rsidRPr="003748F0" w:rsidRDefault="003748F0">
            <w:r w:rsidRPr="003748F0">
              <w:t>Conservative Peer and Minister in BEIS. Formerly in DexEU and even more formerly DfT. Proud Geordie and long suffering Toon fan.</w:t>
            </w:r>
          </w:p>
        </w:tc>
        <w:tc>
          <w:tcPr>
            <w:tcW w:w="1294" w:type="dxa"/>
            <w:noWrap/>
            <w:hideMark/>
          </w:tcPr>
          <w:p w14:paraId="516EA340" w14:textId="77777777" w:rsidR="003748F0" w:rsidRPr="003748F0" w:rsidRDefault="003748F0">
            <w:r w:rsidRPr="003748F0">
              <w:t>@MartinCallanan</w:t>
            </w:r>
          </w:p>
        </w:tc>
        <w:tc>
          <w:tcPr>
            <w:tcW w:w="1295" w:type="dxa"/>
            <w:noWrap/>
            <w:hideMark/>
          </w:tcPr>
          <w:p w14:paraId="1C79BBDF" w14:textId="77777777" w:rsidR="003748F0" w:rsidRPr="003748F0" w:rsidRDefault="003748F0" w:rsidP="003748F0">
            <w:r w:rsidRPr="003748F0">
              <w:t>832</w:t>
            </w:r>
          </w:p>
        </w:tc>
        <w:tc>
          <w:tcPr>
            <w:tcW w:w="1294" w:type="dxa"/>
            <w:noWrap/>
            <w:hideMark/>
          </w:tcPr>
          <w:p w14:paraId="052929E4" w14:textId="77777777" w:rsidR="003748F0" w:rsidRPr="003748F0" w:rsidRDefault="003748F0" w:rsidP="003748F0">
            <w:r w:rsidRPr="003748F0">
              <w:t>1308</w:t>
            </w:r>
          </w:p>
        </w:tc>
        <w:tc>
          <w:tcPr>
            <w:tcW w:w="1295" w:type="dxa"/>
            <w:noWrap/>
            <w:hideMark/>
          </w:tcPr>
          <w:p w14:paraId="1738B512" w14:textId="77777777" w:rsidR="003748F0" w:rsidRPr="003748F0" w:rsidRDefault="003748F0" w:rsidP="003748F0">
            <w:r w:rsidRPr="003748F0">
              <w:t>665</w:t>
            </w:r>
          </w:p>
        </w:tc>
        <w:tc>
          <w:tcPr>
            <w:tcW w:w="1295" w:type="dxa"/>
            <w:noWrap/>
            <w:hideMark/>
          </w:tcPr>
          <w:p w14:paraId="75873194" w14:textId="77777777" w:rsidR="003748F0" w:rsidRPr="003748F0" w:rsidRDefault="003748F0" w:rsidP="003748F0">
            <w:r w:rsidRPr="003748F0">
              <w:t>10/23/2011 21:58</w:t>
            </w:r>
          </w:p>
        </w:tc>
      </w:tr>
      <w:tr w:rsidR="003748F0" w:rsidRPr="003748F0" w14:paraId="2F920DA9" w14:textId="77777777" w:rsidTr="00FE027C">
        <w:trPr>
          <w:trHeight w:val="290"/>
        </w:trPr>
        <w:tc>
          <w:tcPr>
            <w:tcW w:w="1294" w:type="dxa"/>
            <w:noWrap/>
            <w:hideMark/>
          </w:tcPr>
          <w:p w14:paraId="518475AC" w14:textId="77777777" w:rsidR="003748F0" w:rsidRPr="003748F0" w:rsidRDefault="003748F0">
            <w:r w:rsidRPr="003748F0">
              <w:t>Matt Hancock</w:t>
            </w:r>
          </w:p>
        </w:tc>
        <w:tc>
          <w:tcPr>
            <w:tcW w:w="1295" w:type="dxa"/>
            <w:noWrap/>
            <w:hideMark/>
          </w:tcPr>
          <w:p w14:paraId="61A32B23" w14:textId="77777777" w:rsidR="003748F0" w:rsidRPr="003748F0" w:rsidRDefault="003748F0">
            <w:r w:rsidRPr="003748F0">
              <w:t>MP for West Suffolk</w:t>
            </w:r>
          </w:p>
        </w:tc>
        <w:tc>
          <w:tcPr>
            <w:tcW w:w="1294" w:type="dxa"/>
            <w:noWrap/>
            <w:hideMark/>
          </w:tcPr>
          <w:p w14:paraId="4BBACDE2" w14:textId="77777777" w:rsidR="003748F0" w:rsidRPr="003748F0" w:rsidRDefault="003748F0">
            <w:r w:rsidRPr="003748F0">
              <w:t>@MattHancock</w:t>
            </w:r>
          </w:p>
        </w:tc>
        <w:tc>
          <w:tcPr>
            <w:tcW w:w="1295" w:type="dxa"/>
            <w:noWrap/>
            <w:hideMark/>
          </w:tcPr>
          <w:p w14:paraId="58792DB8" w14:textId="77777777" w:rsidR="003748F0" w:rsidRPr="003748F0" w:rsidRDefault="003748F0" w:rsidP="003748F0">
            <w:r w:rsidRPr="003748F0">
              <w:t>21575</w:t>
            </w:r>
          </w:p>
        </w:tc>
        <w:tc>
          <w:tcPr>
            <w:tcW w:w="1294" w:type="dxa"/>
            <w:noWrap/>
            <w:hideMark/>
          </w:tcPr>
          <w:p w14:paraId="3BDBC4C9" w14:textId="77777777" w:rsidR="003748F0" w:rsidRPr="003748F0" w:rsidRDefault="003748F0" w:rsidP="003748F0">
            <w:r w:rsidRPr="003748F0">
              <w:t>436486</w:t>
            </w:r>
          </w:p>
        </w:tc>
        <w:tc>
          <w:tcPr>
            <w:tcW w:w="1295" w:type="dxa"/>
            <w:noWrap/>
            <w:hideMark/>
          </w:tcPr>
          <w:p w14:paraId="79191DCB" w14:textId="77777777" w:rsidR="003748F0" w:rsidRPr="003748F0" w:rsidRDefault="003748F0" w:rsidP="003748F0">
            <w:r w:rsidRPr="003748F0">
              <w:t>1260</w:t>
            </w:r>
          </w:p>
        </w:tc>
        <w:tc>
          <w:tcPr>
            <w:tcW w:w="1295" w:type="dxa"/>
            <w:noWrap/>
            <w:hideMark/>
          </w:tcPr>
          <w:p w14:paraId="5398FF96" w14:textId="77777777" w:rsidR="003748F0" w:rsidRPr="003748F0" w:rsidRDefault="003748F0" w:rsidP="003748F0">
            <w:r w:rsidRPr="003748F0">
              <w:t>1/31/2009 18:44</w:t>
            </w:r>
          </w:p>
        </w:tc>
      </w:tr>
      <w:tr w:rsidR="00FE027C" w:rsidRPr="003748F0" w14:paraId="080220EE" w14:textId="77777777" w:rsidTr="00FE027C">
        <w:trPr>
          <w:trHeight w:val="290"/>
        </w:trPr>
        <w:tc>
          <w:tcPr>
            <w:tcW w:w="1294" w:type="dxa"/>
            <w:noWrap/>
            <w:hideMark/>
          </w:tcPr>
          <w:p w14:paraId="1122E304" w14:textId="77777777" w:rsidR="003748F0" w:rsidRPr="003748F0" w:rsidRDefault="003748F0">
            <w:r w:rsidRPr="003748F0">
              <w:t>Matt Warman MP</w:t>
            </w:r>
          </w:p>
        </w:tc>
        <w:tc>
          <w:tcPr>
            <w:tcW w:w="1295" w:type="dxa"/>
            <w:noWrap/>
            <w:hideMark/>
          </w:tcPr>
          <w:p w14:paraId="026BC309" w14:textId="77777777" w:rsidR="003748F0" w:rsidRPr="003748F0" w:rsidRDefault="003748F0">
            <w:r w:rsidRPr="003748F0">
              <w:t>Minister for Digital Infrastructure. Member of Parliament for Boston &amp; Skegness. Former Technology Editor, Daily Telegraph. Conservative.</w:t>
            </w:r>
          </w:p>
        </w:tc>
        <w:tc>
          <w:tcPr>
            <w:tcW w:w="1294" w:type="dxa"/>
            <w:noWrap/>
            <w:hideMark/>
          </w:tcPr>
          <w:p w14:paraId="7B25D4AE" w14:textId="77777777" w:rsidR="003748F0" w:rsidRPr="003748F0" w:rsidRDefault="003748F0">
            <w:r w:rsidRPr="003748F0">
              <w:t>@mattwarman</w:t>
            </w:r>
          </w:p>
        </w:tc>
        <w:tc>
          <w:tcPr>
            <w:tcW w:w="1295" w:type="dxa"/>
            <w:noWrap/>
            <w:hideMark/>
          </w:tcPr>
          <w:p w14:paraId="755D220D" w14:textId="77777777" w:rsidR="003748F0" w:rsidRPr="003748F0" w:rsidRDefault="003748F0" w:rsidP="003748F0">
            <w:r w:rsidRPr="003748F0">
              <w:t>16384</w:t>
            </w:r>
          </w:p>
        </w:tc>
        <w:tc>
          <w:tcPr>
            <w:tcW w:w="1294" w:type="dxa"/>
            <w:noWrap/>
            <w:hideMark/>
          </w:tcPr>
          <w:p w14:paraId="10F053D2" w14:textId="77777777" w:rsidR="003748F0" w:rsidRPr="003748F0" w:rsidRDefault="003748F0" w:rsidP="003748F0">
            <w:r w:rsidRPr="003748F0">
              <w:t>19508</w:t>
            </w:r>
          </w:p>
        </w:tc>
        <w:tc>
          <w:tcPr>
            <w:tcW w:w="1295" w:type="dxa"/>
            <w:noWrap/>
            <w:hideMark/>
          </w:tcPr>
          <w:p w14:paraId="6ECC65F2" w14:textId="77777777" w:rsidR="003748F0" w:rsidRPr="003748F0" w:rsidRDefault="003748F0" w:rsidP="003748F0">
            <w:r w:rsidRPr="003748F0">
              <w:t>14466</w:t>
            </w:r>
          </w:p>
        </w:tc>
        <w:tc>
          <w:tcPr>
            <w:tcW w:w="1295" w:type="dxa"/>
            <w:noWrap/>
            <w:hideMark/>
          </w:tcPr>
          <w:p w14:paraId="326FD9C5" w14:textId="77777777" w:rsidR="003748F0" w:rsidRPr="003748F0" w:rsidRDefault="003748F0" w:rsidP="003748F0">
            <w:r w:rsidRPr="003748F0">
              <w:t>11/27/2008 18:36</w:t>
            </w:r>
          </w:p>
        </w:tc>
      </w:tr>
      <w:tr w:rsidR="003748F0" w:rsidRPr="003748F0" w14:paraId="68C06698" w14:textId="77777777" w:rsidTr="00FE027C">
        <w:trPr>
          <w:trHeight w:val="290"/>
        </w:trPr>
        <w:tc>
          <w:tcPr>
            <w:tcW w:w="1294" w:type="dxa"/>
            <w:noWrap/>
            <w:hideMark/>
          </w:tcPr>
          <w:p w14:paraId="54B5ED14" w14:textId="77777777" w:rsidR="003748F0" w:rsidRPr="003748F0" w:rsidRDefault="003748F0">
            <w:r w:rsidRPr="003748F0">
              <w:t>Max Hill</w:t>
            </w:r>
          </w:p>
        </w:tc>
        <w:tc>
          <w:tcPr>
            <w:tcW w:w="1295" w:type="dxa"/>
            <w:noWrap/>
            <w:hideMark/>
          </w:tcPr>
          <w:p w14:paraId="6254EEF5" w14:textId="77777777" w:rsidR="003748F0" w:rsidRPr="003748F0" w:rsidRDefault="003748F0">
            <w:r w:rsidRPr="003748F0">
              <w:t>Director of Public Prosecutions</w:t>
            </w:r>
          </w:p>
        </w:tc>
        <w:tc>
          <w:tcPr>
            <w:tcW w:w="1294" w:type="dxa"/>
            <w:noWrap/>
            <w:hideMark/>
          </w:tcPr>
          <w:p w14:paraId="6F600CE9" w14:textId="77777777" w:rsidR="003748F0" w:rsidRPr="003748F0" w:rsidRDefault="003748F0">
            <w:r w:rsidRPr="003748F0">
              <w:t>@MaxHillQC</w:t>
            </w:r>
          </w:p>
        </w:tc>
        <w:tc>
          <w:tcPr>
            <w:tcW w:w="1295" w:type="dxa"/>
            <w:noWrap/>
            <w:hideMark/>
          </w:tcPr>
          <w:p w14:paraId="52DC33AA" w14:textId="77777777" w:rsidR="003748F0" w:rsidRPr="003748F0" w:rsidRDefault="003748F0" w:rsidP="003748F0">
            <w:r w:rsidRPr="003748F0">
              <w:t>1242</w:t>
            </w:r>
          </w:p>
        </w:tc>
        <w:tc>
          <w:tcPr>
            <w:tcW w:w="1294" w:type="dxa"/>
            <w:noWrap/>
            <w:hideMark/>
          </w:tcPr>
          <w:p w14:paraId="64B6E5AF" w14:textId="77777777" w:rsidR="003748F0" w:rsidRPr="003748F0" w:rsidRDefault="003748F0" w:rsidP="003748F0">
            <w:r w:rsidRPr="003748F0">
              <w:t>9904</w:t>
            </w:r>
          </w:p>
        </w:tc>
        <w:tc>
          <w:tcPr>
            <w:tcW w:w="1295" w:type="dxa"/>
            <w:noWrap/>
            <w:hideMark/>
          </w:tcPr>
          <w:p w14:paraId="57965E1D" w14:textId="77777777" w:rsidR="003748F0" w:rsidRPr="003748F0" w:rsidRDefault="003748F0" w:rsidP="003748F0">
            <w:r w:rsidRPr="003748F0">
              <w:t>913</w:t>
            </w:r>
          </w:p>
        </w:tc>
        <w:tc>
          <w:tcPr>
            <w:tcW w:w="1295" w:type="dxa"/>
            <w:noWrap/>
            <w:hideMark/>
          </w:tcPr>
          <w:p w14:paraId="3EA55BD2" w14:textId="77777777" w:rsidR="003748F0" w:rsidRPr="003748F0" w:rsidRDefault="003748F0" w:rsidP="003748F0">
            <w:r w:rsidRPr="003748F0">
              <w:t>8/31/2013 9:25</w:t>
            </w:r>
          </w:p>
        </w:tc>
      </w:tr>
      <w:tr w:rsidR="00FE027C" w:rsidRPr="003748F0" w14:paraId="56F2396B" w14:textId="77777777" w:rsidTr="00FE027C">
        <w:trPr>
          <w:trHeight w:val="290"/>
        </w:trPr>
        <w:tc>
          <w:tcPr>
            <w:tcW w:w="1294" w:type="dxa"/>
            <w:noWrap/>
            <w:hideMark/>
          </w:tcPr>
          <w:p w14:paraId="382CD738" w14:textId="77777777" w:rsidR="003748F0" w:rsidRPr="003748F0" w:rsidRDefault="003748F0">
            <w:r w:rsidRPr="003748F0">
              <w:lastRenderedPageBreak/>
              <w:t>Maritime and Coastguard Agency</w:t>
            </w:r>
          </w:p>
        </w:tc>
        <w:tc>
          <w:tcPr>
            <w:tcW w:w="1295" w:type="dxa"/>
            <w:noWrap/>
            <w:hideMark/>
          </w:tcPr>
          <w:p w14:paraId="2B495ECE" w14:textId="77777777" w:rsidR="003748F0" w:rsidRPr="003748F0" w:rsidRDefault="003748F0">
            <w:r w:rsidRPr="003748F0">
              <w:t>Based in the United Kingdom. This account is not monitored 24/7. Call 999 and ask for the Coastguard.</w:t>
            </w:r>
            <w:r w:rsidRPr="003748F0">
              <w:br/>
            </w:r>
            <w:r w:rsidRPr="003748F0">
              <w:br/>
            </w:r>
            <w:r w:rsidRPr="003748F0">
              <w:br/>
            </w:r>
            <w:r w:rsidRPr="003748F0">
              <w:br/>
              <w:t>@UKShipRegister</w:t>
            </w:r>
            <w:r w:rsidRPr="003748F0">
              <w:br/>
            </w:r>
            <w:r w:rsidRPr="003748F0">
              <w:br/>
              <w:t>@HMCoastguard</w:t>
            </w:r>
          </w:p>
        </w:tc>
        <w:tc>
          <w:tcPr>
            <w:tcW w:w="1294" w:type="dxa"/>
            <w:noWrap/>
            <w:hideMark/>
          </w:tcPr>
          <w:p w14:paraId="38C6C80C" w14:textId="77777777" w:rsidR="003748F0" w:rsidRPr="003748F0" w:rsidRDefault="003748F0">
            <w:r w:rsidRPr="003748F0">
              <w:t>@MCA_media</w:t>
            </w:r>
          </w:p>
        </w:tc>
        <w:tc>
          <w:tcPr>
            <w:tcW w:w="1295" w:type="dxa"/>
            <w:noWrap/>
            <w:hideMark/>
          </w:tcPr>
          <w:p w14:paraId="3CF54B94" w14:textId="77777777" w:rsidR="003748F0" w:rsidRPr="003748F0" w:rsidRDefault="003748F0" w:rsidP="003748F0">
            <w:r w:rsidRPr="003748F0">
              <w:t>9771</w:t>
            </w:r>
          </w:p>
        </w:tc>
        <w:tc>
          <w:tcPr>
            <w:tcW w:w="1294" w:type="dxa"/>
            <w:noWrap/>
            <w:hideMark/>
          </w:tcPr>
          <w:p w14:paraId="296130BA" w14:textId="77777777" w:rsidR="003748F0" w:rsidRPr="003748F0" w:rsidRDefault="003748F0" w:rsidP="003748F0">
            <w:r w:rsidRPr="003748F0">
              <w:t>57003</w:t>
            </w:r>
          </w:p>
        </w:tc>
        <w:tc>
          <w:tcPr>
            <w:tcW w:w="1295" w:type="dxa"/>
            <w:noWrap/>
            <w:hideMark/>
          </w:tcPr>
          <w:p w14:paraId="10971FBF" w14:textId="77777777" w:rsidR="003748F0" w:rsidRPr="003748F0" w:rsidRDefault="003748F0" w:rsidP="003748F0">
            <w:r w:rsidRPr="003748F0">
              <w:t>1047</w:t>
            </w:r>
          </w:p>
        </w:tc>
        <w:tc>
          <w:tcPr>
            <w:tcW w:w="1295" w:type="dxa"/>
            <w:noWrap/>
            <w:hideMark/>
          </w:tcPr>
          <w:p w14:paraId="10A9A381" w14:textId="77777777" w:rsidR="003748F0" w:rsidRPr="003748F0" w:rsidRDefault="003748F0" w:rsidP="003748F0">
            <w:r w:rsidRPr="003748F0">
              <w:t>5/19/2009 17:42</w:t>
            </w:r>
          </w:p>
        </w:tc>
      </w:tr>
      <w:tr w:rsidR="003748F0" w:rsidRPr="003748F0" w14:paraId="0B6A181D" w14:textId="77777777" w:rsidTr="00FE027C">
        <w:trPr>
          <w:trHeight w:val="290"/>
        </w:trPr>
        <w:tc>
          <w:tcPr>
            <w:tcW w:w="1294" w:type="dxa"/>
            <w:noWrap/>
            <w:hideMark/>
          </w:tcPr>
          <w:p w14:paraId="2591A87F" w14:textId="77777777" w:rsidR="003748F0" w:rsidRPr="003748F0" w:rsidRDefault="003748F0">
            <w:r w:rsidRPr="003748F0">
              <w:t>MHRAgovuk</w:t>
            </w:r>
          </w:p>
        </w:tc>
        <w:tc>
          <w:tcPr>
            <w:tcW w:w="1295" w:type="dxa"/>
            <w:noWrap/>
            <w:hideMark/>
          </w:tcPr>
          <w:p w14:paraId="5FF9D5D2" w14:textId="77777777" w:rsidR="003748F0" w:rsidRPr="003748F0" w:rsidRDefault="003748F0">
            <w:r w:rsidRPr="003748F0">
              <w:t>The MHRA is a global leader in protecting and improving public health and supporting innovation through scientific research and development.</w:t>
            </w:r>
          </w:p>
        </w:tc>
        <w:tc>
          <w:tcPr>
            <w:tcW w:w="1294" w:type="dxa"/>
            <w:noWrap/>
            <w:hideMark/>
          </w:tcPr>
          <w:p w14:paraId="0E8CB049" w14:textId="77777777" w:rsidR="003748F0" w:rsidRPr="003748F0" w:rsidRDefault="003748F0">
            <w:r w:rsidRPr="003748F0">
              <w:t>@MHRAgovuk</w:t>
            </w:r>
          </w:p>
        </w:tc>
        <w:tc>
          <w:tcPr>
            <w:tcW w:w="1295" w:type="dxa"/>
            <w:noWrap/>
            <w:hideMark/>
          </w:tcPr>
          <w:p w14:paraId="46538F93" w14:textId="77777777" w:rsidR="003748F0" w:rsidRPr="003748F0" w:rsidRDefault="003748F0" w:rsidP="003748F0">
            <w:r w:rsidRPr="003748F0">
              <w:t>4956</w:t>
            </w:r>
          </w:p>
        </w:tc>
        <w:tc>
          <w:tcPr>
            <w:tcW w:w="1294" w:type="dxa"/>
            <w:noWrap/>
            <w:hideMark/>
          </w:tcPr>
          <w:p w14:paraId="0EB7D6F1" w14:textId="77777777" w:rsidR="003748F0" w:rsidRPr="003748F0" w:rsidRDefault="003748F0" w:rsidP="003748F0">
            <w:r w:rsidRPr="003748F0">
              <w:t>25999</w:t>
            </w:r>
          </w:p>
        </w:tc>
        <w:tc>
          <w:tcPr>
            <w:tcW w:w="1295" w:type="dxa"/>
            <w:noWrap/>
            <w:hideMark/>
          </w:tcPr>
          <w:p w14:paraId="3DBD9B8A" w14:textId="77777777" w:rsidR="003748F0" w:rsidRPr="003748F0" w:rsidRDefault="003748F0" w:rsidP="003748F0">
            <w:r w:rsidRPr="003748F0">
              <w:t>523</w:t>
            </w:r>
          </w:p>
        </w:tc>
        <w:tc>
          <w:tcPr>
            <w:tcW w:w="1295" w:type="dxa"/>
            <w:noWrap/>
            <w:hideMark/>
          </w:tcPr>
          <w:p w14:paraId="2E04DB9E" w14:textId="77777777" w:rsidR="003748F0" w:rsidRPr="003748F0" w:rsidRDefault="003748F0" w:rsidP="003748F0">
            <w:r w:rsidRPr="003748F0">
              <w:t>7/7/2011 13:47</w:t>
            </w:r>
          </w:p>
        </w:tc>
      </w:tr>
      <w:tr w:rsidR="00FE027C" w:rsidRPr="003748F0" w14:paraId="166F3095" w14:textId="77777777" w:rsidTr="00FE027C">
        <w:trPr>
          <w:trHeight w:val="290"/>
        </w:trPr>
        <w:tc>
          <w:tcPr>
            <w:tcW w:w="1294" w:type="dxa"/>
            <w:noWrap/>
            <w:hideMark/>
          </w:tcPr>
          <w:p w14:paraId="002BD09A" w14:textId="77777777" w:rsidR="003748F0" w:rsidRPr="003748F0" w:rsidRDefault="003748F0">
            <w:r w:rsidRPr="003748F0">
              <w:t>MHRA News Centre</w:t>
            </w:r>
          </w:p>
        </w:tc>
        <w:tc>
          <w:tcPr>
            <w:tcW w:w="1295" w:type="dxa"/>
            <w:noWrap/>
            <w:hideMark/>
          </w:tcPr>
          <w:p w14:paraId="2BEE6309" w14:textId="77777777" w:rsidR="003748F0" w:rsidRPr="003748F0" w:rsidRDefault="003748F0">
            <w:r w:rsidRPr="003748F0">
              <w:t>Press releases and statements @MHRAgovuk Corporate Twitter @MHRAdevices Devices info @MHRAmedicines Medicines</w:t>
            </w:r>
          </w:p>
        </w:tc>
        <w:tc>
          <w:tcPr>
            <w:tcW w:w="1294" w:type="dxa"/>
            <w:noWrap/>
            <w:hideMark/>
          </w:tcPr>
          <w:p w14:paraId="735A27DC" w14:textId="77777777" w:rsidR="003748F0" w:rsidRPr="003748F0" w:rsidRDefault="003748F0">
            <w:r w:rsidRPr="003748F0">
              <w:t>@MHRApress</w:t>
            </w:r>
          </w:p>
        </w:tc>
        <w:tc>
          <w:tcPr>
            <w:tcW w:w="1295" w:type="dxa"/>
            <w:noWrap/>
            <w:hideMark/>
          </w:tcPr>
          <w:p w14:paraId="64B8181C" w14:textId="77777777" w:rsidR="003748F0" w:rsidRPr="003748F0" w:rsidRDefault="003748F0" w:rsidP="003748F0">
            <w:r w:rsidRPr="003748F0">
              <w:t>1609</w:t>
            </w:r>
          </w:p>
        </w:tc>
        <w:tc>
          <w:tcPr>
            <w:tcW w:w="1294" w:type="dxa"/>
            <w:noWrap/>
            <w:hideMark/>
          </w:tcPr>
          <w:p w14:paraId="0581C750" w14:textId="77777777" w:rsidR="003748F0" w:rsidRPr="003748F0" w:rsidRDefault="003748F0" w:rsidP="003748F0">
            <w:r w:rsidRPr="003748F0">
              <w:t>9966</w:t>
            </w:r>
          </w:p>
        </w:tc>
        <w:tc>
          <w:tcPr>
            <w:tcW w:w="1295" w:type="dxa"/>
            <w:noWrap/>
            <w:hideMark/>
          </w:tcPr>
          <w:p w14:paraId="5EC7F312" w14:textId="77777777" w:rsidR="003748F0" w:rsidRPr="003748F0" w:rsidRDefault="003748F0" w:rsidP="003748F0">
            <w:r w:rsidRPr="003748F0">
              <w:t>147</w:t>
            </w:r>
          </w:p>
        </w:tc>
        <w:tc>
          <w:tcPr>
            <w:tcW w:w="1295" w:type="dxa"/>
            <w:noWrap/>
            <w:hideMark/>
          </w:tcPr>
          <w:p w14:paraId="37C4DD6B" w14:textId="77777777" w:rsidR="003748F0" w:rsidRPr="003748F0" w:rsidRDefault="003748F0" w:rsidP="003748F0">
            <w:r w:rsidRPr="003748F0">
              <w:t>7/7/2011 13:42</w:t>
            </w:r>
          </w:p>
        </w:tc>
      </w:tr>
      <w:tr w:rsidR="003748F0" w:rsidRPr="003748F0" w14:paraId="42B32ABF" w14:textId="77777777" w:rsidTr="00FE027C">
        <w:trPr>
          <w:trHeight w:val="290"/>
        </w:trPr>
        <w:tc>
          <w:tcPr>
            <w:tcW w:w="1294" w:type="dxa"/>
            <w:noWrap/>
            <w:hideMark/>
          </w:tcPr>
          <w:p w14:paraId="42A78E62" w14:textId="77777777" w:rsidR="003748F0" w:rsidRPr="003748F0" w:rsidRDefault="003748F0">
            <w:r w:rsidRPr="003748F0">
              <w:t>Michael Ellis</w:t>
            </w:r>
          </w:p>
        </w:tc>
        <w:tc>
          <w:tcPr>
            <w:tcW w:w="1295" w:type="dxa"/>
            <w:noWrap/>
            <w:hideMark/>
          </w:tcPr>
          <w:p w14:paraId="310E1FAB" w14:textId="77777777" w:rsidR="003748F0" w:rsidRPr="003748F0" w:rsidRDefault="003748F0">
            <w:r w:rsidRPr="003748F0">
              <w:t xml:space="preserve">Member of Parliament for </w:t>
            </w:r>
            <w:r w:rsidRPr="003748F0">
              <w:lastRenderedPageBreak/>
              <w:t>Northampton North; HM Attorney General for England and Wales. Northampton North residents please email for a response.</w:t>
            </w:r>
          </w:p>
        </w:tc>
        <w:tc>
          <w:tcPr>
            <w:tcW w:w="1294" w:type="dxa"/>
            <w:noWrap/>
            <w:hideMark/>
          </w:tcPr>
          <w:p w14:paraId="05E1A357" w14:textId="77777777" w:rsidR="003748F0" w:rsidRPr="003748F0" w:rsidRDefault="003748F0">
            <w:r w:rsidRPr="003748F0">
              <w:lastRenderedPageBreak/>
              <w:t>@Michael_Ellis1</w:t>
            </w:r>
          </w:p>
        </w:tc>
        <w:tc>
          <w:tcPr>
            <w:tcW w:w="1295" w:type="dxa"/>
            <w:noWrap/>
            <w:hideMark/>
          </w:tcPr>
          <w:p w14:paraId="3C43E745" w14:textId="77777777" w:rsidR="003748F0" w:rsidRPr="003748F0" w:rsidRDefault="003748F0" w:rsidP="003748F0">
            <w:r w:rsidRPr="003748F0">
              <w:t>3279</w:t>
            </w:r>
          </w:p>
        </w:tc>
        <w:tc>
          <w:tcPr>
            <w:tcW w:w="1294" w:type="dxa"/>
            <w:noWrap/>
            <w:hideMark/>
          </w:tcPr>
          <w:p w14:paraId="140C116B" w14:textId="77777777" w:rsidR="003748F0" w:rsidRPr="003748F0" w:rsidRDefault="003748F0" w:rsidP="003748F0">
            <w:r w:rsidRPr="003748F0">
              <w:t>13520</w:t>
            </w:r>
          </w:p>
        </w:tc>
        <w:tc>
          <w:tcPr>
            <w:tcW w:w="1295" w:type="dxa"/>
            <w:noWrap/>
            <w:hideMark/>
          </w:tcPr>
          <w:p w14:paraId="2E04F70F" w14:textId="77777777" w:rsidR="003748F0" w:rsidRPr="003748F0" w:rsidRDefault="003748F0" w:rsidP="003748F0">
            <w:r w:rsidRPr="003748F0">
              <w:t>289</w:t>
            </w:r>
          </w:p>
        </w:tc>
        <w:tc>
          <w:tcPr>
            <w:tcW w:w="1295" w:type="dxa"/>
            <w:noWrap/>
            <w:hideMark/>
          </w:tcPr>
          <w:p w14:paraId="0F86D557" w14:textId="77777777" w:rsidR="003748F0" w:rsidRPr="003748F0" w:rsidRDefault="003748F0" w:rsidP="003748F0">
            <w:r w:rsidRPr="003748F0">
              <w:t>2/1/2009 14:05</w:t>
            </w:r>
          </w:p>
        </w:tc>
      </w:tr>
      <w:tr w:rsidR="00FE027C" w:rsidRPr="003748F0" w14:paraId="287FA147" w14:textId="77777777" w:rsidTr="00FE027C">
        <w:trPr>
          <w:trHeight w:val="290"/>
        </w:trPr>
        <w:tc>
          <w:tcPr>
            <w:tcW w:w="1294" w:type="dxa"/>
            <w:noWrap/>
            <w:hideMark/>
          </w:tcPr>
          <w:p w14:paraId="6E7BA771" w14:textId="77777777" w:rsidR="003748F0" w:rsidRPr="003748F0" w:rsidRDefault="003748F0">
            <w:r w:rsidRPr="003748F0">
              <w:t>Michael Brodie</w:t>
            </w:r>
          </w:p>
        </w:tc>
        <w:tc>
          <w:tcPr>
            <w:tcW w:w="1295" w:type="dxa"/>
            <w:noWrap/>
            <w:hideMark/>
          </w:tcPr>
          <w:p w14:paraId="18D393E3" w14:textId="77777777" w:rsidR="003748F0" w:rsidRPr="003748F0" w:rsidRDefault="003748F0">
            <w:r w:rsidRPr="003748F0">
              <w:t>Chief Executive at NHS Business Services Authority and interim Chief Executive for Public Health England. Passionate about the North East. Dad, Husband, Son.</w:t>
            </w:r>
          </w:p>
        </w:tc>
        <w:tc>
          <w:tcPr>
            <w:tcW w:w="1294" w:type="dxa"/>
            <w:noWrap/>
            <w:hideMark/>
          </w:tcPr>
          <w:p w14:paraId="07DD2C6E" w14:textId="77777777" w:rsidR="003748F0" w:rsidRPr="003748F0" w:rsidRDefault="003748F0">
            <w:r w:rsidRPr="003748F0">
              <w:t>@michaelkbrodie</w:t>
            </w:r>
          </w:p>
        </w:tc>
        <w:tc>
          <w:tcPr>
            <w:tcW w:w="1295" w:type="dxa"/>
            <w:noWrap/>
            <w:hideMark/>
          </w:tcPr>
          <w:p w14:paraId="4AFE3DF2" w14:textId="77777777" w:rsidR="003748F0" w:rsidRPr="003748F0" w:rsidRDefault="003748F0" w:rsidP="003748F0">
            <w:r w:rsidRPr="003748F0">
              <w:t>2693</w:t>
            </w:r>
          </w:p>
        </w:tc>
        <w:tc>
          <w:tcPr>
            <w:tcW w:w="1294" w:type="dxa"/>
            <w:noWrap/>
            <w:hideMark/>
          </w:tcPr>
          <w:p w14:paraId="169B396B" w14:textId="77777777" w:rsidR="003748F0" w:rsidRPr="003748F0" w:rsidRDefault="003748F0" w:rsidP="003748F0">
            <w:r w:rsidRPr="003748F0">
              <w:t>5403</w:t>
            </w:r>
          </w:p>
        </w:tc>
        <w:tc>
          <w:tcPr>
            <w:tcW w:w="1295" w:type="dxa"/>
            <w:noWrap/>
            <w:hideMark/>
          </w:tcPr>
          <w:p w14:paraId="5BF682CE" w14:textId="77777777" w:rsidR="003748F0" w:rsidRPr="003748F0" w:rsidRDefault="003748F0" w:rsidP="003748F0">
            <w:r w:rsidRPr="003748F0">
              <w:t>5190</w:t>
            </w:r>
          </w:p>
        </w:tc>
        <w:tc>
          <w:tcPr>
            <w:tcW w:w="1295" w:type="dxa"/>
            <w:noWrap/>
            <w:hideMark/>
          </w:tcPr>
          <w:p w14:paraId="1B04F6E0" w14:textId="77777777" w:rsidR="003748F0" w:rsidRPr="003748F0" w:rsidRDefault="003748F0" w:rsidP="003748F0">
            <w:r w:rsidRPr="003748F0">
              <w:t>6/15/2011 19:32</w:t>
            </w:r>
          </w:p>
        </w:tc>
      </w:tr>
      <w:tr w:rsidR="003748F0" w:rsidRPr="003748F0" w14:paraId="1BE345C6" w14:textId="77777777" w:rsidTr="00FE027C">
        <w:trPr>
          <w:trHeight w:val="290"/>
        </w:trPr>
        <w:tc>
          <w:tcPr>
            <w:tcW w:w="1294" w:type="dxa"/>
            <w:noWrap/>
            <w:hideMark/>
          </w:tcPr>
          <w:p w14:paraId="435AF995" w14:textId="77777777" w:rsidR="003748F0" w:rsidRPr="003748F0" w:rsidRDefault="003748F0">
            <w:r w:rsidRPr="003748F0">
              <w:t>Michelle Donelan MP</w:t>
            </w:r>
          </w:p>
        </w:tc>
        <w:tc>
          <w:tcPr>
            <w:tcW w:w="1295" w:type="dxa"/>
            <w:noWrap/>
            <w:hideMark/>
          </w:tcPr>
          <w:p w14:paraId="1425AC56" w14:textId="77777777" w:rsidR="003748F0" w:rsidRPr="003748F0" w:rsidRDefault="003748F0">
            <w:r w:rsidRPr="003748F0">
              <w:t>MP for Chippenham constituency. Minister of State for Universities. For direct responses please email rather than tweet Michelle.donelan.mp@parliament.uk</w:t>
            </w:r>
          </w:p>
        </w:tc>
        <w:tc>
          <w:tcPr>
            <w:tcW w:w="1294" w:type="dxa"/>
            <w:noWrap/>
            <w:hideMark/>
          </w:tcPr>
          <w:p w14:paraId="0451259B" w14:textId="77777777" w:rsidR="003748F0" w:rsidRPr="003748F0" w:rsidRDefault="003748F0">
            <w:r w:rsidRPr="003748F0">
              <w:t>@michelledonelan</w:t>
            </w:r>
          </w:p>
        </w:tc>
        <w:tc>
          <w:tcPr>
            <w:tcW w:w="1295" w:type="dxa"/>
            <w:noWrap/>
            <w:hideMark/>
          </w:tcPr>
          <w:p w14:paraId="381C4DED" w14:textId="77777777" w:rsidR="003748F0" w:rsidRPr="003748F0" w:rsidRDefault="003748F0" w:rsidP="003748F0">
            <w:r w:rsidRPr="003748F0">
              <w:t>9525</w:t>
            </w:r>
          </w:p>
        </w:tc>
        <w:tc>
          <w:tcPr>
            <w:tcW w:w="1294" w:type="dxa"/>
            <w:noWrap/>
            <w:hideMark/>
          </w:tcPr>
          <w:p w14:paraId="30E653CA" w14:textId="77777777" w:rsidR="003748F0" w:rsidRPr="003748F0" w:rsidRDefault="003748F0" w:rsidP="003748F0">
            <w:r w:rsidRPr="003748F0">
              <w:t>18647</w:t>
            </w:r>
          </w:p>
        </w:tc>
        <w:tc>
          <w:tcPr>
            <w:tcW w:w="1295" w:type="dxa"/>
            <w:noWrap/>
            <w:hideMark/>
          </w:tcPr>
          <w:p w14:paraId="0F294C4B" w14:textId="77777777" w:rsidR="003748F0" w:rsidRPr="003748F0" w:rsidRDefault="003748F0" w:rsidP="003748F0">
            <w:r w:rsidRPr="003748F0">
              <w:t>5227</w:t>
            </w:r>
          </w:p>
        </w:tc>
        <w:tc>
          <w:tcPr>
            <w:tcW w:w="1295" w:type="dxa"/>
            <w:noWrap/>
            <w:hideMark/>
          </w:tcPr>
          <w:p w14:paraId="3E609FE7" w14:textId="77777777" w:rsidR="003748F0" w:rsidRPr="003748F0" w:rsidRDefault="003748F0" w:rsidP="003748F0">
            <w:r w:rsidRPr="003748F0">
              <w:t>2/23/2010 20:30</w:t>
            </w:r>
          </w:p>
        </w:tc>
      </w:tr>
      <w:tr w:rsidR="00FE027C" w:rsidRPr="003748F0" w14:paraId="20F13416" w14:textId="77777777" w:rsidTr="00FE027C">
        <w:trPr>
          <w:trHeight w:val="290"/>
        </w:trPr>
        <w:tc>
          <w:tcPr>
            <w:tcW w:w="1294" w:type="dxa"/>
            <w:noWrap/>
            <w:hideMark/>
          </w:tcPr>
          <w:p w14:paraId="78F88322" w14:textId="77777777" w:rsidR="003748F0" w:rsidRPr="003748F0" w:rsidRDefault="003748F0">
            <w:r w:rsidRPr="003748F0">
              <w:t xml:space="preserve">Mims Davies MP #HandsFaceSpaceFreshAir </w:t>
            </w:r>
          </w:p>
        </w:tc>
        <w:tc>
          <w:tcPr>
            <w:tcW w:w="1295" w:type="dxa"/>
            <w:noWrap/>
            <w:hideMark/>
          </w:tcPr>
          <w:p w14:paraId="70CBB71E" w14:textId="12CED71C" w:rsidR="003748F0" w:rsidRPr="003748F0" w:rsidRDefault="003748F0">
            <w:r w:rsidRPr="003748F0">
              <w:t xml:space="preserve">Mid Sussex Conservative MP &amp; Employment Minister </w:t>
            </w:r>
            <w:r w:rsidRPr="003748F0">
              <w:lastRenderedPageBreak/>
              <w:t>@DWP.Previous Whip</w:t>
            </w:r>
            <w:r w:rsidR="00FE027C">
              <w:t xml:space="preserve"> </w:t>
            </w:r>
            <w:r w:rsidRPr="003748F0">
              <w:t>Sport&amp;Civil Society Minister &amp; local Cllr-Coeliac-Bad runner OWNVIEWS</w:t>
            </w:r>
          </w:p>
        </w:tc>
        <w:tc>
          <w:tcPr>
            <w:tcW w:w="1294" w:type="dxa"/>
            <w:noWrap/>
            <w:hideMark/>
          </w:tcPr>
          <w:p w14:paraId="523CFF32" w14:textId="77777777" w:rsidR="003748F0" w:rsidRPr="003748F0" w:rsidRDefault="003748F0">
            <w:r w:rsidRPr="003748F0">
              <w:lastRenderedPageBreak/>
              <w:t>@mimsdavies</w:t>
            </w:r>
          </w:p>
        </w:tc>
        <w:tc>
          <w:tcPr>
            <w:tcW w:w="1295" w:type="dxa"/>
            <w:noWrap/>
            <w:hideMark/>
          </w:tcPr>
          <w:p w14:paraId="09170067" w14:textId="77777777" w:rsidR="003748F0" w:rsidRPr="003748F0" w:rsidRDefault="003748F0" w:rsidP="003748F0">
            <w:r w:rsidRPr="003748F0">
              <w:t>26499</w:t>
            </w:r>
          </w:p>
        </w:tc>
        <w:tc>
          <w:tcPr>
            <w:tcW w:w="1294" w:type="dxa"/>
            <w:noWrap/>
            <w:hideMark/>
          </w:tcPr>
          <w:p w14:paraId="52771DB9" w14:textId="77777777" w:rsidR="003748F0" w:rsidRPr="003748F0" w:rsidRDefault="003748F0" w:rsidP="003748F0">
            <w:r w:rsidRPr="003748F0">
              <w:t>16243</w:t>
            </w:r>
          </w:p>
        </w:tc>
        <w:tc>
          <w:tcPr>
            <w:tcW w:w="1295" w:type="dxa"/>
            <w:noWrap/>
            <w:hideMark/>
          </w:tcPr>
          <w:p w14:paraId="3EBC25CA" w14:textId="77777777" w:rsidR="003748F0" w:rsidRPr="003748F0" w:rsidRDefault="003748F0" w:rsidP="003748F0">
            <w:r w:rsidRPr="003748F0">
              <w:t>2410</w:t>
            </w:r>
          </w:p>
        </w:tc>
        <w:tc>
          <w:tcPr>
            <w:tcW w:w="1295" w:type="dxa"/>
            <w:noWrap/>
            <w:hideMark/>
          </w:tcPr>
          <w:p w14:paraId="53027938" w14:textId="77777777" w:rsidR="003748F0" w:rsidRPr="003748F0" w:rsidRDefault="003748F0" w:rsidP="003748F0">
            <w:r w:rsidRPr="003748F0">
              <w:t>1/10/2011 23:05</w:t>
            </w:r>
          </w:p>
        </w:tc>
      </w:tr>
      <w:tr w:rsidR="003748F0" w:rsidRPr="003748F0" w14:paraId="4CE9B2C2" w14:textId="77777777" w:rsidTr="00FE027C">
        <w:trPr>
          <w:trHeight w:val="290"/>
        </w:trPr>
        <w:tc>
          <w:tcPr>
            <w:tcW w:w="1294" w:type="dxa"/>
            <w:noWrap/>
            <w:hideMark/>
          </w:tcPr>
          <w:p w14:paraId="6067E231" w14:textId="77777777" w:rsidR="003748F0" w:rsidRPr="003748F0" w:rsidRDefault="003748F0">
            <w:r w:rsidRPr="003748F0">
              <w:t>Ministry of Justice</w:t>
            </w:r>
          </w:p>
        </w:tc>
        <w:tc>
          <w:tcPr>
            <w:tcW w:w="1295" w:type="dxa"/>
            <w:noWrap/>
            <w:hideMark/>
          </w:tcPr>
          <w:p w14:paraId="0C5D6678" w14:textId="33C5CDFF" w:rsidR="003748F0" w:rsidRPr="003748F0" w:rsidRDefault="003748F0">
            <w:r w:rsidRPr="003748F0">
              <w:t>The official account of the Ministry of Justice This account is not monitored 24/7. For urgent concerns about someone in custody, call the prison directly.</w:t>
            </w:r>
          </w:p>
        </w:tc>
        <w:tc>
          <w:tcPr>
            <w:tcW w:w="1294" w:type="dxa"/>
            <w:noWrap/>
            <w:hideMark/>
          </w:tcPr>
          <w:p w14:paraId="7630B5F3" w14:textId="77777777" w:rsidR="003748F0" w:rsidRPr="003748F0" w:rsidRDefault="003748F0">
            <w:r w:rsidRPr="003748F0">
              <w:t>@MoJGovUK</w:t>
            </w:r>
          </w:p>
        </w:tc>
        <w:tc>
          <w:tcPr>
            <w:tcW w:w="1295" w:type="dxa"/>
            <w:noWrap/>
            <w:hideMark/>
          </w:tcPr>
          <w:p w14:paraId="45C1197F" w14:textId="77777777" w:rsidR="003748F0" w:rsidRPr="003748F0" w:rsidRDefault="003748F0" w:rsidP="003748F0">
            <w:r w:rsidRPr="003748F0">
              <w:t>6883</w:t>
            </w:r>
          </w:p>
        </w:tc>
        <w:tc>
          <w:tcPr>
            <w:tcW w:w="1294" w:type="dxa"/>
            <w:noWrap/>
            <w:hideMark/>
          </w:tcPr>
          <w:p w14:paraId="1BFBFE79" w14:textId="77777777" w:rsidR="003748F0" w:rsidRPr="003748F0" w:rsidRDefault="003748F0" w:rsidP="003748F0">
            <w:r w:rsidRPr="003748F0">
              <w:t>406873</w:t>
            </w:r>
          </w:p>
        </w:tc>
        <w:tc>
          <w:tcPr>
            <w:tcW w:w="1295" w:type="dxa"/>
            <w:noWrap/>
            <w:hideMark/>
          </w:tcPr>
          <w:p w14:paraId="2D5E1990" w14:textId="77777777" w:rsidR="003748F0" w:rsidRPr="003748F0" w:rsidRDefault="003748F0" w:rsidP="003748F0">
            <w:r w:rsidRPr="003748F0">
              <w:t>1465</w:t>
            </w:r>
          </w:p>
        </w:tc>
        <w:tc>
          <w:tcPr>
            <w:tcW w:w="1295" w:type="dxa"/>
            <w:noWrap/>
            <w:hideMark/>
          </w:tcPr>
          <w:p w14:paraId="0E07663C" w14:textId="77777777" w:rsidR="003748F0" w:rsidRPr="003748F0" w:rsidRDefault="003748F0" w:rsidP="003748F0">
            <w:r w:rsidRPr="003748F0">
              <w:t>5/14/2009 15:28</w:t>
            </w:r>
          </w:p>
        </w:tc>
      </w:tr>
      <w:tr w:rsidR="00FE027C" w:rsidRPr="003748F0" w14:paraId="21CC0E95" w14:textId="77777777" w:rsidTr="00FE027C">
        <w:trPr>
          <w:trHeight w:val="290"/>
        </w:trPr>
        <w:tc>
          <w:tcPr>
            <w:tcW w:w="1294" w:type="dxa"/>
            <w:noWrap/>
            <w:hideMark/>
          </w:tcPr>
          <w:p w14:paraId="3C7BA7B3" w14:textId="77777777" w:rsidR="003748F0" w:rsidRPr="003748F0" w:rsidRDefault="003748F0">
            <w:r w:rsidRPr="003748F0">
              <w:t>Wendy Morton MP</w:t>
            </w:r>
          </w:p>
        </w:tc>
        <w:tc>
          <w:tcPr>
            <w:tcW w:w="1295" w:type="dxa"/>
            <w:noWrap/>
            <w:hideMark/>
          </w:tcPr>
          <w:p w14:paraId="6EDD5517" w14:textId="77777777" w:rsidR="003748F0" w:rsidRPr="003748F0" w:rsidRDefault="003748F0">
            <w:r w:rsidRPr="003748F0">
              <w:t>MP for Aldridge-Brownhills. Minister at the Foreign, Commonwealth &amp; Development Office. For constituents with casework pls email Wendy.morton.mp@parliament.uk</w:t>
            </w:r>
          </w:p>
        </w:tc>
        <w:tc>
          <w:tcPr>
            <w:tcW w:w="1294" w:type="dxa"/>
            <w:noWrap/>
            <w:hideMark/>
          </w:tcPr>
          <w:p w14:paraId="3C16561B" w14:textId="77777777" w:rsidR="003748F0" w:rsidRPr="003748F0" w:rsidRDefault="003748F0">
            <w:r w:rsidRPr="003748F0">
              <w:t>@morton_wendy</w:t>
            </w:r>
          </w:p>
        </w:tc>
        <w:tc>
          <w:tcPr>
            <w:tcW w:w="1295" w:type="dxa"/>
            <w:noWrap/>
            <w:hideMark/>
          </w:tcPr>
          <w:p w14:paraId="3FF2224D" w14:textId="77777777" w:rsidR="003748F0" w:rsidRPr="003748F0" w:rsidRDefault="003748F0" w:rsidP="003748F0">
            <w:r w:rsidRPr="003748F0">
              <w:t>3920</w:t>
            </w:r>
          </w:p>
        </w:tc>
        <w:tc>
          <w:tcPr>
            <w:tcW w:w="1294" w:type="dxa"/>
            <w:noWrap/>
            <w:hideMark/>
          </w:tcPr>
          <w:p w14:paraId="471AAB4E" w14:textId="77777777" w:rsidR="003748F0" w:rsidRPr="003748F0" w:rsidRDefault="003748F0" w:rsidP="003748F0">
            <w:r w:rsidRPr="003748F0">
              <w:t>15584</w:t>
            </w:r>
          </w:p>
        </w:tc>
        <w:tc>
          <w:tcPr>
            <w:tcW w:w="1295" w:type="dxa"/>
            <w:noWrap/>
            <w:hideMark/>
          </w:tcPr>
          <w:p w14:paraId="652AA62D" w14:textId="77777777" w:rsidR="003748F0" w:rsidRPr="003748F0" w:rsidRDefault="003748F0" w:rsidP="003748F0">
            <w:r w:rsidRPr="003748F0">
              <w:t>1023</w:t>
            </w:r>
          </w:p>
        </w:tc>
        <w:tc>
          <w:tcPr>
            <w:tcW w:w="1295" w:type="dxa"/>
            <w:noWrap/>
            <w:hideMark/>
          </w:tcPr>
          <w:p w14:paraId="3035FA32" w14:textId="77777777" w:rsidR="003748F0" w:rsidRPr="003748F0" w:rsidRDefault="003748F0" w:rsidP="003748F0">
            <w:r w:rsidRPr="003748F0">
              <w:t>9/9/2012 18:48</w:t>
            </w:r>
          </w:p>
        </w:tc>
      </w:tr>
      <w:tr w:rsidR="003748F0" w:rsidRPr="003748F0" w14:paraId="5AB6CD40" w14:textId="77777777" w:rsidTr="00FE027C">
        <w:trPr>
          <w:trHeight w:val="290"/>
        </w:trPr>
        <w:tc>
          <w:tcPr>
            <w:tcW w:w="1294" w:type="dxa"/>
            <w:noWrap/>
            <w:hideMark/>
          </w:tcPr>
          <w:p w14:paraId="2C58295F" w14:textId="77777777" w:rsidR="003748F0" w:rsidRPr="003748F0" w:rsidRDefault="003748F0">
            <w:r w:rsidRPr="003748F0">
              <w:t>Nigel Adams</w:t>
            </w:r>
          </w:p>
        </w:tc>
        <w:tc>
          <w:tcPr>
            <w:tcW w:w="1295" w:type="dxa"/>
            <w:noWrap/>
            <w:hideMark/>
          </w:tcPr>
          <w:p w14:paraId="4D37E0AD" w14:textId="77777777" w:rsidR="003748F0" w:rsidRPr="003748F0" w:rsidRDefault="003748F0">
            <w:r w:rsidRPr="003748F0">
              <w:t xml:space="preserve">Minister of State at Foreign, Commonwealth &amp; Development Office @FCDOGovUK MP for Selby &amp; </w:t>
            </w:r>
            <w:r w:rsidRPr="003748F0">
              <w:lastRenderedPageBreak/>
              <w:t>Ainsty. For constituency casework, email nigel.adams.mp@parliament.uk</w:t>
            </w:r>
          </w:p>
        </w:tc>
        <w:tc>
          <w:tcPr>
            <w:tcW w:w="1294" w:type="dxa"/>
            <w:noWrap/>
            <w:hideMark/>
          </w:tcPr>
          <w:p w14:paraId="73B32B68" w14:textId="77777777" w:rsidR="003748F0" w:rsidRPr="003748F0" w:rsidRDefault="003748F0">
            <w:r w:rsidRPr="003748F0">
              <w:lastRenderedPageBreak/>
              <w:t>@nadams</w:t>
            </w:r>
          </w:p>
        </w:tc>
        <w:tc>
          <w:tcPr>
            <w:tcW w:w="1295" w:type="dxa"/>
            <w:noWrap/>
            <w:hideMark/>
          </w:tcPr>
          <w:p w14:paraId="3B951776" w14:textId="77777777" w:rsidR="003748F0" w:rsidRPr="003748F0" w:rsidRDefault="003748F0" w:rsidP="003748F0">
            <w:r w:rsidRPr="003748F0">
              <w:t>4507</w:t>
            </w:r>
          </w:p>
        </w:tc>
        <w:tc>
          <w:tcPr>
            <w:tcW w:w="1294" w:type="dxa"/>
            <w:noWrap/>
            <w:hideMark/>
          </w:tcPr>
          <w:p w14:paraId="61B1EC3F" w14:textId="77777777" w:rsidR="003748F0" w:rsidRPr="003748F0" w:rsidRDefault="003748F0" w:rsidP="003748F0">
            <w:r w:rsidRPr="003748F0">
              <w:t>13713</w:t>
            </w:r>
          </w:p>
        </w:tc>
        <w:tc>
          <w:tcPr>
            <w:tcW w:w="1295" w:type="dxa"/>
            <w:noWrap/>
            <w:hideMark/>
          </w:tcPr>
          <w:p w14:paraId="01C119B0" w14:textId="77777777" w:rsidR="003748F0" w:rsidRPr="003748F0" w:rsidRDefault="003748F0" w:rsidP="003748F0">
            <w:r w:rsidRPr="003748F0">
              <w:t>1710</w:t>
            </w:r>
          </w:p>
        </w:tc>
        <w:tc>
          <w:tcPr>
            <w:tcW w:w="1295" w:type="dxa"/>
            <w:noWrap/>
            <w:hideMark/>
          </w:tcPr>
          <w:p w14:paraId="68031E85" w14:textId="77777777" w:rsidR="003748F0" w:rsidRPr="003748F0" w:rsidRDefault="003748F0" w:rsidP="003748F0">
            <w:r w:rsidRPr="003748F0">
              <w:t>7/10/2015 19:06</w:t>
            </w:r>
          </w:p>
        </w:tc>
      </w:tr>
      <w:tr w:rsidR="00FE027C" w:rsidRPr="003748F0" w14:paraId="6DFB7397" w14:textId="77777777" w:rsidTr="00FE027C">
        <w:trPr>
          <w:trHeight w:val="290"/>
        </w:trPr>
        <w:tc>
          <w:tcPr>
            <w:tcW w:w="1294" w:type="dxa"/>
            <w:noWrap/>
            <w:hideMark/>
          </w:tcPr>
          <w:p w14:paraId="31ED0789" w14:textId="77777777" w:rsidR="003748F0" w:rsidRPr="003748F0" w:rsidRDefault="003748F0">
            <w:r w:rsidRPr="003748F0">
              <w:t>Nadhim Zahawi</w:t>
            </w:r>
          </w:p>
        </w:tc>
        <w:tc>
          <w:tcPr>
            <w:tcW w:w="1295" w:type="dxa"/>
            <w:noWrap/>
            <w:hideMark/>
          </w:tcPr>
          <w:p w14:paraId="6D46F333" w14:textId="77777777" w:rsidR="003748F0" w:rsidRPr="003748F0" w:rsidRDefault="003748F0">
            <w:r w:rsidRPr="003748F0">
              <w:t>Member of Parliament for Stratford-on-Avon, Minister for Business &amp; Industry and COVID Vaccine Deployment</w:t>
            </w:r>
          </w:p>
        </w:tc>
        <w:tc>
          <w:tcPr>
            <w:tcW w:w="1294" w:type="dxa"/>
            <w:noWrap/>
            <w:hideMark/>
          </w:tcPr>
          <w:p w14:paraId="55ECE2F6" w14:textId="77777777" w:rsidR="003748F0" w:rsidRPr="003748F0" w:rsidRDefault="003748F0">
            <w:r w:rsidRPr="003748F0">
              <w:t>@nadhimzahawi</w:t>
            </w:r>
          </w:p>
        </w:tc>
        <w:tc>
          <w:tcPr>
            <w:tcW w:w="1295" w:type="dxa"/>
            <w:noWrap/>
            <w:hideMark/>
          </w:tcPr>
          <w:p w14:paraId="7BCBE5E2" w14:textId="77777777" w:rsidR="003748F0" w:rsidRPr="003748F0" w:rsidRDefault="003748F0" w:rsidP="003748F0">
            <w:r w:rsidRPr="003748F0">
              <w:t>39110</w:t>
            </w:r>
          </w:p>
        </w:tc>
        <w:tc>
          <w:tcPr>
            <w:tcW w:w="1294" w:type="dxa"/>
            <w:noWrap/>
            <w:hideMark/>
          </w:tcPr>
          <w:p w14:paraId="583F0C3B" w14:textId="77777777" w:rsidR="003748F0" w:rsidRPr="003748F0" w:rsidRDefault="003748F0" w:rsidP="003748F0">
            <w:r w:rsidRPr="003748F0">
              <w:t>61945</w:t>
            </w:r>
          </w:p>
        </w:tc>
        <w:tc>
          <w:tcPr>
            <w:tcW w:w="1295" w:type="dxa"/>
            <w:noWrap/>
            <w:hideMark/>
          </w:tcPr>
          <w:p w14:paraId="05C51A77" w14:textId="77777777" w:rsidR="003748F0" w:rsidRPr="003748F0" w:rsidRDefault="003748F0" w:rsidP="003748F0">
            <w:r w:rsidRPr="003748F0">
              <w:t>3607</w:t>
            </w:r>
          </w:p>
        </w:tc>
        <w:tc>
          <w:tcPr>
            <w:tcW w:w="1295" w:type="dxa"/>
            <w:noWrap/>
            <w:hideMark/>
          </w:tcPr>
          <w:p w14:paraId="7594F156" w14:textId="77777777" w:rsidR="003748F0" w:rsidRPr="003748F0" w:rsidRDefault="003748F0" w:rsidP="003748F0">
            <w:r w:rsidRPr="003748F0">
              <w:t>3/8/2010 14:15</w:t>
            </w:r>
          </w:p>
        </w:tc>
      </w:tr>
      <w:tr w:rsidR="003748F0" w:rsidRPr="003748F0" w14:paraId="6B10CCB4" w14:textId="77777777" w:rsidTr="00FE027C">
        <w:trPr>
          <w:trHeight w:val="290"/>
        </w:trPr>
        <w:tc>
          <w:tcPr>
            <w:tcW w:w="1294" w:type="dxa"/>
            <w:noWrap/>
            <w:hideMark/>
          </w:tcPr>
          <w:p w14:paraId="628E51BA" w14:textId="77777777" w:rsidR="003748F0" w:rsidRPr="003748F0" w:rsidRDefault="003748F0">
            <w:r w:rsidRPr="003748F0">
              <w:t>Lynne Owens</w:t>
            </w:r>
          </w:p>
        </w:tc>
        <w:tc>
          <w:tcPr>
            <w:tcW w:w="1295" w:type="dxa"/>
            <w:noWrap/>
            <w:hideMark/>
          </w:tcPr>
          <w:p w14:paraId="08E23FBD" w14:textId="77777777" w:rsidR="003748F0" w:rsidRPr="003748F0" w:rsidRDefault="003748F0">
            <w:r w:rsidRPr="003748F0">
              <w:t>Director General of @NCA_UK. Leading the fight to cut serious &amp; organised crime. Please don't Tweet to report crimes, call 101 or 999 in an emergency.</w:t>
            </w:r>
          </w:p>
        </w:tc>
        <w:tc>
          <w:tcPr>
            <w:tcW w:w="1294" w:type="dxa"/>
            <w:noWrap/>
            <w:hideMark/>
          </w:tcPr>
          <w:p w14:paraId="6AB3F01A" w14:textId="77777777" w:rsidR="003748F0" w:rsidRPr="003748F0" w:rsidRDefault="003748F0">
            <w:r w:rsidRPr="003748F0">
              <w:t>@NCA_LynneOwens</w:t>
            </w:r>
          </w:p>
        </w:tc>
        <w:tc>
          <w:tcPr>
            <w:tcW w:w="1295" w:type="dxa"/>
            <w:noWrap/>
            <w:hideMark/>
          </w:tcPr>
          <w:p w14:paraId="140F095D" w14:textId="77777777" w:rsidR="003748F0" w:rsidRPr="003748F0" w:rsidRDefault="003748F0" w:rsidP="003748F0">
            <w:r w:rsidRPr="003748F0">
              <w:t>19430</w:t>
            </w:r>
          </w:p>
        </w:tc>
        <w:tc>
          <w:tcPr>
            <w:tcW w:w="1294" w:type="dxa"/>
            <w:noWrap/>
            <w:hideMark/>
          </w:tcPr>
          <w:p w14:paraId="1FE6E830" w14:textId="77777777" w:rsidR="003748F0" w:rsidRPr="003748F0" w:rsidRDefault="003748F0" w:rsidP="003748F0">
            <w:r w:rsidRPr="003748F0">
              <w:t>25717</w:t>
            </w:r>
          </w:p>
        </w:tc>
        <w:tc>
          <w:tcPr>
            <w:tcW w:w="1295" w:type="dxa"/>
            <w:noWrap/>
            <w:hideMark/>
          </w:tcPr>
          <w:p w14:paraId="78664423" w14:textId="77777777" w:rsidR="003748F0" w:rsidRPr="003748F0" w:rsidRDefault="003748F0" w:rsidP="003748F0">
            <w:r w:rsidRPr="003748F0">
              <w:t>6434</w:t>
            </w:r>
          </w:p>
        </w:tc>
        <w:tc>
          <w:tcPr>
            <w:tcW w:w="1295" w:type="dxa"/>
            <w:noWrap/>
            <w:hideMark/>
          </w:tcPr>
          <w:p w14:paraId="0650F698" w14:textId="77777777" w:rsidR="003748F0" w:rsidRPr="003748F0" w:rsidRDefault="003748F0" w:rsidP="003748F0">
            <w:r w:rsidRPr="003748F0">
              <w:t>12/21/2011 14:32</w:t>
            </w:r>
          </w:p>
        </w:tc>
      </w:tr>
      <w:tr w:rsidR="00FE027C" w:rsidRPr="003748F0" w14:paraId="69740056" w14:textId="77777777" w:rsidTr="00FE027C">
        <w:trPr>
          <w:trHeight w:val="290"/>
        </w:trPr>
        <w:tc>
          <w:tcPr>
            <w:tcW w:w="1294" w:type="dxa"/>
            <w:noWrap/>
            <w:hideMark/>
          </w:tcPr>
          <w:p w14:paraId="7E8A0B06" w14:textId="77777777" w:rsidR="003748F0" w:rsidRPr="003748F0" w:rsidRDefault="003748F0">
            <w:r w:rsidRPr="003748F0">
              <w:t>National Crime Agency (NCA)</w:t>
            </w:r>
          </w:p>
        </w:tc>
        <w:tc>
          <w:tcPr>
            <w:tcW w:w="1295" w:type="dxa"/>
            <w:noWrap/>
            <w:hideMark/>
          </w:tcPr>
          <w:p w14:paraId="10D5EC47" w14:textId="77777777" w:rsidR="003748F0" w:rsidRPr="003748F0" w:rsidRDefault="003748F0">
            <w:r w:rsidRPr="003748F0">
              <w:t>National Crime Agency. Leading the UK's fight to cut serious and organised crime. Don't report crime on Twitter. Please call 101. In emergencies always call 999</w:t>
            </w:r>
          </w:p>
        </w:tc>
        <w:tc>
          <w:tcPr>
            <w:tcW w:w="1294" w:type="dxa"/>
            <w:noWrap/>
            <w:hideMark/>
          </w:tcPr>
          <w:p w14:paraId="79D62672" w14:textId="77777777" w:rsidR="003748F0" w:rsidRPr="003748F0" w:rsidRDefault="003748F0">
            <w:r w:rsidRPr="003748F0">
              <w:t>@NCA_UK</w:t>
            </w:r>
          </w:p>
        </w:tc>
        <w:tc>
          <w:tcPr>
            <w:tcW w:w="1295" w:type="dxa"/>
            <w:noWrap/>
            <w:hideMark/>
          </w:tcPr>
          <w:p w14:paraId="278DEEA2" w14:textId="77777777" w:rsidR="003748F0" w:rsidRPr="003748F0" w:rsidRDefault="003748F0" w:rsidP="003748F0">
            <w:r w:rsidRPr="003748F0">
              <w:t>13603</w:t>
            </w:r>
          </w:p>
        </w:tc>
        <w:tc>
          <w:tcPr>
            <w:tcW w:w="1294" w:type="dxa"/>
            <w:noWrap/>
            <w:hideMark/>
          </w:tcPr>
          <w:p w14:paraId="0B088336" w14:textId="77777777" w:rsidR="003748F0" w:rsidRPr="003748F0" w:rsidRDefault="003748F0" w:rsidP="003748F0">
            <w:r w:rsidRPr="003748F0">
              <w:t>129887</w:t>
            </w:r>
          </w:p>
        </w:tc>
        <w:tc>
          <w:tcPr>
            <w:tcW w:w="1295" w:type="dxa"/>
            <w:noWrap/>
            <w:hideMark/>
          </w:tcPr>
          <w:p w14:paraId="609E7798" w14:textId="77777777" w:rsidR="003748F0" w:rsidRPr="003748F0" w:rsidRDefault="003748F0" w:rsidP="003748F0">
            <w:r w:rsidRPr="003748F0">
              <w:t>2568</w:t>
            </w:r>
          </w:p>
        </w:tc>
        <w:tc>
          <w:tcPr>
            <w:tcW w:w="1295" w:type="dxa"/>
            <w:noWrap/>
            <w:hideMark/>
          </w:tcPr>
          <w:p w14:paraId="3A5EFF46" w14:textId="77777777" w:rsidR="003748F0" w:rsidRPr="003748F0" w:rsidRDefault="003748F0" w:rsidP="003748F0">
            <w:r w:rsidRPr="003748F0">
              <w:t>7/8/2013 11:23</w:t>
            </w:r>
          </w:p>
        </w:tc>
      </w:tr>
      <w:tr w:rsidR="003748F0" w:rsidRPr="003748F0" w14:paraId="2D871772" w14:textId="77777777" w:rsidTr="00FE027C">
        <w:trPr>
          <w:trHeight w:val="290"/>
        </w:trPr>
        <w:tc>
          <w:tcPr>
            <w:tcW w:w="1294" w:type="dxa"/>
            <w:noWrap/>
            <w:hideMark/>
          </w:tcPr>
          <w:p w14:paraId="223DD044" w14:textId="77777777" w:rsidR="003748F0" w:rsidRPr="003748F0" w:rsidRDefault="003748F0">
            <w:r w:rsidRPr="003748F0">
              <w:lastRenderedPageBreak/>
              <w:t>Neil Hornby</w:t>
            </w:r>
          </w:p>
        </w:tc>
        <w:tc>
          <w:tcPr>
            <w:tcW w:w="1295" w:type="dxa"/>
            <w:noWrap/>
            <w:hideMark/>
          </w:tcPr>
          <w:p w14:paraId="386B7F32" w14:textId="77777777" w:rsidR="003748F0" w:rsidRPr="003748F0" w:rsidRDefault="003748F0">
            <w:r w:rsidRPr="003748F0">
              <w:t>Chief Executive of the Centre for Environment, Fisheries and Aquaculture Science (Cefas)</w:t>
            </w:r>
          </w:p>
        </w:tc>
        <w:tc>
          <w:tcPr>
            <w:tcW w:w="1294" w:type="dxa"/>
            <w:noWrap/>
            <w:hideMark/>
          </w:tcPr>
          <w:p w14:paraId="0EFB6760" w14:textId="77777777" w:rsidR="003748F0" w:rsidRPr="003748F0" w:rsidRDefault="003748F0">
            <w:r w:rsidRPr="003748F0">
              <w:t>@NeilHornbyCefas</w:t>
            </w:r>
          </w:p>
        </w:tc>
        <w:tc>
          <w:tcPr>
            <w:tcW w:w="1295" w:type="dxa"/>
            <w:noWrap/>
            <w:hideMark/>
          </w:tcPr>
          <w:p w14:paraId="5DB988EB" w14:textId="77777777" w:rsidR="003748F0" w:rsidRPr="003748F0" w:rsidRDefault="003748F0" w:rsidP="003748F0">
            <w:r w:rsidRPr="003748F0">
              <w:t>34</w:t>
            </w:r>
          </w:p>
        </w:tc>
        <w:tc>
          <w:tcPr>
            <w:tcW w:w="1294" w:type="dxa"/>
            <w:noWrap/>
            <w:hideMark/>
          </w:tcPr>
          <w:p w14:paraId="31C67E4E" w14:textId="77777777" w:rsidR="003748F0" w:rsidRPr="003748F0" w:rsidRDefault="003748F0" w:rsidP="003748F0">
            <w:r w:rsidRPr="003748F0">
              <w:t>186</w:t>
            </w:r>
          </w:p>
        </w:tc>
        <w:tc>
          <w:tcPr>
            <w:tcW w:w="1295" w:type="dxa"/>
            <w:noWrap/>
            <w:hideMark/>
          </w:tcPr>
          <w:p w14:paraId="26E8557F" w14:textId="77777777" w:rsidR="003748F0" w:rsidRPr="003748F0" w:rsidRDefault="003748F0" w:rsidP="003748F0">
            <w:r w:rsidRPr="003748F0">
              <w:t>71</w:t>
            </w:r>
          </w:p>
        </w:tc>
        <w:tc>
          <w:tcPr>
            <w:tcW w:w="1295" w:type="dxa"/>
            <w:noWrap/>
            <w:hideMark/>
          </w:tcPr>
          <w:p w14:paraId="3A24B6D7" w14:textId="77777777" w:rsidR="003748F0" w:rsidRPr="003748F0" w:rsidRDefault="003748F0" w:rsidP="003748F0">
            <w:r w:rsidRPr="003748F0">
              <w:t>9/14/2020 15:46</w:t>
            </w:r>
          </w:p>
        </w:tc>
      </w:tr>
      <w:tr w:rsidR="00FE027C" w:rsidRPr="003748F0" w14:paraId="7AFC93CD" w14:textId="77777777" w:rsidTr="00FE027C">
        <w:trPr>
          <w:trHeight w:val="290"/>
        </w:trPr>
        <w:tc>
          <w:tcPr>
            <w:tcW w:w="1294" w:type="dxa"/>
            <w:noWrap/>
            <w:hideMark/>
          </w:tcPr>
          <w:p w14:paraId="329B32E0" w14:textId="77777777" w:rsidR="003748F0" w:rsidRPr="003748F0" w:rsidRDefault="003748F0">
            <w:r w:rsidRPr="003748F0">
              <w:t>Nick Gibb</w:t>
            </w:r>
          </w:p>
        </w:tc>
        <w:tc>
          <w:tcPr>
            <w:tcW w:w="1295" w:type="dxa"/>
            <w:noWrap/>
            <w:hideMark/>
          </w:tcPr>
          <w:p w14:paraId="06FB99A3" w14:textId="77777777" w:rsidR="003748F0" w:rsidRPr="003748F0" w:rsidRDefault="003748F0">
            <w:r w:rsidRPr="003748F0">
              <w:t>Member of Parliament for Bognor Regis &amp; Littlehampton. Minister for School Standards. Constituents can email me at gibbn@parliament.uk</w:t>
            </w:r>
          </w:p>
        </w:tc>
        <w:tc>
          <w:tcPr>
            <w:tcW w:w="1294" w:type="dxa"/>
            <w:noWrap/>
            <w:hideMark/>
          </w:tcPr>
          <w:p w14:paraId="7D41C905" w14:textId="77777777" w:rsidR="003748F0" w:rsidRPr="003748F0" w:rsidRDefault="003748F0">
            <w:r w:rsidRPr="003748F0">
              <w:t>@NickGibbUK</w:t>
            </w:r>
          </w:p>
        </w:tc>
        <w:tc>
          <w:tcPr>
            <w:tcW w:w="1295" w:type="dxa"/>
            <w:noWrap/>
            <w:hideMark/>
          </w:tcPr>
          <w:p w14:paraId="5FC9B79B" w14:textId="77777777" w:rsidR="003748F0" w:rsidRPr="003748F0" w:rsidRDefault="003748F0" w:rsidP="003748F0">
            <w:r w:rsidRPr="003748F0">
              <w:t>1658</w:t>
            </w:r>
          </w:p>
        </w:tc>
        <w:tc>
          <w:tcPr>
            <w:tcW w:w="1294" w:type="dxa"/>
            <w:noWrap/>
            <w:hideMark/>
          </w:tcPr>
          <w:p w14:paraId="589599A3" w14:textId="77777777" w:rsidR="003748F0" w:rsidRPr="003748F0" w:rsidRDefault="003748F0" w:rsidP="003748F0">
            <w:r w:rsidRPr="003748F0">
              <w:t>18435</w:t>
            </w:r>
          </w:p>
        </w:tc>
        <w:tc>
          <w:tcPr>
            <w:tcW w:w="1295" w:type="dxa"/>
            <w:noWrap/>
            <w:hideMark/>
          </w:tcPr>
          <w:p w14:paraId="7E33E45E" w14:textId="77777777" w:rsidR="003748F0" w:rsidRPr="003748F0" w:rsidRDefault="003748F0" w:rsidP="003748F0">
            <w:r w:rsidRPr="003748F0">
              <w:t>1497</w:t>
            </w:r>
          </w:p>
        </w:tc>
        <w:tc>
          <w:tcPr>
            <w:tcW w:w="1295" w:type="dxa"/>
            <w:noWrap/>
            <w:hideMark/>
          </w:tcPr>
          <w:p w14:paraId="27CCE868" w14:textId="77777777" w:rsidR="003748F0" w:rsidRPr="003748F0" w:rsidRDefault="003748F0" w:rsidP="003748F0">
            <w:r w:rsidRPr="003748F0">
              <w:t>2/14/2015 9:20</w:t>
            </w:r>
          </w:p>
        </w:tc>
      </w:tr>
      <w:tr w:rsidR="003748F0" w:rsidRPr="003748F0" w14:paraId="1D722046" w14:textId="77777777" w:rsidTr="00FE027C">
        <w:trPr>
          <w:trHeight w:val="290"/>
        </w:trPr>
        <w:tc>
          <w:tcPr>
            <w:tcW w:w="1294" w:type="dxa"/>
            <w:noWrap/>
            <w:hideMark/>
          </w:tcPr>
          <w:p w14:paraId="46BF1E40" w14:textId="77777777" w:rsidR="003748F0" w:rsidRPr="003748F0" w:rsidRDefault="003748F0">
            <w:r w:rsidRPr="003748F0">
              <w:t>Northern Ireland Office</w:t>
            </w:r>
          </w:p>
        </w:tc>
        <w:tc>
          <w:tcPr>
            <w:tcW w:w="1295" w:type="dxa"/>
            <w:noWrap/>
            <w:hideMark/>
          </w:tcPr>
          <w:p w14:paraId="2CF863FA" w14:textId="77777777" w:rsidR="003748F0" w:rsidRPr="003748F0" w:rsidRDefault="003748F0">
            <w:r w:rsidRPr="003748F0">
              <w:t>Representing the UK Govt in NI &amp; supporting NI's interests in the UK. Supporting devolution, a stronger economy, keeping people safe &amp; a shared future for all.</w:t>
            </w:r>
          </w:p>
        </w:tc>
        <w:tc>
          <w:tcPr>
            <w:tcW w:w="1294" w:type="dxa"/>
            <w:noWrap/>
            <w:hideMark/>
          </w:tcPr>
          <w:p w14:paraId="502048C8" w14:textId="77777777" w:rsidR="003748F0" w:rsidRPr="003748F0" w:rsidRDefault="003748F0">
            <w:r w:rsidRPr="003748F0">
              <w:t>@NIOgov</w:t>
            </w:r>
          </w:p>
        </w:tc>
        <w:tc>
          <w:tcPr>
            <w:tcW w:w="1295" w:type="dxa"/>
            <w:noWrap/>
            <w:hideMark/>
          </w:tcPr>
          <w:p w14:paraId="01950E21" w14:textId="77777777" w:rsidR="003748F0" w:rsidRPr="003748F0" w:rsidRDefault="003748F0" w:rsidP="003748F0">
            <w:r w:rsidRPr="003748F0">
              <w:t>5999</w:t>
            </w:r>
          </w:p>
        </w:tc>
        <w:tc>
          <w:tcPr>
            <w:tcW w:w="1294" w:type="dxa"/>
            <w:noWrap/>
            <w:hideMark/>
          </w:tcPr>
          <w:p w14:paraId="4E4BC9ED" w14:textId="77777777" w:rsidR="003748F0" w:rsidRPr="003748F0" w:rsidRDefault="003748F0" w:rsidP="003748F0">
            <w:r w:rsidRPr="003748F0">
              <w:t>22164</w:t>
            </w:r>
          </w:p>
        </w:tc>
        <w:tc>
          <w:tcPr>
            <w:tcW w:w="1295" w:type="dxa"/>
            <w:noWrap/>
            <w:hideMark/>
          </w:tcPr>
          <w:p w14:paraId="4C8E5CF1" w14:textId="77777777" w:rsidR="003748F0" w:rsidRPr="003748F0" w:rsidRDefault="003748F0" w:rsidP="003748F0">
            <w:r w:rsidRPr="003748F0">
              <w:t>2300</w:t>
            </w:r>
          </w:p>
        </w:tc>
        <w:tc>
          <w:tcPr>
            <w:tcW w:w="1295" w:type="dxa"/>
            <w:noWrap/>
            <w:hideMark/>
          </w:tcPr>
          <w:p w14:paraId="0C9078AC" w14:textId="77777777" w:rsidR="003748F0" w:rsidRPr="003748F0" w:rsidRDefault="003748F0" w:rsidP="003748F0">
            <w:r w:rsidRPr="003748F0">
              <w:t>6/21/2012 12:33</w:t>
            </w:r>
          </w:p>
        </w:tc>
      </w:tr>
      <w:tr w:rsidR="00FE027C" w:rsidRPr="003748F0" w14:paraId="67C51398" w14:textId="77777777" w:rsidTr="00FE027C">
        <w:trPr>
          <w:trHeight w:val="290"/>
        </w:trPr>
        <w:tc>
          <w:tcPr>
            <w:tcW w:w="1294" w:type="dxa"/>
            <w:noWrap/>
            <w:hideMark/>
          </w:tcPr>
          <w:p w14:paraId="3E4CE357" w14:textId="77777777" w:rsidR="003748F0" w:rsidRPr="003748F0" w:rsidRDefault="003748F0">
            <w:r w:rsidRPr="003748F0">
              <w:t>Chloe Smith</w:t>
            </w:r>
          </w:p>
        </w:tc>
        <w:tc>
          <w:tcPr>
            <w:tcW w:w="1295" w:type="dxa"/>
            <w:noWrap/>
            <w:hideMark/>
          </w:tcPr>
          <w:p w14:paraId="26BA4624" w14:textId="77777777" w:rsidR="003748F0" w:rsidRPr="003748F0" w:rsidRDefault="003748F0">
            <w:r w:rsidRPr="003748F0">
              <w:t>The official account for Chloe Smith, Member of Parliament for Norwich North. Get in touch chloe@chloesmith.org.</w:t>
            </w:r>
            <w:r w:rsidRPr="003748F0">
              <w:lastRenderedPageBreak/>
              <w:t>uk #ilovenorwich #NorwichNorth</w:t>
            </w:r>
          </w:p>
        </w:tc>
        <w:tc>
          <w:tcPr>
            <w:tcW w:w="1294" w:type="dxa"/>
            <w:noWrap/>
            <w:hideMark/>
          </w:tcPr>
          <w:p w14:paraId="53219C22" w14:textId="77777777" w:rsidR="003748F0" w:rsidRPr="003748F0" w:rsidRDefault="003748F0">
            <w:r w:rsidRPr="003748F0">
              <w:lastRenderedPageBreak/>
              <w:t>@NorwichChloe</w:t>
            </w:r>
          </w:p>
        </w:tc>
        <w:tc>
          <w:tcPr>
            <w:tcW w:w="1295" w:type="dxa"/>
            <w:noWrap/>
            <w:hideMark/>
          </w:tcPr>
          <w:p w14:paraId="4B6FA203" w14:textId="77777777" w:rsidR="003748F0" w:rsidRPr="003748F0" w:rsidRDefault="003748F0" w:rsidP="003748F0">
            <w:r w:rsidRPr="003748F0">
              <w:t>4818</w:t>
            </w:r>
          </w:p>
        </w:tc>
        <w:tc>
          <w:tcPr>
            <w:tcW w:w="1294" w:type="dxa"/>
            <w:noWrap/>
            <w:hideMark/>
          </w:tcPr>
          <w:p w14:paraId="14A728E1" w14:textId="77777777" w:rsidR="003748F0" w:rsidRPr="003748F0" w:rsidRDefault="003748F0" w:rsidP="003748F0">
            <w:r w:rsidRPr="003748F0">
              <w:t>18450</w:t>
            </w:r>
          </w:p>
        </w:tc>
        <w:tc>
          <w:tcPr>
            <w:tcW w:w="1295" w:type="dxa"/>
            <w:noWrap/>
            <w:hideMark/>
          </w:tcPr>
          <w:p w14:paraId="6BD806C5" w14:textId="77777777" w:rsidR="003748F0" w:rsidRPr="003748F0" w:rsidRDefault="003748F0" w:rsidP="003748F0">
            <w:r w:rsidRPr="003748F0">
              <w:t>381</w:t>
            </w:r>
          </w:p>
        </w:tc>
        <w:tc>
          <w:tcPr>
            <w:tcW w:w="1295" w:type="dxa"/>
            <w:noWrap/>
            <w:hideMark/>
          </w:tcPr>
          <w:p w14:paraId="598894E6" w14:textId="77777777" w:rsidR="003748F0" w:rsidRPr="003748F0" w:rsidRDefault="003748F0" w:rsidP="003748F0">
            <w:r w:rsidRPr="003748F0">
              <w:t>10/7/2011 21:48</w:t>
            </w:r>
          </w:p>
        </w:tc>
      </w:tr>
      <w:tr w:rsidR="003748F0" w:rsidRPr="003748F0" w14:paraId="5D71E5CB" w14:textId="77777777" w:rsidTr="00FE027C">
        <w:trPr>
          <w:trHeight w:val="290"/>
        </w:trPr>
        <w:tc>
          <w:tcPr>
            <w:tcW w:w="1294" w:type="dxa"/>
            <w:noWrap/>
            <w:hideMark/>
          </w:tcPr>
          <w:p w14:paraId="0E8D9878" w14:textId="77777777" w:rsidR="003748F0" w:rsidRPr="003748F0" w:rsidRDefault="003748F0">
            <w:r w:rsidRPr="003748F0">
              <w:t>ofgem</w:t>
            </w:r>
          </w:p>
        </w:tc>
        <w:tc>
          <w:tcPr>
            <w:tcW w:w="1295" w:type="dxa"/>
            <w:noWrap/>
            <w:hideMark/>
          </w:tcPr>
          <w:p w14:paraId="691EFCCC" w14:textId="77777777" w:rsidR="003748F0" w:rsidRPr="003748F0" w:rsidRDefault="003748F0">
            <w:r w:rsidRPr="003748F0">
              <w:t>Britain’s independent energy regulator, protecting consumers by working to deliver a greener, fairer energy system. Our comment policy: https://t.co/PsrnuN0XCY</w:t>
            </w:r>
          </w:p>
        </w:tc>
        <w:tc>
          <w:tcPr>
            <w:tcW w:w="1294" w:type="dxa"/>
            <w:noWrap/>
            <w:hideMark/>
          </w:tcPr>
          <w:p w14:paraId="64D509B4" w14:textId="77777777" w:rsidR="003748F0" w:rsidRPr="003748F0" w:rsidRDefault="003748F0">
            <w:r w:rsidRPr="003748F0">
              <w:t>@ofgem</w:t>
            </w:r>
          </w:p>
        </w:tc>
        <w:tc>
          <w:tcPr>
            <w:tcW w:w="1295" w:type="dxa"/>
            <w:noWrap/>
            <w:hideMark/>
          </w:tcPr>
          <w:p w14:paraId="5BE2384C" w14:textId="77777777" w:rsidR="003748F0" w:rsidRPr="003748F0" w:rsidRDefault="003748F0" w:rsidP="003748F0">
            <w:r w:rsidRPr="003748F0">
              <w:t>8429</w:t>
            </w:r>
          </w:p>
        </w:tc>
        <w:tc>
          <w:tcPr>
            <w:tcW w:w="1294" w:type="dxa"/>
            <w:noWrap/>
            <w:hideMark/>
          </w:tcPr>
          <w:p w14:paraId="1096A9C2" w14:textId="77777777" w:rsidR="003748F0" w:rsidRPr="003748F0" w:rsidRDefault="003748F0" w:rsidP="003748F0">
            <w:r w:rsidRPr="003748F0">
              <w:t>33948</w:t>
            </w:r>
          </w:p>
        </w:tc>
        <w:tc>
          <w:tcPr>
            <w:tcW w:w="1295" w:type="dxa"/>
            <w:noWrap/>
            <w:hideMark/>
          </w:tcPr>
          <w:p w14:paraId="7EFB2B66" w14:textId="77777777" w:rsidR="003748F0" w:rsidRPr="003748F0" w:rsidRDefault="003748F0" w:rsidP="003748F0">
            <w:r w:rsidRPr="003748F0">
              <w:t>865</w:t>
            </w:r>
          </w:p>
        </w:tc>
        <w:tc>
          <w:tcPr>
            <w:tcW w:w="1295" w:type="dxa"/>
            <w:noWrap/>
            <w:hideMark/>
          </w:tcPr>
          <w:p w14:paraId="04BCE38A" w14:textId="77777777" w:rsidR="003748F0" w:rsidRPr="003748F0" w:rsidRDefault="003748F0" w:rsidP="003748F0">
            <w:r w:rsidRPr="003748F0">
              <w:t>4/4/2009 17:15</w:t>
            </w:r>
          </w:p>
        </w:tc>
      </w:tr>
      <w:tr w:rsidR="00FE027C" w:rsidRPr="003748F0" w14:paraId="7BE7DDDB" w14:textId="77777777" w:rsidTr="00FE027C">
        <w:trPr>
          <w:trHeight w:val="290"/>
        </w:trPr>
        <w:tc>
          <w:tcPr>
            <w:tcW w:w="1294" w:type="dxa"/>
            <w:noWrap/>
            <w:hideMark/>
          </w:tcPr>
          <w:p w14:paraId="75899394" w14:textId="77777777" w:rsidR="003748F0" w:rsidRPr="003748F0" w:rsidRDefault="003748F0">
            <w:r w:rsidRPr="003748F0">
              <w:t>Ofqual</w:t>
            </w:r>
          </w:p>
        </w:tc>
        <w:tc>
          <w:tcPr>
            <w:tcW w:w="1295" w:type="dxa"/>
            <w:noWrap/>
            <w:hideMark/>
          </w:tcPr>
          <w:p w14:paraId="39EF981E" w14:textId="77777777" w:rsidR="003748F0" w:rsidRPr="003748F0" w:rsidRDefault="003748F0">
            <w:r w:rsidRPr="003748F0">
              <w:t>The regulator of qualifications, exams and assessments in England. If you have a question for us, please email public.enquiries@ofqual.gov.uk</w:t>
            </w:r>
          </w:p>
        </w:tc>
        <w:tc>
          <w:tcPr>
            <w:tcW w:w="1294" w:type="dxa"/>
            <w:noWrap/>
            <w:hideMark/>
          </w:tcPr>
          <w:p w14:paraId="37AB7A69" w14:textId="77777777" w:rsidR="003748F0" w:rsidRPr="003748F0" w:rsidRDefault="003748F0">
            <w:r w:rsidRPr="003748F0">
              <w:t>@ofqual</w:t>
            </w:r>
          </w:p>
        </w:tc>
        <w:tc>
          <w:tcPr>
            <w:tcW w:w="1295" w:type="dxa"/>
            <w:noWrap/>
            <w:hideMark/>
          </w:tcPr>
          <w:p w14:paraId="4883DADF" w14:textId="77777777" w:rsidR="003748F0" w:rsidRPr="003748F0" w:rsidRDefault="003748F0" w:rsidP="003748F0">
            <w:r w:rsidRPr="003748F0">
              <w:t>3137</w:t>
            </w:r>
          </w:p>
        </w:tc>
        <w:tc>
          <w:tcPr>
            <w:tcW w:w="1294" w:type="dxa"/>
            <w:noWrap/>
            <w:hideMark/>
          </w:tcPr>
          <w:p w14:paraId="057076DB" w14:textId="77777777" w:rsidR="003748F0" w:rsidRPr="003748F0" w:rsidRDefault="003748F0" w:rsidP="003748F0">
            <w:r w:rsidRPr="003748F0">
              <w:t>45000</w:t>
            </w:r>
          </w:p>
        </w:tc>
        <w:tc>
          <w:tcPr>
            <w:tcW w:w="1295" w:type="dxa"/>
            <w:noWrap/>
            <w:hideMark/>
          </w:tcPr>
          <w:p w14:paraId="468C5ADE" w14:textId="77777777" w:rsidR="003748F0" w:rsidRPr="003748F0" w:rsidRDefault="003748F0" w:rsidP="003748F0">
            <w:r w:rsidRPr="003748F0">
              <w:t>520</w:t>
            </w:r>
          </w:p>
        </w:tc>
        <w:tc>
          <w:tcPr>
            <w:tcW w:w="1295" w:type="dxa"/>
            <w:noWrap/>
            <w:hideMark/>
          </w:tcPr>
          <w:p w14:paraId="1186D00B" w14:textId="77777777" w:rsidR="003748F0" w:rsidRPr="003748F0" w:rsidRDefault="003748F0" w:rsidP="003748F0">
            <w:r w:rsidRPr="003748F0">
              <w:t>1/23/2009 15:40</w:t>
            </w:r>
          </w:p>
        </w:tc>
      </w:tr>
      <w:tr w:rsidR="003748F0" w:rsidRPr="003748F0" w14:paraId="14CC2EF6" w14:textId="77777777" w:rsidTr="00FE027C">
        <w:trPr>
          <w:trHeight w:val="290"/>
        </w:trPr>
        <w:tc>
          <w:tcPr>
            <w:tcW w:w="1294" w:type="dxa"/>
            <w:noWrap/>
            <w:hideMark/>
          </w:tcPr>
          <w:p w14:paraId="09370CAE" w14:textId="77777777" w:rsidR="003748F0" w:rsidRPr="003748F0" w:rsidRDefault="003748F0">
            <w:r w:rsidRPr="003748F0">
              <w:t>Ofsted</w:t>
            </w:r>
          </w:p>
        </w:tc>
        <w:tc>
          <w:tcPr>
            <w:tcW w:w="1295" w:type="dxa"/>
            <w:noWrap/>
            <w:hideMark/>
          </w:tcPr>
          <w:p w14:paraId="1FEE14E7" w14:textId="77777777" w:rsidR="003748F0" w:rsidRPr="003748F0" w:rsidRDefault="003748F0">
            <w:r w:rsidRPr="003748F0">
              <w:t>We inspect and regulate the care of children &amp; young people, and education &amp; skills for all.</w:t>
            </w:r>
          </w:p>
        </w:tc>
        <w:tc>
          <w:tcPr>
            <w:tcW w:w="1294" w:type="dxa"/>
            <w:noWrap/>
            <w:hideMark/>
          </w:tcPr>
          <w:p w14:paraId="0BA4A369" w14:textId="77777777" w:rsidR="003748F0" w:rsidRPr="003748F0" w:rsidRDefault="003748F0">
            <w:r w:rsidRPr="003748F0">
              <w:t>@Ofstednews</w:t>
            </w:r>
          </w:p>
        </w:tc>
        <w:tc>
          <w:tcPr>
            <w:tcW w:w="1295" w:type="dxa"/>
            <w:noWrap/>
            <w:hideMark/>
          </w:tcPr>
          <w:p w14:paraId="461D9D2E" w14:textId="77777777" w:rsidR="003748F0" w:rsidRPr="003748F0" w:rsidRDefault="003748F0" w:rsidP="003748F0">
            <w:r w:rsidRPr="003748F0">
              <w:t>21900</w:t>
            </w:r>
          </w:p>
        </w:tc>
        <w:tc>
          <w:tcPr>
            <w:tcW w:w="1294" w:type="dxa"/>
            <w:noWrap/>
            <w:hideMark/>
          </w:tcPr>
          <w:p w14:paraId="7923C3BA" w14:textId="77777777" w:rsidR="003748F0" w:rsidRPr="003748F0" w:rsidRDefault="003748F0" w:rsidP="003748F0">
            <w:r w:rsidRPr="003748F0">
              <w:t>249767</w:t>
            </w:r>
          </w:p>
        </w:tc>
        <w:tc>
          <w:tcPr>
            <w:tcW w:w="1295" w:type="dxa"/>
            <w:noWrap/>
            <w:hideMark/>
          </w:tcPr>
          <w:p w14:paraId="6C18A47D" w14:textId="77777777" w:rsidR="003748F0" w:rsidRPr="003748F0" w:rsidRDefault="003748F0" w:rsidP="003748F0">
            <w:r w:rsidRPr="003748F0">
              <w:t>651</w:t>
            </w:r>
          </w:p>
        </w:tc>
        <w:tc>
          <w:tcPr>
            <w:tcW w:w="1295" w:type="dxa"/>
            <w:noWrap/>
            <w:hideMark/>
          </w:tcPr>
          <w:p w14:paraId="086B3B3C" w14:textId="77777777" w:rsidR="003748F0" w:rsidRPr="003748F0" w:rsidRDefault="003748F0" w:rsidP="003748F0">
            <w:r w:rsidRPr="003748F0">
              <w:t>10/1/2010 10:20</w:t>
            </w:r>
          </w:p>
        </w:tc>
      </w:tr>
      <w:tr w:rsidR="00FE027C" w:rsidRPr="003748F0" w14:paraId="5F8253BA" w14:textId="77777777" w:rsidTr="00FE027C">
        <w:trPr>
          <w:trHeight w:val="290"/>
        </w:trPr>
        <w:tc>
          <w:tcPr>
            <w:tcW w:w="1294" w:type="dxa"/>
            <w:noWrap/>
            <w:hideMark/>
          </w:tcPr>
          <w:p w14:paraId="783255C0" w14:textId="77777777" w:rsidR="003748F0" w:rsidRPr="003748F0" w:rsidRDefault="003748F0">
            <w:r w:rsidRPr="003748F0">
              <w:t>Ofwat</w:t>
            </w:r>
          </w:p>
        </w:tc>
        <w:tc>
          <w:tcPr>
            <w:tcW w:w="1295" w:type="dxa"/>
            <w:noWrap/>
            <w:hideMark/>
          </w:tcPr>
          <w:p w14:paraId="3E10A468" w14:textId="77777777" w:rsidR="003748F0" w:rsidRPr="003748F0" w:rsidRDefault="003748F0">
            <w:r w:rsidRPr="003748F0">
              <w:t xml:space="preserve">The economic regulator of the water sector in </w:t>
            </w:r>
            <w:r w:rsidRPr="003748F0">
              <w:lastRenderedPageBreak/>
              <w:t>England &amp; Wales, improving life through water. RTs do not imply endorsement</w:t>
            </w:r>
          </w:p>
        </w:tc>
        <w:tc>
          <w:tcPr>
            <w:tcW w:w="1294" w:type="dxa"/>
            <w:noWrap/>
            <w:hideMark/>
          </w:tcPr>
          <w:p w14:paraId="1F7FF4C9" w14:textId="77777777" w:rsidR="003748F0" w:rsidRPr="003748F0" w:rsidRDefault="003748F0">
            <w:r w:rsidRPr="003748F0">
              <w:lastRenderedPageBreak/>
              <w:t>@Ofwat</w:t>
            </w:r>
          </w:p>
        </w:tc>
        <w:tc>
          <w:tcPr>
            <w:tcW w:w="1295" w:type="dxa"/>
            <w:noWrap/>
            <w:hideMark/>
          </w:tcPr>
          <w:p w14:paraId="0ADE960B" w14:textId="77777777" w:rsidR="003748F0" w:rsidRPr="003748F0" w:rsidRDefault="003748F0" w:rsidP="003748F0">
            <w:r w:rsidRPr="003748F0">
              <w:t>5295</w:t>
            </w:r>
          </w:p>
        </w:tc>
        <w:tc>
          <w:tcPr>
            <w:tcW w:w="1294" w:type="dxa"/>
            <w:noWrap/>
            <w:hideMark/>
          </w:tcPr>
          <w:p w14:paraId="182EE15D" w14:textId="77777777" w:rsidR="003748F0" w:rsidRPr="003748F0" w:rsidRDefault="003748F0" w:rsidP="003748F0">
            <w:r w:rsidRPr="003748F0">
              <w:t>11893</w:t>
            </w:r>
          </w:p>
        </w:tc>
        <w:tc>
          <w:tcPr>
            <w:tcW w:w="1295" w:type="dxa"/>
            <w:noWrap/>
            <w:hideMark/>
          </w:tcPr>
          <w:p w14:paraId="59887D8E" w14:textId="77777777" w:rsidR="003748F0" w:rsidRPr="003748F0" w:rsidRDefault="003748F0" w:rsidP="003748F0">
            <w:r w:rsidRPr="003748F0">
              <w:t>551</w:t>
            </w:r>
          </w:p>
        </w:tc>
        <w:tc>
          <w:tcPr>
            <w:tcW w:w="1295" w:type="dxa"/>
            <w:noWrap/>
            <w:hideMark/>
          </w:tcPr>
          <w:p w14:paraId="6445A972" w14:textId="77777777" w:rsidR="003748F0" w:rsidRPr="003748F0" w:rsidRDefault="003748F0" w:rsidP="003748F0">
            <w:r w:rsidRPr="003748F0">
              <w:t>9/21/2010 15:22</w:t>
            </w:r>
          </w:p>
        </w:tc>
      </w:tr>
      <w:tr w:rsidR="003748F0" w:rsidRPr="003748F0" w14:paraId="752750B7" w14:textId="77777777" w:rsidTr="00FE027C">
        <w:trPr>
          <w:trHeight w:val="290"/>
        </w:trPr>
        <w:tc>
          <w:tcPr>
            <w:tcW w:w="1294" w:type="dxa"/>
            <w:noWrap/>
            <w:hideMark/>
          </w:tcPr>
          <w:p w14:paraId="25D2F431" w14:textId="77777777" w:rsidR="003748F0" w:rsidRPr="003748F0" w:rsidRDefault="003748F0">
            <w:r w:rsidRPr="003748F0">
              <w:t>Jonson Cox</w:t>
            </w:r>
          </w:p>
        </w:tc>
        <w:tc>
          <w:tcPr>
            <w:tcW w:w="1295" w:type="dxa"/>
            <w:noWrap/>
            <w:hideMark/>
          </w:tcPr>
          <w:p w14:paraId="28EECBAD" w14:textId="77777777" w:rsidR="003748F0" w:rsidRPr="003748F0" w:rsidRDefault="003748F0">
            <w:r w:rsidRPr="003748F0">
              <w:t>Chair of Water Services Regulation Authority @Ofwat</w:t>
            </w:r>
          </w:p>
        </w:tc>
        <w:tc>
          <w:tcPr>
            <w:tcW w:w="1294" w:type="dxa"/>
            <w:noWrap/>
            <w:hideMark/>
          </w:tcPr>
          <w:p w14:paraId="6C087773" w14:textId="77777777" w:rsidR="003748F0" w:rsidRPr="003748F0" w:rsidRDefault="003748F0">
            <w:r w:rsidRPr="003748F0">
              <w:t>@OfwatChair</w:t>
            </w:r>
          </w:p>
        </w:tc>
        <w:tc>
          <w:tcPr>
            <w:tcW w:w="1295" w:type="dxa"/>
            <w:noWrap/>
            <w:hideMark/>
          </w:tcPr>
          <w:p w14:paraId="1BDB5B2F" w14:textId="77777777" w:rsidR="003748F0" w:rsidRPr="003748F0" w:rsidRDefault="003748F0" w:rsidP="003748F0">
            <w:r w:rsidRPr="003748F0">
              <w:t>115</w:t>
            </w:r>
          </w:p>
        </w:tc>
        <w:tc>
          <w:tcPr>
            <w:tcW w:w="1294" w:type="dxa"/>
            <w:noWrap/>
            <w:hideMark/>
          </w:tcPr>
          <w:p w14:paraId="4945DCD6" w14:textId="77777777" w:rsidR="003748F0" w:rsidRPr="003748F0" w:rsidRDefault="003748F0" w:rsidP="003748F0">
            <w:r w:rsidRPr="003748F0">
              <w:t>817</w:t>
            </w:r>
          </w:p>
        </w:tc>
        <w:tc>
          <w:tcPr>
            <w:tcW w:w="1295" w:type="dxa"/>
            <w:noWrap/>
            <w:hideMark/>
          </w:tcPr>
          <w:p w14:paraId="1835D184" w14:textId="77777777" w:rsidR="003748F0" w:rsidRPr="003748F0" w:rsidRDefault="003748F0" w:rsidP="003748F0">
            <w:r w:rsidRPr="003748F0">
              <w:t>48</w:t>
            </w:r>
          </w:p>
        </w:tc>
        <w:tc>
          <w:tcPr>
            <w:tcW w:w="1295" w:type="dxa"/>
            <w:noWrap/>
            <w:hideMark/>
          </w:tcPr>
          <w:p w14:paraId="63B36B46" w14:textId="77777777" w:rsidR="003748F0" w:rsidRPr="003748F0" w:rsidRDefault="003748F0" w:rsidP="003748F0">
            <w:r w:rsidRPr="003748F0">
              <w:t>4/19/2017 12:29</w:t>
            </w:r>
          </w:p>
        </w:tc>
      </w:tr>
      <w:tr w:rsidR="00FE027C" w:rsidRPr="003748F0" w14:paraId="78020FAA" w14:textId="77777777" w:rsidTr="00FE027C">
        <w:trPr>
          <w:trHeight w:val="290"/>
        </w:trPr>
        <w:tc>
          <w:tcPr>
            <w:tcW w:w="1294" w:type="dxa"/>
            <w:noWrap/>
            <w:hideMark/>
          </w:tcPr>
          <w:p w14:paraId="00507917" w14:textId="77777777" w:rsidR="003748F0" w:rsidRPr="003748F0" w:rsidRDefault="003748F0">
            <w:r w:rsidRPr="003748F0">
              <w:t>OPG</w:t>
            </w:r>
          </w:p>
        </w:tc>
        <w:tc>
          <w:tcPr>
            <w:tcW w:w="1295" w:type="dxa"/>
            <w:noWrap/>
            <w:hideMark/>
          </w:tcPr>
          <w:p w14:paraId="2A421D88" w14:textId="77777777" w:rsidR="003748F0" w:rsidRPr="003748F0" w:rsidRDefault="003748F0">
            <w:r w:rsidRPr="003748F0">
              <w:t>Official Twitter channel for the Office of the Public Guardian. Read our Twitter policy: https://t.co/ywHbuvr1r8 Customer services 0300 456 0300.</w:t>
            </w:r>
          </w:p>
        </w:tc>
        <w:tc>
          <w:tcPr>
            <w:tcW w:w="1294" w:type="dxa"/>
            <w:noWrap/>
            <w:hideMark/>
          </w:tcPr>
          <w:p w14:paraId="4573AA65" w14:textId="77777777" w:rsidR="003748F0" w:rsidRPr="003748F0" w:rsidRDefault="003748F0">
            <w:r w:rsidRPr="003748F0">
              <w:t>@OPGGovUK</w:t>
            </w:r>
          </w:p>
        </w:tc>
        <w:tc>
          <w:tcPr>
            <w:tcW w:w="1295" w:type="dxa"/>
            <w:noWrap/>
            <w:hideMark/>
          </w:tcPr>
          <w:p w14:paraId="015CD191" w14:textId="77777777" w:rsidR="003748F0" w:rsidRPr="003748F0" w:rsidRDefault="003748F0" w:rsidP="003748F0">
            <w:r w:rsidRPr="003748F0">
              <w:t>1221</w:t>
            </w:r>
          </w:p>
        </w:tc>
        <w:tc>
          <w:tcPr>
            <w:tcW w:w="1294" w:type="dxa"/>
            <w:noWrap/>
            <w:hideMark/>
          </w:tcPr>
          <w:p w14:paraId="60E0583A" w14:textId="77777777" w:rsidR="003748F0" w:rsidRPr="003748F0" w:rsidRDefault="003748F0" w:rsidP="003748F0">
            <w:r w:rsidRPr="003748F0">
              <w:t>2728</w:t>
            </w:r>
          </w:p>
        </w:tc>
        <w:tc>
          <w:tcPr>
            <w:tcW w:w="1295" w:type="dxa"/>
            <w:noWrap/>
            <w:hideMark/>
          </w:tcPr>
          <w:p w14:paraId="19A59DE3" w14:textId="77777777" w:rsidR="003748F0" w:rsidRPr="003748F0" w:rsidRDefault="003748F0" w:rsidP="003748F0">
            <w:r w:rsidRPr="003748F0">
              <w:t>193</w:t>
            </w:r>
          </w:p>
        </w:tc>
        <w:tc>
          <w:tcPr>
            <w:tcW w:w="1295" w:type="dxa"/>
            <w:noWrap/>
            <w:hideMark/>
          </w:tcPr>
          <w:p w14:paraId="01A6D33A" w14:textId="77777777" w:rsidR="003748F0" w:rsidRPr="003748F0" w:rsidRDefault="003748F0" w:rsidP="003748F0">
            <w:r w:rsidRPr="003748F0">
              <w:t>12/18/2014 16:20</w:t>
            </w:r>
          </w:p>
        </w:tc>
      </w:tr>
      <w:tr w:rsidR="003748F0" w:rsidRPr="003748F0" w14:paraId="3B6F6E56" w14:textId="77777777" w:rsidTr="00FE027C">
        <w:trPr>
          <w:trHeight w:val="290"/>
        </w:trPr>
        <w:tc>
          <w:tcPr>
            <w:tcW w:w="1294" w:type="dxa"/>
            <w:noWrap/>
            <w:hideMark/>
          </w:tcPr>
          <w:p w14:paraId="021FE46C" w14:textId="77777777" w:rsidR="003748F0" w:rsidRPr="003748F0" w:rsidRDefault="003748F0">
            <w:r w:rsidRPr="003748F0">
              <w:t>Penny Mordaunt</w:t>
            </w:r>
          </w:p>
        </w:tc>
        <w:tc>
          <w:tcPr>
            <w:tcW w:w="1295" w:type="dxa"/>
            <w:noWrap/>
            <w:hideMark/>
          </w:tcPr>
          <w:p w14:paraId="1C8AC566" w14:textId="77777777" w:rsidR="003748F0" w:rsidRPr="003748F0" w:rsidRDefault="003748F0">
            <w:r w:rsidRPr="003748F0">
              <w:t>MP for Portsmouth North. Paymaster General &amp; Cabinet Office Minister. Hon Commander MCM2 Squadron, Royal Navy. https://t.co/iaHXnwToXf</w:t>
            </w:r>
          </w:p>
        </w:tc>
        <w:tc>
          <w:tcPr>
            <w:tcW w:w="1294" w:type="dxa"/>
            <w:noWrap/>
            <w:hideMark/>
          </w:tcPr>
          <w:p w14:paraId="12C39C72" w14:textId="77777777" w:rsidR="003748F0" w:rsidRPr="003748F0" w:rsidRDefault="003748F0">
            <w:r w:rsidRPr="003748F0">
              <w:t>@PennyMordaunt</w:t>
            </w:r>
          </w:p>
        </w:tc>
        <w:tc>
          <w:tcPr>
            <w:tcW w:w="1295" w:type="dxa"/>
            <w:noWrap/>
            <w:hideMark/>
          </w:tcPr>
          <w:p w14:paraId="75558958" w14:textId="77777777" w:rsidR="003748F0" w:rsidRPr="003748F0" w:rsidRDefault="003748F0" w:rsidP="003748F0">
            <w:r w:rsidRPr="003748F0">
              <w:t>18027</w:t>
            </w:r>
          </w:p>
        </w:tc>
        <w:tc>
          <w:tcPr>
            <w:tcW w:w="1294" w:type="dxa"/>
            <w:noWrap/>
            <w:hideMark/>
          </w:tcPr>
          <w:p w14:paraId="6D82DD31" w14:textId="77777777" w:rsidR="003748F0" w:rsidRPr="003748F0" w:rsidRDefault="003748F0" w:rsidP="003748F0">
            <w:r w:rsidRPr="003748F0">
              <w:t>78913</w:t>
            </w:r>
          </w:p>
        </w:tc>
        <w:tc>
          <w:tcPr>
            <w:tcW w:w="1295" w:type="dxa"/>
            <w:noWrap/>
            <w:hideMark/>
          </w:tcPr>
          <w:p w14:paraId="506C941D" w14:textId="77777777" w:rsidR="003748F0" w:rsidRPr="003748F0" w:rsidRDefault="003748F0" w:rsidP="003748F0">
            <w:r w:rsidRPr="003748F0">
              <w:t>12562</w:t>
            </w:r>
          </w:p>
        </w:tc>
        <w:tc>
          <w:tcPr>
            <w:tcW w:w="1295" w:type="dxa"/>
            <w:noWrap/>
            <w:hideMark/>
          </w:tcPr>
          <w:p w14:paraId="707B0B5A" w14:textId="77777777" w:rsidR="003748F0" w:rsidRPr="003748F0" w:rsidRDefault="003748F0" w:rsidP="003748F0">
            <w:r w:rsidRPr="003748F0">
              <w:t>1/13/2012 12:56</w:t>
            </w:r>
          </w:p>
        </w:tc>
      </w:tr>
      <w:tr w:rsidR="00FE027C" w:rsidRPr="003748F0" w14:paraId="2918A083" w14:textId="77777777" w:rsidTr="00FE027C">
        <w:trPr>
          <w:trHeight w:val="290"/>
        </w:trPr>
        <w:tc>
          <w:tcPr>
            <w:tcW w:w="1294" w:type="dxa"/>
            <w:noWrap/>
            <w:hideMark/>
          </w:tcPr>
          <w:p w14:paraId="3CE8AFC9" w14:textId="77777777" w:rsidR="003748F0" w:rsidRPr="003748F0" w:rsidRDefault="003748F0">
            <w:r w:rsidRPr="003748F0">
              <w:t>Public Health England</w:t>
            </w:r>
          </w:p>
        </w:tc>
        <w:tc>
          <w:tcPr>
            <w:tcW w:w="1295" w:type="dxa"/>
            <w:noWrap/>
            <w:hideMark/>
          </w:tcPr>
          <w:p w14:paraId="45AC83FE" w14:textId="77777777" w:rsidR="003748F0" w:rsidRPr="003748F0" w:rsidRDefault="003748F0">
            <w:r w:rsidRPr="003748F0">
              <w:t xml:space="preserve">Official feed of Public Health England (PHE) </w:t>
            </w:r>
            <w:r w:rsidRPr="003748F0">
              <w:lastRenderedPageBreak/>
              <w:t>providing regular news updates on the work of the organisation.</w:t>
            </w:r>
          </w:p>
        </w:tc>
        <w:tc>
          <w:tcPr>
            <w:tcW w:w="1294" w:type="dxa"/>
            <w:noWrap/>
            <w:hideMark/>
          </w:tcPr>
          <w:p w14:paraId="0650762D" w14:textId="77777777" w:rsidR="003748F0" w:rsidRPr="003748F0" w:rsidRDefault="003748F0">
            <w:r w:rsidRPr="003748F0">
              <w:lastRenderedPageBreak/>
              <w:t>@PHE_uk</w:t>
            </w:r>
          </w:p>
        </w:tc>
        <w:tc>
          <w:tcPr>
            <w:tcW w:w="1295" w:type="dxa"/>
            <w:noWrap/>
            <w:hideMark/>
          </w:tcPr>
          <w:p w14:paraId="57D25A16" w14:textId="77777777" w:rsidR="003748F0" w:rsidRPr="003748F0" w:rsidRDefault="003748F0" w:rsidP="003748F0">
            <w:r w:rsidRPr="003748F0">
              <w:t>21311</w:t>
            </w:r>
          </w:p>
        </w:tc>
        <w:tc>
          <w:tcPr>
            <w:tcW w:w="1294" w:type="dxa"/>
            <w:noWrap/>
            <w:hideMark/>
          </w:tcPr>
          <w:p w14:paraId="3BD6F19B" w14:textId="77777777" w:rsidR="003748F0" w:rsidRPr="003748F0" w:rsidRDefault="003748F0" w:rsidP="003748F0">
            <w:r w:rsidRPr="003748F0">
              <w:t>494199</w:t>
            </w:r>
          </w:p>
        </w:tc>
        <w:tc>
          <w:tcPr>
            <w:tcW w:w="1295" w:type="dxa"/>
            <w:noWrap/>
            <w:hideMark/>
          </w:tcPr>
          <w:p w14:paraId="3FFFAB90" w14:textId="77777777" w:rsidR="003748F0" w:rsidRPr="003748F0" w:rsidRDefault="003748F0" w:rsidP="003748F0">
            <w:r w:rsidRPr="003748F0">
              <w:t>672</w:t>
            </w:r>
          </w:p>
        </w:tc>
        <w:tc>
          <w:tcPr>
            <w:tcW w:w="1295" w:type="dxa"/>
            <w:noWrap/>
            <w:hideMark/>
          </w:tcPr>
          <w:p w14:paraId="4E658E80" w14:textId="77777777" w:rsidR="003748F0" w:rsidRPr="003748F0" w:rsidRDefault="003748F0" w:rsidP="003748F0">
            <w:r w:rsidRPr="003748F0">
              <w:t>5/22/2009 14:34</w:t>
            </w:r>
          </w:p>
        </w:tc>
      </w:tr>
      <w:tr w:rsidR="003748F0" w:rsidRPr="003748F0" w14:paraId="522B332B" w14:textId="77777777" w:rsidTr="00FE027C">
        <w:trPr>
          <w:trHeight w:val="290"/>
        </w:trPr>
        <w:tc>
          <w:tcPr>
            <w:tcW w:w="1294" w:type="dxa"/>
            <w:noWrap/>
            <w:hideMark/>
          </w:tcPr>
          <w:p w14:paraId="30D29D87" w14:textId="77777777" w:rsidR="003748F0" w:rsidRPr="003748F0" w:rsidRDefault="003748F0">
            <w:r w:rsidRPr="003748F0">
              <w:t>Rebecca Pow</w:t>
            </w:r>
          </w:p>
        </w:tc>
        <w:tc>
          <w:tcPr>
            <w:tcW w:w="1295" w:type="dxa"/>
            <w:noWrap/>
            <w:hideMark/>
          </w:tcPr>
          <w:p w14:paraId="1AF21904" w14:textId="77777777" w:rsidR="003748F0" w:rsidRPr="003748F0" w:rsidRDefault="003748F0">
            <w:r w:rsidRPr="003748F0">
              <w:t>Conservative MP for Taunton Deane. Minister for the Environment. Please email: rebecca.pow.mp@parliament.uk</w:t>
            </w:r>
          </w:p>
        </w:tc>
        <w:tc>
          <w:tcPr>
            <w:tcW w:w="1294" w:type="dxa"/>
            <w:noWrap/>
            <w:hideMark/>
          </w:tcPr>
          <w:p w14:paraId="54B6612E" w14:textId="77777777" w:rsidR="003748F0" w:rsidRPr="003748F0" w:rsidRDefault="003748F0">
            <w:r w:rsidRPr="003748F0">
              <w:t>@pow_rebecca</w:t>
            </w:r>
          </w:p>
        </w:tc>
        <w:tc>
          <w:tcPr>
            <w:tcW w:w="1295" w:type="dxa"/>
            <w:noWrap/>
            <w:hideMark/>
          </w:tcPr>
          <w:p w14:paraId="73BAFA6C" w14:textId="77777777" w:rsidR="003748F0" w:rsidRPr="003748F0" w:rsidRDefault="003748F0" w:rsidP="003748F0">
            <w:r w:rsidRPr="003748F0">
              <w:t>6803</w:t>
            </w:r>
          </w:p>
        </w:tc>
        <w:tc>
          <w:tcPr>
            <w:tcW w:w="1294" w:type="dxa"/>
            <w:noWrap/>
            <w:hideMark/>
          </w:tcPr>
          <w:p w14:paraId="672603D5" w14:textId="77777777" w:rsidR="003748F0" w:rsidRPr="003748F0" w:rsidRDefault="003748F0" w:rsidP="003748F0">
            <w:r w:rsidRPr="003748F0">
              <w:t>13603</w:t>
            </w:r>
          </w:p>
        </w:tc>
        <w:tc>
          <w:tcPr>
            <w:tcW w:w="1295" w:type="dxa"/>
            <w:noWrap/>
            <w:hideMark/>
          </w:tcPr>
          <w:p w14:paraId="386DF34C" w14:textId="77777777" w:rsidR="003748F0" w:rsidRPr="003748F0" w:rsidRDefault="003748F0" w:rsidP="003748F0">
            <w:r w:rsidRPr="003748F0">
              <w:t>814</w:t>
            </w:r>
          </w:p>
        </w:tc>
        <w:tc>
          <w:tcPr>
            <w:tcW w:w="1295" w:type="dxa"/>
            <w:noWrap/>
            <w:hideMark/>
          </w:tcPr>
          <w:p w14:paraId="6D1B7A2E" w14:textId="77777777" w:rsidR="003748F0" w:rsidRPr="003748F0" w:rsidRDefault="003748F0" w:rsidP="003748F0">
            <w:r w:rsidRPr="003748F0">
              <w:t>9/10/2011 11:41</w:t>
            </w:r>
          </w:p>
        </w:tc>
      </w:tr>
      <w:tr w:rsidR="00FE027C" w:rsidRPr="003748F0" w14:paraId="07D288A0" w14:textId="77777777" w:rsidTr="00FE027C">
        <w:trPr>
          <w:trHeight w:val="290"/>
        </w:trPr>
        <w:tc>
          <w:tcPr>
            <w:tcW w:w="1294" w:type="dxa"/>
            <w:noWrap/>
            <w:hideMark/>
          </w:tcPr>
          <w:p w14:paraId="5E56C738" w14:textId="77777777" w:rsidR="003748F0" w:rsidRPr="003748F0" w:rsidRDefault="003748F0">
            <w:r w:rsidRPr="003748F0">
              <w:t>Priti Patel</w:t>
            </w:r>
          </w:p>
        </w:tc>
        <w:tc>
          <w:tcPr>
            <w:tcW w:w="1295" w:type="dxa"/>
            <w:noWrap/>
            <w:hideMark/>
          </w:tcPr>
          <w:p w14:paraId="42259DF0" w14:textId="77777777" w:rsidR="003748F0" w:rsidRPr="003748F0" w:rsidRDefault="003748F0">
            <w:r w:rsidRPr="003748F0">
              <w:t>@Conservatives Member of Parliament for Witham</w:t>
            </w:r>
            <w:r w:rsidRPr="003748F0">
              <w:br/>
            </w:r>
            <w:r w:rsidRPr="003748F0">
              <w:br/>
              <w:t xml:space="preserve">Home Secretary </w:t>
            </w:r>
          </w:p>
        </w:tc>
        <w:tc>
          <w:tcPr>
            <w:tcW w:w="1294" w:type="dxa"/>
            <w:noWrap/>
            <w:hideMark/>
          </w:tcPr>
          <w:p w14:paraId="3828DDEC" w14:textId="77777777" w:rsidR="003748F0" w:rsidRPr="003748F0" w:rsidRDefault="003748F0">
            <w:r w:rsidRPr="003748F0">
              <w:t>@pritipatel</w:t>
            </w:r>
          </w:p>
        </w:tc>
        <w:tc>
          <w:tcPr>
            <w:tcW w:w="1295" w:type="dxa"/>
            <w:noWrap/>
            <w:hideMark/>
          </w:tcPr>
          <w:p w14:paraId="12D6897E" w14:textId="77777777" w:rsidR="003748F0" w:rsidRPr="003748F0" w:rsidRDefault="003748F0" w:rsidP="003748F0">
            <w:r w:rsidRPr="003748F0">
              <w:t>5528</w:t>
            </w:r>
          </w:p>
        </w:tc>
        <w:tc>
          <w:tcPr>
            <w:tcW w:w="1294" w:type="dxa"/>
            <w:noWrap/>
            <w:hideMark/>
          </w:tcPr>
          <w:p w14:paraId="4B6569AF" w14:textId="77777777" w:rsidR="003748F0" w:rsidRPr="003748F0" w:rsidRDefault="003748F0" w:rsidP="003748F0">
            <w:r w:rsidRPr="003748F0">
              <w:t>337153</w:t>
            </w:r>
          </w:p>
        </w:tc>
        <w:tc>
          <w:tcPr>
            <w:tcW w:w="1295" w:type="dxa"/>
            <w:noWrap/>
            <w:hideMark/>
          </w:tcPr>
          <w:p w14:paraId="0C944049" w14:textId="77777777" w:rsidR="003748F0" w:rsidRPr="003748F0" w:rsidRDefault="003748F0" w:rsidP="003748F0">
            <w:r w:rsidRPr="003748F0">
              <w:t>537</w:t>
            </w:r>
          </w:p>
        </w:tc>
        <w:tc>
          <w:tcPr>
            <w:tcW w:w="1295" w:type="dxa"/>
            <w:noWrap/>
            <w:hideMark/>
          </w:tcPr>
          <w:p w14:paraId="2E72DE9A" w14:textId="77777777" w:rsidR="003748F0" w:rsidRPr="003748F0" w:rsidRDefault="003748F0" w:rsidP="003748F0">
            <w:r w:rsidRPr="003748F0">
              <w:t>7/31/2009 1:51</w:t>
            </w:r>
          </w:p>
        </w:tc>
      </w:tr>
      <w:tr w:rsidR="003748F0" w:rsidRPr="003748F0" w14:paraId="169B6554" w14:textId="77777777" w:rsidTr="00FE027C">
        <w:trPr>
          <w:trHeight w:val="290"/>
        </w:trPr>
        <w:tc>
          <w:tcPr>
            <w:tcW w:w="1294" w:type="dxa"/>
            <w:noWrap/>
            <w:hideMark/>
          </w:tcPr>
          <w:p w14:paraId="32D00AF6" w14:textId="77777777" w:rsidR="003748F0" w:rsidRPr="003748F0" w:rsidRDefault="003748F0">
            <w:r w:rsidRPr="003748F0">
              <w:t>QEII Centre</w:t>
            </w:r>
          </w:p>
        </w:tc>
        <w:tc>
          <w:tcPr>
            <w:tcW w:w="1295" w:type="dxa"/>
            <w:noWrap/>
            <w:hideMark/>
          </w:tcPr>
          <w:p w14:paraId="724158FB" w14:textId="77777777" w:rsidR="003748F0" w:rsidRPr="003748F0" w:rsidRDefault="003748F0">
            <w:r w:rsidRPr="003748F0">
              <w:t>Welcome to the official Twitter account for the #QEIICentre , the largest multi-purpose conference and #events venue in central #London.</w:t>
            </w:r>
          </w:p>
        </w:tc>
        <w:tc>
          <w:tcPr>
            <w:tcW w:w="1294" w:type="dxa"/>
            <w:noWrap/>
            <w:hideMark/>
          </w:tcPr>
          <w:p w14:paraId="4FFF7850" w14:textId="77777777" w:rsidR="003748F0" w:rsidRPr="003748F0" w:rsidRDefault="003748F0">
            <w:r w:rsidRPr="003748F0">
              <w:t>@QEIICentre</w:t>
            </w:r>
          </w:p>
        </w:tc>
        <w:tc>
          <w:tcPr>
            <w:tcW w:w="1295" w:type="dxa"/>
            <w:noWrap/>
            <w:hideMark/>
          </w:tcPr>
          <w:p w14:paraId="16B77AE5" w14:textId="77777777" w:rsidR="003748F0" w:rsidRPr="003748F0" w:rsidRDefault="003748F0" w:rsidP="003748F0">
            <w:r w:rsidRPr="003748F0">
              <w:t>4901</w:t>
            </w:r>
          </w:p>
        </w:tc>
        <w:tc>
          <w:tcPr>
            <w:tcW w:w="1294" w:type="dxa"/>
            <w:noWrap/>
            <w:hideMark/>
          </w:tcPr>
          <w:p w14:paraId="17F250E7" w14:textId="77777777" w:rsidR="003748F0" w:rsidRPr="003748F0" w:rsidRDefault="003748F0" w:rsidP="003748F0">
            <w:r w:rsidRPr="003748F0">
              <w:t>4322</w:t>
            </w:r>
          </w:p>
        </w:tc>
        <w:tc>
          <w:tcPr>
            <w:tcW w:w="1295" w:type="dxa"/>
            <w:noWrap/>
            <w:hideMark/>
          </w:tcPr>
          <w:p w14:paraId="461659C0" w14:textId="77777777" w:rsidR="003748F0" w:rsidRPr="003748F0" w:rsidRDefault="003748F0" w:rsidP="003748F0">
            <w:r w:rsidRPr="003748F0">
              <w:t>647</w:t>
            </w:r>
          </w:p>
        </w:tc>
        <w:tc>
          <w:tcPr>
            <w:tcW w:w="1295" w:type="dxa"/>
            <w:noWrap/>
            <w:hideMark/>
          </w:tcPr>
          <w:p w14:paraId="627DFE8D" w14:textId="77777777" w:rsidR="003748F0" w:rsidRPr="003748F0" w:rsidRDefault="003748F0" w:rsidP="003748F0">
            <w:r w:rsidRPr="003748F0">
              <w:t>4/27/2009 16:57</w:t>
            </w:r>
          </w:p>
        </w:tc>
      </w:tr>
      <w:tr w:rsidR="00FE027C" w:rsidRPr="003748F0" w14:paraId="42C98582" w14:textId="77777777" w:rsidTr="00FE027C">
        <w:trPr>
          <w:trHeight w:val="290"/>
        </w:trPr>
        <w:tc>
          <w:tcPr>
            <w:tcW w:w="1294" w:type="dxa"/>
            <w:noWrap/>
            <w:hideMark/>
          </w:tcPr>
          <w:p w14:paraId="628B15E4" w14:textId="77777777" w:rsidR="003748F0" w:rsidRPr="003748F0" w:rsidRDefault="003748F0">
            <w:r w:rsidRPr="003748F0">
              <w:t>Peter Sparkes</w:t>
            </w:r>
          </w:p>
        </w:tc>
        <w:tc>
          <w:tcPr>
            <w:tcW w:w="1295" w:type="dxa"/>
            <w:noWrap/>
            <w:hideMark/>
          </w:tcPr>
          <w:p w14:paraId="0CD3A585" w14:textId="77777777" w:rsidR="003748F0" w:rsidRPr="003748F0" w:rsidRDefault="003748F0">
            <w:r w:rsidRPr="003748F0">
              <w:t>Chief Executive of the @UKHO</w:t>
            </w:r>
          </w:p>
        </w:tc>
        <w:tc>
          <w:tcPr>
            <w:tcW w:w="1294" w:type="dxa"/>
            <w:noWrap/>
            <w:hideMark/>
          </w:tcPr>
          <w:p w14:paraId="2E81A30E" w14:textId="77777777" w:rsidR="003748F0" w:rsidRPr="003748F0" w:rsidRDefault="003748F0">
            <w:r w:rsidRPr="003748F0">
              <w:t>@RAdmPeteSparkes</w:t>
            </w:r>
          </w:p>
        </w:tc>
        <w:tc>
          <w:tcPr>
            <w:tcW w:w="1295" w:type="dxa"/>
            <w:noWrap/>
            <w:hideMark/>
          </w:tcPr>
          <w:p w14:paraId="3E590B5B" w14:textId="77777777" w:rsidR="003748F0" w:rsidRPr="003748F0" w:rsidRDefault="003748F0" w:rsidP="003748F0">
            <w:r w:rsidRPr="003748F0">
              <w:t>100</w:t>
            </w:r>
          </w:p>
        </w:tc>
        <w:tc>
          <w:tcPr>
            <w:tcW w:w="1294" w:type="dxa"/>
            <w:noWrap/>
            <w:hideMark/>
          </w:tcPr>
          <w:p w14:paraId="79156F88" w14:textId="77777777" w:rsidR="003748F0" w:rsidRPr="003748F0" w:rsidRDefault="003748F0" w:rsidP="003748F0">
            <w:r w:rsidRPr="003748F0">
              <w:t>44</w:t>
            </w:r>
          </w:p>
        </w:tc>
        <w:tc>
          <w:tcPr>
            <w:tcW w:w="1295" w:type="dxa"/>
            <w:noWrap/>
            <w:hideMark/>
          </w:tcPr>
          <w:p w14:paraId="4664AD91" w14:textId="77777777" w:rsidR="003748F0" w:rsidRPr="003748F0" w:rsidRDefault="003748F0" w:rsidP="003748F0">
            <w:r w:rsidRPr="003748F0">
              <w:t>23</w:t>
            </w:r>
          </w:p>
        </w:tc>
        <w:tc>
          <w:tcPr>
            <w:tcW w:w="1295" w:type="dxa"/>
            <w:noWrap/>
            <w:hideMark/>
          </w:tcPr>
          <w:p w14:paraId="1F636294" w14:textId="77777777" w:rsidR="003748F0" w:rsidRPr="003748F0" w:rsidRDefault="003748F0" w:rsidP="003748F0">
            <w:r w:rsidRPr="003748F0">
              <w:t>8/19/2020 11:38</w:t>
            </w:r>
          </w:p>
        </w:tc>
      </w:tr>
      <w:tr w:rsidR="003748F0" w:rsidRPr="003748F0" w14:paraId="530290B8" w14:textId="77777777" w:rsidTr="00FE027C">
        <w:trPr>
          <w:trHeight w:val="290"/>
        </w:trPr>
        <w:tc>
          <w:tcPr>
            <w:tcW w:w="1294" w:type="dxa"/>
            <w:noWrap/>
            <w:hideMark/>
          </w:tcPr>
          <w:p w14:paraId="4813997A" w14:textId="77777777" w:rsidR="003748F0" w:rsidRPr="003748F0" w:rsidRDefault="003748F0">
            <w:r w:rsidRPr="003748F0">
              <w:t>ORR</w:t>
            </w:r>
          </w:p>
        </w:tc>
        <w:tc>
          <w:tcPr>
            <w:tcW w:w="1295" w:type="dxa"/>
            <w:noWrap/>
            <w:hideMark/>
          </w:tcPr>
          <w:p w14:paraId="32F3C193" w14:textId="77777777" w:rsidR="003748F0" w:rsidRPr="003748F0" w:rsidRDefault="003748F0">
            <w:r w:rsidRPr="003748F0">
              <w:t xml:space="preserve">The Office of Rail and Road protects the </w:t>
            </w:r>
            <w:r w:rsidRPr="003748F0">
              <w:lastRenderedPageBreak/>
              <w:t>interests of rail and road users. We do not respond to complaints here. Visit https://t.co/8Hkl8KwbCo</w:t>
            </w:r>
          </w:p>
        </w:tc>
        <w:tc>
          <w:tcPr>
            <w:tcW w:w="1294" w:type="dxa"/>
            <w:noWrap/>
            <w:hideMark/>
          </w:tcPr>
          <w:p w14:paraId="4C55FF97" w14:textId="77777777" w:rsidR="003748F0" w:rsidRPr="003748F0" w:rsidRDefault="003748F0">
            <w:r w:rsidRPr="003748F0">
              <w:lastRenderedPageBreak/>
              <w:t>@railandroad</w:t>
            </w:r>
          </w:p>
        </w:tc>
        <w:tc>
          <w:tcPr>
            <w:tcW w:w="1295" w:type="dxa"/>
            <w:noWrap/>
            <w:hideMark/>
          </w:tcPr>
          <w:p w14:paraId="1A3B1FDF" w14:textId="77777777" w:rsidR="003748F0" w:rsidRPr="003748F0" w:rsidRDefault="003748F0" w:rsidP="003748F0">
            <w:r w:rsidRPr="003748F0">
              <w:t>4879</w:t>
            </w:r>
          </w:p>
        </w:tc>
        <w:tc>
          <w:tcPr>
            <w:tcW w:w="1294" w:type="dxa"/>
            <w:noWrap/>
            <w:hideMark/>
          </w:tcPr>
          <w:p w14:paraId="69426395" w14:textId="77777777" w:rsidR="003748F0" w:rsidRPr="003748F0" w:rsidRDefault="003748F0" w:rsidP="003748F0">
            <w:r w:rsidRPr="003748F0">
              <w:t>15999</w:t>
            </w:r>
          </w:p>
        </w:tc>
        <w:tc>
          <w:tcPr>
            <w:tcW w:w="1295" w:type="dxa"/>
            <w:noWrap/>
            <w:hideMark/>
          </w:tcPr>
          <w:p w14:paraId="32F34676" w14:textId="77777777" w:rsidR="003748F0" w:rsidRPr="003748F0" w:rsidRDefault="003748F0" w:rsidP="003748F0">
            <w:r w:rsidRPr="003748F0">
              <w:t>552</w:t>
            </w:r>
          </w:p>
        </w:tc>
        <w:tc>
          <w:tcPr>
            <w:tcW w:w="1295" w:type="dxa"/>
            <w:noWrap/>
            <w:hideMark/>
          </w:tcPr>
          <w:p w14:paraId="39E2F5F5" w14:textId="77777777" w:rsidR="003748F0" w:rsidRPr="003748F0" w:rsidRDefault="003748F0" w:rsidP="003748F0">
            <w:r w:rsidRPr="003748F0">
              <w:t>11/13/2012 8:19</w:t>
            </w:r>
          </w:p>
        </w:tc>
      </w:tr>
      <w:tr w:rsidR="00FE027C" w:rsidRPr="003748F0" w14:paraId="42FE1DD2" w14:textId="77777777" w:rsidTr="00FE027C">
        <w:trPr>
          <w:trHeight w:val="290"/>
        </w:trPr>
        <w:tc>
          <w:tcPr>
            <w:tcW w:w="1294" w:type="dxa"/>
            <w:noWrap/>
            <w:hideMark/>
          </w:tcPr>
          <w:p w14:paraId="2476BF15" w14:textId="77777777" w:rsidR="003748F0" w:rsidRPr="003748F0" w:rsidRDefault="003748F0">
            <w:r w:rsidRPr="003748F0">
              <w:t>Ranil Jayawardena MP</w:t>
            </w:r>
          </w:p>
        </w:tc>
        <w:tc>
          <w:tcPr>
            <w:tcW w:w="1295" w:type="dxa"/>
            <w:noWrap/>
            <w:hideMark/>
          </w:tcPr>
          <w:p w14:paraId="7A8D531B" w14:textId="77777777" w:rsidR="003748F0" w:rsidRPr="003748F0" w:rsidRDefault="003748F0">
            <w:r w:rsidRPr="003748F0">
              <w:t>Member of Parliament for North East Hampshire | International Trade Minister @GovUK @TradeGovUK | For help or a response, drop me a line: email@ranil.uk</w:t>
            </w:r>
          </w:p>
        </w:tc>
        <w:tc>
          <w:tcPr>
            <w:tcW w:w="1294" w:type="dxa"/>
            <w:noWrap/>
            <w:hideMark/>
          </w:tcPr>
          <w:p w14:paraId="1ABA21C8" w14:textId="77777777" w:rsidR="003748F0" w:rsidRPr="003748F0" w:rsidRDefault="003748F0">
            <w:r w:rsidRPr="003748F0">
              <w:t>@ranil</w:t>
            </w:r>
          </w:p>
        </w:tc>
        <w:tc>
          <w:tcPr>
            <w:tcW w:w="1295" w:type="dxa"/>
            <w:noWrap/>
            <w:hideMark/>
          </w:tcPr>
          <w:p w14:paraId="71AEA994" w14:textId="77777777" w:rsidR="003748F0" w:rsidRPr="003748F0" w:rsidRDefault="003748F0" w:rsidP="003748F0">
            <w:r w:rsidRPr="003748F0">
              <w:t>994</w:t>
            </w:r>
          </w:p>
        </w:tc>
        <w:tc>
          <w:tcPr>
            <w:tcW w:w="1294" w:type="dxa"/>
            <w:noWrap/>
            <w:hideMark/>
          </w:tcPr>
          <w:p w14:paraId="54AC8E3F" w14:textId="77777777" w:rsidR="003748F0" w:rsidRPr="003748F0" w:rsidRDefault="003748F0" w:rsidP="003748F0">
            <w:r w:rsidRPr="003748F0">
              <w:t>7728</w:t>
            </w:r>
          </w:p>
        </w:tc>
        <w:tc>
          <w:tcPr>
            <w:tcW w:w="1295" w:type="dxa"/>
            <w:noWrap/>
            <w:hideMark/>
          </w:tcPr>
          <w:p w14:paraId="7AD9EDE9" w14:textId="77777777" w:rsidR="003748F0" w:rsidRPr="003748F0" w:rsidRDefault="003748F0" w:rsidP="003748F0">
            <w:r w:rsidRPr="003748F0">
              <w:t>569</w:t>
            </w:r>
          </w:p>
        </w:tc>
        <w:tc>
          <w:tcPr>
            <w:tcW w:w="1295" w:type="dxa"/>
            <w:noWrap/>
            <w:hideMark/>
          </w:tcPr>
          <w:p w14:paraId="1588FA7C" w14:textId="77777777" w:rsidR="003748F0" w:rsidRPr="003748F0" w:rsidRDefault="003748F0" w:rsidP="003748F0">
            <w:r w:rsidRPr="003748F0">
              <w:t>11/15/2017 16:08</w:t>
            </w:r>
          </w:p>
        </w:tc>
      </w:tr>
      <w:tr w:rsidR="003748F0" w:rsidRPr="003748F0" w14:paraId="18CAE1AD" w14:textId="77777777" w:rsidTr="00FE027C">
        <w:trPr>
          <w:trHeight w:val="290"/>
        </w:trPr>
        <w:tc>
          <w:tcPr>
            <w:tcW w:w="1294" w:type="dxa"/>
            <w:noWrap/>
            <w:hideMark/>
          </w:tcPr>
          <w:p w14:paraId="29CAD2AA" w14:textId="77777777" w:rsidR="003748F0" w:rsidRPr="003748F0" w:rsidRDefault="003748F0">
            <w:r w:rsidRPr="003748F0">
              <w:t>Rachel Maclean MP</w:t>
            </w:r>
          </w:p>
        </w:tc>
        <w:tc>
          <w:tcPr>
            <w:tcW w:w="1295" w:type="dxa"/>
            <w:noWrap/>
            <w:hideMark/>
          </w:tcPr>
          <w:p w14:paraId="65008146" w14:textId="77777777" w:rsidR="003748F0" w:rsidRPr="003748F0" w:rsidRDefault="003748F0">
            <w:r w:rsidRPr="003748F0">
              <w:t>Proud to be the MP for #Redditch. Minister for the Future of Transport and Decarbonisation. Please send casework to rachel.maclean.mp@parliament.uk. Be polite.</w:t>
            </w:r>
          </w:p>
        </w:tc>
        <w:tc>
          <w:tcPr>
            <w:tcW w:w="1294" w:type="dxa"/>
            <w:noWrap/>
            <w:hideMark/>
          </w:tcPr>
          <w:p w14:paraId="5F6C3923" w14:textId="77777777" w:rsidR="003748F0" w:rsidRPr="003748F0" w:rsidRDefault="003748F0">
            <w:r w:rsidRPr="003748F0">
              <w:t>@redditchrachel</w:t>
            </w:r>
          </w:p>
        </w:tc>
        <w:tc>
          <w:tcPr>
            <w:tcW w:w="1295" w:type="dxa"/>
            <w:noWrap/>
            <w:hideMark/>
          </w:tcPr>
          <w:p w14:paraId="55D8E455" w14:textId="77777777" w:rsidR="003748F0" w:rsidRPr="003748F0" w:rsidRDefault="003748F0" w:rsidP="003748F0">
            <w:r w:rsidRPr="003748F0">
              <w:t>9746</w:t>
            </w:r>
          </w:p>
        </w:tc>
        <w:tc>
          <w:tcPr>
            <w:tcW w:w="1294" w:type="dxa"/>
            <w:noWrap/>
            <w:hideMark/>
          </w:tcPr>
          <w:p w14:paraId="7CBC6AF0" w14:textId="77777777" w:rsidR="003748F0" w:rsidRPr="003748F0" w:rsidRDefault="003748F0" w:rsidP="003748F0">
            <w:r w:rsidRPr="003748F0">
              <w:t>10823</w:t>
            </w:r>
          </w:p>
        </w:tc>
        <w:tc>
          <w:tcPr>
            <w:tcW w:w="1295" w:type="dxa"/>
            <w:noWrap/>
            <w:hideMark/>
          </w:tcPr>
          <w:p w14:paraId="635F8620" w14:textId="77777777" w:rsidR="003748F0" w:rsidRPr="003748F0" w:rsidRDefault="003748F0" w:rsidP="003748F0">
            <w:r w:rsidRPr="003748F0">
              <w:t>2115</w:t>
            </w:r>
          </w:p>
        </w:tc>
        <w:tc>
          <w:tcPr>
            <w:tcW w:w="1295" w:type="dxa"/>
            <w:noWrap/>
            <w:hideMark/>
          </w:tcPr>
          <w:p w14:paraId="62A96D16" w14:textId="77777777" w:rsidR="003748F0" w:rsidRPr="003748F0" w:rsidRDefault="003748F0" w:rsidP="003748F0">
            <w:r w:rsidRPr="003748F0">
              <w:t>5/6/2017 16:38</w:t>
            </w:r>
          </w:p>
        </w:tc>
      </w:tr>
      <w:tr w:rsidR="00FE027C" w:rsidRPr="003748F0" w14:paraId="7A5AF3D5" w14:textId="77777777" w:rsidTr="00FE027C">
        <w:trPr>
          <w:trHeight w:val="290"/>
        </w:trPr>
        <w:tc>
          <w:tcPr>
            <w:tcW w:w="1294" w:type="dxa"/>
            <w:noWrap/>
            <w:hideMark/>
          </w:tcPr>
          <w:p w14:paraId="3A4066EA" w14:textId="77777777" w:rsidR="003748F0" w:rsidRPr="003748F0" w:rsidRDefault="003748F0">
            <w:r w:rsidRPr="003748F0">
              <w:t>Richard Benyon</w:t>
            </w:r>
          </w:p>
        </w:tc>
        <w:tc>
          <w:tcPr>
            <w:tcW w:w="1295" w:type="dxa"/>
            <w:noWrap/>
            <w:hideMark/>
          </w:tcPr>
          <w:p w14:paraId="53B8FA45" w14:textId="77777777" w:rsidR="003748F0" w:rsidRPr="003748F0" w:rsidRDefault="003748F0">
            <w:r w:rsidRPr="003748F0">
              <w:t>Former MP. Now in House of Lords and Minister at Defra</w:t>
            </w:r>
          </w:p>
        </w:tc>
        <w:tc>
          <w:tcPr>
            <w:tcW w:w="1294" w:type="dxa"/>
            <w:noWrap/>
            <w:hideMark/>
          </w:tcPr>
          <w:p w14:paraId="7A660C0B" w14:textId="77777777" w:rsidR="003748F0" w:rsidRPr="003748F0" w:rsidRDefault="003748F0">
            <w:r w:rsidRPr="003748F0">
              <w:t>@RichardHRBenyon</w:t>
            </w:r>
          </w:p>
        </w:tc>
        <w:tc>
          <w:tcPr>
            <w:tcW w:w="1295" w:type="dxa"/>
            <w:noWrap/>
            <w:hideMark/>
          </w:tcPr>
          <w:p w14:paraId="37E9002D" w14:textId="77777777" w:rsidR="003748F0" w:rsidRPr="003748F0" w:rsidRDefault="003748F0" w:rsidP="003748F0">
            <w:r w:rsidRPr="003748F0">
              <w:t>7356</w:t>
            </w:r>
          </w:p>
        </w:tc>
        <w:tc>
          <w:tcPr>
            <w:tcW w:w="1294" w:type="dxa"/>
            <w:noWrap/>
            <w:hideMark/>
          </w:tcPr>
          <w:p w14:paraId="00B893B2" w14:textId="77777777" w:rsidR="003748F0" w:rsidRPr="003748F0" w:rsidRDefault="003748F0" w:rsidP="003748F0">
            <w:r w:rsidRPr="003748F0">
              <w:t>19114</w:t>
            </w:r>
          </w:p>
        </w:tc>
        <w:tc>
          <w:tcPr>
            <w:tcW w:w="1295" w:type="dxa"/>
            <w:noWrap/>
            <w:hideMark/>
          </w:tcPr>
          <w:p w14:paraId="4406C2DE" w14:textId="77777777" w:rsidR="003748F0" w:rsidRPr="003748F0" w:rsidRDefault="003748F0" w:rsidP="003748F0">
            <w:r w:rsidRPr="003748F0">
              <w:t>809</w:t>
            </w:r>
          </w:p>
        </w:tc>
        <w:tc>
          <w:tcPr>
            <w:tcW w:w="1295" w:type="dxa"/>
            <w:noWrap/>
            <w:hideMark/>
          </w:tcPr>
          <w:p w14:paraId="526EA91F" w14:textId="77777777" w:rsidR="003748F0" w:rsidRPr="003748F0" w:rsidRDefault="003748F0" w:rsidP="003748F0">
            <w:r w:rsidRPr="003748F0">
              <w:t>3/2/2010 15:59</w:t>
            </w:r>
          </w:p>
        </w:tc>
      </w:tr>
      <w:tr w:rsidR="003748F0" w:rsidRPr="003748F0" w14:paraId="00E8AA53" w14:textId="77777777" w:rsidTr="00FE027C">
        <w:trPr>
          <w:trHeight w:val="290"/>
        </w:trPr>
        <w:tc>
          <w:tcPr>
            <w:tcW w:w="1294" w:type="dxa"/>
            <w:noWrap/>
            <w:hideMark/>
          </w:tcPr>
          <w:p w14:paraId="0E492FF6" w14:textId="77777777" w:rsidR="003748F0" w:rsidRPr="003748F0" w:rsidRDefault="003748F0">
            <w:r w:rsidRPr="003748F0">
              <w:t>Rishi Sunak</w:t>
            </w:r>
          </w:p>
        </w:tc>
        <w:tc>
          <w:tcPr>
            <w:tcW w:w="1295" w:type="dxa"/>
            <w:noWrap/>
            <w:hideMark/>
          </w:tcPr>
          <w:p w14:paraId="28C1B454" w14:textId="77777777" w:rsidR="003748F0" w:rsidRPr="003748F0" w:rsidRDefault="003748F0">
            <w:r w:rsidRPr="003748F0">
              <w:t xml:space="preserve">Member of Parliament </w:t>
            </w:r>
            <w:r w:rsidRPr="003748F0">
              <w:lastRenderedPageBreak/>
              <w:t>for Richmond (Yorks). Chancellor of the Exchequer.</w:t>
            </w:r>
          </w:p>
        </w:tc>
        <w:tc>
          <w:tcPr>
            <w:tcW w:w="1294" w:type="dxa"/>
            <w:noWrap/>
            <w:hideMark/>
          </w:tcPr>
          <w:p w14:paraId="2A2FCAB1" w14:textId="77777777" w:rsidR="003748F0" w:rsidRPr="003748F0" w:rsidRDefault="003748F0">
            <w:r w:rsidRPr="003748F0">
              <w:lastRenderedPageBreak/>
              <w:t>@RishiSunak</w:t>
            </w:r>
          </w:p>
        </w:tc>
        <w:tc>
          <w:tcPr>
            <w:tcW w:w="1295" w:type="dxa"/>
            <w:noWrap/>
            <w:hideMark/>
          </w:tcPr>
          <w:p w14:paraId="067FA96B" w14:textId="77777777" w:rsidR="003748F0" w:rsidRPr="003748F0" w:rsidRDefault="003748F0" w:rsidP="003748F0">
            <w:r w:rsidRPr="003748F0">
              <w:t>1215</w:t>
            </w:r>
          </w:p>
        </w:tc>
        <w:tc>
          <w:tcPr>
            <w:tcW w:w="1294" w:type="dxa"/>
            <w:noWrap/>
            <w:hideMark/>
          </w:tcPr>
          <w:p w14:paraId="6A931B6D" w14:textId="77777777" w:rsidR="003748F0" w:rsidRPr="003748F0" w:rsidRDefault="003748F0" w:rsidP="003748F0">
            <w:r w:rsidRPr="003748F0">
              <w:t>474126</w:t>
            </w:r>
          </w:p>
        </w:tc>
        <w:tc>
          <w:tcPr>
            <w:tcW w:w="1295" w:type="dxa"/>
            <w:noWrap/>
            <w:hideMark/>
          </w:tcPr>
          <w:p w14:paraId="28900F39" w14:textId="77777777" w:rsidR="003748F0" w:rsidRPr="003748F0" w:rsidRDefault="003748F0" w:rsidP="003748F0">
            <w:r w:rsidRPr="003748F0">
              <w:t>156</w:t>
            </w:r>
          </w:p>
        </w:tc>
        <w:tc>
          <w:tcPr>
            <w:tcW w:w="1295" w:type="dxa"/>
            <w:noWrap/>
            <w:hideMark/>
          </w:tcPr>
          <w:p w14:paraId="39A4C364" w14:textId="77777777" w:rsidR="003748F0" w:rsidRPr="003748F0" w:rsidRDefault="003748F0" w:rsidP="003748F0">
            <w:r w:rsidRPr="003748F0">
              <w:t>9/3/2019 19:25</w:t>
            </w:r>
          </w:p>
        </w:tc>
      </w:tr>
      <w:tr w:rsidR="00FE027C" w:rsidRPr="003748F0" w14:paraId="7A303204" w14:textId="77777777" w:rsidTr="00FE027C">
        <w:trPr>
          <w:trHeight w:val="290"/>
        </w:trPr>
        <w:tc>
          <w:tcPr>
            <w:tcW w:w="1294" w:type="dxa"/>
            <w:noWrap/>
            <w:hideMark/>
          </w:tcPr>
          <w:p w14:paraId="78DAE134" w14:textId="77777777" w:rsidR="003748F0" w:rsidRPr="003748F0" w:rsidRDefault="003748F0">
            <w:r w:rsidRPr="003748F0">
              <w:t>Robert Buckland</w:t>
            </w:r>
          </w:p>
        </w:tc>
        <w:tc>
          <w:tcPr>
            <w:tcW w:w="1295" w:type="dxa"/>
            <w:noWrap/>
            <w:hideMark/>
          </w:tcPr>
          <w:p w14:paraId="7FFE8ACA" w14:textId="77777777" w:rsidR="003748F0" w:rsidRPr="003748F0" w:rsidRDefault="003748F0">
            <w:r w:rsidRPr="003748F0">
              <w:t>MP for South Swindon. Lord Chancellor &amp; Secretary of State for Justice @MoJGovUK</w:t>
            </w:r>
          </w:p>
        </w:tc>
        <w:tc>
          <w:tcPr>
            <w:tcW w:w="1294" w:type="dxa"/>
            <w:noWrap/>
            <w:hideMark/>
          </w:tcPr>
          <w:p w14:paraId="631F5959" w14:textId="77777777" w:rsidR="003748F0" w:rsidRPr="003748F0" w:rsidRDefault="003748F0">
            <w:r w:rsidRPr="003748F0">
              <w:t>@RobertBuckland</w:t>
            </w:r>
          </w:p>
        </w:tc>
        <w:tc>
          <w:tcPr>
            <w:tcW w:w="1295" w:type="dxa"/>
            <w:noWrap/>
            <w:hideMark/>
          </w:tcPr>
          <w:p w14:paraId="44B38FD0" w14:textId="77777777" w:rsidR="003748F0" w:rsidRPr="003748F0" w:rsidRDefault="003748F0" w:rsidP="003748F0">
            <w:r w:rsidRPr="003748F0">
              <w:t>18950</w:t>
            </w:r>
          </w:p>
        </w:tc>
        <w:tc>
          <w:tcPr>
            <w:tcW w:w="1294" w:type="dxa"/>
            <w:noWrap/>
            <w:hideMark/>
          </w:tcPr>
          <w:p w14:paraId="37A0E84B" w14:textId="77777777" w:rsidR="003748F0" w:rsidRPr="003748F0" w:rsidRDefault="003748F0" w:rsidP="003748F0">
            <w:r w:rsidRPr="003748F0">
              <w:t>28494</w:t>
            </w:r>
          </w:p>
        </w:tc>
        <w:tc>
          <w:tcPr>
            <w:tcW w:w="1295" w:type="dxa"/>
            <w:noWrap/>
            <w:hideMark/>
          </w:tcPr>
          <w:p w14:paraId="32FC54E5" w14:textId="77777777" w:rsidR="003748F0" w:rsidRPr="003748F0" w:rsidRDefault="003748F0" w:rsidP="003748F0">
            <w:r w:rsidRPr="003748F0">
              <w:t>5347</w:t>
            </w:r>
          </w:p>
        </w:tc>
        <w:tc>
          <w:tcPr>
            <w:tcW w:w="1295" w:type="dxa"/>
            <w:noWrap/>
            <w:hideMark/>
          </w:tcPr>
          <w:p w14:paraId="1551B241" w14:textId="77777777" w:rsidR="003748F0" w:rsidRPr="003748F0" w:rsidRDefault="003748F0" w:rsidP="003748F0">
            <w:r w:rsidRPr="003748F0">
              <w:t>4/2/2008 15:55</w:t>
            </w:r>
          </w:p>
        </w:tc>
      </w:tr>
      <w:tr w:rsidR="003748F0" w:rsidRPr="003748F0" w14:paraId="3030E407" w14:textId="77777777" w:rsidTr="00FE027C">
        <w:trPr>
          <w:trHeight w:val="290"/>
        </w:trPr>
        <w:tc>
          <w:tcPr>
            <w:tcW w:w="1294" w:type="dxa"/>
            <w:noWrap/>
            <w:hideMark/>
          </w:tcPr>
          <w:p w14:paraId="25FBAB75" w14:textId="77777777" w:rsidR="003748F0" w:rsidRPr="003748F0" w:rsidRDefault="003748F0">
            <w:r w:rsidRPr="003748F0">
              <w:t>Robert Courts MP</w:t>
            </w:r>
          </w:p>
        </w:tc>
        <w:tc>
          <w:tcPr>
            <w:tcW w:w="1295" w:type="dxa"/>
            <w:noWrap/>
            <w:hideMark/>
          </w:tcPr>
          <w:p w14:paraId="42ED5F7A" w14:textId="77777777" w:rsidR="003748F0" w:rsidRPr="003748F0" w:rsidRDefault="003748F0">
            <w:r w:rsidRPr="003748F0">
              <w:t>@Conservatives Member of Parliament for Witney &amp; West Oxfordshire | Minister for Aviation &amp; Maritime @transportgovuk | robert@robertcourts.co.uk</w:t>
            </w:r>
          </w:p>
        </w:tc>
        <w:tc>
          <w:tcPr>
            <w:tcW w:w="1294" w:type="dxa"/>
            <w:noWrap/>
            <w:hideMark/>
          </w:tcPr>
          <w:p w14:paraId="27749919" w14:textId="77777777" w:rsidR="003748F0" w:rsidRPr="003748F0" w:rsidRDefault="003748F0">
            <w:r w:rsidRPr="003748F0">
              <w:t>@robertcourts</w:t>
            </w:r>
          </w:p>
        </w:tc>
        <w:tc>
          <w:tcPr>
            <w:tcW w:w="1295" w:type="dxa"/>
            <w:noWrap/>
            <w:hideMark/>
          </w:tcPr>
          <w:p w14:paraId="3F221C63" w14:textId="77777777" w:rsidR="003748F0" w:rsidRPr="003748F0" w:rsidRDefault="003748F0" w:rsidP="003748F0">
            <w:r w:rsidRPr="003748F0">
              <w:t>10600</w:t>
            </w:r>
          </w:p>
        </w:tc>
        <w:tc>
          <w:tcPr>
            <w:tcW w:w="1294" w:type="dxa"/>
            <w:noWrap/>
            <w:hideMark/>
          </w:tcPr>
          <w:p w14:paraId="1AA7E6AC" w14:textId="77777777" w:rsidR="003748F0" w:rsidRPr="003748F0" w:rsidRDefault="003748F0" w:rsidP="003748F0">
            <w:r w:rsidRPr="003748F0">
              <w:t>9510</w:t>
            </w:r>
          </w:p>
        </w:tc>
        <w:tc>
          <w:tcPr>
            <w:tcW w:w="1295" w:type="dxa"/>
            <w:noWrap/>
            <w:hideMark/>
          </w:tcPr>
          <w:p w14:paraId="36490CC2" w14:textId="77777777" w:rsidR="003748F0" w:rsidRPr="003748F0" w:rsidRDefault="003748F0" w:rsidP="003748F0">
            <w:r w:rsidRPr="003748F0">
              <w:t>3131</w:t>
            </w:r>
          </w:p>
        </w:tc>
        <w:tc>
          <w:tcPr>
            <w:tcW w:w="1295" w:type="dxa"/>
            <w:noWrap/>
            <w:hideMark/>
          </w:tcPr>
          <w:p w14:paraId="2B7B31C4" w14:textId="77777777" w:rsidR="003748F0" w:rsidRPr="003748F0" w:rsidRDefault="003748F0" w:rsidP="003748F0">
            <w:r w:rsidRPr="003748F0">
              <w:t>2/6/2009 14:01</w:t>
            </w:r>
          </w:p>
        </w:tc>
      </w:tr>
      <w:tr w:rsidR="00FE027C" w:rsidRPr="003748F0" w14:paraId="540F30FF" w14:textId="77777777" w:rsidTr="00FE027C">
        <w:trPr>
          <w:trHeight w:val="290"/>
        </w:trPr>
        <w:tc>
          <w:tcPr>
            <w:tcW w:w="1294" w:type="dxa"/>
            <w:noWrap/>
            <w:hideMark/>
          </w:tcPr>
          <w:p w14:paraId="5EA8A061" w14:textId="77777777" w:rsidR="003748F0" w:rsidRPr="003748F0" w:rsidRDefault="003748F0">
            <w:r w:rsidRPr="003748F0">
              <w:t>Robert Jenrick</w:t>
            </w:r>
          </w:p>
        </w:tc>
        <w:tc>
          <w:tcPr>
            <w:tcW w:w="1295" w:type="dxa"/>
            <w:noWrap/>
            <w:hideMark/>
          </w:tcPr>
          <w:p w14:paraId="061DA027" w14:textId="77777777" w:rsidR="003748F0" w:rsidRPr="003748F0" w:rsidRDefault="003748F0">
            <w:r w:rsidRPr="003748F0">
              <w:t>Member of Parliament for Newark. Secretary of State for Housing, Communities &amp; Local Government.</w:t>
            </w:r>
          </w:p>
        </w:tc>
        <w:tc>
          <w:tcPr>
            <w:tcW w:w="1294" w:type="dxa"/>
            <w:noWrap/>
            <w:hideMark/>
          </w:tcPr>
          <w:p w14:paraId="3995B5C2" w14:textId="77777777" w:rsidR="003748F0" w:rsidRPr="003748F0" w:rsidRDefault="003748F0">
            <w:r w:rsidRPr="003748F0">
              <w:t>@RobertJenrick</w:t>
            </w:r>
          </w:p>
        </w:tc>
        <w:tc>
          <w:tcPr>
            <w:tcW w:w="1295" w:type="dxa"/>
            <w:noWrap/>
            <w:hideMark/>
          </w:tcPr>
          <w:p w14:paraId="3F6AB928" w14:textId="77777777" w:rsidR="003748F0" w:rsidRPr="003748F0" w:rsidRDefault="003748F0" w:rsidP="003748F0">
            <w:r w:rsidRPr="003748F0">
              <w:t>7602</w:t>
            </w:r>
          </w:p>
        </w:tc>
        <w:tc>
          <w:tcPr>
            <w:tcW w:w="1294" w:type="dxa"/>
            <w:noWrap/>
            <w:hideMark/>
          </w:tcPr>
          <w:p w14:paraId="7C4DF9A9" w14:textId="77777777" w:rsidR="003748F0" w:rsidRPr="003748F0" w:rsidRDefault="003748F0" w:rsidP="003748F0">
            <w:r w:rsidRPr="003748F0">
              <w:t>55153</w:t>
            </w:r>
          </w:p>
        </w:tc>
        <w:tc>
          <w:tcPr>
            <w:tcW w:w="1295" w:type="dxa"/>
            <w:noWrap/>
            <w:hideMark/>
          </w:tcPr>
          <w:p w14:paraId="566FC932" w14:textId="77777777" w:rsidR="003748F0" w:rsidRPr="003748F0" w:rsidRDefault="003748F0" w:rsidP="003748F0">
            <w:r w:rsidRPr="003748F0">
              <w:t>1847</w:t>
            </w:r>
          </w:p>
        </w:tc>
        <w:tc>
          <w:tcPr>
            <w:tcW w:w="1295" w:type="dxa"/>
            <w:noWrap/>
            <w:hideMark/>
          </w:tcPr>
          <w:p w14:paraId="1986664C" w14:textId="77777777" w:rsidR="003748F0" w:rsidRPr="003748F0" w:rsidRDefault="003748F0" w:rsidP="003748F0">
            <w:r w:rsidRPr="003748F0">
              <w:t>2/2/2014 12:33</w:t>
            </w:r>
          </w:p>
        </w:tc>
      </w:tr>
      <w:tr w:rsidR="003748F0" w:rsidRPr="003748F0" w14:paraId="49CD0198" w14:textId="77777777" w:rsidTr="00FE027C">
        <w:trPr>
          <w:trHeight w:val="290"/>
        </w:trPr>
        <w:tc>
          <w:tcPr>
            <w:tcW w:w="1294" w:type="dxa"/>
            <w:noWrap/>
            <w:hideMark/>
          </w:tcPr>
          <w:p w14:paraId="65D79A19" w14:textId="77777777" w:rsidR="003748F0" w:rsidRPr="003748F0" w:rsidRDefault="003748F0">
            <w:r w:rsidRPr="003748F0">
              <w:t>RPA</w:t>
            </w:r>
          </w:p>
        </w:tc>
        <w:tc>
          <w:tcPr>
            <w:tcW w:w="1295" w:type="dxa"/>
            <w:noWrap/>
            <w:hideMark/>
          </w:tcPr>
          <w:p w14:paraId="1B3FADC4" w14:textId="77777777" w:rsidR="003748F0" w:rsidRPr="003748F0" w:rsidRDefault="003748F0">
            <w:r w:rsidRPr="003748F0">
              <w:t xml:space="preserve">The RPA's work helps @DefraGovUK encourage a thriving farming and food sector and strong rural communities. Please </w:t>
            </w:r>
            <w:r w:rsidRPr="003748F0">
              <w:lastRenderedPageBreak/>
              <w:t>note: we do not respond to queries on Twitter</w:t>
            </w:r>
          </w:p>
        </w:tc>
        <w:tc>
          <w:tcPr>
            <w:tcW w:w="1294" w:type="dxa"/>
            <w:noWrap/>
            <w:hideMark/>
          </w:tcPr>
          <w:p w14:paraId="74F9F544" w14:textId="77777777" w:rsidR="003748F0" w:rsidRPr="003748F0" w:rsidRDefault="003748F0">
            <w:r w:rsidRPr="003748F0">
              <w:lastRenderedPageBreak/>
              <w:t>@Ruralpay</w:t>
            </w:r>
          </w:p>
        </w:tc>
        <w:tc>
          <w:tcPr>
            <w:tcW w:w="1295" w:type="dxa"/>
            <w:noWrap/>
            <w:hideMark/>
          </w:tcPr>
          <w:p w14:paraId="34433355" w14:textId="77777777" w:rsidR="003748F0" w:rsidRPr="003748F0" w:rsidRDefault="003748F0" w:rsidP="003748F0">
            <w:r w:rsidRPr="003748F0">
              <w:t>5067</w:t>
            </w:r>
          </w:p>
        </w:tc>
        <w:tc>
          <w:tcPr>
            <w:tcW w:w="1294" w:type="dxa"/>
            <w:noWrap/>
            <w:hideMark/>
          </w:tcPr>
          <w:p w14:paraId="111500A6" w14:textId="77777777" w:rsidR="003748F0" w:rsidRPr="003748F0" w:rsidRDefault="003748F0" w:rsidP="003748F0">
            <w:r w:rsidRPr="003748F0">
              <w:t>7206</w:t>
            </w:r>
          </w:p>
        </w:tc>
        <w:tc>
          <w:tcPr>
            <w:tcW w:w="1295" w:type="dxa"/>
            <w:noWrap/>
            <w:hideMark/>
          </w:tcPr>
          <w:p w14:paraId="6DC69FB1" w14:textId="77777777" w:rsidR="003748F0" w:rsidRPr="003748F0" w:rsidRDefault="003748F0" w:rsidP="003748F0">
            <w:r w:rsidRPr="003748F0">
              <w:t>1581</w:t>
            </w:r>
          </w:p>
        </w:tc>
        <w:tc>
          <w:tcPr>
            <w:tcW w:w="1295" w:type="dxa"/>
            <w:noWrap/>
            <w:hideMark/>
          </w:tcPr>
          <w:p w14:paraId="77E93CC3" w14:textId="77777777" w:rsidR="003748F0" w:rsidRPr="003748F0" w:rsidRDefault="003748F0" w:rsidP="003748F0">
            <w:r w:rsidRPr="003748F0">
              <w:t>5/24/2011 11:38</w:t>
            </w:r>
          </w:p>
        </w:tc>
      </w:tr>
      <w:tr w:rsidR="00FE027C" w:rsidRPr="003748F0" w14:paraId="5B0BFAB7" w14:textId="77777777" w:rsidTr="00FE027C">
        <w:trPr>
          <w:trHeight w:val="290"/>
        </w:trPr>
        <w:tc>
          <w:tcPr>
            <w:tcW w:w="1294" w:type="dxa"/>
            <w:noWrap/>
            <w:hideMark/>
          </w:tcPr>
          <w:p w14:paraId="58C30EB1" w14:textId="77777777" w:rsidR="003748F0" w:rsidRPr="003748F0" w:rsidRDefault="003748F0">
            <w:r w:rsidRPr="003748F0">
              <w:t>Office of the Secretary of State for Scotland</w:t>
            </w:r>
          </w:p>
        </w:tc>
        <w:tc>
          <w:tcPr>
            <w:tcW w:w="1295" w:type="dxa"/>
            <w:noWrap/>
            <w:hideMark/>
          </w:tcPr>
          <w:p w14:paraId="4E177A69" w14:textId="77777777" w:rsidR="003748F0" w:rsidRPr="003748F0" w:rsidRDefault="003748F0">
            <w:r w:rsidRPr="003748F0">
              <w:t>Official account of the Office of the Secretary of State for Scotland.</w:t>
            </w:r>
          </w:p>
        </w:tc>
        <w:tc>
          <w:tcPr>
            <w:tcW w:w="1294" w:type="dxa"/>
            <w:noWrap/>
            <w:hideMark/>
          </w:tcPr>
          <w:p w14:paraId="75BFED60" w14:textId="77777777" w:rsidR="003748F0" w:rsidRPr="003748F0" w:rsidRDefault="003748F0">
            <w:r w:rsidRPr="003748F0">
              <w:t>@ScotSecofState</w:t>
            </w:r>
          </w:p>
        </w:tc>
        <w:tc>
          <w:tcPr>
            <w:tcW w:w="1295" w:type="dxa"/>
            <w:noWrap/>
            <w:hideMark/>
          </w:tcPr>
          <w:p w14:paraId="5F0276E8" w14:textId="77777777" w:rsidR="003748F0" w:rsidRPr="003748F0" w:rsidRDefault="003748F0" w:rsidP="003748F0">
            <w:r w:rsidRPr="003748F0">
              <w:t>2703</w:t>
            </w:r>
          </w:p>
        </w:tc>
        <w:tc>
          <w:tcPr>
            <w:tcW w:w="1294" w:type="dxa"/>
            <w:noWrap/>
            <w:hideMark/>
          </w:tcPr>
          <w:p w14:paraId="7C988602" w14:textId="77777777" w:rsidR="003748F0" w:rsidRPr="003748F0" w:rsidRDefault="003748F0" w:rsidP="003748F0">
            <w:r w:rsidRPr="003748F0">
              <w:t>4908</w:t>
            </w:r>
          </w:p>
        </w:tc>
        <w:tc>
          <w:tcPr>
            <w:tcW w:w="1295" w:type="dxa"/>
            <w:noWrap/>
            <w:hideMark/>
          </w:tcPr>
          <w:p w14:paraId="0259F1DE" w14:textId="77777777" w:rsidR="003748F0" w:rsidRPr="003748F0" w:rsidRDefault="003748F0" w:rsidP="003748F0">
            <w:r w:rsidRPr="003748F0">
              <w:t>291</w:t>
            </w:r>
          </w:p>
        </w:tc>
        <w:tc>
          <w:tcPr>
            <w:tcW w:w="1295" w:type="dxa"/>
            <w:noWrap/>
            <w:hideMark/>
          </w:tcPr>
          <w:p w14:paraId="4FA07DEE" w14:textId="77777777" w:rsidR="003748F0" w:rsidRPr="003748F0" w:rsidRDefault="003748F0" w:rsidP="003748F0">
            <w:r w:rsidRPr="003748F0">
              <w:t>12/14/2016 11:40</w:t>
            </w:r>
          </w:p>
        </w:tc>
      </w:tr>
      <w:tr w:rsidR="003748F0" w:rsidRPr="003748F0" w14:paraId="68B049F5" w14:textId="77777777" w:rsidTr="00FE027C">
        <w:trPr>
          <w:trHeight w:val="290"/>
        </w:trPr>
        <w:tc>
          <w:tcPr>
            <w:tcW w:w="1294" w:type="dxa"/>
            <w:noWrap/>
            <w:hideMark/>
          </w:tcPr>
          <w:p w14:paraId="759E147F" w14:textId="77777777" w:rsidR="003748F0" w:rsidRPr="003748F0" w:rsidRDefault="003748F0">
            <w:r w:rsidRPr="003748F0">
              <w:t>Paul Scully MP</w:t>
            </w:r>
          </w:p>
        </w:tc>
        <w:tc>
          <w:tcPr>
            <w:tcW w:w="1295" w:type="dxa"/>
            <w:noWrap/>
            <w:hideMark/>
          </w:tcPr>
          <w:p w14:paraId="4C853A0E" w14:textId="77777777" w:rsidR="003748F0" w:rsidRPr="003748F0" w:rsidRDefault="003748F0">
            <w:r w:rsidRPr="003748F0">
              <w:t>Minister for London; Minister for small business, MP for Sutton &amp; Cheam. Casework &amp; detailed convos best via email - info@scully.org.uk</w:t>
            </w:r>
          </w:p>
        </w:tc>
        <w:tc>
          <w:tcPr>
            <w:tcW w:w="1294" w:type="dxa"/>
            <w:noWrap/>
            <w:hideMark/>
          </w:tcPr>
          <w:p w14:paraId="2E1116E9" w14:textId="77777777" w:rsidR="003748F0" w:rsidRPr="003748F0" w:rsidRDefault="003748F0">
            <w:r w:rsidRPr="003748F0">
              <w:t>@scullyp</w:t>
            </w:r>
          </w:p>
        </w:tc>
        <w:tc>
          <w:tcPr>
            <w:tcW w:w="1295" w:type="dxa"/>
            <w:noWrap/>
            <w:hideMark/>
          </w:tcPr>
          <w:p w14:paraId="60A8AABB" w14:textId="77777777" w:rsidR="003748F0" w:rsidRPr="003748F0" w:rsidRDefault="003748F0" w:rsidP="003748F0">
            <w:r w:rsidRPr="003748F0">
              <w:t>16448</w:t>
            </w:r>
          </w:p>
        </w:tc>
        <w:tc>
          <w:tcPr>
            <w:tcW w:w="1294" w:type="dxa"/>
            <w:noWrap/>
            <w:hideMark/>
          </w:tcPr>
          <w:p w14:paraId="41AAA9B7" w14:textId="77777777" w:rsidR="003748F0" w:rsidRPr="003748F0" w:rsidRDefault="003748F0" w:rsidP="003748F0">
            <w:r w:rsidRPr="003748F0">
              <w:t>15283</w:t>
            </w:r>
          </w:p>
        </w:tc>
        <w:tc>
          <w:tcPr>
            <w:tcW w:w="1295" w:type="dxa"/>
            <w:noWrap/>
            <w:hideMark/>
          </w:tcPr>
          <w:p w14:paraId="4B3DACE5" w14:textId="77777777" w:rsidR="003748F0" w:rsidRPr="003748F0" w:rsidRDefault="003748F0" w:rsidP="003748F0">
            <w:r w:rsidRPr="003748F0">
              <w:t>2350</w:t>
            </w:r>
          </w:p>
        </w:tc>
        <w:tc>
          <w:tcPr>
            <w:tcW w:w="1295" w:type="dxa"/>
            <w:noWrap/>
            <w:hideMark/>
          </w:tcPr>
          <w:p w14:paraId="181E97BF" w14:textId="77777777" w:rsidR="003748F0" w:rsidRPr="003748F0" w:rsidRDefault="003748F0" w:rsidP="003748F0">
            <w:r w:rsidRPr="003748F0">
              <w:t>11/19/2008 11:39</w:t>
            </w:r>
          </w:p>
        </w:tc>
      </w:tr>
      <w:tr w:rsidR="00FE027C" w:rsidRPr="003748F0" w14:paraId="5073BE10" w14:textId="77777777" w:rsidTr="00FE027C">
        <w:trPr>
          <w:trHeight w:val="290"/>
        </w:trPr>
        <w:tc>
          <w:tcPr>
            <w:tcW w:w="1294" w:type="dxa"/>
            <w:noWrap/>
            <w:hideMark/>
          </w:tcPr>
          <w:p w14:paraId="4E123876" w14:textId="77777777" w:rsidR="003748F0" w:rsidRPr="003748F0" w:rsidRDefault="003748F0">
            <w:r w:rsidRPr="003748F0">
              <w:t>Simon Hart</w:t>
            </w:r>
          </w:p>
        </w:tc>
        <w:tc>
          <w:tcPr>
            <w:tcW w:w="1295" w:type="dxa"/>
            <w:noWrap/>
            <w:hideMark/>
          </w:tcPr>
          <w:p w14:paraId="2C0CD565" w14:textId="77777777" w:rsidR="003748F0" w:rsidRPr="003748F0" w:rsidRDefault="003748F0">
            <w:r w:rsidRPr="003748F0">
              <w:t>Secretary of State for Wales &amp; MP for Carmarthen West and South Pembrokeshire.</w:t>
            </w:r>
          </w:p>
        </w:tc>
        <w:tc>
          <w:tcPr>
            <w:tcW w:w="1294" w:type="dxa"/>
            <w:noWrap/>
            <w:hideMark/>
          </w:tcPr>
          <w:p w14:paraId="036344F5" w14:textId="77777777" w:rsidR="003748F0" w:rsidRPr="003748F0" w:rsidRDefault="003748F0">
            <w:r w:rsidRPr="003748F0">
              <w:t>@Simonhartmp</w:t>
            </w:r>
          </w:p>
        </w:tc>
        <w:tc>
          <w:tcPr>
            <w:tcW w:w="1295" w:type="dxa"/>
            <w:noWrap/>
            <w:hideMark/>
          </w:tcPr>
          <w:p w14:paraId="12592680" w14:textId="77777777" w:rsidR="003748F0" w:rsidRPr="003748F0" w:rsidRDefault="003748F0" w:rsidP="003748F0">
            <w:r w:rsidRPr="003748F0">
              <w:t>3404</w:t>
            </w:r>
          </w:p>
        </w:tc>
        <w:tc>
          <w:tcPr>
            <w:tcW w:w="1294" w:type="dxa"/>
            <w:noWrap/>
            <w:hideMark/>
          </w:tcPr>
          <w:p w14:paraId="0126B886" w14:textId="77777777" w:rsidR="003748F0" w:rsidRPr="003748F0" w:rsidRDefault="003748F0" w:rsidP="003748F0">
            <w:r w:rsidRPr="003748F0">
              <w:t>10108</w:t>
            </w:r>
          </w:p>
        </w:tc>
        <w:tc>
          <w:tcPr>
            <w:tcW w:w="1295" w:type="dxa"/>
            <w:noWrap/>
            <w:hideMark/>
          </w:tcPr>
          <w:p w14:paraId="45818CC0" w14:textId="77777777" w:rsidR="003748F0" w:rsidRPr="003748F0" w:rsidRDefault="003748F0" w:rsidP="003748F0">
            <w:r w:rsidRPr="003748F0">
              <w:t>1494</w:t>
            </w:r>
          </w:p>
        </w:tc>
        <w:tc>
          <w:tcPr>
            <w:tcW w:w="1295" w:type="dxa"/>
            <w:noWrap/>
            <w:hideMark/>
          </w:tcPr>
          <w:p w14:paraId="160171B4" w14:textId="77777777" w:rsidR="003748F0" w:rsidRPr="003748F0" w:rsidRDefault="003748F0" w:rsidP="003748F0">
            <w:r w:rsidRPr="003748F0">
              <w:t>5/19/2013 19:28</w:t>
            </w:r>
          </w:p>
        </w:tc>
      </w:tr>
      <w:tr w:rsidR="003748F0" w:rsidRPr="003748F0" w14:paraId="73088400" w14:textId="77777777" w:rsidTr="00FE027C">
        <w:trPr>
          <w:trHeight w:val="290"/>
        </w:trPr>
        <w:tc>
          <w:tcPr>
            <w:tcW w:w="1294" w:type="dxa"/>
            <w:noWrap/>
            <w:hideMark/>
          </w:tcPr>
          <w:p w14:paraId="034F4415" w14:textId="77777777" w:rsidR="003748F0" w:rsidRPr="003748F0" w:rsidRDefault="003748F0">
            <w:r w:rsidRPr="003748F0">
              <w:t>UK Space Agency</w:t>
            </w:r>
          </w:p>
        </w:tc>
        <w:tc>
          <w:tcPr>
            <w:tcW w:w="1295" w:type="dxa"/>
            <w:noWrap/>
            <w:hideMark/>
          </w:tcPr>
          <w:p w14:paraId="12F38C0F" w14:textId="77777777" w:rsidR="003748F0" w:rsidRPr="003748F0" w:rsidRDefault="003748F0">
            <w:r w:rsidRPr="003748F0">
              <w:t>Official Twitter channel of the UK Space Agency. We inspire and lead the UK in space, to benefit our planet and its people.</w:t>
            </w:r>
          </w:p>
        </w:tc>
        <w:tc>
          <w:tcPr>
            <w:tcW w:w="1294" w:type="dxa"/>
            <w:noWrap/>
            <w:hideMark/>
          </w:tcPr>
          <w:p w14:paraId="2450D84C" w14:textId="77777777" w:rsidR="003748F0" w:rsidRPr="003748F0" w:rsidRDefault="003748F0">
            <w:r w:rsidRPr="003748F0">
              <w:t>@spacegovuk</w:t>
            </w:r>
          </w:p>
        </w:tc>
        <w:tc>
          <w:tcPr>
            <w:tcW w:w="1295" w:type="dxa"/>
            <w:noWrap/>
            <w:hideMark/>
          </w:tcPr>
          <w:p w14:paraId="4C86929B" w14:textId="77777777" w:rsidR="003748F0" w:rsidRPr="003748F0" w:rsidRDefault="003748F0" w:rsidP="003748F0">
            <w:r w:rsidRPr="003748F0">
              <w:t>10895</w:t>
            </w:r>
          </w:p>
        </w:tc>
        <w:tc>
          <w:tcPr>
            <w:tcW w:w="1294" w:type="dxa"/>
            <w:noWrap/>
            <w:hideMark/>
          </w:tcPr>
          <w:p w14:paraId="61B32A95" w14:textId="77777777" w:rsidR="003748F0" w:rsidRPr="003748F0" w:rsidRDefault="003748F0" w:rsidP="003748F0">
            <w:r w:rsidRPr="003748F0">
              <w:t>218287</w:t>
            </w:r>
          </w:p>
        </w:tc>
        <w:tc>
          <w:tcPr>
            <w:tcW w:w="1295" w:type="dxa"/>
            <w:noWrap/>
            <w:hideMark/>
          </w:tcPr>
          <w:p w14:paraId="31759402" w14:textId="77777777" w:rsidR="003748F0" w:rsidRPr="003748F0" w:rsidRDefault="003748F0" w:rsidP="003748F0">
            <w:r w:rsidRPr="003748F0">
              <w:t>1610</w:t>
            </w:r>
          </w:p>
        </w:tc>
        <w:tc>
          <w:tcPr>
            <w:tcW w:w="1295" w:type="dxa"/>
            <w:noWrap/>
            <w:hideMark/>
          </w:tcPr>
          <w:p w14:paraId="06BBF090" w14:textId="77777777" w:rsidR="003748F0" w:rsidRPr="003748F0" w:rsidRDefault="003748F0" w:rsidP="003748F0">
            <w:r w:rsidRPr="003748F0">
              <w:t>10/16/2009 11:14</w:t>
            </w:r>
          </w:p>
        </w:tc>
      </w:tr>
      <w:tr w:rsidR="00FE027C" w:rsidRPr="003748F0" w14:paraId="35C82170" w14:textId="77777777" w:rsidTr="00FE027C">
        <w:trPr>
          <w:trHeight w:val="290"/>
        </w:trPr>
        <w:tc>
          <w:tcPr>
            <w:tcW w:w="1294" w:type="dxa"/>
            <w:noWrap/>
            <w:hideMark/>
          </w:tcPr>
          <w:p w14:paraId="28BCDCFA" w14:textId="77777777" w:rsidR="003748F0" w:rsidRPr="003748F0" w:rsidRDefault="003748F0">
            <w:r w:rsidRPr="003748F0">
              <w:t>Steve Barclay</w:t>
            </w:r>
          </w:p>
        </w:tc>
        <w:tc>
          <w:tcPr>
            <w:tcW w:w="1295" w:type="dxa"/>
            <w:noWrap/>
            <w:hideMark/>
          </w:tcPr>
          <w:p w14:paraId="707628BA" w14:textId="77777777" w:rsidR="003748F0" w:rsidRPr="003748F0" w:rsidRDefault="003748F0">
            <w:r w:rsidRPr="003748F0">
              <w:t xml:space="preserve">Chief Secretary to the Treasury &amp; MP for North East </w:t>
            </w:r>
            <w:r w:rsidRPr="003748F0">
              <w:lastRenderedPageBreak/>
              <w:t xml:space="preserve">Cambridgeshire </w:t>
            </w:r>
          </w:p>
        </w:tc>
        <w:tc>
          <w:tcPr>
            <w:tcW w:w="1294" w:type="dxa"/>
            <w:noWrap/>
            <w:hideMark/>
          </w:tcPr>
          <w:p w14:paraId="00055379" w14:textId="77777777" w:rsidR="003748F0" w:rsidRPr="003748F0" w:rsidRDefault="003748F0">
            <w:r w:rsidRPr="003748F0">
              <w:lastRenderedPageBreak/>
              <w:t>@SteveBarclay</w:t>
            </w:r>
          </w:p>
        </w:tc>
        <w:tc>
          <w:tcPr>
            <w:tcW w:w="1295" w:type="dxa"/>
            <w:noWrap/>
            <w:hideMark/>
          </w:tcPr>
          <w:p w14:paraId="675FEBA6" w14:textId="77777777" w:rsidR="003748F0" w:rsidRPr="003748F0" w:rsidRDefault="003748F0" w:rsidP="003748F0">
            <w:r w:rsidRPr="003748F0">
              <w:t>3294</w:t>
            </w:r>
          </w:p>
        </w:tc>
        <w:tc>
          <w:tcPr>
            <w:tcW w:w="1294" w:type="dxa"/>
            <w:noWrap/>
            <w:hideMark/>
          </w:tcPr>
          <w:p w14:paraId="65E01CF7" w14:textId="77777777" w:rsidR="003748F0" w:rsidRPr="003748F0" w:rsidRDefault="003748F0" w:rsidP="003748F0">
            <w:r w:rsidRPr="003748F0">
              <w:t>32423</w:t>
            </w:r>
          </w:p>
        </w:tc>
        <w:tc>
          <w:tcPr>
            <w:tcW w:w="1295" w:type="dxa"/>
            <w:noWrap/>
            <w:hideMark/>
          </w:tcPr>
          <w:p w14:paraId="61C41961" w14:textId="77777777" w:rsidR="003748F0" w:rsidRPr="003748F0" w:rsidRDefault="003748F0" w:rsidP="003748F0">
            <w:r w:rsidRPr="003748F0">
              <w:t>724</w:t>
            </w:r>
          </w:p>
        </w:tc>
        <w:tc>
          <w:tcPr>
            <w:tcW w:w="1295" w:type="dxa"/>
            <w:noWrap/>
            <w:hideMark/>
          </w:tcPr>
          <w:p w14:paraId="3B0E7C6C" w14:textId="77777777" w:rsidR="003748F0" w:rsidRPr="003748F0" w:rsidRDefault="003748F0" w:rsidP="003748F0">
            <w:r w:rsidRPr="003748F0">
              <w:t>3/21/2011 13:07</w:t>
            </w:r>
          </w:p>
        </w:tc>
      </w:tr>
      <w:tr w:rsidR="003748F0" w:rsidRPr="003748F0" w14:paraId="6DC40162" w14:textId="77777777" w:rsidTr="00FE027C">
        <w:trPr>
          <w:trHeight w:val="290"/>
        </w:trPr>
        <w:tc>
          <w:tcPr>
            <w:tcW w:w="1294" w:type="dxa"/>
            <w:noWrap/>
            <w:hideMark/>
          </w:tcPr>
          <w:p w14:paraId="59B7963C" w14:textId="77777777" w:rsidR="003748F0" w:rsidRPr="003748F0" w:rsidRDefault="003748F0">
            <w:r w:rsidRPr="003748F0">
              <w:t>Suella Braverman MP</w:t>
            </w:r>
          </w:p>
        </w:tc>
        <w:tc>
          <w:tcPr>
            <w:tcW w:w="1295" w:type="dxa"/>
            <w:noWrap/>
            <w:hideMark/>
          </w:tcPr>
          <w:p w14:paraId="730B5FC0" w14:textId="77777777" w:rsidR="003748F0" w:rsidRPr="003748F0" w:rsidRDefault="003748F0">
            <w:r w:rsidRPr="003748F0">
              <w:t>Conservative Member of Parliament for Fareham and Minister on Leave (Attorney General) for England and Wales.</w:t>
            </w:r>
          </w:p>
        </w:tc>
        <w:tc>
          <w:tcPr>
            <w:tcW w:w="1294" w:type="dxa"/>
            <w:noWrap/>
            <w:hideMark/>
          </w:tcPr>
          <w:p w14:paraId="16652E6E" w14:textId="77777777" w:rsidR="003748F0" w:rsidRPr="003748F0" w:rsidRDefault="003748F0">
            <w:r w:rsidRPr="003748F0">
              <w:t>@SuellaBraverman</w:t>
            </w:r>
          </w:p>
        </w:tc>
        <w:tc>
          <w:tcPr>
            <w:tcW w:w="1295" w:type="dxa"/>
            <w:noWrap/>
            <w:hideMark/>
          </w:tcPr>
          <w:p w14:paraId="42B2F82B" w14:textId="77777777" w:rsidR="003748F0" w:rsidRPr="003748F0" w:rsidRDefault="003748F0" w:rsidP="003748F0">
            <w:r w:rsidRPr="003748F0">
              <w:t>3737</w:t>
            </w:r>
          </w:p>
        </w:tc>
        <w:tc>
          <w:tcPr>
            <w:tcW w:w="1294" w:type="dxa"/>
            <w:noWrap/>
            <w:hideMark/>
          </w:tcPr>
          <w:p w14:paraId="66E76B07" w14:textId="77777777" w:rsidR="003748F0" w:rsidRPr="003748F0" w:rsidRDefault="003748F0" w:rsidP="003748F0">
            <w:r w:rsidRPr="003748F0">
              <w:t>30495</w:t>
            </w:r>
          </w:p>
        </w:tc>
        <w:tc>
          <w:tcPr>
            <w:tcW w:w="1295" w:type="dxa"/>
            <w:noWrap/>
            <w:hideMark/>
          </w:tcPr>
          <w:p w14:paraId="5701CA7A" w14:textId="77777777" w:rsidR="003748F0" w:rsidRPr="003748F0" w:rsidRDefault="003748F0" w:rsidP="003748F0">
            <w:r w:rsidRPr="003748F0">
              <w:t>229</w:t>
            </w:r>
          </w:p>
        </w:tc>
        <w:tc>
          <w:tcPr>
            <w:tcW w:w="1295" w:type="dxa"/>
            <w:noWrap/>
            <w:hideMark/>
          </w:tcPr>
          <w:p w14:paraId="7AC1897A" w14:textId="77777777" w:rsidR="003748F0" w:rsidRPr="003748F0" w:rsidRDefault="003748F0" w:rsidP="003748F0">
            <w:r w:rsidRPr="003748F0">
              <w:t>9/2/2013 16:31</w:t>
            </w:r>
          </w:p>
        </w:tc>
      </w:tr>
      <w:tr w:rsidR="00FE027C" w:rsidRPr="003748F0" w14:paraId="2DFDA7BB" w14:textId="77777777" w:rsidTr="00FE027C">
        <w:trPr>
          <w:trHeight w:val="290"/>
        </w:trPr>
        <w:tc>
          <w:tcPr>
            <w:tcW w:w="1294" w:type="dxa"/>
            <w:noWrap/>
            <w:hideMark/>
          </w:tcPr>
          <w:p w14:paraId="1375F461" w14:textId="77777777" w:rsidR="003748F0" w:rsidRPr="003748F0" w:rsidRDefault="003748F0">
            <w:r w:rsidRPr="003748F0">
              <w:t>Susan Williams</w:t>
            </w:r>
          </w:p>
        </w:tc>
        <w:tc>
          <w:tcPr>
            <w:tcW w:w="1295" w:type="dxa"/>
            <w:noWrap/>
            <w:hideMark/>
          </w:tcPr>
          <w:p w14:paraId="2F2CF6BF" w14:textId="77777777" w:rsidR="003748F0" w:rsidRPr="003748F0" w:rsidRDefault="003748F0">
            <w:r w:rsidRPr="003748F0">
              <w:t>Conservative, Minister of State @ukhomeoffice, Minister for Counter Extremism</w:t>
            </w:r>
          </w:p>
        </w:tc>
        <w:tc>
          <w:tcPr>
            <w:tcW w:w="1294" w:type="dxa"/>
            <w:noWrap/>
            <w:hideMark/>
          </w:tcPr>
          <w:p w14:paraId="6B02B821" w14:textId="77777777" w:rsidR="003748F0" w:rsidRPr="003748F0" w:rsidRDefault="003748F0">
            <w:r w:rsidRPr="003748F0">
              <w:t>@SusanBaroness</w:t>
            </w:r>
          </w:p>
        </w:tc>
        <w:tc>
          <w:tcPr>
            <w:tcW w:w="1295" w:type="dxa"/>
            <w:noWrap/>
            <w:hideMark/>
          </w:tcPr>
          <w:p w14:paraId="625EB369" w14:textId="77777777" w:rsidR="003748F0" w:rsidRPr="003748F0" w:rsidRDefault="003748F0" w:rsidP="003748F0">
            <w:r w:rsidRPr="003748F0">
              <w:t>3348</w:t>
            </w:r>
          </w:p>
        </w:tc>
        <w:tc>
          <w:tcPr>
            <w:tcW w:w="1294" w:type="dxa"/>
            <w:noWrap/>
            <w:hideMark/>
          </w:tcPr>
          <w:p w14:paraId="6615B2DC" w14:textId="77777777" w:rsidR="003748F0" w:rsidRPr="003748F0" w:rsidRDefault="003748F0" w:rsidP="003748F0">
            <w:r w:rsidRPr="003748F0">
              <w:t>3375</w:t>
            </w:r>
          </w:p>
        </w:tc>
        <w:tc>
          <w:tcPr>
            <w:tcW w:w="1295" w:type="dxa"/>
            <w:noWrap/>
            <w:hideMark/>
          </w:tcPr>
          <w:p w14:paraId="697B9B74" w14:textId="77777777" w:rsidR="003748F0" w:rsidRPr="003748F0" w:rsidRDefault="003748F0" w:rsidP="003748F0">
            <w:r w:rsidRPr="003748F0">
              <w:t>442</w:t>
            </w:r>
          </w:p>
        </w:tc>
        <w:tc>
          <w:tcPr>
            <w:tcW w:w="1295" w:type="dxa"/>
            <w:noWrap/>
            <w:hideMark/>
          </w:tcPr>
          <w:p w14:paraId="4607A2CF" w14:textId="77777777" w:rsidR="003748F0" w:rsidRPr="003748F0" w:rsidRDefault="003748F0" w:rsidP="003748F0">
            <w:r w:rsidRPr="003748F0">
              <w:t>5/23/2015 19:20</w:t>
            </w:r>
          </w:p>
        </w:tc>
      </w:tr>
      <w:tr w:rsidR="003748F0" w:rsidRPr="003748F0" w14:paraId="06003CAF" w14:textId="77777777" w:rsidTr="00FE027C">
        <w:trPr>
          <w:trHeight w:val="290"/>
        </w:trPr>
        <w:tc>
          <w:tcPr>
            <w:tcW w:w="1294" w:type="dxa"/>
            <w:noWrap/>
            <w:hideMark/>
          </w:tcPr>
          <w:p w14:paraId="7718842D" w14:textId="77777777" w:rsidR="003748F0" w:rsidRPr="003748F0" w:rsidRDefault="003748F0">
            <w:r w:rsidRPr="003748F0">
              <w:t>Susanna McGibbon</w:t>
            </w:r>
          </w:p>
        </w:tc>
        <w:tc>
          <w:tcPr>
            <w:tcW w:w="1295" w:type="dxa"/>
            <w:noWrap/>
            <w:hideMark/>
          </w:tcPr>
          <w:p w14:paraId="0293AAFC" w14:textId="77777777" w:rsidR="003748F0" w:rsidRPr="003748F0" w:rsidRDefault="003748F0">
            <w:r w:rsidRPr="003748F0">
              <w:t>Treasury Solicitor and Permanent Secretary, Government Legal Department. Please follow @PermsecGLD from 8 March 2021</w:t>
            </w:r>
          </w:p>
        </w:tc>
        <w:tc>
          <w:tcPr>
            <w:tcW w:w="1294" w:type="dxa"/>
            <w:noWrap/>
            <w:hideMark/>
          </w:tcPr>
          <w:p w14:paraId="76134A1A" w14:textId="77777777" w:rsidR="003748F0" w:rsidRPr="003748F0" w:rsidRDefault="003748F0">
            <w:r w:rsidRPr="003748F0">
              <w:t>@SusannaMcGibbon</w:t>
            </w:r>
          </w:p>
        </w:tc>
        <w:tc>
          <w:tcPr>
            <w:tcW w:w="1295" w:type="dxa"/>
            <w:noWrap/>
            <w:hideMark/>
          </w:tcPr>
          <w:p w14:paraId="5D0ECF5E" w14:textId="77777777" w:rsidR="003748F0" w:rsidRPr="003748F0" w:rsidRDefault="003748F0" w:rsidP="003748F0">
            <w:r w:rsidRPr="003748F0">
              <w:t>575</w:t>
            </w:r>
          </w:p>
        </w:tc>
        <w:tc>
          <w:tcPr>
            <w:tcW w:w="1294" w:type="dxa"/>
            <w:noWrap/>
            <w:hideMark/>
          </w:tcPr>
          <w:p w14:paraId="1C3626BD" w14:textId="77777777" w:rsidR="003748F0" w:rsidRPr="003748F0" w:rsidRDefault="003748F0" w:rsidP="003748F0">
            <w:r w:rsidRPr="003748F0">
              <w:t>885</w:t>
            </w:r>
          </w:p>
        </w:tc>
        <w:tc>
          <w:tcPr>
            <w:tcW w:w="1295" w:type="dxa"/>
            <w:noWrap/>
            <w:hideMark/>
          </w:tcPr>
          <w:p w14:paraId="6478CF1D" w14:textId="77777777" w:rsidR="003748F0" w:rsidRPr="003748F0" w:rsidRDefault="003748F0" w:rsidP="003748F0">
            <w:r w:rsidRPr="003748F0">
              <w:t>530</w:t>
            </w:r>
          </w:p>
        </w:tc>
        <w:tc>
          <w:tcPr>
            <w:tcW w:w="1295" w:type="dxa"/>
            <w:noWrap/>
            <w:hideMark/>
          </w:tcPr>
          <w:p w14:paraId="09AE7D0E" w14:textId="77777777" w:rsidR="003748F0" w:rsidRPr="003748F0" w:rsidRDefault="003748F0" w:rsidP="003748F0">
            <w:r w:rsidRPr="003748F0">
              <w:t>11/9/2012 10:53</w:t>
            </w:r>
          </w:p>
        </w:tc>
      </w:tr>
      <w:tr w:rsidR="00FE027C" w:rsidRPr="003748F0" w14:paraId="7AE73AC7" w14:textId="77777777" w:rsidTr="00FE027C">
        <w:trPr>
          <w:trHeight w:val="290"/>
        </w:trPr>
        <w:tc>
          <w:tcPr>
            <w:tcW w:w="1294" w:type="dxa"/>
            <w:noWrap/>
            <w:hideMark/>
          </w:tcPr>
          <w:p w14:paraId="5224BAB3" w14:textId="77777777" w:rsidR="003748F0" w:rsidRPr="003748F0" w:rsidRDefault="003748F0">
            <w:r w:rsidRPr="003748F0">
              <w:t>Lord (Tariq)Ahmad of Wimbledon</w:t>
            </w:r>
          </w:p>
        </w:tc>
        <w:tc>
          <w:tcPr>
            <w:tcW w:w="1295" w:type="dxa"/>
            <w:noWrap/>
            <w:hideMark/>
          </w:tcPr>
          <w:p w14:paraId="661B368C" w14:textId="77777777" w:rsidR="003748F0" w:rsidRPr="003748F0" w:rsidRDefault="003748F0">
            <w:r w:rsidRPr="003748F0">
              <w:t xml:space="preserve"> Minister of State Foreign Commonwealth&amp; Development Affairs(South Asia, Commonwealth,UN) PM's Envoy for Preventing Sexual Violence &amp; Minister </w:t>
            </w:r>
            <w:r w:rsidRPr="003748F0">
              <w:lastRenderedPageBreak/>
              <w:t>Human Rights</w:t>
            </w:r>
          </w:p>
        </w:tc>
        <w:tc>
          <w:tcPr>
            <w:tcW w:w="1294" w:type="dxa"/>
            <w:noWrap/>
            <w:hideMark/>
          </w:tcPr>
          <w:p w14:paraId="3D088AAD" w14:textId="77777777" w:rsidR="003748F0" w:rsidRPr="003748F0" w:rsidRDefault="003748F0">
            <w:r w:rsidRPr="003748F0">
              <w:lastRenderedPageBreak/>
              <w:t>@tariqahmadbt</w:t>
            </w:r>
          </w:p>
        </w:tc>
        <w:tc>
          <w:tcPr>
            <w:tcW w:w="1295" w:type="dxa"/>
            <w:noWrap/>
            <w:hideMark/>
          </w:tcPr>
          <w:p w14:paraId="0BBCE552" w14:textId="77777777" w:rsidR="003748F0" w:rsidRPr="003748F0" w:rsidRDefault="003748F0" w:rsidP="003748F0">
            <w:r w:rsidRPr="003748F0">
              <w:t>8665</w:t>
            </w:r>
          </w:p>
        </w:tc>
        <w:tc>
          <w:tcPr>
            <w:tcW w:w="1294" w:type="dxa"/>
            <w:noWrap/>
            <w:hideMark/>
          </w:tcPr>
          <w:p w14:paraId="68B61F6D" w14:textId="77777777" w:rsidR="003748F0" w:rsidRPr="003748F0" w:rsidRDefault="003748F0" w:rsidP="003748F0">
            <w:r w:rsidRPr="003748F0">
              <w:t>32601</w:t>
            </w:r>
          </w:p>
        </w:tc>
        <w:tc>
          <w:tcPr>
            <w:tcW w:w="1295" w:type="dxa"/>
            <w:noWrap/>
            <w:hideMark/>
          </w:tcPr>
          <w:p w14:paraId="2DE091FC" w14:textId="77777777" w:rsidR="003748F0" w:rsidRPr="003748F0" w:rsidRDefault="003748F0" w:rsidP="003748F0">
            <w:r w:rsidRPr="003748F0">
              <w:t>1900</w:t>
            </w:r>
          </w:p>
        </w:tc>
        <w:tc>
          <w:tcPr>
            <w:tcW w:w="1295" w:type="dxa"/>
            <w:noWrap/>
            <w:hideMark/>
          </w:tcPr>
          <w:p w14:paraId="1B4D2DEA" w14:textId="77777777" w:rsidR="003748F0" w:rsidRPr="003748F0" w:rsidRDefault="003748F0" w:rsidP="003748F0">
            <w:r w:rsidRPr="003748F0">
              <w:t>10/12/2009 14:17</w:t>
            </w:r>
          </w:p>
        </w:tc>
      </w:tr>
      <w:tr w:rsidR="003748F0" w:rsidRPr="003748F0" w14:paraId="32AABA76" w14:textId="77777777" w:rsidTr="00FE027C">
        <w:trPr>
          <w:trHeight w:val="290"/>
        </w:trPr>
        <w:tc>
          <w:tcPr>
            <w:tcW w:w="1294" w:type="dxa"/>
            <w:noWrap/>
            <w:hideMark/>
          </w:tcPr>
          <w:p w14:paraId="13C6DD28" w14:textId="77777777" w:rsidR="003748F0" w:rsidRPr="003748F0" w:rsidRDefault="003748F0">
            <w:r w:rsidRPr="003748F0">
              <w:t>Stephen Greenhalgh</w:t>
            </w:r>
          </w:p>
        </w:tc>
        <w:tc>
          <w:tcPr>
            <w:tcW w:w="1295" w:type="dxa"/>
            <w:noWrap/>
            <w:hideMark/>
          </w:tcPr>
          <w:p w14:paraId="4F1EFA8F" w14:textId="77777777" w:rsidR="003748F0" w:rsidRPr="003748F0" w:rsidRDefault="003748F0">
            <w:r w:rsidRPr="003748F0">
              <w:t>Minister of State for Building Safety, Leasehold, Resilience &amp; Emergencies + Communities at @mhclg and Fire Minister at @ukhomeoffice - in the Lords</w:t>
            </w:r>
          </w:p>
        </w:tc>
        <w:tc>
          <w:tcPr>
            <w:tcW w:w="1294" w:type="dxa"/>
            <w:noWrap/>
            <w:hideMark/>
          </w:tcPr>
          <w:p w14:paraId="727F0E2C" w14:textId="77777777" w:rsidR="003748F0" w:rsidRPr="003748F0" w:rsidRDefault="003748F0">
            <w:r w:rsidRPr="003748F0">
              <w:t>@team_greenhalgh</w:t>
            </w:r>
          </w:p>
        </w:tc>
        <w:tc>
          <w:tcPr>
            <w:tcW w:w="1295" w:type="dxa"/>
            <w:noWrap/>
            <w:hideMark/>
          </w:tcPr>
          <w:p w14:paraId="0F4FA01A" w14:textId="77777777" w:rsidR="003748F0" w:rsidRPr="003748F0" w:rsidRDefault="003748F0" w:rsidP="003748F0">
            <w:r w:rsidRPr="003748F0">
              <w:t>5854</w:t>
            </w:r>
          </w:p>
        </w:tc>
        <w:tc>
          <w:tcPr>
            <w:tcW w:w="1294" w:type="dxa"/>
            <w:noWrap/>
            <w:hideMark/>
          </w:tcPr>
          <w:p w14:paraId="7CBDD17F" w14:textId="77777777" w:rsidR="003748F0" w:rsidRPr="003748F0" w:rsidRDefault="003748F0" w:rsidP="003748F0">
            <w:r w:rsidRPr="003748F0">
              <w:t>6239</w:t>
            </w:r>
          </w:p>
        </w:tc>
        <w:tc>
          <w:tcPr>
            <w:tcW w:w="1295" w:type="dxa"/>
            <w:noWrap/>
            <w:hideMark/>
          </w:tcPr>
          <w:p w14:paraId="191ADCFD" w14:textId="77777777" w:rsidR="003748F0" w:rsidRPr="003748F0" w:rsidRDefault="003748F0" w:rsidP="003748F0">
            <w:r w:rsidRPr="003748F0">
              <w:t>1060</w:t>
            </w:r>
          </w:p>
        </w:tc>
        <w:tc>
          <w:tcPr>
            <w:tcW w:w="1295" w:type="dxa"/>
            <w:noWrap/>
            <w:hideMark/>
          </w:tcPr>
          <w:p w14:paraId="369CA675" w14:textId="77777777" w:rsidR="003748F0" w:rsidRPr="003748F0" w:rsidRDefault="003748F0" w:rsidP="003748F0">
            <w:r w:rsidRPr="003748F0">
              <w:t>12/12/2014 17:19</w:t>
            </w:r>
          </w:p>
        </w:tc>
      </w:tr>
      <w:tr w:rsidR="00FE027C" w:rsidRPr="003748F0" w14:paraId="1FC32617" w14:textId="77777777" w:rsidTr="00FE027C">
        <w:trPr>
          <w:trHeight w:val="290"/>
        </w:trPr>
        <w:tc>
          <w:tcPr>
            <w:tcW w:w="1294" w:type="dxa"/>
            <w:noWrap/>
            <w:hideMark/>
          </w:tcPr>
          <w:p w14:paraId="5AC0002E" w14:textId="77777777" w:rsidR="003748F0" w:rsidRPr="003748F0" w:rsidRDefault="003748F0">
            <w:r w:rsidRPr="003748F0">
              <w:t>IPO.GOV.UK</w:t>
            </w:r>
          </w:p>
        </w:tc>
        <w:tc>
          <w:tcPr>
            <w:tcW w:w="1295" w:type="dxa"/>
            <w:noWrap/>
            <w:hideMark/>
          </w:tcPr>
          <w:p w14:paraId="12D3D136" w14:textId="77777777" w:rsidR="003748F0" w:rsidRPr="003748F0" w:rsidRDefault="003748F0">
            <w:r w:rsidRPr="003748F0">
              <w:t>Intellectual Property Office. Part of Dept for Business, Energy &amp; Industrial Strategy (BEIS). Managing framework for patents, designs, trade marks &amp; copyright.</w:t>
            </w:r>
          </w:p>
        </w:tc>
        <w:tc>
          <w:tcPr>
            <w:tcW w:w="1294" w:type="dxa"/>
            <w:noWrap/>
            <w:hideMark/>
          </w:tcPr>
          <w:p w14:paraId="630DB8B1" w14:textId="77777777" w:rsidR="003748F0" w:rsidRPr="003748F0" w:rsidRDefault="003748F0">
            <w:r w:rsidRPr="003748F0">
              <w:t>@The_IPO</w:t>
            </w:r>
          </w:p>
        </w:tc>
        <w:tc>
          <w:tcPr>
            <w:tcW w:w="1295" w:type="dxa"/>
            <w:noWrap/>
            <w:hideMark/>
          </w:tcPr>
          <w:p w14:paraId="2073415C" w14:textId="77777777" w:rsidR="003748F0" w:rsidRPr="003748F0" w:rsidRDefault="003748F0" w:rsidP="003748F0">
            <w:r w:rsidRPr="003748F0">
              <w:t>18538</w:t>
            </w:r>
          </w:p>
        </w:tc>
        <w:tc>
          <w:tcPr>
            <w:tcW w:w="1294" w:type="dxa"/>
            <w:noWrap/>
            <w:hideMark/>
          </w:tcPr>
          <w:p w14:paraId="009F1ED9" w14:textId="77777777" w:rsidR="003748F0" w:rsidRPr="003748F0" w:rsidRDefault="003748F0" w:rsidP="003748F0">
            <w:r w:rsidRPr="003748F0">
              <w:t>55549</w:t>
            </w:r>
          </w:p>
        </w:tc>
        <w:tc>
          <w:tcPr>
            <w:tcW w:w="1295" w:type="dxa"/>
            <w:noWrap/>
            <w:hideMark/>
          </w:tcPr>
          <w:p w14:paraId="736F15B0" w14:textId="77777777" w:rsidR="003748F0" w:rsidRPr="003748F0" w:rsidRDefault="003748F0" w:rsidP="003748F0">
            <w:r w:rsidRPr="003748F0">
              <w:t>1329</w:t>
            </w:r>
          </w:p>
        </w:tc>
        <w:tc>
          <w:tcPr>
            <w:tcW w:w="1295" w:type="dxa"/>
            <w:noWrap/>
            <w:hideMark/>
          </w:tcPr>
          <w:p w14:paraId="079FFD40" w14:textId="77777777" w:rsidR="003748F0" w:rsidRPr="003748F0" w:rsidRDefault="003748F0" w:rsidP="003748F0">
            <w:r w:rsidRPr="003748F0">
              <w:t>3/6/2009 10:38</w:t>
            </w:r>
          </w:p>
        </w:tc>
      </w:tr>
      <w:tr w:rsidR="003748F0" w:rsidRPr="003748F0" w14:paraId="4E5E2D79" w14:textId="77777777" w:rsidTr="00FE027C">
        <w:trPr>
          <w:trHeight w:val="290"/>
        </w:trPr>
        <w:tc>
          <w:tcPr>
            <w:tcW w:w="1294" w:type="dxa"/>
            <w:noWrap/>
            <w:hideMark/>
          </w:tcPr>
          <w:p w14:paraId="1C990FC8" w14:textId="77777777" w:rsidR="003748F0" w:rsidRPr="003748F0" w:rsidRDefault="003748F0">
            <w:r w:rsidRPr="003748F0">
              <w:t>Therese Coffey #HandsFaceSpaceFRESHAIR</w:t>
            </w:r>
          </w:p>
        </w:tc>
        <w:tc>
          <w:tcPr>
            <w:tcW w:w="1295" w:type="dxa"/>
            <w:noWrap/>
            <w:hideMark/>
          </w:tcPr>
          <w:p w14:paraId="36FF33D0" w14:textId="77777777" w:rsidR="003748F0" w:rsidRPr="003748F0" w:rsidRDefault="003748F0">
            <w:r w:rsidRPr="003748F0">
              <w:t>Conservative MP for Suffolk Coastal. SoS for Work and Pensions. Please don't expect Twitter reply. Constituents please email me</w:t>
            </w:r>
          </w:p>
        </w:tc>
        <w:tc>
          <w:tcPr>
            <w:tcW w:w="1294" w:type="dxa"/>
            <w:noWrap/>
            <w:hideMark/>
          </w:tcPr>
          <w:p w14:paraId="77738954" w14:textId="77777777" w:rsidR="003748F0" w:rsidRPr="003748F0" w:rsidRDefault="003748F0">
            <w:r w:rsidRPr="003748F0">
              <w:t>@theresecoffey</w:t>
            </w:r>
          </w:p>
        </w:tc>
        <w:tc>
          <w:tcPr>
            <w:tcW w:w="1295" w:type="dxa"/>
            <w:noWrap/>
            <w:hideMark/>
          </w:tcPr>
          <w:p w14:paraId="26684265" w14:textId="77777777" w:rsidR="003748F0" w:rsidRPr="003748F0" w:rsidRDefault="003748F0" w:rsidP="003748F0">
            <w:r w:rsidRPr="003748F0">
              <w:t>35711</w:t>
            </w:r>
          </w:p>
        </w:tc>
        <w:tc>
          <w:tcPr>
            <w:tcW w:w="1294" w:type="dxa"/>
            <w:noWrap/>
            <w:hideMark/>
          </w:tcPr>
          <w:p w14:paraId="08C7DF4E" w14:textId="77777777" w:rsidR="003748F0" w:rsidRPr="003748F0" w:rsidRDefault="003748F0" w:rsidP="003748F0">
            <w:r w:rsidRPr="003748F0">
              <w:t>26038</w:t>
            </w:r>
          </w:p>
        </w:tc>
        <w:tc>
          <w:tcPr>
            <w:tcW w:w="1295" w:type="dxa"/>
            <w:noWrap/>
            <w:hideMark/>
          </w:tcPr>
          <w:p w14:paraId="76CE792B" w14:textId="77777777" w:rsidR="003748F0" w:rsidRPr="003748F0" w:rsidRDefault="003748F0" w:rsidP="003748F0">
            <w:r w:rsidRPr="003748F0">
              <w:t>471</w:t>
            </w:r>
          </w:p>
        </w:tc>
        <w:tc>
          <w:tcPr>
            <w:tcW w:w="1295" w:type="dxa"/>
            <w:noWrap/>
            <w:hideMark/>
          </w:tcPr>
          <w:p w14:paraId="6A0B4B8C" w14:textId="77777777" w:rsidR="003748F0" w:rsidRPr="003748F0" w:rsidRDefault="003748F0" w:rsidP="003748F0">
            <w:r w:rsidRPr="003748F0">
              <w:t>6/25/2009 17:52</w:t>
            </w:r>
          </w:p>
        </w:tc>
      </w:tr>
      <w:tr w:rsidR="00FE027C" w:rsidRPr="003748F0" w14:paraId="4C76B48B" w14:textId="77777777" w:rsidTr="00FE027C">
        <w:trPr>
          <w:trHeight w:val="290"/>
        </w:trPr>
        <w:tc>
          <w:tcPr>
            <w:tcW w:w="1294" w:type="dxa"/>
            <w:noWrap/>
            <w:hideMark/>
          </w:tcPr>
          <w:p w14:paraId="0E035F37" w14:textId="77777777" w:rsidR="003748F0" w:rsidRPr="003748F0" w:rsidRDefault="003748F0">
            <w:r w:rsidRPr="003748F0">
              <w:t>Tom Cargill</w:t>
            </w:r>
          </w:p>
        </w:tc>
        <w:tc>
          <w:tcPr>
            <w:tcW w:w="1295" w:type="dxa"/>
            <w:noWrap/>
            <w:hideMark/>
          </w:tcPr>
          <w:p w14:paraId="326875CE" w14:textId="77777777" w:rsidR="003748F0" w:rsidRPr="003748F0" w:rsidRDefault="003748F0">
            <w:r w:rsidRPr="003748F0">
              <w:t xml:space="preserve">Chief Executive of </w:t>
            </w:r>
            <w:r w:rsidRPr="003748F0">
              <w:lastRenderedPageBreak/>
              <w:t>@WiltonPark, Chair @theBFPG, Vice Chair @britexpertise, Eric &amp; Ernie &amp; Ian Nairn fan</w:t>
            </w:r>
          </w:p>
        </w:tc>
        <w:tc>
          <w:tcPr>
            <w:tcW w:w="1294" w:type="dxa"/>
            <w:noWrap/>
            <w:hideMark/>
          </w:tcPr>
          <w:p w14:paraId="6C7C3BD8" w14:textId="77777777" w:rsidR="003748F0" w:rsidRPr="003748F0" w:rsidRDefault="003748F0">
            <w:r w:rsidRPr="003748F0">
              <w:lastRenderedPageBreak/>
              <w:t>@tom1cargill</w:t>
            </w:r>
          </w:p>
        </w:tc>
        <w:tc>
          <w:tcPr>
            <w:tcW w:w="1295" w:type="dxa"/>
            <w:noWrap/>
            <w:hideMark/>
          </w:tcPr>
          <w:p w14:paraId="7510CFC4" w14:textId="77777777" w:rsidR="003748F0" w:rsidRPr="003748F0" w:rsidRDefault="003748F0" w:rsidP="003748F0">
            <w:r w:rsidRPr="003748F0">
              <w:t>2869</w:t>
            </w:r>
          </w:p>
        </w:tc>
        <w:tc>
          <w:tcPr>
            <w:tcW w:w="1294" w:type="dxa"/>
            <w:noWrap/>
            <w:hideMark/>
          </w:tcPr>
          <w:p w14:paraId="20FF8D9D" w14:textId="77777777" w:rsidR="003748F0" w:rsidRPr="003748F0" w:rsidRDefault="003748F0" w:rsidP="003748F0">
            <w:r w:rsidRPr="003748F0">
              <w:t>1639</w:t>
            </w:r>
          </w:p>
        </w:tc>
        <w:tc>
          <w:tcPr>
            <w:tcW w:w="1295" w:type="dxa"/>
            <w:noWrap/>
            <w:hideMark/>
          </w:tcPr>
          <w:p w14:paraId="06E879CF" w14:textId="77777777" w:rsidR="003748F0" w:rsidRPr="003748F0" w:rsidRDefault="003748F0" w:rsidP="003748F0">
            <w:r w:rsidRPr="003748F0">
              <w:t>1497</w:t>
            </w:r>
          </w:p>
        </w:tc>
        <w:tc>
          <w:tcPr>
            <w:tcW w:w="1295" w:type="dxa"/>
            <w:noWrap/>
            <w:hideMark/>
          </w:tcPr>
          <w:p w14:paraId="1F95AF67" w14:textId="77777777" w:rsidR="003748F0" w:rsidRPr="003748F0" w:rsidRDefault="003748F0" w:rsidP="003748F0">
            <w:r w:rsidRPr="003748F0">
              <w:t>2/4/2016 10:22</w:t>
            </w:r>
          </w:p>
        </w:tc>
      </w:tr>
      <w:tr w:rsidR="003748F0" w:rsidRPr="003748F0" w14:paraId="71767556" w14:textId="77777777" w:rsidTr="00FE027C">
        <w:trPr>
          <w:trHeight w:val="290"/>
        </w:trPr>
        <w:tc>
          <w:tcPr>
            <w:tcW w:w="1294" w:type="dxa"/>
            <w:noWrap/>
            <w:hideMark/>
          </w:tcPr>
          <w:p w14:paraId="00F92632" w14:textId="77777777" w:rsidR="003748F0" w:rsidRPr="003748F0" w:rsidRDefault="003748F0">
            <w:r w:rsidRPr="003748F0">
              <w:t>Department for International Trade</w:t>
            </w:r>
          </w:p>
        </w:tc>
        <w:tc>
          <w:tcPr>
            <w:tcW w:w="1295" w:type="dxa"/>
            <w:noWrap/>
            <w:hideMark/>
          </w:tcPr>
          <w:p w14:paraId="713AFCA4" w14:textId="77777777" w:rsidR="003748F0" w:rsidRPr="003748F0" w:rsidRDefault="003748F0">
            <w:r w:rsidRPr="003748F0">
              <w:t>DIT helps businesses export, drives inward and outward investment, negotiates market access and trade deals, and champions free trade.</w:t>
            </w:r>
          </w:p>
        </w:tc>
        <w:tc>
          <w:tcPr>
            <w:tcW w:w="1294" w:type="dxa"/>
            <w:noWrap/>
            <w:hideMark/>
          </w:tcPr>
          <w:p w14:paraId="7EFB0D6C" w14:textId="77777777" w:rsidR="003748F0" w:rsidRPr="003748F0" w:rsidRDefault="003748F0">
            <w:r w:rsidRPr="003748F0">
              <w:t>@tradegovuk</w:t>
            </w:r>
          </w:p>
        </w:tc>
        <w:tc>
          <w:tcPr>
            <w:tcW w:w="1295" w:type="dxa"/>
            <w:noWrap/>
            <w:hideMark/>
          </w:tcPr>
          <w:p w14:paraId="003ED88E" w14:textId="77777777" w:rsidR="003748F0" w:rsidRPr="003748F0" w:rsidRDefault="003748F0" w:rsidP="003748F0">
            <w:r w:rsidRPr="003748F0">
              <w:t>28711</w:t>
            </w:r>
          </w:p>
        </w:tc>
        <w:tc>
          <w:tcPr>
            <w:tcW w:w="1294" w:type="dxa"/>
            <w:noWrap/>
            <w:hideMark/>
          </w:tcPr>
          <w:p w14:paraId="06067DDB" w14:textId="77777777" w:rsidR="003748F0" w:rsidRPr="003748F0" w:rsidRDefault="003748F0" w:rsidP="003748F0">
            <w:r w:rsidRPr="003748F0">
              <w:t>139026</w:t>
            </w:r>
          </w:p>
        </w:tc>
        <w:tc>
          <w:tcPr>
            <w:tcW w:w="1295" w:type="dxa"/>
            <w:noWrap/>
            <w:hideMark/>
          </w:tcPr>
          <w:p w14:paraId="4216EBDD" w14:textId="77777777" w:rsidR="003748F0" w:rsidRPr="003748F0" w:rsidRDefault="003748F0" w:rsidP="003748F0">
            <w:r w:rsidRPr="003748F0">
              <w:t>3719</w:t>
            </w:r>
          </w:p>
        </w:tc>
        <w:tc>
          <w:tcPr>
            <w:tcW w:w="1295" w:type="dxa"/>
            <w:noWrap/>
            <w:hideMark/>
          </w:tcPr>
          <w:p w14:paraId="04635311" w14:textId="77777777" w:rsidR="003748F0" w:rsidRPr="003748F0" w:rsidRDefault="003748F0" w:rsidP="003748F0">
            <w:r w:rsidRPr="003748F0">
              <w:t>4/18/2008 10:29</w:t>
            </w:r>
          </w:p>
        </w:tc>
      </w:tr>
      <w:tr w:rsidR="00FE027C" w:rsidRPr="003748F0" w14:paraId="36798C02" w14:textId="77777777" w:rsidTr="00FE027C">
        <w:trPr>
          <w:trHeight w:val="290"/>
        </w:trPr>
        <w:tc>
          <w:tcPr>
            <w:tcW w:w="1294" w:type="dxa"/>
            <w:noWrap/>
            <w:hideMark/>
          </w:tcPr>
          <w:p w14:paraId="68804CFD" w14:textId="77777777" w:rsidR="003748F0" w:rsidRPr="003748F0" w:rsidRDefault="003748F0">
            <w:r w:rsidRPr="003748F0">
              <w:t>Department for Transport</w:t>
            </w:r>
          </w:p>
        </w:tc>
        <w:tc>
          <w:tcPr>
            <w:tcW w:w="1295" w:type="dxa"/>
            <w:noWrap/>
            <w:hideMark/>
          </w:tcPr>
          <w:p w14:paraId="1D1683B8" w14:textId="77777777" w:rsidR="003748F0" w:rsidRPr="003748F0" w:rsidRDefault="003748F0">
            <w:r w:rsidRPr="003748F0">
              <w:t>We're the UK Department for Transport (DfT). Follow us for transport policy updates and announcements.  Twitter policy: https://t.co/FmigF5HUXM</w:t>
            </w:r>
          </w:p>
        </w:tc>
        <w:tc>
          <w:tcPr>
            <w:tcW w:w="1294" w:type="dxa"/>
            <w:noWrap/>
            <w:hideMark/>
          </w:tcPr>
          <w:p w14:paraId="03C7DC59" w14:textId="77777777" w:rsidR="003748F0" w:rsidRPr="003748F0" w:rsidRDefault="003748F0">
            <w:r w:rsidRPr="003748F0">
              <w:t>@transportgovuk</w:t>
            </w:r>
          </w:p>
        </w:tc>
        <w:tc>
          <w:tcPr>
            <w:tcW w:w="1295" w:type="dxa"/>
            <w:noWrap/>
            <w:hideMark/>
          </w:tcPr>
          <w:p w14:paraId="255D0625" w14:textId="77777777" w:rsidR="003748F0" w:rsidRPr="003748F0" w:rsidRDefault="003748F0" w:rsidP="003748F0">
            <w:r w:rsidRPr="003748F0">
              <w:t>15893</w:t>
            </w:r>
          </w:p>
        </w:tc>
        <w:tc>
          <w:tcPr>
            <w:tcW w:w="1294" w:type="dxa"/>
            <w:noWrap/>
            <w:hideMark/>
          </w:tcPr>
          <w:p w14:paraId="7CC17BAD" w14:textId="77777777" w:rsidR="003748F0" w:rsidRPr="003748F0" w:rsidRDefault="003748F0" w:rsidP="003748F0">
            <w:r w:rsidRPr="003748F0">
              <w:t>112689</w:t>
            </w:r>
          </w:p>
        </w:tc>
        <w:tc>
          <w:tcPr>
            <w:tcW w:w="1295" w:type="dxa"/>
            <w:noWrap/>
            <w:hideMark/>
          </w:tcPr>
          <w:p w14:paraId="25B28B91" w14:textId="77777777" w:rsidR="003748F0" w:rsidRPr="003748F0" w:rsidRDefault="003748F0" w:rsidP="003748F0">
            <w:r w:rsidRPr="003748F0">
              <w:t>2315</w:t>
            </w:r>
          </w:p>
        </w:tc>
        <w:tc>
          <w:tcPr>
            <w:tcW w:w="1295" w:type="dxa"/>
            <w:noWrap/>
            <w:hideMark/>
          </w:tcPr>
          <w:p w14:paraId="4DA10CEC" w14:textId="77777777" w:rsidR="003748F0" w:rsidRPr="003748F0" w:rsidRDefault="003748F0" w:rsidP="003748F0">
            <w:r w:rsidRPr="003748F0">
              <w:t>6/11/2009 10:18</w:t>
            </w:r>
          </w:p>
        </w:tc>
      </w:tr>
      <w:tr w:rsidR="003748F0" w:rsidRPr="003748F0" w14:paraId="4378F24B" w14:textId="77777777" w:rsidTr="00FE027C">
        <w:trPr>
          <w:trHeight w:val="290"/>
        </w:trPr>
        <w:tc>
          <w:tcPr>
            <w:tcW w:w="1294" w:type="dxa"/>
            <w:noWrap/>
            <w:hideMark/>
          </w:tcPr>
          <w:p w14:paraId="6FFCED22" w14:textId="77777777" w:rsidR="003748F0" w:rsidRPr="003748F0" w:rsidRDefault="003748F0">
            <w:r w:rsidRPr="003748F0">
              <w:t>Liz Truss</w:t>
            </w:r>
          </w:p>
        </w:tc>
        <w:tc>
          <w:tcPr>
            <w:tcW w:w="1295" w:type="dxa"/>
            <w:noWrap/>
            <w:hideMark/>
          </w:tcPr>
          <w:p w14:paraId="55222B55" w14:textId="77777777" w:rsidR="003748F0" w:rsidRPr="003748F0" w:rsidRDefault="003748F0">
            <w:r w:rsidRPr="003748F0">
              <w:t>MP for South West Norfolk. Trade Secretary. Minister for Women and Equality.</w:t>
            </w:r>
          </w:p>
        </w:tc>
        <w:tc>
          <w:tcPr>
            <w:tcW w:w="1294" w:type="dxa"/>
            <w:noWrap/>
            <w:hideMark/>
          </w:tcPr>
          <w:p w14:paraId="1AE550FF" w14:textId="77777777" w:rsidR="003748F0" w:rsidRPr="003748F0" w:rsidRDefault="003748F0">
            <w:r w:rsidRPr="003748F0">
              <w:t>@trussliz</w:t>
            </w:r>
          </w:p>
        </w:tc>
        <w:tc>
          <w:tcPr>
            <w:tcW w:w="1295" w:type="dxa"/>
            <w:noWrap/>
            <w:hideMark/>
          </w:tcPr>
          <w:p w14:paraId="6A60F670" w14:textId="77777777" w:rsidR="003748F0" w:rsidRPr="003748F0" w:rsidRDefault="003748F0" w:rsidP="003748F0">
            <w:r w:rsidRPr="003748F0">
              <w:t>8524</w:t>
            </w:r>
          </w:p>
        </w:tc>
        <w:tc>
          <w:tcPr>
            <w:tcW w:w="1294" w:type="dxa"/>
            <w:noWrap/>
            <w:hideMark/>
          </w:tcPr>
          <w:p w14:paraId="24DB228C" w14:textId="77777777" w:rsidR="003748F0" w:rsidRPr="003748F0" w:rsidRDefault="003748F0" w:rsidP="003748F0">
            <w:r w:rsidRPr="003748F0">
              <w:t>122078</w:t>
            </w:r>
          </w:p>
        </w:tc>
        <w:tc>
          <w:tcPr>
            <w:tcW w:w="1295" w:type="dxa"/>
            <w:noWrap/>
            <w:hideMark/>
          </w:tcPr>
          <w:p w14:paraId="05C91201" w14:textId="77777777" w:rsidR="003748F0" w:rsidRPr="003748F0" w:rsidRDefault="003748F0" w:rsidP="003748F0">
            <w:r w:rsidRPr="003748F0">
              <w:t>1963</w:t>
            </w:r>
          </w:p>
        </w:tc>
        <w:tc>
          <w:tcPr>
            <w:tcW w:w="1295" w:type="dxa"/>
            <w:noWrap/>
            <w:hideMark/>
          </w:tcPr>
          <w:p w14:paraId="0DC46C3C" w14:textId="77777777" w:rsidR="003748F0" w:rsidRPr="003748F0" w:rsidRDefault="003748F0" w:rsidP="003748F0">
            <w:r w:rsidRPr="003748F0">
              <w:t>8/13/2009 13:04</w:t>
            </w:r>
          </w:p>
        </w:tc>
      </w:tr>
      <w:tr w:rsidR="00FE027C" w:rsidRPr="003748F0" w14:paraId="2B379BCB" w14:textId="77777777" w:rsidTr="00FE027C">
        <w:trPr>
          <w:trHeight w:val="290"/>
        </w:trPr>
        <w:tc>
          <w:tcPr>
            <w:tcW w:w="1294" w:type="dxa"/>
            <w:noWrap/>
            <w:hideMark/>
          </w:tcPr>
          <w:p w14:paraId="11F3FF71" w14:textId="77777777" w:rsidR="003748F0" w:rsidRPr="003748F0" w:rsidRDefault="003748F0">
            <w:r w:rsidRPr="003748F0">
              <w:t>UK Export Finance</w:t>
            </w:r>
          </w:p>
        </w:tc>
        <w:tc>
          <w:tcPr>
            <w:tcW w:w="1295" w:type="dxa"/>
            <w:noWrap/>
            <w:hideMark/>
          </w:tcPr>
          <w:p w14:paraId="589B3D82" w14:textId="77777777" w:rsidR="003748F0" w:rsidRPr="003748F0" w:rsidRDefault="003748F0">
            <w:r w:rsidRPr="003748F0">
              <w:t xml:space="preserve">The UK's export credit </w:t>
            </w:r>
            <w:r w:rsidRPr="003748F0">
              <w:lastRenderedPageBreak/>
              <w:t>agency. We help UK companies of all sizes and in all sectors&lt;U+200B&gt; to win contracts, fulfil orders and get paid for export contracts.</w:t>
            </w:r>
          </w:p>
        </w:tc>
        <w:tc>
          <w:tcPr>
            <w:tcW w:w="1294" w:type="dxa"/>
            <w:noWrap/>
            <w:hideMark/>
          </w:tcPr>
          <w:p w14:paraId="56938B8D" w14:textId="77777777" w:rsidR="003748F0" w:rsidRPr="003748F0" w:rsidRDefault="003748F0">
            <w:r w:rsidRPr="003748F0">
              <w:lastRenderedPageBreak/>
              <w:t>@UKEF</w:t>
            </w:r>
          </w:p>
        </w:tc>
        <w:tc>
          <w:tcPr>
            <w:tcW w:w="1295" w:type="dxa"/>
            <w:noWrap/>
            <w:hideMark/>
          </w:tcPr>
          <w:p w14:paraId="755D8C91" w14:textId="77777777" w:rsidR="003748F0" w:rsidRPr="003748F0" w:rsidRDefault="003748F0" w:rsidP="003748F0">
            <w:r w:rsidRPr="003748F0">
              <w:t>2238</w:t>
            </w:r>
          </w:p>
        </w:tc>
        <w:tc>
          <w:tcPr>
            <w:tcW w:w="1294" w:type="dxa"/>
            <w:noWrap/>
            <w:hideMark/>
          </w:tcPr>
          <w:p w14:paraId="20E6898B" w14:textId="77777777" w:rsidR="003748F0" w:rsidRPr="003748F0" w:rsidRDefault="003748F0" w:rsidP="003748F0">
            <w:r w:rsidRPr="003748F0">
              <w:t>8694</w:t>
            </w:r>
          </w:p>
        </w:tc>
        <w:tc>
          <w:tcPr>
            <w:tcW w:w="1295" w:type="dxa"/>
            <w:noWrap/>
            <w:hideMark/>
          </w:tcPr>
          <w:p w14:paraId="47375E81" w14:textId="77777777" w:rsidR="003748F0" w:rsidRPr="003748F0" w:rsidRDefault="003748F0" w:rsidP="003748F0">
            <w:r w:rsidRPr="003748F0">
              <w:t>984</w:t>
            </w:r>
          </w:p>
        </w:tc>
        <w:tc>
          <w:tcPr>
            <w:tcW w:w="1295" w:type="dxa"/>
            <w:noWrap/>
            <w:hideMark/>
          </w:tcPr>
          <w:p w14:paraId="32315FDE" w14:textId="77777777" w:rsidR="003748F0" w:rsidRPr="003748F0" w:rsidRDefault="003748F0" w:rsidP="003748F0">
            <w:r w:rsidRPr="003748F0">
              <w:t>12/6/2013 15:54</w:t>
            </w:r>
          </w:p>
        </w:tc>
      </w:tr>
      <w:tr w:rsidR="003748F0" w:rsidRPr="003748F0" w14:paraId="74B6672E" w14:textId="77777777" w:rsidTr="00FE027C">
        <w:trPr>
          <w:trHeight w:val="290"/>
        </w:trPr>
        <w:tc>
          <w:tcPr>
            <w:tcW w:w="1294" w:type="dxa"/>
            <w:noWrap/>
            <w:hideMark/>
          </w:tcPr>
          <w:p w14:paraId="0F6093EA" w14:textId="77777777" w:rsidR="003748F0" w:rsidRPr="003748F0" w:rsidRDefault="003748F0">
            <w:r w:rsidRPr="003748F0">
              <w:t>Government Property Agency (GPA)</w:t>
            </w:r>
          </w:p>
        </w:tc>
        <w:tc>
          <w:tcPr>
            <w:tcW w:w="1295" w:type="dxa"/>
            <w:noWrap/>
            <w:hideMark/>
          </w:tcPr>
          <w:p w14:paraId="07173155" w14:textId="77777777" w:rsidR="003748F0" w:rsidRPr="003748F0" w:rsidRDefault="003748F0">
            <w:r w:rsidRPr="003748F0">
              <w:t>GPA provides professional property asset management services across central government's general purpose estate. Part of @cabinetofficeuk</w:t>
            </w:r>
          </w:p>
        </w:tc>
        <w:tc>
          <w:tcPr>
            <w:tcW w:w="1294" w:type="dxa"/>
            <w:noWrap/>
            <w:hideMark/>
          </w:tcPr>
          <w:p w14:paraId="1FCC3BA2" w14:textId="77777777" w:rsidR="003748F0" w:rsidRPr="003748F0" w:rsidRDefault="003748F0">
            <w:r w:rsidRPr="003748F0">
              <w:t>@UKGovPropAgency</w:t>
            </w:r>
          </w:p>
        </w:tc>
        <w:tc>
          <w:tcPr>
            <w:tcW w:w="1295" w:type="dxa"/>
            <w:noWrap/>
            <w:hideMark/>
          </w:tcPr>
          <w:p w14:paraId="791880B4" w14:textId="77777777" w:rsidR="003748F0" w:rsidRPr="003748F0" w:rsidRDefault="003748F0" w:rsidP="003748F0">
            <w:r w:rsidRPr="003748F0">
              <w:t>323</w:t>
            </w:r>
          </w:p>
        </w:tc>
        <w:tc>
          <w:tcPr>
            <w:tcW w:w="1294" w:type="dxa"/>
            <w:noWrap/>
            <w:hideMark/>
          </w:tcPr>
          <w:p w14:paraId="3C0E64D7" w14:textId="77777777" w:rsidR="003748F0" w:rsidRPr="003748F0" w:rsidRDefault="003748F0" w:rsidP="003748F0">
            <w:r w:rsidRPr="003748F0">
              <w:t>790</w:t>
            </w:r>
          </w:p>
        </w:tc>
        <w:tc>
          <w:tcPr>
            <w:tcW w:w="1295" w:type="dxa"/>
            <w:noWrap/>
            <w:hideMark/>
          </w:tcPr>
          <w:p w14:paraId="0F3F51DE" w14:textId="77777777" w:rsidR="003748F0" w:rsidRPr="003748F0" w:rsidRDefault="003748F0" w:rsidP="003748F0">
            <w:r w:rsidRPr="003748F0">
              <w:t>182</w:t>
            </w:r>
          </w:p>
        </w:tc>
        <w:tc>
          <w:tcPr>
            <w:tcW w:w="1295" w:type="dxa"/>
            <w:noWrap/>
            <w:hideMark/>
          </w:tcPr>
          <w:p w14:paraId="0B346940" w14:textId="77777777" w:rsidR="003748F0" w:rsidRPr="003748F0" w:rsidRDefault="003748F0" w:rsidP="003748F0">
            <w:r w:rsidRPr="003748F0">
              <w:t>3/26/2018 15:51</w:t>
            </w:r>
          </w:p>
        </w:tc>
      </w:tr>
      <w:tr w:rsidR="00FE027C" w:rsidRPr="003748F0" w14:paraId="4AA3F3A7" w14:textId="77777777" w:rsidTr="00FE027C">
        <w:trPr>
          <w:trHeight w:val="290"/>
        </w:trPr>
        <w:tc>
          <w:tcPr>
            <w:tcW w:w="1294" w:type="dxa"/>
            <w:noWrap/>
            <w:hideMark/>
          </w:tcPr>
          <w:p w14:paraId="14A152FD" w14:textId="77777777" w:rsidR="003748F0" w:rsidRPr="003748F0" w:rsidRDefault="003748F0">
            <w:r w:rsidRPr="003748F0">
              <w:t>UK Government Scotland</w:t>
            </w:r>
          </w:p>
        </w:tc>
        <w:tc>
          <w:tcPr>
            <w:tcW w:w="1295" w:type="dxa"/>
            <w:noWrap/>
            <w:hideMark/>
          </w:tcPr>
          <w:p w14:paraId="0BF97061" w14:textId="77777777" w:rsidR="003748F0" w:rsidRPr="003748F0" w:rsidRDefault="003748F0">
            <w:r w:rsidRPr="003748F0">
              <w:t>The official account of the UK Government Scotland.</w:t>
            </w:r>
            <w:r w:rsidRPr="003748F0">
              <w:br/>
            </w:r>
            <w:r w:rsidRPr="003748F0">
              <w:br/>
              <w:t>https://t.co/46b0Xr5V7D. View our social media guidelines here: https://t.co/xh4mPApQK2</w:t>
            </w:r>
          </w:p>
        </w:tc>
        <w:tc>
          <w:tcPr>
            <w:tcW w:w="1294" w:type="dxa"/>
            <w:noWrap/>
            <w:hideMark/>
          </w:tcPr>
          <w:p w14:paraId="7B59031D" w14:textId="77777777" w:rsidR="003748F0" w:rsidRPr="003748F0" w:rsidRDefault="003748F0">
            <w:r w:rsidRPr="003748F0">
              <w:t>@UKGovScotland</w:t>
            </w:r>
          </w:p>
        </w:tc>
        <w:tc>
          <w:tcPr>
            <w:tcW w:w="1295" w:type="dxa"/>
            <w:noWrap/>
            <w:hideMark/>
          </w:tcPr>
          <w:p w14:paraId="20D9737C" w14:textId="77777777" w:rsidR="003748F0" w:rsidRPr="003748F0" w:rsidRDefault="003748F0" w:rsidP="003748F0">
            <w:r w:rsidRPr="003748F0">
              <w:t>15174</w:t>
            </w:r>
          </w:p>
        </w:tc>
        <w:tc>
          <w:tcPr>
            <w:tcW w:w="1294" w:type="dxa"/>
            <w:noWrap/>
            <w:hideMark/>
          </w:tcPr>
          <w:p w14:paraId="513030F1" w14:textId="77777777" w:rsidR="003748F0" w:rsidRPr="003748F0" w:rsidRDefault="003748F0" w:rsidP="003748F0">
            <w:r w:rsidRPr="003748F0">
              <w:t>28605</w:t>
            </w:r>
          </w:p>
        </w:tc>
        <w:tc>
          <w:tcPr>
            <w:tcW w:w="1295" w:type="dxa"/>
            <w:noWrap/>
            <w:hideMark/>
          </w:tcPr>
          <w:p w14:paraId="40D25FAC" w14:textId="77777777" w:rsidR="003748F0" w:rsidRPr="003748F0" w:rsidRDefault="003748F0" w:rsidP="003748F0">
            <w:r w:rsidRPr="003748F0">
              <w:t>1180</w:t>
            </w:r>
          </w:p>
        </w:tc>
        <w:tc>
          <w:tcPr>
            <w:tcW w:w="1295" w:type="dxa"/>
            <w:noWrap/>
            <w:hideMark/>
          </w:tcPr>
          <w:p w14:paraId="61AD2652" w14:textId="77777777" w:rsidR="003748F0" w:rsidRPr="003748F0" w:rsidRDefault="003748F0" w:rsidP="003748F0">
            <w:r w:rsidRPr="003748F0">
              <w:t>8/11/2011 9:26</w:t>
            </w:r>
          </w:p>
        </w:tc>
      </w:tr>
      <w:tr w:rsidR="003748F0" w:rsidRPr="003748F0" w14:paraId="4B636FB3" w14:textId="77777777" w:rsidTr="00FE027C">
        <w:trPr>
          <w:trHeight w:val="290"/>
        </w:trPr>
        <w:tc>
          <w:tcPr>
            <w:tcW w:w="1294" w:type="dxa"/>
            <w:noWrap/>
            <w:hideMark/>
          </w:tcPr>
          <w:p w14:paraId="0EC71BAC" w14:textId="77777777" w:rsidR="003748F0" w:rsidRPr="003748F0" w:rsidRDefault="003748F0">
            <w:r w:rsidRPr="003748F0">
              <w:t>UK Government in Wales</w:t>
            </w:r>
          </w:p>
        </w:tc>
        <w:tc>
          <w:tcPr>
            <w:tcW w:w="1295" w:type="dxa"/>
            <w:noWrap/>
            <w:hideMark/>
          </w:tcPr>
          <w:p w14:paraId="077D4C56" w14:textId="77777777" w:rsidR="003748F0" w:rsidRPr="003748F0" w:rsidRDefault="003748F0">
            <w:r w:rsidRPr="003748F0">
              <w:t xml:space="preserve">The face of the UK Government in Wales and the voice of Wales in </w:t>
            </w:r>
            <w:r w:rsidRPr="003748F0">
              <w:lastRenderedPageBreak/>
              <w:t>Whitehall — Gwyneb Llywodraeth y DU yng Nghymru a llais Cymru yn Whitehall</w:t>
            </w:r>
          </w:p>
        </w:tc>
        <w:tc>
          <w:tcPr>
            <w:tcW w:w="1294" w:type="dxa"/>
            <w:noWrap/>
            <w:hideMark/>
          </w:tcPr>
          <w:p w14:paraId="6CE63138" w14:textId="77777777" w:rsidR="003748F0" w:rsidRPr="003748F0" w:rsidRDefault="003748F0">
            <w:r w:rsidRPr="003748F0">
              <w:lastRenderedPageBreak/>
              <w:t>@UKGovWales</w:t>
            </w:r>
          </w:p>
        </w:tc>
        <w:tc>
          <w:tcPr>
            <w:tcW w:w="1295" w:type="dxa"/>
            <w:noWrap/>
            <w:hideMark/>
          </w:tcPr>
          <w:p w14:paraId="55FB111A" w14:textId="77777777" w:rsidR="003748F0" w:rsidRPr="003748F0" w:rsidRDefault="003748F0" w:rsidP="003748F0">
            <w:r w:rsidRPr="003748F0">
              <w:t>16462</w:t>
            </w:r>
          </w:p>
        </w:tc>
        <w:tc>
          <w:tcPr>
            <w:tcW w:w="1294" w:type="dxa"/>
            <w:noWrap/>
            <w:hideMark/>
          </w:tcPr>
          <w:p w14:paraId="1BCBF1AF" w14:textId="77777777" w:rsidR="003748F0" w:rsidRPr="003748F0" w:rsidRDefault="003748F0" w:rsidP="003748F0">
            <w:r w:rsidRPr="003748F0">
              <w:t>18831</w:t>
            </w:r>
          </w:p>
        </w:tc>
        <w:tc>
          <w:tcPr>
            <w:tcW w:w="1295" w:type="dxa"/>
            <w:noWrap/>
            <w:hideMark/>
          </w:tcPr>
          <w:p w14:paraId="7A0374E0" w14:textId="77777777" w:rsidR="003748F0" w:rsidRPr="003748F0" w:rsidRDefault="003748F0" w:rsidP="003748F0">
            <w:r w:rsidRPr="003748F0">
              <w:t>755</w:t>
            </w:r>
          </w:p>
        </w:tc>
        <w:tc>
          <w:tcPr>
            <w:tcW w:w="1295" w:type="dxa"/>
            <w:noWrap/>
            <w:hideMark/>
          </w:tcPr>
          <w:p w14:paraId="71A7BF51" w14:textId="77777777" w:rsidR="003748F0" w:rsidRPr="003748F0" w:rsidRDefault="003748F0" w:rsidP="003748F0">
            <w:r w:rsidRPr="003748F0">
              <w:t>7/13/2010 12:54</w:t>
            </w:r>
          </w:p>
        </w:tc>
      </w:tr>
      <w:tr w:rsidR="00FE027C" w:rsidRPr="003748F0" w14:paraId="4A384677" w14:textId="77777777" w:rsidTr="00FE027C">
        <w:trPr>
          <w:trHeight w:val="290"/>
        </w:trPr>
        <w:tc>
          <w:tcPr>
            <w:tcW w:w="1294" w:type="dxa"/>
            <w:noWrap/>
            <w:hideMark/>
          </w:tcPr>
          <w:p w14:paraId="40C107CF" w14:textId="77777777" w:rsidR="003748F0" w:rsidRPr="003748F0" w:rsidRDefault="003748F0">
            <w:r w:rsidRPr="003748F0">
              <w:t>UK Hydrographic Office</w:t>
            </w:r>
          </w:p>
        </w:tc>
        <w:tc>
          <w:tcPr>
            <w:tcW w:w="1295" w:type="dxa"/>
            <w:noWrap/>
            <w:hideMark/>
          </w:tcPr>
          <w:p w14:paraId="48556B9D" w14:textId="77777777" w:rsidR="003748F0" w:rsidRPr="003748F0" w:rsidRDefault="003748F0">
            <w:r w:rsidRPr="003748F0">
              <w:t>We provide world-leading @ADMIRALTYOnline products and marine geospatial data to help unlock a deeper understanding of the world's oceans.</w:t>
            </w:r>
          </w:p>
        </w:tc>
        <w:tc>
          <w:tcPr>
            <w:tcW w:w="1294" w:type="dxa"/>
            <w:noWrap/>
            <w:hideMark/>
          </w:tcPr>
          <w:p w14:paraId="100E3098" w14:textId="77777777" w:rsidR="003748F0" w:rsidRPr="003748F0" w:rsidRDefault="003748F0">
            <w:r w:rsidRPr="003748F0">
              <w:t>@UKHO</w:t>
            </w:r>
          </w:p>
        </w:tc>
        <w:tc>
          <w:tcPr>
            <w:tcW w:w="1295" w:type="dxa"/>
            <w:noWrap/>
            <w:hideMark/>
          </w:tcPr>
          <w:p w14:paraId="0B6AE06F" w14:textId="77777777" w:rsidR="003748F0" w:rsidRPr="003748F0" w:rsidRDefault="003748F0" w:rsidP="003748F0">
            <w:r w:rsidRPr="003748F0">
              <w:t>900</w:t>
            </w:r>
          </w:p>
        </w:tc>
        <w:tc>
          <w:tcPr>
            <w:tcW w:w="1294" w:type="dxa"/>
            <w:noWrap/>
            <w:hideMark/>
          </w:tcPr>
          <w:p w14:paraId="1E30B20E" w14:textId="77777777" w:rsidR="003748F0" w:rsidRPr="003748F0" w:rsidRDefault="003748F0" w:rsidP="003748F0">
            <w:r w:rsidRPr="003748F0">
              <w:t>3082</w:t>
            </w:r>
          </w:p>
        </w:tc>
        <w:tc>
          <w:tcPr>
            <w:tcW w:w="1295" w:type="dxa"/>
            <w:noWrap/>
            <w:hideMark/>
          </w:tcPr>
          <w:p w14:paraId="4D2B919C" w14:textId="77777777" w:rsidR="003748F0" w:rsidRPr="003748F0" w:rsidRDefault="003748F0" w:rsidP="003748F0">
            <w:r w:rsidRPr="003748F0">
              <w:t>722</w:t>
            </w:r>
          </w:p>
        </w:tc>
        <w:tc>
          <w:tcPr>
            <w:tcW w:w="1295" w:type="dxa"/>
            <w:noWrap/>
            <w:hideMark/>
          </w:tcPr>
          <w:p w14:paraId="1B7DF54D" w14:textId="77777777" w:rsidR="003748F0" w:rsidRPr="003748F0" w:rsidRDefault="003748F0" w:rsidP="003748F0">
            <w:r w:rsidRPr="003748F0">
              <w:t>4/7/2016 8:51</w:t>
            </w:r>
          </w:p>
        </w:tc>
      </w:tr>
      <w:tr w:rsidR="003748F0" w:rsidRPr="003748F0" w14:paraId="56C92969" w14:textId="77777777" w:rsidTr="00FE027C">
        <w:trPr>
          <w:trHeight w:val="290"/>
        </w:trPr>
        <w:tc>
          <w:tcPr>
            <w:tcW w:w="1294" w:type="dxa"/>
            <w:noWrap/>
            <w:hideMark/>
          </w:tcPr>
          <w:p w14:paraId="6BF4259C" w14:textId="77777777" w:rsidR="003748F0" w:rsidRPr="003748F0" w:rsidRDefault="003748F0">
            <w:r w:rsidRPr="003748F0">
              <w:t>Home Office</w:t>
            </w:r>
          </w:p>
        </w:tc>
        <w:tc>
          <w:tcPr>
            <w:tcW w:w="1295" w:type="dxa"/>
            <w:noWrap/>
            <w:hideMark/>
          </w:tcPr>
          <w:p w14:paraId="1053BE79" w14:textId="77777777" w:rsidR="003748F0" w:rsidRPr="003748F0" w:rsidRDefault="003748F0">
            <w:r w:rsidRPr="003748F0">
              <w:t>The Home Office is the lead UK government department for immigration and passports, drugs policy, crime, fire, counter-terrorism and police.</w:t>
            </w:r>
          </w:p>
        </w:tc>
        <w:tc>
          <w:tcPr>
            <w:tcW w:w="1294" w:type="dxa"/>
            <w:noWrap/>
            <w:hideMark/>
          </w:tcPr>
          <w:p w14:paraId="77BED18A" w14:textId="77777777" w:rsidR="003748F0" w:rsidRPr="003748F0" w:rsidRDefault="003748F0">
            <w:r w:rsidRPr="003748F0">
              <w:t>@ukhomeoffice</w:t>
            </w:r>
          </w:p>
        </w:tc>
        <w:tc>
          <w:tcPr>
            <w:tcW w:w="1295" w:type="dxa"/>
            <w:noWrap/>
            <w:hideMark/>
          </w:tcPr>
          <w:p w14:paraId="6E799411" w14:textId="77777777" w:rsidR="003748F0" w:rsidRPr="003748F0" w:rsidRDefault="003748F0" w:rsidP="003748F0">
            <w:r w:rsidRPr="003748F0">
              <w:t>12326</w:t>
            </w:r>
          </w:p>
        </w:tc>
        <w:tc>
          <w:tcPr>
            <w:tcW w:w="1294" w:type="dxa"/>
            <w:noWrap/>
            <w:hideMark/>
          </w:tcPr>
          <w:p w14:paraId="4932309C" w14:textId="77777777" w:rsidR="003748F0" w:rsidRPr="003748F0" w:rsidRDefault="003748F0" w:rsidP="003748F0">
            <w:r w:rsidRPr="003748F0">
              <w:t>994894</w:t>
            </w:r>
          </w:p>
        </w:tc>
        <w:tc>
          <w:tcPr>
            <w:tcW w:w="1295" w:type="dxa"/>
            <w:noWrap/>
            <w:hideMark/>
          </w:tcPr>
          <w:p w14:paraId="257FA1D2" w14:textId="77777777" w:rsidR="003748F0" w:rsidRPr="003748F0" w:rsidRDefault="003748F0" w:rsidP="003748F0">
            <w:r w:rsidRPr="003748F0">
              <w:t>557</w:t>
            </w:r>
          </w:p>
        </w:tc>
        <w:tc>
          <w:tcPr>
            <w:tcW w:w="1295" w:type="dxa"/>
            <w:noWrap/>
            <w:hideMark/>
          </w:tcPr>
          <w:p w14:paraId="2C6FC444" w14:textId="77777777" w:rsidR="003748F0" w:rsidRPr="003748F0" w:rsidRDefault="003748F0" w:rsidP="003748F0">
            <w:r w:rsidRPr="003748F0">
              <w:t>4/28/2010 13:11</w:t>
            </w:r>
          </w:p>
        </w:tc>
      </w:tr>
      <w:tr w:rsidR="00FE027C" w:rsidRPr="003748F0" w14:paraId="5B683900" w14:textId="77777777" w:rsidTr="00FE027C">
        <w:trPr>
          <w:trHeight w:val="290"/>
        </w:trPr>
        <w:tc>
          <w:tcPr>
            <w:tcW w:w="1294" w:type="dxa"/>
            <w:noWrap/>
            <w:hideMark/>
          </w:tcPr>
          <w:p w14:paraId="7E4690A2" w14:textId="77777777" w:rsidR="003748F0" w:rsidRPr="003748F0" w:rsidRDefault="003748F0">
            <w:r w:rsidRPr="003748F0">
              <w:t>Serious Fraud Office</w:t>
            </w:r>
          </w:p>
        </w:tc>
        <w:tc>
          <w:tcPr>
            <w:tcW w:w="1295" w:type="dxa"/>
            <w:noWrap/>
            <w:hideMark/>
          </w:tcPr>
          <w:p w14:paraId="7427A1D7" w14:textId="77777777" w:rsidR="003748F0" w:rsidRPr="003748F0" w:rsidRDefault="003748F0">
            <w:r w:rsidRPr="003748F0">
              <w:t xml:space="preserve">We lead the UK’s fight against serious &amp; complex fraud, bribery &amp; corruption. We cannot respond to tweets as per our Twitter </w:t>
            </w:r>
            <w:r w:rsidRPr="003748F0">
              <w:lastRenderedPageBreak/>
              <w:t>policy - https://t.co/VYN3a2Ehrs</w:t>
            </w:r>
          </w:p>
        </w:tc>
        <w:tc>
          <w:tcPr>
            <w:tcW w:w="1294" w:type="dxa"/>
            <w:noWrap/>
            <w:hideMark/>
          </w:tcPr>
          <w:p w14:paraId="2F78B336" w14:textId="77777777" w:rsidR="003748F0" w:rsidRPr="003748F0" w:rsidRDefault="003748F0">
            <w:r w:rsidRPr="003748F0">
              <w:lastRenderedPageBreak/>
              <w:t>@UKSFO</w:t>
            </w:r>
          </w:p>
        </w:tc>
        <w:tc>
          <w:tcPr>
            <w:tcW w:w="1295" w:type="dxa"/>
            <w:noWrap/>
            <w:hideMark/>
          </w:tcPr>
          <w:p w14:paraId="447FED11" w14:textId="77777777" w:rsidR="003748F0" w:rsidRPr="003748F0" w:rsidRDefault="003748F0" w:rsidP="003748F0">
            <w:r w:rsidRPr="003748F0">
              <w:t>287</w:t>
            </w:r>
          </w:p>
        </w:tc>
        <w:tc>
          <w:tcPr>
            <w:tcW w:w="1294" w:type="dxa"/>
            <w:noWrap/>
            <w:hideMark/>
          </w:tcPr>
          <w:p w14:paraId="7AB685D4" w14:textId="77777777" w:rsidR="003748F0" w:rsidRPr="003748F0" w:rsidRDefault="003748F0" w:rsidP="003748F0">
            <w:r w:rsidRPr="003748F0">
              <w:t>4957</w:t>
            </w:r>
          </w:p>
        </w:tc>
        <w:tc>
          <w:tcPr>
            <w:tcW w:w="1295" w:type="dxa"/>
            <w:noWrap/>
            <w:hideMark/>
          </w:tcPr>
          <w:p w14:paraId="4739225B" w14:textId="77777777" w:rsidR="003748F0" w:rsidRPr="003748F0" w:rsidRDefault="003748F0" w:rsidP="003748F0">
            <w:r w:rsidRPr="003748F0">
              <w:t>205</w:t>
            </w:r>
          </w:p>
        </w:tc>
        <w:tc>
          <w:tcPr>
            <w:tcW w:w="1295" w:type="dxa"/>
            <w:noWrap/>
            <w:hideMark/>
          </w:tcPr>
          <w:p w14:paraId="75E7DF23" w14:textId="77777777" w:rsidR="003748F0" w:rsidRPr="003748F0" w:rsidRDefault="003748F0" w:rsidP="003748F0">
            <w:r w:rsidRPr="003748F0">
              <w:t>8/16/2017 10:17</w:t>
            </w:r>
          </w:p>
        </w:tc>
      </w:tr>
      <w:tr w:rsidR="003748F0" w:rsidRPr="003748F0" w14:paraId="6EBEAF46" w14:textId="77777777" w:rsidTr="00FE027C">
        <w:trPr>
          <w:trHeight w:val="290"/>
        </w:trPr>
        <w:tc>
          <w:tcPr>
            <w:tcW w:w="1294" w:type="dxa"/>
            <w:noWrap/>
            <w:hideMark/>
          </w:tcPr>
          <w:p w14:paraId="485F956F" w14:textId="77777777" w:rsidR="003748F0" w:rsidRPr="003748F0" w:rsidRDefault="003748F0">
            <w:r w:rsidRPr="003748F0">
              <w:t>UK Statistics Authority</w:t>
            </w:r>
          </w:p>
        </w:tc>
        <w:tc>
          <w:tcPr>
            <w:tcW w:w="1295" w:type="dxa"/>
            <w:noWrap/>
            <w:hideMark/>
          </w:tcPr>
          <w:p w14:paraId="15F49466" w14:textId="77777777" w:rsidR="003748F0" w:rsidRPr="003748F0" w:rsidRDefault="003748F0">
            <w:r w:rsidRPr="003748F0">
              <w:t>We promote and safeguard official statistics to serve the public good. To contact us directly, use our email; see social media policy: https://t.co/hj1RV0ia6S</w:t>
            </w:r>
          </w:p>
        </w:tc>
        <w:tc>
          <w:tcPr>
            <w:tcW w:w="1294" w:type="dxa"/>
            <w:noWrap/>
            <w:hideMark/>
          </w:tcPr>
          <w:p w14:paraId="62EDD50F" w14:textId="77777777" w:rsidR="003748F0" w:rsidRPr="003748F0" w:rsidRDefault="003748F0">
            <w:r w:rsidRPr="003748F0">
              <w:t>@UKStatsAuth</w:t>
            </w:r>
          </w:p>
        </w:tc>
        <w:tc>
          <w:tcPr>
            <w:tcW w:w="1295" w:type="dxa"/>
            <w:noWrap/>
            <w:hideMark/>
          </w:tcPr>
          <w:p w14:paraId="59138FA4" w14:textId="77777777" w:rsidR="003748F0" w:rsidRPr="003748F0" w:rsidRDefault="003748F0" w:rsidP="003748F0">
            <w:r w:rsidRPr="003748F0">
              <w:t>1384</w:t>
            </w:r>
          </w:p>
        </w:tc>
        <w:tc>
          <w:tcPr>
            <w:tcW w:w="1294" w:type="dxa"/>
            <w:noWrap/>
            <w:hideMark/>
          </w:tcPr>
          <w:p w14:paraId="5E7A75B2" w14:textId="77777777" w:rsidR="003748F0" w:rsidRPr="003748F0" w:rsidRDefault="003748F0" w:rsidP="003748F0">
            <w:r w:rsidRPr="003748F0">
              <w:t>20811</w:t>
            </w:r>
          </w:p>
        </w:tc>
        <w:tc>
          <w:tcPr>
            <w:tcW w:w="1295" w:type="dxa"/>
            <w:noWrap/>
            <w:hideMark/>
          </w:tcPr>
          <w:p w14:paraId="1B0215D1" w14:textId="77777777" w:rsidR="003748F0" w:rsidRPr="003748F0" w:rsidRDefault="003748F0" w:rsidP="003748F0">
            <w:r w:rsidRPr="003748F0">
              <w:t>710</w:t>
            </w:r>
          </w:p>
        </w:tc>
        <w:tc>
          <w:tcPr>
            <w:tcW w:w="1295" w:type="dxa"/>
            <w:noWrap/>
            <w:hideMark/>
          </w:tcPr>
          <w:p w14:paraId="3A0BB8D6" w14:textId="77777777" w:rsidR="003748F0" w:rsidRPr="003748F0" w:rsidRDefault="003748F0" w:rsidP="003748F0">
            <w:r w:rsidRPr="003748F0">
              <w:t>8/5/2010 12:13</w:t>
            </w:r>
          </w:p>
        </w:tc>
      </w:tr>
      <w:tr w:rsidR="00FE027C" w:rsidRPr="003748F0" w14:paraId="4393FA13" w14:textId="77777777" w:rsidTr="00FE027C">
        <w:trPr>
          <w:trHeight w:val="290"/>
        </w:trPr>
        <w:tc>
          <w:tcPr>
            <w:tcW w:w="1294" w:type="dxa"/>
            <w:noWrap/>
            <w:hideMark/>
          </w:tcPr>
          <w:p w14:paraId="2456FFDA" w14:textId="77777777" w:rsidR="003748F0" w:rsidRPr="003748F0" w:rsidRDefault="003748F0">
            <w:r w:rsidRPr="003748F0">
              <w:t>UK Supreme Court</w:t>
            </w:r>
          </w:p>
        </w:tc>
        <w:tc>
          <w:tcPr>
            <w:tcW w:w="1295" w:type="dxa"/>
            <w:noWrap/>
            <w:hideMark/>
          </w:tcPr>
          <w:p w14:paraId="38A20591" w14:textId="77777777" w:rsidR="003748F0" w:rsidRPr="003748F0" w:rsidRDefault="003748F0">
            <w:r w:rsidRPr="003748F0">
              <w:t>Official profile for the highest court in the UK.</w:t>
            </w:r>
          </w:p>
        </w:tc>
        <w:tc>
          <w:tcPr>
            <w:tcW w:w="1294" w:type="dxa"/>
            <w:noWrap/>
            <w:hideMark/>
          </w:tcPr>
          <w:p w14:paraId="3ABC6E6F" w14:textId="77777777" w:rsidR="003748F0" w:rsidRPr="003748F0" w:rsidRDefault="003748F0">
            <w:r w:rsidRPr="003748F0">
              <w:t>@UKSupremeCourt</w:t>
            </w:r>
          </w:p>
        </w:tc>
        <w:tc>
          <w:tcPr>
            <w:tcW w:w="1295" w:type="dxa"/>
            <w:noWrap/>
            <w:hideMark/>
          </w:tcPr>
          <w:p w14:paraId="69E55B3C" w14:textId="77777777" w:rsidR="003748F0" w:rsidRPr="003748F0" w:rsidRDefault="003748F0" w:rsidP="003748F0">
            <w:r w:rsidRPr="003748F0">
              <w:t>2786</w:t>
            </w:r>
          </w:p>
        </w:tc>
        <w:tc>
          <w:tcPr>
            <w:tcW w:w="1294" w:type="dxa"/>
            <w:noWrap/>
            <w:hideMark/>
          </w:tcPr>
          <w:p w14:paraId="1EE9EE81" w14:textId="77777777" w:rsidR="003748F0" w:rsidRPr="003748F0" w:rsidRDefault="003748F0" w:rsidP="003748F0">
            <w:r w:rsidRPr="003748F0">
              <w:t>273986</w:t>
            </w:r>
          </w:p>
        </w:tc>
        <w:tc>
          <w:tcPr>
            <w:tcW w:w="1295" w:type="dxa"/>
            <w:noWrap/>
            <w:hideMark/>
          </w:tcPr>
          <w:p w14:paraId="0F6F9F50" w14:textId="77777777" w:rsidR="003748F0" w:rsidRPr="003748F0" w:rsidRDefault="003748F0" w:rsidP="003748F0">
            <w:r w:rsidRPr="003748F0">
              <w:t>124</w:t>
            </w:r>
          </w:p>
        </w:tc>
        <w:tc>
          <w:tcPr>
            <w:tcW w:w="1295" w:type="dxa"/>
            <w:noWrap/>
            <w:hideMark/>
          </w:tcPr>
          <w:p w14:paraId="483F6860" w14:textId="77777777" w:rsidR="003748F0" w:rsidRPr="003748F0" w:rsidRDefault="003748F0" w:rsidP="003748F0">
            <w:r w:rsidRPr="003748F0">
              <w:t>10/3/2011 16:01</w:t>
            </w:r>
          </w:p>
        </w:tc>
      </w:tr>
      <w:tr w:rsidR="003748F0" w:rsidRPr="003748F0" w14:paraId="1E7FFC6D" w14:textId="77777777" w:rsidTr="00FE027C">
        <w:trPr>
          <w:trHeight w:val="290"/>
        </w:trPr>
        <w:tc>
          <w:tcPr>
            <w:tcW w:w="1294" w:type="dxa"/>
            <w:noWrap/>
            <w:hideMark/>
          </w:tcPr>
          <w:p w14:paraId="1EED8485" w14:textId="77777777" w:rsidR="003748F0" w:rsidRPr="003748F0" w:rsidRDefault="003748F0">
            <w:r w:rsidRPr="003748F0">
              <w:t>Vicky Ford MP</w:t>
            </w:r>
          </w:p>
        </w:tc>
        <w:tc>
          <w:tcPr>
            <w:tcW w:w="1295" w:type="dxa"/>
            <w:noWrap/>
            <w:hideMark/>
          </w:tcPr>
          <w:p w14:paraId="19019F16" w14:textId="77777777" w:rsidR="003748F0" w:rsidRPr="003748F0" w:rsidRDefault="003748F0">
            <w:r w:rsidRPr="003748F0">
              <w:t xml:space="preserve">MP for Chelmsford, Children’s Minister. Tech, Investment, Science, WomenMPs, the NHS </w:t>
            </w:r>
          </w:p>
        </w:tc>
        <w:tc>
          <w:tcPr>
            <w:tcW w:w="1294" w:type="dxa"/>
            <w:noWrap/>
            <w:hideMark/>
          </w:tcPr>
          <w:p w14:paraId="6E40CE61" w14:textId="77777777" w:rsidR="003748F0" w:rsidRPr="003748F0" w:rsidRDefault="003748F0">
            <w:r w:rsidRPr="003748F0">
              <w:t>@vickyford</w:t>
            </w:r>
          </w:p>
        </w:tc>
        <w:tc>
          <w:tcPr>
            <w:tcW w:w="1295" w:type="dxa"/>
            <w:noWrap/>
            <w:hideMark/>
          </w:tcPr>
          <w:p w14:paraId="473A52B4" w14:textId="77777777" w:rsidR="003748F0" w:rsidRPr="003748F0" w:rsidRDefault="003748F0" w:rsidP="003748F0">
            <w:r w:rsidRPr="003748F0">
              <w:t>15145</w:t>
            </w:r>
          </w:p>
        </w:tc>
        <w:tc>
          <w:tcPr>
            <w:tcW w:w="1294" w:type="dxa"/>
            <w:noWrap/>
            <w:hideMark/>
          </w:tcPr>
          <w:p w14:paraId="238399C9" w14:textId="77777777" w:rsidR="003748F0" w:rsidRPr="003748F0" w:rsidRDefault="003748F0" w:rsidP="003748F0">
            <w:r w:rsidRPr="003748F0">
              <w:t>20470</w:t>
            </w:r>
          </w:p>
        </w:tc>
        <w:tc>
          <w:tcPr>
            <w:tcW w:w="1295" w:type="dxa"/>
            <w:noWrap/>
            <w:hideMark/>
          </w:tcPr>
          <w:p w14:paraId="0AAF780F" w14:textId="77777777" w:rsidR="003748F0" w:rsidRPr="003748F0" w:rsidRDefault="003748F0" w:rsidP="003748F0">
            <w:r w:rsidRPr="003748F0">
              <w:t>1174</w:t>
            </w:r>
          </w:p>
        </w:tc>
        <w:tc>
          <w:tcPr>
            <w:tcW w:w="1295" w:type="dxa"/>
            <w:noWrap/>
            <w:hideMark/>
          </w:tcPr>
          <w:p w14:paraId="089D883B" w14:textId="77777777" w:rsidR="003748F0" w:rsidRPr="003748F0" w:rsidRDefault="003748F0" w:rsidP="003748F0">
            <w:r w:rsidRPr="003748F0">
              <w:t>5/7/2008 19:58</w:t>
            </w:r>
          </w:p>
        </w:tc>
      </w:tr>
      <w:tr w:rsidR="00FE027C" w:rsidRPr="003748F0" w14:paraId="3FD48B2D" w14:textId="77777777" w:rsidTr="00FE027C">
        <w:trPr>
          <w:trHeight w:val="290"/>
        </w:trPr>
        <w:tc>
          <w:tcPr>
            <w:tcW w:w="1294" w:type="dxa"/>
            <w:noWrap/>
            <w:hideMark/>
          </w:tcPr>
          <w:p w14:paraId="2F03B5E5" w14:textId="77777777" w:rsidR="003748F0" w:rsidRPr="003748F0" w:rsidRDefault="003748F0">
            <w:r w:rsidRPr="003748F0">
              <w:t>Vicky Fox</w:t>
            </w:r>
          </w:p>
        </w:tc>
        <w:tc>
          <w:tcPr>
            <w:tcW w:w="1295" w:type="dxa"/>
            <w:noWrap/>
            <w:hideMark/>
          </w:tcPr>
          <w:p w14:paraId="3C65D2EE" w14:textId="77777777" w:rsidR="003748F0" w:rsidRPr="003748F0" w:rsidRDefault="003748F0">
            <w:r w:rsidRPr="003748F0">
              <w:t>Chief Executive of the UK Supreme Court.</w:t>
            </w:r>
          </w:p>
        </w:tc>
        <w:tc>
          <w:tcPr>
            <w:tcW w:w="1294" w:type="dxa"/>
            <w:noWrap/>
            <w:hideMark/>
          </w:tcPr>
          <w:p w14:paraId="2959CBE7" w14:textId="77777777" w:rsidR="003748F0" w:rsidRPr="003748F0" w:rsidRDefault="003748F0">
            <w:r w:rsidRPr="003748F0">
              <w:t>@VickyFox_UKSC</w:t>
            </w:r>
          </w:p>
        </w:tc>
        <w:tc>
          <w:tcPr>
            <w:tcW w:w="1295" w:type="dxa"/>
            <w:noWrap/>
            <w:hideMark/>
          </w:tcPr>
          <w:p w14:paraId="74F035C8" w14:textId="77777777" w:rsidR="003748F0" w:rsidRPr="003748F0" w:rsidRDefault="003748F0" w:rsidP="003748F0">
            <w:r w:rsidRPr="003748F0">
              <w:t>45</w:t>
            </w:r>
          </w:p>
        </w:tc>
        <w:tc>
          <w:tcPr>
            <w:tcW w:w="1294" w:type="dxa"/>
            <w:noWrap/>
            <w:hideMark/>
          </w:tcPr>
          <w:p w14:paraId="3E4C23D4" w14:textId="77777777" w:rsidR="003748F0" w:rsidRPr="003748F0" w:rsidRDefault="003748F0" w:rsidP="003748F0">
            <w:r w:rsidRPr="003748F0">
              <w:t>182</w:t>
            </w:r>
          </w:p>
        </w:tc>
        <w:tc>
          <w:tcPr>
            <w:tcW w:w="1295" w:type="dxa"/>
            <w:noWrap/>
            <w:hideMark/>
          </w:tcPr>
          <w:p w14:paraId="0A0764B2" w14:textId="77777777" w:rsidR="003748F0" w:rsidRPr="003748F0" w:rsidRDefault="003748F0" w:rsidP="003748F0">
            <w:r w:rsidRPr="003748F0">
              <w:t>238</w:t>
            </w:r>
          </w:p>
        </w:tc>
        <w:tc>
          <w:tcPr>
            <w:tcW w:w="1295" w:type="dxa"/>
            <w:noWrap/>
            <w:hideMark/>
          </w:tcPr>
          <w:p w14:paraId="58AEAA9F" w14:textId="77777777" w:rsidR="003748F0" w:rsidRPr="003748F0" w:rsidRDefault="003748F0" w:rsidP="003748F0">
            <w:r w:rsidRPr="003748F0">
              <w:t>3/5/2021 16:48</w:t>
            </w:r>
          </w:p>
        </w:tc>
      </w:tr>
      <w:tr w:rsidR="003748F0" w:rsidRPr="003748F0" w14:paraId="3A78D3D7" w14:textId="77777777" w:rsidTr="00FE027C">
        <w:trPr>
          <w:trHeight w:val="290"/>
        </w:trPr>
        <w:tc>
          <w:tcPr>
            <w:tcW w:w="1294" w:type="dxa"/>
            <w:noWrap/>
            <w:hideMark/>
          </w:tcPr>
          <w:p w14:paraId="57EC0906" w14:textId="77777777" w:rsidR="003748F0" w:rsidRPr="003748F0" w:rsidRDefault="003748F0">
            <w:r w:rsidRPr="003748F0">
              <w:t>Victoria Prentis</w:t>
            </w:r>
          </w:p>
        </w:tc>
        <w:tc>
          <w:tcPr>
            <w:tcW w:w="1295" w:type="dxa"/>
            <w:noWrap/>
            <w:hideMark/>
          </w:tcPr>
          <w:p w14:paraId="1523168E" w14:textId="77777777" w:rsidR="003748F0" w:rsidRPr="003748F0" w:rsidRDefault="003748F0">
            <w:r w:rsidRPr="003748F0">
              <w:t xml:space="preserve">Member of Parliament for North Oxfordshire. Parliamentary Under Secretary of State @DefraGovUK. </w:t>
            </w:r>
            <w:r w:rsidRPr="003748F0">
              <w:lastRenderedPageBreak/>
              <w:t>@conservatives  victoria.prentis.mp@parliament.UK #StayAlert</w:t>
            </w:r>
          </w:p>
        </w:tc>
        <w:tc>
          <w:tcPr>
            <w:tcW w:w="1294" w:type="dxa"/>
            <w:noWrap/>
            <w:hideMark/>
          </w:tcPr>
          <w:p w14:paraId="7E250439" w14:textId="77777777" w:rsidR="003748F0" w:rsidRPr="003748F0" w:rsidRDefault="003748F0">
            <w:r w:rsidRPr="003748F0">
              <w:lastRenderedPageBreak/>
              <w:t>@VictoriaPrentis</w:t>
            </w:r>
          </w:p>
        </w:tc>
        <w:tc>
          <w:tcPr>
            <w:tcW w:w="1295" w:type="dxa"/>
            <w:noWrap/>
            <w:hideMark/>
          </w:tcPr>
          <w:p w14:paraId="6D1FF936" w14:textId="77777777" w:rsidR="003748F0" w:rsidRPr="003748F0" w:rsidRDefault="003748F0" w:rsidP="003748F0">
            <w:r w:rsidRPr="003748F0">
              <w:t>6017</w:t>
            </w:r>
          </w:p>
        </w:tc>
        <w:tc>
          <w:tcPr>
            <w:tcW w:w="1294" w:type="dxa"/>
            <w:noWrap/>
            <w:hideMark/>
          </w:tcPr>
          <w:p w14:paraId="7EA88C37" w14:textId="77777777" w:rsidR="003748F0" w:rsidRPr="003748F0" w:rsidRDefault="003748F0" w:rsidP="003748F0">
            <w:r w:rsidRPr="003748F0">
              <w:t>12515</w:t>
            </w:r>
          </w:p>
        </w:tc>
        <w:tc>
          <w:tcPr>
            <w:tcW w:w="1295" w:type="dxa"/>
            <w:noWrap/>
            <w:hideMark/>
          </w:tcPr>
          <w:p w14:paraId="23182713" w14:textId="77777777" w:rsidR="003748F0" w:rsidRPr="003748F0" w:rsidRDefault="003748F0" w:rsidP="003748F0">
            <w:r w:rsidRPr="003748F0">
              <w:t>1025</w:t>
            </w:r>
          </w:p>
        </w:tc>
        <w:tc>
          <w:tcPr>
            <w:tcW w:w="1295" w:type="dxa"/>
            <w:noWrap/>
            <w:hideMark/>
          </w:tcPr>
          <w:p w14:paraId="709FB893" w14:textId="77777777" w:rsidR="003748F0" w:rsidRPr="003748F0" w:rsidRDefault="003748F0" w:rsidP="003748F0">
            <w:r w:rsidRPr="003748F0">
              <w:t>11/5/2014 13:44</w:t>
            </w:r>
          </w:p>
        </w:tc>
      </w:tr>
      <w:tr w:rsidR="00FE027C" w:rsidRPr="003748F0" w14:paraId="57C3987E" w14:textId="77777777" w:rsidTr="00FE027C">
        <w:trPr>
          <w:trHeight w:val="290"/>
        </w:trPr>
        <w:tc>
          <w:tcPr>
            <w:tcW w:w="1294" w:type="dxa"/>
            <w:noWrap/>
            <w:hideMark/>
          </w:tcPr>
          <w:p w14:paraId="4863C36F" w14:textId="77777777" w:rsidR="003748F0" w:rsidRPr="003748F0" w:rsidRDefault="003748F0">
            <w:r w:rsidRPr="003748F0">
              <w:t>VMD</w:t>
            </w:r>
          </w:p>
        </w:tc>
        <w:tc>
          <w:tcPr>
            <w:tcW w:w="1295" w:type="dxa"/>
            <w:noWrap/>
            <w:hideMark/>
          </w:tcPr>
          <w:p w14:paraId="364D5B7B" w14:textId="77777777" w:rsidR="003748F0" w:rsidRPr="003748F0" w:rsidRDefault="003748F0">
            <w:r w:rsidRPr="003748F0">
              <w:t>Official feed for the VMD, an executive agency of Defra. Please note we do not respond to queries and comments on social media.</w:t>
            </w:r>
          </w:p>
        </w:tc>
        <w:tc>
          <w:tcPr>
            <w:tcW w:w="1294" w:type="dxa"/>
            <w:noWrap/>
            <w:hideMark/>
          </w:tcPr>
          <w:p w14:paraId="50BB5593" w14:textId="77777777" w:rsidR="003748F0" w:rsidRPr="003748F0" w:rsidRDefault="003748F0">
            <w:r w:rsidRPr="003748F0">
              <w:t>@vmdgovuk</w:t>
            </w:r>
          </w:p>
        </w:tc>
        <w:tc>
          <w:tcPr>
            <w:tcW w:w="1295" w:type="dxa"/>
            <w:noWrap/>
            <w:hideMark/>
          </w:tcPr>
          <w:p w14:paraId="3DCEC4B7" w14:textId="77777777" w:rsidR="003748F0" w:rsidRPr="003748F0" w:rsidRDefault="003748F0" w:rsidP="003748F0">
            <w:r w:rsidRPr="003748F0">
              <w:t>1135</w:t>
            </w:r>
          </w:p>
        </w:tc>
        <w:tc>
          <w:tcPr>
            <w:tcW w:w="1294" w:type="dxa"/>
            <w:noWrap/>
            <w:hideMark/>
          </w:tcPr>
          <w:p w14:paraId="405D71EE" w14:textId="77777777" w:rsidR="003748F0" w:rsidRPr="003748F0" w:rsidRDefault="003748F0" w:rsidP="003748F0">
            <w:r w:rsidRPr="003748F0">
              <w:t>1021</w:t>
            </w:r>
          </w:p>
        </w:tc>
        <w:tc>
          <w:tcPr>
            <w:tcW w:w="1295" w:type="dxa"/>
            <w:noWrap/>
            <w:hideMark/>
          </w:tcPr>
          <w:p w14:paraId="5BE87BF2" w14:textId="77777777" w:rsidR="003748F0" w:rsidRPr="003748F0" w:rsidRDefault="003748F0" w:rsidP="003748F0">
            <w:r w:rsidRPr="003748F0">
              <w:t>54</w:t>
            </w:r>
          </w:p>
        </w:tc>
        <w:tc>
          <w:tcPr>
            <w:tcW w:w="1295" w:type="dxa"/>
            <w:noWrap/>
            <w:hideMark/>
          </w:tcPr>
          <w:p w14:paraId="00E7CD82" w14:textId="77777777" w:rsidR="003748F0" w:rsidRPr="003748F0" w:rsidRDefault="003748F0" w:rsidP="003748F0">
            <w:r w:rsidRPr="003748F0">
              <w:t>11/8/2011 11:40</w:t>
            </w:r>
          </w:p>
        </w:tc>
      </w:tr>
      <w:tr w:rsidR="003748F0" w:rsidRPr="003748F0" w14:paraId="10340B82" w14:textId="77777777" w:rsidTr="00FE027C">
        <w:trPr>
          <w:trHeight w:val="290"/>
        </w:trPr>
        <w:tc>
          <w:tcPr>
            <w:tcW w:w="1294" w:type="dxa"/>
            <w:noWrap/>
            <w:hideMark/>
          </w:tcPr>
          <w:p w14:paraId="05BDF052" w14:textId="77777777" w:rsidR="003748F0" w:rsidRPr="003748F0" w:rsidRDefault="003748F0">
            <w:r w:rsidRPr="003748F0">
              <w:t>Valuation Office Agency</w:t>
            </w:r>
          </w:p>
        </w:tc>
        <w:tc>
          <w:tcPr>
            <w:tcW w:w="1295" w:type="dxa"/>
            <w:noWrap/>
            <w:hideMark/>
          </w:tcPr>
          <w:p w14:paraId="62B930DC" w14:textId="77777777" w:rsidR="003748F0" w:rsidRPr="003748F0" w:rsidRDefault="003748F0">
            <w:r w:rsidRPr="003748F0">
              <w:t>We're the public sector’s property valuation expert, providing valuations that support local taxation and benefits. Contact us through our website.</w:t>
            </w:r>
          </w:p>
        </w:tc>
        <w:tc>
          <w:tcPr>
            <w:tcW w:w="1294" w:type="dxa"/>
            <w:noWrap/>
            <w:hideMark/>
          </w:tcPr>
          <w:p w14:paraId="7594552A" w14:textId="77777777" w:rsidR="003748F0" w:rsidRPr="003748F0" w:rsidRDefault="003748F0">
            <w:r w:rsidRPr="003748F0">
              <w:t>@VOAgovuk</w:t>
            </w:r>
          </w:p>
        </w:tc>
        <w:tc>
          <w:tcPr>
            <w:tcW w:w="1295" w:type="dxa"/>
            <w:noWrap/>
            <w:hideMark/>
          </w:tcPr>
          <w:p w14:paraId="56942604" w14:textId="77777777" w:rsidR="003748F0" w:rsidRPr="003748F0" w:rsidRDefault="003748F0" w:rsidP="003748F0">
            <w:r w:rsidRPr="003748F0">
              <w:t>2625</w:t>
            </w:r>
          </w:p>
        </w:tc>
        <w:tc>
          <w:tcPr>
            <w:tcW w:w="1294" w:type="dxa"/>
            <w:noWrap/>
            <w:hideMark/>
          </w:tcPr>
          <w:p w14:paraId="0C8347BD" w14:textId="77777777" w:rsidR="003748F0" w:rsidRPr="003748F0" w:rsidRDefault="003748F0" w:rsidP="003748F0">
            <w:r w:rsidRPr="003748F0">
              <w:t>1519</w:t>
            </w:r>
          </w:p>
        </w:tc>
        <w:tc>
          <w:tcPr>
            <w:tcW w:w="1295" w:type="dxa"/>
            <w:noWrap/>
            <w:hideMark/>
          </w:tcPr>
          <w:p w14:paraId="2363E0CC" w14:textId="77777777" w:rsidR="003748F0" w:rsidRPr="003748F0" w:rsidRDefault="003748F0" w:rsidP="003748F0">
            <w:r w:rsidRPr="003748F0">
              <w:t>133</w:t>
            </w:r>
          </w:p>
        </w:tc>
        <w:tc>
          <w:tcPr>
            <w:tcW w:w="1295" w:type="dxa"/>
            <w:noWrap/>
            <w:hideMark/>
          </w:tcPr>
          <w:p w14:paraId="49B3C25B" w14:textId="77777777" w:rsidR="003748F0" w:rsidRPr="003748F0" w:rsidRDefault="003748F0" w:rsidP="003748F0">
            <w:r w:rsidRPr="003748F0">
              <w:t>5/18/2016 13:49</w:t>
            </w:r>
          </w:p>
        </w:tc>
      </w:tr>
      <w:tr w:rsidR="00FE027C" w:rsidRPr="003748F0" w14:paraId="52CC0C7A" w14:textId="77777777" w:rsidTr="00FE027C">
        <w:trPr>
          <w:trHeight w:val="290"/>
        </w:trPr>
        <w:tc>
          <w:tcPr>
            <w:tcW w:w="1294" w:type="dxa"/>
            <w:noWrap/>
            <w:hideMark/>
          </w:tcPr>
          <w:p w14:paraId="37AA23AA" w14:textId="77777777" w:rsidR="003748F0" w:rsidRPr="003748F0" w:rsidRDefault="003748F0">
            <w:r w:rsidRPr="003748F0">
              <w:t>Robin Walker</w:t>
            </w:r>
          </w:p>
        </w:tc>
        <w:tc>
          <w:tcPr>
            <w:tcW w:w="1295" w:type="dxa"/>
            <w:noWrap/>
            <w:hideMark/>
          </w:tcPr>
          <w:p w14:paraId="1526F565" w14:textId="77777777" w:rsidR="003748F0" w:rsidRPr="003748F0" w:rsidRDefault="003748F0">
            <w:r w:rsidRPr="003748F0">
              <w:t xml:space="preserve">One Nation Tory. Worcester MP since 2010 speaking up 4 #worldclassworcs schools &amp; skills. Minister at the Northern Ireland Office. </w:t>
            </w:r>
            <w:r w:rsidRPr="003748F0">
              <w:lastRenderedPageBreak/>
              <w:t>Warriors &amp; WorcsCCC fan</w:t>
            </w:r>
          </w:p>
        </w:tc>
        <w:tc>
          <w:tcPr>
            <w:tcW w:w="1294" w:type="dxa"/>
            <w:noWrap/>
            <w:hideMark/>
          </w:tcPr>
          <w:p w14:paraId="12A0E5DB" w14:textId="77777777" w:rsidR="003748F0" w:rsidRPr="003748F0" w:rsidRDefault="003748F0">
            <w:r w:rsidRPr="003748F0">
              <w:lastRenderedPageBreak/>
              <w:t>@WalkerWorcester</w:t>
            </w:r>
          </w:p>
        </w:tc>
        <w:tc>
          <w:tcPr>
            <w:tcW w:w="1295" w:type="dxa"/>
            <w:noWrap/>
            <w:hideMark/>
          </w:tcPr>
          <w:p w14:paraId="419EC4F2" w14:textId="77777777" w:rsidR="003748F0" w:rsidRPr="003748F0" w:rsidRDefault="003748F0" w:rsidP="003748F0">
            <w:r w:rsidRPr="003748F0">
              <w:t>18016</w:t>
            </w:r>
          </w:p>
        </w:tc>
        <w:tc>
          <w:tcPr>
            <w:tcW w:w="1294" w:type="dxa"/>
            <w:noWrap/>
            <w:hideMark/>
          </w:tcPr>
          <w:p w14:paraId="02F64F36" w14:textId="77777777" w:rsidR="003748F0" w:rsidRPr="003748F0" w:rsidRDefault="003748F0" w:rsidP="003748F0">
            <w:r w:rsidRPr="003748F0">
              <w:t>14284</w:t>
            </w:r>
          </w:p>
        </w:tc>
        <w:tc>
          <w:tcPr>
            <w:tcW w:w="1295" w:type="dxa"/>
            <w:noWrap/>
            <w:hideMark/>
          </w:tcPr>
          <w:p w14:paraId="3E496F2F" w14:textId="77777777" w:rsidR="003748F0" w:rsidRPr="003748F0" w:rsidRDefault="003748F0" w:rsidP="003748F0">
            <w:r w:rsidRPr="003748F0">
              <w:t>1307</w:t>
            </w:r>
          </w:p>
        </w:tc>
        <w:tc>
          <w:tcPr>
            <w:tcW w:w="1295" w:type="dxa"/>
            <w:noWrap/>
            <w:hideMark/>
          </w:tcPr>
          <w:p w14:paraId="223B2A22" w14:textId="77777777" w:rsidR="003748F0" w:rsidRPr="003748F0" w:rsidRDefault="003748F0" w:rsidP="003748F0">
            <w:r w:rsidRPr="003748F0">
              <w:t>10/21/2013 10:34</w:t>
            </w:r>
          </w:p>
        </w:tc>
      </w:tr>
      <w:tr w:rsidR="003748F0" w:rsidRPr="003748F0" w14:paraId="3F3AD172" w14:textId="77777777" w:rsidTr="00FE027C">
        <w:trPr>
          <w:trHeight w:val="290"/>
        </w:trPr>
        <w:tc>
          <w:tcPr>
            <w:tcW w:w="1294" w:type="dxa"/>
            <w:noWrap/>
            <w:hideMark/>
          </w:tcPr>
          <w:p w14:paraId="79079203" w14:textId="77777777" w:rsidR="003748F0" w:rsidRPr="003748F0" w:rsidRDefault="003748F0">
            <w:r w:rsidRPr="003748F0">
              <w:t>William Worsley</w:t>
            </w:r>
          </w:p>
        </w:tc>
        <w:tc>
          <w:tcPr>
            <w:tcW w:w="1295" w:type="dxa"/>
            <w:noWrap/>
            <w:hideMark/>
          </w:tcPr>
          <w:p w14:paraId="32797A4C" w14:textId="77777777" w:rsidR="003748F0" w:rsidRPr="003748F0" w:rsidRDefault="003748F0">
            <w:r w:rsidRPr="003748F0">
              <w:t>I am Chair of the Forestry Commission looking after our trees and planting more #woods. Views are my own.</w:t>
            </w:r>
          </w:p>
        </w:tc>
        <w:tc>
          <w:tcPr>
            <w:tcW w:w="1294" w:type="dxa"/>
            <w:noWrap/>
            <w:hideMark/>
          </w:tcPr>
          <w:p w14:paraId="79557D2A" w14:textId="77777777" w:rsidR="003748F0" w:rsidRPr="003748F0" w:rsidRDefault="003748F0">
            <w:r w:rsidRPr="003748F0">
              <w:t>@williamrworsley</w:t>
            </w:r>
          </w:p>
        </w:tc>
        <w:tc>
          <w:tcPr>
            <w:tcW w:w="1295" w:type="dxa"/>
            <w:noWrap/>
            <w:hideMark/>
          </w:tcPr>
          <w:p w14:paraId="5FAFA001" w14:textId="77777777" w:rsidR="003748F0" w:rsidRPr="003748F0" w:rsidRDefault="003748F0" w:rsidP="003748F0">
            <w:r w:rsidRPr="003748F0">
              <w:t>364</w:t>
            </w:r>
          </w:p>
        </w:tc>
        <w:tc>
          <w:tcPr>
            <w:tcW w:w="1294" w:type="dxa"/>
            <w:noWrap/>
            <w:hideMark/>
          </w:tcPr>
          <w:p w14:paraId="6F9A27FE" w14:textId="77777777" w:rsidR="003748F0" w:rsidRPr="003748F0" w:rsidRDefault="003748F0" w:rsidP="003748F0">
            <w:r w:rsidRPr="003748F0">
              <w:t>1365</w:t>
            </w:r>
          </w:p>
        </w:tc>
        <w:tc>
          <w:tcPr>
            <w:tcW w:w="1295" w:type="dxa"/>
            <w:noWrap/>
            <w:hideMark/>
          </w:tcPr>
          <w:p w14:paraId="07FD2F1E" w14:textId="77777777" w:rsidR="003748F0" w:rsidRPr="003748F0" w:rsidRDefault="003748F0" w:rsidP="003748F0">
            <w:r w:rsidRPr="003748F0">
              <w:t>119</w:t>
            </w:r>
          </w:p>
        </w:tc>
        <w:tc>
          <w:tcPr>
            <w:tcW w:w="1295" w:type="dxa"/>
            <w:noWrap/>
            <w:hideMark/>
          </w:tcPr>
          <w:p w14:paraId="17053E7C" w14:textId="77777777" w:rsidR="003748F0" w:rsidRPr="003748F0" w:rsidRDefault="003748F0" w:rsidP="003748F0">
            <w:r w:rsidRPr="003748F0">
              <w:t>6/20/2018 22:15</w:t>
            </w:r>
          </w:p>
        </w:tc>
      </w:tr>
      <w:tr w:rsidR="00FE027C" w:rsidRPr="003748F0" w14:paraId="0D04CFD2" w14:textId="77777777" w:rsidTr="00FE027C">
        <w:trPr>
          <w:trHeight w:val="290"/>
        </w:trPr>
        <w:tc>
          <w:tcPr>
            <w:tcW w:w="1294" w:type="dxa"/>
            <w:noWrap/>
            <w:hideMark/>
          </w:tcPr>
          <w:p w14:paraId="4E81D74F" w14:textId="77777777" w:rsidR="003748F0" w:rsidRPr="003748F0" w:rsidRDefault="003748F0">
            <w:r w:rsidRPr="003748F0">
              <w:t xml:space="preserve">Will Quince MP </w:t>
            </w:r>
          </w:p>
        </w:tc>
        <w:tc>
          <w:tcPr>
            <w:tcW w:w="1295" w:type="dxa"/>
            <w:noWrap/>
            <w:hideMark/>
          </w:tcPr>
          <w:p w14:paraId="662DC3D2" w14:textId="77777777" w:rsidR="003748F0" w:rsidRPr="003748F0" w:rsidRDefault="003748F0">
            <w:r w:rsidRPr="003748F0">
              <w:t>Member of Parliament for Colchester and @DWP Minister. Sadly I cannot respond to all tweets but please email will.quince.mp@parliament.uk</w:t>
            </w:r>
          </w:p>
        </w:tc>
        <w:tc>
          <w:tcPr>
            <w:tcW w:w="1294" w:type="dxa"/>
            <w:noWrap/>
            <w:hideMark/>
          </w:tcPr>
          <w:p w14:paraId="04BE2C21" w14:textId="77777777" w:rsidR="003748F0" w:rsidRPr="003748F0" w:rsidRDefault="003748F0">
            <w:r w:rsidRPr="003748F0">
              <w:t>@willquince</w:t>
            </w:r>
          </w:p>
        </w:tc>
        <w:tc>
          <w:tcPr>
            <w:tcW w:w="1295" w:type="dxa"/>
            <w:noWrap/>
            <w:hideMark/>
          </w:tcPr>
          <w:p w14:paraId="0EAFA37E" w14:textId="77777777" w:rsidR="003748F0" w:rsidRPr="003748F0" w:rsidRDefault="003748F0" w:rsidP="003748F0">
            <w:r w:rsidRPr="003748F0">
              <w:t>37692</w:t>
            </w:r>
          </w:p>
        </w:tc>
        <w:tc>
          <w:tcPr>
            <w:tcW w:w="1294" w:type="dxa"/>
            <w:noWrap/>
            <w:hideMark/>
          </w:tcPr>
          <w:p w14:paraId="031FC06A" w14:textId="77777777" w:rsidR="003748F0" w:rsidRPr="003748F0" w:rsidRDefault="003748F0" w:rsidP="003748F0">
            <w:r w:rsidRPr="003748F0">
              <w:t>16667</w:t>
            </w:r>
          </w:p>
        </w:tc>
        <w:tc>
          <w:tcPr>
            <w:tcW w:w="1295" w:type="dxa"/>
            <w:noWrap/>
            <w:hideMark/>
          </w:tcPr>
          <w:p w14:paraId="7425595A" w14:textId="77777777" w:rsidR="003748F0" w:rsidRPr="003748F0" w:rsidRDefault="003748F0" w:rsidP="003748F0">
            <w:r w:rsidRPr="003748F0">
              <w:t>2825</w:t>
            </w:r>
          </w:p>
        </w:tc>
        <w:tc>
          <w:tcPr>
            <w:tcW w:w="1295" w:type="dxa"/>
            <w:noWrap/>
            <w:hideMark/>
          </w:tcPr>
          <w:p w14:paraId="57E1D066" w14:textId="77777777" w:rsidR="003748F0" w:rsidRPr="003748F0" w:rsidRDefault="003748F0" w:rsidP="003748F0">
            <w:r w:rsidRPr="003748F0">
              <w:t>2/9/2009 22:21</w:t>
            </w:r>
          </w:p>
        </w:tc>
      </w:tr>
      <w:tr w:rsidR="003748F0" w:rsidRPr="003748F0" w14:paraId="2F32B680" w14:textId="77777777" w:rsidTr="00EE31DA">
        <w:trPr>
          <w:trHeight w:val="290"/>
        </w:trPr>
        <w:tc>
          <w:tcPr>
            <w:tcW w:w="1294" w:type="dxa"/>
            <w:noWrap/>
            <w:hideMark/>
          </w:tcPr>
          <w:p w14:paraId="0CA55AF2" w14:textId="77777777" w:rsidR="003748F0" w:rsidRPr="003748F0" w:rsidRDefault="003748F0">
            <w:r w:rsidRPr="003748F0">
              <w:t>Wilton Park</w:t>
            </w:r>
          </w:p>
        </w:tc>
        <w:tc>
          <w:tcPr>
            <w:tcW w:w="1295" w:type="dxa"/>
            <w:noWrap/>
            <w:hideMark/>
          </w:tcPr>
          <w:p w14:paraId="3E9EBD79" w14:textId="77777777" w:rsidR="003748F0" w:rsidRPr="003748F0" w:rsidRDefault="003748F0">
            <w:r w:rsidRPr="003748F0">
              <w:t>Exec. Agency of @FCDOGovUK, convening discreet dialogue on the world’s vital issues. Bringing people together online, in the UK and overseas since 1946.</w:t>
            </w:r>
          </w:p>
        </w:tc>
        <w:tc>
          <w:tcPr>
            <w:tcW w:w="1294" w:type="dxa"/>
            <w:noWrap/>
            <w:hideMark/>
          </w:tcPr>
          <w:p w14:paraId="6AD79057" w14:textId="77777777" w:rsidR="003748F0" w:rsidRPr="003748F0" w:rsidRDefault="003748F0">
            <w:r w:rsidRPr="003748F0">
              <w:t>@WiltonPark</w:t>
            </w:r>
          </w:p>
        </w:tc>
        <w:tc>
          <w:tcPr>
            <w:tcW w:w="1295" w:type="dxa"/>
            <w:noWrap/>
            <w:hideMark/>
          </w:tcPr>
          <w:p w14:paraId="6AC93B16" w14:textId="77777777" w:rsidR="003748F0" w:rsidRPr="003748F0" w:rsidRDefault="003748F0" w:rsidP="003748F0">
            <w:r w:rsidRPr="003748F0">
              <w:t>12699</w:t>
            </w:r>
          </w:p>
        </w:tc>
        <w:tc>
          <w:tcPr>
            <w:tcW w:w="1294" w:type="dxa"/>
            <w:noWrap/>
            <w:hideMark/>
          </w:tcPr>
          <w:p w14:paraId="44ECA0F8" w14:textId="77777777" w:rsidR="003748F0" w:rsidRPr="003748F0" w:rsidRDefault="003748F0" w:rsidP="003748F0">
            <w:r w:rsidRPr="003748F0">
              <w:t>11980</w:t>
            </w:r>
          </w:p>
        </w:tc>
        <w:tc>
          <w:tcPr>
            <w:tcW w:w="1295" w:type="dxa"/>
            <w:noWrap/>
            <w:hideMark/>
          </w:tcPr>
          <w:p w14:paraId="44E82C2D" w14:textId="77777777" w:rsidR="003748F0" w:rsidRPr="003748F0" w:rsidRDefault="003748F0" w:rsidP="003748F0">
            <w:r w:rsidRPr="003748F0">
              <w:t>1836</w:t>
            </w:r>
          </w:p>
        </w:tc>
        <w:tc>
          <w:tcPr>
            <w:tcW w:w="1295" w:type="dxa"/>
            <w:noWrap/>
            <w:hideMark/>
          </w:tcPr>
          <w:p w14:paraId="19F38B46" w14:textId="77777777" w:rsidR="003748F0" w:rsidRPr="003748F0" w:rsidRDefault="003748F0" w:rsidP="003748F0">
            <w:r w:rsidRPr="003748F0">
              <w:t>7/22/2010 13:32</w:t>
            </w:r>
          </w:p>
        </w:tc>
      </w:tr>
      <w:tr w:rsidR="00FE027C" w:rsidRPr="003748F0" w14:paraId="00EE238B" w14:textId="77777777" w:rsidTr="00EE31DA">
        <w:trPr>
          <w:trHeight w:val="290"/>
        </w:trPr>
        <w:tc>
          <w:tcPr>
            <w:tcW w:w="1294" w:type="dxa"/>
            <w:tcBorders>
              <w:bottom w:val="double" w:sz="4" w:space="0" w:color="auto"/>
            </w:tcBorders>
            <w:noWrap/>
            <w:hideMark/>
          </w:tcPr>
          <w:p w14:paraId="47901D93" w14:textId="77777777" w:rsidR="003748F0" w:rsidRPr="003748F0" w:rsidRDefault="003748F0">
            <w:r w:rsidRPr="003748F0">
              <w:t>Zac Goldsmith</w:t>
            </w:r>
          </w:p>
        </w:tc>
        <w:tc>
          <w:tcPr>
            <w:tcW w:w="1295" w:type="dxa"/>
            <w:tcBorders>
              <w:bottom w:val="double" w:sz="4" w:space="0" w:color="auto"/>
            </w:tcBorders>
            <w:noWrap/>
            <w:hideMark/>
          </w:tcPr>
          <w:p w14:paraId="7ECB5868" w14:textId="77777777" w:rsidR="003748F0" w:rsidRPr="003748F0" w:rsidRDefault="003748F0">
            <w:r w:rsidRPr="003748F0">
              <w:t xml:space="preserve">Minister for the Pacific, int’l env, climate &amp; forests ... &amp; UK animal welfare, </w:t>
            </w:r>
            <w:r w:rsidRPr="003748F0">
              <w:lastRenderedPageBreak/>
              <w:t>@DefraGovUk and @FCDOGovUK - in the Lords zac@zacgoldsmith.com</w:t>
            </w:r>
          </w:p>
        </w:tc>
        <w:tc>
          <w:tcPr>
            <w:tcW w:w="1294" w:type="dxa"/>
            <w:tcBorders>
              <w:bottom w:val="double" w:sz="4" w:space="0" w:color="auto"/>
            </w:tcBorders>
            <w:noWrap/>
            <w:hideMark/>
          </w:tcPr>
          <w:p w14:paraId="5A0B7CF9" w14:textId="77777777" w:rsidR="003748F0" w:rsidRPr="003748F0" w:rsidRDefault="003748F0">
            <w:r w:rsidRPr="003748F0">
              <w:lastRenderedPageBreak/>
              <w:t>@ZacGoldsmith</w:t>
            </w:r>
          </w:p>
        </w:tc>
        <w:tc>
          <w:tcPr>
            <w:tcW w:w="1295" w:type="dxa"/>
            <w:tcBorders>
              <w:bottom w:val="double" w:sz="4" w:space="0" w:color="auto"/>
            </w:tcBorders>
            <w:noWrap/>
            <w:hideMark/>
          </w:tcPr>
          <w:p w14:paraId="05C64B94" w14:textId="77777777" w:rsidR="003748F0" w:rsidRPr="003748F0" w:rsidRDefault="003748F0" w:rsidP="003748F0">
            <w:r w:rsidRPr="003748F0">
              <w:t>17349</w:t>
            </w:r>
          </w:p>
        </w:tc>
        <w:tc>
          <w:tcPr>
            <w:tcW w:w="1294" w:type="dxa"/>
            <w:tcBorders>
              <w:bottom w:val="double" w:sz="4" w:space="0" w:color="auto"/>
            </w:tcBorders>
            <w:noWrap/>
            <w:hideMark/>
          </w:tcPr>
          <w:p w14:paraId="234E2E8E" w14:textId="77777777" w:rsidR="003748F0" w:rsidRPr="003748F0" w:rsidRDefault="003748F0" w:rsidP="003748F0">
            <w:r w:rsidRPr="003748F0">
              <w:t>94151</w:t>
            </w:r>
          </w:p>
        </w:tc>
        <w:tc>
          <w:tcPr>
            <w:tcW w:w="1295" w:type="dxa"/>
            <w:tcBorders>
              <w:bottom w:val="double" w:sz="4" w:space="0" w:color="auto"/>
            </w:tcBorders>
            <w:noWrap/>
            <w:hideMark/>
          </w:tcPr>
          <w:p w14:paraId="095CC37F" w14:textId="77777777" w:rsidR="003748F0" w:rsidRPr="003748F0" w:rsidRDefault="003748F0" w:rsidP="003748F0">
            <w:r w:rsidRPr="003748F0">
              <w:t>1301</w:t>
            </w:r>
          </w:p>
        </w:tc>
        <w:tc>
          <w:tcPr>
            <w:tcW w:w="1295" w:type="dxa"/>
            <w:tcBorders>
              <w:bottom w:val="double" w:sz="4" w:space="0" w:color="auto"/>
            </w:tcBorders>
            <w:noWrap/>
            <w:hideMark/>
          </w:tcPr>
          <w:p w14:paraId="46C4A4AC" w14:textId="77777777" w:rsidR="003748F0" w:rsidRPr="003748F0" w:rsidRDefault="003748F0" w:rsidP="003748F0">
            <w:r w:rsidRPr="003748F0">
              <w:t>2/27/2009 16:50</w:t>
            </w:r>
          </w:p>
        </w:tc>
      </w:tr>
    </w:tbl>
    <w:p w14:paraId="44DB5EE6" w14:textId="77777777" w:rsidR="00404FE2" w:rsidRDefault="00404FE2">
      <w:pPr>
        <w:rPr>
          <w:lang w:val="en-GB"/>
        </w:rPr>
      </w:pPr>
    </w:p>
    <w:p w14:paraId="447B3BAE" w14:textId="46AD5861" w:rsidR="005547D7" w:rsidRDefault="005547D7">
      <w:pPr>
        <w:rPr>
          <w:lang w:val="en-GB"/>
        </w:rPr>
      </w:pPr>
    </w:p>
    <w:p w14:paraId="032456BC" w14:textId="77777777" w:rsidR="005547D7" w:rsidRDefault="005547D7">
      <w:pPr>
        <w:rPr>
          <w:lang w:val="en-GB"/>
        </w:rPr>
      </w:pPr>
    </w:p>
    <w:p w14:paraId="2975BC9A" w14:textId="0786EEA7" w:rsidR="005547D7" w:rsidRDefault="005547D7" w:rsidP="004D2F92">
      <w:pPr>
        <w:pStyle w:val="Heading2"/>
        <w:rPr>
          <w:lang w:val="en-GB"/>
        </w:rPr>
      </w:pPr>
      <w:r>
        <w:rPr>
          <w:lang w:val="en-GB"/>
        </w:rPr>
        <w:t>A3.</w:t>
      </w:r>
      <w:r w:rsidRPr="00A341E4">
        <w:rPr>
          <w:lang w:val="en-GB"/>
        </w:rPr>
        <w:t xml:space="preserve"> </w:t>
      </w:r>
      <w:r>
        <w:rPr>
          <w:lang w:val="en-GB"/>
        </w:rPr>
        <w:t>List of international organization (IO) accounts</w:t>
      </w:r>
    </w:p>
    <w:p w14:paraId="5E7E4366" w14:textId="2CEC8BE1" w:rsidR="005547D7" w:rsidRPr="005547D7" w:rsidRDefault="005547D7" w:rsidP="005547D7">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4"/>
        <w:gridCol w:w="1295"/>
        <w:gridCol w:w="1294"/>
        <w:gridCol w:w="1295"/>
        <w:gridCol w:w="1294"/>
        <w:gridCol w:w="1295"/>
        <w:gridCol w:w="1295"/>
      </w:tblGrid>
      <w:tr w:rsidR="00315C4C" w:rsidRPr="004D2F92" w14:paraId="52B3451A" w14:textId="77777777" w:rsidTr="004D2F92">
        <w:trPr>
          <w:trHeight w:val="290"/>
        </w:trPr>
        <w:tc>
          <w:tcPr>
            <w:tcW w:w="1294" w:type="dxa"/>
            <w:tcBorders>
              <w:top w:val="double" w:sz="4" w:space="0" w:color="auto"/>
              <w:bottom w:val="double" w:sz="4" w:space="0" w:color="auto"/>
            </w:tcBorders>
            <w:noWrap/>
            <w:hideMark/>
          </w:tcPr>
          <w:p w14:paraId="237FD320" w14:textId="77777777" w:rsidR="00315C4C" w:rsidRPr="004D2F92" w:rsidRDefault="00315C4C" w:rsidP="004D2F92">
            <w:pPr>
              <w:jc w:val="both"/>
              <w:rPr>
                <w:b/>
                <w:bCs/>
                <w:sz w:val="24"/>
                <w:szCs w:val="24"/>
                <w:lang w:val="nb-NO"/>
              </w:rPr>
            </w:pPr>
            <w:r w:rsidRPr="004D2F92">
              <w:rPr>
                <w:b/>
                <w:bCs/>
                <w:sz w:val="24"/>
                <w:szCs w:val="24"/>
              </w:rPr>
              <w:t>Actor Name</w:t>
            </w:r>
          </w:p>
        </w:tc>
        <w:tc>
          <w:tcPr>
            <w:tcW w:w="1295" w:type="dxa"/>
            <w:tcBorders>
              <w:top w:val="double" w:sz="4" w:space="0" w:color="auto"/>
              <w:bottom w:val="double" w:sz="4" w:space="0" w:color="auto"/>
            </w:tcBorders>
            <w:noWrap/>
            <w:hideMark/>
          </w:tcPr>
          <w:p w14:paraId="79D326FF" w14:textId="77777777" w:rsidR="00315C4C" w:rsidRPr="004D2F92" w:rsidRDefault="00315C4C" w:rsidP="004D2F92">
            <w:pPr>
              <w:jc w:val="center"/>
              <w:rPr>
                <w:b/>
                <w:bCs/>
                <w:sz w:val="24"/>
                <w:szCs w:val="24"/>
              </w:rPr>
            </w:pPr>
            <w:r w:rsidRPr="004D2F92">
              <w:rPr>
                <w:b/>
                <w:bCs/>
                <w:sz w:val="24"/>
                <w:szCs w:val="24"/>
              </w:rPr>
              <w:t>Account Description</w:t>
            </w:r>
          </w:p>
        </w:tc>
        <w:tc>
          <w:tcPr>
            <w:tcW w:w="1294" w:type="dxa"/>
            <w:tcBorders>
              <w:top w:val="double" w:sz="4" w:space="0" w:color="auto"/>
              <w:bottom w:val="double" w:sz="4" w:space="0" w:color="auto"/>
            </w:tcBorders>
            <w:noWrap/>
            <w:hideMark/>
          </w:tcPr>
          <w:p w14:paraId="348C0391" w14:textId="77777777" w:rsidR="00315C4C" w:rsidRPr="004D2F92" w:rsidRDefault="00315C4C" w:rsidP="004D2F92">
            <w:pPr>
              <w:jc w:val="center"/>
              <w:rPr>
                <w:b/>
                <w:bCs/>
                <w:sz w:val="24"/>
                <w:szCs w:val="24"/>
              </w:rPr>
            </w:pPr>
            <w:r w:rsidRPr="004D2F92">
              <w:rPr>
                <w:b/>
                <w:bCs/>
                <w:sz w:val="24"/>
                <w:szCs w:val="24"/>
              </w:rPr>
              <w:t>Twitter Handle</w:t>
            </w:r>
          </w:p>
        </w:tc>
        <w:tc>
          <w:tcPr>
            <w:tcW w:w="1295" w:type="dxa"/>
            <w:tcBorders>
              <w:top w:val="double" w:sz="4" w:space="0" w:color="auto"/>
              <w:bottom w:val="double" w:sz="4" w:space="0" w:color="auto"/>
            </w:tcBorders>
            <w:noWrap/>
            <w:hideMark/>
          </w:tcPr>
          <w:p w14:paraId="7A71A01F" w14:textId="77777777" w:rsidR="00315C4C" w:rsidRPr="004D2F92" w:rsidRDefault="00315C4C" w:rsidP="004D2F92">
            <w:pPr>
              <w:jc w:val="center"/>
              <w:rPr>
                <w:b/>
                <w:bCs/>
                <w:sz w:val="24"/>
                <w:szCs w:val="24"/>
              </w:rPr>
            </w:pPr>
            <w:r w:rsidRPr="004D2F92">
              <w:rPr>
                <w:b/>
                <w:bCs/>
                <w:sz w:val="24"/>
                <w:szCs w:val="24"/>
              </w:rPr>
              <w:t>Number of Tweets</w:t>
            </w:r>
          </w:p>
        </w:tc>
        <w:tc>
          <w:tcPr>
            <w:tcW w:w="1294" w:type="dxa"/>
            <w:tcBorders>
              <w:top w:val="double" w:sz="4" w:space="0" w:color="auto"/>
              <w:bottom w:val="double" w:sz="4" w:space="0" w:color="auto"/>
            </w:tcBorders>
            <w:noWrap/>
            <w:hideMark/>
          </w:tcPr>
          <w:p w14:paraId="7418CC48" w14:textId="77777777" w:rsidR="00315C4C" w:rsidRPr="004D2F92" w:rsidRDefault="00315C4C" w:rsidP="004D2F92">
            <w:pPr>
              <w:jc w:val="center"/>
              <w:rPr>
                <w:b/>
                <w:bCs/>
                <w:sz w:val="24"/>
                <w:szCs w:val="24"/>
              </w:rPr>
            </w:pPr>
            <w:r w:rsidRPr="004D2F92">
              <w:rPr>
                <w:b/>
                <w:bCs/>
                <w:sz w:val="24"/>
                <w:szCs w:val="24"/>
              </w:rPr>
              <w:t>Follower Count</w:t>
            </w:r>
          </w:p>
        </w:tc>
        <w:tc>
          <w:tcPr>
            <w:tcW w:w="1295" w:type="dxa"/>
            <w:tcBorders>
              <w:top w:val="double" w:sz="4" w:space="0" w:color="auto"/>
              <w:bottom w:val="double" w:sz="4" w:space="0" w:color="auto"/>
            </w:tcBorders>
            <w:noWrap/>
            <w:hideMark/>
          </w:tcPr>
          <w:p w14:paraId="7661CC48" w14:textId="77777777" w:rsidR="00315C4C" w:rsidRPr="004D2F92" w:rsidRDefault="00315C4C" w:rsidP="004D2F92">
            <w:pPr>
              <w:jc w:val="center"/>
              <w:rPr>
                <w:b/>
                <w:bCs/>
                <w:sz w:val="24"/>
                <w:szCs w:val="24"/>
              </w:rPr>
            </w:pPr>
            <w:r w:rsidRPr="004D2F92">
              <w:rPr>
                <w:b/>
                <w:bCs/>
                <w:sz w:val="24"/>
                <w:szCs w:val="24"/>
              </w:rPr>
              <w:t>Friends Count</w:t>
            </w:r>
          </w:p>
        </w:tc>
        <w:tc>
          <w:tcPr>
            <w:tcW w:w="1295" w:type="dxa"/>
            <w:tcBorders>
              <w:top w:val="double" w:sz="4" w:space="0" w:color="auto"/>
              <w:bottom w:val="double" w:sz="4" w:space="0" w:color="auto"/>
            </w:tcBorders>
            <w:noWrap/>
            <w:hideMark/>
          </w:tcPr>
          <w:p w14:paraId="20E6D62D" w14:textId="77777777" w:rsidR="00315C4C" w:rsidRPr="004D2F92" w:rsidRDefault="00315C4C" w:rsidP="004D2F92">
            <w:pPr>
              <w:jc w:val="center"/>
              <w:rPr>
                <w:b/>
                <w:bCs/>
                <w:sz w:val="24"/>
                <w:szCs w:val="24"/>
              </w:rPr>
            </w:pPr>
            <w:r w:rsidRPr="004D2F92">
              <w:rPr>
                <w:b/>
                <w:bCs/>
                <w:sz w:val="24"/>
                <w:szCs w:val="24"/>
              </w:rPr>
              <w:t>Account Creation Date</w:t>
            </w:r>
          </w:p>
        </w:tc>
      </w:tr>
      <w:tr w:rsidR="00315C4C" w:rsidRPr="00315C4C" w14:paraId="557FCEB5" w14:textId="77777777" w:rsidTr="004D2F92">
        <w:trPr>
          <w:trHeight w:val="290"/>
        </w:trPr>
        <w:tc>
          <w:tcPr>
            <w:tcW w:w="1294" w:type="dxa"/>
            <w:tcBorders>
              <w:top w:val="double" w:sz="4" w:space="0" w:color="auto"/>
            </w:tcBorders>
            <w:noWrap/>
            <w:hideMark/>
          </w:tcPr>
          <w:p w14:paraId="426EDE99" w14:textId="77777777" w:rsidR="00315C4C" w:rsidRPr="00315C4C" w:rsidRDefault="00315C4C" w:rsidP="004D2F92">
            <w:pPr>
              <w:jc w:val="both"/>
            </w:pPr>
            <w:r w:rsidRPr="00315C4C">
              <w:t>China-ASEAN Expo</w:t>
            </w:r>
          </w:p>
        </w:tc>
        <w:tc>
          <w:tcPr>
            <w:tcW w:w="1295" w:type="dxa"/>
            <w:tcBorders>
              <w:top w:val="double" w:sz="4" w:space="0" w:color="auto"/>
            </w:tcBorders>
            <w:noWrap/>
            <w:hideMark/>
          </w:tcPr>
          <w:p w14:paraId="325E597E" w14:textId="77777777" w:rsidR="00315C4C" w:rsidRPr="00315C4C" w:rsidRDefault="00315C4C">
            <w:r w:rsidRPr="00315C4C">
              <w:t>China-ASEAN Expo (CAEXPO) - An Extraordinary Economic and Trade Platform for China-ASEAN Cooperation and Exchanges since 2004.</w:t>
            </w:r>
          </w:p>
        </w:tc>
        <w:tc>
          <w:tcPr>
            <w:tcW w:w="1294" w:type="dxa"/>
            <w:tcBorders>
              <w:top w:val="double" w:sz="4" w:space="0" w:color="auto"/>
            </w:tcBorders>
            <w:noWrap/>
            <w:hideMark/>
          </w:tcPr>
          <w:p w14:paraId="689BFC4E" w14:textId="77777777" w:rsidR="00315C4C" w:rsidRPr="00315C4C" w:rsidRDefault="00315C4C">
            <w:r w:rsidRPr="00315C4C">
              <w:t>@CaexpoOnline</w:t>
            </w:r>
          </w:p>
        </w:tc>
        <w:tc>
          <w:tcPr>
            <w:tcW w:w="1295" w:type="dxa"/>
            <w:tcBorders>
              <w:top w:val="double" w:sz="4" w:space="0" w:color="auto"/>
            </w:tcBorders>
            <w:noWrap/>
            <w:hideMark/>
          </w:tcPr>
          <w:p w14:paraId="432B2BC1" w14:textId="77777777" w:rsidR="00315C4C" w:rsidRPr="00315C4C" w:rsidRDefault="00315C4C" w:rsidP="00315C4C">
            <w:r w:rsidRPr="00315C4C">
              <w:t>1736</w:t>
            </w:r>
          </w:p>
        </w:tc>
        <w:tc>
          <w:tcPr>
            <w:tcW w:w="1294" w:type="dxa"/>
            <w:tcBorders>
              <w:top w:val="double" w:sz="4" w:space="0" w:color="auto"/>
            </w:tcBorders>
            <w:noWrap/>
            <w:hideMark/>
          </w:tcPr>
          <w:p w14:paraId="6A3A68C5" w14:textId="77777777" w:rsidR="00315C4C" w:rsidRPr="00315C4C" w:rsidRDefault="00315C4C" w:rsidP="00315C4C">
            <w:r w:rsidRPr="00315C4C">
              <w:t>29082</w:t>
            </w:r>
          </w:p>
        </w:tc>
        <w:tc>
          <w:tcPr>
            <w:tcW w:w="1295" w:type="dxa"/>
            <w:tcBorders>
              <w:top w:val="double" w:sz="4" w:space="0" w:color="auto"/>
            </w:tcBorders>
            <w:noWrap/>
            <w:hideMark/>
          </w:tcPr>
          <w:p w14:paraId="5DD24FB7" w14:textId="77777777" w:rsidR="00315C4C" w:rsidRPr="00315C4C" w:rsidRDefault="00315C4C" w:rsidP="00315C4C">
            <w:r w:rsidRPr="00315C4C">
              <w:t>267</w:t>
            </w:r>
          </w:p>
        </w:tc>
        <w:tc>
          <w:tcPr>
            <w:tcW w:w="1295" w:type="dxa"/>
            <w:tcBorders>
              <w:top w:val="double" w:sz="4" w:space="0" w:color="auto"/>
            </w:tcBorders>
            <w:noWrap/>
            <w:hideMark/>
          </w:tcPr>
          <w:p w14:paraId="68490CE0" w14:textId="77777777" w:rsidR="00315C4C" w:rsidRPr="00315C4C" w:rsidRDefault="00315C4C" w:rsidP="00315C4C">
            <w:r w:rsidRPr="00315C4C">
              <w:t>7/23/2018 1:51</w:t>
            </w:r>
          </w:p>
        </w:tc>
      </w:tr>
      <w:tr w:rsidR="00315C4C" w:rsidRPr="00315C4C" w14:paraId="72E64542" w14:textId="77777777" w:rsidTr="004D2F92">
        <w:trPr>
          <w:trHeight w:val="290"/>
        </w:trPr>
        <w:tc>
          <w:tcPr>
            <w:tcW w:w="1294" w:type="dxa"/>
            <w:noWrap/>
            <w:hideMark/>
          </w:tcPr>
          <w:p w14:paraId="2329CDB9" w14:textId="77777777" w:rsidR="00315C4C" w:rsidRPr="00315C4C" w:rsidRDefault="00315C4C" w:rsidP="004D2F92">
            <w:pPr>
              <w:jc w:val="both"/>
            </w:pPr>
            <w:r w:rsidRPr="00315C4C">
              <w:t>ASEAN2019TH</w:t>
            </w:r>
          </w:p>
        </w:tc>
        <w:tc>
          <w:tcPr>
            <w:tcW w:w="1295" w:type="dxa"/>
            <w:noWrap/>
            <w:hideMark/>
          </w:tcPr>
          <w:p w14:paraId="15C5EF20" w14:textId="77777777" w:rsidR="00315C4C" w:rsidRPr="00315C4C" w:rsidRDefault="00315C4C">
            <w:r w:rsidRPr="00315C4C">
              <w:t>The official account of Thailand's ASEAN Chairmanship in 2019 'Advancing Partnership for Sustainability' #ASEAN2019</w:t>
            </w:r>
          </w:p>
        </w:tc>
        <w:tc>
          <w:tcPr>
            <w:tcW w:w="1294" w:type="dxa"/>
            <w:noWrap/>
            <w:hideMark/>
          </w:tcPr>
          <w:p w14:paraId="65736BF3" w14:textId="77777777" w:rsidR="00315C4C" w:rsidRPr="00315C4C" w:rsidRDefault="00315C4C">
            <w:r w:rsidRPr="00315C4C">
              <w:t>@ASEAN2019TH</w:t>
            </w:r>
          </w:p>
        </w:tc>
        <w:tc>
          <w:tcPr>
            <w:tcW w:w="1295" w:type="dxa"/>
            <w:noWrap/>
            <w:hideMark/>
          </w:tcPr>
          <w:p w14:paraId="18013481" w14:textId="77777777" w:rsidR="00315C4C" w:rsidRPr="00315C4C" w:rsidRDefault="00315C4C" w:rsidP="00315C4C">
            <w:r w:rsidRPr="00315C4C">
              <w:t>1382</w:t>
            </w:r>
          </w:p>
        </w:tc>
        <w:tc>
          <w:tcPr>
            <w:tcW w:w="1294" w:type="dxa"/>
            <w:noWrap/>
            <w:hideMark/>
          </w:tcPr>
          <w:p w14:paraId="0147E992" w14:textId="77777777" w:rsidR="00315C4C" w:rsidRPr="00315C4C" w:rsidRDefault="00315C4C" w:rsidP="00315C4C">
            <w:r w:rsidRPr="00315C4C">
              <w:t>3168</w:t>
            </w:r>
          </w:p>
        </w:tc>
        <w:tc>
          <w:tcPr>
            <w:tcW w:w="1295" w:type="dxa"/>
            <w:noWrap/>
            <w:hideMark/>
          </w:tcPr>
          <w:p w14:paraId="3ED83C10" w14:textId="77777777" w:rsidR="00315C4C" w:rsidRPr="00315C4C" w:rsidRDefault="00315C4C" w:rsidP="00315C4C">
            <w:r w:rsidRPr="00315C4C">
              <w:t>219</w:t>
            </w:r>
          </w:p>
        </w:tc>
        <w:tc>
          <w:tcPr>
            <w:tcW w:w="1295" w:type="dxa"/>
            <w:noWrap/>
            <w:hideMark/>
          </w:tcPr>
          <w:p w14:paraId="08850A3C" w14:textId="77777777" w:rsidR="00315C4C" w:rsidRPr="00315C4C" w:rsidRDefault="00315C4C" w:rsidP="00315C4C">
            <w:r w:rsidRPr="00315C4C">
              <w:t>8/20/2018 6:02</w:t>
            </w:r>
          </w:p>
        </w:tc>
      </w:tr>
      <w:tr w:rsidR="00315C4C" w:rsidRPr="00315C4C" w14:paraId="23B71769" w14:textId="77777777" w:rsidTr="004D2F92">
        <w:trPr>
          <w:trHeight w:val="290"/>
        </w:trPr>
        <w:tc>
          <w:tcPr>
            <w:tcW w:w="1294" w:type="dxa"/>
            <w:noWrap/>
            <w:hideMark/>
          </w:tcPr>
          <w:p w14:paraId="06FBEE4A" w14:textId="77777777" w:rsidR="00315C4C" w:rsidRPr="00315C4C" w:rsidRDefault="00315C4C" w:rsidP="004D2F92">
            <w:pPr>
              <w:jc w:val="both"/>
            </w:pPr>
            <w:r w:rsidRPr="00315C4C">
              <w:t>Africa Union Great Green Wall Initiative</w:t>
            </w:r>
          </w:p>
        </w:tc>
        <w:tc>
          <w:tcPr>
            <w:tcW w:w="1295" w:type="dxa"/>
            <w:noWrap/>
            <w:hideMark/>
          </w:tcPr>
          <w:p w14:paraId="09F1435C" w14:textId="77777777" w:rsidR="00315C4C" w:rsidRPr="00315C4C" w:rsidRDefault="00315C4C">
            <w:r w:rsidRPr="00315C4C">
              <w:t xml:space="preserve">The Great Green Wall is an initiative of the African </w:t>
            </w:r>
            <w:r w:rsidRPr="00315C4C">
              <w:lastRenderedPageBreak/>
              <w:t>Union Commission working on building resilience in Africa's Sahara, Sahel and Drylands</w:t>
            </w:r>
          </w:p>
        </w:tc>
        <w:tc>
          <w:tcPr>
            <w:tcW w:w="1294" w:type="dxa"/>
            <w:noWrap/>
            <w:hideMark/>
          </w:tcPr>
          <w:p w14:paraId="07B1D5ED" w14:textId="77777777" w:rsidR="00315C4C" w:rsidRPr="00315C4C" w:rsidRDefault="00315C4C">
            <w:r w:rsidRPr="00315C4C">
              <w:lastRenderedPageBreak/>
              <w:t>@auggwi</w:t>
            </w:r>
          </w:p>
        </w:tc>
        <w:tc>
          <w:tcPr>
            <w:tcW w:w="1295" w:type="dxa"/>
            <w:noWrap/>
            <w:hideMark/>
          </w:tcPr>
          <w:p w14:paraId="4C688CBC" w14:textId="77777777" w:rsidR="00315C4C" w:rsidRPr="00315C4C" w:rsidRDefault="00315C4C" w:rsidP="00315C4C">
            <w:r w:rsidRPr="00315C4C">
              <w:t>1449</w:t>
            </w:r>
          </w:p>
        </w:tc>
        <w:tc>
          <w:tcPr>
            <w:tcW w:w="1294" w:type="dxa"/>
            <w:noWrap/>
            <w:hideMark/>
          </w:tcPr>
          <w:p w14:paraId="61EBE582" w14:textId="77777777" w:rsidR="00315C4C" w:rsidRPr="00315C4C" w:rsidRDefault="00315C4C" w:rsidP="00315C4C">
            <w:r w:rsidRPr="00315C4C">
              <w:t>3362</w:t>
            </w:r>
          </w:p>
        </w:tc>
        <w:tc>
          <w:tcPr>
            <w:tcW w:w="1295" w:type="dxa"/>
            <w:noWrap/>
            <w:hideMark/>
          </w:tcPr>
          <w:p w14:paraId="31D08491" w14:textId="77777777" w:rsidR="00315C4C" w:rsidRPr="00315C4C" w:rsidRDefault="00315C4C" w:rsidP="00315C4C">
            <w:r w:rsidRPr="00315C4C">
              <w:t>728</w:t>
            </w:r>
          </w:p>
        </w:tc>
        <w:tc>
          <w:tcPr>
            <w:tcW w:w="1295" w:type="dxa"/>
            <w:noWrap/>
            <w:hideMark/>
          </w:tcPr>
          <w:p w14:paraId="277A8E70" w14:textId="77777777" w:rsidR="00315C4C" w:rsidRPr="00315C4C" w:rsidRDefault="00315C4C" w:rsidP="00315C4C">
            <w:r w:rsidRPr="00315C4C">
              <w:t>10/3/2018 19:03</w:t>
            </w:r>
          </w:p>
        </w:tc>
      </w:tr>
      <w:tr w:rsidR="00315C4C" w:rsidRPr="00315C4C" w14:paraId="6B8176D5" w14:textId="77777777" w:rsidTr="004D2F92">
        <w:trPr>
          <w:trHeight w:val="290"/>
        </w:trPr>
        <w:tc>
          <w:tcPr>
            <w:tcW w:w="1294" w:type="dxa"/>
            <w:noWrap/>
            <w:hideMark/>
          </w:tcPr>
          <w:p w14:paraId="4209DDE1" w14:textId="77777777" w:rsidR="00315C4C" w:rsidRPr="00315C4C" w:rsidRDefault="00315C4C" w:rsidP="004D2F92">
            <w:pPr>
              <w:jc w:val="both"/>
            </w:pPr>
            <w:r w:rsidRPr="00315C4C">
              <w:t>African Commission on Human and Peoples’ Rights</w:t>
            </w:r>
          </w:p>
        </w:tc>
        <w:tc>
          <w:tcPr>
            <w:tcW w:w="1295" w:type="dxa"/>
            <w:noWrap/>
            <w:hideMark/>
          </w:tcPr>
          <w:p w14:paraId="0F91C633" w14:textId="77777777" w:rsidR="00315C4C" w:rsidRPr="00315C4C" w:rsidRDefault="00315C4C">
            <w:r w:rsidRPr="00315C4C">
              <w:t>African Commission on Human and Peoples' Rights: the African Union's quasi-judicial body for promoting and protecting human rights throughout Africa</w:t>
            </w:r>
          </w:p>
        </w:tc>
        <w:tc>
          <w:tcPr>
            <w:tcW w:w="1294" w:type="dxa"/>
            <w:noWrap/>
            <w:hideMark/>
          </w:tcPr>
          <w:p w14:paraId="666D549D" w14:textId="77777777" w:rsidR="00315C4C" w:rsidRPr="00315C4C" w:rsidRDefault="00315C4C">
            <w:r w:rsidRPr="00315C4C">
              <w:t>@achpr_cadhp</w:t>
            </w:r>
          </w:p>
        </w:tc>
        <w:tc>
          <w:tcPr>
            <w:tcW w:w="1295" w:type="dxa"/>
            <w:noWrap/>
            <w:hideMark/>
          </w:tcPr>
          <w:p w14:paraId="0B53ECD2" w14:textId="77777777" w:rsidR="00315C4C" w:rsidRPr="00315C4C" w:rsidRDefault="00315C4C" w:rsidP="00315C4C">
            <w:r w:rsidRPr="00315C4C">
              <w:t>1324</w:t>
            </w:r>
          </w:p>
        </w:tc>
        <w:tc>
          <w:tcPr>
            <w:tcW w:w="1294" w:type="dxa"/>
            <w:noWrap/>
            <w:hideMark/>
          </w:tcPr>
          <w:p w14:paraId="2DB0E957" w14:textId="77777777" w:rsidR="00315C4C" w:rsidRPr="00315C4C" w:rsidRDefault="00315C4C" w:rsidP="00315C4C">
            <w:r w:rsidRPr="00315C4C">
              <w:t>5653</w:t>
            </w:r>
          </w:p>
        </w:tc>
        <w:tc>
          <w:tcPr>
            <w:tcW w:w="1295" w:type="dxa"/>
            <w:noWrap/>
            <w:hideMark/>
          </w:tcPr>
          <w:p w14:paraId="76F47928" w14:textId="77777777" w:rsidR="00315C4C" w:rsidRPr="00315C4C" w:rsidRDefault="00315C4C" w:rsidP="00315C4C">
            <w:r w:rsidRPr="00315C4C">
              <w:t>7</w:t>
            </w:r>
          </w:p>
        </w:tc>
        <w:tc>
          <w:tcPr>
            <w:tcW w:w="1295" w:type="dxa"/>
            <w:noWrap/>
            <w:hideMark/>
          </w:tcPr>
          <w:p w14:paraId="1BD8E979" w14:textId="77777777" w:rsidR="00315C4C" w:rsidRPr="00315C4C" w:rsidRDefault="00315C4C" w:rsidP="00315C4C">
            <w:r w:rsidRPr="00315C4C">
              <w:t>10/22/2018 14:46</w:t>
            </w:r>
          </w:p>
        </w:tc>
      </w:tr>
      <w:tr w:rsidR="00315C4C" w:rsidRPr="00315C4C" w14:paraId="301BD63F" w14:textId="77777777" w:rsidTr="004D2F92">
        <w:trPr>
          <w:trHeight w:val="290"/>
        </w:trPr>
        <w:tc>
          <w:tcPr>
            <w:tcW w:w="1294" w:type="dxa"/>
            <w:noWrap/>
            <w:hideMark/>
          </w:tcPr>
          <w:p w14:paraId="60B8CC34" w14:textId="77777777" w:rsidR="00315C4C" w:rsidRPr="00315C4C" w:rsidRDefault="00315C4C" w:rsidP="004D2F92">
            <w:pPr>
              <w:jc w:val="both"/>
            </w:pPr>
            <w:r w:rsidRPr="00315C4C">
              <w:t>PanAfricanParliament</w:t>
            </w:r>
          </w:p>
        </w:tc>
        <w:tc>
          <w:tcPr>
            <w:tcW w:w="1295" w:type="dxa"/>
            <w:noWrap/>
            <w:hideMark/>
          </w:tcPr>
          <w:p w14:paraId="2C7EC66D" w14:textId="77777777" w:rsidR="00315C4C" w:rsidRPr="00315C4C" w:rsidRDefault="00315C4C">
            <w:r w:rsidRPr="00315C4C">
              <w:t>The Pan-African Parliament, is the legislative body of the @_AfricanUnion . Watch https://t.co/B21gqppdko</w:t>
            </w:r>
          </w:p>
        </w:tc>
        <w:tc>
          <w:tcPr>
            <w:tcW w:w="1294" w:type="dxa"/>
            <w:noWrap/>
            <w:hideMark/>
          </w:tcPr>
          <w:p w14:paraId="168F0DC8" w14:textId="77777777" w:rsidR="00315C4C" w:rsidRPr="00315C4C" w:rsidRDefault="00315C4C">
            <w:r w:rsidRPr="00315C4C">
              <w:t>@AfrikParliament</w:t>
            </w:r>
          </w:p>
        </w:tc>
        <w:tc>
          <w:tcPr>
            <w:tcW w:w="1295" w:type="dxa"/>
            <w:noWrap/>
            <w:hideMark/>
          </w:tcPr>
          <w:p w14:paraId="09105E64" w14:textId="77777777" w:rsidR="00315C4C" w:rsidRPr="00315C4C" w:rsidRDefault="00315C4C" w:rsidP="00315C4C">
            <w:r w:rsidRPr="00315C4C">
              <w:t>3634</w:t>
            </w:r>
          </w:p>
        </w:tc>
        <w:tc>
          <w:tcPr>
            <w:tcW w:w="1294" w:type="dxa"/>
            <w:noWrap/>
            <w:hideMark/>
          </w:tcPr>
          <w:p w14:paraId="5401E6A9" w14:textId="77777777" w:rsidR="00315C4C" w:rsidRPr="00315C4C" w:rsidRDefault="00315C4C" w:rsidP="00315C4C">
            <w:r w:rsidRPr="00315C4C">
              <w:t>37848</w:t>
            </w:r>
          </w:p>
        </w:tc>
        <w:tc>
          <w:tcPr>
            <w:tcW w:w="1295" w:type="dxa"/>
            <w:noWrap/>
            <w:hideMark/>
          </w:tcPr>
          <w:p w14:paraId="67FAD468" w14:textId="77777777" w:rsidR="00315C4C" w:rsidRPr="00315C4C" w:rsidRDefault="00315C4C" w:rsidP="00315C4C">
            <w:r w:rsidRPr="00315C4C">
              <w:t>577</w:t>
            </w:r>
          </w:p>
        </w:tc>
        <w:tc>
          <w:tcPr>
            <w:tcW w:w="1295" w:type="dxa"/>
            <w:noWrap/>
            <w:hideMark/>
          </w:tcPr>
          <w:p w14:paraId="1CB39305" w14:textId="77777777" w:rsidR="00315C4C" w:rsidRPr="00315C4C" w:rsidRDefault="00315C4C" w:rsidP="00315C4C">
            <w:r w:rsidRPr="00315C4C">
              <w:t>1/7/2013 9:10</w:t>
            </w:r>
          </w:p>
        </w:tc>
      </w:tr>
      <w:tr w:rsidR="00315C4C" w:rsidRPr="00315C4C" w14:paraId="053BBC62" w14:textId="77777777" w:rsidTr="004D2F92">
        <w:trPr>
          <w:trHeight w:val="290"/>
        </w:trPr>
        <w:tc>
          <w:tcPr>
            <w:tcW w:w="1294" w:type="dxa"/>
            <w:noWrap/>
            <w:hideMark/>
          </w:tcPr>
          <w:p w14:paraId="36F707E7" w14:textId="77777777" w:rsidR="00315C4C" w:rsidRPr="00315C4C" w:rsidRDefault="00315C4C" w:rsidP="004D2F92">
            <w:pPr>
              <w:jc w:val="both"/>
            </w:pPr>
            <w:r w:rsidRPr="00315C4C">
              <w:t>Jorge H. Pedraza</w:t>
            </w:r>
          </w:p>
        </w:tc>
        <w:tc>
          <w:tcPr>
            <w:tcW w:w="1295" w:type="dxa"/>
            <w:noWrap/>
            <w:hideMark/>
          </w:tcPr>
          <w:p w14:paraId="3DF6FAAA" w14:textId="77777777" w:rsidR="00315C4C" w:rsidRPr="00315C4C" w:rsidRDefault="00315C4C">
            <w:r w:rsidRPr="00315C4C">
              <w:t xml:space="preserve">Secretario General de la @ComunidadAndina </w:t>
            </w:r>
            <w:r w:rsidRPr="00315C4C">
              <w:br/>
            </w:r>
            <w:r w:rsidRPr="00315C4C">
              <w:br/>
              <w:t>Abogado Externadista</w:t>
            </w:r>
          </w:p>
        </w:tc>
        <w:tc>
          <w:tcPr>
            <w:tcW w:w="1294" w:type="dxa"/>
            <w:noWrap/>
            <w:hideMark/>
          </w:tcPr>
          <w:p w14:paraId="46FB2C1E" w14:textId="77777777" w:rsidR="00315C4C" w:rsidRPr="00315C4C" w:rsidRDefault="00315C4C">
            <w:r w:rsidRPr="00315C4C">
              <w:t>@JHPedraza</w:t>
            </w:r>
          </w:p>
        </w:tc>
        <w:tc>
          <w:tcPr>
            <w:tcW w:w="1295" w:type="dxa"/>
            <w:noWrap/>
            <w:hideMark/>
          </w:tcPr>
          <w:p w14:paraId="2CD84501" w14:textId="77777777" w:rsidR="00315C4C" w:rsidRPr="00315C4C" w:rsidRDefault="00315C4C" w:rsidP="00315C4C">
            <w:r w:rsidRPr="00315C4C">
              <w:t>3450</w:t>
            </w:r>
          </w:p>
        </w:tc>
        <w:tc>
          <w:tcPr>
            <w:tcW w:w="1294" w:type="dxa"/>
            <w:noWrap/>
            <w:hideMark/>
          </w:tcPr>
          <w:p w14:paraId="7FDC037D" w14:textId="77777777" w:rsidR="00315C4C" w:rsidRPr="00315C4C" w:rsidRDefault="00315C4C" w:rsidP="00315C4C">
            <w:r w:rsidRPr="00315C4C">
              <w:t>8518</w:t>
            </w:r>
          </w:p>
        </w:tc>
        <w:tc>
          <w:tcPr>
            <w:tcW w:w="1295" w:type="dxa"/>
            <w:noWrap/>
            <w:hideMark/>
          </w:tcPr>
          <w:p w14:paraId="367EC13B" w14:textId="77777777" w:rsidR="00315C4C" w:rsidRPr="00315C4C" w:rsidRDefault="00315C4C" w:rsidP="00315C4C">
            <w:r w:rsidRPr="00315C4C">
              <w:t>2474</w:t>
            </w:r>
          </w:p>
        </w:tc>
        <w:tc>
          <w:tcPr>
            <w:tcW w:w="1295" w:type="dxa"/>
            <w:noWrap/>
            <w:hideMark/>
          </w:tcPr>
          <w:p w14:paraId="37C7C0C9" w14:textId="77777777" w:rsidR="00315C4C" w:rsidRPr="00315C4C" w:rsidRDefault="00315C4C" w:rsidP="00315C4C">
            <w:r w:rsidRPr="00315C4C">
              <w:t>1/24/2010 20:28</w:t>
            </w:r>
          </w:p>
        </w:tc>
      </w:tr>
      <w:tr w:rsidR="00315C4C" w:rsidRPr="00315C4C" w14:paraId="7759FE36" w14:textId="77777777" w:rsidTr="004D2F92">
        <w:trPr>
          <w:trHeight w:val="290"/>
        </w:trPr>
        <w:tc>
          <w:tcPr>
            <w:tcW w:w="1294" w:type="dxa"/>
            <w:noWrap/>
            <w:hideMark/>
          </w:tcPr>
          <w:p w14:paraId="5FB6BB84" w14:textId="77777777" w:rsidR="00315C4C" w:rsidRPr="00315C4C" w:rsidRDefault="00315C4C" w:rsidP="004D2F92">
            <w:pPr>
              <w:jc w:val="both"/>
            </w:pPr>
            <w:r w:rsidRPr="00315C4C">
              <w:t>AUDA-NEPAD</w:t>
            </w:r>
          </w:p>
        </w:tc>
        <w:tc>
          <w:tcPr>
            <w:tcW w:w="1295" w:type="dxa"/>
            <w:noWrap/>
            <w:hideMark/>
          </w:tcPr>
          <w:p w14:paraId="00448E79" w14:textId="77777777" w:rsidR="00315C4C" w:rsidRPr="00315C4C" w:rsidRDefault="00315C4C">
            <w:r w:rsidRPr="00315C4C">
              <w:t>The African Union Development Agency-NEPAD</w:t>
            </w:r>
          </w:p>
        </w:tc>
        <w:tc>
          <w:tcPr>
            <w:tcW w:w="1294" w:type="dxa"/>
            <w:noWrap/>
            <w:hideMark/>
          </w:tcPr>
          <w:p w14:paraId="611A716D" w14:textId="77777777" w:rsidR="00315C4C" w:rsidRPr="00315C4C" w:rsidRDefault="00315C4C">
            <w:r w:rsidRPr="00315C4C">
              <w:t>@NEPAD_Agency</w:t>
            </w:r>
          </w:p>
        </w:tc>
        <w:tc>
          <w:tcPr>
            <w:tcW w:w="1295" w:type="dxa"/>
            <w:noWrap/>
            <w:hideMark/>
          </w:tcPr>
          <w:p w14:paraId="4E7E48A7" w14:textId="77777777" w:rsidR="00315C4C" w:rsidRPr="00315C4C" w:rsidRDefault="00315C4C" w:rsidP="00315C4C">
            <w:r w:rsidRPr="00315C4C">
              <w:t>10854</w:t>
            </w:r>
          </w:p>
        </w:tc>
        <w:tc>
          <w:tcPr>
            <w:tcW w:w="1294" w:type="dxa"/>
            <w:noWrap/>
            <w:hideMark/>
          </w:tcPr>
          <w:p w14:paraId="5DB5FFAA" w14:textId="77777777" w:rsidR="00315C4C" w:rsidRPr="00315C4C" w:rsidRDefault="00315C4C" w:rsidP="00315C4C">
            <w:r w:rsidRPr="00315C4C">
              <w:t>59844</w:t>
            </w:r>
          </w:p>
        </w:tc>
        <w:tc>
          <w:tcPr>
            <w:tcW w:w="1295" w:type="dxa"/>
            <w:noWrap/>
            <w:hideMark/>
          </w:tcPr>
          <w:p w14:paraId="2A1E0429" w14:textId="77777777" w:rsidR="00315C4C" w:rsidRPr="00315C4C" w:rsidRDefault="00315C4C" w:rsidP="00315C4C">
            <w:r w:rsidRPr="00315C4C">
              <w:t>758</w:t>
            </w:r>
          </w:p>
        </w:tc>
        <w:tc>
          <w:tcPr>
            <w:tcW w:w="1295" w:type="dxa"/>
            <w:noWrap/>
            <w:hideMark/>
          </w:tcPr>
          <w:p w14:paraId="5C9265D8" w14:textId="77777777" w:rsidR="00315C4C" w:rsidRPr="00315C4C" w:rsidRDefault="00315C4C" w:rsidP="00315C4C">
            <w:r w:rsidRPr="00315C4C">
              <w:t>1/25/2010 15:07</w:t>
            </w:r>
          </w:p>
        </w:tc>
      </w:tr>
      <w:tr w:rsidR="00315C4C" w:rsidRPr="00315C4C" w14:paraId="2F7826E1" w14:textId="77777777" w:rsidTr="004D2F92">
        <w:trPr>
          <w:trHeight w:val="290"/>
        </w:trPr>
        <w:tc>
          <w:tcPr>
            <w:tcW w:w="1294" w:type="dxa"/>
            <w:noWrap/>
            <w:hideMark/>
          </w:tcPr>
          <w:p w14:paraId="527A494A" w14:textId="77777777" w:rsidR="00315C4C" w:rsidRPr="00315C4C" w:rsidRDefault="00315C4C" w:rsidP="004D2F92">
            <w:pPr>
              <w:jc w:val="both"/>
            </w:pPr>
            <w:r w:rsidRPr="00315C4C">
              <w:lastRenderedPageBreak/>
              <w:t>CARICOM OTN</w:t>
            </w:r>
          </w:p>
        </w:tc>
        <w:tc>
          <w:tcPr>
            <w:tcW w:w="1295" w:type="dxa"/>
            <w:noWrap/>
            <w:hideMark/>
          </w:tcPr>
          <w:p w14:paraId="385A7679" w14:textId="77777777" w:rsidR="00315C4C" w:rsidRPr="00315C4C" w:rsidRDefault="00315C4C">
            <w:r w:rsidRPr="00315C4C">
              <w:t>The Office of Trade Negotiations (OTN), formerly the Caribbean Regional Negotiating Machinery (CRNM) was created by the Caribbean Community (CARICOM) Government</w:t>
            </w:r>
          </w:p>
        </w:tc>
        <w:tc>
          <w:tcPr>
            <w:tcW w:w="1294" w:type="dxa"/>
            <w:noWrap/>
            <w:hideMark/>
          </w:tcPr>
          <w:p w14:paraId="017FCA97" w14:textId="77777777" w:rsidR="00315C4C" w:rsidRPr="00315C4C" w:rsidRDefault="00315C4C">
            <w:r w:rsidRPr="00315C4C">
              <w:t>@CRNM_OTN</w:t>
            </w:r>
          </w:p>
        </w:tc>
        <w:tc>
          <w:tcPr>
            <w:tcW w:w="1295" w:type="dxa"/>
            <w:noWrap/>
            <w:hideMark/>
          </w:tcPr>
          <w:p w14:paraId="1E8BB309" w14:textId="77777777" w:rsidR="00315C4C" w:rsidRPr="00315C4C" w:rsidRDefault="00315C4C" w:rsidP="00315C4C">
            <w:r w:rsidRPr="00315C4C">
              <w:t>47259</w:t>
            </w:r>
          </w:p>
        </w:tc>
        <w:tc>
          <w:tcPr>
            <w:tcW w:w="1294" w:type="dxa"/>
            <w:noWrap/>
            <w:hideMark/>
          </w:tcPr>
          <w:p w14:paraId="7060323D" w14:textId="77777777" w:rsidR="00315C4C" w:rsidRPr="00315C4C" w:rsidRDefault="00315C4C" w:rsidP="00315C4C">
            <w:r w:rsidRPr="00315C4C">
              <w:t>3173</w:t>
            </w:r>
          </w:p>
        </w:tc>
        <w:tc>
          <w:tcPr>
            <w:tcW w:w="1295" w:type="dxa"/>
            <w:noWrap/>
            <w:hideMark/>
          </w:tcPr>
          <w:p w14:paraId="35744EED" w14:textId="77777777" w:rsidR="00315C4C" w:rsidRPr="00315C4C" w:rsidRDefault="00315C4C" w:rsidP="00315C4C">
            <w:r w:rsidRPr="00315C4C">
              <w:t>760</w:t>
            </w:r>
          </w:p>
        </w:tc>
        <w:tc>
          <w:tcPr>
            <w:tcW w:w="1295" w:type="dxa"/>
            <w:noWrap/>
            <w:hideMark/>
          </w:tcPr>
          <w:p w14:paraId="4A04A699" w14:textId="77777777" w:rsidR="00315C4C" w:rsidRPr="00315C4C" w:rsidRDefault="00315C4C" w:rsidP="00315C4C">
            <w:r w:rsidRPr="00315C4C">
              <w:t>1/25/2010 19:25</w:t>
            </w:r>
          </w:p>
        </w:tc>
      </w:tr>
      <w:tr w:rsidR="00315C4C" w:rsidRPr="00315C4C" w14:paraId="4DBC843D" w14:textId="77777777" w:rsidTr="004D2F92">
        <w:trPr>
          <w:trHeight w:val="290"/>
        </w:trPr>
        <w:tc>
          <w:tcPr>
            <w:tcW w:w="1294" w:type="dxa"/>
            <w:noWrap/>
            <w:hideMark/>
          </w:tcPr>
          <w:p w14:paraId="2F7863C6" w14:textId="77777777" w:rsidR="00315C4C" w:rsidRPr="00315C4C" w:rsidRDefault="00315C4C" w:rsidP="004D2F92">
            <w:pPr>
              <w:jc w:val="both"/>
            </w:pPr>
            <w:r w:rsidRPr="00315C4C">
              <w:t>African Union Summit</w:t>
            </w:r>
          </w:p>
        </w:tc>
        <w:tc>
          <w:tcPr>
            <w:tcW w:w="1295" w:type="dxa"/>
            <w:noWrap/>
            <w:hideMark/>
          </w:tcPr>
          <w:p w14:paraId="38987B32" w14:textId="77777777" w:rsidR="00315C4C" w:rsidRPr="00315C4C" w:rsidRDefault="00315C4C">
            <w:r w:rsidRPr="00315C4C">
              <w:t xml:space="preserve">19TH African Union Summit: </w:t>
            </w:r>
            <w:r w:rsidRPr="00315C4C">
              <w:br/>
            </w:r>
            <w:r w:rsidRPr="00315C4C">
              <w:br/>
            </w:r>
            <w:r w:rsidRPr="00315C4C">
              <w:br/>
            </w:r>
            <w:r w:rsidRPr="00315C4C">
              <w:br/>
            </w:r>
            <w:r w:rsidRPr="00315C4C">
              <w:br/>
            </w:r>
            <w:r w:rsidRPr="00315C4C">
              <w:br/>
              <w:t>09 - 16 July 2012, Addis Ababa</w:t>
            </w:r>
          </w:p>
        </w:tc>
        <w:tc>
          <w:tcPr>
            <w:tcW w:w="1294" w:type="dxa"/>
            <w:noWrap/>
            <w:hideMark/>
          </w:tcPr>
          <w:p w14:paraId="4CBB05F4" w14:textId="77777777" w:rsidR="00315C4C" w:rsidRPr="00315C4C" w:rsidRDefault="00315C4C">
            <w:r w:rsidRPr="00315C4C">
              <w:t>@AUSummit</w:t>
            </w:r>
          </w:p>
        </w:tc>
        <w:tc>
          <w:tcPr>
            <w:tcW w:w="1295" w:type="dxa"/>
            <w:noWrap/>
            <w:hideMark/>
          </w:tcPr>
          <w:p w14:paraId="3DE044D9" w14:textId="77777777" w:rsidR="00315C4C" w:rsidRPr="00315C4C" w:rsidRDefault="00315C4C" w:rsidP="00315C4C">
            <w:r w:rsidRPr="00315C4C">
              <w:t>85</w:t>
            </w:r>
          </w:p>
        </w:tc>
        <w:tc>
          <w:tcPr>
            <w:tcW w:w="1294" w:type="dxa"/>
            <w:noWrap/>
            <w:hideMark/>
          </w:tcPr>
          <w:p w14:paraId="5FBDFF30" w14:textId="77777777" w:rsidR="00315C4C" w:rsidRPr="00315C4C" w:rsidRDefault="00315C4C" w:rsidP="00315C4C">
            <w:r w:rsidRPr="00315C4C">
              <w:t>5345</w:t>
            </w:r>
          </w:p>
        </w:tc>
        <w:tc>
          <w:tcPr>
            <w:tcW w:w="1295" w:type="dxa"/>
            <w:noWrap/>
            <w:hideMark/>
          </w:tcPr>
          <w:p w14:paraId="16F3C3C9" w14:textId="77777777" w:rsidR="00315C4C" w:rsidRPr="00315C4C" w:rsidRDefault="00315C4C" w:rsidP="00315C4C">
            <w:r w:rsidRPr="00315C4C">
              <w:t>1</w:t>
            </w:r>
          </w:p>
        </w:tc>
        <w:tc>
          <w:tcPr>
            <w:tcW w:w="1295" w:type="dxa"/>
            <w:noWrap/>
            <w:hideMark/>
          </w:tcPr>
          <w:p w14:paraId="20AAA65A" w14:textId="77777777" w:rsidR="00315C4C" w:rsidRPr="00315C4C" w:rsidRDefault="00315C4C" w:rsidP="00315C4C">
            <w:r w:rsidRPr="00315C4C">
              <w:t>1/26/2010 7:45</w:t>
            </w:r>
          </w:p>
        </w:tc>
      </w:tr>
      <w:tr w:rsidR="00315C4C" w:rsidRPr="00315C4C" w14:paraId="4CCF4363" w14:textId="77777777" w:rsidTr="004D2F92">
        <w:trPr>
          <w:trHeight w:val="290"/>
        </w:trPr>
        <w:tc>
          <w:tcPr>
            <w:tcW w:w="1294" w:type="dxa"/>
            <w:noWrap/>
            <w:hideMark/>
          </w:tcPr>
          <w:p w14:paraId="542A052E" w14:textId="77777777" w:rsidR="00315C4C" w:rsidRPr="00315C4C" w:rsidRDefault="00315C4C" w:rsidP="004D2F92">
            <w:pPr>
              <w:jc w:val="both"/>
            </w:pPr>
            <w:r w:rsidRPr="00315C4C">
              <w:t>BUREAU DE LIAISON DE L'UNION AFRICAINE AU TCHAD</w:t>
            </w:r>
          </w:p>
        </w:tc>
        <w:tc>
          <w:tcPr>
            <w:tcW w:w="1295" w:type="dxa"/>
            <w:noWrap/>
            <w:hideMark/>
          </w:tcPr>
          <w:p w14:paraId="6B159A90" w14:textId="77777777" w:rsidR="00315C4C" w:rsidRPr="00315C4C" w:rsidRDefault="00315C4C">
            <w:r w:rsidRPr="00315C4C">
              <w:t>Relais officiel.</w:t>
            </w:r>
          </w:p>
        </w:tc>
        <w:tc>
          <w:tcPr>
            <w:tcW w:w="1294" w:type="dxa"/>
            <w:noWrap/>
            <w:hideMark/>
          </w:tcPr>
          <w:p w14:paraId="36D772E2" w14:textId="77777777" w:rsidR="00315C4C" w:rsidRPr="00315C4C" w:rsidRDefault="00315C4C">
            <w:r w:rsidRPr="00315C4C">
              <w:t>@UA_Tchad</w:t>
            </w:r>
          </w:p>
        </w:tc>
        <w:tc>
          <w:tcPr>
            <w:tcW w:w="1295" w:type="dxa"/>
            <w:noWrap/>
            <w:hideMark/>
          </w:tcPr>
          <w:p w14:paraId="025F2996" w14:textId="77777777" w:rsidR="00315C4C" w:rsidRPr="00315C4C" w:rsidRDefault="00315C4C" w:rsidP="00315C4C">
            <w:r w:rsidRPr="00315C4C">
              <w:t>101</w:t>
            </w:r>
          </w:p>
        </w:tc>
        <w:tc>
          <w:tcPr>
            <w:tcW w:w="1294" w:type="dxa"/>
            <w:noWrap/>
            <w:hideMark/>
          </w:tcPr>
          <w:p w14:paraId="17CB1F09" w14:textId="77777777" w:rsidR="00315C4C" w:rsidRPr="00315C4C" w:rsidRDefault="00315C4C" w:rsidP="00315C4C">
            <w:r w:rsidRPr="00315C4C">
              <w:t>353</w:t>
            </w:r>
          </w:p>
        </w:tc>
        <w:tc>
          <w:tcPr>
            <w:tcW w:w="1295" w:type="dxa"/>
            <w:noWrap/>
            <w:hideMark/>
          </w:tcPr>
          <w:p w14:paraId="667250F2" w14:textId="77777777" w:rsidR="00315C4C" w:rsidRPr="00315C4C" w:rsidRDefault="00315C4C" w:rsidP="00315C4C">
            <w:r w:rsidRPr="00315C4C">
              <w:t>60</w:t>
            </w:r>
          </w:p>
        </w:tc>
        <w:tc>
          <w:tcPr>
            <w:tcW w:w="1295" w:type="dxa"/>
            <w:noWrap/>
            <w:hideMark/>
          </w:tcPr>
          <w:p w14:paraId="4A9838FE" w14:textId="77777777" w:rsidR="00315C4C" w:rsidRPr="00315C4C" w:rsidRDefault="00315C4C" w:rsidP="00315C4C">
            <w:r w:rsidRPr="00315C4C">
              <w:t>1/18/2019 13:19</w:t>
            </w:r>
          </w:p>
        </w:tc>
      </w:tr>
      <w:tr w:rsidR="00315C4C" w:rsidRPr="00315C4C" w14:paraId="396C133A" w14:textId="77777777" w:rsidTr="004D2F92">
        <w:trPr>
          <w:trHeight w:val="290"/>
        </w:trPr>
        <w:tc>
          <w:tcPr>
            <w:tcW w:w="1294" w:type="dxa"/>
            <w:noWrap/>
            <w:hideMark/>
          </w:tcPr>
          <w:p w14:paraId="46590202" w14:textId="77777777" w:rsidR="00315C4C" w:rsidRPr="00315C4C" w:rsidRDefault="00315C4C" w:rsidP="004D2F92">
            <w:pPr>
              <w:jc w:val="both"/>
            </w:pPr>
            <w:r w:rsidRPr="00315C4C">
              <w:t>Africa CDC-Institute for Workforce Development</w:t>
            </w:r>
          </w:p>
        </w:tc>
        <w:tc>
          <w:tcPr>
            <w:tcW w:w="1295" w:type="dxa"/>
            <w:noWrap/>
            <w:hideMark/>
          </w:tcPr>
          <w:p w14:paraId="5FAEE6C8" w14:textId="77777777" w:rsidR="00315C4C" w:rsidRPr="00315C4C" w:rsidRDefault="00315C4C">
            <w:r w:rsidRPr="00315C4C">
              <w:t>The @AfricaCDC Institute for Workforce Development (IWD) trains professionals of @_AfricanUnion MS as they prevent, detect, and respond to disease.</w:t>
            </w:r>
          </w:p>
        </w:tc>
        <w:tc>
          <w:tcPr>
            <w:tcW w:w="1294" w:type="dxa"/>
            <w:noWrap/>
            <w:hideMark/>
          </w:tcPr>
          <w:p w14:paraId="53D8819D" w14:textId="77777777" w:rsidR="00315C4C" w:rsidRPr="00315C4C" w:rsidRDefault="00315C4C">
            <w:r w:rsidRPr="00315C4C">
              <w:t>@AfricaCDC_IWD</w:t>
            </w:r>
          </w:p>
        </w:tc>
        <w:tc>
          <w:tcPr>
            <w:tcW w:w="1295" w:type="dxa"/>
            <w:noWrap/>
            <w:hideMark/>
          </w:tcPr>
          <w:p w14:paraId="33F140A6" w14:textId="77777777" w:rsidR="00315C4C" w:rsidRPr="00315C4C" w:rsidRDefault="00315C4C" w:rsidP="00315C4C">
            <w:r w:rsidRPr="00315C4C">
              <w:t>788</w:t>
            </w:r>
          </w:p>
        </w:tc>
        <w:tc>
          <w:tcPr>
            <w:tcW w:w="1294" w:type="dxa"/>
            <w:noWrap/>
            <w:hideMark/>
          </w:tcPr>
          <w:p w14:paraId="4949E743" w14:textId="77777777" w:rsidR="00315C4C" w:rsidRPr="00315C4C" w:rsidRDefault="00315C4C" w:rsidP="00315C4C">
            <w:r w:rsidRPr="00315C4C">
              <w:t>2333</w:t>
            </w:r>
          </w:p>
        </w:tc>
        <w:tc>
          <w:tcPr>
            <w:tcW w:w="1295" w:type="dxa"/>
            <w:noWrap/>
            <w:hideMark/>
          </w:tcPr>
          <w:p w14:paraId="3339CFB4" w14:textId="77777777" w:rsidR="00315C4C" w:rsidRPr="00315C4C" w:rsidRDefault="00315C4C" w:rsidP="00315C4C">
            <w:r w:rsidRPr="00315C4C">
              <w:t>118</w:t>
            </w:r>
          </w:p>
        </w:tc>
        <w:tc>
          <w:tcPr>
            <w:tcW w:w="1295" w:type="dxa"/>
            <w:noWrap/>
            <w:hideMark/>
          </w:tcPr>
          <w:p w14:paraId="4BE2087A" w14:textId="77777777" w:rsidR="00315C4C" w:rsidRPr="00315C4C" w:rsidRDefault="00315C4C" w:rsidP="00315C4C">
            <w:r w:rsidRPr="00315C4C">
              <w:t>3/2/2019 22:21</w:t>
            </w:r>
          </w:p>
        </w:tc>
      </w:tr>
      <w:tr w:rsidR="00315C4C" w:rsidRPr="00315C4C" w14:paraId="299BA408" w14:textId="77777777" w:rsidTr="004D2F92">
        <w:trPr>
          <w:trHeight w:val="290"/>
        </w:trPr>
        <w:tc>
          <w:tcPr>
            <w:tcW w:w="1294" w:type="dxa"/>
            <w:noWrap/>
            <w:hideMark/>
          </w:tcPr>
          <w:p w14:paraId="022A68EC" w14:textId="77777777" w:rsidR="00315C4C" w:rsidRPr="00315C4C" w:rsidRDefault="00315C4C" w:rsidP="004D2F92">
            <w:pPr>
              <w:jc w:val="both"/>
            </w:pPr>
            <w:r w:rsidRPr="00315C4C">
              <w:lastRenderedPageBreak/>
              <w:t>ASEAN</w:t>
            </w:r>
          </w:p>
        </w:tc>
        <w:tc>
          <w:tcPr>
            <w:tcW w:w="1295" w:type="dxa"/>
            <w:noWrap/>
            <w:hideMark/>
          </w:tcPr>
          <w:p w14:paraId="3007D8D6" w14:textId="77777777" w:rsidR="00315C4C" w:rsidRPr="00315C4C" w:rsidRDefault="00315C4C">
            <w:r w:rsidRPr="00315C4C">
              <w:t>The official Twitter account of ASEAN - One Vision, One Identity, One Community - Retweets &lt;U+2260&gt; endorsement | contact: public@asean.org</w:t>
            </w:r>
          </w:p>
        </w:tc>
        <w:tc>
          <w:tcPr>
            <w:tcW w:w="1294" w:type="dxa"/>
            <w:noWrap/>
            <w:hideMark/>
          </w:tcPr>
          <w:p w14:paraId="38165EF0" w14:textId="77777777" w:rsidR="00315C4C" w:rsidRPr="00315C4C" w:rsidRDefault="00315C4C">
            <w:r w:rsidRPr="00315C4C">
              <w:t>@ASEAN</w:t>
            </w:r>
          </w:p>
        </w:tc>
        <w:tc>
          <w:tcPr>
            <w:tcW w:w="1295" w:type="dxa"/>
            <w:noWrap/>
            <w:hideMark/>
          </w:tcPr>
          <w:p w14:paraId="4D44FBD2" w14:textId="77777777" w:rsidR="00315C4C" w:rsidRPr="00315C4C" w:rsidRDefault="00315C4C" w:rsidP="00315C4C">
            <w:r w:rsidRPr="00315C4C">
              <w:t>9521</w:t>
            </w:r>
          </w:p>
        </w:tc>
        <w:tc>
          <w:tcPr>
            <w:tcW w:w="1294" w:type="dxa"/>
            <w:noWrap/>
            <w:hideMark/>
          </w:tcPr>
          <w:p w14:paraId="6A7D90F0" w14:textId="77777777" w:rsidR="00315C4C" w:rsidRPr="00315C4C" w:rsidRDefault="00315C4C" w:rsidP="00315C4C">
            <w:r w:rsidRPr="00315C4C">
              <w:t>138266</w:t>
            </w:r>
          </w:p>
        </w:tc>
        <w:tc>
          <w:tcPr>
            <w:tcW w:w="1295" w:type="dxa"/>
            <w:noWrap/>
            <w:hideMark/>
          </w:tcPr>
          <w:p w14:paraId="6E2E255F" w14:textId="77777777" w:rsidR="00315C4C" w:rsidRPr="00315C4C" w:rsidRDefault="00315C4C" w:rsidP="00315C4C">
            <w:r w:rsidRPr="00315C4C">
              <w:t>2115</w:t>
            </w:r>
          </w:p>
        </w:tc>
        <w:tc>
          <w:tcPr>
            <w:tcW w:w="1295" w:type="dxa"/>
            <w:noWrap/>
            <w:hideMark/>
          </w:tcPr>
          <w:p w14:paraId="7B5C93B6" w14:textId="77777777" w:rsidR="00315C4C" w:rsidRPr="00315C4C" w:rsidRDefault="00315C4C" w:rsidP="00315C4C">
            <w:r w:rsidRPr="00315C4C">
              <w:t>2/5/2010 10:43</w:t>
            </w:r>
          </w:p>
        </w:tc>
      </w:tr>
      <w:tr w:rsidR="00315C4C" w:rsidRPr="00315C4C" w14:paraId="27632A5C" w14:textId="77777777" w:rsidTr="004D2F92">
        <w:trPr>
          <w:trHeight w:val="290"/>
        </w:trPr>
        <w:tc>
          <w:tcPr>
            <w:tcW w:w="1294" w:type="dxa"/>
            <w:noWrap/>
            <w:hideMark/>
          </w:tcPr>
          <w:p w14:paraId="52F08492" w14:textId="77777777" w:rsidR="00315C4C" w:rsidRPr="00315C4C" w:rsidRDefault="00315C4C" w:rsidP="004D2F92">
            <w:pPr>
              <w:jc w:val="both"/>
            </w:pPr>
            <w:r w:rsidRPr="00315C4C">
              <w:t>Parlamento Andino</w:t>
            </w:r>
          </w:p>
        </w:tc>
        <w:tc>
          <w:tcPr>
            <w:tcW w:w="1295" w:type="dxa"/>
            <w:noWrap/>
            <w:hideMark/>
          </w:tcPr>
          <w:p w14:paraId="701AC1AF" w14:textId="77777777" w:rsidR="00315C4C" w:rsidRPr="00315C4C" w:rsidRDefault="00315C4C">
            <w:r w:rsidRPr="00315C4C">
              <w:t>Bienvenidos a la cuenta oficial del Parlamento Andino en Twitter. ¡Unidos por la integración de más de 120 millones de personas!</w:t>
            </w:r>
          </w:p>
        </w:tc>
        <w:tc>
          <w:tcPr>
            <w:tcW w:w="1294" w:type="dxa"/>
            <w:noWrap/>
            <w:hideMark/>
          </w:tcPr>
          <w:p w14:paraId="4D853EF3" w14:textId="77777777" w:rsidR="00315C4C" w:rsidRPr="00315C4C" w:rsidRDefault="00315C4C">
            <w:r w:rsidRPr="00315C4C">
              <w:t>@Parlandino</w:t>
            </w:r>
          </w:p>
        </w:tc>
        <w:tc>
          <w:tcPr>
            <w:tcW w:w="1295" w:type="dxa"/>
            <w:noWrap/>
            <w:hideMark/>
          </w:tcPr>
          <w:p w14:paraId="0BCCCB2B" w14:textId="77777777" w:rsidR="00315C4C" w:rsidRPr="00315C4C" w:rsidRDefault="00315C4C" w:rsidP="00315C4C">
            <w:r w:rsidRPr="00315C4C">
              <w:t>17397</w:t>
            </w:r>
          </w:p>
        </w:tc>
        <w:tc>
          <w:tcPr>
            <w:tcW w:w="1294" w:type="dxa"/>
            <w:noWrap/>
            <w:hideMark/>
          </w:tcPr>
          <w:p w14:paraId="4A9AF0C2" w14:textId="77777777" w:rsidR="00315C4C" w:rsidRPr="00315C4C" w:rsidRDefault="00315C4C" w:rsidP="00315C4C">
            <w:r w:rsidRPr="00315C4C">
              <w:t>6135</w:t>
            </w:r>
          </w:p>
        </w:tc>
        <w:tc>
          <w:tcPr>
            <w:tcW w:w="1295" w:type="dxa"/>
            <w:noWrap/>
            <w:hideMark/>
          </w:tcPr>
          <w:p w14:paraId="35132EE6" w14:textId="77777777" w:rsidR="00315C4C" w:rsidRPr="00315C4C" w:rsidRDefault="00315C4C" w:rsidP="00315C4C">
            <w:r w:rsidRPr="00315C4C">
              <w:t>95</w:t>
            </w:r>
          </w:p>
        </w:tc>
        <w:tc>
          <w:tcPr>
            <w:tcW w:w="1295" w:type="dxa"/>
            <w:noWrap/>
            <w:hideMark/>
          </w:tcPr>
          <w:p w14:paraId="3BFB0106" w14:textId="77777777" w:rsidR="00315C4C" w:rsidRPr="00315C4C" w:rsidRDefault="00315C4C" w:rsidP="00315C4C">
            <w:r w:rsidRPr="00315C4C">
              <w:t>2/9/2010 17:14</w:t>
            </w:r>
          </w:p>
        </w:tc>
      </w:tr>
      <w:tr w:rsidR="00315C4C" w:rsidRPr="00315C4C" w14:paraId="797D54C8" w14:textId="77777777" w:rsidTr="004D2F92">
        <w:trPr>
          <w:trHeight w:val="290"/>
        </w:trPr>
        <w:tc>
          <w:tcPr>
            <w:tcW w:w="1294" w:type="dxa"/>
            <w:noWrap/>
            <w:hideMark/>
          </w:tcPr>
          <w:p w14:paraId="225CC378" w14:textId="77777777" w:rsidR="00315C4C" w:rsidRPr="00315C4C" w:rsidRDefault="00315C4C" w:rsidP="004D2F92">
            <w:pPr>
              <w:jc w:val="both"/>
            </w:pPr>
            <w:r w:rsidRPr="00315C4C">
              <w:t>ASEAN Studies Centre</w:t>
            </w:r>
          </w:p>
        </w:tc>
        <w:tc>
          <w:tcPr>
            <w:tcW w:w="1295" w:type="dxa"/>
            <w:noWrap/>
            <w:hideMark/>
          </w:tcPr>
          <w:p w14:paraId="5BC3A756" w14:textId="77777777" w:rsidR="00315C4C" w:rsidRPr="00315C4C" w:rsidRDefault="00315C4C">
            <w:r w:rsidRPr="00315C4C">
              <w:t>The ASEAN Studies Centre is devoted to research on issues that pertain to the Association of Southeast Asian Nations (ASEAN) as an institution and a process.</w:t>
            </w:r>
          </w:p>
        </w:tc>
        <w:tc>
          <w:tcPr>
            <w:tcW w:w="1294" w:type="dxa"/>
            <w:noWrap/>
            <w:hideMark/>
          </w:tcPr>
          <w:p w14:paraId="7BF778C9" w14:textId="77777777" w:rsidR="00315C4C" w:rsidRPr="00315C4C" w:rsidRDefault="00315C4C">
            <w:r w:rsidRPr="00315C4C">
              <w:t>@ASEANstudies</w:t>
            </w:r>
          </w:p>
        </w:tc>
        <w:tc>
          <w:tcPr>
            <w:tcW w:w="1295" w:type="dxa"/>
            <w:noWrap/>
            <w:hideMark/>
          </w:tcPr>
          <w:p w14:paraId="5FE1C276" w14:textId="77777777" w:rsidR="00315C4C" w:rsidRPr="00315C4C" w:rsidRDefault="00315C4C" w:rsidP="00315C4C">
            <w:r w:rsidRPr="00315C4C">
              <w:t>1029</w:t>
            </w:r>
          </w:p>
        </w:tc>
        <w:tc>
          <w:tcPr>
            <w:tcW w:w="1294" w:type="dxa"/>
            <w:noWrap/>
            <w:hideMark/>
          </w:tcPr>
          <w:p w14:paraId="72EE040D" w14:textId="77777777" w:rsidR="00315C4C" w:rsidRPr="00315C4C" w:rsidRDefault="00315C4C" w:rsidP="00315C4C">
            <w:r w:rsidRPr="00315C4C">
              <w:t>18932</w:t>
            </w:r>
          </w:p>
        </w:tc>
        <w:tc>
          <w:tcPr>
            <w:tcW w:w="1295" w:type="dxa"/>
            <w:noWrap/>
            <w:hideMark/>
          </w:tcPr>
          <w:p w14:paraId="301E6919" w14:textId="77777777" w:rsidR="00315C4C" w:rsidRPr="00315C4C" w:rsidRDefault="00315C4C" w:rsidP="00315C4C">
            <w:r w:rsidRPr="00315C4C">
              <w:t>30</w:t>
            </w:r>
          </w:p>
        </w:tc>
        <w:tc>
          <w:tcPr>
            <w:tcW w:w="1295" w:type="dxa"/>
            <w:noWrap/>
            <w:hideMark/>
          </w:tcPr>
          <w:p w14:paraId="19B2C006" w14:textId="77777777" w:rsidR="00315C4C" w:rsidRPr="00315C4C" w:rsidRDefault="00315C4C" w:rsidP="00315C4C">
            <w:r w:rsidRPr="00315C4C">
              <w:t>2/25/2010 3:50</w:t>
            </w:r>
          </w:p>
        </w:tc>
      </w:tr>
      <w:tr w:rsidR="00315C4C" w:rsidRPr="00315C4C" w14:paraId="686C4E60" w14:textId="77777777" w:rsidTr="004D2F92">
        <w:trPr>
          <w:trHeight w:val="290"/>
        </w:trPr>
        <w:tc>
          <w:tcPr>
            <w:tcW w:w="1294" w:type="dxa"/>
            <w:noWrap/>
            <w:hideMark/>
          </w:tcPr>
          <w:p w14:paraId="582A7C1C" w14:textId="77777777" w:rsidR="00315C4C" w:rsidRPr="00315C4C" w:rsidRDefault="00315C4C" w:rsidP="004D2F92">
            <w:pPr>
              <w:jc w:val="both"/>
            </w:pPr>
            <w:r w:rsidRPr="00315C4C">
              <w:t>CDEMA</w:t>
            </w:r>
          </w:p>
        </w:tc>
        <w:tc>
          <w:tcPr>
            <w:tcW w:w="1295" w:type="dxa"/>
            <w:noWrap/>
            <w:hideMark/>
          </w:tcPr>
          <w:p w14:paraId="70E816F6" w14:textId="77777777" w:rsidR="00315C4C" w:rsidRPr="00315C4C" w:rsidRDefault="00315C4C">
            <w:r w:rsidRPr="00315C4C">
              <w:t>CDEMA - Caribbean Disaster Emergency Manageme</w:t>
            </w:r>
            <w:r w:rsidRPr="00315C4C">
              <w:lastRenderedPageBreak/>
              <w:t>nt Agency. Regional Champion for Comprehensive Disaster Management (CDM) in the Caribbean</w:t>
            </w:r>
          </w:p>
        </w:tc>
        <w:tc>
          <w:tcPr>
            <w:tcW w:w="1294" w:type="dxa"/>
            <w:noWrap/>
            <w:hideMark/>
          </w:tcPr>
          <w:p w14:paraId="12C5BE93" w14:textId="77777777" w:rsidR="00315C4C" w:rsidRPr="00315C4C" w:rsidRDefault="00315C4C">
            <w:r w:rsidRPr="00315C4C">
              <w:lastRenderedPageBreak/>
              <w:t>@cdemacu</w:t>
            </w:r>
          </w:p>
        </w:tc>
        <w:tc>
          <w:tcPr>
            <w:tcW w:w="1295" w:type="dxa"/>
            <w:noWrap/>
            <w:hideMark/>
          </w:tcPr>
          <w:p w14:paraId="472CD3C3" w14:textId="77777777" w:rsidR="00315C4C" w:rsidRPr="00315C4C" w:rsidRDefault="00315C4C" w:rsidP="00315C4C">
            <w:r w:rsidRPr="00315C4C">
              <w:t>3726</w:t>
            </w:r>
          </w:p>
        </w:tc>
        <w:tc>
          <w:tcPr>
            <w:tcW w:w="1294" w:type="dxa"/>
            <w:noWrap/>
            <w:hideMark/>
          </w:tcPr>
          <w:p w14:paraId="1DC4A8D3" w14:textId="77777777" w:rsidR="00315C4C" w:rsidRPr="00315C4C" w:rsidRDefault="00315C4C" w:rsidP="00315C4C">
            <w:r w:rsidRPr="00315C4C">
              <w:t>6105</w:t>
            </w:r>
          </w:p>
        </w:tc>
        <w:tc>
          <w:tcPr>
            <w:tcW w:w="1295" w:type="dxa"/>
            <w:noWrap/>
            <w:hideMark/>
          </w:tcPr>
          <w:p w14:paraId="1C8D56FC" w14:textId="77777777" w:rsidR="00315C4C" w:rsidRPr="00315C4C" w:rsidRDefault="00315C4C" w:rsidP="00315C4C">
            <w:r w:rsidRPr="00315C4C">
              <w:t>637</w:t>
            </w:r>
          </w:p>
        </w:tc>
        <w:tc>
          <w:tcPr>
            <w:tcW w:w="1295" w:type="dxa"/>
            <w:noWrap/>
            <w:hideMark/>
          </w:tcPr>
          <w:p w14:paraId="754EBB17" w14:textId="77777777" w:rsidR="00315C4C" w:rsidRPr="00315C4C" w:rsidRDefault="00315C4C" w:rsidP="00315C4C">
            <w:r w:rsidRPr="00315C4C">
              <w:t>3/8/2010 15:07</w:t>
            </w:r>
          </w:p>
        </w:tc>
      </w:tr>
      <w:tr w:rsidR="00315C4C" w:rsidRPr="00315C4C" w14:paraId="3665A80A" w14:textId="77777777" w:rsidTr="004D2F92">
        <w:trPr>
          <w:trHeight w:val="290"/>
        </w:trPr>
        <w:tc>
          <w:tcPr>
            <w:tcW w:w="1294" w:type="dxa"/>
            <w:noWrap/>
            <w:hideMark/>
          </w:tcPr>
          <w:p w14:paraId="1E079DCE" w14:textId="77777777" w:rsidR="00315C4C" w:rsidRPr="00315C4C" w:rsidRDefault="00315C4C" w:rsidP="004D2F92">
            <w:pPr>
              <w:jc w:val="both"/>
            </w:pPr>
            <w:r w:rsidRPr="00315C4C">
              <w:t>AMISOM</w:t>
            </w:r>
          </w:p>
        </w:tc>
        <w:tc>
          <w:tcPr>
            <w:tcW w:w="1295" w:type="dxa"/>
            <w:noWrap/>
            <w:hideMark/>
          </w:tcPr>
          <w:p w14:paraId="253DB504" w14:textId="77777777" w:rsidR="00315C4C" w:rsidRPr="00315C4C" w:rsidRDefault="00315C4C">
            <w:r w:rsidRPr="00315C4C">
              <w:t>Official Account of the African Union Mission In Somalia (AMISOM), mandated by the AU Peace &amp; Security Council (PSC) and authorized by the UN Security Council.</w:t>
            </w:r>
          </w:p>
        </w:tc>
        <w:tc>
          <w:tcPr>
            <w:tcW w:w="1294" w:type="dxa"/>
            <w:noWrap/>
            <w:hideMark/>
          </w:tcPr>
          <w:p w14:paraId="4B561160" w14:textId="77777777" w:rsidR="00315C4C" w:rsidRPr="00315C4C" w:rsidRDefault="00315C4C">
            <w:r w:rsidRPr="00315C4C">
              <w:t>@amisomsomalia</w:t>
            </w:r>
          </w:p>
        </w:tc>
        <w:tc>
          <w:tcPr>
            <w:tcW w:w="1295" w:type="dxa"/>
            <w:noWrap/>
            <w:hideMark/>
          </w:tcPr>
          <w:p w14:paraId="3FE56F2F" w14:textId="77777777" w:rsidR="00315C4C" w:rsidRPr="00315C4C" w:rsidRDefault="00315C4C" w:rsidP="00315C4C">
            <w:r w:rsidRPr="00315C4C">
              <w:t>10374</w:t>
            </w:r>
          </w:p>
        </w:tc>
        <w:tc>
          <w:tcPr>
            <w:tcW w:w="1294" w:type="dxa"/>
            <w:noWrap/>
            <w:hideMark/>
          </w:tcPr>
          <w:p w14:paraId="5FE739B6" w14:textId="77777777" w:rsidR="00315C4C" w:rsidRPr="00315C4C" w:rsidRDefault="00315C4C" w:rsidP="00315C4C">
            <w:r w:rsidRPr="00315C4C">
              <w:t>248701</w:t>
            </w:r>
          </w:p>
        </w:tc>
        <w:tc>
          <w:tcPr>
            <w:tcW w:w="1295" w:type="dxa"/>
            <w:noWrap/>
            <w:hideMark/>
          </w:tcPr>
          <w:p w14:paraId="449DDA93" w14:textId="77777777" w:rsidR="00315C4C" w:rsidRPr="00315C4C" w:rsidRDefault="00315C4C" w:rsidP="00315C4C">
            <w:r w:rsidRPr="00315C4C">
              <w:t>280</w:t>
            </w:r>
          </w:p>
        </w:tc>
        <w:tc>
          <w:tcPr>
            <w:tcW w:w="1295" w:type="dxa"/>
            <w:noWrap/>
            <w:hideMark/>
          </w:tcPr>
          <w:p w14:paraId="76D722F9" w14:textId="77777777" w:rsidR="00315C4C" w:rsidRPr="00315C4C" w:rsidRDefault="00315C4C" w:rsidP="00315C4C">
            <w:r w:rsidRPr="00315C4C">
              <w:t>3/16/2010 11:01</w:t>
            </w:r>
          </w:p>
        </w:tc>
      </w:tr>
      <w:tr w:rsidR="00315C4C" w:rsidRPr="00315C4C" w14:paraId="7A6C6C00" w14:textId="77777777" w:rsidTr="004D2F92">
        <w:trPr>
          <w:trHeight w:val="290"/>
        </w:trPr>
        <w:tc>
          <w:tcPr>
            <w:tcW w:w="1294" w:type="dxa"/>
            <w:noWrap/>
            <w:hideMark/>
          </w:tcPr>
          <w:p w14:paraId="74EC4B97" w14:textId="77777777" w:rsidR="00315C4C" w:rsidRPr="00315C4C" w:rsidRDefault="00315C4C" w:rsidP="004D2F92">
            <w:pPr>
              <w:jc w:val="both"/>
            </w:pPr>
            <w:r w:rsidRPr="00315C4C">
              <w:t>CXC</w:t>
            </w:r>
          </w:p>
        </w:tc>
        <w:tc>
          <w:tcPr>
            <w:tcW w:w="1295" w:type="dxa"/>
            <w:noWrap/>
            <w:hideMark/>
          </w:tcPr>
          <w:p w14:paraId="281CD665" w14:textId="77777777" w:rsidR="00315C4C" w:rsidRPr="00315C4C" w:rsidRDefault="00315C4C">
            <w:r w:rsidRPr="00315C4C">
              <w:t>The Caribbean Examinations Council (CXC) established in 1972, conducts examinations, awards certificates and diplomas for CPEA, CCSLC, CVQ, CSEC and CAPE.</w:t>
            </w:r>
          </w:p>
        </w:tc>
        <w:tc>
          <w:tcPr>
            <w:tcW w:w="1294" w:type="dxa"/>
            <w:noWrap/>
            <w:hideMark/>
          </w:tcPr>
          <w:p w14:paraId="7559A1F3" w14:textId="77777777" w:rsidR="00315C4C" w:rsidRPr="00315C4C" w:rsidRDefault="00315C4C">
            <w:r w:rsidRPr="00315C4C">
              <w:t>@MyCXC</w:t>
            </w:r>
          </w:p>
        </w:tc>
        <w:tc>
          <w:tcPr>
            <w:tcW w:w="1295" w:type="dxa"/>
            <w:noWrap/>
            <w:hideMark/>
          </w:tcPr>
          <w:p w14:paraId="0AA6EF80" w14:textId="77777777" w:rsidR="00315C4C" w:rsidRPr="00315C4C" w:rsidRDefault="00315C4C" w:rsidP="00315C4C">
            <w:r w:rsidRPr="00315C4C">
              <w:t>5408</w:t>
            </w:r>
          </w:p>
        </w:tc>
        <w:tc>
          <w:tcPr>
            <w:tcW w:w="1294" w:type="dxa"/>
            <w:noWrap/>
            <w:hideMark/>
          </w:tcPr>
          <w:p w14:paraId="413EBDAB" w14:textId="77777777" w:rsidR="00315C4C" w:rsidRPr="00315C4C" w:rsidRDefault="00315C4C" w:rsidP="00315C4C">
            <w:r w:rsidRPr="00315C4C">
              <w:t>2330</w:t>
            </w:r>
          </w:p>
        </w:tc>
        <w:tc>
          <w:tcPr>
            <w:tcW w:w="1295" w:type="dxa"/>
            <w:noWrap/>
            <w:hideMark/>
          </w:tcPr>
          <w:p w14:paraId="1EFF1D7E" w14:textId="77777777" w:rsidR="00315C4C" w:rsidRPr="00315C4C" w:rsidRDefault="00315C4C" w:rsidP="00315C4C">
            <w:r w:rsidRPr="00315C4C">
              <w:t>369</w:t>
            </w:r>
          </w:p>
        </w:tc>
        <w:tc>
          <w:tcPr>
            <w:tcW w:w="1295" w:type="dxa"/>
            <w:noWrap/>
            <w:hideMark/>
          </w:tcPr>
          <w:p w14:paraId="3C1B327B" w14:textId="77777777" w:rsidR="00315C4C" w:rsidRPr="00315C4C" w:rsidRDefault="00315C4C" w:rsidP="00315C4C">
            <w:r w:rsidRPr="00315C4C">
              <w:t>5/7/2010 16:37</w:t>
            </w:r>
          </w:p>
        </w:tc>
      </w:tr>
      <w:tr w:rsidR="00315C4C" w:rsidRPr="00315C4C" w14:paraId="434C1007" w14:textId="77777777" w:rsidTr="004D2F92">
        <w:trPr>
          <w:trHeight w:val="290"/>
        </w:trPr>
        <w:tc>
          <w:tcPr>
            <w:tcW w:w="1294" w:type="dxa"/>
            <w:noWrap/>
            <w:hideMark/>
          </w:tcPr>
          <w:p w14:paraId="2C783B9B" w14:textId="77777777" w:rsidR="00315C4C" w:rsidRPr="00315C4C" w:rsidRDefault="00315C4C" w:rsidP="004D2F92">
            <w:pPr>
              <w:jc w:val="both"/>
            </w:pPr>
            <w:r w:rsidRPr="00315C4C">
              <w:t>African Risk Capacity Group</w:t>
            </w:r>
          </w:p>
        </w:tc>
        <w:tc>
          <w:tcPr>
            <w:tcW w:w="1295" w:type="dxa"/>
            <w:noWrap/>
            <w:hideMark/>
          </w:tcPr>
          <w:p w14:paraId="1B9369AD" w14:textId="77777777" w:rsidR="00315C4C" w:rsidRPr="00315C4C" w:rsidRDefault="00315C4C">
            <w:r w:rsidRPr="00315C4C">
              <w:t xml:space="preserve">Specialized Agency of the @_AfricanUnion providing comprehensive </w:t>
            </w:r>
            <w:r w:rsidRPr="00315C4C">
              <w:lastRenderedPageBreak/>
              <w:t>sovereign Disaster Risk Solutions to build capacity, climate resilience &amp; food security.</w:t>
            </w:r>
          </w:p>
        </w:tc>
        <w:tc>
          <w:tcPr>
            <w:tcW w:w="1294" w:type="dxa"/>
            <w:noWrap/>
            <w:hideMark/>
          </w:tcPr>
          <w:p w14:paraId="0149C674" w14:textId="77777777" w:rsidR="00315C4C" w:rsidRPr="00315C4C" w:rsidRDefault="00315C4C">
            <w:r w:rsidRPr="00315C4C">
              <w:lastRenderedPageBreak/>
              <w:t>@ARCapacity</w:t>
            </w:r>
          </w:p>
        </w:tc>
        <w:tc>
          <w:tcPr>
            <w:tcW w:w="1295" w:type="dxa"/>
            <w:noWrap/>
            <w:hideMark/>
          </w:tcPr>
          <w:p w14:paraId="064EF0E3" w14:textId="77777777" w:rsidR="00315C4C" w:rsidRPr="00315C4C" w:rsidRDefault="00315C4C" w:rsidP="00315C4C">
            <w:r w:rsidRPr="00315C4C">
              <w:t>2042</w:t>
            </w:r>
          </w:p>
        </w:tc>
        <w:tc>
          <w:tcPr>
            <w:tcW w:w="1294" w:type="dxa"/>
            <w:noWrap/>
            <w:hideMark/>
          </w:tcPr>
          <w:p w14:paraId="1D7BF668" w14:textId="77777777" w:rsidR="00315C4C" w:rsidRPr="00315C4C" w:rsidRDefault="00315C4C" w:rsidP="00315C4C">
            <w:r w:rsidRPr="00315C4C">
              <w:t>5428</w:t>
            </w:r>
          </w:p>
        </w:tc>
        <w:tc>
          <w:tcPr>
            <w:tcW w:w="1295" w:type="dxa"/>
            <w:noWrap/>
            <w:hideMark/>
          </w:tcPr>
          <w:p w14:paraId="37A8ACC3" w14:textId="77777777" w:rsidR="00315C4C" w:rsidRPr="00315C4C" w:rsidRDefault="00315C4C" w:rsidP="00315C4C">
            <w:r w:rsidRPr="00315C4C">
              <w:t>79</w:t>
            </w:r>
          </w:p>
        </w:tc>
        <w:tc>
          <w:tcPr>
            <w:tcW w:w="1295" w:type="dxa"/>
            <w:noWrap/>
            <w:hideMark/>
          </w:tcPr>
          <w:p w14:paraId="5CF87923" w14:textId="77777777" w:rsidR="00315C4C" w:rsidRPr="00315C4C" w:rsidRDefault="00315C4C" w:rsidP="00315C4C">
            <w:r w:rsidRPr="00315C4C">
              <w:t>5/21/2013 14:04</w:t>
            </w:r>
          </w:p>
        </w:tc>
      </w:tr>
      <w:tr w:rsidR="00315C4C" w:rsidRPr="00315C4C" w14:paraId="7F47916C" w14:textId="77777777" w:rsidTr="004D2F92">
        <w:trPr>
          <w:trHeight w:val="290"/>
        </w:trPr>
        <w:tc>
          <w:tcPr>
            <w:tcW w:w="1294" w:type="dxa"/>
            <w:noWrap/>
            <w:hideMark/>
          </w:tcPr>
          <w:p w14:paraId="580FADFD" w14:textId="77777777" w:rsidR="00315C4C" w:rsidRPr="00315C4C" w:rsidRDefault="00315C4C" w:rsidP="004D2F92">
            <w:pPr>
              <w:jc w:val="both"/>
            </w:pPr>
            <w:r w:rsidRPr="00315C4C">
              <w:t>African Union</w:t>
            </w:r>
          </w:p>
        </w:tc>
        <w:tc>
          <w:tcPr>
            <w:tcW w:w="1295" w:type="dxa"/>
            <w:noWrap/>
            <w:hideMark/>
          </w:tcPr>
          <w:p w14:paraId="6C92ADC1" w14:textId="77777777" w:rsidR="00315C4C" w:rsidRPr="00315C4C" w:rsidRDefault="00315C4C">
            <w:r w:rsidRPr="00315C4C">
              <w:t>For an integrated, prosperous and peaceful Africa. Official page of the AU.</w:t>
            </w:r>
          </w:p>
        </w:tc>
        <w:tc>
          <w:tcPr>
            <w:tcW w:w="1294" w:type="dxa"/>
            <w:noWrap/>
            <w:hideMark/>
          </w:tcPr>
          <w:p w14:paraId="5220C610" w14:textId="77777777" w:rsidR="00315C4C" w:rsidRPr="00315C4C" w:rsidRDefault="00315C4C">
            <w:r w:rsidRPr="00315C4C">
              <w:t>@_AfricanUnion</w:t>
            </w:r>
          </w:p>
        </w:tc>
        <w:tc>
          <w:tcPr>
            <w:tcW w:w="1295" w:type="dxa"/>
            <w:noWrap/>
            <w:hideMark/>
          </w:tcPr>
          <w:p w14:paraId="4E5B44E1" w14:textId="77777777" w:rsidR="00315C4C" w:rsidRPr="00315C4C" w:rsidRDefault="00315C4C" w:rsidP="00315C4C">
            <w:r w:rsidRPr="00315C4C">
              <w:t>10214</w:t>
            </w:r>
          </w:p>
        </w:tc>
        <w:tc>
          <w:tcPr>
            <w:tcW w:w="1294" w:type="dxa"/>
            <w:noWrap/>
            <w:hideMark/>
          </w:tcPr>
          <w:p w14:paraId="1E6E4940" w14:textId="77777777" w:rsidR="00315C4C" w:rsidRPr="00315C4C" w:rsidRDefault="00315C4C" w:rsidP="00315C4C">
            <w:r w:rsidRPr="00315C4C">
              <w:t>681886</w:t>
            </w:r>
          </w:p>
        </w:tc>
        <w:tc>
          <w:tcPr>
            <w:tcW w:w="1295" w:type="dxa"/>
            <w:noWrap/>
            <w:hideMark/>
          </w:tcPr>
          <w:p w14:paraId="07FCEA1B" w14:textId="77777777" w:rsidR="00315C4C" w:rsidRPr="00315C4C" w:rsidRDefault="00315C4C" w:rsidP="00315C4C">
            <w:r w:rsidRPr="00315C4C">
              <w:t>196</w:t>
            </w:r>
          </w:p>
        </w:tc>
        <w:tc>
          <w:tcPr>
            <w:tcW w:w="1295" w:type="dxa"/>
            <w:noWrap/>
            <w:hideMark/>
          </w:tcPr>
          <w:p w14:paraId="0CADB6B9" w14:textId="77777777" w:rsidR="00315C4C" w:rsidRPr="00315C4C" w:rsidRDefault="00315C4C" w:rsidP="00315C4C">
            <w:r w:rsidRPr="00315C4C">
              <w:t>5/20/2010 6:48</w:t>
            </w:r>
          </w:p>
        </w:tc>
      </w:tr>
      <w:tr w:rsidR="00315C4C" w:rsidRPr="00315C4C" w14:paraId="17F2B132" w14:textId="77777777" w:rsidTr="004D2F92">
        <w:trPr>
          <w:trHeight w:val="290"/>
        </w:trPr>
        <w:tc>
          <w:tcPr>
            <w:tcW w:w="1294" w:type="dxa"/>
            <w:noWrap/>
            <w:hideMark/>
          </w:tcPr>
          <w:p w14:paraId="77A2E19B" w14:textId="77777777" w:rsidR="00315C4C" w:rsidRPr="00315C4C" w:rsidRDefault="00315C4C" w:rsidP="004D2F92">
            <w:pPr>
              <w:jc w:val="both"/>
            </w:pPr>
            <w:r w:rsidRPr="00315C4C">
              <w:t>African Union Mission to the UN</w:t>
            </w:r>
          </w:p>
        </w:tc>
        <w:tc>
          <w:tcPr>
            <w:tcW w:w="1295" w:type="dxa"/>
            <w:noWrap/>
            <w:hideMark/>
          </w:tcPr>
          <w:p w14:paraId="3EB5DD70" w14:textId="77777777" w:rsidR="00315C4C" w:rsidRPr="00315C4C" w:rsidRDefault="00315C4C">
            <w:r w:rsidRPr="00315C4C">
              <w:t>Permanent Observer Mission of the @_AfricanUnion to the @UN. For a United and Strong #Africa. Follow Ambassador @FKMohammed1</w:t>
            </w:r>
          </w:p>
        </w:tc>
        <w:tc>
          <w:tcPr>
            <w:tcW w:w="1294" w:type="dxa"/>
            <w:noWrap/>
            <w:hideMark/>
          </w:tcPr>
          <w:p w14:paraId="61FCDB57" w14:textId="77777777" w:rsidR="00315C4C" w:rsidRPr="00315C4C" w:rsidRDefault="00315C4C">
            <w:r w:rsidRPr="00315C4C">
              <w:t>@AfricanUnionUN</w:t>
            </w:r>
          </w:p>
        </w:tc>
        <w:tc>
          <w:tcPr>
            <w:tcW w:w="1295" w:type="dxa"/>
            <w:noWrap/>
            <w:hideMark/>
          </w:tcPr>
          <w:p w14:paraId="3C7787A6" w14:textId="77777777" w:rsidR="00315C4C" w:rsidRPr="00315C4C" w:rsidRDefault="00315C4C" w:rsidP="00315C4C">
            <w:r w:rsidRPr="00315C4C">
              <w:t>7180</w:t>
            </w:r>
          </w:p>
        </w:tc>
        <w:tc>
          <w:tcPr>
            <w:tcW w:w="1294" w:type="dxa"/>
            <w:noWrap/>
            <w:hideMark/>
          </w:tcPr>
          <w:p w14:paraId="509BCC7C" w14:textId="77777777" w:rsidR="00315C4C" w:rsidRPr="00315C4C" w:rsidRDefault="00315C4C" w:rsidP="00315C4C">
            <w:r w:rsidRPr="00315C4C">
              <w:t>12322</w:t>
            </w:r>
          </w:p>
        </w:tc>
        <w:tc>
          <w:tcPr>
            <w:tcW w:w="1295" w:type="dxa"/>
            <w:noWrap/>
            <w:hideMark/>
          </w:tcPr>
          <w:p w14:paraId="0400A171" w14:textId="77777777" w:rsidR="00315C4C" w:rsidRPr="00315C4C" w:rsidRDefault="00315C4C" w:rsidP="00315C4C">
            <w:r w:rsidRPr="00315C4C">
              <w:t>362</w:t>
            </w:r>
          </w:p>
        </w:tc>
        <w:tc>
          <w:tcPr>
            <w:tcW w:w="1295" w:type="dxa"/>
            <w:noWrap/>
            <w:hideMark/>
          </w:tcPr>
          <w:p w14:paraId="273E3136" w14:textId="77777777" w:rsidR="00315C4C" w:rsidRPr="00315C4C" w:rsidRDefault="00315C4C" w:rsidP="00315C4C">
            <w:r w:rsidRPr="00315C4C">
              <w:t>6/24/2013 15:28</w:t>
            </w:r>
          </w:p>
        </w:tc>
      </w:tr>
      <w:tr w:rsidR="00315C4C" w:rsidRPr="00315C4C" w14:paraId="5E7A3928" w14:textId="77777777" w:rsidTr="004D2F92">
        <w:trPr>
          <w:trHeight w:val="290"/>
        </w:trPr>
        <w:tc>
          <w:tcPr>
            <w:tcW w:w="1294" w:type="dxa"/>
            <w:noWrap/>
            <w:hideMark/>
          </w:tcPr>
          <w:p w14:paraId="54849711" w14:textId="77777777" w:rsidR="00315C4C" w:rsidRPr="00315C4C" w:rsidRDefault="00315C4C" w:rsidP="004D2F92">
            <w:pPr>
              <w:jc w:val="both"/>
            </w:pPr>
            <w:r w:rsidRPr="00315C4C">
              <w:t>CARICOM Youth SVG</w:t>
            </w:r>
          </w:p>
        </w:tc>
        <w:tc>
          <w:tcPr>
            <w:tcW w:w="1295" w:type="dxa"/>
            <w:noWrap/>
            <w:hideMark/>
          </w:tcPr>
          <w:p w14:paraId="7DA44116" w14:textId="77777777" w:rsidR="00315C4C" w:rsidRPr="00315C4C" w:rsidRDefault="00315C4C">
            <w:r w:rsidRPr="00315C4C">
              <w:t>Aspiring together ^ Achieving together</w:t>
            </w:r>
          </w:p>
        </w:tc>
        <w:tc>
          <w:tcPr>
            <w:tcW w:w="1294" w:type="dxa"/>
            <w:noWrap/>
            <w:hideMark/>
          </w:tcPr>
          <w:p w14:paraId="2161E7FF" w14:textId="77777777" w:rsidR="00315C4C" w:rsidRPr="00315C4C" w:rsidRDefault="00315C4C">
            <w:r w:rsidRPr="00315C4C">
              <w:t>@cyasvg</w:t>
            </w:r>
          </w:p>
        </w:tc>
        <w:tc>
          <w:tcPr>
            <w:tcW w:w="1295" w:type="dxa"/>
            <w:noWrap/>
            <w:hideMark/>
          </w:tcPr>
          <w:p w14:paraId="440DF6FB" w14:textId="77777777" w:rsidR="00315C4C" w:rsidRPr="00315C4C" w:rsidRDefault="00315C4C" w:rsidP="00315C4C">
            <w:r w:rsidRPr="00315C4C">
              <w:t>2856</w:t>
            </w:r>
          </w:p>
        </w:tc>
        <w:tc>
          <w:tcPr>
            <w:tcW w:w="1294" w:type="dxa"/>
            <w:noWrap/>
            <w:hideMark/>
          </w:tcPr>
          <w:p w14:paraId="66C8D0C0" w14:textId="77777777" w:rsidR="00315C4C" w:rsidRPr="00315C4C" w:rsidRDefault="00315C4C" w:rsidP="00315C4C">
            <w:r w:rsidRPr="00315C4C">
              <w:t>373</w:t>
            </w:r>
          </w:p>
        </w:tc>
        <w:tc>
          <w:tcPr>
            <w:tcW w:w="1295" w:type="dxa"/>
            <w:noWrap/>
            <w:hideMark/>
          </w:tcPr>
          <w:p w14:paraId="40FD4039" w14:textId="77777777" w:rsidR="00315C4C" w:rsidRPr="00315C4C" w:rsidRDefault="00315C4C" w:rsidP="00315C4C">
            <w:r w:rsidRPr="00315C4C">
              <w:t>137</w:t>
            </w:r>
          </w:p>
        </w:tc>
        <w:tc>
          <w:tcPr>
            <w:tcW w:w="1295" w:type="dxa"/>
            <w:noWrap/>
            <w:hideMark/>
          </w:tcPr>
          <w:p w14:paraId="4E95A8D1" w14:textId="77777777" w:rsidR="00315C4C" w:rsidRPr="00315C4C" w:rsidRDefault="00315C4C" w:rsidP="00315C4C">
            <w:r w:rsidRPr="00315C4C">
              <w:t>6/30/2013 3:56</w:t>
            </w:r>
          </w:p>
        </w:tc>
      </w:tr>
      <w:tr w:rsidR="00315C4C" w:rsidRPr="00315C4C" w14:paraId="0D23A457" w14:textId="77777777" w:rsidTr="004D2F92">
        <w:trPr>
          <w:trHeight w:val="290"/>
        </w:trPr>
        <w:tc>
          <w:tcPr>
            <w:tcW w:w="1294" w:type="dxa"/>
            <w:noWrap/>
            <w:hideMark/>
          </w:tcPr>
          <w:p w14:paraId="11EFAE91" w14:textId="77777777" w:rsidR="00315C4C" w:rsidRPr="00315C4C" w:rsidRDefault="00315C4C" w:rsidP="004D2F92">
            <w:pPr>
              <w:jc w:val="both"/>
            </w:pPr>
            <w:r w:rsidRPr="00315C4C">
              <w:t>CARICOM Develop Fund</w:t>
            </w:r>
          </w:p>
        </w:tc>
        <w:tc>
          <w:tcPr>
            <w:tcW w:w="1295" w:type="dxa"/>
            <w:noWrap/>
            <w:hideMark/>
          </w:tcPr>
          <w:p w14:paraId="3308ADE5" w14:textId="77777777" w:rsidR="00315C4C" w:rsidRPr="00315C4C" w:rsidRDefault="00315C4C">
            <w:r w:rsidRPr="00315C4C">
              <w:t xml:space="preserve">The CARICOM Development Fund is a regional entity of CARICOM established in the Revised Treaty of Chaguaramas.  The CDF </w:t>
            </w:r>
            <w:r w:rsidRPr="00315C4C">
              <w:lastRenderedPageBreak/>
              <w:t>became operational on November 1, 2008.</w:t>
            </w:r>
          </w:p>
        </w:tc>
        <w:tc>
          <w:tcPr>
            <w:tcW w:w="1294" w:type="dxa"/>
            <w:noWrap/>
            <w:hideMark/>
          </w:tcPr>
          <w:p w14:paraId="6F03ED06" w14:textId="77777777" w:rsidR="00315C4C" w:rsidRPr="00315C4C" w:rsidRDefault="00315C4C">
            <w:r w:rsidRPr="00315C4C">
              <w:lastRenderedPageBreak/>
              <w:t>@CaricomDevFund</w:t>
            </w:r>
          </w:p>
        </w:tc>
        <w:tc>
          <w:tcPr>
            <w:tcW w:w="1295" w:type="dxa"/>
            <w:noWrap/>
            <w:hideMark/>
          </w:tcPr>
          <w:p w14:paraId="04A90049" w14:textId="77777777" w:rsidR="00315C4C" w:rsidRPr="00315C4C" w:rsidRDefault="00315C4C" w:rsidP="00315C4C">
            <w:r w:rsidRPr="00315C4C">
              <w:t>19</w:t>
            </w:r>
          </w:p>
        </w:tc>
        <w:tc>
          <w:tcPr>
            <w:tcW w:w="1294" w:type="dxa"/>
            <w:noWrap/>
            <w:hideMark/>
          </w:tcPr>
          <w:p w14:paraId="627CA2CB" w14:textId="77777777" w:rsidR="00315C4C" w:rsidRPr="00315C4C" w:rsidRDefault="00315C4C" w:rsidP="00315C4C">
            <w:r w:rsidRPr="00315C4C">
              <w:t>472</w:t>
            </w:r>
          </w:p>
        </w:tc>
        <w:tc>
          <w:tcPr>
            <w:tcW w:w="1295" w:type="dxa"/>
            <w:noWrap/>
            <w:hideMark/>
          </w:tcPr>
          <w:p w14:paraId="627E4160" w14:textId="77777777" w:rsidR="00315C4C" w:rsidRPr="00315C4C" w:rsidRDefault="00315C4C" w:rsidP="00315C4C">
            <w:r w:rsidRPr="00315C4C">
              <w:t>37</w:t>
            </w:r>
          </w:p>
        </w:tc>
        <w:tc>
          <w:tcPr>
            <w:tcW w:w="1295" w:type="dxa"/>
            <w:noWrap/>
            <w:hideMark/>
          </w:tcPr>
          <w:p w14:paraId="209EF4D7" w14:textId="77777777" w:rsidR="00315C4C" w:rsidRPr="00315C4C" w:rsidRDefault="00315C4C" w:rsidP="00315C4C">
            <w:r w:rsidRPr="00315C4C">
              <w:t>6/25/2010 11:58</w:t>
            </w:r>
          </w:p>
        </w:tc>
      </w:tr>
      <w:tr w:rsidR="00315C4C" w:rsidRPr="00315C4C" w14:paraId="04DF6F22" w14:textId="77777777" w:rsidTr="004D2F92">
        <w:trPr>
          <w:trHeight w:val="290"/>
        </w:trPr>
        <w:tc>
          <w:tcPr>
            <w:tcW w:w="1294" w:type="dxa"/>
            <w:noWrap/>
            <w:hideMark/>
          </w:tcPr>
          <w:p w14:paraId="2B6454FB" w14:textId="77777777" w:rsidR="00315C4C" w:rsidRPr="00315C4C" w:rsidRDefault="00315C4C" w:rsidP="004D2F92">
            <w:pPr>
              <w:jc w:val="both"/>
            </w:pPr>
            <w:r w:rsidRPr="00315C4C">
              <w:t>Universidad Andina</w:t>
            </w:r>
          </w:p>
        </w:tc>
        <w:tc>
          <w:tcPr>
            <w:tcW w:w="1295" w:type="dxa"/>
            <w:noWrap/>
            <w:hideMark/>
          </w:tcPr>
          <w:p w14:paraId="431CDD93" w14:textId="77777777" w:rsidR="00315C4C" w:rsidRPr="00315C4C" w:rsidRDefault="00315C4C">
            <w:r w:rsidRPr="00315C4C">
              <w:t>Cuenta oficial de la Universidad Andina Simón Bolívar, Sede Ecuador. Órgano de Educación Superior de la Comunidad Andina, CAN.</w:t>
            </w:r>
          </w:p>
        </w:tc>
        <w:tc>
          <w:tcPr>
            <w:tcW w:w="1294" w:type="dxa"/>
            <w:noWrap/>
            <w:hideMark/>
          </w:tcPr>
          <w:p w14:paraId="456D39AD" w14:textId="77777777" w:rsidR="00315C4C" w:rsidRPr="00315C4C" w:rsidRDefault="00315C4C">
            <w:r w:rsidRPr="00315C4C">
              <w:t>@uasbecuador</w:t>
            </w:r>
          </w:p>
        </w:tc>
        <w:tc>
          <w:tcPr>
            <w:tcW w:w="1295" w:type="dxa"/>
            <w:noWrap/>
            <w:hideMark/>
          </w:tcPr>
          <w:p w14:paraId="0A4A838F" w14:textId="77777777" w:rsidR="00315C4C" w:rsidRPr="00315C4C" w:rsidRDefault="00315C4C" w:rsidP="00315C4C">
            <w:r w:rsidRPr="00315C4C">
              <w:t>30057</w:t>
            </w:r>
          </w:p>
        </w:tc>
        <w:tc>
          <w:tcPr>
            <w:tcW w:w="1294" w:type="dxa"/>
            <w:noWrap/>
            <w:hideMark/>
          </w:tcPr>
          <w:p w14:paraId="67A5B307" w14:textId="77777777" w:rsidR="00315C4C" w:rsidRPr="00315C4C" w:rsidRDefault="00315C4C" w:rsidP="00315C4C">
            <w:r w:rsidRPr="00315C4C">
              <w:t>26392</w:t>
            </w:r>
          </w:p>
        </w:tc>
        <w:tc>
          <w:tcPr>
            <w:tcW w:w="1295" w:type="dxa"/>
            <w:noWrap/>
            <w:hideMark/>
          </w:tcPr>
          <w:p w14:paraId="5AD20894" w14:textId="77777777" w:rsidR="00315C4C" w:rsidRPr="00315C4C" w:rsidRDefault="00315C4C" w:rsidP="00315C4C">
            <w:r w:rsidRPr="00315C4C">
              <w:t>46</w:t>
            </w:r>
          </w:p>
        </w:tc>
        <w:tc>
          <w:tcPr>
            <w:tcW w:w="1295" w:type="dxa"/>
            <w:noWrap/>
            <w:hideMark/>
          </w:tcPr>
          <w:p w14:paraId="46A00B54" w14:textId="77777777" w:rsidR="00315C4C" w:rsidRPr="00315C4C" w:rsidRDefault="00315C4C" w:rsidP="00315C4C">
            <w:r w:rsidRPr="00315C4C">
              <w:t>8/23/2013 15:24</w:t>
            </w:r>
          </w:p>
        </w:tc>
      </w:tr>
      <w:tr w:rsidR="00315C4C" w:rsidRPr="00315C4C" w14:paraId="7710E342" w14:textId="77777777" w:rsidTr="004D2F92">
        <w:trPr>
          <w:trHeight w:val="290"/>
        </w:trPr>
        <w:tc>
          <w:tcPr>
            <w:tcW w:w="1294" w:type="dxa"/>
            <w:noWrap/>
            <w:hideMark/>
          </w:tcPr>
          <w:p w14:paraId="0AB7281F" w14:textId="77777777" w:rsidR="00315C4C" w:rsidRPr="00315C4C" w:rsidRDefault="00315C4C" w:rsidP="004D2F92">
            <w:pPr>
              <w:jc w:val="both"/>
            </w:pPr>
            <w:r w:rsidRPr="00315C4C">
              <w:t>African Union Advisory Board on Corruption</w:t>
            </w:r>
          </w:p>
        </w:tc>
        <w:tc>
          <w:tcPr>
            <w:tcW w:w="1295" w:type="dxa"/>
            <w:noWrap/>
            <w:hideMark/>
          </w:tcPr>
          <w:p w14:paraId="2F8AECA7" w14:textId="77777777" w:rsidR="00315C4C" w:rsidRPr="00315C4C" w:rsidRDefault="00315C4C">
            <w:r w:rsidRPr="00315C4C">
              <w:t>The African Union Advisory Board on Corruption is an autonomous organ established within the African Union , in terms of Article 22 the Convention</w:t>
            </w:r>
          </w:p>
        </w:tc>
        <w:tc>
          <w:tcPr>
            <w:tcW w:w="1294" w:type="dxa"/>
            <w:noWrap/>
            <w:hideMark/>
          </w:tcPr>
          <w:p w14:paraId="7FA58FC4" w14:textId="77777777" w:rsidR="00315C4C" w:rsidRPr="00315C4C" w:rsidRDefault="00315C4C">
            <w:r w:rsidRPr="00315C4C">
              <w:t>@AUABC_</w:t>
            </w:r>
          </w:p>
        </w:tc>
        <w:tc>
          <w:tcPr>
            <w:tcW w:w="1295" w:type="dxa"/>
            <w:noWrap/>
            <w:hideMark/>
          </w:tcPr>
          <w:p w14:paraId="0D894EE3" w14:textId="77777777" w:rsidR="00315C4C" w:rsidRPr="00315C4C" w:rsidRDefault="00315C4C" w:rsidP="00315C4C">
            <w:r w:rsidRPr="00315C4C">
              <w:t>2404</w:t>
            </w:r>
          </w:p>
        </w:tc>
        <w:tc>
          <w:tcPr>
            <w:tcW w:w="1294" w:type="dxa"/>
            <w:noWrap/>
            <w:hideMark/>
          </w:tcPr>
          <w:p w14:paraId="67A41788" w14:textId="77777777" w:rsidR="00315C4C" w:rsidRPr="00315C4C" w:rsidRDefault="00315C4C" w:rsidP="00315C4C">
            <w:r w:rsidRPr="00315C4C">
              <w:t>5163</w:t>
            </w:r>
          </w:p>
        </w:tc>
        <w:tc>
          <w:tcPr>
            <w:tcW w:w="1295" w:type="dxa"/>
            <w:noWrap/>
            <w:hideMark/>
          </w:tcPr>
          <w:p w14:paraId="1D2797AC" w14:textId="77777777" w:rsidR="00315C4C" w:rsidRPr="00315C4C" w:rsidRDefault="00315C4C" w:rsidP="00315C4C">
            <w:r w:rsidRPr="00315C4C">
              <w:t>154</w:t>
            </w:r>
          </w:p>
        </w:tc>
        <w:tc>
          <w:tcPr>
            <w:tcW w:w="1295" w:type="dxa"/>
            <w:noWrap/>
            <w:hideMark/>
          </w:tcPr>
          <w:p w14:paraId="12F25E1B" w14:textId="77777777" w:rsidR="00315C4C" w:rsidRPr="00315C4C" w:rsidRDefault="00315C4C" w:rsidP="00315C4C">
            <w:r w:rsidRPr="00315C4C">
              <w:t>8/26/2013 12:47</w:t>
            </w:r>
          </w:p>
        </w:tc>
      </w:tr>
      <w:tr w:rsidR="00315C4C" w:rsidRPr="00315C4C" w14:paraId="0E88DB73" w14:textId="77777777" w:rsidTr="004D2F92">
        <w:trPr>
          <w:trHeight w:val="290"/>
        </w:trPr>
        <w:tc>
          <w:tcPr>
            <w:tcW w:w="1294" w:type="dxa"/>
            <w:noWrap/>
            <w:hideMark/>
          </w:tcPr>
          <w:p w14:paraId="5DEB56AF" w14:textId="77777777" w:rsidR="00315C4C" w:rsidRPr="00315C4C" w:rsidRDefault="00315C4C" w:rsidP="004D2F92">
            <w:pPr>
              <w:jc w:val="both"/>
            </w:pPr>
            <w:r w:rsidRPr="00315C4C">
              <w:t>CROSQ</w:t>
            </w:r>
          </w:p>
        </w:tc>
        <w:tc>
          <w:tcPr>
            <w:tcW w:w="1295" w:type="dxa"/>
            <w:noWrap/>
            <w:hideMark/>
          </w:tcPr>
          <w:p w14:paraId="28694D38" w14:textId="77777777" w:rsidR="00315C4C" w:rsidRPr="00315C4C" w:rsidRDefault="00315C4C">
            <w:r w:rsidRPr="00315C4C">
              <w:t>CROSQ is the regional centre for promoting efficiency and competitive production in goods and services, through the process of the verification of quality.</w:t>
            </w:r>
          </w:p>
        </w:tc>
        <w:tc>
          <w:tcPr>
            <w:tcW w:w="1294" w:type="dxa"/>
            <w:noWrap/>
            <w:hideMark/>
          </w:tcPr>
          <w:p w14:paraId="6AC4286B" w14:textId="77777777" w:rsidR="00315C4C" w:rsidRPr="00315C4C" w:rsidRDefault="00315C4C">
            <w:r w:rsidRPr="00315C4C">
              <w:t>@crosqcaricom</w:t>
            </w:r>
          </w:p>
        </w:tc>
        <w:tc>
          <w:tcPr>
            <w:tcW w:w="1295" w:type="dxa"/>
            <w:noWrap/>
            <w:hideMark/>
          </w:tcPr>
          <w:p w14:paraId="024F913A" w14:textId="77777777" w:rsidR="00315C4C" w:rsidRPr="00315C4C" w:rsidRDefault="00315C4C" w:rsidP="00315C4C">
            <w:r w:rsidRPr="00315C4C">
              <w:t>2327</w:t>
            </w:r>
          </w:p>
        </w:tc>
        <w:tc>
          <w:tcPr>
            <w:tcW w:w="1294" w:type="dxa"/>
            <w:noWrap/>
            <w:hideMark/>
          </w:tcPr>
          <w:p w14:paraId="41831764" w14:textId="77777777" w:rsidR="00315C4C" w:rsidRPr="00315C4C" w:rsidRDefault="00315C4C" w:rsidP="00315C4C">
            <w:r w:rsidRPr="00315C4C">
              <w:t>428</w:t>
            </w:r>
          </w:p>
        </w:tc>
        <w:tc>
          <w:tcPr>
            <w:tcW w:w="1295" w:type="dxa"/>
            <w:noWrap/>
            <w:hideMark/>
          </w:tcPr>
          <w:p w14:paraId="5D252F72" w14:textId="77777777" w:rsidR="00315C4C" w:rsidRPr="00315C4C" w:rsidRDefault="00315C4C" w:rsidP="00315C4C">
            <w:r w:rsidRPr="00315C4C">
              <w:t>96</w:t>
            </w:r>
          </w:p>
        </w:tc>
        <w:tc>
          <w:tcPr>
            <w:tcW w:w="1295" w:type="dxa"/>
            <w:noWrap/>
            <w:hideMark/>
          </w:tcPr>
          <w:p w14:paraId="769A0A44" w14:textId="77777777" w:rsidR="00315C4C" w:rsidRPr="00315C4C" w:rsidRDefault="00315C4C" w:rsidP="00315C4C">
            <w:r w:rsidRPr="00315C4C">
              <w:t>2/3/2014 15:11</w:t>
            </w:r>
          </w:p>
        </w:tc>
      </w:tr>
      <w:tr w:rsidR="00315C4C" w:rsidRPr="00315C4C" w14:paraId="13212A36" w14:textId="77777777" w:rsidTr="004D2F92">
        <w:trPr>
          <w:trHeight w:val="290"/>
        </w:trPr>
        <w:tc>
          <w:tcPr>
            <w:tcW w:w="1294" w:type="dxa"/>
            <w:noWrap/>
            <w:hideMark/>
          </w:tcPr>
          <w:p w14:paraId="33579149" w14:textId="77777777" w:rsidR="00315C4C" w:rsidRPr="00315C4C" w:rsidRDefault="00315C4C" w:rsidP="004D2F92">
            <w:pPr>
              <w:jc w:val="both"/>
            </w:pPr>
            <w:r w:rsidRPr="00315C4C">
              <w:lastRenderedPageBreak/>
              <w:t>AU Special Envoy Bineta Diop</w:t>
            </w:r>
          </w:p>
        </w:tc>
        <w:tc>
          <w:tcPr>
            <w:tcW w:w="1295" w:type="dxa"/>
            <w:noWrap/>
            <w:hideMark/>
          </w:tcPr>
          <w:p w14:paraId="416D7470" w14:textId="77777777" w:rsidR="00315C4C" w:rsidRPr="00315C4C" w:rsidRDefault="00315C4C">
            <w:r w:rsidRPr="00315C4C">
              <w:t>#AU Special Envoy on Women Peace &amp; Security. I stand for WOMEN: Prevention of SGBV, Protection, Participation &amp; Empowerment. @AWLNetwork Co-Convener</w:t>
            </w:r>
          </w:p>
        </w:tc>
        <w:tc>
          <w:tcPr>
            <w:tcW w:w="1294" w:type="dxa"/>
            <w:noWrap/>
            <w:hideMark/>
          </w:tcPr>
          <w:p w14:paraId="1F18BB24" w14:textId="77777777" w:rsidR="00315C4C" w:rsidRPr="00315C4C" w:rsidRDefault="00315C4C">
            <w:r w:rsidRPr="00315C4C">
              <w:t>@AUBinetaDiop</w:t>
            </w:r>
          </w:p>
        </w:tc>
        <w:tc>
          <w:tcPr>
            <w:tcW w:w="1295" w:type="dxa"/>
            <w:noWrap/>
            <w:hideMark/>
          </w:tcPr>
          <w:p w14:paraId="12D00E60" w14:textId="77777777" w:rsidR="00315C4C" w:rsidRPr="00315C4C" w:rsidRDefault="00315C4C" w:rsidP="00315C4C">
            <w:r w:rsidRPr="00315C4C">
              <w:t>3894</w:t>
            </w:r>
          </w:p>
        </w:tc>
        <w:tc>
          <w:tcPr>
            <w:tcW w:w="1294" w:type="dxa"/>
            <w:noWrap/>
            <w:hideMark/>
          </w:tcPr>
          <w:p w14:paraId="52C4387D" w14:textId="77777777" w:rsidR="00315C4C" w:rsidRPr="00315C4C" w:rsidRDefault="00315C4C" w:rsidP="00315C4C">
            <w:r w:rsidRPr="00315C4C">
              <w:t>13249</w:t>
            </w:r>
          </w:p>
        </w:tc>
        <w:tc>
          <w:tcPr>
            <w:tcW w:w="1295" w:type="dxa"/>
            <w:noWrap/>
            <w:hideMark/>
          </w:tcPr>
          <w:p w14:paraId="4CB7F56A" w14:textId="77777777" w:rsidR="00315C4C" w:rsidRPr="00315C4C" w:rsidRDefault="00315C4C" w:rsidP="00315C4C">
            <w:r w:rsidRPr="00315C4C">
              <w:t>638</w:t>
            </w:r>
          </w:p>
        </w:tc>
        <w:tc>
          <w:tcPr>
            <w:tcW w:w="1295" w:type="dxa"/>
            <w:noWrap/>
            <w:hideMark/>
          </w:tcPr>
          <w:p w14:paraId="484ED3D3" w14:textId="77777777" w:rsidR="00315C4C" w:rsidRPr="00315C4C" w:rsidRDefault="00315C4C" w:rsidP="00315C4C">
            <w:r w:rsidRPr="00315C4C">
              <w:t>6/10/2014 6:15</w:t>
            </w:r>
          </w:p>
        </w:tc>
      </w:tr>
      <w:tr w:rsidR="00315C4C" w:rsidRPr="00315C4C" w14:paraId="39243FD5" w14:textId="77777777" w:rsidTr="004D2F92">
        <w:trPr>
          <w:trHeight w:val="290"/>
        </w:trPr>
        <w:tc>
          <w:tcPr>
            <w:tcW w:w="1294" w:type="dxa"/>
            <w:noWrap/>
            <w:hideMark/>
          </w:tcPr>
          <w:p w14:paraId="7A5D03F3" w14:textId="77777777" w:rsidR="00315C4C" w:rsidRPr="00315C4C" w:rsidRDefault="00315C4C" w:rsidP="004D2F92">
            <w:pPr>
              <w:jc w:val="both"/>
            </w:pPr>
            <w:r w:rsidRPr="00315C4C">
              <w:t>Caribbean Community (CARICOM)</w:t>
            </w:r>
          </w:p>
        </w:tc>
        <w:tc>
          <w:tcPr>
            <w:tcW w:w="1295" w:type="dxa"/>
            <w:noWrap/>
            <w:hideMark/>
          </w:tcPr>
          <w:p w14:paraId="5D6D732B" w14:textId="77777777" w:rsidR="00315C4C" w:rsidRPr="00315C4C" w:rsidRDefault="00315C4C">
            <w:r w:rsidRPr="00315C4C">
              <w:t>CARICOM promotes and supports a unified Caribbean Community that is inclusive, resilient, competitive; sharing in economic, social and cultural prosperity.</w:t>
            </w:r>
          </w:p>
        </w:tc>
        <w:tc>
          <w:tcPr>
            <w:tcW w:w="1294" w:type="dxa"/>
            <w:noWrap/>
            <w:hideMark/>
          </w:tcPr>
          <w:p w14:paraId="4AE8160E" w14:textId="77777777" w:rsidR="00315C4C" w:rsidRPr="00315C4C" w:rsidRDefault="00315C4C">
            <w:r w:rsidRPr="00315C4C">
              <w:t>@CARICOMorg</w:t>
            </w:r>
          </w:p>
        </w:tc>
        <w:tc>
          <w:tcPr>
            <w:tcW w:w="1295" w:type="dxa"/>
            <w:noWrap/>
            <w:hideMark/>
          </w:tcPr>
          <w:p w14:paraId="44A30455" w14:textId="77777777" w:rsidR="00315C4C" w:rsidRPr="00315C4C" w:rsidRDefault="00315C4C" w:rsidP="00315C4C">
            <w:r w:rsidRPr="00315C4C">
              <w:t>13413</w:t>
            </w:r>
          </w:p>
        </w:tc>
        <w:tc>
          <w:tcPr>
            <w:tcW w:w="1294" w:type="dxa"/>
            <w:noWrap/>
            <w:hideMark/>
          </w:tcPr>
          <w:p w14:paraId="3CEA0446" w14:textId="77777777" w:rsidR="00315C4C" w:rsidRPr="00315C4C" w:rsidRDefault="00315C4C" w:rsidP="00315C4C">
            <w:r w:rsidRPr="00315C4C">
              <w:t>20842</w:t>
            </w:r>
          </w:p>
        </w:tc>
        <w:tc>
          <w:tcPr>
            <w:tcW w:w="1295" w:type="dxa"/>
            <w:noWrap/>
            <w:hideMark/>
          </w:tcPr>
          <w:p w14:paraId="78B2D1A2" w14:textId="77777777" w:rsidR="00315C4C" w:rsidRPr="00315C4C" w:rsidRDefault="00315C4C" w:rsidP="00315C4C">
            <w:r w:rsidRPr="00315C4C">
              <w:t>459</w:t>
            </w:r>
          </w:p>
        </w:tc>
        <w:tc>
          <w:tcPr>
            <w:tcW w:w="1295" w:type="dxa"/>
            <w:noWrap/>
            <w:hideMark/>
          </w:tcPr>
          <w:p w14:paraId="7F213CBE" w14:textId="77777777" w:rsidR="00315C4C" w:rsidRPr="00315C4C" w:rsidRDefault="00315C4C" w:rsidP="00315C4C">
            <w:r w:rsidRPr="00315C4C">
              <w:t>7/29/2014 19:31</w:t>
            </w:r>
          </w:p>
        </w:tc>
      </w:tr>
      <w:tr w:rsidR="00315C4C" w:rsidRPr="00315C4C" w14:paraId="005C4962" w14:textId="77777777" w:rsidTr="004D2F92">
        <w:trPr>
          <w:trHeight w:val="290"/>
        </w:trPr>
        <w:tc>
          <w:tcPr>
            <w:tcW w:w="1294" w:type="dxa"/>
            <w:noWrap/>
            <w:hideMark/>
          </w:tcPr>
          <w:p w14:paraId="3EB19D21" w14:textId="77777777" w:rsidR="00315C4C" w:rsidRPr="00315C4C" w:rsidRDefault="00315C4C" w:rsidP="004D2F92">
            <w:pPr>
              <w:jc w:val="both"/>
            </w:pPr>
            <w:r w:rsidRPr="00315C4C">
              <w:t>Guy Cyrille Tapoko</w:t>
            </w:r>
          </w:p>
        </w:tc>
        <w:tc>
          <w:tcPr>
            <w:tcW w:w="1295" w:type="dxa"/>
            <w:noWrap/>
            <w:hideMark/>
          </w:tcPr>
          <w:p w14:paraId="3EE5D128" w14:textId="77777777" w:rsidR="00315C4C" w:rsidRPr="00315C4C" w:rsidRDefault="00315C4C">
            <w:r w:rsidRPr="00315C4C">
              <w:t>Husband, Dad, International Civil Servant, Head, Democracy and Electoral Assistance, African Union Commission.</w:t>
            </w:r>
          </w:p>
        </w:tc>
        <w:tc>
          <w:tcPr>
            <w:tcW w:w="1294" w:type="dxa"/>
            <w:noWrap/>
            <w:hideMark/>
          </w:tcPr>
          <w:p w14:paraId="1195C107" w14:textId="77777777" w:rsidR="00315C4C" w:rsidRPr="00315C4C" w:rsidRDefault="00315C4C">
            <w:r w:rsidRPr="00315C4C">
              <w:t>@GuyCyrille</w:t>
            </w:r>
          </w:p>
        </w:tc>
        <w:tc>
          <w:tcPr>
            <w:tcW w:w="1295" w:type="dxa"/>
            <w:noWrap/>
            <w:hideMark/>
          </w:tcPr>
          <w:p w14:paraId="391AE6AF" w14:textId="77777777" w:rsidR="00315C4C" w:rsidRPr="00315C4C" w:rsidRDefault="00315C4C" w:rsidP="00315C4C">
            <w:r w:rsidRPr="00315C4C">
              <w:t>7410</w:t>
            </w:r>
          </w:p>
        </w:tc>
        <w:tc>
          <w:tcPr>
            <w:tcW w:w="1294" w:type="dxa"/>
            <w:noWrap/>
            <w:hideMark/>
          </w:tcPr>
          <w:p w14:paraId="5810A9CE" w14:textId="77777777" w:rsidR="00315C4C" w:rsidRPr="00315C4C" w:rsidRDefault="00315C4C" w:rsidP="00315C4C">
            <w:r w:rsidRPr="00315C4C">
              <w:t>2630</w:t>
            </w:r>
          </w:p>
        </w:tc>
        <w:tc>
          <w:tcPr>
            <w:tcW w:w="1295" w:type="dxa"/>
            <w:noWrap/>
            <w:hideMark/>
          </w:tcPr>
          <w:p w14:paraId="124F22B3" w14:textId="77777777" w:rsidR="00315C4C" w:rsidRPr="00315C4C" w:rsidRDefault="00315C4C" w:rsidP="00315C4C">
            <w:r w:rsidRPr="00315C4C">
              <w:t>1301</w:t>
            </w:r>
          </w:p>
        </w:tc>
        <w:tc>
          <w:tcPr>
            <w:tcW w:w="1295" w:type="dxa"/>
            <w:noWrap/>
            <w:hideMark/>
          </w:tcPr>
          <w:p w14:paraId="00F2DEDC" w14:textId="77777777" w:rsidR="00315C4C" w:rsidRPr="00315C4C" w:rsidRDefault="00315C4C" w:rsidP="00315C4C">
            <w:r w:rsidRPr="00315C4C">
              <w:t>3/21/2011 14:11</w:t>
            </w:r>
          </w:p>
        </w:tc>
      </w:tr>
      <w:tr w:rsidR="00315C4C" w:rsidRPr="00315C4C" w14:paraId="2A86072F" w14:textId="77777777" w:rsidTr="004D2F92">
        <w:trPr>
          <w:trHeight w:val="290"/>
        </w:trPr>
        <w:tc>
          <w:tcPr>
            <w:tcW w:w="1294" w:type="dxa"/>
            <w:noWrap/>
            <w:hideMark/>
          </w:tcPr>
          <w:p w14:paraId="6F77F590" w14:textId="77777777" w:rsidR="00315C4C" w:rsidRPr="00315C4C" w:rsidRDefault="00315C4C" w:rsidP="004D2F92">
            <w:pPr>
              <w:jc w:val="both"/>
            </w:pPr>
            <w:r w:rsidRPr="00315C4C">
              <w:t>CCJ</w:t>
            </w:r>
          </w:p>
        </w:tc>
        <w:tc>
          <w:tcPr>
            <w:tcW w:w="1295" w:type="dxa"/>
            <w:noWrap/>
            <w:hideMark/>
          </w:tcPr>
          <w:p w14:paraId="68148D28" w14:textId="77777777" w:rsidR="00315C4C" w:rsidRPr="00315C4C" w:rsidRDefault="00315C4C">
            <w:r w:rsidRPr="00315C4C">
              <w:t xml:space="preserve">The Official Twitter Account of the Caribbean </w:t>
            </w:r>
            <w:r w:rsidRPr="00315C4C">
              <w:lastRenderedPageBreak/>
              <w:t>Court of Justice</w:t>
            </w:r>
          </w:p>
        </w:tc>
        <w:tc>
          <w:tcPr>
            <w:tcW w:w="1294" w:type="dxa"/>
            <w:noWrap/>
            <w:hideMark/>
          </w:tcPr>
          <w:p w14:paraId="77782500" w14:textId="77777777" w:rsidR="00315C4C" w:rsidRPr="00315C4C" w:rsidRDefault="00315C4C">
            <w:r w:rsidRPr="00315C4C">
              <w:lastRenderedPageBreak/>
              <w:t>@CaribbeanCourt</w:t>
            </w:r>
          </w:p>
        </w:tc>
        <w:tc>
          <w:tcPr>
            <w:tcW w:w="1295" w:type="dxa"/>
            <w:noWrap/>
            <w:hideMark/>
          </w:tcPr>
          <w:p w14:paraId="5730594D" w14:textId="77777777" w:rsidR="00315C4C" w:rsidRPr="00315C4C" w:rsidRDefault="00315C4C" w:rsidP="00315C4C">
            <w:r w:rsidRPr="00315C4C">
              <w:t>1825</w:t>
            </w:r>
          </w:p>
        </w:tc>
        <w:tc>
          <w:tcPr>
            <w:tcW w:w="1294" w:type="dxa"/>
            <w:noWrap/>
            <w:hideMark/>
          </w:tcPr>
          <w:p w14:paraId="74DEB2D1" w14:textId="77777777" w:rsidR="00315C4C" w:rsidRPr="00315C4C" w:rsidRDefault="00315C4C" w:rsidP="00315C4C">
            <w:r w:rsidRPr="00315C4C">
              <w:t>3277</w:t>
            </w:r>
          </w:p>
        </w:tc>
        <w:tc>
          <w:tcPr>
            <w:tcW w:w="1295" w:type="dxa"/>
            <w:noWrap/>
            <w:hideMark/>
          </w:tcPr>
          <w:p w14:paraId="1E7EDF95" w14:textId="77777777" w:rsidR="00315C4C" w:rsidRPr="00315C4C" w:rsidRDefault="00315C4C" w:rsidP="00315C4C">
            <w:r w:rsidRPr="00315C4C">
              <w:t>234</w:t>
            </w:r>
          </w:p>
        </w:tc>
        <w:tc>
          <w:tcPr>
            <w:tcW w:w="1295" w:type="dxa"/>
            <w:noWrap/>
            <w:hideMark/>
          </w:tcPr>
          <w:p w14:paraId="04542116" w14:textId="77777777" w:rsidR="00315C4C" w:rsidRPr="00315C4C" w:rsidRDefault="00315C4C" w:rsidP="00315C4C">
            <w:r w:rsidRPr="00315C4C">
              <w:t>3/29/2011 17:59</w:t>
            </w:r>
          </w:p>
        </w:tc>
      </w:tr>
      <w:tr w:rsidR="00315C4C" w:rsidRPr="00315C4C" w14:paraId="061DD423" w14:textId="77777777" w:rsidTr="004D2F92">
        <w:trPr>
          <w:trHeight w:val="290"/>
        </w:trPr>
        <w:tc>
          <w:tcPr>
            <w:tcW w:w="1294" w:type="dxa"/>
            <w:noWrap/>
            <w:hideMark/>
          </w:tcPr>
          <w:p w14:paraId="72CE66C5" w14:textId="77777777" w:rsidR="00315C4C" w:rsidRPr="00315C4C" w:rsidRDefault="00315C4C" w:rsidP="004D2F92">
            <w:pPr>
              <w:jc w:val="both"/>
            </w:pPr>
            <w:r w:rsidRPr="00315C4C">
              <w:t>ASEAN Foundation</w:t>
            </w:r>
          </w:p>
        </w:tc>
        <w:tc>
          <w:tcPr>
            <w:tcW w:w="1295" w:type="dxa"/>
            <w:noWrap/>
            <w:hideMark/>
          </w:tcPr>
          <w:p w14:paraId="73498574" w14:textId="77777777" w:rsidR="00315C4C" w:rsidRPr="00315C4C" w:rsidRDefault="00315C4C">
            <w:r w:rsidRPr="00315C4C">
              <w:t>We promote ASEAN awareness and develop the potential of ASEAN people. Follow us to receive the latest updates of our work and events. #WeAreASEAN #BeASEAN</w:t>
            </w:r>
          </w:p>
        </w:tc>
        <w:tc>
          <w:tcPr>
            <w:tcW w:w="1294" w:type="dxa"/>
            <w:noWrap/>
            <w:hideMark/>
          </w:tcPr>
          <w:p w14:paraId="6691B6F0" w14:textId="77777777" w:rsidR="00315C4C" w:rsidRPr="00315C4C" w:rsidRDefault="00315C4C">
            <w:r w:rsidRPr="00315C4C">
              <w:t>@aseanfoundation</w:t>
            </w:r>
          </w:p>
        </w:tc>
        <w:tc>
          <w:tcPr>
            <w:tcW w:w="1295" w:type="dxa"/>
            <w:noWrap/>
            <w:hideMark/>
          </w:tcPr>
          <w:p w14:paraId="7F240281" w14:textId="77777777" w:rsidR="00315C4C" w:rsidRPr="00315C4C" w:rsidRDefault="00315C4C" w:rsidP="00315C4C">
            <w:r w:rsidRPr="00315C4C">
              <w:t>5987</w:t>
            </w:r>
          </w:p>
        </w:tc>
        <w:tc>
          <w:tcPr>
            <w:tcW w:w="1294" w:type="dxa"/>
            <w:noWrap/>
            <w:hideMark/>
          </w:tcPr>
          <w:p w14:paraId="23810F98" w14:textId="77777777" w:rsidR="00315C4C" w:rsidRPr="00315C4C" w:rsidRDefault="00315C4C" w:rsidP="00315C4C">
            <w:r w:rsidRPr="00315C4C">
              <w:t>28503</w:t>
            </w:r>
          </w:p>
        </w:tc>
        <w:tc>
          <w:tcPr>
            <w:tcW w:w="1295" w:type="dxa"/>
            <w:noWrap/>
            <w:hideMark/>
          </w:tcPr>
          <w:p w14:paraId="293FF018" w14:textId="77777777" w:rsidR="00315C4C" w:rsidRPr="00315C4C" w:rsidRDefault="00315C4C" w:rsidP="00315C4C">
            <w:r w:rsidRPr="00315C4C">
              <w:t>257</w:t>
            </w:r>
          </w:p>
        </w:tc>
        <w:tc>
          <w:tcPr>
            <w:tcW w:w="1295" w:type="dxa"/>
            <w:noWrap/>
            <w:hideMark/>
          </w:tcPr>
          <w:p w14:paraId="14EA9333" w14:textId="77777777" w:rsidR="00315C4C" w:rsidRPr="00315C4C" w:rsidRDefault="00315C4C" w:rsidP="00315C4C">
            <w:r w:rsidRPr="00315C4C">
              <w:t>4/19/2011 7:13</w:t>
            </w:r>
          </w:p>
        </w:tc>
      </w:tr>
      <w:tr w:rsidR="00315C4C" w:rsidRPr="00315C4C" w14:paraId="3C96DF0B" w14:textId="77777777" w:rsidTr="004D2F92">
        <w:trPr>
          <w:trHeight w:val="290"/>
        </w:trPr>
        <w:tc>
          <w:tcPr>
            <w:tcW w:w="1294" w:type="dxa"/>
            <w:noWrap/>
            <w:hideMark/>
          </w:tcPr>
          <w:p w14:paraId="415FF691" w14:textId="77777777" w:rsidR="00315C4C" w:rsidRPr="00315C4C" w:rsidRDefault="00315C4C" w:rsidP="004D2F92">
            <w:pPr>
              <w:jc w:val="both"/>
            </w:pPr>
            <w:r w:rsidRPr="00315C4C">
              <w:t>African Court</w:t>
            </w:r>
          </w:p>
        </w:tc>
        <w:tc>
          <w:tcPr>
            <w:tcW w:w="1295" w:type="dxa"/>
            <w:noWrap/>
            <w:hideMark/>
          </w:tcPr>
          <w:p w14:paraId="1982E6D4" w14:textId="77777777" w:rsidR="00315C4C" w:rsidRPr="00315C4C" w:rsidRDefault="00315C4C">
            <w:r w:rsidRPr="00315C4C">
              <w:t>Protecting Human Rights in Africa</w:t>
            </w:r>
          </w:p>
        </w:tc>
        <w:tc>
          <w:tcPr>
            <w:tcW w:w="1294" w:type="dxa"/>
            <w:noWrap/>
            <w:hideMark/>
          </w:tcPr>
          <w:p w14:paraId="4DDE17CD" w14:textId="77777777" w:rsidR="00315C4C" w:rsidRPr="00315C4C" w:rsidRDefault="00315C4C">
            <w:r w:rsidRPr="00315C4C">
              <w:t>@court_afchpr</w:t>
            </w:r>
          </w:p>
        </w:tc>
        <w:tc>
          <w:tcPr>
            <w:tcW w:w="1295" w:type="dxa"/>
            <w:noWrap/>
            <w:hideMark/>
          </w:tcPr>
          <w:p w14:paraId="5C43E392" w14:textId="77777777" w:rsidR="00315C4C" w:rsidRPr="00315C4C" w:rsidRDefault="00315C4C" w:rsidP="00315C4C">
            <w:r w:rsidRPr="00315C4C">
              <w:t>1255</w:t>
            </w:r>
          </w:p>
        </w:tc>
        <w:tc>
          <w:tcPr>
            <w:tcW w:w="1294" w:type="dxa"/>
            <w:noWrap/>
            <w:hideMark/>
          </w:tcPr>
          <w:p w14:paraId="337E388C" w14:textId="77777777" w:rsidR="00315C4C" w:rsidRPr="00315C4C" w:rsidRDefault="00315C4C" w:rsidP="00315C4C">
            <w:r w:rsidRPr="00315C4C">
              <w:t>9192</w:t>
            </w:r>
          </w:p>
        </w:tc>
        <w:tc>
          <w:tcPr>
            <w:tcW w:w="1295" w:type="dxa"/>
            <w:noWrap/>
            <w:hideMark/>
          </w:tcPr>
          <w:p w14:paraId="0C4C2AE7" w14:textId="77777777" w:rsidR="00315C4C" w:rsidRPr="00315C4C" w:rsidRDefault="00315C4C" w:rsidP="00315C4C">
            <w:r w:rsidRPr="00315C4C">
              <w:t>48</w:t>
            </w:r>
          </w:p>
        </w:tc>
        <w:tc>
          <w:tcPr>
            <w:tcW w:w="1295" w:type="dxa"/>
            <w:noWrap/>
            <w:hideMark/>
          </w:tcPr>
          <w:p w14:paraId="6116A3CD" w14:textId="77777777" w:rsidR="00315C4C" w:rsidRPr="00315C4C" w:rsidRDefault="00315C4C" w:rsidP="00315C4C">
            <w:r w:rsidRPr="00315C4C">
              <w:t>11/23/2014 7:15</w:t>
            </w:r>
          </w:p>
        </w:tc>
      </w:tr>
      <w:tr w:rsidR="00315C4C" w:rsidRPr="00315C4C" w14:paraId="7BA97763" w14:textId="77777777" w:rsidTr="004D2F92">
        <w:trPr>
          <w:trHeight w:val="290"/>
        </w:trPr>
        <w:tc>
          <w:tcPr>
            <w:tcW w:w="1294" w:type="dxa"/>
            <w:noWrap/>
            <w:hideMark/>
          </w:tcPr>
          <w:p w14:paraId="02F76E3C" w14:textId="77777777" w:rsidR="00315C4C" w:rsidRPr="00315C4C" w:rsidRDefault="00315C4C" w:rsidP="004D2F92">
            <w:pPr>
              <w:jc w:val="both"/>
            </w:pPr>
            <w:r w:rsidRPr="00315C4C">
              <w:t>ASEAN SME</w:t>
            </w:r>
          </w:p>
        </w:tc>
        <w:tc>
          <w:tcPr>
            <w:tcW w:w="1295" w:type="dxa"/>
            <w:noWrap/>
            <w:hideMark/>
          </w:tcPr>
          <w:p w14:paraId="694CA0FA" w14:textId="77777777" w:rsidR="00315C4C" w:rsidRPr="00315C4C" w:rsidRDefault="00315C4C"/>
        </w:tc>
        <w:tc>
          <w:tcPr>
            <w:tcW w:w="1294" w:type="dxa"/>
            <w:noWrap/>
            <w:hideMark/>
          </w:tcPr>
          <w:p w14:paraId="3BC884F8" w14:textId="77777777" w:rsidR="00315C4C" w:rsidRPr="00315C4C" w:rsidRDefault="00315C4C">
            <w:r w:rsidRPr="00315C4C">
              <w:t>@ASEAN_SME</w:t>
            </w:r>
          </w:p>
        </w:tc>
        <w:tc>
          <w:tcPr>
            <w:tcW w:w="1295" w:type="dxa"/>
            <w:noWrap/>
            <w:hideMark/>
          </w:tcPr>
          <w:p w14:paraId="16A1E906" w14:textId="77777777" w:rsidR="00315C4C" w:rsidRPr="00315C4C" w:rsidRDefault="00315C4C" w:rsidP="00315C4C">
            <w:r w:rsidRPr="00315C4C">
              <w:t>207</w:t>
            </w:r>
          </w:p>
        </w:tc>
        <w:tc>
          <w:tcPr>
            <w:tcW w:w="1294" w:type="dxa"/>
            <w:noWrap/>
            <w:hideMark/>
          </w:tcPr>
          <w:p w14:paraId="5C75573B" w14:textId="77777777" w:rsidR="00315C4C" w:rsidRPr="00315C4C" w:rsidRDefault="00315C4C" w:rsidP="00315C4C">
            <w:r w:rsidRPr="00315C4C">
              <w:t>307</w:t>
            </w:r>
          </w:p>
        </w:tc>
        <w:tc>
          <w:tcPr>
            <w:tcW w:w="1295" w:type="dxa"/>
            <w:noWrap/>
            <w:hideMark/>
          </w:tcPr>
          <w:p w14:paraId="1CA05A49" w14:textId="77777777" w:rsidR="00315C4C" w:rsidRPr="00315C4C" w:rsidRDefault="00315C4C" w:rsidP="00315C4C">
            <w:r w:rsidRPr="00315C4C">
              <w:t>331</w:t>
            </w:r>
          </w:p>
        </w:tc>
        <w:tc>
          <w:tcPr>
            <w:tcW w:w="1295" w:type="dxa"/>
            <w:noWrap/>
            <w:hideMark/>
          </w:tcPr>
          <w:p w14:paraId="4EB472EB" w14:textId="77777777" w:rsidR="00315C4C" w:rsidRPr="00315C4C" w:rsidRDefault="00315C4C" w:rsidP="00315C4C">
            <w:r w:rsidRPr="00315C4C">
              <w:t>12/18/2014 1:42</w:t>
            </w:r>
          </w:p>
        </w:tc>
      </w:tr>
      <w:tr w:rsidR="00315C4C" w:rsidRPr="00315C4C" w14:paraId="33EFC9DA" w14:textId="77777777" w:rsidTr="004D2F92">
        <w:trPr>
          <w:trHeight w:val="290"/>
        </w:trPr>
        <w:tc>
          <w:tcPr>
            <w:tcW w:w="1294" w:type="dxa"/>
            <w:noWrap/>
            <w:hideMark/>
          </w:tcPr>
          <w:p w14:paraId="2F55FEE3" w14:textId="77777777" w:rsidR="00315C4C" w:rsidRPr="00315C4C" w:rsidRDefault="00315C4C" w:rsidP="004D2F92">
            <w:pPr>
              <w:jc w:val="both"/>
            </w:pPr>
            <w:r w:rsidRPr="00315C4C">
              <w:t>ASEAN-THAILAND</w:t>
            </w:r>
          </w:p>
        </w:tc>
        <w:tc>
          <w:tcPr>
            <w:tcW w:w="1295" w:type="dxa"/>
            <w:noWrap/>
            <w:hideMark/>
          </w:tcPr>
          <w:p w14:paraId="11200FED" w14:textId="241085AA" w:rsidR="00315C4C" w:rsidRPr="00315C4C" w:rsidRDefault="00315C4C">
            <w:r w:rsidRPr="00315C4C">
              <w:t>Official twitter account  https://t.co/2wa5g018xk Facebook : ASEANThailand.MFA IG : aseanthailand</w:t>
            </w:r>
          </w:p>
        </w:tc>
        <w:tc>
          <w:tcPr>
            <w:tcW w:w="1294" w:type="dxa"/>
            <w:noWrap/>
            <w:hideMark/>
          </w:tcPr>
          <w:p w14:paraId="160FB930" w14:textId="77777777" w:rsidR="00315C4C" w:rsidRPr="00315C4C" w:rsidRDefault="00315C4C">
            <w:r w:rsidRPr="00315C4C">
              <w:t>@ASEAN_THAILAND</w:t>
            </w:r>
          </w:p>
        </w:tc>
        <w:tc>
          <w:tcPr>
            <w:tcW w:w="1295" w:type="dxa"/>
            <w:noWrap/>
            <w:hideMark/>
          </w:tcPr>
          <w:p w14:paraId="744021DA" w14:textId="77777777" w:rsidR="00315C4C" w:rsidRPr="00315C4C" w:rsidRDefault="00315C4C" w:rsidP="00315C4C">
            <w:r w:rsidRPr="00315C4C">
              <w:t>4201</w:t>
            </w:r>
          </w:p>
        </w:tc>
        <w:tc>
          <w:tcPr>
            <w:tcW w:w="1294" w:type="dxa"/>
            <w:noWrap/>
            <w:hideMark/>
          </w:tcPr>
          <w:p w14:paraId="5B5FA9F8" w14:textId="77777777" w:rsidR="00315C4C" w:rsidRPr="00315C4C" w:rsidRDefault="00315C4C" w:rsidP="00315C4C">
            <w:r w:rsidRPr="00315C4C">
              <w:t>4405</w:t>
            </w:r>
          </w:p>
        </w:tc>
        <w:tc>
          <w:tcPr>
            <w:tcW w:w="1295" w:type="dxa"/>
            <w:noWrap/>
            <w:hideMark/>
          </w:tcPr>
          <w:p w14:paraId="00088004" w14:textId="77777777" w:rsidR="00315C4C" w:rsidRPr="00315C4C" w:rsidRDefault="00315C4C" w:rsidP="00315C4C">
            <w:r w:rsidRPr="00315C4C">
              <w:t>153</w:t>
            </w:r>
          </w:p>
        </w:tc>
        <w:tc>
          <w:tcPr>
            <w:tcW w:w="1295" w:type="dxa"/>
            <w:noWrap/>
            <w:hideMark/>
          </w:tcPr>
          <w:p w14:paraId="6123C2A9" w14:textId="77777777" w:rsidR="00315C4C" w:rsidRPr="00315C4C" w:rsidRDefault="00315C4C" w:rsidP="00315C4C">
            <w:r w:rsidRPr="00315C4C">
              <w:t>3/12/2015 3:32</w:t>
            </w:r>
          </w:p>
        </w:tc>
      </w:tr>
      <w:tr w:rsidR="00315C4C" w:rsidRPr="00315C4C" w14:paraId="7E096602" w14:textId="77777777" w:rsidTr="004D2F92">
        <w:trPr>
          <w:trHeight w:val="290"/>
        </w:trPr>
        <w:tc>
          <w:tcPr>
            <w:tcW w:w="1294" w:type="dxa"/>
            <w:noWrap/>
            <w:hideMark/>
          </w:tcPr>
          <w:p w14:paraId="111F8C5C" w14:textId="77777777" w:rsidR="00315C4C" w:rsidRPr="00315C4C" w:rsidRDefault="00315C4C" w:rsidP="004D2F92">
            <w:pPr>
              <w:jc w:val="both"/>
            </w:pPr>
            <w:r w:rsidRPr="00315C4C">
              <w:t>AU CIDO</w:t>
            </w:r>
          </w:p>
        </w:tc>
        <w:tc>
          <w:tcPr>
            <w:tcW w:w="1295" w:type="dxa"/>
            <w:noWrap/>
            <w:hideMark/>
          </w:tcPr>
          <w:p w14:paraId="025868F0" w14:textId="77777777" w:rsidR="00315C4C" w:rsidRPr="00315C4C" w:rsidRDefault="00315C4C">
            <w:r w:rsidRPr="00315C4C">
              <w:t xml:space="preserve">Citizens &amp; Diaspora Organizations (CIDO) - African Union Commission. Mainstreaming the #AUCitizen, the diaspora and civil society into </w:t>
            </w:r>
            <w:r w:rsidRPr="00315C4C">
              <w:lastRenderedPageBreak/>
              <w:t>all AU matters.</w:t>
            </w:r>
          </w:p>
        </w:tc>
        <w:tc>
          <w:tcPr>
            <w:tcW w:w="1294" w:type="dxa"/>
            <w:noWrap/>
            <w:hideMark/>
          </w:tcPr>
          <w:p w14:paraId="14BE658E" w14:textId="77777777" w:rsidR="00315C4C" w:rsidRPr="00315C4C" w:rsidRDefault="00315C4C">
            <w:r w:rsidRPr="00315C4C">
              <w:lastRenderedPageBreak/>
              <w:t>@AUC_CIDO</w:t>
            </w:r>
          </w:p>
        </w:tc>
        <w:tc>
          <w:tcPr>
            <w:tcW w:w="1295" w:type="dxa"/>
            <w:noWrap/>
            <w:hideMark/>
          </w:tcPr>
          <w:p w14:paraId="674AAC10" w14:textId="77777777" w:rsidR="00315C4C" w:rsidRPr="00315C4C" w:rsidRDefault="00315C4C" w:rsidP="00315C4C">
            <w:r w:rsidRPr="00315C4C">
              <w:t>2144</w:t>
            </w:r>
          </w:p>
        </w:tc>
        <w:tc>
          <w:tcPr>
            <w:tcW w:w="1294" w:type="dxa"/>
            <w:noWrap/>
            <w:hideMark/>
          </w:tcPr>
          <w:p w14:paraId="36B7CA7D" w14:textId="77777777" w:rsidR="00315C4C" w:rsidRPr="00315C4C" w:rsidRDefault="00315C4C" w:rsidP="00315C4C">
            <w:r w:rsidRPr="00315C4C">
              <w:t>6734</w:t>
            </w:r>
          </w:p>
        </w:tc>
        <w:tc>
          <w:tcPr>
            <w:tcW w:w="1295" w:type="dxa"/>
            <w:noWrap/>
            <w:hideMark/>
          </w:tcPr>
          <w:p w14:paraId="43DFEDBC" w14:textId="77777777" w:rsidR="00315C4C" w:rsidRPr="00315C4C" w:rsidRDefault="00315C4C" w:rsidP="00315C4C">
            <w:r w:rsidRPr="00315C4C">
              <w:t>536</w:t>
            </w:r>
          </w:p>
        </w:tc>
        <w:tc>
          <w:tcPr>
            <w:tcW w:w="1295" w:type="dxa"/>
            <w:noWrap/>
            <w:hideMark/>
          </w:tcPr>
          <w:p w14:paraId="00B0145A" w14:textId="77777777" w:rsidR="00315C4C" w:rsidRPr="00315C4C" w:rsidRDefault="00315C4C" w:rsidP="00315C4C">
            <w:r w:rsidRPr="00315C4C">
              <w:t>6/3/2015 3:16</w:t>
            </w:r>
          </w:p>
        </w:tc>
      </w:tr>
      <w:tr w:rsidR="00315C4C" w:rsidRPr="00315C4C" w14:paraId="6C48A43F" w14:textId="77777777" w:rsidTr="004D2F92">
        <w:trPr>
          <w:trHeight w:val="290"/>
        </w:trPr>
        <w:tc>
          <w:tcPr>
            <w:tcW w:w="1294" w:type="dxa"/>
            <w:noWrap/>
            <w:hideMark/>
          </w:tcPr>
          <w:p w14:paraId="499B461A" w14:textId="77777777" w:rsidR="00315C4C" w:rsidRPr="00315C4C" w:rsidRDefault="00315C4C" w:rsidP="004D2F92">
            <w:pPr>
              <w:jc w:val="both"/>
            </w:pPr>
            <w:r w:rsidRPr="00315C4C">
              <w:t>Amb. Smail Chergui</w:t>
            </w:r>
          </w:p>
        </w:tc>
        <w:tc>
          <w:tcPr>
            <w:tcW w:w="1295" w:type="dxa"/>
            <w:noWrap/>
            <w:hideMark/>
          </w:tcPr>
          <w:p w14:paraId="64DD1DB3" w14:textId="77777777" w:rsidR="00315C4C" w:rsidRPr="00315C4C" w:rsidRDefault="00315C4C">
            <w:r w:rsidRPr="00315C4C">
              <w:t>Former African Union (AU) Commissioner for Peace and Security</w:t>
            </w:r>
          </w:p>
        </w:tc>
        <w:tc>
          <w:tcPr>
            <w:tcW w:w="1294" w:type="dxa"/>
            <w:noWrap/>
            <w:hideMark/>
          </w:tcPr>
          <w:p w14:paraId="11C93618" w14:textId="77777777" w:rsidR="00315C4C" w:rsidRPr="00315C4C" w:rsidRDefault="00315C4C">
            <w:r w:rsidRPr="00315C4C">
              <w:t>@AU_Chergui</w:t>
            </w:r>
          </w:p>
        </w:tc>
        <w:tc>
          <w:tcPr>
            <w:tcW w:w="1295" w:type="dxa"/>
            <w:noWrap/>
            <w:hideMark/>
          </w:tcPr>
          <w:p w14:paraId="6F2CF6EE" w14:textId="77777777" w:rsidR="00315C4C" w:rsidRPr="00315C4C" w:rsidRDefault="00315C4C" w:rsidP="00315C4C">
            <w:r w:rsidRPr="00315C4C">
              <w:t>3377</w:t>
            </w:r>
          </w:p>
        </w:tc>
        <w:tc>
          <w:tcPr>
            <w:tcW w:w="1294" w:type="dxa"/>
            <w:noWrap/>
            <w:hideMark/>
          </w:tcPr>
          <w:p w14:paraId="2B09FBDA" w14:textId="77777777" w:rsidR="00315C4C" w:rsidRPr="00315C4C" w:rsidRDefault="00315C4C" w:rsidP="00315C4C">
            <w:r w:rsidRPr="00315C4C">
              <w:t>41157</w:t>
            </w:r>
          </w:p>
        </w:tc>
        <w:tc>
          <w:tcPr>
            <w:tcW w:w="1295" w:type="dxa"/>
            <w:noWrap/>
            <w:hideMark/>
          </w:tcPr>
          <w:p w14:paraId="390FA98C" w14:textId="77777777" w:rsidR="00315C4C" w:rsidRPr="00315C4C" w:rsidRDefault="00315C4C" w:rsidP="00315C4C">
            <w:r w:rsidRPr="00315C4C">
              <w:t>167</w:t>
            </w:r>
          </w:p>
        </w:tc>
        <w:tc>
          <w:tcPr>
            <w:tcW w:w="1295" w:type="dxa"/>
            <w:noWrap/>
            <w:hideMark/>
          </w:tcPr>
          <w:p w14:paraId="28E8210C" w14:textId="77777777" w:rsidR="00315C4C" w:rsidRPr="00315C4C" w:rsidRDefault="00315C4C" w:rsidP="00315C4C">
            <w:r w:rsidRPr="00315C4C">
              <w:t>5/11/2015 13:50</w:t>
            </w:r>
          </w:p>
        </w:tc>
      </w:tr>
      <w:tr w:rsidR="00315C4C" w:rsidRPr="00315C4C" w14:paraId="103C00D2" w14:textId="77777777" w:rsidTr="004D2F92">
        <w:trPr>
          <w:trHeight w:val="290"/>
        </w:trPr>
        <w:tc>
          <w:tcPr>
            <w:tcW w:w="1294" w:type="dxa"/>
            <w:noWrap/>
            <w:hideMark/>
          </w:tcPr>
          <w:p w14:paraId="39D1EB64" w14:textId="77777777" w:rsidR="00315C4C" w:rsidRPr="00315C4C" w:rsidRDefault="00315C4C" w:rsidP="004D2F92">
            <w:pPr>
              <w:jc w:val="both"/>
            </w:pPr>
            <w:r w:rsidRPr="00315C4C">
              <w:t>AHA Centre</w:t>
            </w:r>
          </w:p>
        </w:tc>
        <w:tc>
          <w:tcPr>
            <w:tcW w:w="1295" w:type="dxa"/>
            <w:noWrap/>
            <w:hideMark/>
          </w:tcPr>
          <w:p w14:paraId="45402163" w14:textId="77777777" w:rsidR="00315C4C" w:rsidRPr="00315C4C" w:rsidRDefault="00315C4C">
            <w:r w:rsidRPr="00315C4C">
              <w:t>Official Twitter account of the ASEAN Coordinating Centre for Humanitarian Assistance on disaster management (AHA Centre). RTs aren't always endorsement.</w:t>
            </w:r>
          </w:p>
        </w:tc>
        <w:tc>
          <w:tcPr>
            <w:tcW w:w="1294" w:type="dxa"/>
            <w:noWrap/>
            <w:hideMark/>
          </w:tcPr>
          <w:p w14:paraId="484DA66F" w14:textId="77777777" w:rsidR="00315C4C" w:rsidRPr="00315C4C" w:rsidRDefault="00315C4C">
            <w:r w:rsidRPr="00315C4C">
              <w:t>@AHACentre</w:t>
            </w:r>
          </w:p>
        </w:tc>
        <w:tc>
          <w:tcPr>
            <w:tcW w:w="1295" w:type="dxa"/>
            <w:noWrap/>
            <w:hideMark/>
          </w:tcPr>
          <w:p w14:paraId="65F6D780" w14:textId="77777777" w:rsidR="00315C4C" w:rsidRPr="00315C4C" w:rsidRDefault="00315C4C" w:rsidP="00315C4C">
            <w:r w:rsidRPr="00315C4C">
              <w:t>5773</w:t>
            </w:r>
          </w:p>
        </w:tc>
        <w:tc>
          <w:tcPr>
            <w:tcW w:w="1294" w:type="dxa"/>
            <w:noWrap/>
            <w:hideMark/>
          </w:tcPr>
          <w:p w14:paraId="49B627E9" w14:textId="77777777" w:rsidR="00315C4C" w:rsidRPr="00315C4C" w:rsidRDefault="00315C4C" w:rsidP="00315C4C">
            <w:r w:rsidRPr="00315C4C">
              <w:t>4309</w:t>
            </w:r>
          </w:p>
        </w:tc>
        <w:tc>
          <w:tcPr>
            <w:tcW w:w="1295" w:type="dxa"/>
            <w:noWrap/>
            <w:hideMark/>
          </w:tcPr>
          <w:p w14:paraId="6C25EA63" w14:textId="77777777" w:rsidR="00315C4C" w:rsidRPr="00315C4C" w:rsidRDefault="00315C4C" w:rsidP="00315C4C">
            <w:r w:rsidRPr="00315C4C">
              <w:t>366</w:t>
            </w:r>
          </w:p>
        </w:tc>
        <w:tc>
          <w:tcPr>
            <w:tcW w:w="1295" w:type="dxa"/>
            <w:noWrap/>
            <w:hideMark/>
          </w:tcPr>
          <w:p w14:paraId="059DC284" w14:textId="77777777" w:rsidR="00315C4C" w:rsidRPr="00315C4C" w:rsidRDefault="00315C4C" w:rsidP="00315C4C">
            <w:r w:rsidRPr="00315C4C">
              <w:t>7/15/2011 9:20</w:t>
            </w:r>
          </w:p>
        </w:tc>
      </w:tr>
      <w:tr w:rsidR="00315C4C" w:rsidRPr="00315C4C" w14:paraId="573B5FDF" w14:textId="77777777" w:rsidTr="004D2F92">
        <w:trPr>
          <w:trHeight w:val="290"/>
        </w:trPr>
        <w:tc>
          <w:tcPr>
            <w:tcW w:w="1294" w:type="dxa"/>
            <w:noWrap/>
            <w:hideMark/>
          </w:tcPr>
          <w:p w14:paraId="68F83AF9" w14:textId="77777777" w:rsidR="00315C4C" w:rsidRPr="00315C4C" w:rsidRDefault="00315C4C" w:rsidP="004D2F92">
            <w:pPr>
              <w:jc w:val="both"/>
            </w:pPr>
            <w:r w:rsidRPr="00315C4C">
              <w:t>CARICOM Energy</w:t>
            </w:r>
          </w:p>
        </w:tc>
        <w:tc>
          <w:tcPr>
            <w:tcW w:w="1295" w:type="dxa"/>
            <w:noWrap/>
            <w:hideMark/>
          </w:tcPr>
          <w:p w14:paraId="15FB55A0" w14:textId="77777777" w:rsidR="00315C4C" w:rsidRPr="00315C4C" w:rsidRDefault="00315C4C">
            <w:r w:rsidRPr="00315C4C">
              <w:t>The official twitter account for the Energy Unit of the Caribbean Community (CARICOM) Secretariat.</w:t>
            </w:r>
          </w:p>
        </w:tc>
        <w:tc>
          <w:tcPr>
            <w:tcW w:w="1294" w:type="dxa"/>
            <w:noWrap/>
            <w:hideMark/>
          </w:tcPr>
          <w:p w14:paraId="66109591" w14:textId="77777777" w:rsidR="00315C4C" w:rsidRPr="00315C4C" w:rsidRDefault="00315C4C">
            <w:r w:rsidRPr="00315C4C">
              <w:t>@CARICOMEnergy</w:t>
            </w:r>
          </w:p>
        </w:tc>
        <w:tc>
          <w:tcPr>
            <w:tcW w:w="1295" w:type="dxa"/>
            <w:noWrap/>
            <w:hideMark/>
          </w:tcPr>
          <w:p w14:paraId="2546CF98" w14:textId="77777777" w:rsidR="00315C4C" w:rsidRPr="00315C4C" w:rsidRDefault="00315C4C" w:rsidP="00315C4C">
            <w:r w:rsidRPr="00315C4C">
              <w:t>828</w:t>
            </w:r>
          </w:p>
        </w:tc>
        <w:tc>
          <w:tcPr>
            <w:tcW w:w="1294" w:type="dxa"/>
            <w:noWrap/>
            <w:hideMark/>
          </w:tcPr>
          <w:p w14:paraId="2896AD9F" w14:textId="77777777" w:rsidR="00315C4C" w:rsidRPr="00315C4C" w:rsidRDefault="00315C4C" w:rsidP="00315C4C">
            <w:r w:rsidRPr="00315C4C">
              <w:t>725</w:t>
            </w:r>
          </w:p>
        </w:tc>
        <w:tc>
          <w:tcPr>
            <w:tcW w:w="1295" w:type="dxa"/>
            <w:noWrap/>
            <w:hideMark/>
          </w:tcPr>
          <w:p w14:paraId="378F7777" w14:textId="77777777" w:rsidR="00315C4C" w:rsidRPr="00315C4C" w:rsidRDefault="00315C4C" w:rsidP="00315C4C">
            <w:r w:rsidRPr="00315C4C">
              <w:t>225</w:t>
            </w:r>
          </w:p>
        </w:tc>
        <w:tc>
          <w:tcPr>
            <w:tcW w:w="1295" w:type="dxa"/>
            <w:noWrap/>
            <w:hideMark/>
          </w:tcPr>
          <w:p w14:paraId="15E6EDBE" w14:textId="77777777" w:rsidR="00315C4C" w:rsidRPr="00315C4C" w:rsidRDefault="00315C4C" w:rsidP="00315C4C">
            <w:r w:rsidRPr="00315C4C">
              <w:t>9/30/2015 21:16</w:t>
            </w:r>
          </w:p>
        </w:tc>
      </w:tr>
      <w:tr w:rsidR="00315C4C" w:rsidRPr="00315C4C" w14:paraId="763452A1" w14:textId="77777777" w:rsidTr="004D2F92">
        <w:trPr>
          <w:trHeight w:val="290"/>
        </w:trPr>
        <w:tc>
          <w:tcPr>
            <w:tcW w:w="1294" w:type="dxa"/>
            <w:noWrap/>
            <w:hideMark/>
          </w:tcPr>
          <w:p w14:paraId="1BD9E3A7" w14:textId="77777777" w:rsidR="00315C4C" w:rsidRPr="00315C4C" w:rsidRDefault="00315C4C" w:rsidP="004D2F92">
            <w:pPr>
              <w:jc w:val="both"/>
            </w:pPr>
            <w:r w:rsidRPr="00315C4C">
              <w:t>ASEAN Youth Organization</w:t>
            </w:r>
          </w:p>
        </w:tc>
        <w:tc>
          <w:tcPr>
            <w:tcW w:w="1295" w:type="dxa"/>
            <w:noWrap/>
            <w:hideMark/>
          </w:tcPr>
          <w:p w14:paraId="10FF37E4" w14:textId="77777777" w:rsidR="00315C4C" w:rsidRPr="00315C4C" w:rsidRDefault="00315C4C">
            <w:r w:rsidRPr="00315C4C">
              <w:t>Official account of ASEAN Youth Organization • One Caring and Sharing Community #ASEAN1Community • https://t.co/S51KYZTxyB</w:t>
            </w:r>
          </w:p>
        </w:tc>
        <w:tc>
          <w:tcPr>
            <w:tcW w:w="1294" w:type="dxa"/>
            <w:noWrap/>
            <w:hideMark/>
          </w:tcPr>
          <w:p w14:paraId="2A0FDE7A" w14:textId="77777777" w:rsidR="00315C4C" w:rsidRPr="00315C4C" w:rsidRDefault="00315C4C">
            <w:r w:rsidRPr="00315C4C">
              <w:t>@ayoasean</w:t>
            </w:r>
          </w:p>
        </w:tc>
        <w:tc>
          <w:tcPr>
            <w:tcW w:w="1295" w:type="dxa"/>
            <w:noWrap/>
            <w:hideMark/>
          </w:tcPr>
          <w:p w14:paraId="3DD6AE16" w14:textId="77777777" w:rsidR="00315C4C" w:rsidRPr="00315C4C" w:rsidRDefault="00315C4C" w:rsidP="00315C4C">
            <w:r w:rsidRPr="00315C4C">
              <w:t>33194</w:t>
            </w:r>
          </w:p>
        </w:tc>
        <w:tc>
          <w:tcPr>
            <w:tcW w:w="1294" w:type="dxa"/>
            <w:noWrap/>
            <w:hideMark/>
          </w:tcPr>
          <w:p w14:paraId="6FE14B92" w14:textId="77777777" w:rsidR="00315C4C" w:rsidRPr="00315C4C" w:rsidRDefault="00315C4C" w:rsidP="00315C4C">
            <w:r w:rsidRPr="00315C4C">
              <w:t>3068</w:t>
            </w:r>
          </w:p>
        </w:tc>
        <w:tc>
          <w:tcPr>
            <w:tcW w:w="1295" w:type="dxa"/>
            <w:noWrap/>
            <w:hideMark/>
          </w:tcPr>
          <w:p w14:paraId="311D081E" w14:textId="77777777" w:rsidR="00315C4C" w:rsidRPr="00315C4C" w:rsidRDefault="00315C4C" w:rsidP="00315C4C">
            <w:r w:rsidRPr="00315C4C">
              <w:t>43</w:t>
            </w:r>
          </w:p>
        </w:tc>
        <w:tc>
          <w:tcPr>
            <w:tcW w:w="1295" w:type="dxa"/>
            <w:noWrap/>
            <w:hideMark/>
          </w:tcPr>
          <w:p w14:paraId="41CD25EA" w14:textId="77777777" w:rsidR="00315C4C" w:rsidRPr="00315C4C" w:rsidRDefault="00315C4C" w:rsidP="00315C4C">
            <w:r w:rsidRPr="00315C4C">
              <w:t>9/21/2011 19:38</w:t>
            </w:r>
          </w:p>
        </w:tc>
      </w:tr>
      <w:tr w:rsidR="00315C4C" w:rsidRPr="00315C4C" w14:paraId="6E5DD6C9" w14:textId="77777777" w:rsidTr="004D2F92">
        <w:trPr>
          <w:trHeight w:val="290"/>
        </w:trPr>
        <w:tc>
          <w:tcPr>
            <w:tcW w:w="1294" w:type="dxa"/>
            <w:noWrap/>
            <w:hideMark/>
          </w:tcPr>
          <w:p w14:paraId="5052D569" w14:textId="77777777" w:rsidR="00315C4C" w:rsidRPr="00315C4C" w:rsidRDefault="00315C4C" w:rsidP="004D2F92">
            <w:pPr>
              <w:jc w:val="both"/>
            </w:pPr>
            <w:r w:rsidRPr="00315C4C">
              <w:t>PANCAP</w:t>
            </w:r>
          </w:p>
        </w:tc>
        <w:tc>
          <w:tcPr>
            <w:tcW w:w="1295" w:type="dxa"/>
            <w:noWrap/>
            <w:hideMark/>
          </w:tcPr>
          <w:p w14:paraId="14D1FEC7" w14:textId="77777777" w:rsidR="00315C4C" w:rsidRPr="00315C4C" w:rsidRDefault="00315C4C">
            <w:r w:rsidRPr="00315C4C">
              <w:t xml:space="preserve">The Pan Caribbean Partnership </w:t>
            </w:r>
            <w:r w:rsidRPr="00315C4C">
              <w:lastRenderedPageBreak/>
              <w:t>against HIV and AIDS</w:t>
            </w:r>
          </w:p>
        </w:tc>
        <w:tc>
          <w:tcPr>
            <w:tcW w:w="1294" w:type="dxa"/>
            <w:noWrap/>
            <w:hideMark/>
          </w:tcPr>
          <w:p w14:paraId="5727E5C5" w14:textId="77777777" w:rsidR="00315C4C" w:rsidRPr="00315C4C" w:rsidRDefault="00315C4C">
            <w:r w:rsidRPr="00315C4C">
              <w:lastRenderedPageBreak/>
              <w:t>@pancaporg</w:t>
            </w:r>
          </w:p>
        </w:tc>
        <w:tc>
          <w:tcPr>
            <w:tcW w:w="1295" w:type="dxa"/>
            <w:noWrap/>
            <w:hideMark/>
          </w:tcPr>
          <w:p w14:paraId="30A6895D" w14:textId="77777777" w:rsidR="00315C4C" w:rsidRPr="00315C4C" w:rsidRDefault="00315C4C" w:rsidP="00315C4C">
            <w:r w:rsidRPr="00315C4C">
              <w:t>3527</w:t>
            </w:r>
          </w:p>
        </w:tc>
        <w:tc>
          <w:tcPr>
            <w:tcW w:w="1294" w:type="dxa"/>
            <w:noWrap/>
            <w:hideMark/>
          </w:tcPr>
          <w:p w14:paraId="7FF0839B" w14:textId="77777777" w:rsidR="00315C4C" w:rsidRPr="00315C4C" w:rsidRDefault="00315C4C" w:rsidP="00315C4C">
            <w:r w:rsidRPr="00315C4C">
              <w:t>872</w:t>
            </w:r>
          </w:p>
        </w:tc>
        <w:tc>
          <w:tcPr>
            <w:tcW w:w="1295" w:type="dxa"/>
            <w:noWrap/>
            <w:hideMark/>
          </w:tcPr>
          <w:p w14:paraId="48F5D4CF" w14:textId="77777777" w:rsidR="00315C4C" w:rsidRPr="00315C4C" w:rsidRDefault="00315C4C" w:rsidP="00315C4C">
            <w:r w:rsidRPr="00315C4C">
              <w:t>545</w:t>
            </w:r>
          </w:p>
        </w:tc>
        <w:tc>
          <w:tcPr>
            <w:tcW w:w="1295" w:type="dxa"/>
            <w:noWrap/>
            <w:hideMark/>
          </w:tcPr>
          <w:p w14:paraId="19F1DAA6" w14:textId="77777777" w:rsidR="00315C4C" w:rsidRPr="00315C4C" w:rsidRDefault="00315C4C" w:rsidP="00315C4C">
            <w:r w:rsidRPr="00315C4C">
              <w:t>12/12/2011 19:25</w:t>
            </w:r>
          </w:p>
        </w:tc>
      </w:tr>
      <w:tr w:rsidR="00315C4C" w:rsidRPr="00315C4C" w14:paraId="05E16B79" w14:textId="77777777" w:rsidTr="004D2F92">
        <w:trPr>
          <w:trHeight w:val="290"/>
        </w:trPr>
        <w:tc>
          <w:tcPr>
            <w:tcW w:w="1294" w:type="dxa"/>
            <w:noWrap/>
            <w:hideMark/>
          </w:tcPr>
          <w:p w14:paraId="2105DDF9" w14:textId="77777777" w:rsidR="00315C4C" w:rsidRPr="00315C4C" w:rsidRDefault="00315C4C" w:rsidP="004D2F92">
            <w:pPr>
              <w:jc w:val="both"/>
            </w:pPr>
            <w:r w:rsidRPr="00315C4C">
              <w:t>Ibrahim Mayaki</w:t>
            </w:r>
          </w:p>
        </w:tc>
        <w:tc>
          <w:tcPr>
            <w:tcW w:w="1295" w:type="dxa"/>
            <w:noWrap/>
            <w:hideMark/>
          </w:tcPr>
          <w:p w14:paraId="79216428" w14:textId="77777777" w:rsidR="00315C4C" w:rsidRPr="00315C4C" w:rsidRDefault="00315C4C">
            <w:r w:rsidRPr="00315C4C">
              <w:t>@NEPAD_Agency Chief Executive Officer</w:t>
            </w:r>
          </w:p>
        </w:tc>
        <w:tc>
          <w:tcPr>
            <w:tcW w:w="1294" w:type="dxa"/>
            <w:noWrap/>
            <w:hideMark/>
          </w:tcPr>
          <w:p w14:paraId="110C5669" w14:textId="77777777" w:rsidR="00315C4C" w:rsidRPr="00315C4C" w:rsidRDefault="00315C4C">
            <w:r w:rsidRPr="00315C4C">
              <w:t>@NEPAD_Mayaki</w:t>
            </w:r>
          </w:p>
        </w:tc>
        <w:tc>
          <w:tcPr>
            <w:tcW w:w="1295" w:type="dxa"/>
            <w:noWrap/>
            <w:hideMark/>
          </w:tcPr>
          <w:p w14:paraId="215BA1A2" w14:textId="77777777" w:rsidR="00315C4C" w:rsidRPr="00315C4C" w:rsidRDefault="00315C4C" w:rsidP="00315C4C">
            <w:r w:rsidRPr="00315C4C">
              <w:t>4199</w:t>
            </w:r>
          </w:p>
        </w:tc>
        <w:tc>
          <w:tcPr>
            <w:tcW w:w="1294" w:type="dxa"/>
            <w:noWrap/>
            <w:hideMark/>
          </w:tcPr>
          <w:p w14:paraId="53549320" w14:textId="77777777" w:rsidR="00315C4C" w:rsidRPr="00315C4C" w:rsidRDefault="00315C4C" w:rsidP="00315C4C">
            <w:r w:rsidRPr="00315C4C">
              <w:t>54978</w:t>
            </w:r>
          </w:p>
        </w:tc>
        <w:tc>
          <w:tcPr>
            <w:tcW w:w="1295" w:type="dxa"/>
            <w:noWrap/>
            <w:hideMark/>
          </w:tcPr>
          <w:p w14:paraId="6E9D1334" w14:textId="77777777" w:rsidR="00315C4C" w:rsidRPr="00315C4C" w:rsidRDefault="00315C4C" w:rsidP="00315C4C">
            <w:r w:rsidRPr="00315C4C">
              <w:t>644</w:t>
            </w:r>
          </w:p>
        </w:tc>
        <w:tc>
          <w:tcPr>
            <w:tcW w:w="1295" w:type="dxa"/>
            <w:noWrap/>
            <w:hideMark/>
          </w:tcPr>
          <w:p w14:paraId="1AF6B744" w14:textId="77777777" w:rsidR="00315C4C" w:rsidRPr="00315C4C" w:rsidRDefault="00315C4C" w:rsidP="00315C4C">
            <w:r w:rsidRPr="00315C4C">
              <w:t>4/23/2012 16:20</w:t>
            </w:r>
          </w:p>
        </w:tc>
      </w:tr>
      <w:tr w:rsidR="00315C4C" w:rsidRPr="00315C4C" w14:paraId="0D97A734" w14:textId="77777777" w:rsidTr="004D2F92">
        <w:trPr>
          <w:trHeight w:val="290"/>
        </w:trPr>
        <w:tc>
          <w:tcPr>
            <w:tcW w:w="1294" w:type="dxa"/>
            <w:noWrap/>
            <w:hideMark/>
          </w:tcPr>
          <w:p w14:paraId="33E4A42D" w14:textId="77777777" w:rsidR="00315C4C" w:rsidRPr="00315C4C" w:rsidRDefault="00315C4C" w:rsidP="004D2F92">
            <w:pPr>
              <w:jc w:val="both"/>
            </w:pPr>
            <w:r w:rsidRPr="00315C4C">
              <w:t>ASEAN-COCI</w:t>
            </w:r>
          </w:p>
        </w:tc>
        <w:tc>
          <w:tcPr>
            <w:tcW w:w="1295" w:type="dxa"/>
            <w:noWrap/>
            <w:hideMark/>
          </w:tcPr>
          <w:p w14:paraId="657B140F" w14:textId="77777777" w:rsidR="00315C4C" w:rsidRPr="00315C4C" w:rsidRDefault="00315C4C">
            <w:r w:rsidRPr="00315C4C">
              <w:t>Official account of the ASEAN Committee on Culture and Information (ASEAN-COCI), promoting #ASEANidentity and awareness through culture and information.</w:t>
            </w:r>
          </w:p>
        </w:tc>
        <w:tc>
          <w:tcPr>
            <w:tcW w:w="1294" w:type="dxa"/>
            <w:noWrap/>
            <w:hideMark/>
          </w:tcPr>
          <w:p w14:paraId="3DBD68C1" w14:textId="77777777" w:rsidR="00315C4C" w:rsidRPr="00315C4C" w:rsidRDefault="00315C4C">
            <w:r w:rsidRPr="00315C4C">
              <w:t>@aseancoci</w:t>
            </w:r>
          </w:p>
        </w:tc>
        <w:tc>
          <w:tcPr>
            <w:tcW w:w="1295" w:type="dxa"/>
            <w:noWrap/>
            <w:hideMark/>
          </w:tcPr>
          <w:p w14:paraId="26687DC5" w14:textId="77777777" w:rsidR="00315C4C" w:rsidRPr="00315C4C" w:rsidRDefault="00315C4C" w:rsidP="00315C4C">
            <w:r w:rsidRPr="00315C4C">
              <w:t>734</w:t>
            </w:r>
          </w:p>
        </w:tc>
        <w:tc>
          <w:tcPr>
            <w:tcW w:w="1294" w:type="dxa"/>
            <w:noWrap/>
            <w:hideMark/>
          </w:tcPr>
          <w:p w14:paraId="11ADB740" w14:textId="77777777" w:rsidR="00315C4C" w:rsidRPr="00315C4C" w:rsidRDefault="00315C4C" w:rsidP="00315C4C">
            <w:r w:rsidRPr="00315C4C">
              <w:t>342</w:t>
            </w:r>
          </w:p>
        </w:tc>
        <w:tc>
          <w:tcPr>
            <w:tcW w:w="1295" w:type="dxa"/>
            <w:noWrap/>
            <w:hideMark/>
          </w:tcPr>
          <w:p w14:paraId="505BCD11" w14:textId="77777777" w:rsidR="00315C4C" w:rsidRPr="00315C4C" w:rsidRDefault="00315C4C" w:rsidP="00315C4C">
            <w:r w:rsidRPr="00315C4C">
              <w:t>86</w:t>
            </w:r>
          </w:p>
        </w:tc>
        <w:tc>
          <w:tcPr>
            <w:tcW w:w="1295" w:type="dxa"/>
            <w:noWrap/>
            <w:hideMark/>
          </w:tcPr>
          <w:p w14:paraId="6CD6F591" w14:textId="77777777" w:rsidR="00315C4C" w:rsidRPr="00315C4C" w:rsidRDefault="00315C4C" w:rsidP="00315C4C">
            <w:r w:rsidRPr="00315C4C">
              <w:t>7/5/2012 23:33</w:t>
            </w:r>
          </w:p>
        </w:tc>
      </w:tr>
      <w:tr w:rsidR="00315C4C" w:rsidRPr="00315C4C" w14:paraId="181EB1A7" w14:textId="77777777" w:rsidTr="004D2F92">
        <w:trPr>
          <w:trHeight w:val="290"/>
        </w:trPr>
        <w:tc>
          <w:tcPr>
            <w:tcW w:w="1294" w:type="dxa"/>
            <w:noWrap/>
            <w:hideMark/>
          </w:tcPr>
          <w:p w14:paraId="0DF61C2F" w14:textId="77777777" w:rsidR="00315C4C" w:rsidRPr="00315C4C" w:rsidRDefault="00315C4C" w:rsidP="004D2F92">
            <w:pPr>
              <w:jc w:val="both"/>
            </w:pPr>
            <w:r w:rsidRPr="00315C4C">
              <w:t>Caricom Reparations</w:t>
            </w:r>
          </w:p>
        </w:tc>
        <w:tc>
          <w:tcPr>
            <w:tcW w:w="1295" w:type="dxa"/>
            <w:noWrap/>
            <w:hideMark/>
          </w:tcPr>
          <w:p w14:paraId="35A3E395" w14:textId="77777777" w:rsidR="00315C4C" w:rsidRPr="00315C4C" w:rsidRDefault="00315C4C">
            <w:r w:rsidRPr="00315C4C">
              <w:t>The Official Twitter page of the CARICOM Reparations Commission. Reparatory Justice; National &amp; International Reconciliation; Development; Freedom &amp; Truth</w:t>
            </w:r>
          </w:p>
        </w:tc>
        <w:tc>
          <w:tcPr>
            <w:tcW w:w="1294" w:type="dxa"/>
            <w:noWrap/>
            <w:hideMark/>
          </w:tcPr>
          <w:p w14:paraId="6B5EA0EB" w14:textId="77777777" w:rsidR="00315C4C" w:rsidRPr="00315C4C" w:rsidRDefault="00315C4C">
            <w:r w:rsidRPr="00315C4C">
              <w:t>@CariReparations</w:t>
            </w:r>
          </w:p>
        </w:tc>
        <w:tc>
          <w:tcPr>
            <w:tcW w:w="1295" w:type="dxa"/>
            <w:noWrap/>
            <w:hideMark/>
          </w:tcPr>
          <w:p w14:paraId="285056C0" w14:textId="77777777" w:rsidR="00315C4C" w:rsidRPr="00315C4C" w:rsidRDefault="00315C4C" w:rsidP="00315C4C">
            <w:r w:rsidRPr="00315C4C">
              <w:t>497</w:t>
            </w:r>
          </w:p>
        </w:tc>
        <w:tc>
          <w:tcPr>
            <w:tcW w:w="1294" w:type="dxa"/>
            <w:noWrap/>
            <w:hideMark/>
          </w:tcPr>
          <w:p w14:paraId="2D1CD580" w14:textId="77777777" w:rsidR="00315C4C" w:rsidRPr="00315C4C" w:rsidRDefault="00315C4C" w:rsidP="00315C4C">
            <w:r w:rsidRPr="00315C4C">
              <w:t>1399</w:t>
            </w:r>
          </w:p>
        </w:tc>
        <w:tc>
          <w:tcPr>
            <w:tcW w:w="1295" w:type="dxa"/>
            <w:noWrap/>
            <w:hideMark/>
          </w:tcPr>
          <w:p w14:paraId="4637497F" w14:textId="77777777" w:rsidR="00315C4C" w:rsidRPr="00315C4C" w:rsidRDefault="00315C4C" w:rsidP="00315C4C">
            <w:r w:rsidRPr="00315C4C">
              <w:t>81</w:t>
            </w:r>
          </w:p>
        </w:tc>
        <w:tc>
          <w:tcPr>
            <w:tcW w:w="1295" w:type="dxa"/>
            <w:noWrap/>
            <w:hideMark/>
          </w:tcPr>
          <w:p w14:paraId="520B573D" w14:textId="77777777" w:rsidR="00315C4C" w:rsidRPr="00315C4C" w:rsidRDefault="00315C4C" w:rsidP="00315C4C">
            <w:r w:rsidRPr="00315C4C">
              <w:t>5/10/2016 14:33</w:t>
            </w:r>
          </w:p>
        </w:tc>
      </w:tr>
      <w:tr w:rsidR="00315C4C" w:rsidRPr="00315C4C" w14:paraId="7B90D6B8" w14:textId="77777777" w:rsidTr="004D2F92">
        <w:trPr>
          <w:trHeight w:val="290"/>
        </w:trPr>
        <w:tc>
          <w:tcPr>
            <w:tcW w:w="1294" w:type="dxa"/>
            <w:noWrap/>
            <w:hideMark/>
          </w:tcPr>
          <w:p w14:paraId="6C921C1F" w14:textId="77777777" w:rsidR="00315C4C" w:rsidRPr="00315C4C" w:rsidRDefault="00315C4C" w:rsidP="004D2F92">
            <w:pPr>
              <w:jc w:val="both"/>
            </w:pPr>
            <w:r w:rsidRPr="00315C4C">
              <w:t>Caribbean Community Climate Change Centre</w:t>
            </w:r>
          </w:p>
        </w:tc>
        <w:tc>
          <w:tcPr>
            <w:tcW w:w="1295" w:type="dxa"/>
            <w:noWrap/>
            <w:hideMark/>
          </w:tcPr>
          <w:p w14:paraId="3C4DC3E7" w14:textId="77777777" w:rsidR="00315C4C" w:rsidRPr="00315C4C" w:rsidRDefault="00315C4C">
            <w:r w:rsidRPr="00315C4C">
              <w:t xml:space="preserve">The Caribbean Community focal point for climate change issues since August 2005. A United Nations Institute for </w:t>
            </w:r>
            <w:r w:rsidRPr="00315C4C">
              <w:lastRenderedPageBreak/>
              <w:t>Training &amp; Research ranked Centre of Excellence.</w:t>
            </w:r>
          </w:p>
        </w:tc>
        <w:tc>
          <w:tcPr>
            <w:tcW w:w="1294" w:type="dxa"/>
            <w:noWrap/>
            <w:hideMark/>
          </w:tcPr>
          <w:p w14:paraId="0E614B77" w14:textId="77777777" w:rsidR="00315C4C" w:rsidRPr="00315C4C" w:rsidRDefault="00315C4C">
            <w:r w:rsidRPr="00315C4C">
              <w:lastRenderedPageBreak/>
              <w:t>@CARICOMClimate</w:t>
            </w:r>
          </w:p>
        </w:tc>
        <w:tc>
          <w:tcPr>
            <w:tcW w:w="1295" w:type="dxa"/>
            <w:noWrap/>
            <w:hideMark/>
          </w:tcPr>
          <w:p w14:paraId="4598BFD7" w14:textId="77777777" w:rsidR="00315C4C" w:rsidRPr="00315C4C" w:rsidRDefault="00315C4C" w:rsidP="00315C4C">
            <w:r w:rsidRPr="00315C4C">
              <w:t>2881</w:t>
            </w:r>
          </w:p>
        </w:tc>
        <w:tc>
          <w:tcPr>
            <w:tcW w:w="1294" w:type="dxa"/>
            <w:noWrap/>
            <w:hideMark/>
          </w:tcPr>
          <w:p w14:paraId="10046A02" w14:textId="77777777" w:rsidR="00315C4C" w:rsidRPr="00315C4C" w:rsidRDefault="00315C4C" w:rsidP="00315C4C">
            <w:r w:rsidRPr="00315C4C">
              <w:t>4510</w:t>
            </w:r>
          </w:p>
        </w:tc>
        <w:tc>
          <w:tcPr>
            <w:tcW w:w="1295" w:type="dxa"/>
            <w:noWrap/>
            <w:hideMark/>
          </w:tcPr>
          <w:p w14:paraId="14638C78" w14:textId="77777777" w:rsidR="00315C4C" w:rsidRPr="00315C4C" w:rsidRDefault="00315C4C" w:rsidP="00315C4C">
            <w:r w:rsidRPr="00315C4C">
              <w:t>194</w:t>
            </w:r>
          </w:p>
        </w:tc>
        <w:tc>
          <w:tcPr>
            <w:tcW w:w="1295" w:type="dxa"/>
            <w:noWrap/>
            <w:hideMark/>
          </w:tcPr>
          <w:p w14:paraId="4A10A4D8" w14:textId="77777777" w:rsidR="00315C4C" w:rsidRPr="00315C4C" w:rsidRDefault="00315C4C" w:rsidP="00315C4C">
            <w:r w:rsidRPr="00315C4C">
              <w:t>8/24/2012 21:58</w:t>
            </w:r>
          </w:p>
        </w:tc>
      </w:tr>
      <w:tr w:rsidR="00315C4C" w:rsidRPr="00315C4C" w14:paraId="66E0B311" w14:textId="77777777" w:rsidTr="004D2F92">
        <w:trPr>
          <w:trHeight w:val="290"/>
        </w:trPr>
        <w:tc>
          <w:tcPr>
            <w:tcW w:w="1294" w:type="dxa"/>
            <w:noWrap/>
            <w:hideMark/>
          </w:tcPr>
          <w:p w14:paraId="7E8A5264" w14:textId="77777777" w:rsidR="00315C4C" w:rsidRPr="00315C4C" w:rsidRDefault="00315C4C" w:rsidP="004D2F92">
            <w:pPr>
              <w:jc w:val="both"/>
            </w:pPr>
            <w:r w:rsidRPr="00315C4C">
              <w:t>ASEAN-UN</w:t>
            </w:r>
          </w:p>
        </w:tc>
        <w:tc>
          <w:tcPr>
            <w:tcW w:w="1295" w:type="dxa"/>
            <w:noWrap/>
            <w:hideMark/>
          </w:tcPr>
          <w:p w14:paraId="1B87C8C8" w14:textId="77777777" w:rsidR="00315C4C" w:rsidRPr="00315C4C" w:rsidRDefault="00315C4C">
            <w:r w:rsidRPr="00315C4C">
              <w:t>The ASEAN-UN Comprehensive Partnership was adopted by the Leaders of ASEAN and the United Nations Secretary-General at the 4th ASEAN-UN Summit in November 2011</w:t>
            </w:r>
          </w:p>
        </w:tc>
        <w:tc>
          <w:tcPr>
            <w:tcW w:w="1294" w:type="dxa"/>
            <w:noWrap/>
            <w:hideMark/>
          </w:tcPr>
          <w:p w14:paraId="432E5D46" w14:textId="77777777" w:rsidR="00315C4C" w:rsidRPr="00315C4C" w:rsidRDefault="00315C4C">
            <w:r w:rsidRPr="00315C4C">
              <w:t>@ASEAN_UN</w:t>
            </w:r>
          </w:p>
        </w:tc>
        <w:tc>
          <w:tcPr>
            <w:tcW w:w="1295" w:type="dxa"/>
            <w:noWrap/>
            <w:hideMark/>
          </w:tcPr>
          <w:p w14:paraId="64BD1E3E" w14:textId="77777777" w:rsidR="00315C4C" w:rsidRPr="00315C4C" w:rsidRDefault="00315C4C" w:rsidP="00315C4C">
            <w:r w:rsidRPr="00315C4C">
              <w:t>551</w:t>
            </w:r>
          </w:p>
        </w:tc>
        <w:tc>
          <w:tcPr>
            <w:tcW w:w="1294" w:type="dxa"/>
            <w:noWrap/>
            <w:hideMark/>
          </w:tcPr>
          <w:p w14:paraId="463E2C3B" w14:textId="77777777" w:rsidR="00315C4C" w:rsidRPr="00315C4C" w:rsidRDefault="00315C4C" w:rsidP="00315C4C">
            <w:r w:rsidRPr="00315C4C">
              <w:t>1352</w:t>
            </w:r>
          </w:p>
        </w:tc>
        <w:tc>
          <w:tcPr>
            <w:tcW w:w="1295" w:type="dxa"/>
            <w:noWrap/>
            <w:hideMark/>
          </w:tcPr>
          <w:p w14:paraId="5A33A900" w14:textId="77777777" w:rsidR="00315C4C" w:rsidRPr="00315C4C" w:rsidRDefault="00315C4C" w:rsidP="00315C4C">
            <w:r w:rsidRPr="00315C4C">
              <w:t>136</w:t>
            </w:r>
          </w:p>
        </w:tc>
        <w:tc>
          <w:tcPr>
            <w:tcW w:w="1295" w:type="dxa"/>
            <w:noWrap/>
            <w:hideMark/>
          </w:tcPr>
          <w:p w14:paraId="0AE74F7A" w14:textId="77777777" w:rsidR="00315C4C" w:rsidRPr="00315C4C" w:rsidRDefault="00315C4C" w:rsidP="00315C4C">
            <w:r w:rsidRPr="00315C4C">
              <w:t>10/7/2016 23:51</w:t>
            </w:r>
          </w:p>
        </w:tc>
      </w:tr>
      <w:tr w:rsidR="00315C4C" w:rsidRPr="00315C4C" w14:paraId="2110D4B8" w14:textId="77777777" w:rsidTr="004D2F92">
        <w:trPr>
          <w:trHeight w:val="290"/>
        </w:trPr>
        <w:tc>
          <w:tcPr>
            <w:tcW w:w="1294" w:type="dxa"/>
            <w:noWrap/>
            <w:hideMark/>
          </w:tcPr>
          <w:p w14:paraId="55427269" w14:textId="77777777" w:rsidR="00315C4C" w:rsidRPr="00315C4C" w:rsidRDefault="00315C4C" w:rsidP="004D2F92">
            <w:pPr>
              <w:jc w:val="both"/>
            </w:pPr>
            <w:r w:rsidRPr="00315C4C">
              <w:t>African Union Women, Gender &amp; Youth Directorate.</w:t>
            </w:r>
          </w:p>
        </w:tc>
        <w:tc>
          <w:tcPr>
            <w:tcW w:w="1295" w:type="dxa"/>
            <w:noWrap/>
            <w:hideMark/>
          </w:tcPr>
          <w:p w14:paraId="712BFAD0" w14:textId="77777777" w:rsidR="00315C4C" w:rsidRPr="00315C4C" w:rsidRDefault="00315C4C">
            <w:r w:rsidRPr="00315C4C">
              <w:t>Women, Gender and Youth Directorate at the African Union Commission</w:t>
            </w:r>
          </w:p>
        </w:tc>
        <w:tc>
          <w:tcPr>
            <w:tcW w:w="1294" w:type="dxa"/>
            <w:noWrap/>
            <w:hideMark/>
          </w:tcPr>
          <w:p w14:paraId="3F41E124" w14:textId="77777777" w:rsidR="00315C4C" w:rsidRPr="00315C4C" w:rsidRDefault="00315C4C">
            <w:r w:rsidRPr="00315C4C">
              <w:t>@AU_WGDD</w:t>
            </w:r>
          </w:p>
        </w:tc>
        <w:tc>
          <w:tcPr>
            <w:tcW w:w="1295" w:type="dxa"/>
            <w:noWrap/>
            <w:hideMark/>
          </w:tcPr>
          <w:p w14:paraId="5D670B5A" w14:textId="77777777" w:rsidR="00315C4C" w:rsidRPr="00315C4C" w:rsidRDefault="00315C4C" w:rsidP="00315C4C">
            <w:r w:rsidRPr="00315C4C">
              <w:t>2876</w:t>
            </w:r>
          </w:p>
        </w:tc>
        <w:tc>
          <w:tcPr>
            <w:tcW w:w="1294" w:type="dxa"/>
            <w:noWrap/>
            <w:hideMark/>
          </w:tcPr>
          <w:p w14:paraId="552B5D67" w14:textId="77777777" w:rsidR="00315C4C" w:rsidRPr="00315C4C" w:rsidRDefault="00315C4C" w:rsidP="00315C4C">
            <w:r w:rsidRPr="00315C4C">
              <w:t>12529</w:t>
            </w:r>
          </w:p>
        </w:tc>
        <w:tc>
          <w:tcPr>
            <w:tcW w:w="1295" w:type="dxa"/>
            <w:noWrap/>
            <w:hideMark/>
          </w:tcPr>
          <w:p w14:paraId="7BAB0CDC" w14:textId="77777777" w:rsidR="00315C4C" w:rsidRPr="00315C4C" w:rsidRDefault="00315C4C" w:rsidP="00315C4C">
            <w:r w:rsidRPr="00315C4C">
              <w:t>822</w:t>
            </w:r>
          </w:p>
        </w:tc>
        <w:tc>
          <w:tcPr>
            <w:tcW w:w="1295" w:type="dxa"/>
            <w:noWrap/>
            <w:hideMark/>
          </w:tcPr>
          <w:p w14:paraId="6C1948F5" w14:textId="77777777" w:rsidR="00315C4C" w:rsidRPr="00315C4C" w:rsidRDefault="00315C4C" w:rsidP="00315C4C">
            <w:r w:rsidRPr="00315C4C">
              <w:t>11/11/2016 8:35</w:t>
            </w:r>
          </w:p>
        </w:tc>
      </w:tr>
      <w:tr w:rsidR="00315C4C" w:rsidRPr="00315C4C" w14:paraId="72B09DB9" w14:textId="77777777" w:rsidTr="004D2F92">
        <w:trPr>
          <w:trHeight w:val="290"/>
        </w:trPr>
        <w:tc>
          <w:tcPr>
            <w:tcW w:w="1294" w:type="dxa"/>
            <w:noWrap/>
            <w:hideMark/>
          </w:tcPr>
          <w:p w14:paraId="1DBD581C" w14:textId="77777777" w:rsidR="00315C4C" w:rsidRPr="00315C4C" w:rsidRDefault="00315C4C" w:rsidP="004D2F92">
            <w:pPr>
              <w:jc w:val="both"/>
            </w:pPr>
            <w:r w:rsidRPr="00315C4C">
              <w:t>Moussa Faki Mahamat</w:t>
            </w:r>
          </w:p>
        </w:tc>
        <w:tc>
          <w:tcPr>
            <w:tcW w:w="1295" w:type="dxa"/>
            <w:noWrap/>
            <w:hideMark/>
          </w:tcPr>
          <w:p w14:paraId="03E9E5AB" w14:textId="77777777" w:rsidR="00315C4C" w:rsidRPr="00315C4C" w:rsidRDefault="00315C4C">
            <w:r w:rsidRPr="00315C4C">
              <w:t>Président de la Commission de l'Union africaine. Chairperson of the African Union Commission</w:t>
            </w:r>
          </w:p>
        </w:tc>
        <w:tc>
          <w:tcPr>
            <w:tcW w:w="1294" w:type="dxa"/>
            <w:noWrap/>
            <w:hideMark/>
          </w:tcPr>
          <w:p w14:paraId="3F1C8D24" w14:textId="77777777" w:rsidR="00315C4C" w:rsidRPr="00315C4C" w:rsidRDefault="00315C4C">
            <w:r w:rsidRPr="00315C4C">
              <w:t>@AUC_MoussaFaki</w:t>
            </w:r>
          </w:p>
        </w:tc>
        <w:tc>
          <w:tcPr>
            <w:tcW w:w="1295" w:type="dxa"/>
            <w:noWrap/>
            <w:hideMark/>
          </w:tcPr>
          <w:p w14:paraId="455F6483" w14:textId="77777777" w:rsidR="00315C4C" w:rsidRPr="00315C4C" w:rsidRDefault="00315C4C" w:rsidP="00315C4C">
            <w:r w:rsidRPr="00315C4C">
              <w:t>2241</w:t>
            </w:r>
          </w:p>
        </w:tc>
        <w:tc>
          <w:tcPr>
            <w:tcW w:w="1294" w:type="dxa"/>
            <w:noWrap/>
            <w:hideMark/>
          </w:tcPr>
          <w:p w14:paraId="779FC589" w14:textId="77777777" w:rsidR="00315C4C" w:rsidRPr="00315C4C" w:rsidRDefault="00315C4C" w:rsidP="00315C4C">
            <w:r w:rsidRPr="00315C4C">
              <w:t>237907</w:t>
            </w:r>
          </w:p>
        </w:tc>
        <w:tc>
          <w:tcPr>
            <w:tcW w:w="1295" w:type="dxa"/>
            <w:noWrap/>
            <w:hideMark/>
          </w:tcPr>
          <w:p w14:paraId="476A11B4" w14:textId="77777777" w:rsidR="00315C4C" w:rsidRPr="00315C4C" w:rsidRDefault="00315C4C" w:rsidP="00315C4C">
            <w:r w:rsidRPr="00315C4C">
              <w:t>106</w:t>
            </w:r>
          </w:p>
        </w:tc>
        <w:tc>
          <w:tcPr>
            <w:tcW w:w="1295" w:type="dxa"/>
            <w:noWrap/>
            <w:hideMark/>
          </w:tcPr>
          <w:p w14:paraId="4B3606D3" w14:textId="77777777" w:rsidR="00315C4C" w:rsidRPr="00315C4C" w:rsidRDefault="00315C4C" w:rsidP="00315C4C">
            <w:r w:rsidRPr="00315C4C">
              <w:t>3/19/2017 7:15</w:t>
            </w:r>
          </w:p>
        </w:tc>
      </w:tr>
      <w:tr w:rsidR="00315C4C" w:rsidRPr="00315C4C" w14:paraId="6071C661" w14:textId="77777777" w:rsidTr="004D2F92">
        <w:trPr>
          <w:trHeight w:val="290"/>
        </w:trPr>
        <w:tc>
          <w:tcPr>
            <w:tcW w:w="1294" w:type="dxa"/>
            <w:noWrap/>
            <w:hideMark/>
          </w:tcPr>
          <w:p w14:paraId="7C9FB093" w14:textId="77777777" w:rsidR="00315C4C" w:rsidRPr="00315C4C" w:rsidRDefault="00315C4C" w:rsidP="004D2F92">
            <w:pPr>
              <w:jc w:val="both"/>
            </w:pPr>
            <w:r w:rsidRPr="00315C4C">
              <w:t>ASEAN Centre for Energy</w:t>
            </w:r>
          </w:p>
        </w:tc>
        <w:tc>
          <w:tcPr>
            <w:tcW w:w="1295" w:type="dxa"/>
            <w:noWrap/>
            <w:hideMark/>
          </w:tcPr>
          <w:p w14:paraId="1545E6AC" w14:textId="77777777" w:rsidR="00315C4C" w:rsidRPr="00315C4C" w:rsidRDefault="00315C4C">
            <w:r w:rsidRPr="00315C4C">
              <w:t xml:space="preserve">ASEAN Centre for Energy is an intergovernmental organisation within the ASEAN structure </w:t>
            </w:r>
            <w:r w:rsidRPr="00315C4C">
              <w:lastRenderedPageBreak/>
              <w:t>that represents 10 ASEAN Member States’ interests in the energy sector.</w:t>
            </w:r>
          </w:p>
        </w:tc>
        <w:tc>
          <w:tcPr>
            <w:tcW w:w="1294" w:type="dxa"/>
            <w:noWrap/>
            <w:hideMark/>
          </w:tcPr>
          <w:p w14:paraId="35AF2449" w14:textId="77777777" w:rsidR="00315C4C" w:rsidRPr="00315C4C" w:rsidRDefault="00315C4C">
            <w:r w:rsidRPr="00315C4C">
              <w:lastRenderedPageBreak/>
              <w:t>@ASEAN_Energy</w:t>
            </w:r>
          </w:p>
        </w:tc>
        <w:tc>
          <w:tcPr>
            <w:tcW w:w="1295" w:type="dxa"/>
            <w:noWrap/>
            <w:hideMark/>
          </w:tcPr>
          <w:p w14:paraId="1B0FC928" w14:textId="77777777" w:rsidR="00315C4C" w:rsidRPr="00315C4C" w:rsidRDefault="00315C4C" w:rsidP="00315C4C">
            <w:r w:rsidRPr="00315C4C">
              <w:t>1009</w:t>
            </w:r>
          </w:p>
        </w:tc>
        <w:tc>
          <w:tcPr>
            <w:tcW w:w="1294" w:type="dxa"/>
            <w:noWrap/>
            <w:hideMark/>
          </w:tcPr>
          <w:p w14:paraId="47A4C5B1" w14:textId="77777777" w:rsidR="00315C4C" w:rsidRPr="00315C4C" w:rsidRDefault="00315C4C" w:rsidP="00315C4C">
            <w:r w:rsidRPr="00315C4C">
              <w:t>1215</w:t>
            </w:r>
          </w:p>
        </w:tc>
        <w:tc>
          <w:tcPr>
            <w:tcW w:w="1295" w:type="dxa"/>
            <w:noWrap/>
            <w:hideMark/>
          </w:tcPr>
          <w:p w14:paraId="1741000E" w14:textId="77777777" w:rsidR="00315C4C" w:rsidRPr="00315C4C" w:rsidRDefault="00315C4C" w:rsidP="00315C4C">
            <w:r w:rsidRPr="00315C4C">
              <w:t>423</w:t>
            </w:r>
          </w:p>
        </w:tc>
        <w:tc>
          <w:tcPr>
            <w:tcW w:w="1295" w:type="dxa"/>
            <w:noWrap/>
            <w:hideMark/>
          </w:tcPr>
          <w:p w14:paraId="33ABCA04" w14:textId="77777777" w:rsidR="00315C4C" w:rsidRPr="00315C4C" w:rsidRDefault="00315C4C" w:rsidP="00315C4C">
            <w:r w:rsidRPr="00315C4C">
              <w:t>5/10/2017 2:23</w:t>
            </w:r>
          </w:p>
        </w:tc>
      </w:tr>
      <w:tr w:rsidR="00315C4C" w:rsidRPr="00315C4C" w14:paraId="74194610" w14:textId="77777777" w:rsidTr="004D2F92">
        <w:trPr>
          <w:trHeight w:val="290"/>
        </w:trPr>
        <w:tc>
          <w:tcPr>
            <w:tcW w:w="1294" w:type="dxa"/>
            <w:noWrap/>
            <w:hideMark/>
          </w:tcPr>
          <w:p w14:paraId="07D469A8" w14:textId="77777777" w:rsidR="00315C4C" w:rsidRPr="00315C4C" w:rsidRDefault="00315C4C" w:rsidP="004D2F92">
            <w:pPr>
              <w:jc w:val="both"/>
            </w:pPr>
            <w:r w:rsidRPr="00315C4C">
              <w:t>CCREEE</w:t>
            </w:r>
          </w:p>
        </w:tc>
        <w:tc>
          <w:tcPr>
            <w:tcW w:w="1295" w:type="dxa"/>
            <w:noWrap/>
            <w:hideMark/>
          </w:tcPr>
          <w:p w14:paraId="7AE61384" w14:textId="77777777" w:rsidR="00315C4C" w:rsidRPr="00315C4C" w:rsidRDefault="00315C4C">
            <w:r w:rsidRPr="00315C4C">
              <w:t>Caribbean Centre for Renewable Energy and Energy Efficiency (CCREEE)</w:t>
            </w:r>
          </w:p>
        </w:tc>
        <w:tc>
          <w:tcPr>
            <w:tcW w:w="1294" w:type="dxa"/>
            <w:noWrap/>
            <w:hideMark/>
          </w:tcPr>
          <w:p w14:paraId="6787A5B6" w14:textId="77777777" w:rsidR="00315C4C" w:rsidRPr="00315C4C" w:rsidRDefault="00315C4C">
            <w:r w:rsidRPr="00315C4C">
              <w:t>@CCREEE_GNSEC</w:t>
            </w:r>
          </w:p>
        </w:tc>
        <w:tc>
          <w:tcPr>
            <w:tcW w:w="1295" w:type="dxa"/>
            <w:noWrap/>
            <w:hideMark/>
          </w:tcPr>
          <w:p w14:paraId="59ED3392" w14:textId="77777777" w:rsidR="00315C4C" w:rsidRPr="00315C4C" w:rsidRDefault="00315C4C" w:rsidP="00315C4C">
            <w:r w:rsidRPr="00315C4C">
              <w:t>3130</w:t>
            </w:r>
          </w:p>
        </w:tc>
        <w:tc>
          <w:tcPr>
            <w:tcW w:w="1294" w:type="dxa"/>
            <w:noWrap/>
            <w:hideMark/>
          </w:tcPr>
          <w:p w14:paraId="7BE05CED" w14:textId="77777777" w:rsidR="00315C4C" w:rsidRPr="00315C4C" w:rsidRDefault="00315C4C" w:rsidP="00315C4C">
            <w:r w:rsidRPr="00315C4C">
              <w:t>748</w:t>
            </w:r>
          </w:p>
        </w:tc>
        <w:tc>
          <w:tcPr>
            <w:tcW w:w="1295" w:type="dxa"/>
            <w:noWrap/>
            <w:hideMark/>
          </w:tcPr>
          <w:p w14:paraId="6959D7B9" w14:textId="77777777" w:rsidR="00315C4C" w:rsidRPr="00315C4C" w:rsidRDefault="00315C4C" w:rsidP="00315C4C">
            <w:r w:rsidRPr="00315C4C">
              <w:t>308</w:t>
            </w:r>
          </w:p>
        </w:tc>
        <w:tc>
          <w:tcPr>
            <w:tcW w:w="1295" w:type="dxa"/>
            <w:noWrap/>
            <w:hideMark/>
          </w:tcPr>
          <w:p w14:paraId="36B5B624" w14:textId="77777777" w:rsidR="00315C4C" w:rsidRPr="00315C4C" w:rsidRDefault="00315C4C" w:rsidP="00315C4C">
            <w:r w:rsidRPr="00315C4C">
              <w:t>6/19/2017 15:22</w:t>
            </w:r>
          </w:p>
        </w:tc>
      </w:tr>
      <w:tr w:rsidR="00315C4C" w:rsidRPr="00315C4C" w14:paraId="0F7E740A" w14:textId="77777777" w:rsidTr="004D2F92">
        <w:trPr>
          <w:trHeight w:val="290"/>
        </w:trPr>
        <w:tc>
          <w:tcPr>
            <w:tcW w:w="1294" w:type="dxa"/>
            <w:noWrap/>
            <w:hideMark/>
          </w:tcPr>
          <w:p w14:paraId="08A1BC7E" w14:textId="77777777" w:rsidR="00315C4C" w:rsidRPr="00315C4C" w:rsidRDefault="00315C4C" w:rsidP="004D2F92">
            <w:pPr>
              <w:jc w:val="both"/>
            </w:pPr>
            <w:r w:rsidRPr="00315C4C">
              <w:t>AfricanCommissionHPR</w:t>
            </w:r>
          </w:p>
        </w:tc>
        <w:tc>
          <w:tcPr>
            <w:tcW w:w="1295" w:type="dxa"/>
            <w:noWrap/>
            <w:hideMark/>
          </w:tcPr>
          <w:p w14:paraId="3FC8D7CF" w14:textId="77777777" w:rsidR="00315C4C" w:rsidRPr="00315C4C" w:rsidRDefault="00315C4C">
            <w:r w:rsidRPr="00315C4C">
              <w:t>The African Commission on Human and Peoples' Rights (ACHPR) is a quasi-judicial body tasked with promoting and protecting human rights throughout Africa.</w:t>
            </w:r>
          </w:p>
        </w:tc>
        <w:tc>
          <w:tcPr>
            <w:tcW w:w="1294" w:type="dxa"/>
            <w:noWrap/>
            <w:hideMark/>
          </w:tcPr>
          <w:p w14:paraId="170BF638" w14:textId="77777777" w:rsidR="00315C4C" w:rsidRPr="00315C4C" w:rsidRDefault="00315C4C">
            <w:r w:rsidRPr="00315C4C">
              <w:t>@ACHPR</w:t>
            </w:r>
          </w:p>
        </w:tc>
        <w:tc>
          <w:tcPr>
            <w:tcW w:w="1295" w:type="dxa"/>
            <w:noWrap/>
            <w:hideMark/>
          </w:tcPr>
          <w:p w14:paraId="40F189E7" w14:textId="77777777" w:rsidR="00315C4C" w:rsidRPr="00315C4C" w:rsidRDefault="00315C4C" w:rsidP="00315C4C">
            <w:r w:rsidRPr="00315C4C">
              <w:t>28</w:t>
            </w:r>
          </w:p>
        </w:tc>
        <w:tc>
          <w:tcPr>
            <w:tcW w:w="1294" w:type="dxa"/>
            <w:noWrap/>
            <w:hideMark/>
          </w:tcPr>
          <w:p w14:paraId="0D44284E" w14:textId="77777777" w:rsidR="00315C4C" w:rsidRPr="00315C4C" w:rsidRDefault="00315C4C" w:rsidP="00315C4C">
            <w:r w:rsidRPr="00315C4C">
              <w:t>3209</w:t>
            </w:r>
          </w:p>
        </w:tc>
        <w:tc>
          <w:tcPr>
            <w:tcW w:w="1295" w:type="dxa"/>
            <w:noWrap/>
            <w:hideMark/>
          </w:tcPr>
          <w:p w14:paraId="0ACAF375" w14:textId="77777777" w:rsidR="00315C4C" w:rsidRPr="00315C4C" w:rsidRDefault="00315C4C" w:rsidP="00315C4C">
            <w:r w:rsidRPr="00315C4C">
              <w:t>290</w:t>
            </w:r>
          </w:p>
        </w:tc>
        <w:tc>
          <w:tcPr>
            <w:tcW w:w="1295" w:type="dxa"/>
            <w:noWrap/>
            <w:hideMark/>
          </w:tcPr>
          <w:p w14:paraId="26EA8F0C" w14:textId="77777777" w:rsidR="00315C4C" w:rsidRPr="00315C4C" w:rsidRDefault="00315C4C" w:rsidP="00315C4C">
            <w:r w:rsidRPr="00315C4C">
              <w:t>10/20/2012 15:01</w:t>
            </w:r>
          </w:p>
        </w:tc>
      </w:tr>
      <w:tr w:rsidR="00315C4C" w:rsidRPr="00315C4C" w14:paraId="74C414F6" w14:textId="77777777" w:rsidTr="004D2F92">
        <w:trPr>
          <w:trHeight w:val="290"/>
        </w:trPr>
        <w:tc>
          <w:tcPr>
            <w:tcW w:w="1294" w:type="dxa"/>
            <w:noWrap/>
            <w:hideMark/>
          </w:tcPr>
          <w:p w14:paraId="01364B59" w14:textId="77777777" w:rsidR="00315C4C" w:rsidRPr="00315C4C" w:rsidRDefault="00315C4C" w:rsidP="004D2F92">
            <w:pPr>
              <w:jc w:val="both"/>
            </w:pPr>
            <w:r w:rsidRPr="00315C4C">
              <w:t>Ambassador Madeira</w:t>
            </w:r>
          </w:p>
        </w:tc>
        <w:tc>
          <w:tcPr>
            <w:tcW w:w="1295" w:type="dxa"/>
            <w:noWrap/>
            <w:hideMark/>
          </w:tcPr>
          <w:p w14:paraId="1AF55327" w14:textId="77777777" w:rsidR="00315C4C" w:rsidRPr="00315C4C" w:rsidRDefault="00315C4C">
            <w:r w:rsidRPr="00315C4C">
              <w:t>Official Twitter account of the Special Representative of the Chairperson of the AU Commission (SRCC) for Somalia &amp; Head of AMISOM, Amb. Francisco Madeira</w:t>
            </w:r>
          </w:p>
        </w:tc>
        <w:tc>
          <w:tcPr>
            <w:tcW w:w="1294" w:type="dxa"/>
            <w:noWrap/>
            <w:hideMark/>
          </w:tcPr>
          <w:p w14:paraId="5083AD06" w14:textId="77777777" w:rsidR="00315C4C" w:rsidRPr="00315C4C" w:rsidRDefault="00315C4C">
            <w:r w:rsidRPr="00315C4C">
              <w:t>@AmbFMadeira</w:t>
            </w:r>
          </w:p>
        </w:tc>
        <w:tc>
          <w:tcPr>
            <w:tcW w:w="1295" w:type="dxa"/>
            <w:noWrap/>
            <w:hideMark/>
          </w:tcPr>
          <w:p w14:paraId="6691AAD0" w14:textId="77777777" w:rsidR="00315C4C" w:rsidRPr="00315C4C" w:rsidRDefault="00315C4C" w:rsidP="00315C4C">
            <w:r w:rsidRPr="00315C4C">
              <w:t>713</w:t>
            </w:r>
          </w:p>
        </w:tc>
        <w:tc>
          <w:tcPr>
            <w:tcW w:w="1294" w:type="dxa"/>
            <w:noWrap/>
            <w:hideMark/>
          </w:tcPr>
          <w:p w14:paraId="7D52D7CF" w14:textId="77777777" w:rsidR="00315C4C" w:rsidRPr="00315C4C" w:rsidRDefault="00315C4C" w:rsidP="00315C4C">
            <w:r w:rsidRPr="00315C4C">
              <w:t>8626</w:t>
            </w:r>
          </w:p>
        </w:tc>
        <w:tc>
          <w:tcPr>
            <w:tcW w:w="1295" w:type="dxa"/>
            <w:noWrap/>
            <w:hideMark/>
          </w:tcPr>
          <w:p w14:paraId="6E2E0FC4" w14:textId="77777777" w:rsidR="00315C4C" w:rsidRPr="00315C4C" w:rsidRDefault="00315C4C" w:rsidP="00315C4C">
            <w:r w:rsidRPr="00315C4C">
              <w:t>48</w:t>
            </w:r>
          </w:p>
        </w:tc>
        <w:tc>
          <w:tcPr>
            <w:tcW w:w="1295" w:type="dxa"/>
            <w:noWrap/>
            <w:hideMark/>
          </w:tcPr>
          <w:p w14:paraId="781FBDDF" w14:textId="77777777" w:rsidR="00315C4C" w:rsidRPr="00315C4C" w:rsidRDefault="00315C4C" w:rsidP="00315C4C">
            <w:r w:rsidRPr="00315C4C">
              <w:t>8/21/2017 5:33</w:t>
            </w:r>
          </w:p>
        </w:tc>
      </w:tr>
      <w:tr w:rsidR="00315C4C" w:rsidRPr="00315C4C" w14:paraId="384E4A12" w14:textId="77777777" w:rsidTr="004D2F92">
        <w:trPr>
          <w:trHeight w:val="290"/>
        </w:trPr>
        <w:tc>
          <w:tcPr>
            <w:tcW w:w="1294" w:type="dxa"/>
            <w:noWrap/>
            <w:hideMark/>
          </w:tcPr>
          <w:p w14:paraId="21651270" w14:textId="77777777" w:rsidR="00315C4C" w:rsidRPr="00315C4C" w:rsidRDefault="00315C4C" w:rsidP="004D2F92">
            <w:pPr>
              <w:jc w:val="both"/>
            </w:pPr>
            <w:r w:rsidRPr="00315C4C">
              <w:t>ASEAN Australia Dialogue</w:t>
            </w:r>
          </w:p>
        </w:tc>
        <w:tc>
          <w:tcPr>
            <w:tcW w:w="1295" w:type="dxa"/>
            <w:noWrap/>
            <w:hideMark/>
          </w:tcPr>
          <w:p w14:paraId="3D8109E9" w14:textId="77777777" w:rsidR="00315C4C" w:rsidRPr="00315C4C" w:rsidRDefault="00315C4C">
            <w:r w:rsidRPr="00315C4C">
              <w:t xml:space="preserve">Partnering for Security and Prosperity </w:t>
            </w:r>
            <w:r w:rsidRPr="00315C4C">
              <w:lastRenderedPageBreak/>
              <w:t>in Uncertain Times | proud to be associated with the ASEAN–Australia Special Summit 2018 @dfat</w:t>
            </w:r>
          </w:p>
        </w:tc>
        <w:tc>
          <w:tcPr>
            <w:tcW w:w="1294" w:type="dxa"/>
            <w:noWrap/>
            <w:hideMark/>
          </w:tcPr>
          <w:p w14:paraId="1A660477" w14:textId="77777777" w:rsidR="00315C4C" w:rsidRPr="00315C4C" w:rsidRDefault="00315C4C">
            <w:r w:rsidRPr="00315C4C">
              <w:lastRenderedPageBreak/>
              <w:t>@ASEAN_Australia</w:t>
            </w:r>
          </w:p>
        </w:tc>
        <w:tc>
          <w:tcPr>
            <w:tcW w:w="1295" w:type="dxa"/>
            <w:noWrap/>
            <w:hideMark/>
          </w:tcPr>
          <w:p w14:paraId="56C61462" w14:textId="77777777" w:rsidR="00315C4C" w:rsidRPr="00315C4C" w:rsidRDefault="00315C4C" w:rsidP="00315C4C">
            <w:r w:rsidRPr="00315C4C">
              <w:t>437</w:t>
            </w:r>
          </w:p>
        </w:tc>
        <w:tc>
          <w:tcPr>
            <w:tcW w:w="1294" w:type="dxa"/>
            <w:noWrap/>
            <w:hideMark/>
          </w:tcPr>
          <w:p w14:paraId="0808D490" w14:textId="77777777" w:rsidR="00315C4C" w:rsidRPr="00315C4C" w:rsidRDefault="00315C4C" w:rsidP="00315C4C">
            <w:r w:rsidRPr="00315C4C">
              <w:t>370</w:t>
            </w:r>
          </w:p>
        </w:tc>
        <w:tc>
          <w:tcPr>
            <w:tcW w:w="1295" w:type="dxa"/>
            <w:noWrap/>
            <w:hideMark/>
          </w:tcPr>
          <w:p w14:paraId="55CF4D70" w14:textId="77777777" w:rsidR="00315C4C" w:rsidRPr="00315C4C" w:rsidRDefault="00315C4C" w:rsidP="00315C4C">
            <w:r w:rsidRPr="00315C4C">
              <w:t>194</w:t>
            </w:r>
          </w:p>
        </w:tc>
        <w:tc>
          <w:tcPr>
            <w:tcW w:w="1295" w:type="dxa"/>
            <w:noWrap/>
            <w:hideMark/>
          </w:tcPr>
          <w:p w14:paraId="0CDA9337" w14:textId="77777777" w:rsidR="00315C4C" w:rsidRPr="00315C4C" w:rsidRDefault="00315C4C" w:rsidP="00315C4C">
            <w:r w:rsidRPr="00315C4C">
              <w:t>12/6/2017 1:11</w:t>
            </w:r>
          </w:p>
        </w:tc>
      </w:tr>
      <w:tr w:rsidR="00315C4C" w:rsidRPr="00315C4C" w14:paraId="17F3C4D3" w14:textId="77777777" w:rsidTr="004D2F92">
        <w:trPr>
          <w:trHeight w:val="290"/>
        </w:trPr>
        <w:tc>
          <w:tcPr>
            <w:tcW w:w="1294" w:type="dxa"/>
            <w:noWrap/>
            <w:hideMark/>
          </w:tcPr>
          <w:p w14:paraId="2E7C6B02" w14:textId="77777777" w:rsidR="00315C4C" w:rsidRPr="00315C4C" w:rsidRDefault="00315C4C" w:rsidP="004D2F92">
            <w:pPr>
              <w:jc w:val="both"/>
            </w:pPr>
            <w:r w:rsidRPr="00315C4C">
              <w:t>AU Political Affairs</w:t>
            </w:r>
          </w:p>
        </w:tc>
        <w:tc>
          <w:tcPr>
            <w:tcW w:w="1295" w:type="dxa"/>
            <w:noWrap/>
            <w:hideMark/>
          </w:tcPr>
          <w:p w14:paraId="7621F6BA" w14:textId="77777777" w:rsidR="00315C4C" w:rsidRPr="00315C4C" w:rsidRDefault="00315C4C">
            <w:r w:rsidRPr="00315C4C">
              <w:t>Department of Political Affairs at the African Union Commission, host to the African Governance Architecture (AGA) Secretariat #DGTrends</w:t>
            </w:r>
          </w:p>
        </w:tc>
        <w:tc>
          <w:tcPr>
            <w:tcW w:w="1294" w:type="dxa"/>
            <w:noWrap/>
            <w:hideMark/>
          </w:tcPr>
          <w:p w14:paraId="100336F5" w14:textId="77777777" w:rsidR="00315C4C" w:rsidRPr="00315C4C" w:rsidRDefault="00315C4C">
            <w:r w:rsidRPr="00315C4C">
              <w:t>@AUC_DPA</w:t>
            </w:r>
          </w:p>
        </w:tc>
        <w:tc>
          <w:tcPr>
            <w:tcW w:w="1295" w:type="dxa"/>
            <w:noWrap/>
            <w:hideMark/>
          </w:tcPr>
          <w:p w14:paraId="6660125E" w14:textId="77777777" w:rsidR="00315C4C" w:rsidRPr="00315C4C" w:rsidRDefault="00315C4C" w:rsidP="00315C4C">
            <w:r w:rsidRPr="00315C4C">
              <w:t>19120</w:t>
            </w:r>
          </w:p>
        </w:tc>
        <w:tc>
          <w:tcPr>
            <w:tcW w:w="1294" w:type="dxa"/>
            <w:noWrap/>
            <w:hideMark/>
          </w:tcPr>
          <w:p w14:paraId="0EAD974A" w14:textId="77777777" w:rsidR="00315C4C" w:rsidRPr="00315C4C" w:rsidRDefault="00315C4C" w:rsidP="00315C4C">
            <w:r w:rsidRPr="00315C4C">
              <w:t>152871</w:t>
            </w:r>
          </w:p>
        </w:tc>
        <w:tc>
          <w:tcPr>
            <w:tcW w:w="1295" w:type="dxa"/>
            <w:noWrap/>
            <w:hideMark/>
          </w:tcPr>
          <w:p w14:paraId="34919E04" w14:textId="77777777" w:rsidR="00315C4C" w:rsidRPr="00315C4C" w:rsidRDefault="00315C4C" w:rsidP="00315C4C">
            <w:r w:rsidRPr="00315C4C">
              <w:t>1239</w:t>
            </w:r>
          </w:p>
        </w:tc>
        <w:tc>
          <w:tcPr>
            <w:tcW w:w="1295" w:type="dxa"/>
            <w:noWrap/>
            <w:hideMark/>
          </w:tcPr>
          <w:p w14:paraId="5167D8C4" w14:textId="77777777" w:rsidR="00315C4C" w:rsidRPr="00315C4C" w:rsidRDefault="00315C4C" w:rsidP="00315C4C">
            <w:r w:rsidRPr="00315C4C">
              <w:t>11/17/2012 9:31</w:t>
            </w:r>
          </w:p>
        </w:tc>
      </w:tr>
      <w:tr w:rsidR="00315C4C" w:rsidRPr="00315C4C" w14:paraId="65B4A1E0" w14:textId="77777777" w:rsidTr="004D2F92">
        <w:trPr>
          <w:trHeight w:val="290"/>
        </w:trPr>
        <w:tc>
          <w:tcPr>
            <w:tcW w:w="1294" w:type="dxa"/>
            <w:noWrap/>
            <w:hideMark/>
          </w:tcPr>
          <w:p w14:paraId="7DD2A286" w14:textId="77777777" w:rsidR="00315C4C" w:rsidRPr="00315C4C" w:rsidRDefault="00315C4C" w:rsidP="004D2F92">
            <w:pPr>
              <w:jc w:val="both"/>
            </w:pPr>
            <w:r w:rsidRPr="00315C4C">
              <w:t>African Union Mission USA</w:t>
            </w:r>
          </w:p>
        </w:tc>
        <w:tc>
          <w:tcPr>
            <w:tcW w:w="1295" w:type="dxa"/>
            <w:noWrap/>
            <w:hideMark/>
          </w:tcPr>
          <w:p w14:paraId="14B1E0A6" w14:textId="77777777" w:rsidR="00315C4C" w:rsidRPr="00315C4C" w:rsidRDefault="00315C4C">
            <w:r w:rsidRPr="00315C4C">
              <w:t>The African Union Representational Mission to the United States of America is the first bilateral diplomatic mission of the African Union. #AUMissionDC</w:t>
            </w:r>
          </w:p>
        </w:tc>
        <w:tc>
          <w:tcPr>
            <w:tcW w:w="1294" w:type="dxa"/>
            <w:noWrap/>
            <w:hideMark/>
          </w:tcPr>
          <w:p w14:paraId="0703FE6D" w14:textId="77777777" w:rsidR="00315C4C" w:rsidRPr="00315C4C" w:rsidRDefault="00315C4C">
            <w:r w:rsidRPr="00315C4C">
              <w:t>@AfricanUnionUS</w:t>
            </w:r>
          </w:p>
        </w:tc>
        <w:tc>
          <w:tcPr>
            <w:tcW w:w="1295" w:type="dxa"/>
            <w:noWrap/>
            <w:hideMark/>
          </w:tcPr>
          <w:p w14:paraId="3F443EF7" w14:textId="77777777" w:rsidR="00315C4C" w:rsidRPr="00315C4C" w:rsidRDefault="00315C4C" w:rsidP="00315C4C">
            <w:r w:rsidRPr="00315C4C">
              <w:t>1198</w:t>
            </w:r>
          </w:p>
        </w:tc>
        <w:tc>
          <w:tcPr>
            <w:tcW w:w="1294" w:type="dxa"/>
            <w:noWrap/>
            <w:hideMark/>
          </w:tcPr>
          <w:p w14:paraId="38305961" w14:textId="77777777" w:rsidR="00315C4C" w:rsidRPr="00315C4C" w:rsidRDefault="00315C4C" w:rsidP="00315C4C">
            <w:r w:rsidRPr="00315C4C">
              <w:t>4894</w:t>
            </w:r>
          </w:p>
        </w:tc>
        <w:tc>
          <w:tcPr>
            <w:tcW w:w="1295" w:type="dxa"/>
            <w:noWrap/>
            <w:hideMark/>
          </w:tcPr>
          <w:p w14:paraId="31E1BB4D" w14:textId="77777777" w:rsidR="00315C4C" w:rsidRPr="00315C4C" w:rsidRDefault="00315C4C" w:rsidP="00315C4C">
            <w:r w:rsidRPr="00315C4C">
              <w:t>247</w:t>
            </w:r>
          </w:p>
        </w:tc>
        <w:tc>
          <w:tcPr>
            <w:tcW w:w="1295" w:type="dxa"/>
            <w:noWrap/>
            <w:hideMark/>
          </w:tcPr>
          <w:p w14:paraId="3BDB4361" w14:textId="77777777" w:rsidR="00315C4C" w:rsidRPr="00315C4C" w:rsidRDefault="00315C4C" w:rsidP="00315C4C">
            <w:r w:rsidRPr="00315C4C">
              <w:t>1/18/2018 3:55</w:t>
            </w:r>
          </w:p>
        </w:tc>
      </w:tr>
      <w:tr w:rsidR="00315C4C" w:rsidRPr="00315C4C" w14:paraId="41787A0C" w14:textId="77777777" w:rsidTr="004D2F92">
        <w:trPr>
          <w:trHeight w:val="290"/>
        </w:trPr>
        <w:tc>
          <w:tcPr>
            <w:tcW w:w="1294" w:type="dxa"/>
            <w:noWrap/>
            <w:hideMark/>
          </w:tcPr>
          <w:p w14:paraId="5DB2ECB5" w14:textId="77777777" w:rsidR="00315C4C" w:rsidRPr="00315C4C" w:rsidRDefault="00315C4C" w:rsidP="004D2F92">
            <w:pPr>
              <w:jc w:val="both"/>
            </w:pPr>
            <w:r w:rsidRPr="00315C4C">
              <w:t>AFCAC - African Civil Aviation Commission</w:t>
            </w:r>
          </w:p>
        </w:tc>
        <w:tc>
          <w:tcPr>
            <w:tcW w:w="1295" w:type="dxa"/>
            <w:noWrap/>
            <w:hideMark/>
          </w:tcPr>
          <w:p w14:paraId="342FCFE5" w14:textId="77777777" w:rsidR="00315C4C" w:rsidRPr="00315C4C" w:rsidRDefault="00315C4C">
            <w:r w:rsidRPr="00315C4C">
              <w:t>Specialized agency of the African Union responsible for Civil Aviation matters in Africa</w:t>
            </w:r>
          </w:p>
        </w:tc>
        <w:tc>
          <w:tcPr>
            <w:tcW w:w="1294" w:type="dxa"/>
            <w:noWrap/>
            <w:hideMark/>
          </w:tcPr>
          <w:p w14:paraId="29474C80" w14:textId="77777777" w:rsidR="00315C4C" w:rsidRPr="00315C4C" w:rsidRDefault="00315C4C">
            <w:r w:rsidRPr="00315C4C">
              <w:t>@Afcac_Cafac</w:t>
            </w:r>
          </w:p>
        </w:tc>
        <w:tc>
          <w:tcPr>
            <w:tcW w:w="1295" w:type="dxa"/>
            <w:noWrap/>
            <w:hideMark/>
          </w:tcPr>
          <w:p w14:paraId="2F4E88D7" w14:textId="77777777" w:rsidR="00315C4C" w:rsidRPr="00315C4C" w:rsidRDefault="00315C4C" w:rsidP="00315C4C">
            <w:r w:rsidRPr="00315C4C">
              <w:t>347</w:t>
            </w:r>
          </w:p>
        </w:tc>
        <w:tc>
          <w:tcPr>
            <w:tcW w:w="1294" w:type="dxa"/>
            <w:noWrap/>
            <w:hideMark/>
          </w:tcPr>
          <w:p w14:paraId="72E47EBD" w14:textId="77777777" w:rsidR="00315C4C" w:rsidRPr="00315C4C" w:rsidRDefault="00315C4C" w:rsidP="00315C4C">
            <w:r w:rsidRPr="00315C4C">
              <w:t>1534</w:t>
            </w:r>
          </w:p>
        </w:tc>
        <w:tc>
          <w:tcPr>
            <w:tcW w:w="1295" w:type="dxa"/>
            <w:noWrap/>
            <w:hideMark/>
          </w:tcPr>
          <w:p w14:paraId="42DF024F" w14:textId="77777777" w:rsidR="00315C4C" w:rsidRPr="00315C4C" w:rsidRDefault="00315C4C" w:rsidP="00315C4C">
            <w:r w:rsidRPr="00315C4C">
              <w:t>53</w:t>
            </w:r>
          </w:p>
        </w:tc>
        <w:tc>
          <w:tcPr>
            <w:tcW w:w="1295" w:type="dxa"/>
            <w:noWrap/>
            <w:hideMark/>
          </w:tcPr>
          <w:p w14:paraId="00686F0A" w14:textId="77777777" w:rsidR="00315C4C" w:rsidRPr="00315C4C" w:rsidRDefault="00315C4C" w:rsidP="00315C4C">
            <w:r w:rsidRPr="00315C4C">
              <w:t>3/20/2018 11:00</w:t>
            </w:r>
          </w:p>
        </w:tc>
      </w:tr>
      <w:tr w:rsidR="00315C4C" w:rsidRPr="00315C4C" w14:paraId="537F2B9B" w14:textId="77777777" w:rsidTr="004D2F92">
        <w:trPr>
          <w:trHeight w:val="290"/>
        </w:trPr>
        <w:tc>
          <w:tcPr>
            <w:tcW w:w="1294" w:type="dxa"/>
            <w:tcBorders>
              <w:bottom w:val="double" w:sz="4" w:space="0" w:color="auto"/>
            </w:tcBorders>
            <w:noWrap/>
            <w:hideMark/>
          </w:tcPr>
          <w:p w14:paraId="45EEE6AB" w14:textId="77777777" w:rsidR="00315C4C" w:rsidRPr="00315C4C" w:rsidRDefault="00315C4C" w:rsidP="004D2F92">
            <w:pPr>
              <w:jc w:val="both"/>
            </w:pPr>
            <w:r w:rsidRPr="00315C4C">
              <w:t xml:space="preserve">African Governance </w:t>
            </w:r>
            <w:r w:rsidRPr="00315C4C">
              <w:lastRenderedPageBreak/>
              <w:t>Architecture</w:t>
            </w:r>
          </w:p>
        </w:tc>
        <w:tc>
          <w:tcPr>
            <w:tcW w:w="1295" w:type="dxa"/>
            <w:tcBorders>
              <w:bottom w:val="double" w:sz="4" w:space="0" w:color="auto"/>
            </w:tcBorders>
            <w:noWrap/>
            <w:hideMark/>
          </w:tcPr>
          <w:p w14:paraId="7913FAD8" w14:textId="77777777" w:rsidR="00315C4C" w:rsidRPr="00315C4C" w:rsidRDefault="00315C4C">
            <w:r w:rsidRPr="00315C4C">
              <w:lastRenderedPageBreak/>
              <w:t xml:space="preserve">African Governance Platform. </w:t>
            </w:r>
            <w:r w:rsidRPr="00315C4C">
              <w:lastRenderedPageBreak/>
              <w:t>Coordinating African Union Organs &amp; Regional blocs with democratic governance mandate. Promoting good governance. #DGTrends</w:t>
            </w:r>
          </w:p>
        </w:tc>
        <w:tc>
          <w:tcPr>
            <w:tcW w:w="1294" w:type="dxa"/>
            <w:tcBorders>
              <w:bottom w:val="double" w:sz="4" w:space="0" w:color="auto"/>
            </w:tcBorders>
            <w:noWrap/>
            <w:hideMark/>
          </w:tcPr>
          <w:p w14:paraId="0E8B30AD" w14:textId="77777777" w:rsidR="00315C4C" w:rsidRPr="00315C4C" w:rsidRDefault="00315C4C">
            <w:r w:rsidRPr="00315C4C">
              <w:lastRenderedPageBreak/>
              <w:t>@AGA_Platform</w:t>
            </w:r>
          </w:p>
        </w:tc>
        <w:tc>
          <w:tcPr>
            <w:tcW w:w="1295" w:type="dxa"/>
            <w:tcBorders>
              <w:bottom w:val="double" w:sz="4" w:space="0" w:color="auto"/>
            </w:tcBorders>
            <w:noWrap/>
            <w:hideMark/>
          </w:tcPr>
          <w:p w14:paraId="0CD7083C" w14:textId="77777777" w:rsidR="00315C4C" w:rsidRPr="00315C4C" w:rsidRDefault="00315C4C" w:rsidP="00315C4C">
            <w:r w:rsidRPr="00315C4C">
              <w:t>4504</w:t>
            </w:r>
          </w:p>
        </w:tc>
        <w:tc>
          <w:tcPr>
            <w:tcW w:w="1294" w:type="dxa"/>
            <w:tcBorders>
              <w:bottom w:val="double" w:sz="4" w:space="0" w:color="auto"/>
            </w:tcBorders>
            <w:noWrap/>
            <w:hideMark/>
          </w:tcPr>
          <w:p w14:paraId="30639FCB" w14:textId="77777777" w:rsidR="00315C4C" w:rsidRPr="00315C4C" w:rsidRDefault="00315C4C" w:rsidP="00315C4C">
            <w:r w:rsidRPr="00315C4C">
              <w:t>7308</w:t>
            </w:r>
          </w:p>
        </w:tc>
        <w:tc>
          <w:tcPr>
            <w:tcW w:w="1295" w:type="dxa"/>
            <w:tcBorders>
              <w:bottom w:val="double" w:sz="4" w:space="0" w:color="auto"/>
            </w:tcBorders>
            <w:noWrap/>
            <w:hideMark/>
          </w:tcPr>
          <w:p w14:paraId="78F5F8D9" w14:textId="77777777" w:rsidR="00315C4C" w:rsidRPr="00315C4C" w:rsidRDefault="00315C4C" w:rsidP="00315C4C">
            <w:r w:rsidRPr="00315C4C">
              <w:t>581</w:t>
            </w:r>
          </w:p>
        </w:tc>
        <w:tc>
          <w:tcPr>
            <w:tcW w:w="1295" w:type="dxa"/>
            <w:tcBorders>
              <w:bottom w:val="double" w:sz="4" w:space="0" w:color="auto"/>
            </w:tcBorders>
            <w:noWrap/>
            <w:hideMark/>
          </w:tcPr>
          <w:p w14:paraId="0F588F53" w14:textId="77777777" w:rsidR="00315C4C" w:rsidRPr="00315C4C" w:rsidRDefault="00315C4C" w:rsidP="00315C4C">
            <w:r w:rsidRPr="00315C4C">
              <w:t>4/27/2018 8:44</w:t>
            </w:r>
          </w:p>
        </w:tc>
      </w:tr>
    </w:tbl>
    <w:p w14:paraId="4CD8497A" w14:textId="776D57CB" w:rsidR="005547D7" w:rsidRDefault="005547D7">
      <w:pPr>
        <w:rPr>
          <w:lang w:val="en-GB"/>
        </w:rPr>
      </w:pPr>
    </w:p>
    <w:p w14:paraId="38CE0B85" w14:textId="77777777" w:rsidR="005547D7" w:rsidRDefault="005547D7">
      <w:pPr>
        <w:rPr>
          <w:lang w:val="en-GB"/>
        </w:rPr>
      </w:pPr>
    </w:p>
    <w:p w14:paraId="3FCDA3FF" w14:textId="126B11B7" w:rsidR="005547D7" w:rsidRDefault="005547D7" w:rsidP="004D2F92">
      <w:pPr>
        <w:pStyle w:val="Heading2"/>
        <w:rPr>
          <w:lang w:val="en-GB"/>
        </w:rPr>
      </w:pPr>
      <w:r>
        <w:rPr>
          <w:lang w:val="en-GB"/>
        </w:rPr>
        <w:t>A4.</w:t>
      </w:r>
      <w:r w:rsidRPr="00A341E4">
        <w:rPr>
          <w:lang w:val="en-GB"/>
        </w:rPr>
        <w:t xml:space="preserve"> </w:t>
      </w:r>
      <w:r>
        <w:rPr>
          <w:lang w:val="en-GB"/>
        </w:rPr>
        <w:t>Multivariate perspective on user engagement</w:t>
      </w:r>
    </w:p>
    <w:p w14:paraId="45B56979" w14:textId="287471AB" w:rsidR="005547D7" w:rsidRDefault="000B3198" w:rsidP="000B3198">
      <w:pPr>
        <w:spacing w:before="120" w:after="0" w:line="240" w:lineRule="auto"/>
        <w:jc w:val="both"/>
        <w:rPr>
          <w:sz w:val="20"/>
          <w:szCs w:val="18"/>
          <w:lang w:val="en-GB"/>
        </w:rPr>
      </w:pPr>
      <w:r w:rsidRPr="000B3198">
        <w:rPr>
          <w:sz w:val="20"/>
          <w:szCs w:val="18"/>
          <w:lang w:val="en-GB"/>
        </w:rPr>
        <w:t xml:space="preserve">This appendix provides an initial </w:t>
      </w:r>
      <w:r>
        <w:rPr>
          <w:sz w:val="20"/>
          <w:szCs w:val="18"/>
          <w:lang w:val="en-GB"/>
        </w:rPr>
        <w:t xml:space="preserve">multivariate perspective </w:t>
      </w:r>
      <w:r w:rsidR="005547D7" w:rsidRPr="005547D7">
        <w:rPr>
          <w:sz w:val="20"/>
          <w:szCs w:val="18"/>
          <w:lang w:val="en-GB"/>
        </w:rPr>
        <w:t xml:space="preserve">on how these abstract message </w:t>
      </w:r>
      <w:r>
        <w:rPr>
          <w:sz w:val="20"/>
          <w:szCs w:val="18"/>
          <w:lang w:val="en-GB"/>
        </w:rPr>
        <w:t xml:space="preserve">and account </w:t>
      </w:r>
      <w:r w:rsidR="005547D7" w:rsidRPr="005547D7">
        <w:rPr>
          <w:sz w:val="20"/>
          <w:szCs w:val="18"/>
          <w:lang w:val="en-GB"/>
        </w:rPr>
        <w:t xml:space="preserve">characteristics are linked </w:t>
      </w:r>
      <w:r>
        <w:rPr>
          <w:sz w:val="20"/>
          <w:szCs w:val="18"/>
          <w:lang w:val="en-GB"/>
        </w:rPr>
        <w:t xml:space="preserve">with </w:t>
      </w:r>
      <w:r w:rsidR="005547D7" w:rsidRPr="005547D7">
        <w:rPr>
          <w:sz w:val="20"/>
          <w:szCs w:val="18"/>
          <w:lang w:val="en-GB"/>
        </w:rPr>
        <w:t>direct user engagement</w:t>
      </w:r>
      <w:r>
        <w:rPr>
          <w:sz w:val="20"/>
          <w:szCs w:val="18"/>
          <w:lang w:val="en-GB"/>
        </w:rPr>
        <w:t xml:space="preserve">. </w:t>
      </w:r>
      <w:r w:rsidR="005547D7" w:rsidRPr="005547D7">
        <w:rPr>
          <w:sz w:val="20"/>
          <w:szCs w:val="18"/>
          <w:lang w:val="en-GB"/>
        </w:rPr>
        <w:t xml:space="preserve">Figure XXX thus shows the standardized coefficients </w:t>
      </w:r>
      <w:r>
        <w:rPr>
          <w:sz w:val="20"/>
          <w:szCs w:val="18"/>
          <w:lang w:val="en-GB"/>
        </w:rPr>
        <w:t>from</w:t>
      </w:r>
      <w:r w:rsidR="005547D7" w:rsidRPr="005547D7">
        <w:rPr>
          <w:sz w:val="20"/>
          <w:szCs w:val="18"/>
          <w:lang w:val="en-GB"/>
        </w:rPr>
        <w:t xml:space="preserve"> a linear regression model of the overall engagement ratio covering all EU, </w:t>
      </w:r>
      <w:proofErr w:type="gramStart"/>
      <w:r w:rsidR="005547D7" w:rsidRPr="005547D7">
        <w:rPr>
          <w:sz w:val="20"/>
          <w:szCs w:val="18"/>
          <w:lang w:val="en-GB"/>
        </w:rPr>
        <w:t>UK</w:t>
      </w:r>
      <w:proofErr w:type="gramEnd"/>
      <w:r w:rsidR="005547D7" w:rsidRPr="005547D7">
        <w:rPr>
          <w:sz w:val="20"/>
          <w:szCs w:val="18"/>
          <w:lang w:val="en-GB"/>
        </w:rPr>
        <w:t xml:space="preserve"> and IO tweets for which we have English language content and reliable information on follower counts as discussed </w:t>
      </w:r>
      <w:r>
        <w:rPr>
          <w:sz w:val="20"/>
          <w:szCs w:val="18"/>
          <w:lang w:val="en-GB"/>
        </w:rPr>
        <w:t>in the main text</w:t>
      </w:r>
      <w:r w:rsidR="005547D7" w:rsidRPr="005547D7">
        <w:rPr>
          <w:sz w:val="20"/>
          <w:szCs w:val="18"/>
          <w:lang w:val="en-GB"/>
        </w:rPr>
        <w:t xml:space="preserve"> (341,777, 568,510, and 60,035 observations, respectively). </w:t>
      </w:r>
    </w:p>
    <w:p w14:paraId="4FC7A427" w14:textId="688695BE" w:rsidR="000B3198" w:rsidRPr="000B3198" w:rsidRDefault="000B3198" w:rsidP="000B3198">
      <w:pPr>
        <w:spacing w:before="120" w:after="0" w:line="240" w:lineRule="auto"/>
        <w:jc w:val="both"/>
        <w:rPr>
          <w:sz w:val="20"/>
          <w:szCs w:val="18"/>
          <w:lang w:val="en-GB"/>
        </w:rPr>
      </w:pPr>
      <w:r w:rsidRPr="000B3198">
        <w:rPr>
          <w:sz w:val="20"/>
          <w:szCs w:val="18"/>
          <w:lang w:val="en-GB"/>
        </w:rPr>
        <w:t xml:space="preserve">To be very clear, this should not be mistaken for a fully adequate causal model of user engagement on Twitter. Three caveats </w:t>
      </w:r>
      <w:proofErr w:type="gramStart"/>
      <w:r w:rsidRPr="000B3198">
        <w:rPr>
          <w:sz w:val="20"/>
          <w:szCs w:val="18"/>
          <w:lang w:val="en-GB"/>
        </w:rPr>
        <w:t>apply in particular</w:t>
      </w:r>
      <w:proofErr w:type="gramEnd"/>
      <w:r w:rsidRPr="000B3198">
        <w:rPr>
          <w:sz w:val="20"/>
          <w:szCs w:val="18"/>
          <w:lang w:val="en-GB"/>
        </w:rPr>
        <w:t xml:space="preserve">. First, we do not have sufficient knowledge on how many users </w:t>
      </w:r>
      <w:proofErr w:type="gramStart"/>
      <w:r w:rsidRPr="000B3198">
        <w:rPr>
          <w:sz w:val="20"/>
          <w:szCs w:val="18"/>
          <w:lang w:val="en-GB"/>
        </w:rPr>
        <w:t>actually saw</w:t>
      </w:r>
      <w:proofErr w:type="gramEnd"/>
      <w:r w:rsidRPr="000B3198">
        <w:rPr>
          <w:sz w:val="20"/>
          <w:szCs w:val="18"/>
          <w:lang w:val="en-GB"/>
        </w:rPr>
        <w:t xml:space="preserve">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w:t>
      </w:r>
      <w:r>
        <w:rPr>
          <w:sz w:val="20"/>
          <w:szCs w:val="18"/>
          <w:lang w:val="en-GB"/>
        </w:rPr>
        <w:t>in the main text</w:t>
      </w:r>
      <w:r w:rsidRPr="000B3198">
        <w:rPr>
          <w:sz w:val="20"/>
          <w:szCs w:val="18"/>
          <w:lang w:val="en-GB"/>
        </w:rPr>
        <w:t xml:space="preserve"> suggest that the topic of a tweet might account for how strongly users engage with the content. </w:t>
      </w:r>
      <w:r>
        <w:rPr>
          <w:sz w:val="20"/>
          <w:szCs w:val="18"/>
          <w:lang w:val="en-GB"/>
        </w:rPr>
        <w:t xml:space="preserve">However, explicitly modelling and contextualising the tweets’ topics goes beyond the scope of this paper. </w:t>
      </w:r>
      <w:r w:rsidRPr="000B3198">
        <w:rPr>
          <w:sz w:val="20"/>
          <w:szCs w:val="18"/>
          <w:lang w:val="en-GB"/>
        </w:rPr>
        <w:t>Third, our initial analysis lumps the different forms of direct engagement on Twitter together. While like, retweet, quote and replay ratios are positively correlated</w:t>
      </w:r>
      <w:r>
        <w:rPr>
          <w:sz w:val="20"/>
          <w:szCs w:val="18"/>
          <w:lang w:val="en-GB"/>
        </w:rPr>
        <w:t>,</w:t>
      </w:r>
      <w:r w:rsidRPr="000B3198">
        <w:rPr>
          <w:sz w:val="20"/>
          <w:szCs w:val="18"/>
          <w:lang w:val="en-GB"/>
        </w:rPr>
        <w:t xml:space="preserve"> they </w:t>
      </w:r>
      <w:r>
        <w:rPr>
          <w:sz w:val="20"/>
          <w:szCs w:val="18"/>
          <w:lang w:val="en-GB"/>
        </w:rPr>
        <w:t xml:space="preserve">may capture very different audience responses and they </w:t>
      </w:r>
      <w:r w:rsidRPr="000B3198">
        <w:rPr>
          <w:sz w:val="20"/>
          <w:szCs w:val="18"/>
          <w:lang w:val="en-GB"/>
        </w:rPr>
        <w:t xml:space="preserve">demand different degrees of user </w:t>
      </w:r>
      <w:proofErr w:type="gramStart"/>
      <w:r>
        <w:rPr>
          <w:sz w:val="20"/>
          <w:szCs w:val="18"/>
          <w:lang w:val="en-GB"/>
        </w:rPr>
        <w:t xml:space="preserve">activity, </w:t>
      </w:r>
      <w:r w:rsidRPr="000B3198">
        <w:rPr>
          <w:sz w:val="20"/>
          <w:szCs w:val="18"/>
          <w:lang w:val="en-GB"/>
        </w:rPr>
        <w:t>and</w:t>
      </w:r>
      <w:proofErr w:type="gramEnd"/>
      <w:r w:rsidRPr="000B3198">
        <w:rPr>
          <w:sz w:val="20"/>
          <w:szCs w:val="18"/>
          <w:lang w:val="en-GB"/>
        </w:rPr>
        <w:t xml:space="preserve"> may be thus driven by </w:t>
      </w:r>
      <w:r>
        <w:rPr>
          <w:sz w:val="20"/>
          <w:szCs w:val="18"/>
          <w:lang w:val="en-GB"/>
        </w:rPr>
        <w:t xml:space="preserve">partially </w:t>
      </w:r>
      <w:r w:rsidRPr="000B3198">
        <w:rPr>
          <w:sz w:val="20"/>
          <w:szCs w:val="18"/>
          <w:lang w:val="en-GB"/>
        </w:rPr>
        <w:t>separate dynamics.</w:t>
      </w:r>
      <w:r>
        <w:rPr>
          <w:sz w:val="20"/>
          <w:szCs w:val="18"/>
          <w:lang w:val="en-GB"/>
        </w:rPr>
        <w:t xml:space="preserve"> </w:t>
      </w:r>
      <w:r w:rsidRPr="005547D7">
        <w:rPr>
          <w:sz w:val="20"/>
          <w:szCs w:val="18"/>
          <w:lang w:val="en-GB"/>
        </w:rPr>
        <w:t>Yet and still, this multivariate perspective gives some valuable hints on the relative importance of message characteristics and on whether and where supranational EU accounts set themselves apart.</w:t>
      </w:r>
    </w:p>
    <w:p w14:paraId="16398577" w14:textId="77777777" w:rsidR="000B3198" w:rsidRPr="005547D7" w:rsidRDefault="000B3198" w:rsidP="000B3198">
      <w:pPr>
        <w:spacing w:before="120" w:after="0" w:line="240" w:lineRule="auto"/>
        <w:jc w:val="both"/>
        <w:rPr>
          <w:sz w:val="20"/>
          <w:szCs w:val="18"/>
          <w:lang w:val="en-GB"/>
        </w:rPr>
      </w:pPr>
    </w:p>
    <w:p w14:paraId="5B9C1747" w14:textId="77777777" w:rsidR="005547D7" w:rsidRPr="005547D7" w:rsidRDefault="005547D7" w:rsidP="005547D7">
      <w:pPr>
        <w:rPr>
          <w:lang w:val="en-GB"/>
        </w:rPr>
      </w:pPr>
    </w:p>
    <w:p w14:paraId="0E35F435" w14:textId="77777777" w:rsidR="005547D7" w:rsidRPr="005547D7" w:rsidRDefault="005547D7" w:rsidP="005547D7">
      <w:pPr>
        <w:rPr>
          <w:lang w:val="en-GB"/>
        </w:rPr>
      </w:pPr>
      <w:r w:rsidRPr="005547D7">
        <w:rPr>
          <w:noProof/>
        </w:rPr>
        <w:lastRenderedPageBreak/>
        <w:drawing>
          <wp:inline distT="0" distB="0" distL="0" distR="0" wp14:anchorId="4BBD8FE5" wp14:editId="4E9EECFC">
            <wp:extent cx="5670550" cy="4250294"/>
            <wp:effectExtent l="19050" t="19050" r="25400" b="171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77403" cy="4255430"/>
                    </a:xfrm>
                    <a:prstGeom prst="rect">
                      <a:avLst/>
                    </a:prstGeom>
                    <a:noFill/>
                    <a:ln>
                      <a:solidFill>
                        <a:schemeClr val="tx1"/>
                      </a:solidFill>
                    </a:ln>
                  </pic:spPr>
                </pic:pic>
              </a:graphicData>
            </a:graphic>
          </wp:inline>
        </w:drawing>
      </w:r>
    </w:p>
    <w:p w14:paraId="11B25163" w14:textId="3F8955D2" w:rsidR="005547D7" w:rsidRPr="005547D7" w:rsidRDefault="000B3198" w:rsidP="00A44E2B">
      <w:pPr>
        <w:spacing w:before="120" w:after="0" w:line="240" w:lineRule="auto"/>
        <w:jc w:val="both"/>
        <w:rPr>
          <w:sz w:val="20"/>
          <w:szCs w:val="18"/>
          <w:lang w:val="en-GB"/>
        </w:rPr>
      </w:pPr>
      <w:r w:rsidRPr="000B3198">
        <w:rPr>
          <w:sz w:val="20"/>
          <w:szCs w:val="18"/>
          <w:lang w:val="en-GB"/>
        </w:rPr>
        <w:t xml:space="preserve">The upper panel indicates </w:t>
      </w:r>
      <w:r w:rsidR="005547D7" w:rsidRPr="005547D7">
        <w:rPr>
          <w:sz w:val="20"/>
          <w:szCs w:val="18"/>
          <w:lang w:val="en-GB"/>
        </w:rPr>
        <w:t xml:space="preserve">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high-school and college-level texts) is associated with a </w:t>
      </w:r>
      <w:r w:rsidR="00A44E2B">
        <w:rPr>
          <w:sz w:val="20"/>
          <w:szCs w:val="18"/>
          <w:lang w:val="en-GB"/>
        </w:rPr>
        <w:t>.003</w:t>
      </w:r>
      <w:r w:rsidR="005547D7" w:rsidRPr="005547D7">
        <w:rPr>
          <w:sz w:val="20"/>
          <w:szCs w:val="18"/>
          <w:lang w:val="en-GB"/>
        </w:rPr>
        <w:t xml:space="preserve"> percentage point increase in overall user engagement. </w:t>
      </w:r>
      <w:r w:rsidR="00A44E2B">
        <w:rPr>
          <w:sz w:val="20"/>
          <w:szCs w:val="18"/>
          <w:lang w:val="en-GB"/>
        </w:rPr>
        <w:t>This appears rather modest in substantial terms but g</w:t>
      </w:r>
      <w:r w:rsidR="005547D7" w:rsidRPr="005547D7">
        <w:rPr>
          <w:sz w:val="20"/>
          <w:szCs w:val="18"/>
          <w:lang w:val="en-GB"/>
        </w:rPr>
        <w:t xml:space="preserve">iven an average user engagement ratio of .15% in the overall sample, </w:t>
      </w:r>
      <w:r w:rsidR="00A44E2B">
        <w:rPr>
          <w:sz w:val="20"/>
          <w:szCs w:val="18"/>
          <w:lang w:val="en-GB"/>
        </w:rPr>
        <w:t xml:space="preserve">it is also not fully </w:t>
      </w:r>
      <w:commentRangeStart w:id="0"/>
      <w:r w:rsidR="00A44E2B">
        <w:rPr>
          <w:sz w:val="20"/>
          <w:szCs w:val="18"/>
          <w:lang w:val="en-GB"/>
        </w:rPr>
        <w:t>negligible</w:t>
      </w:r>
      <w:commentRangeEnd w:id="0"/>
      <w:r w:rsidR="00A44E2B">
        <w:rPr>
          <w:rStyle w:val="CommentReference"/>
        </w:rPr>
        <w:commentReference w:id="0"/>
      </w:r>
      <w:r w:rsidR="00A44E2B">
        <w:rPr>
          <w:sz w:val="20"/>
          <w:szCs w:val="18"/>
          <w:lang w:val="en-GB"/>
        </w:rPr>
        <w:t>.</w:t>
      </w:r>
      <w:r w:rsidR="005547D7" w:rsidRPr="005547D7">
        <w:rPr>
          <w:sz w:val="20"/>
          <w:szCs w:val="18"/>
          <w:lang w:val="en-GB"/>
        </w:rPr>
        <w:t xml:space="preserve"> </w:t>
      </w:r>
    </w:p>
    <w:p w14:paraId="00E8F0C0" w14:textId="52676DF0" w:rsidR="005547D7" w:rsidRPr="005547D7" w:rsidRDefault="00A44E2B" w:rsidP="00A44E2B">
      <w:pPr>
        <w:spacing w:before="120" w:after="0" w:line="240" w:lineRule="auto"/>
        <w:jc w:val="both"/>
        <w:rPr>
          <w:sz w:val="20"/>
          <w:szCs w:val="18"/>
          <w:lang w:val="en-GB"/>
        </w:rPr>
      </w:pPr>
      <w:r>
        <w:rPr>
          <w:sz w:val="20"/>
          <w:szCs w:val="18"/>
          <w:lang w:val="en-GB"/>
        </w:rPr>
        <w:t>T</w:t>
      </w:r>
      <w:r w:rsidR="005547D7"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005547D7" w:rsidRPr="005547D7">
        <w:rPr>
          <w:sz w:val="20"/>
          <w:szCs w:val="18"/>
          <w:lang w:val="en-GB"/>
        </w:rPr>
        <w:t>initial multivariate perspective</w:t>
      </w:r>
      <w:r>
        <w:rPr>
          <w:sz w:val="20"/>
          <w:szCs w:val="18"/>
          <w:lang w:val="en-GB"/>
        </w:rPr>
        <w:t>, however</w:t>
      </w:r>
      <w:r w:rsidR="005547D7"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005547D7" w:rsidRPr="005547D7">
        <w:rPr>
          <w:sz w:val="20"/>
          <w:szCs w:val="18"/>
          <w:lang w:val="en-GB"/>
        </w:rPr>
        <w:t xml:space="preserve"> percentage points. Each additional emoji or special symbol is associated with an engagement ratio that is .</w:t>
      </w:r>
      <w:r w:rsidR="00251557">
        <w:rPr>
          <w:sz w:val="20"/>
          <w:szCs w:val="18"/>
          <w:lang w:val="en-GB"/>
        </w:rPr>
        <w:t>02</w:t>
      </w:r>
      <w:r w:rsidR="005547D7" w:rsidRPr="005547D7">
        <w:rPr>
          <w:sz w:val="20"/>
          <w:szCs w:val="18"/>
          <w:lang w:val="en-GB"/>
        </w:rPr>
        <w:t xml:space="preserve"> percentage points higher. Recall, that supranational EU actors favour these forms of visual communication</w:t>
      </w:r>
      <w:r w:rsidR="00251557">
        <w:rPr>
          <w:sz w:val="20"/>
          <w:szCs w:val="18"/>
          <w:lang w:val="en-GB"/>
        </w:rPr>
        <w:t xml:space="preserve"> – almost half of the supranational tweets contain a picture while there are .8 emojis in a supranational tweet on average</w:t>
      </w:r>
      <w:r w:rsidR="005547D7" w:rsidRPr="005547D7">
        <w:rPr>
          <w:sz w:val="20"/>
          <w:szCs w:val="18"/>
          <w:lang w:val="en-GB"/>
        </w:rPr>
        <w:t>. For videos, however, we find no robust association while the inclusion of other external links comes with lower user engagement on average</w:t>
      </w:r>
      <w:r w:rsidR="00251557">
        <w:rPr>
          <w:sz w:val="20"/>
          <w:szCs w:val="18"/>
          <w:lang w:val="en-GB"/>
        </w:rPr>
        <w:t xml:space="preserve"> (-.02 percentage points)</w:t>
      </w:r>
      <w:r w:rsidR="005547D7" w:rsidRPr="005547D7">
        <w:rPr>
          <w:sz w:val="20"/>
          <w:szCs w:val="18"/>
          <w:lang w:val="en-GB"/>
        </w:rPr>
        <w:t>.</w:t>
      </w:r>
    </w:p>
    <w:p w14:paraId="0368A88E" w14:textId="157BBFCE" w:rsidR="005547D7" w:rsidRPr="005547D7" w:rsidRDefault="005547D7" w:rsidP="00A44E2B">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sidR="00251557">
        <w:rPr>
          <w:sz w:val="20"/>
          <w:szCs w:val="18"/>
          <w:lang w:val="en-GB"/>
        </w:rPr>
        <w:t>.01</w:t>
      </w:r>
      <w:r w:rsidRPr="005547D7">
        <w:rPr>
          <w:sz w:val="20"/>
          <w:szCs w:val="18"/>
          <w:lang w:val="en-GB"/>
        </w:rPr>
        <w:t xml:space="preserve"> percentage point</w:t>
      </w:r>
      <w:r w:rsidR="00251557">
        <w:rPr>
          <w:sz w:val="20"/>
          <w:szCs w:val="18"/>
          <w:lang w:val="en-GB"/>
        </w:rPr>
        <w:t>s</w:t>
      </w:r>
      <w:r w:rsidRPr="005547D7">
        <w:rPr>
          <w:sz w:val="20"/>
          <w:szCs w:val="18"/>
          <w:lang w:val="en-GB"/>
        </w:rPr>
        <w:t xml:space="preserve"> lower. Hashtags, another message feature that supranational actors like to use</w:t>
      </w:r>
      <w:r w:rsidR="00251557">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sidR="00251557">
        <w:rPr>
          <w:sz w:val="20"/>
          <w:szCs w:val="18"/>
          <w:lang w:val="en-GB"/>
        </w:rPr>
        <w:t xml:space="preserve">.007 </w:t>
      </w:r>
      <w:r w:rsidRPr="005547D7">
        <w:rPr>
          <w:sz w:val="20"/>
          <w:szCs w:val="18"/>
          <w:lang w:val="en-GB"/>
        </w:rPr>
        <w:t>percentage point</w:t>
      </w:r>
      <w:r w:rsidR="00251557">
        <w:rPr>
          <w:sz w:val="20"/>
          <w:szCs w:val="18"/>
          <w:lang w:val="en-GB"/>
        </w:rPr>
        <w:t>s</w:t>
      </w:r>
      <w:r w:rsidRPr="005547D7">
        <w:rPr>
          <w:sz w:val="20"/>
          <w:szCs w:val="18"/>
          <w:lang w:val="en-GB"/>
        </w:rPr>
        <w:t xml:space="preserve"> higher than the mean. </w:t>
      </w:r>
    </w:p>
    <w:p w14:paraId="611708E8" w14:textId="5BA7AB7A" w:rsidR="005547D7" w:rsidRDefault="00251557" w:rsidP="00A44E2B">
      <w:pPr>
        <w:spacing w:before="120" w:after="0" w:line="240" w:lineRule="auto"/>
        <w:jc w:val="both"/>
        <w:rPr>
          <w:sz w:val="20"/>
          <w:szCs w:val="18"/>
          <w:lang w:val="en-GB"/>
        </w:rPr>
      </w:pPr>
      <w:r>
        <w:rPr>
          <w:sz w:val="20"/>
          <w:szCs w:val="18"/>
          <w:lang w:val="en-GB"/>
        </w:rPr>
        <w:t>Strikingly, the dummy for accounts in personal capacity shows the strongest positive relation with user engagement. Even when controlling for all other characteristics, tweets from personal accounts have an engagement ratio that is around .</w:t>
      </w:r>
      <w:r w:rsidR="00095268">
        <w:rPr>
          <w:sz w:val="20"/>
          <w:szCs w:val="18"/>
          <w:lang w:val="en-GB"/>
        </w:rPr>
        <w:t>14</w:t>
      </w:r>
      <w:r>
        <w:rPr>
          <w:sz w:val="20"/>
          <w:szCs w:val="18"/>
          <w:lang w:val="en-GB"/>
        </w:rPr>
        <w:t xml:space="preserve"> percentage points higher on average.</w:t>
      </w:r>
    </w:p>
    <w:p w14:paraId="0D14B53F" w14:textId="05CFD022" w:rsidR="00251557" w:rsidRDefault="00251557" w:rsidP="00A44E2B">
      <w:pPr>
        <w:spacing w:before="120" w:after="0" w:line="240" w:lineRule="auto"/>
        <w:jc w:val="both"/>
        <w:rPr>
          <w:sz w:val="20"/>
          <w:szCs w:val="18"/>
          <w:lang w:val="en-GB"/>
        </w:rPr>
      </w:pPr>
      <w:r>
        <w:rPr>
          <w:sz w:val="20"/>
          <w:szCs w:val="18"/>
          <w:lang w:val="en-GB"/>
        </w:rPr>
        <w:t xml:space="preserve">Lastly the dummies for UK and IO tweets highlight </w:t>
      </w:r>
      <w:r w:rsidR="00095268">
        <w:rPr>
          <w:sz w:val="20"/>
          <w:szCs w:val="18"/>
          <w:lang w:val="en-GB"/>
        </w:rPr>
        <w:t xml:space="preserve">that the engagement rates on supranational tweets are not systematically different from that on tweets from national political actors in the UK after having controlled for a broad set of message characteristics. Tweets from international organizations, in contrast, have an engagement ration that is around .03 percentage points higher than that of supranational tweets when all other differences in message characteristics are </w:t>
      </w:r>
      <w:proofErr w:type="gramStart"/>
      <w:r w:rsidR="00095268">
        <w:rPr>
          <w:sz w:val="20"/>
          <w:szCs w:val="18"/>
          <w:lang w:val="en-GB"/>
        </w:rPr>
        <w:t>taken into account</w:t>
      </w:r>
      <w:proofErr w:type="gramEnd"/>
      <w:r w:rsidR="00095268">
        <w:rPr>
          <w:sz w:val="20"/>
          <w:szCs w:val="18"/>
          <w:lang w:val="en-GB"/>
        </w:rPr>
        <w:t>.</w:t>
      </w:r>
    </w:p>
    <w:p w14:paraId="1070620D" w14:textId="77777777" w:rsidR="00095268" w:rsidRPr="005547D7" w:rsidRDefault="00095268" w:rsidP="00A44E2B">
      <w:pPr>
        <w:spacing w:before="120" w:after="0" w:line="240" w:lineRule="auto"/>
        <w:jc w:val="both"/>
        <w:rPr>
          <w:sz w:val="20"/>
          <w:szCs w:val="18"/>
          <w:lang w:val="en-GB"/>
        </w:rPr>
      </w:pPr>
    </w:p>
    <w:p w14:paraId="2071A85B" w14:textId="77777777" w:rsidR="005547D7" w:rsidRPr="00A44E2B" w:rsidRDefault="005547D7" w:rsidP="00A44E2B">
      <w:pPr>
        <w:spacing w:before="120" w:after="0" w:line="240" w:lineRule="auto"/>
        <w:jc w:val="both"/>
        <w:rPr>
          <w:sz w:val="20"/>
          <w:szCs w:val="18"/>
          <w:lang w:val="en-GB"/>
        </w:rPr>
      </w:pPr>
    </w:p>
    <w:p w14:paraId="696D3B45" w14:textId="77777777" w:rsidR="005547D7" w:rsidRPr="00A44E2B" w:rsidRDefault="005547D7" w:rsidP="00A44E2B">
      <w:pPr>
        <w:spacing w:before="120" w:after="0" w:line="240" w:lineRule="auto"/>
        <w:jc w:val="both"/>
        <w:rPr>
          <w:sz w:val="20"/>
          <w:szCs w:val="18"/>
          <w:lang w:val="en-GB"/>
        </w:rPr>
      </w:pPr>
    </w:p>
    <w:p w14:paraId="5F8F4A20" w14:textId="77777777" w:rsidR="005547D7" w:rsidRPr="00A44E2B" w:rsidRDefault="005547D7" w:rsidP="00A44E2B">
      <w:pPr>
        <w:spacing w:before="120" w:after="0" w:line="240" w:lineRule="auto"/>
        <w:jc w:val="both"/>
        <w:rPr>
          <w:sz w:val="20"/>
          <w:szCs w:val="18"/>
          <w:lang w:val="en-GB"/>
        </w:rPr>
      </w:pPr>
    </w:p>
    <w:sectPr w:rsidR="005547D7" w:rsidRPr="00A44E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9T09:54:00Z" w:initials="CR">
    <w:p w14:paraId="0F52AC8D" w14:textId="1E468CC5" w:rsidR="00A44E2B" w:rsidRDefault="00A44E2B">
      <w:pPr>
        <w:pStyle w:val="CommentText"/>
      </w:pPr>
      <w:r>
        <w:rPr>
          <w:rStyle w:val="CommentReference"/>
        </w:rPr>
        <w:annotationRef/>
      </w:r>
      <w:r w:rsidR="00251557">
        <w:t>Reche</w:t>
      </w:r>
      <w:r w:rsidR="00A7500F">
        <w:t>c</w:t>
      </w:r>
      <w:r w:rsidR="00251557">
        <w:t>k calculation of substantial effect sizes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52AC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6C58" w16cex:dateUtc="2021-06-29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52AC8D" w16cid:durableId="24856C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6"/>
    <w:rsid w:val="00095268"/>
    <w:rsid w:val="000B3198"/>
    <w:rsid w:val="00251557"/>
    <w:rsid w:val="00270D4C"/>
    <w:rsid w:val="00315C4C"/>
    <w:rsid w:val="003748F0"/>
    <w:rsid w:val="00404FE2"/>
    <w:rsid w:val="004D2F92"/>
    <w:rsid w:val="005547D7"/>
    <w:rsid w:val="008B57EF"/>
    <w:rsid w:val="009604DF"/>
    <w:rsid w:val="00A44E2B"/>
    <w:rsid w:val="00A7500F"/>
    <w:rsid w:val="00B41016"/>
    <w:rsid w:val="00BE58D8"/>
    <w:rsid w:val="00BE769C"/>
    <w:rsid w:val="00BF044B"/>
    <w:rsid w:val="00D62EF8"/>
    <w:rsid w:val="00EE31DA"/>
    <w:rsid w:val="00FE02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853"/>
  <w15:chartTrackingRefBased/>
  <w15:docId w15:val="{7B345748-3940-474E-A88F-5AE6F099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D7"/>
    <w:rPr>
      <w:rFonts w:ascii="Calibri" w:eastAsia="Calibri" w:hAnsi="Calibri" w:cs="Times New Roman"/>
      <w:lang w:val="pt-PT"/>
    </w:rPr>
  </w:style>
  <w:style w:type="paragraph" w:styleId="Heading1">
    <w:name w:val="heading 1"/>
    <w:basedOn w:val="Normal"/>
    <w:next w:val="Normal"/>
    <w:link w:val="Heading1Char"/>
    <w:uiPriority w:val="9"/>
    <w:qFormat/>
    <w:rsid w:val="00374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4E2B"/>
    <w:rPr>
      <w:sz w:val="16"/>
      <w:szCs w:val="16"/>
    </w:rPr>
  </w:style>
  <w:style w:type="paragraph" w:styleId="CommentText">
    <w:name w:val="annotation text"/>
    <w:basedOn w:val="Normal"/>
    <w:link w:val="CommentTextChar"/>
    <w:uiPriority w:val="99"/>
    <w:semiHidden/>
    <w:unhideWhenUsed/>
    <w:rsid w:val="00A44E2B"/>
    <w:pPr>
      <w:spacing w:line="240" w:lineRule="auto"/>
    </w:pPr>
    <w:rPr>
      <w:sz w:val="20"/>
      <w:szCs w:val="20"/>
    </w:rPr>
  </w:style>
  <w:style w:type="character" w:customStyle="1" w:styleId="CommentTextChar">
    <w:name w:val="Comment Text Char"/>
    <w:basedOn w:val="DefaultParagraphFont"/>
    <w:link w:val="CommentText"/>
    <w:uiPriority w:val="99"/>
    <w:semiHidden/>
    <w:rsid w:val="00A44E2B"/>
    <w:rPr>
      <w:rFonts w:ascii="Calibri" w:eastAsia="Calibri" w:hAnsi="Calibri" w:cs="Times New Roman"/>
      <w:sz w:val="20"/>
      <w:szCs w:val="20"/>
      <w:lang w:val="pt-PT"/>
    </w:rPr>
  </w:style>
  <w:style w:type="paragraph" w:styleId="CommentSubject">
    <w:name w:val="annotation subject"/>
    <w:basedOn w:val="CommentText"/>
    <w:next w:val="CommentText"/>
    <w:link w:val="CommentSubjectChar"/>
    <w:uiPriority w:val="99"/>
    <w:semiHidden/>
    <w:unhideWhenUsed/>
    <w:rsid w:val="00A44E2B"/>
    <w:rPr>
      <w:b/>
      <w:bCs/>
    </w:rPr>
  </w:style>
  <w:style w:type="character" w:customStyle="1" w:styleId="CommentSubjectChar">
    <w:name w:val="Comment Subject Char"/>
    <w:basedOn w:val="CommentTextChar"/>
    <w:link w:val="CommentSubject"/>
    <w:uiPriority w:val="99"/>
    <w:semiHidden/>
    <w:rsid w:val="00A44E2B"/>
    <w:rPr>
      <w:rFonts w:ascii="Calibri" w:eastAsia="Calibri" w:hAnsi="Calibri" w:cs="Times New Roman"/>
      <w:b/>
      <w:bCs/>
      <w:sz w:val="20"/>
      <w:szCs w:val="20"/>
      <w:lang w:val="pt-PT"/>
    </w:rPr>
  </w:style>
  <w:style w:type="character" w:styleId="Hyperlink">
    <w:name w:val="Hyperlink"/>
    <w:basedOn w:val="DefaultParagraphFont"/>
    <w:uiPriority w:val="99"/>
    <w:semiHidden/>
    <w:unhideWhenUsed/>
    <w:rsid w:val="009604DF"/>
    <w:rPr>
      <w:color w:val="0563C1"/>
      <w:u w:val="single"/>
    </w:rPr>
  </w:style>
  <w:style w:type="character" w:styleId="FollowedHyperlink">
    <w:name w:val="FollowedHyperlink"/>
    <w:basedOn w:val="DefaultParagraphFont"/>
    <w:uiPriority w:val="99"/>
    <w:semiHidden/>
    <w:unhideWhenUsed/>
    <w:rsid w:val="009604DF"/>
    <w:rPr>
      <w:color w:val="954F72"/>
      <w:u w:val="single"/>
    </w:rPr>
  </w:style>
  <w:style w:type="paragraph" w:customStyle="1" w:styleId="msonormal0">
    <w:name w:val="msonormal"/>
    <w:basedOn w:val="Normal"/>
    <w:rsid w:val="009604DF"/>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eGrid">
    <w:name w:val="Table Grid"/>
    <w:basedOn w:val="TableNormal"/>
    <w:uiPriority w:val="39"/>
    <w:rsid w:val="0096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0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748F0"/>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3748F0"/>
    <w:rPr>
      <w:rFonts w:asciiTheme="majorHAnsi" w:eastAsiaTheme="majorEastAsia" w:hAnsiTheme="majorHAnsi" w:cstheme="majorBidi"/>
      <w:color w:val="2F5496" w:themeColor="accent1" w:themeShade="BF"/>
      <w:sz w:val="26"/>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20828">
      <w:bodyDiv w:val="1"/>
      <w:marLeft w:val="0"/>
      <w:marRight w:val="0"/>
      <w:marTop w:val="0"/>
      <w:marBottom w:val="0"/>
      <w:divBdr>
        <w:top w:val="none" w:sz="0" w:space="0" w:color="auto"/>
        <w:left w:val="none" w:sz="0" w:space="0" w:color="auto"/>
        <w:bottom w:val="none" w:sz="0" w:space="0" w:color="auto"/>
        <w:right w:val="none" w:sz="0" w:space="0" w:color="auto"/>
      </w:divBdr>
    </w:div>
    <w:div w:id="1211377071">
      <w:bodyDiv w:val="1"/>
      <w:marLeft w:val="0"/>
      <w:marRight w:val="0"/>
      <w:marTop w:val="0"/>
      <w:marBottom w:val="0"/>
      <w:divBdr>
        <w:top w:val="none" w:sz="0" w:space="0" w:color="auto"/>
        <w:left w:val="none" w:sz="0" w:space="0" w:color="auto"/>
        <w:bottom w:val="none" w:sz="0" w:space="0" w:color="auto"/>
        <w:right w:val="none" w:sz="0" w:space="0" w:color="auto"/>
      </w:divBdr>
    </w:div>
    <w:div w:id="19033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91</Pages>
  <Words>10789</Words>
  <Characters>57182</Characters>
  <Application>Microsoft Office Word</Application>
  <DocSecurity>0</DocSecurity>
  <Lines>476</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Sina Furkan Özdemir</cp:lastModifiedBy>
  <cp:revision>15</cp:revision>
  <dcterms:created xsi:type="dcterms:W3CDTF">2021-06-29T07:24:00Z</dcterms:created>
  <dcterms:modified xsi:type="dcterms:W3CDTF">2021-07-05T09:02:00Z</dcterms:modified>
</cp:coreProperties>
</file>