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B49F1" w14:textId="77777777" w:rsidR="001B6CDB" w:rsidRPr="001B6CDB" w:rsidRDefault="001B6CDB" w:rsidP="001B6C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Movie</w:t>
      </w: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описание которого приведено ниже.</w:t>
      </w:r>
    </w:p>
    <w:p w14:paraId="33A06730" w14:textId="77777777" w:rsidR="001B6CDB" w:rsidRPr="001B6CDB" w:rsidRDefault="001B6CDB" w:rsidP="001B6C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Разработанная программа должна удовлетворять следующим требованиям:</w:t>
      </w:r>
    </w:p>
    <w:p w14:paraId="2BA35E9A" w14:textId="77777777" w:rsidR="001B6CDB" w:rsidRPr="001B6CDB" w:rsidRDefault="001B6CDB" w:rsidP="001B6C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3570FC55" w14:textId="77777777" w:rsidR="001B6CDB" w:rsidRPr="001B6CDB" w:rsidRDefault="001B6CDB" w:rsidP="001B6C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требования к полям класса (указанные в виде комментариев) должны быть выполнены.</w:t>
      </w:r>
    </w:p>
    <w:p w14:paraId="4A8D202C" w14:textId="77777777" w:rsidR="001B6CDB" w:rsidRPr="001B6CDB" w:rsidRDefault="001B6CDB" w:rsidP="001B6C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хранения необходимо использовать коллекцию типа </w:t>
      </w:r>
      <w:proofErr w:type="spellStart"/>
      <w:proofErr w:type="gram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</w:t>
      </w:r>
      <w:proofErr w:type="gramEnd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.LinkedList</w:t>
      </w:r>
      <w:proofErr w:type="spellEnd"/>
    </w:p>
    <w:p w14:paraId="231802EA" w14:textId="77777777" w:rsidR="001B6CDB" w:rsidRPr="001B6CDB" w:rsidRDefault="001B6CDB" w:rsidP="001B6C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6B34970F" w14:textId="77777777" w:rsidR="001B6CDB" w:rsidRPr="001B6CDB" w:rsidRDefault="001B6CDB" w:rsidP="001B6C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Имя файла должно передаваться программе с помощью: </w:t>
      </w:r>
      <w:r w:rsidRPr="001B6CD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аргумент командной строки</w:t>
      </w: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5B94024C" w14:textId="77777777" w:rsidR="001B6CDB" w:rsidRPr="001B6CDB" w:rsidRDefault="001B6CDB" w:rsidP="001B6C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Данные должны храниться в файле в формате </w:t>
      </w:r>
      <w:proofErr w:type="spell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xml</w:t>
      </w:r>
      <w:proofErr w:type="spellEnd"/>
    </w:p>
    <w:p w14:paraId="58291485" w14:textId="77777777" w:rsidR="001B6CDB" w:rsidRPr="001B6CDB" w:rsidRDefault="001B6CDB" w:rsidP="001B6C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Чтение данных из файла необходимо реализовать с помощью класса </w:t>
      </w:r>
      <w:proofErr w:type="spellStart"/>
      <w:proofErr w:type="gram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</w:t>
      </w:r>
      <w:proofErr w:type="gramEnd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.Scanner</w:t>
      </w:r>
      <w:proofErr w:type="spellEnd"/>
    </w:p>
    <w:p w14:paraId="3B051645" w14:textId="77777777" w:rsidR="001B6CDB" w:rsidRPr="001B6CDB" w:rsidRDefault="001B6CDB" w:rsidP="001B6C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Запись данных в файл необходимо реализовать с помощью класса </w:t>
      </w:r>
      <w:proofErr w:type="spellStart"/>
      <w:proofErr w:type="gram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java.io.FileWriter</w:t>
      </w:r>
      <w:proofErr w:type="spellEnd"/>
      <w:proofErr w:type="gramEnd"/>
    </w:p>
    <w:p w14:paraId="4D343ABE" w14:textId="77777777" w:rsidR="001B6CDB" w:rsidRPr="001B6CDB" w:rsidRDefault="001B6CDB" w:rsidP="001B6C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javadoc</w:t>
      </w:r>
      <w:proofErr w:type="spell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7BE7784" w14:textId="77777777" w:rsidR="001B6CDB" w:rsidRPr="001B6CDB" w:rsidRDefault="001B6CDB" w:rsidP="001B6C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отсутсвие</w:t>
      </w:r>
      <w:proofErr w:type="spell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прав доступа к файлу и т.п.).</w:t>
      </w:r>
    </w:p>
    <w:p w14:paraId="10FC03C2" w14:textId="77777777" w:rsidR="001B6CDB" w:rsidRPr="001B6CDB" w:rsidRDefault="001B6CDB" w:rsidP="001B6C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 интерактивном режиме программа должна поддерживать выполнение следующих команд:</w:t>
      </w:r>
    </w:p>
    <w:p w14:paraId="2F28E62B" w14:textId="77777777" w:rsidR="001B6CDB" w:rsidRPr="001B6CDB" w:rsidRDefault="001B6CDB" w:rsidP="001B6C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help</w:t>
      </w:r>
      <w:proofErr w:type="spell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справку по доступным командам</w:t>
      </w:r>
    </w:p>
    <w:p w14:paraId="4F12DE68" w14:textId="77777777" w:rsidR="001B6CDB" w:rsidRPr="001B6CDB" w:rsidRDefault="001B6CDB" w:rsidP="001B6C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info</w:t>
      </w:r>
      <w:proofErr w:type="spell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21EB0D01" w14:textId="77777777" w:rsidR="001B6CDB" w:rsidRPr="001B6CDB" w:rsidRDefault="001B6CDB" w:rsidP="001B6C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show</w:t>
      </w:r>
      <w:proofErr w:type="spell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в стандартный поток вывода все элементы коллекции в строковом представлении</w:t>
      </w:r>
    </w:p>
    <w:p w14:paraId="515EB54E" w14:textId="77777777" w:rsidR="001B6CDB" w:rsidRPr="001B6CDB" w:rsidRDefault="001B6CDB" w:rsidP="001B6C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add</w:t>
      </w:r>
      <w:proofErr w:type="spellEnd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добавить новый элемент в коллекцию</w:t>
      </w:r>
    </w:p>
    <w:p w14:paraId="395E584A" w14:textId="77777777" w:rsidR="001B6CDB" w:rsidRPr="001B6CDB" w:rsidRDefault="001B6CDB" w:rsidP="001B6C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update</w:t>
      </w:r>
      <w:proofErr w:type="spellEnd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id</w:t>
      </w:r>
      <w:proofErr w:type="spellEnd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обновить значение элемента коллекции, </w:t>
      </w:r>
      <w:proofErr w:type="spellStart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id</w:t>
      </w:r>
      <w:proofErr w:type="spell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которого равен заданному</w:t>
      </w:r>
    </w:p>
    <w:p w14:paraId="736DD862" w14:textId="77777777" w:rsidR="001B6CDB" w:rsidRPr="001B6CDB" w:rsidRDefault="001B6CDB" w:rsidP="001B6C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remove_by_id</w:t>
      </w:r>
      <w:proofErr w:type="spellEnd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id</w:t>
      </w:r>
      <w:proofErr w:type="spell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удалить элемент из коллекции по его </w:t>
      </w:r>
      <w:proofErr w:type="spellStart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id</w:t>
      </w:r>
      <w:proofErr w:type="spellEnd"/>
    </w:p>
    <w:p w14:paraId="58132F12" w14:textId="77777777" w:rsidR="001B6CDB" w:rsidRPr="001B6CDB" w:rsidRDefault="001B6CDB" w:rsidP="001B6C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clear</w:t>
      </w:r>
      <w:proofErr w:type="spell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очистить коллекцию</w:t>
      </w:r>
    </w:p>
    <w:p w14:paraId="7301AEF6" w14:textId="77777777" w:rsidR="001B6CDB" w:rsidRPr="001B6CDB" w:rsidRDefault="001B6CDB" w:rsidP="001B6C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save</w:t>
      </w:r>
      <w:proofErr w:type="spell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сохранить коллекцию в файл</w:t>
      </w:r>
    </w:p>
    <w:p w14:paraId="22A20303" w14:textId="77777777" w:rsidR="001B6CDB" w:rsidRPr="001B6CDB" w:rsidRDefault="001B6CDB" w:rsidP="001B6C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execute_script</w:t>
      </w:r>
      <w:proofErr w:type="spellEnd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file_</w:t>
      </w:r>
      <w:proofErr w:type="gram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name</w:t>
      </w:r>
      <w:proofErr w:type="spell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3C5A5671" w14:textId="77777777" w:rsidR="001B6CDB" w:rsidRPr="001B6CDB" w:rsidRDefault="001B6CDB" w:rsidP="001B6C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exit</w:t>
      </w:r>
      <w:proofErr w:type="spell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завершить программу (без сохранения в файл)</w:t>
      </w:r>
    </w:p>
    <w:p w14:paraId="70B30A69" w14:textId="77777777" w:rsidR="001B6CDB" w:rsidRPr="001B6CDB" w:rsidRDefault="001B6CDB" w:rsidP="001B6C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head</w:t>
      </w:r>
      <w:proofErr w:type="spell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первый элемент коллекции</w:t>
      </w:r>
    </w:p>
    <w:p w14:paraId="1FA3446D" w14:textId="77777777" w:rsidR="001B6CDB" w:rsidRPr="001B6CDB" w:rsidRDefault="001B6CDB" w:rsidP="001B6C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lastRenderedPageBreak/>
        <w:t>add_if_max</w:t>
      </w:r>
      <w:proofErr w:type="spellEnd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добавить новый элемент в коллекцию, если его значение превышает значение наибольшего элемента этой коллекции</w:t>
      </w:r>
    </w:p>
    <w:p w14:paraId="5584BAD3" w14:textId="77777777" w:rsidR="001B6CDB" w:rsidRPr="001B6CDB" w:rsidRDefault="001B6CDB" w:rsidP="001B6C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remove_lower</w:t>
      </w:r>
      <w:proofErr w:type="spellEnd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удалить из коллекции все элементы, меньшие, чем заданный</w:t>
      </w:r>
    </w:p>
    <w:p w14:paraId="60001774" w14:textId="77777777" w:rsidR="001B6CDB" w:rsidRPr="001B6CDB" w:rsidRDefault="001B6CDB" w:rsidP="001B6C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remove_any_by_oscars_count</w:t>
      </w:r>
      <w:proofErr w:type="spellEnd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oscarsCount</w:t>
      </w:r>
      <w:proofErr w:type="spell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удалить из коллекции один элемент, значение поля </w:t>
      </w:r>
      <w:proofErr w:type="spellStart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oscarsCount</w:t>
      </w:r>
      <w:proofErr w:type="spell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которого эквивалентно заданному</w:t>
      </w:r>
    </w:p>
    <w:p w14:paraId="7E909F12" w14:textId="77777777" w:rsidR="001B6CDB" w:rsidRPr="001B6CDB" w:rsidRDefault="001B6CDB" w:rsidP="001B6C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filter_starts_with_name</w:t>
      </w:r>
      <w:proofErr w:type="spellEnd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name</w:t>
      </w:r>
      <w:proofErr w:type="spell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элементы, значение поля </w:t>
      </w:r>
      <w:proofErr w:type="spellStart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name</w:t>
      </w:r>
      <w:proofErr w:type="spell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которых начинается с заданной подстроки</w:t>
      </w:r>
    </w:p>
    <w:p w14:paraId="0D335EE4" w14:textId="77777777" w:rsidR="001B6CDB" w:rsidRPr="001B6CDB" w:rsidRDefault="001B6CDB" w:rsidP="001B6C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print_field_ascending_</w:t>
      </w:r>
      <w:proofErr w:type="gram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genre</w:t>
      </w:r>
      <w:proofErr w:type="spell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значения поля </w:t>
      </w:r>
      <w:proofErr w:type="spellStart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genre</w:t>
      </w:r>
      <w:proofErr w:type="spell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всех элементов в порядке возрастания</w:t>
      </w:r>
    </w:p>
    <w:p w14:paraId="06CC134B" w14:textId="77777777" w:rsidR="001B6CDB" w:rsidRPr="001B6CDB" w:rsidRDefault="001B6CDB" w:rsidP="001B6C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Формат ввода команд:</w:t>
      </w:r>
    </w:p>
    <w:p w14:paraId="5E0CDC24" w14:textId="77777777" w:rsidR="001B6CDB" w:rsidRPr="001B6CDB" w:rsidRDefault="001B6CDB" w:rsidP="001B6C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String</w:t>
      </w:r>
      <w:proofErr w:type="spell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классы для хранения дат), должны вводиться в той же строке, что и имя команды.</w:t>
      </w:r>
    </w:p>
    <w:p w14:paraId="2E663E40" w14:textId="77777777" w:rsidR="001B6CDB" w:rsidRPr="001B6CDB" w:rsidRDefault="001B6CDB" w:rsidP="001B6C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236EE9AE" w14:textId="77777777" w:rsidR="001B6CDB" w:rsidRPr="001B6CDB" w:rsidRDefault="001B6CDB" w:rsidP="001B6C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7107762D" w14:textId="77777777" w:rsidR="001B6CDB" w:rsidRPr="001B6CDB" w:rsidRDefault="001B6CDB" w:rsidP="001B6C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Если поле является </w:t>
      </w:r>
      <w:proofErr w:type="spellStart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enum'ом</w:t>
      </w:r>
      <w:proofErr w:type="spell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464D7E81" w14:textId="77777777" w:rsidR="001B6CDB" w:rsidRPr="001B6CDB" w:rsidRDefault="001B6CDB" w:rsidP="001B6C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enum'е</w:t>
      </w:r>
      <w:proofErr w:type="spell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25FAF2E8" w14:textId="77777777" w:rsidR="001B6CDB" w:rsidRPr="001B6CDB" w:rsidRDefault="001B6CDB" w:rsidP="001B6C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ввода значений </w:t>
      </w:r>
      <w:proofErr w:type="spellStart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null</w:t>
      </w:r>
      <w:proofErr w:type="spell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использовать пустую строку.</w:t>
      </w:r>
    </w:p>
    <w:p w14:paraId="2745722B" w14:textId="77777777" w:rsidR="001B6CDB" w:rsidRPr="001B6CDB" w:rsidRDefault="001B6CDB" w:rsidP="001B6C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2E39A4D4" w14:textId="77777777" w:rsidR="001B6CDB" w:rsidRPr="001B6CDB" w:rsidRDefault="001B6CDB" w:rsidP="001B6C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 хранимых в коллекции классов:</w:t>
      </w:r>
    </w:p>
    <w:p w14:paraId="74751E3F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</w:t>
      </w:r>
      <w:proofErr w:type="spell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class</w:t>
      </w:r>
      <w:proofErr w:type="spell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Movie {</w:t>
      </w:r>
    </w:p>
    <w:p w14:paraId="4C1650CB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Integer</w:t>
      </w:r>
      <w:proofErr w:type="spell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id</w:t>
      </w:r>
      <w:proofErr w:type="spell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0F2669F8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name</w:t>
      </w:r>
      <w:proofErr w:type="spell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Строка не может быть пустой</w:t>
      </w:r>
    </w:p>
    <w:p w14:paraId="4FBC09FD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Coordinates coordinates; //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7BD7FFE8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proofErr w:type="gram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java.time</w:t>
      </w:r>
      <w:proofErr w:type="gram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.ZonedDateTime</w:t>
      </w:r>
      <w:proofErr w:type="spell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creationDate</w:t>
      </w:r>
      <w:proofErr w:type="spell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этого поля должно генерироваться автоматически</w:t>
      </w:r>
    </w:p>
    <w:p w14:paraId="28814EAF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Integer</w:t>
      </w:r>
      <w:proofErr w:type="spell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oscarsCount</w:t>
      </w:r>
      <w:proofErr w:type="spell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//Значение поля должно быть больше 0, Поле не может быть </w:t>
      </w: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03B45C88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long</w:t>
      </w:r>
      <w:proofErr w:type="spell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goldenPalmCount</w:t>
      </w:r>
      <w:proofErr w:type="spell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//Значение поля должно быть больше 0</w:t>
      </w:r>
    </w:p>
    <w:p w14:paraId="394E6F6D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long</w:t>
      </w:r>
      <w:proofErr w:type="spell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length</w:t>
      </w:r>
      <w:proofErr w:type="spell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//Значение поля должно быть больше 0</w:t>
      </w:r>
    </w:p>
    <w:p w14:paraId="11156DE9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MovieGenre genre; //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7E2637CB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Person operator; //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1B3750C6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3422704E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class Coordinates {</w:t>
      </w:r>
    </w:p>
    <w:p w14:paraId="283B38E7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lastRenderedPageBreak/>
        <w:t xml:space="preserve">    private int x; //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Максимальное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значение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поля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: 985</w:t>
      </w:r>
    </w:p>
    <w:p w14:paraId="0302C439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long y;</w:t>
      </w:r>
    </w:p>
    <w:p w14:paraId="1C2E6B11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3BCE3309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class Person {</w:t>
      </w:r>
    </w:p>
    <w:p w14:paraId="7088B22A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name</w:t>
      </w:r>
      <w:proofErr w:type="spell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Строка не может быть пустой</w:t>
      </w:r>
    </w:p>
    <w:p w14:paraId="4727E38D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Double </w:t>
      </w: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height</w:t>
      </w:r>
      <w:proofErr w:type="spell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может быть </w:t>
      </w: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поля должно быть больше 0</w:t>
      </w:r>
    </w:p>
    <w:p w14:paraId="60518072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Color eyeColor; //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31B988A8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Color hairColor; //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35BC5672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Country nationality; //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154D1CD9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Location location; //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4A58649B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3C187BDB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class Location {</w:t>
      </w:r>
    </w:p>
    <w:p w14:paraId="12544978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Float x; //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469329F4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double y;</w:t>
      </w:r>
    </w:p>
    <w:p w14:paraId="16BD59AC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int z;</w:t>
      </w:r>
    </w:p>
    <w:p w14:paraId="7925E1C4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name</w:t>
      </w:r>
      <w:proofErr w:type="spellEnd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//Строка не может быть пустой, Поле может быть </w:t>
      </w:r>
      <w:proofErr w:type="spellStart"/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3D530494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34E37CA8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enum MovieGenre {</w:t>
      </w:r>
    </w:p>
    <w:p w14:paraId="1631F92C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ACTION,</w:t>
      </w:r>
    </w:p>
    <w:p w14:paraId="1630D30C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DRAMA,</w:t>
      </w:r>
    </w:p>
    <w:p w14:paraId="6A1D2077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ADVENTURE,</w:t>
      </w:r>
    </w:p>
    <w:p w14:paraId="7A735C67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THRILLER,</w:t>
      </w:r>
    </w:p>
    <w:p w14:paraId="36ACE031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SCIENCE_FICTION;</w:t>
      </w:r>
    </w:p>
    <w:p w14:paraId="21218C8C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1F199B0C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enum Color {</w:t>
      </w:r>
    </w:p>
    <w:p w14:paraId="345DDA13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GREEN,</w:t>
      </w:r>
    </w:p>
    <w:p w14:paraId="0F83E605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YELLOW,</w:t>
      </w:r>
    </w:p>
    <w:p w14:paraId="521BFC7F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ORANGE,</w:t>
      </w:r>
    </w:p>
    <w:p w14:paraId="16B27433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WHITE;</w:t>
      </w:r>
    </w:p>
    <w:p w14:paraId="572076C2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1378CD17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enum Color {</w:t>
      </w:r>
    </w:p>
    <w:p w14:paraId="1C60B251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GREEN,</w:t>
      </w:r>
    </w:p>
    <w:p w14:paraId="44A5816D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BLACK,</w:t>
      </w:r>
    </w:p>
    <w:p w14:paraId="1C630EB0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ORANGE,</w:t>
      </w:r>
    </w:p>
    <w:p w14:paraId="1F37327B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WHITE,</w:t>
      </w:r>
    </w:p>
    <w:p w14:paraId="23986989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BROWN;</w:t>
      </w:r>
    </w:p>
    <w:p w14:paraId="29155FDF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340BC335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enum Country {</w:t>
      </w:r>
    </w:p>
    <w:p w14:paraId="424C8FE3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FRANCE,</w:t>
      </w:r>
    </w:p>
    <w:p w14:paraId="0E38C3D2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CHINA,</w:t>
      </w:r>
    </w:p>
    <w:p w14:paraId="32BD064A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VATICAN,</w:t>
      </w:r>
    </w:p>
    <w:p w14:paraId="18A704CD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SOUTH_KOREA;</w:t>
      </w:r>
    </w:p>
    <w:p w14:paraId="5A6FDDA0" w14:textId="77777777" w:rsidR="001B6CDB" w:rsidRPr="001B6CDB" w:rsidRDefault="001B6CDB" w:rsidP="001B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1B6C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14:paraId="109622F6" w14:textId="77777777" w:rsidR="001B6CDB" w:rsidRPr="001B6CDB" w:rsidRDefault="001B6CDB" w:rsidP="001B6C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Отчёт по работе должен содержать:</w:t>
      </w:r>
    </w:p>
    <w:p w14:paraId="6AC7F70E" w14:textId="77777777" w:rsidR="001B6CDB" w:rsidRPr="001B6CDB" w:rsidRDefault="001B6CDB" w:rsidP="001B6C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Текст задания.</w:t>
      </w:r>
    </w:p>
    <w:p w14:paraId="145DBD10" w14:textId="77777777" w:rsidR="001B6CDB" w:rsidRPr="001B6CDB" w:rsidRDefault="001B6CDB" w:rsidP="001B6C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Диаграмма классов разработанной программы.</w:t>
      </w:r>
    </w:p>
    <w:p w14:paraId="6B2AD4B8" w14:textId="77777777" w:rsidR="001B6CDB" w:rsidRPr="001B6CDB" w:rsidRDefault="001B6CDB" w:rsidP="001B6C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Исходный код программы.</w:t>
      </w:r>
    </w:p>
    <w:p w14:paraId="652F82BD" w14:textId="77777777" w:rsidR="001B6CDB" w:rsidRPr="001B6CDB" w:rsidRDefault="001B6CDB" w:rsidP="001B6C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Выводы по работе.</w:t>
      </w:r>
    </w:p>
    <w:p w14:paraId="6AB77C14" w14:textId="77777777" w:rsidR="001B6CDB" w:rsidRPr="001B6CDB" w:rsidRDefault="001B6CDB" w:rsidP="001B6C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Вопросы к защите лабораторной работы:</w:t>
      </w:r>
    </w:p>
    <w:p w14:paraId="1C1FE8EE" w14:textId="77777777" w:rsidR="001B6CDB" w:rsidRPr="001B6CDB" w:rsidRDefault="001B6CDB" w:rsidP="001B6C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Коллекции. Сортировка элементов коллекции. Интерфейсы </w:t>
      </w:r>
      <w:proofErr w:type="spellStart"/>
      <w:proofErr w:type="gram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</w:t>
      </w:r>
      <w:proofErr w:type="gramEnd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.Comparable</w:t>
      </w:r>
      <w:proofErr w:type="spell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java.util.Comparator</w:t>
      </w:r>
      <w:proofErr w:type="spell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F37A7E3" w14:textId="77777777" w:rsidR="001B6CDB" w:rsidRPr="001B6CDB" w:rsidRDefault="001B6CDB" w:rsidP="001B6C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Категории коллекций - списки, множества. Интерфейс </w:t>
      </w:r>
      <w:proofErr w:type="spellStart"/>
      <w:proofErr w:type="gram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</w:t>
      </w:r>
      <w:proofErr w:type="gramEnd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.Map</w:t>
      </w:r>
      <w:proofErr w:type="spell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его реализации.</w:t>
      </w:r>
    </w:p>
    <w:p w14:paraId="6530767F" w14:textId="77777777" w:rsidR="001B6CDB" w:rsidRPr="001B6CDB" w:rsidRDefault="001B6CDB" w:rsidP="001B6C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 xml:space="preserve">Параметризованные типы. Создание </w:t>
      </w:r>
      <w:proofErr w:type="spellStart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параметризуемых</w:t>
      </w:r>
      <w:proofErr w:type="spell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классов. </w:t>
      </w:r>
      <w:proofErr w:type="spellStart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Wildcard</w:t>
      </w:r>
      <w:proofErr w:type="spell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-параметры.</w:t>
      </w:r>
    </w:p>
    <w:p w14:paraId="0F3EC779" w14:textId="77777777" w:rsidR="001B6CDB" w:rsidRPr="001B6CDB" w:rsidRDefault="001B6CDB" w:rsidP="001B6C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Классы-оболочки. Назначение, область применения, преимущества и недостатки. </w:t>
      </w:r>
      <w:proofErr w:type="spellStart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Автоупаковка</w:t>
      </w:r>
      <w:proofErr w:type="spell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автораспаковка</w:t>
      </w:r>
      <w:proofErr w:type="spell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76771E8E" w14:textId="77777777" w:rsidR="001B6CDB" w:rsidRPr="001B6CDB" w:rsidRDefault="001B6CDB" w:rsidP="001B6C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Потоки ввода-вывода в Java. Байтовые и символьные потоки. "Цепочки" потоков (Stream </w:t>
      </w:r>
      <w:proofErr w:type="spellStart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Chains</w:t>
      </w:r>
      <w:proofErr w:type="spell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52DC373A" w14:textId="77777777" w:rsidR="001B6CDB" w:rsidRPr="001B6CDB" w:rsidRDefault="001B6CDB" w:rsidP="001B6C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Работа с файлами в Java. Класс </w:t>
      </w:r>
      <w:proofErr w:type="spellStart"/>
      <w:proofErr w:type="gram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java.io.File</w:t>
      </w:r>
      <w:proofErr w:type="spellEnd"/>
      <w:proofErr w:type="gram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53F9FD5" w14:textId="77777777" w:rsidR="001B6CDB" w:rsidRPr="001B6CDB" w:rsidRDefault="001B6CDB" w:rsidP="001B6C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Пакет </w:t>
      </w:r>
      <w:proofErr w:type="spell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java.nio</w:t>
      </w:r>
      <w:proofErr w:type="spell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назначение, основные классы и интерфейсы.</w:t>
      </w:r>
    </w:p>
    <w:p w14:paraId="54E3A092" w14:textId="77777777" w:rsidR="001B6CDB" w:rsidRPr="001B6CDB" w:rsidRDefault="001B6CDB" w:rsidP="001B6C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Утилита </w:t>
      </w:r>
      <w:proofErr w:type="spellStart"/>
      <w:r w:rsidRPr="001B6CD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javadoc</w:t>
      </w:r>
      <w:proofErr w:type="spellEnd"/>
      <w:r w:rsidRPr="001B6C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Особенности автоматического документирования кода в Java.</w:t>
      </w:r>
    </w:p>
    <w:p w14:paraId="32A0CAC0" w14:textId="77777777" w:rsidR="003C6FE6" w:rsidRDefault="003C6FE6"/>
    <w:sectPr w:rsidR="003C6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B05"/>
    <w:multiLevelType w:val="multilevel"/>
    <w:tmpl w:val="7636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A35D0"/>
    <w:multiLevelType w:val="multilevel"/>
    <w:tmpl w:val="595A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C1290"/>
    <w:multiLevelType w:val="multilevel"/>
    <w:tmpl w:val="C830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03D25"/>
    <w:multiLevelType w:val="multilevel"/>
    <w:tmpl w:val="F048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034042"/>
    <w:multiLevelType w:val="multilevel"/>
    <w:tmpl w:val="B480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DB"/>
    <w:rsid w:val="001B6CDB"/>
    <w:rsid w:val="003C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1DCFA"/>
  <w15:chartTrackingRefBased/>
  <w15:docId w15:val="{2C6796CC-19B1-4BD0-AB5E-CB8974DC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6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B6CD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B6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B6C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1B6C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8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8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3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6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932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Truskovsky</dc:creator>
  <cp:keywords/>
  <dc:description/>
  <cp:lastModifiedBy>George Truskovsky</cp:lastModifiedBy>
  <cp:revision>1</cp:revision>
  <dcterms:created xsi:type="dcterms:W3CDTF">2024-02-06T21:20:00Z</dcterms:created>
  <dcterms:modified xsi:type="dcterms:W3CDTF">2024-02-06T21:21:00Z</dcterms:modified>
</cp:coreProperties>
</file>