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7C" w:rsidRDefault="00EA0C8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how multithreading improve performance over a singled-threaded </w:t>
      </w:r>
    </w:p>
    <w:p w:rsidR="00EA0C8F" w:rsidRDefault="00EA0C8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different between user level thread and kernel level thread </w:t>
      </w:r>
    </w:p>
    <w:p w:rsidR="00EA0C8F" w:rsidRDefault="00EA0C8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advantages of thread and thread models</w:t>
      </w:r>
    </w:p>
    <w:p w:rsidR="00EA0C8F" w:rsidRDefault="00EA0C8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Diffrencitate   between process and thread</w:t>
      </w:r>
    </w:p>
    <w:p w:rsidR="00EA0C8F" w:rsidRDefault="00DF0CD8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racing in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?</w:t>
      </w:r>
      <w:proofErr w:type="gramEnd"/>
      <w:r w:rsidR="00C23D63">
        <w:rPr>
          <w:rFonts w:ascii="Times New Roman" w:hAnsi="Times New Roman" w:cs="Times New Roman"/>
          <w:sz w:val="24"/>
          <w:szCs w:val="24"/>
        </w:rPr>
        <w:t xml:space="preserve"> why execution of critical section must be mutual exclusive </w:t>
      </w:r>
    </w:p>
    <w:p w:rsidR="00C23D63" w:rsidRDefault="00D23A5A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mutual exclusion helps to process synchronization explain in details</w:t>
      </w:r>
    </w:p>
    <w:p w:rsidR="00D23A5A" w:rsidRDefault="00D52577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Peterson’s solution helps to achieve process synchronization</w:t>
      </w:r>
    </w:p>
    <w:p w:rsidR="00D52577" w:rsidRDefault="00D52577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producer consumer problem </w:t>
      </w:r>
    </w:p>
    <w:p w:rsidR="00D52577" w:rsidRDefault="001508F8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Semaphore and how mutual exclusion is achieved using Semaphore</w:t>
      </w:r>
      <w:r w:rsidR="00B65773">
        <w:rPr>
          <w:rFonts w:ascii="Times New Roman" w:hAnsi="Times New Roman" w:cs="Times New Roman"/>
          <w:sz w:val="24"/>
          <w:szCs w:val="24"/>
        </w:rPr>
        <w:t xml:space="preserve"> and its types</w:t>
      </w:r>
    </w:p>
    <w:p w:rsidR="001508F8" w:rsidRDefault="00B65773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role of monitor to achieve mutual exclusion </w:t>
      </w:r>
    </w:p>
    <w:p w:rsidR="00B65773" w:rsidRDefault="00C12283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message passing and types of message passing </w:t>
      </w:r>
    </w:p>
    <w:p w:rsidR="00C12283" w:rsidRDefault="00C12283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Dining philosopher problem and sleep barber problem</w:t>
      </w:r>
      <w:r w:rsidR="00921701">
        <w:rPr>
          <w:rFonts w:ascii="Times New Roman" w:hAnsi="Times New Roman" w:cs="Times New Roman"/>
          <w:sz w:val="24"/>
          <w:szCs w:val="24"/>
        </w:rPr>
        <w:t>.</w:t>
      </w:r>
    </w:p>
    <w:p w:rsidR="00921701" w:rsidRDefault="00921701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CPU scheduling criteria in scheduling algorithm </w:t>
      </w:r>
    </w:p>
    <w:p w:rsidR="00921701" w:rsidRDefault="007D2DD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types of Schedulers in operating system</w:t>
      </w:r>
    </w:p>
    <w:p w:rsidR="007D2DDF" w:rsidRDefault="007D2DDF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difference between preemptive scheduling and Non preemptive scheduling algorithm </w:t>
      </w:r>
    </w:p>
    <w:p w:rsidR="002473AF" w:rsidRDefault="00B16599" w:rsidP="00EA0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context switch in OS.</w:t>
      </w:r>
    </w:p>
    <w:p w:rsidR="0094066E" w:rsidRDefault="0094066E" w:rsidP="0094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066E" w:rsidRDefault="0094066E" w:rsidP="0094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066E" w:rsidRDefault="0094066E" w:rsidP="009406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Deadlock </w:t>
      </w:r>
    </w:p>
    <w:p w:rsidR="003D0E11" w:rsidRDefault="00C16812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deadlock? Explain different conditions for deadlock</w:t>
      </w:r>
    </w:p>
    <w:p w:rsidR="00C16812" w:rsidRDefault="00C16812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methods to handle deadlock in details</w:t>
      </w:r>
    </w:p>
    <w:p w:rsidR="00C16812" w:rsidRDefault="00C16812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resource allocation graph in deadlock detection </w:t>
      </w:r>
    </w:p>
    <w:p w:rsidR="00C16812" w:rsidRDefault="00C16812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single and multiple instances resource allocation graph </w:t>
      </w:r>
    </w:p>
    <w:p w:rsidR="00C16812" w:rsidRDefault="00C16812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deadlock recovery methods in details</w:t>
      </w:r>
      <w:r w:rsidR="00E145E7">
        <w:rPr>
          <w:rFonts w:ascii="Times New Roman" w:hAnsi="Times New Roman" w:cs="Times New Roman"/>
          <w:sz w:val="24"/>
          <w:szCs w:val="24"/>
        </w:rPr>
        <w:t>.</w:t>
      </w:r>
    </w:p>
    <w:p w:rsidR="00563155" w:rsidRDefault="00563155" w:rsidP="00C16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between deadlock detection and avoidance </w:t>
      </w:r>
    </w:p>
    <w:p w:rsidR="00672BC1" w:rsidRDefault="00672BC1" w:rsidP="00672B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management </w:t>
      </w:r>
    </w:p>
    <w:p w:rsidR="00672BC1" w:rsidRDefault="00624A9E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 of memory management unit in OS</w:t>
      </w:r>
    </w:p>
    <w:p w:rsidR="00624A9E" w:rsidRDefault="004B4E98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logical and physical address</w:t>
      </w:r>
    </w:p>
    <w:p w:rsidR="004B4E98" w:rsidRDefault="00C94095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swapping in memory management </w:t>
      </w:r>
    </w:p>
    <w:p w:rsidR="0090582B" w:rsidRDefault="0090582B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mono and multi-programming in memory management </w:t>
      </w:r>
    </w:p>
    <w:p w:rsidR="00926730" w:rsidRDefault="00926730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contiguous and non-contiguous memory allocation mechanism.</w:t>
      </w:r>
    </w:p>
    <w:p w:rsidR="004A3BE0" w:rsidRDefault="004A3BE0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fixed and variable memory partition method.</w:t>
      </w:r>
    </w:p>
    <w:p w:rsidR="004A3BE0" w:rsidRDefault="00E336D8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fragmentation in memory explain internal and external memory fragmentation.</w:t>
      </w:r>
    </w:p>
    <w:p w:rsidR="00E336D8" w:rsidRDefault="007E1BFC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coalescing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compaction .</w:t>
      </w:r>
      <w:proofErr w:type="gramEnd"/>
    </w:p>
    <w:p w:rsidR="007E1BFC" w:rsidRDefault="006D296E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advantages of virtual memory</w:t>
      </w:r>
    </w:p>
    <w:p w:rsidR="006D296E" w:rsidRDefault="006D296E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paging concept and how mapping in done from virtual memory to physical memory</w:t>
      </w:r>
    </w:p>
    <w:p w:rsidR="006D296E" w:rsidRDefault="00D20067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function of page table </w:t>
      </w:r>
    </w:p>
    <w:p w:rsidR="00D20067" w:rsidRDefault="00D20067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segmentation </w:t>
      </w:r>
      <w:r w:rsidR="00BA1DBE">
        <w:rPr>
          <w:rFonts w:ascii="Times New Roman" w:hAnsi="Times New Roman" w:cs="Times New Roman"/>
          <w:sz w:val="24"/>
          <w:szCs w:val="24"/>
        </w:rPr>
        <w:t>memory</w:t>
      </w:r>
    </w:p>
    <w:p w:rsidR="00BA1DBE" w:rsidRDefault="00BA1DBE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thrashing in memory management</w:t>
      </w:r>
    </w:p>
    <w:p w:rsidR="00BA1DBE" w:rsidRDefault="00BA1DBE" w:rsidP="003E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paging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segmentation </w:t>
      </w:r>
      <w:r w:rsidR="009103A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9103A1" w:rsidRDefault="00D30B87" w:rsidP="00D30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Device management</w:t>
      </w:r>
    </w:p>
    <w:p w:rsidR="00511D62" w:rsidRPr="00D30B87" w:rsidRDefault="00511D62" w:rsidP="00D30B87">
      <w:pPr>
        <w:rPr>
          <w:rFonts w:ascii="Times New Roman" w:hAnsi="Times New Roman" w:cs="Times New Roman"/>
          <w:sz w:val="24"/>
          <w:szCs w:val="24"/>
        </w:rPr>
      </w:pPr>
    </w:p>
    <w:p w:rsidR="00E145E7" w:rsidRDefault="00E145E7" w:rsidP="00E14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812" w:rsidRDefault="00C16812" w:rsidP="0094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73AF" w:rsidRPr="00A70F77" w:rsidRDefault="002473AF" w:rsidP="00A70F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2283" w:rsidRDefault="00C12283" w:rsidP="00C12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1701" w:rsidRDefault="00921701" w:rsidP="00C12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1701" w:rsidRPr="00921701" w:rsidRDefault="00921701" w:rsidP="00921701">
      <w:pPr>
        <w:rPr>
          <w:rFonts w:ascii="Times New Roman" w:hAnsi="Times New Roman" w:cs="Times New Roman"/>
          <w:sz w:val="24"/>
          <w:szCs w:val="24"/>
        </w:rPr>
      </w:pPr>
    </w:p>
    <w:sectPr w:rsidR="00921701" w:rsidRPr="0092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F72BB"/>
    <w:multiLevelType w:val="hybridMultilevel"/>
    <w:tmpl w:val="9606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F2"/>
    <w:rsid w:val="001232CE"/>
    <w:rsid w:val="001508F8"/>
    <w:rsid w:val="00242E20"/>
    <w:rsid w:val="002473AF"/>
    <w:rsid w:val="003437FE"/>
    <w:rsid w:val="003D0E11"/>
    <w:rsid w:val="003E2C7B"/>
    <w:rsid w:val="004A3BE0"/>
    <w:rsid w:val="004B4E98"/>
    <w:rsid w:val="004C6F47"/>
    <w:rsid w:val="00511D62"/>
    <w:rsid w:val="00563155"/>
    <w:rsid w:val="00624A9E"/>
    <w:rsid w:val="00672BC1"/>
    <w:rsid w:val="006D296E"/>
    <w:rsid w:val="007D2DDF"/>
    <w:rsid w:val="007E1BFC"/>
    <w:rsid w:val="00902D7C"/>
    <w:rsid w:val="0090582B"/>
    <w:rsid w:val="009103A1"/>
    <w:rsid w:val="00921701"/>
    <w:rsid w:val="00926730"/>
    <w:rsid w:val="0094066E"/>
    <w:rsid w:val="009B2838"/>
    <w:rsid w:val="00A70F77"/>
    <w:rsid w:val="00B16599"/>
    <w:rsid w:val="00B65773"/>
    <w:rsid w:val="00BA1DBE"/>
    <w:rsid w:val="00C12283"/>
    <w:rsid w:val="00C16812"/>
    <w:rsid w:val="00C23D63"/>
    <w:rsid w:val="00C94095"/>
    <w:rsid w:val="00CB7865"/>
    <w:rsid w:val="00D20067"/>
    <w:rsid w:val="00D23A5A"/>
    <w:rsid w:val="00D30B87"/>
    <w:rsid w:val="00D52577"/>
    <w:rsid w:val="00DF0CD8"/>
    <w:rsid w:val="00E145E7"/>
    <w:rsid w:val="00E336D8"/>
    <w:rsid w:val="00E540F2"/>
    <w:rsid w:val="00E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F3F94-C4CA-42A7-8418-934B510B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7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39</cp:revision>
  <dcterms:created xsi:type="dcterms:W3CDTF">2022-04-05T14:10:00Z</dcterms:created>
  <dcterms:modified xsi:type="dcterms:W3CDTF">2022-04-05T16:12:00Z</dcterms:modified>
</cp:coreProperties>
</file>