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DA507" w14:textId="1487031A" w:rsidR="00897CD5" w:rsidRDefault="00A75F08">
      <w:hyperlink r:id="rId4" w:anchor="imgrc=59OFyvVzaKr-wM" w:history="1">
        <w:r>
          <w:rPr>
            <w:rStyle w:val="-"/>
          </w:rPr>
          <w:t>https://www.google.com/search?q=background+image+blue&amp;rlz=1C1GKLA_enGR720GR723&amp;sxsrf=ALeKk01QXK9kM1mBwzTfIEJ8dlILMTFw5Q:1587805179816&amp;source=lnms&amp;tbm=isch&amp;sa=X&amp;ved=2ahUKEwjfr9ydm4PpAhUOy6QKHVMhD40Q_AUoAXoECAwQAw&amp;biw=1920&amp;bih=888#imgrc=59OFyvVzaKr-wM</w:t>
        </w:r>
      </w:hyperlink>
    </w:p>
    <w:sectPr w:rsidR="00897C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CC"/>
    <w:rsid w:val="00897CD5"/>
    <w:rsid w:val="009024CC"/>
    <w:rsid w:val="00A7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F3325-EC14-49A1-9D49-9A2F2B7C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A75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background+image+blue&amp;rlz=1C1GKLA_enGR720GR723&amp;sxsrf=ALeKk01QXK9kM1mBwzTfIEJ8dlILMTFw5Q:1587805179816&amp;source=lnms&amp;tbm=isch&amp;sa=X&amp;ved=2ahUKEwjfr9ydm4PpAhUOy6QKHVMhD40Q_AUoAXoECAwQAw&amp;biw=1920&amp;bih=888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kalitsi</dc:creator>
  <cp:keywords/>
  <dc:description/>
  <cp:lastModifiedBy>georgia kalitsi</cp:lastModifiedBy>
  <cp:revision>2</cp:revision>
  <dcterms:created xsi:type="dcterms:W3CDTF">2020-04-25T10:01:00Z</dcterms:created>
  <dcterms:modified xsi:type="dcterms:W3CDTF">2020-04-25T10:01:00Z</dcterms:modified>
</cp:coreProperties>
</file>