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B7772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STADGAR</w:t>
      </w:r>
    </w:p>
    <w:p w14:paraId="01D2132E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Värmlands Domarkollektiv (VDK)</w:t>
      </w:r>
    </w:p>
    <w:p w14:paraId="7336791D" w14:textId="77777777" w:rsidR="00334770" w:rsidRPr="00334770" w:rsidRDefault="00334770" w:rsidP="00334770">
      <w:r w:rsidRPr="00334770">
        <w:t>Antagna vid konstituerande möte den ____________ 2026</w:t>
      </w:r>
    </w:p>
    <w:p w14:paraId="0BD15097" w14:textId="11C3E856" w:rsidR="00334770" w:rsidRPr="00334770" w:rsidRDefault="00334770" w:rsidP="00334770"/>
    <w:p w14:paraId="780D6F6B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1 kap. Allmänna bestämmelser</w:t>
      </w:r>
    </w:p>
    <w:p w14:paraId="36784F69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§1 Namn</w:t>
      </w:r>
    </w:p>
    <w:p w14:paraId="408B4C95" w14:textId="77777777" w:rsidR="00334770" w:rsidRPr="00501DB1" w:rsidRDefault="00334770" w:rsidP="00334770">
      <w:r w:rsidRPr="00334770">
        <w:t xml:space="preserve">Föreningens namn är </w:t>
      </w:r>
      <w:r w:rsidRPr="00501DB1">
        <w:t>Värmlands Domarkollektiv (VDK).</w:t>
      </w:r>
    </w:p>
    <w:p w14:paraId="3B05B703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§2 Säte</w:t>
      </w:r>
    </w:p>
    <w:p w14:paraId="654AC17C" w14:textId="77777777" w:rsidR="00334770" w:rsidRPr="00501DB1" w:rsidRDefault="00334770" w:rsidP="00334770">
      <w:r w:rsidRPr="00334770">
        <w:t xml:space="preserve">Föreningen har sitt säte i </w:t>
      </w:r>
      <w:r w:rsidRPr="00501DB1">
        <w:t>Värmlands län.</w:t>
      </w:r>
    </w:p>
    <w:p w14:paraId="7FED9240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§3 Organisationsform</w:t>
      </w:r>
    </w:p>
    <w:p w14:paraId="5810AA25" w14:textId="77777777" w:rsidR="00334770" w:rsidRPr="00334770" w:rsidRDefault="00334770" w:rsidP="00334770">
      <w:r w:rsidRPr="00334770">
        <w:t>VDK är en ideell, partipolitiskt och religiöst obunden intresse- och samverkansorganisation för innebandydomare.</w:t>
      </w:r>
    </w:p>
    <w:p w14:paraId="125C21E4" w14:textId="4B49D910" w:rsidR="00334770" w:rsidRPr="00334770" w:rsidRDefault="00334770" w:rsidP="00334770"/>
    <w:p w14:paraId="738CD023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2 kap. Ändamål</w:t>
      </w:r>
    </w:p>
    <w:p w14:paraId="7C19C446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§4 Ändamål</w:t>
      </w:r>
    </w:p>
    <w:p w14:paraId="038BB17C" w14:textId="77777777" w:rsidR="00334770" w:rsidRPr="00334770" w:rsidRDefault="00334770" w:rsidP="00334770">
      <w:r w:rsidRPr="00334770">
        <w:t>Föreningens ändamål är att samla innebandydomare i Värmland för att gemensamt verka för:</w:t>
      </w:r>
    </w:p>
    <w:p w14:paraId="2124A5DC" w14:textId="77777777" w:rsidR="00334770" w:rsidRPr="00334770" w:rsidRDefault="00334770" w:rsidP="00334770">
      <w:pPr>
        <w:numPr>
          <w:ilvl w:val="0"/>
          <w:numId w:val="1"/>
        </w:numPr>
      </w:pPr>
      <w:r w:rsidRPr="00334770">
        <w:t>likvärdiga förutsättningar för domare</w:t>
      </w:r>
    </w:p>
    <w:p w14:paraId="15FBAB29" w14:textId="77777777" w:rsidR="00334770" w:rsidRPr="00334770" w:rsidRDefault="00334770" w:rsidP="00334770">
      <w:pPr>
        <w:numPr>
          <w:ilvl w:val="0"/>
          <w:numId w:val="1"/>
        </w:numPr>
      </w:pPr>
      <w:r w:rsidRPr="00334770">
        <w:t>transparens och professionalism</w:t>
      </w:r>
    </w:p>
    <w:p w14:paraId="72E20D3F" w14:textId="77777777" w:rsidR="00334770" w:rsidRPr="00334770" w:rsidRDefault="00334770" w:rsidP="00334770">
      <w:pPr>
        <w:numPr>
          <w:ilvl w:val="0"/>
          <w:numId w:val="1"/>
        </w:numPr>
      </w:pPr>
      <w:r w:rsidRPr="00334770">
        <w:t>rättssäkra utvecklings- och bedömningsprocesser</w:t>
      </w:r>
    </w:p>
    <w:p w14:paraId="6523236B" w14:textId="77777777" w:rsidR="00334770" w:rsidRPr="00334770" w:rsidRDefault="00334770" w:rsidP="00334770">
      <w:pPr>
        <w:numPr>
          <w:ilvl w:val="0"/>
          <w:numId w:val="1"/>
        </w:numPr>
      </w:pPr>
      <w:r w:rsidRPr="00334770">
        <w:t>dialog och samverkan inom innebandyn</w:t>
      </w:r>
    </w:p>
    <w:p w14:paraId="1012B1B1" w14:textId="77777777" w:rsidR="00334770" w:rsidRPr="00334770" w:rsidRDefault="00334770" w:rsidP="00334770">
      <w:pPr>
        <w:numPr>
          <w:ilvl w:val="0"/>
          <w:numId w:val="1"/>
        </w:numPr>
      </w:pPr>
      <w:r w:rsidRPr="00334770">
        <w:t>långsiktig hållbarhet i domarrollen</w:t>
      </w:r>
    </w:p>
    <w:p w14:paraId="38378368" w14:textId="77777777" w:rsidR="00334770" w:rsidRPr="00334770" w:rsidRDefault="00334770" w:rsidP="00334770">
      <w:r w:rsidRPr="00334770">
        <w:t>VDK verkar i enlighet med principen:</w:t>
      </w:r>
      <w:r w:rsidRPr="00334770">
        <w:br/>
      </w:r>
      <w:r w:rsidRPr="00334770">
        <w:rPr>
          <w:b/>
          <w:bCs/>
        </w:rPr>
        <w:t>“</w:t>
      </w:r>
      <w:proofErr w:type="spellStart"/>
      <w:r w:rsidRPr="00334770">
        <w:rPr>
          <w:b/>
          <w:bCs/>
        </w:rPr>
        <w:t>Aequalitas</w:t>
      </w:r>
      <w:proofErr w:type="spellEnd"/>
      <w:r w:rsidRPr="00334770">
        <w:rPr>
          <w:b/>
          <w:bCs/>
        </w:rPr>
        <w:t xml:space="preserve"> pro omnibus” – lika för alla.</w:t>
      </w:r>
    </w:p>
    <w:p w14:paraId="44B8F7C9" w14:textId="3AEA584A" w:rsidR="00334770" w:rsidRPr="00334770" w:rsidRDefault="00334770" w:rsidP="00334770"/>
    <w:p w14:paraId="0706AD0B" w14:textId="6F8F0078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3 kap. Medlemskap</w:t>
      </w:r>
    </w:p>
    <w:p w14:paraId="26293C5D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§5 Medlemskategorier</w:t>
      </w:r>
    </w:p>
    <w:p w14:paraId="16FD8C90" w14:textId="77777777" w:rsidR="00334770" w:rsidRPr="00334770" w:rsidRDefault="00334770" w:rsidP="00334770">
      <w:r w:rsidRPr="00334770">
        <w:t>Föreningen har tre medlemskategorier:</w:t>
      </w:r>
    </w:p>
    <w:p w14:paraId="18061C73" w14:textId="77777777" w:rsidR="00334770" w:rsidRPr="00334770" w:rsidRDefault="00334770" w:rsidP="00334770">
      <w:pPr>
        <w:numPr>
          <w:ilvl w:val="0"/>
          <w:numId w:val="2"/>
        </w:numPr>
      </w:pPr>
      <w:r w:rsidRPr="00334770">
        <w:t>Aktiv medlem</w:t>
      </w:r>
    </w:p>
    <w:p w14:paraId="3D7E1ABB" w14:textId="77777777" w:rsidR="00334770" w:rsidRPr="00334770" w:rsidRDefault="00334770" w:rsidP="00334770">
      <w:pPr>
        <w:numPr>
          <w:ilvl w:val="0"/>
          <w:numId w:val="2"/>
        </w:numPr>
      </w:pPr>
      <w:r w:rsidRPr="00334770">
        <w:lastRenderedPageBreak/>
        <w:t>Stödmedlem</w:t>
      </w:r>
    </w:p>
    <w:p w14:paraId="29D43F31" w14:textId="77777777" w:rsidR="00334770" w:rsidRPr="00334770" w:rsidRDefault="00334770" w:rsidP="00334770">
      <w:pPr>
        <w:numPr>
          <w:ilvl w:val="0"/>
          <w:numId w:val="2"/>
        </w:numPr>
      </w:pPr>
      <w:r w:rsidRPr="00334770">
        <w:t>Föreningsmedlem</w:t>
      </w:r>
    </w:p>
    <w:p w14:paraId="4E890AAC" w14:textId="48970629" w:rsidR="00334770" w:rsidRPr="00334770" w:rsidRDefault="00334770" w:rsidP="00334770"/>
    <w:p w14:paraId="7A6B5A72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§6 Aktiv medlem</w:t>
      </w:r>
    </w:p>
    <w:p w14:paraId="0379D22F" w14:textId="77777777" w:rsidR="00334770" w:rsidRPr="00334770" w:rsidRDefault="00334770" w:rsidP="00334770">
      <w:r w:rsidRPr="00334770">
        <w:t>För att vara aktiv medlem krävs att personen:</w:t>
      </w:r>
    </w:p>
    <w:p w14:paraId="3A7C4083" w14:textId="419205C2" w:rsidR="00334770" w:rsidRPr="00334770" w:rsidRDefault="00334770" w:rsidP="003519D1">
      <w:pPr>
        <w:numPr>
          <w:ilvl w:val="0"/>
          <w:numId w:val="3"/>
        </w:numPr>
      </w:pPr>
      <w:r w:rsidRPr="00334770">
        <w:t>är eller har varit aktiv innebandydomare i distriktet Värmland, samt</w:t>
      </w:r>
      <w:r w:rsidR="003519D1">
        <w:t xml:space="preserve"> </w:t>
      </w:r>
      <w:r w:rsidRPr="00334770">
        <w:t>har genomgått av Svenska Innebandyförbundet eller distrikt</w:t>
      </w:r>
      <w:r w:rsidR="00673EB8">
        <w:t>et</w:t>
      </w:r>
      <w:r w:rsidRPr="00334770">
        <w:t xml:space="preserve"> godkänd domarutbildning under de senaste 18 månaderna.</w:t>
      </w:r>
    </w:p>
    <w:p w14:paraId="4BC3BE6D" w14:textId="77777777" w:rsidR="00334770" w:rsidRPr="00334770" w:rsidRDefault="00334770" w:rsidP="00334770">
      <w:r w:rsidRPr="00334770">
        <w:t>Styrelsen prövar vid oklarhet om kraven är uppfyllda.</w:t>
      </w:r>
    </w:p>
    <w:p w14:paraId="2F6D3776" w14:textId="77777777" w:rsidR="00334770" w:rsidRPr="00334770" w:rsidRDefault="00334770" w:rsidP="00334770">
      <w:r w:rsidRPr="00334770">
        <w:t>Domare hemmahörande i Värmland som dömer på nationell förbundsnivå har full rösträtt.</w:t>
      </w:r>
    </w:p>
    <w:p w14:paraId="0BF577DF" w14:textId="64D42DB5" w:rsidR="00334770" w:rsidRPr="00334770" w:rsidRDefault="00334770" w:rsidP="00334770"/>
    <w:p w14:paraId="63045CDB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§7 Domare från annat distrikt</w:t>
      </w:r>
    </w:p>
    <w:p w14:paraId="396B3C43" w14:textId="77777777" w:rsidR="00334770" w:rsidRPr="00334770" w:rsidRDefault="00334770" w:rsidP="00334770">
      <w:r w:rsidRPr="00334770">
        <w:t>Domare från annat distrikt än Värmland kan bli medlem, men har endast yttranderätt och ingen rösträtt. Dessa räknas som stödmedlemmar.</w:t>
      </w:r>
    </w:p>
    <w:p w14:paraId="61F3B619" w14:textId="197DFC14" w:rsidR="00334770" w:rsidRPr="00334770" w:rsidRDefault="00334770" w:rsidP="00334770"/>
    <w:p w14:paraId="5D9DBC2A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§8 Stödmedlem</w:t>
      </w:r>
    </w:p>
    <w:p w14:paraId="0748845B" w14:textId="77777777" w:rsidR="00334770" w:rsidRPr="00334770" w:rsidRDefault="00334770" w:rsidP="00334770">
      <w:r w:rsidRPr="00334770">
        <w:t>Stödmedlem kan vara fysisk person som vill stödja föreningens syfte.</w:t>
      </w:r>
    </w:p>
    <w:p w14:paraId="040A5C85" w14:textId="77777777" w:rsidR="00334770" w:rsidRPr="00334770" w:rsidRDefault="00334770" w:rsidP="00334770">
      <w:r w:rsidRPr="00334770">
        <w:t>Stödmedlem har yttranderätt men ingen rösträtt och är inte valbar till styrelsen.</w:t>
      </w:r>
    </w:p>
    <w:p w14:paraId="1C8C1C68" w14:textId="113C5034" w:rsidR="00334770" w:rsidRPr="00334770" w:rsidRDefault="00334770" w:rsidP="00334770"/>
    <w:p w14:paraId="462A7D33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§9 Föreningsmedlem</w:t>
      </w:r>
    </w:p>
    <w:p w14:paraId="6711E8F0" w14:textId="77777777" w:rsidR="00334770" w:rsidRPr="00334770" w:rsidRDefault="00334770" w:rsidP="00334770">
      <w:r w:rsidRPr="00334770">
        <w:t xml:space="preserve">Föreningsmedlem kan vara innebandyförening eller annan juridisk person som vill stödja </w:t>
      </w:r>
      <w:proofErr w:type="spellStart"/>
      <w:r w:rsidRPr="00334770">
        <w:t>VDK:s</w:t>
      </w:r>
      <w:proofErr w:type="spellEnd"/>
      <w:r w:rsidRPr="00334770">
        <w:t xml:space="preserve"> verksamhet.</w:t>
      </w:r>
    </w:p>
    <w:p w14:paraId="3522301B" w14:textId="77777777" w:rsidR="00334770" w:rsidRPr="00334770" w:rsidRDefault="00334770" w:rsidP="00334770">
      <w:r w:rsidRPr="00334770">
        <w:t>Föreningsmedlem företräds av en skriftligen anmäld representant och har yttranderätt men ingen rösträtt.</w:t>
      </w:r>
    </w:p>
    <w:p w14:paraId="7B9C4B61" w14:textId="51DD9290" w:rsidR="00334770" w:rsidRPr="00334770" w:rsidRDefault="00334770" w:rsidP="00334770"/>
    <w:p w14:paraId="3604C4B2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§10 Medlemskapets inträde och upphörande</w:t>
      </w:r>
    </w:p>
    <w:p w14:paraId="6FFAAF43" w14:textId="77777777" w:rsidR="00334770" w:rsidRPr="00334770" w:rsidRDefault="00334770" w:rsidP="00334770">
      <w:r w:rsidRPr="00334770">
        <w:t>Medlemskap beviljas av styrelsen efter ansökan och gäller från det datum medlemsavgiften erlagts.</w:t>
      </w:r>
    </w:p>
    <w:p w14:paraId="7F228BEE" w14:textId="77777777" w:rsidR="00334770" w:rsidRPr="00334770" w:rsidRDefault="00334770" w:rsidP="00334770">
      <w:r w:rsidRPr="00334770">
        <w:t>Utträde sker skriftligen till styrelsen.</w:t>
      </w:r>
    </w:p>
    <w:p w14:paraId="6B5F2D8F" w14:textId="57EA1A38" w:rsidR="00334770" w:rsidRPr="00334770" w:rsidRDefault="00334770" w:rsidP="00334770">
      <w:r w:rsidRPr="00334770">
        <w:lastRenderedPageBreak/>
        <w:t xml:space="preserve">Medlem som inte betalat medlemsavgift senast den 31 </w:t>
      </w:r>
      <w:r w:rsidR="009B6D86">
        <w:t>oktober</w:t>
      </w:r>
      <w:r w:rsidRPr="00334770">
        <w:t xml:space="preserve"> förlorar sina medlemsrättigheter tills betalning sker.</w:t>
      </w:r>
    </w:p>
    <w:p w14:paraId="3D63A9C8" w14:textId="77777777" w:rsidR="00334770" w:rsidRPr="00334770" w:rsidRDefault="00334770" w:rsidP="00334770">
      <w:r w:rsidRPr="00334770">
        <w:t>Medlem som motverkar föreningens ändamål eller skadar föreningen kan uteslutas av styrelsen. Innan beslut ska medlem ges möjlighet att yttra sig. Beslut kan överklagas till årsmötet.</w:t>
      </w:r>
    </w:p>
    <w:p w14:paraId="3375279D" w14:textId="3C4C7694" w:rsidR="00334770" w:rsidRPr="00334770" w:rsidRDefault="00334770" w:rsidP="00334770"/>
    <w:p w14:paraId="307D703A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§11 Medlemsavgift</w:t>
      </w:r>
    </w:p>
    <w:p w14:paraId="574731C4" w14:textId="491419B8" w:rsidR="00334770" w:rsidRDefault="00334770" w:rsidP="00334770">
      <w:r w:rsidRPr="00334770">
        <w:t xml:space="preserve">Medlemsavgiften är fastställd till </w:t>
      </w:r>
      <w:r w:rsidRPr="00F41E31">
        <w:t>100 kr per år</w:t>
      </w:r>
      <w:r w:rsidRPr="00334770">
        <w:t xml:space="preserve"> för </w:t>
      </w:r>
      <w:r w:rsidR="00F41E31">
        <w:t xml:space="preserve">aktiv medlem samt </w:t>
      </w:r>
      <w:r w:rsidR="00992717">
        <w:t>stödmedlem.</w:t>
      </w:r>
      <w:r w:rsidRPr="00334770">
        <w:t xml:space="preserve"> </w:t>
      </w:r>
    </w:p>
    <w:p w14:paraId="55579C8D" w14:textId="29D09CB0" w:rsidR="00992717" w:rsidRPr="00334770" w:rsidRDefault="00992717" w:rsidP="00334770">
      <w:r>
        <w:t>Föreningsmedlemskap kostar 1 500 kr</w:t>
      </w:r>
      <w:r w:rsidR="00CA1580">
        <w:t xml:space="preserve">. Som förmån får föreningsmedlemmen </w:t>
      </w:r>
      <w:r w:rsidR="006C41C8">
        <w:t>två (2)</w:t>
      </w:r>
      <w:r w:rsidR="00785D86">
        <w:t xml:space="preserve"> domardialoger under säsongen av en aktiv domare.</w:t>
      </w:r>
    </w:p>
    <w:p w14:paraId="614D1E18" w14:textId="5C6DE48E" w:rsidR="00334770" w:rsidRPr="00334770" w:rsidRDefault="00334770" w:rsidP="00334770"/>
    <w:p w14:paraId="66885C27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4 kap. Årsmöte</w:t>
      </w:r>
    </w:p>
    <w:p w14:paraId="1844316B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§12 Ordinarie årsmöte</w:t>
      </w:r>
    </w:p>
    <w:p w14:paraId="0B2882E8" w14:textId="77777777" w:rsidR="00334770" w:rsidRPr="00334770" w:rsidRDefault="00334770" w:rsidP="00334770">
      <w:r w:rsidRPr="00334770">
        <w:t>Ordinarie årsmöte hålls senast den 30 juni varje år.</w:t>
      </w:r>
    </w:p>
    <w:p w14:paraId="2C32B821" w14:textId="77777777" w:rsidR="00334770" w:rsidRPr="00334770" w:rsidRDefault="00334770" w:rsidP="00334770">
      <w:r w:rsidRPr="00334770">
        <w:t>Kallelse ska ske minst fyra (4) veckor före mötet och får distribueras via e-post eller föreningens officiella digitala kanal.</w:t>
      </w:r>
    </w:p>
    <w:p w14:paraId="30CE8628" w14:textId="77777777" w:rsidR="00334770" w:rsidRPr="00334770" w:rsidRDefault="00334770" w:rsidP="00334770">
      <w:r w:rsidRPr="00334770">
        <w:t>Mötet kan genomföras fysiskt, digitalt eller i hybridform.</w:t>
      </w:r>
    </w:p>
    <w:p w14:paraId="7DFD80E6" w14:textId="7EE5FECA" w:rsidR="00334770" w:rsidRPr="00334770" w:rsidRDefault="00334770" w:rsidP="00334770"/>
    <w:p w14:paraId="0146E5A1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§13 Motioner</w:t>
      </w:r>
    </w:p>
    <w:p w14:paraId="17E3FE86" w14:textId="77777777" w:rsidR="00334770" w:rsidRPr="00334770" w:rsidRDefault="00334770" w:rsidP="00334770">
      <w:r w:rsidRPr="00334770">
        <w:t xml:space="preserve">Motioner från röstberättigade medlemmar ska vara styrelsen tillhanda senast </w:t>
      </w:r>
      <w:r w:rsidRPr="006C41C8">
        <w:t>1 mars.</w:t>
      </w:r>
    </w:p>
    <w:p w14:paraId="20A81487" w14:textId="586C781A" w:rsidR="00334770" w:rsidRPr="00334770" w:rsidRDefault="00334770" w:rsidP="00334770"/>
    <w:p w14:paraId="6B2846B6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§14 Rösträtt</w:t>
      </w:r>
    </w:p>
    <w:p w14:paraId="032D9724" w14:textId="77777777" w:rsidR="00334770" w:rsidRPr="00334770" w:rsidRDefault="00334770" w:rsidP="00334770">
      <w:r w:rsidRPr="00334770">
        <w:t>Rösträtt tillkommer endast aktiva medlemmar som uppfyller kraven enligt §6 och är hemmahörande i Värmland.</w:t>
      </w:r>
    </w:p>
    <w:p w14:paraId="070BE1E0" w14:textId="77777777" w:rsidR="00334770" w:rsidRPr="00334770" w:rsidRDefault="00334770" w:rsidP="00334770">
      <w:r w:rsidRPr="00334770">
        <w:t>Varje röstberättigad medlem har en (1) röst.</w:t>
      </w:r>
    </w:p>
    <w:p w14:paraId="6DE4FEC7" w14:textId="77777777" w:rsidR="00334770" w:rsidRPr="00334770" w:rsidRDefault="00334770" w:rsidP="00334770">
      <w:r w:rsidRPr="00334770">
        <w:t>Röstning får inte ske genom fullmakt.</w:t>
      </w:r>
    </w:p>
    <w:p w14:paraId="050F162B" w14:textId="77777777" w:rsidR="00334770" w:rsidRPr="00334770" w:rsidRDefault="00334770" w:rsidP="00334770">
      <w:r w:rsidRPr="00334770">
        <w:t>Styrelsen upprättar förslag till röstlängd som fastställs av årsmötet.</w:t>
      </w:r>
    </w:p>
    <w:p w14:paraId="2ED219F5" w14:textId="54486CDD" w:rsidR="00334770" w:rsidRPr="00334770" w:rsidRDefault="00334770" w:rsidP="00334770"/>
    <w:p w14:paraId="4D3A9788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§15 Extra årsmöte</w:t>
      </w:r>
    </w:p>
    <w:p w14:paraId="04FB6218" w14:textId="63EE930F" w:rsidR="00334770" w:rsidRPr="00334770" w:rsidRDefault="00334770" w:rsidP="00183848">
      <w:r w:rsidRPr="00334770">
        <w:lastRenderedPageBreak/>
        <w:t>Extra årsmöte ska hållas</w:t>
      </w:r>
      <w:r w:rsidR="00183848">
        <w:t xml:space="preserve"> </w:t>
      </w:r>
      <w:r w:rsidRPr="00334770">
        <w:t>om styrelsen beslutar det, eller</w:t>
      </w:r>
      <w:r w:rsidR="00704BD2">
        <w:t xml:space="preserve"> </w:t>
      </w:r>
      <w:r w:rsidRPr="00334770">
        <w:t>om minst en tredjedel (1/3) av de röstberättigade medlemmarna skriftligen begär det.</w:t>
      </w:r>
    </w:p>
    <w:p w14:paraId="3AEEECA4" w14:textId="77777777" w:rsidR="00334770" w:rsidRPr="00334770" w:rsidRDefault="00334770" w:rsidP="00334770">
      <w:r w:rsidRPr="00334770">
        <w:t>Vid giltig begäran ska styrelsen inom 14 dagar kalla till möte som ska hållas inom 60 dagar.</w:t>
      </w:r>
    </w:p>
    <w:p w14:paraId="7AF912B6" w14:textId="77777777" w:rsidR="00334770" w:rsidRPr="00334770" w:rsidRDefault="00334770" w:rsidP="00334770">
      <w:r w:rsidRPr="00334770">
        <w:t>Endast ärenden angivna i kallelsen får behandlas.</w:t>
      </w:r>
    </w:p>
    <w:p w14:paraId="404FC6BB" w14:textId="798537F1" w:rsidR="00334770" w:rsidRPr="00334770" w:rsidRDefault="00334770" w:rsidP="00334770"/>
    <w:p w14:paraId="4F87BC17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§16 Dagordning vid ordinarie årsmöte</w:t>
      </w:r>
    </w:p>
    <w:p w14:paraId="25479520" w14:textId="77777777" w:rsidR="00334770" w:rsidRPr="00334770" w:rsidRDefault="00334770" w:rsidP="00334770">
      <w:r w:rsidRPr="00334770">
        <w:t>Följande ärenden ska behandlas:</w:t>
      </w:r>
    </w:p>
    <w:p w14:paraId="4630AD23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Mötets öppnande</w:t>
      </w:r>
    </w:p>
    <w:p w14:paraId="546F009D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Fastställande av röstlängd</w:t>
      </w:r>
    </w:p>
    <w:p w14:paraId="41776C43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Val av mötesordförande</w:t>
      </w:r>
    </w:p>
    <w:p w14:paraId="1D812F64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Val av mötessekreterare</w:t>
      </w:r>
    </w:p>
    <w:p w14:paraId="0003DC22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Val av två justerare och rösträknare</w:t>
      </w:r>
    </w:p>
    <w:p w14:paraId="2F20BECC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Fråga om mötets behöriga utlysande</w:t>
      </w:r>
    </w:p>
    <w:p w14:paraId="164465AA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Fastställande av dagordning</w:t>
      </w:r>
    </w:p>
    <w:p w14:paraId="58FCEBFB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Styrelsens verksamhetsberättelse</w:t>
      </w:r>
    </w:p>
    <w:p w14:paraId="79F5EDBC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Ekonomisk redogörelse</w:t>
      </w:r>
    </w:p>
    <w:p w14:paraId="6AAE3CE1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Revisionsberättelse</w:t>
      </w:r>
    </w:p>
    <w:p w14:paraId="3962800C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Fråga om ansvarsfrihet</w:t>
      </w:r>
    </w:p>
    <w:p w14:paraId="12D70CF3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Fastställande av medlemsavgift</w:t>
      </w:r>
    </w:p>
    <w:p w14:paraId="5F188FC8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Fastställande av verksamhetsplan</w:t>
      </w:r>
    </w:p>
    <w:p w14:paraId="4C50CCC3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Fastställande av budget</w:t>
      </w:r>
    </w:p>
    <w:p w14:paraId="52CC3E43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Behandling av motioner</w:t>
      </w:r>
    </w:p>
    <w:p w14:paraId="007D7FFD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Val av styrelse</w:t>
      </w:r>
    </w:p>
    <w:p w14:paraId="69A3B2BF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Val av revisor</w:t>
      </w:r>
    </w:p>
    <w:p w14:paraId="480D3F2D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Val av valberedning</w:t>
      </w:r>
    </w:p>
    <w:p w14:paraId="3F3D74F8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Övriga frågor</w:t>
      </w:r>
    </w:p>
    <w:p w14:paraId="33BD1CD8" w14:textId="77777777" w:rsidR="00334770" w:rsidRPr="00334770" w:rsidRDefault="00334770" w:rsidP="00334770">
      <w:pPr>
        <w:numPr>
          <w:ilvl w:val="0"/>
          <w:numId w:val="5"/>
        </w:numPr>
      </w:pPr>
      <w:r w:rsidRPr="00334770">
        <w:t>Mötets avslutande</w:t>
      </w:r>
    </w:p>
    <w:p w14:paraId="790860A2" w14:textId="528C9664" w:rsidR="00334770" w:rsidRPr="00334770" w:rsidRDefault="00334770" w:rsidP="00334770"/>
    <w:p w14:paraId="517022B5" w14:textId="50CF1FC4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lastRenderedPageBreak/>
        <w:t xml:space="preserve">§17 Begränsning av beslutanderätt </w:t>
      </w:r>
    </w:p>
    <w:p w14:paraId="55F05D55" w14:textId="77777777" w:rsidR="00334770" w:rsidRPr="00334770" w:rsidRDefault="00334770" w:rsidP="00334770">
      <w:r w:rsidRPr="00334770">
        <w:t xml:space="preserve">Under punkten </w:t>
      </w:r>
      <w:r w:rsidRPr="00D4205E">
        <w:t>Övriga frågor</w:t>
      </w:r>
      <w:r w:rsidRPr="00334770">
        <w:t xml:space="preserve"> får inga beslut fattas.</w:t>
      </w:r>
    </w:p>
    <w:p w14:paraId="01396F15" w14:textId="77777777" w:rsidR="00334770" w:rsidRPr="00334770" w:rsidRDefault="00334770" w:rsidP="00334770">
      <w:r w:rsidRPr="00334770">
        <w:t>Beslut får endast fattas i ärenden som uttryckligen angivits i kallelsen.</w:t>
      </w:r>
    </w:p>
    <w:p w14:paraId="13672D02" w14:textId="77777777" w:rsidR="00334770" w:rsidRPr="00334770" w:rsidRDefault="00334770" w:rsidP="00334770">
      <w:r w:rsidRPr="00334770">
        <w:t>Förslag om:</w:t>
      </w:r>
    </w:p>
    <w:p w14:paraId="783657ED" w14:textId="77777777" w:rsidR="00334770" w:rsidRPr="00334770" w:rsidRDefault="00334770" w:rsidP="00334770">
      <w:pPr>
        <w:numPr>
          <w:ilvl w:val="0"/>
          <w:numId w:val="6"/>
        </w:numPr>
      </w:pPr>
      <w:r w:rsidRPr="00334770">
        <w:t>stadgeändring</w:t>
      </w:r>
    </w:p>
    <w:p w14:paraId="57D81F43" w14:textId="77777777" w:rsidR="00334770" w:rsidRPr="00334770" w:rsidRDefault="00334770" w:rsidP="00334770">
      <w:pPr>
        <w:numPr>
          <w:ilvl w:val="0"/>
          <w:numId w:val="6"/>
        </w:numPr>
      </w:pPr>
      <w:r w:rsidRPr="00334770">
        <w:t>val eller entledigande av styrelseledamot</w:t>
      </w:r>
    </w:p>
    <w:p w14:paraId="19342ED3" w14:textId="77777777" w:rsidR="00334770" w:rsidRPr="00334770" w:rsidRDefault="00334770" w:rsidP="00334770">
      <w:pPr>
        <w:numPr>
          <w:ilvl w:val="0"/>
          <w:numId w:val="6"/>
        </w:numPr>
      </w:pPr>
      <w:r w:rsidRPr="00334770">
        <w:t>större ekonomiska åtaganden</w:t>
      </w:r>
    </w:p>
    <w:p w14:paraId="01F51432" w14:textId="77777777" w:rsidR="00334770" w:rsidRPr="00334770" w:rsidRDefault="00334770" w:rsidP="00334770">
      <w:pPr>
        <w:numPr>
          <w:ilvl w:val="0"/>
          <w:numId w:val="6"/>
        </w:numPr>
      </w:pPr>
      <w:r w:rsidRPr="00334770">
        <w:t>ändring av medlemsavgift</w:t>
      </w:r>
    </w:p>
    <w:p w14:paraId="321476D7" w14:textId="77777777" w:rsidR="00334770" w:rsidRPr="00334770" w:rsidRDefault="00334770" w:rsidP="00334770">
      <w:pPr>
        <w:numPr>
          <w:ilvl w:val="0"/>
          <w:numId w:val="6"/>
        </w:numPr>
      </w:pPr>
      <w:r w:rsidRPr="00334770">
        <w:t>upplösning av föreningen</w:t>
      </w:r>
    </w:p>
    <w:p w14:paraId="561FE42F" w14:textId="77777777" w:rsidR="00334770" w:rsidRPr="00334770" w:rsidRDefault="00334770" w:rsidP="00334770">
      <w:r w:rsidRPr="00334770">
        <w:t>får inte behandlas eller tas upp till beslut om de inte framgått av kallelsen.</w:t>
      </w:r>
    </w:p>
    <w:p w14:paraId="2081B3E5" w14:textId="77777777" w:rsidR="00334770" w:rsidRPr="00334770" w:rsidRDefault="00334770" w:rsidP="00334770">
      <w:r w:rsidRPr="00334770">
        <w:t>Dagordningen får inte ändras på årsmötet på sådant sätt att nya beslutsärenden tillförs.</w:t>
      </w:r>
    </w:p>
    <w:p w14:paraId="2ADF2359" w14:textId="76726267" w:rsidR="00334770" w:rsidRPr="00334770" w:rsidRDefault="00334770" w:rsidP="00334770"/>
    <w:p w14:paraId="4D5BC7ED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5 kap. Styrelse</w:t>
      </w:r>
    </w:p>
    <w:p w14:paraId="5511AA96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§18 Styrelsens sammansättning</w:t>
      </w:r>
    </w:p>
    <w:p w14:paraId="21CA0E04" w14:textId="77777777" w:rsidR="00334770" w:rsidRPr="00334770" w:rsidRDefault="00334770" w:rsidP="00334770">
      <w:r w:rsidRPr="00334770">
        <w:t>Styrelsen består av minst tre (3) och högst nio (9) ledamöter.</w:t>
      </w:r>
    </w:p>
    <w:p w14:paraId="5F887AE8" w14:textId="77777777" w:rsidR="00334770" w:rsidRPr="00334770" w:rsidRDefault="00334770" w:rsidP="00334770">
      <w:r w:rsidRPr="00334770">
        <w:t>Årsmötet väljer ordförande och övriga ledamöter.</w:t>
      </w:r>
    </w:p>
    <w:p w14:paraId="11DFECC0" w14:textId="77777777" w:rsidR="00334770" w:rsidRPr="00334770" w:rsidRDefault="00334770" w:rsidP="00334770">
      <w:r w:rsidRPr="00334770">
        <w:t>Styrelsen utser inom sig sekreterare och kassör.</w:t>
      </w:r>
    </w:p>
    <w:p w14:paraId="568A4CC1" w14:textId="1D35EEB9" w:rsidR="00334770" w:rsidRPr="00334770" w:rsidRDefault="00334770" w:rsidP="00334770"/>
    <w:p w14:paraId="12AF5B23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§19 Mandatperioder</w:t>
      </w:r>
    </w:p>
    <w:p w14:paraId="6C480B14" w14:textId="542B77BE" w:rsidR="00334770" w:rsidRPr="00334770" w:rsidRDefault="00334770" w:rsidP="00334770">
      <w:r w:rsidRPr="00334770">
        <w:t xml:space="preserve">Ordförande väljs för en period om </w:t>
      </w:r>
      <w:r w:rsidR="00183848">
        <w:t>två</w:t>
      </w:r>
      <w:r w:rsidRPr="00334770">
        <w:t xml:space="preserve"> (</w:t>
      </w:r>
      <w:r w:rsidR="00183848">
        <w:t>2</w:t>
      </w:r>
      <w:r w:rsidRPr="00334770">
        <w:t>) år.</w:t>
      </w:r>
    </w:p>
    <w:p w14:paraId="22DDF567" w14:textId="77777777" w:rsidR="00334770" w:rsidRPr="00334770" w:rsidRDefault="00334770" w:rsidP="00334770">
      <w:r w:rsidRPr="00334770">
        <w:t>Övriga ledamöter väljs för två (2) år.</w:t>
      </w:r>
    </w:p>
    <w:p w14:paraId="381C4311" w14:textId="77777777" w:rsidR="00334770" w:rsidRPr="00334770" w:rsidRDefault="00334770" w:rsidP="00334770">
      <w:r w:rsidRPr="00334770">
        <w:t>Val ska ske växelvis så att cirka hälften av ledamöterna väljs varje år.</w:t>
      </w:r>
    </w:p>
    <w:p w14:paraId="2F45A411" w14:textId="77777777" w:rsidR="00334770" w:rsidRPr="00334770" w:rsidRDefault="00334770" w:rsidP="00334770">
      <w:r w:rsidRPr="00334770">
        <w:t>Vid föreningens första ordinarie årsmöte ska hälften av ledamöterna väljas för ett (1) år och hälften för två (2) år för att etablera växelvis val.</w:t>
      </w:r>
    </w:p>
    <w:p w14:paraId="1DB3DF31" w14:textId="509FB591" w:rsidR="00334770" w:rsidRPr="00334770" w:rsidRDefault="00334770" w:rsidP="00334770"/>
    <w:p w14:paraId="18862B6D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§20 Styrelsens arbetsformer</w:t>
      </w:r>
    </w:p>
    <w:p w14:paraId="6E3CB928" w14:textId="77777777" w:rsidR="00334770" w:rsidRPr="00334770" w:rsidRDefault="00334770" w:rsidP="00334770">
      <w:r w:rsidRPr="00334770">
        <w:t>Styrelsen sammanträder på kallelse av ordföranden eller när minst två ledamöter begär det.</w:t>
      </w:r>
    </w:p>
    <w:p w14:paraId="2A981517" w14:textId="77777777" w:rsidR="00334770" w:rsidRPr="00334770" w:rsidRDefault="00334770" w:rsidP="00334770">
      <w:r w:rsidRPr="00334770">
        <w:t>Protokoll ska föras vid styrelsens sammanträden.</w:t>
      </w:r>
    </w:p>
    <w:p w14:paraId="276DDA04" w14:textId="77777777" w:rsidR="00334770" w:rsidRPr="00334770" w:rsidRDefault="00334770" w:rsidP="00334770">
      <w:r w:rsidRPr="00334770">
        <w:lastRenderedPageBreak/>
        <w:t>Ledamot får inte delta i handläggning eller beslut i ärende där jäv föreligger. Jäv ska antecknas i protokollet.</w:t>
      </w:r>
    </w:p>
    <w:p w14:paraId="3C5189F2" w14:textId="1A054FA3" w:rsidR="00334770" w:rsidRPr="00334770" w:rsidRDefault="00334770" w:rsidP="00334770"/>
    <w:p w14:paraId="1F25CF20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§21 Beslutsförhet</w:t>
      </w:r>
    </w:p>
    <w:p w14:paraId="0887B9AC" w14:textId="77777777" w:rsidR="00334770" w:rsidRPr="00334770" w:rsidRDefault="00334770" w:rsidP="00334770">
      <w:r w:rsidRPr="00334770">
        <w:t>Styrelsen är beslutsför när minst hälften av ledamöterna är närvarande.</w:t>
      </w:r>
    </w:p>
    <w:p w14:paraId="59EAB40E" w14:textId="77777777" w:rsidR="00334770" w:rsidRPr="00334770" w:rsidRDefault="00334770" w:rsidP="00334770">
      <w:r w:rsidRPr="00334770">
        <w:t>Beslut fattas med enkel majoritet.</w:t>
      </w:r>
    </w:p>
    <w:p w14:paraId="1C0A5C3F" w14:textId="77777777" w:rsidR="00334770" w:rsidRPr="00334770" w:rsidRDefault="00334770" w:rsidP="00334770">
      <w:r w:rsidRPr="00334770">
        <w:t>Vid lika röstetal har ordföranden utslagsröst.</w:t>
      </w:r>
    </w:p>
    <w:p w14:paraId="5481AA96" w14:textId="58CCD4D0" w:rsidR="00334770" w:rsidRPr="00334770" w:rsidRDefault="00334770" w:rsidP="00334770"/>
    <w:p w14:paraId="0D7A2432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§22 Styrelsens uppgifter</w:t>
      </w:r>
    </w:p>
    <w:p w14:paraId="21CB54A1" w14:textId="77777777" w:rsidR="00334770" w:rsidRPr="00334770" w:rsidRDefault="00334770" w:rsidP="00334770">
      <w:r w:rsidRPr="00334770">
        <w:t>Styrelsen ansvarar för:</w:t>
      </w:r>
    </w:p>
    <w:p w14:paraId="107A5C63" w14:textId="77777777" w:rsidR="00334770" w:rsidRPr="00334770" w:rsidRDefault="00334770" w:rsidP="00334770">
      <w:pPr>
        <w:numPr>
          <w:ilvl w:val="0"/>
          <w:numId w:val="7"/>
        </w:numPr>
      </w:pPr>
      <w:r w:rsidRPr="00334770">
        <w:t>att verkställa årsmötets beslut</w:t>
      </w:r>
    </w:p>
    <w:p w14:paraId="413708C6" w14:textId="77777777" w:rsidR="00334770" w:rsidRPr="00334770" w:rsidRDefault="00334770" w:rsidP="00334770">
      <w:pPr>
        <w:numPr>
          <w:ilvl w:val="0"/>
          <w:numId w:val="7"/>
        </w:numPr>
      </w:pPr>
      <w:r w:rsidRPr="00334770">
        <w:t>ekonomisk förvaltning</w:t>
      </w:r>
    </w:p>
    <w:p w14:paraId="7758605A" w14:textId="77777777" w:rsidR="00334770" w:rsidRPr="00334770" w:rsidRDefault="00334770" w:rsidP="00334770">
      <w:pPr>
        <w:numPr>
          <w:ilvl w:val="0"/>
          <w:numId w:val="7"/>
        </w:numPr>
      </w:pPr>
      <w:r w:rsidRPr="00334770">
        <w:t>medlemsregister</w:t>
      </w:r>
    </w:p>
    <w:p w14:paraId="14756764" w14:textId="77777777" w:rsidR="00334770" w:rsidRPr="00334770" w:rsidRDefault="00334770" w:rsidP="00334770">
      <w:pPr>
        <w:numPr>
          <w:ilvl w:val="0"/>
          <w:numId w:val="7"/>
        </w:numPr>
      </w:pPr>
      <w:r w:rsidRPr="00334770">
        <w:t>företräda föreningen externt</w:t>
      </w:r>
    </w:p>
    <w:p w14:paraId="770C2331" w14:textId="77777777" w:rsidR="00334770" w:rsidRPr="00334770" w:rsidRDefault="00334770" w:rsidP="00334770">
      <w:pPr>
        <w:numPr>
          <w:ilvl w:val="0"/>
          <w:numId w:val="7"/>
        </w:numPr>
      </w:pPr>
      <w:r w:rsidRPr="00334770">
        <w:t>utveckla verksamheten</w:t>
      </w:r>
    </w:p>
    <w:p w14:paraId="27AF1406" w14:textId="450D1D08" w:rsidR="00334770" w:rsidRPr="00334770" w:rsidRDefault="00334770" w:rsidP="00334770"/>
    <w:p w14:paraId="02A00286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6 kap. Ekonomi och kontroll</w:t>
      </w:r>
    </w:p>
    <w:p w14:paraId="4F8D8813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§23 Firmateckning</w:t>
      </w:r>
    </w:p>
    <w:p w14:paraId="03AA1FFE" w14:textId="77777777" w:rsidR="00334770" w:rsidRPr="00334770" w:rsidRDefault="00334770" w:rsidP="00334770">
      <w:r w:rsidRPr="00334770">
        <w:t>Föreningens firma tecknas av ordförande och kassör gemensamt, eller enligt styrelsens beslut.</w:t>
      </w:r>
    </w:p>
    <w:p w14:paraId="309A0AA6" w14:textId="77777777" w:rsidR="00334770" w:rsidRPr="00334770" w:rsidRDefault="00334770" w:rsidP="00334770">
      <w:r w:rsidRPr="00334770">
        <w:t>Utbetalningar ska attesteras av två personer, varav minst en firmatecknare.</w:t>
      </w:r>
    </w:p>
    <w:p w14:paraId="20973EB3" w14:textId="77777777" w:rsidR="00334770" w:rsidRPr="00334770" w:rsidRDefault="00334770" w:rsidP="00334770">
      <w:r w:rsidRPr="00334770">
        <w:t>Styrelsen får anlita extern administrativ eller ekonomisk funktion. Sådan funktion är adjungerad och saknar rösträtt.</w:t>
      </w:r>
    </w:p>
    <w:p w14:paraId="654D1BF0" w14:textId="231FA435" w:rsidR="00334770" w:rsidRPr="00334770" w:rsidRDefault="00334770" w:rsidP="00334770"/>
    <w:p w14:paraId="5A35A7E5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§24 Revision</w:t>
      </w:r>
    </w:p>
    <w:p w14:paraId="5776D0A2" w14:textId="77777777" w:rsidR="00334770" w:rsidRPr="00334770" w:rsidRDefault="00334770" w:rsidP="00334770">
      <w:r w:rsidRPr="00334770">
        <w:t>Årsmötet väljer revisor för ett (1) år.</w:t>
      </w:r>
    </w:p>
    <w:p w14:paraId="042ECBE5" w14:textId="77777777" w:rsidR="00334770" w:rsidRPr="00334770" w:rsidRDefault="00334770" w:rsidP="00334770">
      <w:r w:rsidRPr="00334770">
        <w:t>Revisorn granskar styrelsens förvaltning och föreningens räkenskaper och avger revisionsberättelse till årsmötet.</w:t>
      </w:r>
    </w:p>
    <w:p w14:paraId="1250B908" w14:textId="0FEB591A" w:rsidR="00334770" w:rsidRPr="00334770" w:rsidRDefault="00334770" w:rsidP="00334770"/>
    <w:p w14:paraId="3DD71B28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lastRenderedPageBreak/>
        <w:t>§25 Valberedning</w:t>
      </w:r>
    </w:p>
    <w:p w14:paraId="0039B0AA" w14:textId="77777777" w:rsidR="00334770" w:rsidRPr="00334770" w:rsidRDefault="00334770" w:rsidP="00334770">
      <w:r w:rsidRPr="00334770">
        <w:t>Årsmötet väljer valberedning för ett (1) år.</w:t>
      </w:r>
    </w:p>
    <w:p w14:paraId="403B2926" w14:textId="77777777" w:rsidR="00334770" w:rsidRPr="00334770" w:rsidRDefault="00334770" w:rsidP="00334770">
      <w:r w:rsidRPr="00334770">
        <w:t>Valberedningen ska senast två (2) veckor före årsmötet presentera förslag till val.</w:t>
      </w:r>
    </w:p>
    <w:p w14:paraId="38A663E8" w14:textId="52C5F7BC" w:rsidR="00334770" w:rsidRPr="00334770" w:rsidRDefault="00334770" w:rsidP="00334770"/>
    <w:p w14:paraId="62539FFC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§26 Medlemsregister och integritet</w:t>
      </w:r>
    </w:p>
    <w:p w14:paraId="3D2D652F" w14:textId="77777777" w:rsidR="00334770" w:rsidRPr="00334770" w:rsidRDefault="00334770" w:rsidP="00334770">
      <w:r w:rsidRPr="00334770">
        <w:t>Föreningen för medlemsregister.</w:t>
      </w:r>
    </w:p>
    <w:p w14:paraId="118F7F5D" w14:textId="77777777" w:rsidR="00334770" w:rsidRPr="00334770" w:rsidRDefault="00334770" w:rsidP="00334770">
      <w:r w:rsidRPr="00334770">
        <w:t>Personuppgifter behandlas endast för föreningens verksamhet och lämnas inte ut till tredje part utan samtycke, om inte lag kräver det.</w:t>
      </w:r>
    </w:p>
    <w:p w14:paraId="4915CA9B" w14:textId="0FBDD778" w:rsidR="00334770" w:rsidRPr="00334770" w:rsidRDefault="00334770" w:rsidP="00334770"/>
    <w:p w14:paraId="640A8282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7 kap. Stadgeändring och upplösning</w:t>
      </w:r>
    </w:p>
    <w:p w14:paraId="023DAC24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§27 Stadgeändring</w:t>
      </w:r>
    </w:p>
    <w:p w14:paraId="13019EAC" w14:textId="77777777" w:rsidR="00334770" w:rsidRPr="00334770" w:rsidRDefault="00334770" w:rsidP="00334770">
      <w:r w:rsidRPr="00334770">
        <w:t>Ändring av stadgar kräver minst två tredjedels (2/3) majoritet vid två på varandra följande möten, varav minst ett ska vara ordinarie årsmöte.</w:t>
      </w:r>
    </w:p>
    <w:p w14:paraId="4030EBCD" w14:textId="77777777" w:rsidR="00334770" w:rsidRPr="00334770" w:rsidRDefault="00334770" w:rsidP="00334770">
      <w:r w:rsidRPr="00334770">
        <w:t>Förslag till stadgeändring ska framgå av kallelsen.</w:t>
      </w:r>
    </w:p>
    <w:p w14:paraId="2FD2F49C" w14:textId="00FFC6DA" w:rsidR="00334770" w:rsidRPr="00334770" w:rsidRDefault="00334770" w:rsidP="00334770"/>
    <w:p w14:paraId="4AFED60B" w14:textId="77777777" w:rsidR="00334770" w:rsidRPr="00334770" w:rsidRDefault="00334770" w:rsidP="00334770">
      <w:pPr>
        <w:rPr>
          <w:b/>
          <w:bCs/>
        </w:rPr>
      </w:pPr>
      <w:r w:rsidRPr="00334770">
        <w:rPr>
          <w:b/>
          <w:bCs/>
        </w:rPr>
        <w:t>§28 Upplösning</w:t>
      </w:r>
    </w:p>
    <w:p w14:paraId="2D6647E1" w14:textId="77777777" w:rsidR="00334770" w:rsidRPr="00334770" w:rsidRDefault="00334770" w:rsidP="00334770">
      <w:r w:rsidRPr="00334770">
        <w:t>Upplösning kräver beslut vid två på varandra följande årsmöten.</w:t>
      </w:r>
    </w:p>
    <w:p w14:paraId="47E03B16" w14:textId="77777777" w:rsidR="00334770" w:rsidRPr="00334770" w:rsidRDefault="00334770" w:rsidP="00334770">
      <w:r w:rsidRPr="00334770">
        <w:t>Föreningens tillgångar ska tillfalla verksamhet som främjar domarutveckling inom innebandyn.</w:t>
      </w:r>
    </w:p>
    <w:p w14:paraId="611FB96F" w14:textId="77777777" w:rsidR="00687C58" w:rsidRDefault="00687C58"/>
    <w:sectPr w:rsidR="00687C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B4BCE"/>
    <w:multiLevelType w:val="multilevel"/>
    <w:tmpl w:val="E334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B00C5"/>
    <w:multiLevelType w:val="multilevel"/>
    <w:tmpl w:val="5C3C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D5398"/>
    <w:multiLevelType w:val="multilevel"/>
    <w:tmpl w:val="5078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91D8C"/>
    <w:multiLevelType w:val="multilevel"/>
    <w:tmpl w:val="59A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96F27"/>
    <w:multiLevelType w:val="multilevel"/>
    <w:tmpl w:val="0E44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01121"/>
    <w:multiLevelType w:val="multilevel"/>
    <w:tmpl w:val="B8B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3625B"/>
    <w:multiLevelType w:val="multilevel"/>
    <w:tmpl w:val="FD34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676471">
    <w:abstractNumId w:val="3"/>
  </w:num>
  <w:num w:numId="2" w16cid:durableId="1143617133">
    <w:abstractNumId w:val="6"/>
  </w:num>
  <w:num w:numId="3" w16cid:durableId="168176093">
    <w:abstractNumId w:val="4"/>
  </w:num>
  <w:num w:numId="4" w16cid:durableId="270210640">
    <w:abstractNumId w:val="1"/>
  </w:num>
  <w:num w:numId="5" w16cid:durableId="67851595">
    <w:abstractNumId w:val="0"/>
  </w:num>
  <w:num w:numId="6" w16cid:durableId="906763717">
    <w:abstractNumId w:val="5"/>
  </w:num>
  <w:num w:numId="7" w16cid:durableId="1523401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70"/>
    <w:rsid w:val="00183848"/>
    <w:rsid w:val="003253AA"/>
    <w:rsid w:val="00334770"/>
    <w:rsid w:val="003519D1"/>
    <w:rsid w:val="00382C0B"/>
    <w:rsid w:val="003C426E"/>
    <w:rsid w:val="00432A34"/>
    <w:rsid w:val="004C12C0"/>
    <w:rsid w:val="00501DB1"/>
    <w:rsid w:val="00673EB8"/>
    <w:rsid w:val="00687C58"/>
    <w:rsid w:val="006C41C8"/>
    <w:rsid w:val="00704BD2"/>
    <w:rsid w:val="00785D86"/>
    <w:rsid w:val="00992717"/>
    <w:rsid w:val="009B6D86"/>
    <w:rsid w:val="00A41517"/>
    <w:rsid w:val="00CA1580"/>
    <w:rsid w:val="00CB5857"/>
    <w:rsid w:val="00D4205E"/>
    <w:rsid w:val="00D449A2"/>
    <w:rsid w:val="00DD41BF"/>
    <w:rsid w:val="00F4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C6378"/>
  <w15:chartTrackingRefBased/>
  <w15:docId w15:val="{783A3F83-68B0-4AB4-A9AE-CC99FD15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34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34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34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34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34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34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34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34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34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34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34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34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3477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3477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3477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3477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3477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3477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34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34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34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34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34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3477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3477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3477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34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3477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34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1103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Sören Johansson</dc:creator>
  <cp:keywords/>
  <dc:description/>
  <cp:lastModifiedBy>Sören Johansson</cp:lastModifiedBy>
  <cp:revision>18</cp:revision>
  <dcterms:created xsi:type="dcterms:W3CDTF">2026-02-23T20:34:00Z</dcterms:created>
  <dcterms:modified xsi:type="dcterms:W3CDTF">2026-03-08T18:48:00Z</dcterms:modified>
</cp:coreProperties>
</file>