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A435B" w14:textId="6BE15DD4" w:rsidR="00436B6F" w:rsidRDefault="00A54B3C" w:rsidP="00A54B3C">
      <w:pPr>
        <w:jc w:val="center"/>
        <w:rPr>
          <w:rFonts w:ascii="微软雅黑" w:eastAsia="微软雅黑" w:hAnsi="微软雅黑"/>
          <w:sz w:val="44"/>
          <w:szCs w:val="44"/>
        </w:rPr>
      </w:pPr>
      <w:r w:rsidRPr="00A54B3C">
        <w:rPr>
          <w:rFonts w:ascii="微软雅黑" w:eastAsia="微软雅黑" w:hAnsi="微软雅黑" w:hint="eastAsia"/>
          <w:sz w:val="44"/>
          <w:szCs w:val="44"/>
        </w:rPr>
        <w:t>J</w:t>
      </w:r>
      <w:r w:rsidRPr="00A54B3C">
        <w:rPr>
          <w:rFonts w:ascii="微软雅黑" w:eastAsia="微软雅黑" w:hAnsi="微软雅黑"/>
          <w:sz w:val="44"/>
          <w:szCs w:val="44"/>
        </w:rPr>
        <w:t>ava</w:t>
      </w:r>
      <w:r w:rsidRPr="00A54B3C">
        <w:rPr>
          <w:rFonts w:ascii="微软雅黑" w:eastAsia="微软雅黑" w:hAnsi="微软雅黑" w:hint="eastAsia"/>
          <w:sz w:val="44"/>
          <w:szCs w:val="44"/>
        </w:rPr>
        <w:t>常用类</w:t>
      </w:r>
    </w:p>
    <w:p w14:paraId="69428526" w14:textId="7A5CDB49" w:rsidR="00A54B3C" w:rsidRDefault="00A54B3C" w:rsidP="00A54B3C">
      <w:pPr>
        <w:rPr>
          <w:rFonts w:ascii="微软雅黑" w:eastAsia="微软雅黑" w:hAnsi="微软雅黑"/>
          <w:sz w:val="20"/>
          <w:szCs w:val="20"/>
        </w:rPr>
      </w:pPr>
    </w:p>
    <w:p w14:paraId="575584E4" w14:textId="51D6E2A7" w:rsidR="00A54B3C" w:rsidRDefault="00A54B3C" w:rsidP="00F46A79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标准输入</w:t>
      </w:r>
    </w:p>
    <w:p w14:paraId="3BC1F51D" w14:textId="0CE04CE1" w:rsidR="00A54B3C" w:rsidRDefault="00A54B3C" w:rsidP="00A54B3C">
      <w:r w:rsidRPr="00A54B3C">
        <w:rPr>
          <w:rFonts w:hint="eastAsia"/>
        </w:rPr>
        <w:t>使用</w:t>
      </w:r>
      <w:r w:rsidRPr="00A54B3C">
        <w:t>Scanner类：</w:t>
      </w:r>
    </w:p>
    <w:p w14:paraId="13F2196D" w14:textId="622CFDDC" w:rsidR="00A54B3C" w:rsidRPr="00A54B3C" w:rsidRDefault="00A54B3C" w:rsidP="00A54B3C">
      <w:pPr>
        <w:rPr>
          <w:rFonts w:hint="eastAsia"/>
        </w:rPr>
      </w:pPr>
      <w:r>
        <w:t>(1)</w:t>
      </w:r>
      <w:r w:rsidRPr="00A54B3C">
        <w:rPr>
          <w:rFonts w:hint="eastAsia"/>
        </w:rPr>
        <w:t xml:space="preserve"> </w:t>
      </w:r>
      <w:r w:rsidRPr="00A54B3C">
        <w:rPr>
          <w:rFonts w:hint="eastAsia"/>
        </w:rPr>
        <w:t>使用</w:t>
      </w:r>
      <w:proofErr w:type="spellStart"/>
      <w:r w:rsidRPr="00A54B3C">
        <w:t>java.util</w:t>
      </w:r>
      <w:proofErr w:type="spellEnd"/>
      <w:r w:rsidRPr="00A54B3C">
        <w:t>包。</w:t>
      </w:r>
    </w:p>
    <w:p w14:paraId="33B1DF4D" w14:textId="19115E39" w:rsidR="00A54B3C" w:rsidRPr="00A54B3C" w:rsidRDefault="00A54B3C" w:rsidP="00A54B3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A54B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77B02741" w14:textId="516D84DA" w:rsidR="00A54B3C" w:rsidRDefault="00A54B3C" w:rsidP="00A54B3C">
      <w:r w:rsidRPr="00A54B3C">
        <w:t>(</w:t>
      </w:r>
      <w:r>
        <w:t>2</w:t>
      </w:r>
      <w:r w:rsidRPr="00A54B3C">
        <w:t>)</w:t>
      </w:r>
      <w:r>
        <w:t xml:space="preserve"> </w:t>
      </w:r>
      <w:r w:rsidRPr="00A54B3C">
        <w:t>构造Scanner类对象，它附属于标准输入流System.in。</w:t>
      </w:r>
    </w:p>
    <w:p w14:paraId="1CD5D19B" w14:textId="77777777" w:rsidR="00A54B3C" w:rsidRPr="00A54B3C" w:rsidRDefault="00A54B3C" w:rsidP="00A54B3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Scanner s = </w:t>
      </w:r>
      <w:r w:rsidRPr="00A54B3C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12FE8E8D" w14:textId="7654E12F" w:rsidR="00A54B3C" w:rsidRDefault="00A54B3C" w:rsidP="00A54B3C">
      <w:r>
        <w:t xml:space="preserve">(3) </w:t>
      </w:r>
      <w:r>
        <w:t xml:space="preserve">常用的next()方法系列：       </w:t>
      </w:r>
    </w:p>
    <w:p w14:paraId="489CCFAE" w14:textId="4DDA6ABF" w:rsidR="00A54B3C" w:rsidRDefault="00A54B3C" w:rsidP="00E34553">
      <w:pPr>
        <w:ind w:firstLine="420"/>
        <w:rPr>
          <w:rFonts w:hint="eastAsia"/>
        </w:rPr>
      </w:pPr>
      <w:proofErr w:type="spellStart"/>
      <w:r>
        <w:t>nextInt</w:t>
      </w:r>
      <w:proofErr w:type="spellEnd"/>
      <w:r>
        <w:t xml:space="preserve">():输入整数    </w:t>
      </w:r>
    </w:p>
    <w:p w14:paraId="195CE06A" w14:textId="77777777" w:rsidR="00E34553" w:rsidRDefault="00A54B3C" w:rsidP="00E34553">
      <w:pPr>
        <w:ind w:firstLine="420"/>
      </w:pPr>
      <w:proofErr w:type="spellStart"/>
      <w:r>
        <w:t>nextDouble</w:t>
      </w:r>
      <w:proofErr w:type="spellEnd"/>
      <w:r>
        <w:t>():输入双精度数</w:t>
      </w:r>
    </w:p>
    <w:p w14:paraId="2CD29EB6" w14:textId="14F19D80" w:rsidR="00E34553" w:rsidRDefault="00E34553" w:rsidP="00E34553">
      <w:pPr>
        <w:ind w:firstLine="420"/>
        <w:rPr>
          <w:rFonts w:hint="eastAsia"/>
        </w:rPr>
      </w:pPr>
      <w:proofErr w:type="spellStart"/>
      <w:r>
        <w:t>nextBigInteger</w:t>
      </w:r>
      <w:proofErr w:type="spellEnd"/>
      <w:r>
        <w:t>():</w:t>
      </w:r>
      <w:r>
        <w:rPr>
          <w:rFonts w:hint="eastAsia"/>
        </w:rPr>
        <w:t>输入大整形</w:t>
      </w:r>
    </w:p>
    <w:p w14:paraId="42D81AF4" w14:textId="7965A70B" w:rsidR="00A54B3C" w:rsidRDefault="00E34553" w:rsidP="00E34553">
      <w:pPr>
        <w:ind w:firstLine="420"/>
        <w:rPr>
          <w:rFonts w:hint="eastAsia"/>
        </w:rPr>
      </w:pPr>
      <w:proofErr w:type="spellStart"/>
      <w:r>
        <w:t>nextBigDecimal</w:t>
      </w:r>
      <w:proofErr w:type="spellEnd"/>
      <w:r>
        <w:t>():</w:t>
      </w:r>
      <w:r>
        <w:rPr>
          <w:rFonts w:hint="eastAsia"/>
        </w:rPr>
        <w:t>输入大浮点型</w:t>
      </w:r>
    </w:p>
    <w:p w14:paraId="04F922C2" w14:textId="06FA864A" w:rsidR="00A54B3C" w:rsidRDefault="00A54B3C" w:rsidP="00A54B3C">
      <w:pPr>
        <w:ind w:firstLine="420"/>
      </w:pPr>
      <w:r>
        <w:t>next():输入字符串（以空格作为分隔符）</w:t>
      </w:r>
    </w:p>
    <w:p w14:paraId="53FE889E" w14:textId="66CBF707" w:rsidR="00E34553" w:rsidRPr="00A54B3C" w:rsidRDefault="00E34553" w:rsidP="00A54B3C">
      <w:pPr>
        <w:ind w:firstLine="420"/>
        <w:rPr>
          <w:rFonts w:hint="eastAsia"/>
        </w:rPr>
      </w:pPr>
      <w:proofErr w:type="spellStart"/>
      <w:r>
        <w:t>nextLine</w:t>
      </w:r>
      <w:proofErr w:type="spellEnd"/>
      <w:r>
        <w:t>():输入字符串</w:t>
      </w:r>
    </w:p>
    <w:p w14:paraId="15A3E875" w14:textId="5CB1ECB3" w:rsidR="00A54B3C" w:rsidRPr="00A54B3C" w:rsidRDefault="00A54B3C" w:rsidP="00A54B3C">
      <w:pPr>
        <w:rPr>
          <w:rFonts w:hint="eastAsia"/>
        </w:rPr>
      </w:pPr>
      <w:r>
        <w:rPr>
          <w:rFonts w:hint="eastAsia"/>
        </w:rPr>
        <w:t>(</w:t>
      </w:r>
      <w:r>
        <w:t xml:space="preserve">4) </w:t>
      </w:r>
      <w:proofErr w:type="spellStart"/>
      <w:r>
        <w:t>hasNext</w:t>
      </w:r>
      <w:proofErr w:type="spellEnd"/>
      <w:r>
        <w:t>()</w:t>
      </w:r>
      <w:r>
        <w:rPr>
          <w:rFonts w:hint="eastAsia"/>
        </w:rPr>
        <w:t>判断输入是否结束</w:t>
      </w:r>
    </w:p>
    <w:p w14:paraId="1EA79BF9" w14:textId="30D28351" w:rsidR="00A54B3C" w:rsidRDefault="00A54B3C" w:rsidP="00F46A79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标准输出</w:t>
      </w:r>
    </w:p>
    <w:p w14:paraId="4548061F" w14:textId="36FE1C39" w:rsidR="00A54B3C" w:rsidRDefault="00A54B3C" w:rsidP="00A54B3C">
      <w:r>
        <w:rPr>
          <w:rFonts w:hint="eastAsia"/>
        </w:rPr>
        <w:t xml:space="preserve">（1） </w:t>
      </w:r>
      <w:proofErr w:type="spellStart"/>
      <w:r>
        <w:t>System.out.println</w:t>
      </w:r>
      <w:proofErr w:type="spellEnd"/>
      <w:r>
        <w:t>(); 是最常用的输出语句，它会把括号里的内容转换成字符串输出到输出窗口（控制台），并且换行，当输出的是一个基本数据类型时，会自动转换成字符串，如果输出的是一个对象，会自动调用对象的</w:t>
      </w:r>
      <w:proofErr w:type="spellStart"/>
      <w:r>
        <w:t>toString</w:t>
      </w:r>
      <w:proofErr w:type="spellEnd"/>
      <w:r>
        <w:t>();方法，将返回值输出到控制台</w:t>
      </w:r>
    </w:p>
    <w:p w14:paraId="47F27EEF" w14:textId="77777777" w:rsidR="00A54B3C" w:rsidRDefault="00A54B3C" w:rsidP="00A54B3C"/>
    <w:p w14:paraId="771FBDCF" w14:textId="7A6FDCD7" w:rsidR="00A54B3C" w:rsidRDefault="00A54B3C" w:rsidP="00A54B3C">
      <w:r>
        <w:rPr>
          <w:rFonts w:hint="eastAsia"/>
        </w:rPr>
        <w:t xml:space="preserve">（2） </w:t>
      </w:r>
      <w:proofErr w:type="spellStart"/>
      <w:r>
        <w:t>System.out.print</w:t>
      </w:r>
      <w:proofErr w:type="spellEnd"/>
      <w:r>
        <w:t>(); 与第一个很相似，区别就是上一个输出后会换行，而这个命令输出后并不换行。</w:t>
      </w:r>
    </w:p>
    <w:p w14:paraId="09443CD6" w14:textId="77777777" w:rsidR="00A54B3C" w:rsidRDefault="00A54B3C" w:rsidP="00A54B3C"/>
    <w:p w14:paraId="17C19348" w14:textId="22B29294" w:rsidR="00A54B3C" w:rsidRDefault="00A54B3C" w:rsidP="00A54B3C">
      <w:r>
        <w:rPr>
          <w:rFonts w:hint="eastAsia"/>
        </w:rPr>
        <w:t xml:space="preserve">（3） </w:t>
      </w:r>
      <w:proofErr w:type="spellStart"/>
      <w:r>
        <w:t>System.out.printf</w:t>
      </w:r>
      <w:proofErr w:type="spellEnd"/>
      <w:r>
        <w:t>(); 这个方法延续了C语言的输出方式，通过格式化文本和参数列表输出。</w:t>
      </w:r>
    </w:p>
    <w:p w14:paraId="5F48762E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1111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换行打印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AAFBB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1111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换行打印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494CA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System.out.write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2222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字节输出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CECF7" w14:textId="77777777" w:rsidR="00A54B3C" w:rsidRPr="00A54B3C" w:rsidRDefault="00A54B3C" w:rsidP="00A54B3C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54B3C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"%+8.3f\n"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54B3C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3.14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54B3C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按格式输出</w:t>
      </w:r>
      <w:r w:rsidRPr="00A54B3C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0490AC" w14:textId="310B8291" w:rsidR="00A54B3C" w:rsidRDefault="00A54B3C" w:rsidP="00A54B3C"/>
    <w:p w14:paraId="219CCF6B" w14:textId="6F5C0C0C" w:rsidR="00A54B3C" w:rsidRDefault="00F46A79" w:rsidP="00F46A79">
      <w:pPr>
        <w:pStyle w:val="2"/>
        <w:rPr>
          <w:rFonts w:hint="eastAsia"/>
        </w:rPr>
      </w:pPr>
      <w:r>
        <w:rPr>
          <w:rFonts w:hint="eastAsia"/>
        </w:rPr>
        <w:lastRenderedPageBreak/>
        <w:t>3</w:t>
      </w:r>
      <w:r>
        <w:t xml:space="preserve"> </w:t>
      </w:r>
      <w:r w:rsidRPr="00F46A79">
        <w:t>Arrays</w:t>
      </w:r>
      <w:r w:rsidR="00E34553">
        <w:t>&amp;</w:t>
      </w:r>
      <w:r w:rsidR="00E34553">
        <w:rPr>
          <w:rFonts w:hint="eastAsia"/>
        </w:rPr>
        <w:t>对象数组</w:t>
      </w:r>
    </w:p>
    <w:p w14:paraId="7AB2D768" w14:textId="3F0451A7" w:rsidR="00F46A79" w:rsidRDefault="00F46A79" w:rsidP="00F46A79">
      <w:r w:rsidRPr="00F46A79">
        <w:t xml:space="preserve">Arrays类位于 </w:t>
      </w:r>
      <w:proofErr w:type="spellStart"/>
      <w:r w:rsidRPr="00F46A79">
        <w:t>java.util</w:t>
      </w:r>
      <w:proofErr w:type="spellEnd"/>
      <w:r w:rsidRPr="00F46A79">
        <w:t xml:space="preserve"> 包中，主要包含了操纵数组的各种方法</w:t>
      </w:r>
      <w:r>
        <w:rPr>
          <w:rFonts w:hint="eastAsia"/>
        </w:rPr>
        <w:t>。（注意，与Array类不同，是两个完全不同的类）</w:t>
      </w:r>
    </w:p>
    <w:p w14:paraId="23BD4784" w14:textId="77777777" w:rsidR="00F46A79" w:rsidRDefault="00F46A79" w:rsidP="00F46A79">
      <w:pPr>
        <w:rPr>
          <w:rFonts w:hint="eastAsia"/>
        </w:rPr>
      </w:pPr>
    </w:p>
    <w:p w14:paraId="47D48522" w14:textId="77414016" w:rsidR="00F46A79" w:rsidRDefault="00F46A79" w:rsidP="00F46A79">
      <w:pPr>
        <w:pStyle w:val="3"/>
      </w:pPr>
      <w:r>
        <w:t xml:space="preserve">3.1 </w:t>
      </w:r>
      <w:proofErr w:type="spellStart"/>
      <w:r w:rsidRPr="00F46A79">
        <w:t>Arrays.fill</w:t>
      </w:r>
      <w:proofErr w:type="spellEnd"/>
      <w:r w:rsidRPr="00F46A79">
        <w:t>()</w:t>
      </w:r>
    </w:p>
    <w:p w14:paraId="2058A106" w14:textId="77777777" w:rsidR="00F46A79" w:rsidRDefault="00F46A79" w:rsidP="00F46A79">
      <w:proofErr w:type="spellStart"/>
      <w:r>
        <w:t>Arrays.fill</w:t>
      </w:r>
      <w:proofErr w:type="spellEnd"/>
      <w:r>
        <w:t>(</w:t>
      </w:r>
      <w:proofErr w:type="gramStart"/>
      <w:r>
        <w:t>Object[</w:t>
      </w:r>
      <w:proofErr w:type="gramEnd"/>
      <w:r>
        <w:t>] array, Object obj)</w:t>
      </w:r>
    </w:p>
    <w:p w14:paraId="1D4488C0" w14:textId="3E81600A" w:rsidR="00F46A79" w:rsidRDefault="00F46A79" w:rsidP="00F46A79">
      <w:pPr>
        <w:rPr>
          <w:rFonts w:hint="eastAsia"/>
        </w:rPr>
      </w:pPr>
      <w:r>
        <w:rPr>
          <w:rFonts w:hint="eastAsia"/>
        </w:rPr>
        <w:t>用指定元素填充整个数组（会替换掉数组中原来的元素）</w:t>
      </w:r>
      <w:r>
        <w:rPr>
          <w:rFonts w:hint="eastAsia"/>
        </w:rPr>
        <w:t>，其具体实现其实就是循环赋值，并不能提高运算效率</w:t>
      </w:r>
    </w:p>
    <w:p w14:paraId="6D84FAD0" w14:textId="77777777" w:rsidR="00F46A79" w:rsidRPr="00F46A79" w:rsidRDefault="00F46A79" w:rsidP="00F46A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196F945" w14:textId="77777777" w:rsidR="00F46A79" w:rsidRPr="00F46A79" w:rsidRDefault="00F46A79" w:rsidP="00F46A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E5A1B6" w14:textId="77777777" w:rsidR="00F46A79" w:rsidRPr="00F46A79" w:rsidRDefault="00F46A79" w:rsidP="00F46A7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[9, 9, 9, 9]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C5C08" w14:textId="77777777" w:rsidR="00F46A79" w:rsidRDefault="00F46A79" w:rsidP="00F46A79">
      <w:proofErr w:type="spellStart"/>
      <w:r>
        <w:t>Arrays.fill</w:t>
      </w:r>
      <w:proofErr w:type="spellEnd"/>
      <w:r>
        <w:t>(</w:t>
      </w:r>
      <w:proofErr w:type="gramStart"/>
      <w:r>
        <w:t>Object[</w:t>
      </w:r>
      <w:proofErr w:type="gramEnd"/>
      <w:r>
        <w:t xml:space="preserve">] array, 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, Object obj)</w:t>
      </w:r>
    </w:p>
    <w:p w14:paraId="4A302F69" w14:textId="7929DB7A" w:rsidR="00F46A79" w:rsidRDefault="00F46A79" w:rsidP="00F46A79">
      <w:r>
        <w:rPr>
          <w:rFonts w:hint="eastAsia"/>
        </w:rPr>
        <w:t>用指定元素填充数组，从起始位置到结束位置，取头不取尾（会替换掉数组中原来的元素）</w:t>
      </w:r>
    </w:p>
    <w:p w14:paraId="74C09FFC" w14:textId="77777777" w:rsidR="00F46A79" w:rsidRPr="00F46A79" w:rsidRDefault="00F46A79" w:rsidP="00F46A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1CC66D6D" w14:textId="77777777" w:rsidR="00F46A79" w:rsidRPr="00F46A79" w:rsidRDefault="00F46A79" w:rsidP="00F46A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Arrays.fill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9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60B137" w14:textId="77777777" w:rsidR="00F46A79" w:rsidRPr="00F46A79" w:rsidRDefault="00F46A79" w:rsidP="00F46A79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[9, 9, 3, 4]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D5CC5B" w14:textId="2F7B2A74" w:rsidR="00F46A79" w:rsidRDefault="00F46A79" w:rsidP="00F46A79"/>
    <w:p w14:paraId="231862B5" w14:textId="141E16A5" w:rsidR="00F46A79" w:rsidRDefault="00F46A79" w:rsidP="00F46A79">
      <w:pPr>
        <w:pStyle w:val="3"/>
      </w:pPr>
      <w:r>
        <w:rPr>
          <w:rFonts w:hint="eastAsia"/>
        </w:rPr>
        <w:t>3</w:t>
      </w:r>
      <w:r>
        <w:t xml:space="preserve">.2 </w:t>
      </w:r>
      <w:proofErr w:type="spellStart"/>
      <w:r w:rsidRPr="00F46A79">
        <w:t>Arrays.sort</w:t>
      </w:r>
      <w:proofErr w:type="spellEnd"/>
      <w:r w:rsidRPr="00F46A79">
        <w:t>()</w:t>
      </w:r>
    </w:p>
    <w:p w14:paraId="6AFBF45F" w14:textId="77777777" w:rsidR="00F46A79" w:rsidRDefault="00F46A79" w:rsidP="00F46A79">
      <w:proofErr w:type="spellStart"/>
      <w:r>
        <w:t>Arrays.sort</w:t>
      </w:r>
      <w:proofErr w:type="spellEnd"/>
      <w:r>
        <w:t>(</w:t>
      </w:r>
      <w:proofErr w:type="gramStart"/>
      <w:r>
        <w:t>Object[</w:t>
      </w:r>
      <w:proofErr w:type="gramEnd"/>
      <w:r>
        <w:t>] array)</w:t>
      </w:r>
    </w:p>
    <w:p w14:paraId="6157669F" w14:textId="0AAFC37A" w:rsidR="00F46A79" w:rsidRDefault="00F46A79" w:rsidP="00F46A79">
      <w:r>
        <w:rPr>
          <w:rFonts w:hint="eastAsia"/>
        </w:rPr>
        <w:t>对数组元素进行排序（串行排序）</w:t>
      </w:r>
    </w:p>
    <w:p w14:paraId="3468E121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369183F5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4, 3, 2]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802719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(data);  </w:t>
      </w:r>
    </w:p>
    <w:p w14:paraId="5A689C6F" w14:textId="77777777" w:rsidR="00F46A79" w:rsidRPr="00F46A79" w:rsidRDefault="00F46A79" w:rsidP="00F46A7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2, 3, 4]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AE3AC7" w14:textId="77777777" w:rsidR="00F46A79" w:rsidRDefault="00F46A79" w:rsidP="00F46A79">
      <w:proofErr w:type="spellStart"/>
      <w:r>
        <w:t>Arrays.sort</w:t>
      </w:r>
      <w:proofErr w:type="spellEnd"/>
      <w:r>
        <w:t>(</w:t>
      </w:r>
      <w:proofErr w:type="gramStart"/>
      <w:r>
        <w:t>Object[</w:t>
      </w:r>
      <w:proofErr w:type="gramEnd"/>
      <w:r>
        <w:t xml:space="preserve">] array, 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)</w:t>
      </w:r>
    </w:p>
    <w:p w14:paraId="13EAD6EC" w14:textId="7C3EDE6F" w:rsidR="00F46A79" w:rsidRDefault="00F46A79" w:rsidP="00F46A79">
      <w:r>
        <w:rPr>
          <w:rFonts w:hint="eastAsia"/>
        </w:rPr>
        <w:t>对数组元素的指定范围进行排序（串行排序）</w:t>
      </w:r>
    </w:p>
    <w:p w14:paraId="507FA03C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</w:t>
      </w:r>
      <w:proofErr w:type="gram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 = {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"4"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"2"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B32F7DC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4, 3, 2]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B997F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对下标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[0, 3)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的元素进行排序，即对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进行排序，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保持不变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1C9087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Arrays.sort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46A79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E15A64" w14:textId="77777777" w:rsidR="00F46A79" w:rsidRPr="00F46A79" w:rsidRDefault="00F46A79" w:rsidP="00F46A79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(data)); </w:t>
      </w:r>
      <w:r w:rsidRPr="00F46A7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3, 4, 2]</w:t>
      </w:r>
      <w:r w:rsidRPr="00F46A7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721ED9" w14:textId="77777777" w:rsidR="00F46A79" w:rsidRDefault="00F46A79" w:rsidP="00F46A79">
      <w:proofErr w:type="spellStart"/>
      <w:r>
        <w:lastRenderedPageBreak/>
        <w:t>Arrays.sort</w:t>
      </w:r>
      <w:proofErr w:type="spellEnd"/>
      <w:r>
        <w:t>(</w:t>
      </w:r>
      <w:proofErr w:type="gramStart"/>
      <w:r>
        <w:t>T[</w:t>
      </w:r>
      <w:proofErr w:type="gramEnd"/>
      <w:r>
        <w:t>] array, Comparator&lt;? super T&gt; comparator)</w:t>
      </w:r>
    </w:p>
    <w:p w14:paraId="12E830B4" w14:textId="07166472" w:rsidR="00F46A79" w:rsidRPr="00F46A79" w:rsidRDefault="00F46A79" w:rsidP="00F46A79">
      <w:pPr>
        <w:rPr>
          <w:rFonts w:hint="eastAsia"/>
        </w:rPr>
      </w:pPr>
      <w:r>
        <w:rPr>
          <w:rFonts w:hint="eastAsia"/>
        </w:rPr>
        <w:t>使用自定义比较器，对数组元素进行排序（串行排序）</w:t>
      </w:r>
    </w:p>
    <w:p w14:paraId="70DBA0CA" w14:textId="01181567" w:rsidR="00F46A79" w:rsidRDefault="00F46A79" w:rsidP="00F46A79"/>
    <w:p w14:paraId="08C741C0" w14:textId="77777777" w:rsidR="005F26B5" w:rsidRDefault="005F26B5" w:rsidP="005F26B5">
      <w:proofErr w:type="spellStart"/>
      <w:r>
        <w:t>Arrays.sort</w:t>
      </w:r>
      <w:proofErr w:type="spellEnd"/>
      <w:r>
        <w:t>(</w:t>
      </w:r>
      <w:proofErr w:type="gramStart"/>
      <w:r>
        <w:t>T[</w:t>
      </w:r>
      <w:proofErr w:type="gramEnd"/>
      <w:r>
        <w:t xml:space="preserve">] array, int </w:t>
      </w:r>
      <w:proofErr w:type="spellStart"/>
      <w:r>
        <w:t>fromIndex</w:t>
      </w:r>
      <w:proofErr w:type="spellEnd"/>
      <w:r>
        <w:t xml:space="preserve">, int </w:t>
      </w:r>
      <w:proofErr w:type="spellStart"/>
      <w:r>
        <w:t>toIndex</w:t>
      </w:r>
      <w:proofErr w:type="spellEnd"/>
      <w:r>
        <w:t>, Comparator&lt;? super T&gt; c)</w:t>
      </w:r>
    </w:p>
    <w:p w14:paraId="13F9B570" w14:textId="206BB6A8" w:rsidR="00F46A79" w:rsidRDefault="005F26B5" w:rsidP="005F26B5">
      <w:r>
        <w:rPr>
          <w:rFonts w:hint="eastAsia"/>
        </w:rPr>
        <w:t>使用自定义比较器，对数组元素的指定范围进行排序（串行排序）</w:t>
      </w:r>
    </w:p>
    <w:p w14:paraId="5F4B15E2" w14:textId="5E936A8C" w:rsidR="005F26B5" w:rsidRDefault="005F26B5" w:rsidP="005F26B5"/>
    <w:p w14:paraId="586B68D4" w14:textId="3BC3B348" w:rsidR="005F26B5" w:rsidRDefault="005F26B5" w:rsidP="005F26B5">
      <w:r>
        <w:rPr>
          <w:rFonts w:hint="eastAsia"/>
        </w:rPr>
        <w:t>比较器例子：</w:t>
      </w:r>
    </w:p>
    <w:p w14:paraId="48069579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myComparator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Comparator&lt;Integer&gt; {  </w:t>
      </w:r>
    </w:p>
    <w:p w14:paraId="3FA12530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6B5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1C814C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compare(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 o1,Integer o2) {  </w:t>
      </w:r>
    </w:p>
    <w:p w14:paraId="749918CC" w14:textId="75F5DBD6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o1-o2;  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将数组按数字从小到大排序</w:t>
      </w:r>
    </w:p>
    <w:p w14:paraId="3059424C" w14:textId="77777777" w:rsidR="005F26B5" w:rsidRPr="005F26B5" w:rsidRDefault="005F26B5" w:rsidP="005F26B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C1ABD1" w14:textId="54EF946F" w:rsidR="005F26B5" w:rsidRDefault="005F26B5" w:rsidP="005F26B5">
      <w:pPr>
        <w:pStyle w:val="3"/>
        <w:rPr>
          <w:rFonts w:hint="eastAsia"/>
        </w:rPr>
      </w:pPr>
      <w:r>
        <w:rPr>
          <w:rFonts w:hint="eastAsia"/>
        </w:rPr>
        <w:t>3</w:t>
      </w:r>
      <w:r>
        <w:t xml:space="preserve">.3 </w:t>
      </w:r>
      <w:proofErr w:type="spellStart"/>
      <w:r w:rsidRPr="005F26B5">
        <w:t>Arrays.copyOf</w:t>
      </w:r>
      <w:proofErr w:type="spellEnd"/>
      <w:proofErr w:type="gramStart"/>
      <w:r w:rsidRPr="005F26B5">
        <w:t>()</w:t>
      </w:r>
      <w:r>
        <w:t>&amp;</w:t>
      </w:r>
      <w:proofErr w:type="spellStart"/>
      <w:proofErr w:type="gramEnd"/>
      <w:r>
        <w:t>Arrays.copyOfRange</w:t>
      </w:r>
      <w:proofErr w:type="spellEnd"/>
      <w:r w:rsidRPr="005F26B5">
        <w:t>()</w:t>
      </w:r>
    </w:p>
    <w:p w14:paraId="411FBB65" w14:textId="77777777" w:rsidR="005F26B5" w:rsidRDefault="005F26B5" w:rsidP="005F26B5">
      <w:proofErr w:type="spellStart"/>
      <w:r>
        <w:t>Arrays.copyOf</w:t>
      </w:r>
      <w:proofErr w:type="spellEnd"/>
      <w:r>
        <w:t>(</w:t>
      </w:r>
      <w:proofErr w:type="gramStart"/>
      <w:r>
        <w:t>T[</w:t>
      </w:r>
      <w:proofErr w:type="gramEnd"/>
      <w:r>
        <w:t xml:space="preserve">] original, int </w:t>
      </w:r>
      <w:proofErr w:type="spellStart"/>
      <w:r>
        <w:t>newLength</w:t>
      </w:r>
      <w:proofErr w:type="spellEnd"/>
      <w:r>
        <w:t>)</w:t>
      </w:r>
    </w:p>
    <w:p w14:paraId="2E3353AA" w14:textId="2C7956F0" w:rsidR="005F26B5" w:rsidRDefault="005F26B5" w:rsidP="005F26B5">
      <w:r>
        <w:rPr>
          <w:rFonts w:hint="eastAsia"/>
        </w:rPr>
        <w:t>拷贝数组，其内部调用了</w:t>
      </w:r>
      <w:r>
        <w:t xml:space="preserve"> </w:t>
      </w:r>
      <w:proofErr w:type="spellStart"/>
      <w:r>
        <w:t>System.arraycopy</w:t>
      </w:r>
      <w:proofErr w:type="spellEnd"/>
      <w:r>
        <w:t>() 方法，从下标0开始，如果超过原数组长度，会用null进行填充</w:t>
      </w:r>
    </w:p>
    <w:p w14:paraId="03831B50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data1 = {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7BB70A0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DC9C8A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E41FC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E630F3" w14:textId="77777777" w:rsidR="005F26B5" w:rsidRPr="005F26B5" w:rsidRDefault="005F26B5" w:rsidP="005F26B5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System.out.println(Arrays.toString(data2));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2, 3, 4, null]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08FFE4" w14:textId="624DAB56" w:rsidR="005F26B5" w:rsidRPr="005F26B5" w:rsidRDefault="005F26B5" w:rsidP="005F26B5"/>
    <w:p w14:paraId="6EA64C45" w14:textId="40581BC9" w:rsidR="005F26B5" w:rsidRDefault="005F26B5" w:rsidP="005F26B5">
      <w:pPr>
        <w:rPr>
          <w:rFonts w:hint="eastAsia"/>
        </w:rPr>
      </w:pPr>
      <w:proofErr w:type="spellStart"/>
      <w:r>
        <w:t>Arrays.copyOfRange</w:t>
      </w:r>
      <w:proofErr w:type="spellEnd"/>
      <w:r>
        <w:t>(</w:t>
      </w:r>
      <w:proofErr w:type="gramStart"/>
      <w:r>
        <w:t>T[</w:t>
      </w:r>
      <w:proofErr w:type="gramEnd"/>
      <w:r>
        <w:t>] original, int from, int to)</w:t>
      </w:r>
    </w:p>
    <w:p w14:paraId="58B2F674" w14:textId="061E52AD" w:rsidR="005F26B5" w:rsidRDefault="005F26B5" w:rsidP="005F26B5">
      <w:r>
        <w:rPr>
          <w:rFonts w:hint="eastAsia"/>
        </w:rPr>
        <w:t>拷贝数组，指定起始位置和结束位置，如果超过原数组长度，会用</w:t>
      </w:r>
      <w:r>
        <w:t>null进行填充</w:t>
      </w:r>
    </w:p>
    <w:p w14:paraId="0AD6C612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data1 = {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C7954C3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Arrays.copyOfRange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5B5ADD6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Arrays.toString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DA9AEC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Integer[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data2 =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Arrays.copyOfRange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(data1,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7621B5" w14:textId="77777777" w:rsidR="005F26B5" w:rsidRPr="005F26B5" w:rsidRDefault="005F26B5" w:rsidP="005F26B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System.out.println(Arrays.toString(data2)); </w:t>
      </w:r>
      <w:r w:rsidRPr="005F26B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[1, 2, 3, 4, null]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565CFC" w14:textId="24F7EBA8" w:rsidR="005F26B5" w:rsidRDefault="005F26B5" w:rsidP="005F26B5"/>
    <w:p w14:paraId="561849C5" w14:textId="268EF17D" w:rsidR="005F26B5" w:rsidRPr="005F26B5" w:rsidRDefault="00E34553" w:rsidP="00E34553">
      <w:pPr>
        <w:pStyle w:val="3"/>
        <w:rPr>
          <w:rFonts w:hint="eastAsia"/>
        </w:rPr>
      </w:pPr>
      <w:r>
        <w:t>3.4</w:t>
      </w:r>
      <w:r w:rsidR="005F26B5">
        <w:t xml:space="preserve"> </w:t>
      </w:r>
      <w:r w:rsidR="005F26B5">
        <w:rPr>
          <w:rFonts w:hint="eastAsia"/>
        </w:rPr>
        <w:t>对象数组</w:t>
      </w:r>
    </w:p>
    <w:p w14:paraId="2024AE82" w14:textId="7B854B31" w:rsidR="005F26B5" w:rsidRDefault="005F26B5" w:rsidP="005F26B5">
      <w:r>
        <w:rPr>
          <w:rFonts w:hint="eastAsia"/>
        </w:rPr>
        <w:t>对象数组创建出来只是引用，每一位索引还要</w:t>
      </w:r>
      <w:proofErr w:type="gramStart"/>
      <w:r>
        <w:rPr>
          <w:rFonts w:hint="eastAsia"/>
        </w:rPr>
        <w:t>单独再</w:t>
      </w:r>
      <w:proofErr w:type="gramEnd"/>
      <w:r>
        <w:rPr>
          <w:rFonts w:hint="eastAsia"/>
        </w:rPr>
        <w:t>实例化</w:t>
      </w:r>
    </w:p>
    <w:p w14:paraId="1F41ECB8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Test{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2305FE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A9AF20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31B02DE6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DDB123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29E16ABA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Test[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test=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Test[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47C82156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</w:t>
      </w:r>
      <w:r w:rsidRPr="005F26B5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;i++){  </w:t>
      </w:r>
    </w:p>
    <w:p w14:paraId="63B3A9D2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test[</w:t>
      </w:r>
      <w:proofErr w:type="spell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5F26B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Test(</w:t>
      </w:r>
      <w:proofErr w:type="gramEnd"/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86C55C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34E6617" w14:textId="77777777" w:rsidR="005F26B5" w:rsidRPr="005F26B5" w:rsidRDefault="005F26B5" w:rsidP="005F26B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5F26B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A28F36" w14:textId="4F6A9109" w:rsidR="005F26B5" w:rsidRDefault="00E34553" w:rsidP="00E34553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大数处理</w:t>
      </w:r>
    </w:p>
    <w:p w14:paraId="339B416D" w14:textId="77777777" w:rsidR="00E34553" w:rsidRDefault="00E34553" w:rsidP="00E34553">
      <w:r>
        <w:rPr>
          <w:rFonts w:hint="eastAsia"/>
        </w:rPr>
        <w:t>首先我们需要导包，即</w:t>
      </w:r>
      <w:proofErr w:type="spellStart"/>
      <w:r>
        <w:t>BigIntegr</w:t>
      </w:r>
      <w:proofErr w:type="spellEnd"/>
      <w:r>
        <w:t xml:space="preserve">类 和 </w:t>
      </w:r>
      <w:proofErr w:type="spellStart"/>
      <w:r>
        <w:t>BigDecimal</w:t>
      </w:r>
      <w:proofErr w:type="spellEnd"/>
      <w:proofErr w:type="gramStart"/>
      <w:r>
        <w:t>类所在</w:t>
      </w:r>
      <w:proofErr w:type="gramEnd"/>
      <w:r>
        <w:t>的包</w:t>
      </w:r>
    </w:p>
    <w:p w14:paraId="0698370F" w14:textId="142485F1" w:rsidR="00E34553" w:rsidRPr="00E34553" w:rsidRDefault="00E34553" w:rsidP="00E34553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 w:hint="eastAsia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java,math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70DE9726" w14:textId="583335CE" w:rsidR="00E34553" w:rsidRPr="00E34553" w:rsidRDefault="00E34553" w:rsidP="00E34553">
      <w:pPr>
        <w:rPr>
          <w:rFonts w:hint="eastAsia"/>
        </w:rPr>
      </w:pPr>
      <w:r>
        <w:t>*就代表导入包math里面所有的类，如果你不喜欢看到 *</w:t>
      </w:r>
    </w:p>
    <w:p w14:paraId="464AF3BD" w14:textId="3FA41613" w:rsidR="00E34553" w:rsidRDefault="00E34553" w:rsidP="00E34553">
      <w:r>
        <w:rPr>
          <w:rFonts w:hint="eastAsia"/>
        </w:rPr>
        <w:t>那么你也可以写</w:t>
      </w:r>
      <w:r>
        <w:t xml:space="preserve"> import </w:t>
      </w:r>
      <w:proofErr w:type="spellStart"/>
      <w:r>
        <w:t>java,math.BigInteger</w:t>
      </w:r>
      <w:proofErr w:type="spellEnd"/>
      <w:r>
        <w:t xml:space="preserve">; import </w:t>
      </w:r>
      <w:proofErr w:type="spellStart"/>
      <w:proofErr w:type="gramStart"/>
      <w:r>
        <w:t>java,math</w:t>
      </w:r>
      <w:proofErr w:type="gramEnd"/>
      <w:r>
        <w:t>.BigDecimal</w:t>
      </w:r>
      <w:proofErr w:type="spellEnd"/>
      <w:r>
        <w:t>;</w:t>
      </w:r>
    </w:p>
    <w:p w14:paraId="14EFA282" w14:textId="483A1344" w:rsidR="00E34553" w:rsidRDefault="00E34553" w:rsidP="00E34553"/>
    <w:p w14:paraId="770200D3" w14:textId="5584C31D" w:rsidR="00E34553" w:rsidRDefault="00E34553" w:rsidP="00E34553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大数输入</w:t>
      </w:r>
    </w:p>
    <w:p w14:paraId="04CB856D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 </w:t>
      </w:r>
    </w:p>
    <w:p w14:paraId="0ECA5714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7B61C0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F61C12B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43C4DDC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Scanner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 System.in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83D674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14:paraId="64C6D856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cin.nextInt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B663DEC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cin.nextDouble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C62690A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cin.nextBigInteger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6648A76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20A4F0" w14:textId="77777777" w:rsidR="00E34553" w:rsidRPr="00E34553" w:rsidRDefault="00E34553" w:rsidP="00E34553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3E1151" w14:textId="252B2BD7" w:rsidR="00E34553" w:rsidRDefault="00E34553" w:rsidP="00E34553"/>
    <w:p w14:paraId="043DA1AA" w14:textId="0E3E1DDE" w:rsidR="00E34553" w:rsidRDefault="00E34553" w:rsidP="00E34553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大数输出</w:t>
      </w:r>
    </w:p>
    <w:p w14:paraId="0C792C0D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 </w:t>
      </w:r>
    </w:p>
    <w:p w14:paraId="1F9B984F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F2EE146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484F45A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B9EE3D4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99732A0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规格化的输出：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7E12A5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函数：这里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指一位数字，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指除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以外的数字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，则不显示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四舍五入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.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9E1AB6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7378A1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"#.00#"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3E7A164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DecimalFormat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"0.000"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8273832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 ="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fd.format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(x));  </w:t>
      </w:r>
    </w:p>
    <w:p w14:paraId="63A398D9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 ="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gd.format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(x));  </w:t>
      </w:r>
    </w:p>
    <w:p w14:paraId="162BB000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0BAA72" w14:textId="77777777" w:rsidR="00E34553" w:rsidRPr="00E34553" w:rsidRDefault="00E34553" w:rsidP="00E3455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458C330" w14:textId="4B96A4F7" w:rsidR="00E34553" w:rsidRDefault="00E34553" w:rsidP="00E34553"/>
    <w:p w14:paraId="6D43717E" w14:textId="333FF054" w:rsidR="00E34553" w:rsidRDefault="00E34553" w:rsidP="00E34553">
      <w:pPr>
        <w:pStyle w:val="3"/>
      </w:pPr>
      <w:r>
        <w:rPr>
          <w:rFonts w:hint="eastAsia"/>
        </w:rPr>
        <w:t>4</w:t>
      </w:r>
      <w:r>
        <w:t xml:space="preserve">.3 </w:t>
      </w:r>
      <w:r w:rsidRPr="00E34553">
        <w:rPr>
          <w:rFonts w:hint="eastAsia"/>
        </w:rPr>
        <w:t>大数的</w:t>
      </w:r>
      <w:proofErr w:type="gramStart"/>
      <w:r w:rsidRPr="00E34553">
        <w:rPr>
          <w:rFonts w:hint="eastAsia"/>
        </w:rPr>
        <w:t>加减乘除求余等</w:t>
      </w:r>
      <w:proofErr w:type="gramEnd"/>
      <w:r w:rsidRPr="00E34553">
        <w:rPr>
          <w:rFonts w:hint="eastAsia"/>
        </w:rPr>
        <w:t>计算</w:t>
      </w:r>
    </w:p>
    <w:p w14:paraId="70249952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71AE16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大数的加减运算不同于普通整数的加减乘除运算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D4583E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a=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a.add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EE144AE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减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a-b: a=</w:t>
      </w:r>
      <w:proofErr w:type="spellStart"/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a.subtract</w:t>
      </w:r>
      <w:proofErr w:type="spellEnd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14771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乘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a*b: a=</w:t>
      </w:r>
      <w:proofErr w:type="spellStart"/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a.multiply</w:t>
      </w:r>
      <w:proofErr w:type="spellEnd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32989D2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除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—— a/b: a=</w:t>
      </w:r>
      <w:proofErr w:type="spellStart"/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a.divide</w:t>
      </w:r>
      <w:proofErr w:type="spellEnd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98F64F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求余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</w:t>
      </w:r>
      <w:proofErr w:type="spellStart"/>
      <w:proofErr w:type="gram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a%b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: a=a.mod(b);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62E174E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—a=b: b=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BigInteger.valueOf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(a);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140FDC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比较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if (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ans.compareTo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(x) == 0)//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比较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53969B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("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相等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5625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("a + b = "+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ans_add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); //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这里的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‘+’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（第二个）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是连接的意思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95A9FFD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B8747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8E4F9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34552C4E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java.math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.*;  </w:t>
      </w:r>
    </w:p>
    <w:p w14:paraId="42916BF3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 {  </w:t>
      </w:r>
    </w:p>
    <w:p w14:paraId="5FE72B48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[]) {  </w:t>
      </w:r>
    </w:p>
    <w:p w14:paraId="42745979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04995B8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,x,y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A58814B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</w:t>
      </w:r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add,ans</w:t>
      </w:r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_sub,ans_mul,ans_div,ans_mod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64BF6A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a=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cin.nextBigInteger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40FFC95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b=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cin.nextBigInteger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459A703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ans_add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a.add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a+b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68FFDF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ans_sub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a.subtract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//a-b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CE96C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ans_mul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a.multiply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//a*b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03C527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ans_div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a.divide</w:t>
      </w:r>
      <w:proofErr w:type="spellEnd"/>
      <w:proofErr w:type="gram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//a/b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AF38D2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ans_mod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a.mod(b); 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a%b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386FC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x=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BigInteger.valueOf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转换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FE625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+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ans_add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0E7F2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-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ans_sub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304705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*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ans_mul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215479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/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ans_div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B26EA4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 % b = 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ans_mod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4B4466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(x);  </w:t>
      </w:r>
    </w:p>
    <w:p w14:paraId="6B8BC715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a.compareTo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(b) == 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比较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615C26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相等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1910D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71B3C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不相等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CCA9A1" w14:textId="77777777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0D4441" w14:textId="6B7E50EB" w:rsidR="00E34553" w:rsidRPr="00E34553" w:rsidRDefault="00E34553" w:rsidP="00E34553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14:paraId="293DBB8F" w14:textId="67F32FE5" w:rsidR="00E34553" w:rsidRDefault="00E34553" w:rsidP="00E34553"/>
    <w:p w14:paraId="510E5163" w14:textId="672EDA53" w:rsidR="00E34553" w:rsidRDefault="00E34553" w:rsidP="00E34553">
      <w:pPr>
        <w:rPr>
          <w:rFonts w:hint="eastAsia"/>
        </w:rPr>
      </w:pPr>
      <w:r>
        <w:rPr>
          <w:rFonts w:hint="eastAsia"/>
        </w:rPr>
        <w:t>关于</w:t>
      </w:r>
      <w:proofErr w:type="spellStart"/>
      <w:r>
        <w:t>BigDecimal</w:t>
      </w:r>
      <w:proofErr w:type="spellEnd"/>
      <w:r>
        <w:t>的用法大致上和</w:t>
      </w:r>
      <w:proofErr w:type="spellStart"/>
      <w:r>
        <w:t>BigInteger</w:t>
      </w:r>
      <w:proofErr w:type="spellEnd"/>
      <w:r>
        <w:t>一样。</w:t>
      </w:r>
    </w:p>
    <w:p w14:paraId="36C8AACB" w14:textId="0B7A9FE3" w:rsidR="00E34553" w:rsidRPr="00E34553" w:rsidRDefault="00E34553" w:rsidP="00E34553">
      <w:pPr>
        <w:rPr>
          <w:rFonts w:hint="eastAsia"/>
        </w:rPr>
      </w:pPr>
      <w:r>
        <w:rPr>
          <w:rFonts w:hint="eastAsia"/>
        </w:rPr>
        <w:t>不过这里需要提一下，在进行大浮点数运算的时候，小数点后面可能会含有多余的后导</w:t>
      </w:r>
      <w:r>
        <w:t>0</w:t>
      </w:r>
    </w:p>
    <w:p w14:paraId="60F8A767" w14:textId="7A5472FF" w:rsidR="00E34553" w:rsidRPr="00E34553" w:rsidRDefault="00E34553" w:rsidP="00E34553">
      <w:pPr>
        <w:rPr>
          <w:rFonts w:hint="eastAsia"/>
        </w:rPr>
      </w:pPr>
      <w:r>
        <w:rPr>
          <w:rFonts w:hint="eastAsia"/>
        </w:rPr>
        <w:t>比如</w:t>
      </w:r>
      <w:r>
        <w:t>0.5000，在题目要求中可能只需要输出0.5</w:t>
      </w:r>
    </w:p>
    <w:p w14:paraId="770CB5E5" w14:textId="14CC8EEF" w:rsidR="00E34553" w:rsidRPr="00E34553" w:rsidRDefault="00E34553" w:rsidP="00E34553">
      <w:pPr>
        <w:rPr>
          <w:rFonts w:hint="eastAsia"/>
        </w:rPr>
      </w:pPr>
      <w:r>
        <w:rPr>
          <w:rFonts w:hint="eastAsia"/>
        </w:rPr>
        <w:t>当然，有的题目可能还会要求小数点前面的</w:t>
      </w:r>
      <w:r>
        <w:t>0也要去掉，输入.5</w:t>
      </w:r>
    </w:p>
    <w:p w14:paraId="6632A6EB" w14:textId="069428B1" w:rsidR="00E34553" w:rsidRPr="00E34553" w:rsidRDefault="00E34553" w:rsidP="00E34553">
      <w:pPr>
        <w:rPr>
          <w:rFonts w:hint="eastAsia"/>
        </w:rPr>
      </w:pPr>
      <w:r>
        <w:rPr>
          <w:rFonts w:hint="eastAsia"/>
        </w:rPr>
        <w:t>这时候我们就需要去除掉后导</w:t>
      </w:r>
      <w:r>
        <w:t>0</w:t>
      </w:r>
    </w:p>
    <w:p w14:paraId="1C4EF62D" w14:textId="7CE9B4CF" w:rsidR="00E34553" w:rsidRDefault="00E34553" w:rsidP="00E34553">
      <w:pPr>
        <w:rPr>
          <w:rFonts w:hint="eastAsia"/>
        </w:rPr>
      </w:pPr>
      <w:r>
        <w:rPr>
          <w:rFonts w:hint="eastAsia"/>
        </w:rPr>
        <w:t>转化成</w:t>
      </w:r>
      <w:r>
        <w:t xml:space="preserve"> 字符型的</w:t>
      </w:r>
    </w:p>
    <w:p w14:paraId="77814D03" w14:textId="2CCA7757" w:rsidR="00E34553" w:rsidRDefault="00E34553" w:rsidP="00E34553">
      <w:r>
        <w:rPr>
          <w:rFonts w:hint="eastAsia"/>
        </w:rPr>
        <w:t>方法如下</w:t>
      </w:r>
      <w:r>
        <w:t>:</w:t>
      </w:r>
    </w:p>
    <w:p w14:paraId="30FD5BDC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str;  </w:t>
      </w:r>
    </w:p>
    <w:p w14:paraId="02B9CEC8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str=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ans.stripTrailingZeros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().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toPlainString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去除所有后导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，并且转化成字符型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3E898D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ans</w:t>
      </w:r>
      <w:proofErr w:type="spellEnd"/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为大浮点数运算后得到的答案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2FB739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如果小数点前面的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也需要去掉，那么输出的时候处理一下即可：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4DDBF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str.charAt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)==</w:t>
      </w:r>
      <w:r w:rsidRPr="00E34553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如果以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BD2A3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str.substring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34553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返回以位置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34553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开头的字符串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C806C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77478" w14:textId="77777777" w:rsidR="00E34553" w:rsidRPr="00E34553" w:rsidRDefault="00E34553" w:rsidP="00E345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345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(str);  </w:t>
      </w:r>
    </w:p>
    <w:p w14:paraId="60177237" w14:textId="2EB8E5FC" w:rsidR="00E34553" w:rsidRDefault="00E34553" w:rsidP="00E34553"/>
    <w:p w14:paraId="065BAE52" w14:textId="393B3DC1" w:rsidR="006C4013" w:rsidRDefault="006C4013" w:rsidP="006C4013">
      <w:pPr>
        <w:pStyle w:val="2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日期时间</w:t>
      </w:r>
    </w:p>
    <w:p w14:paraId="5798A14F" w14:textId="5D9AFF62" w:rsidR="006C4013" w:rsidRPr="0005177F" w:rsidRDefault="006C4013" w:rsidP="006C4013">
      <w:pPr>
        <w:pStyle w:val="3"/>
      </w:pPr>
      <w:r>
        <w:t>5</w:t>
      </w:r>
      <w:r>
        <w:t xml:space="preserve">.1 </w:t>
      </w:r>
      <w:r>
        <w:rPr>
          <w:rFonts w:hint="eastAsia"/>
        </w:rPr>
        <w:t>计算日期差</w:t>
      </w:r>
    </w:p>
    <w:p w14:paraId="15712F1D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.LocalDate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293617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.Month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CDFED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.Period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F7838D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.temporal.ChronoUnit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C7EAD30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6D2BE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Date {  </w:t>
      </w:r>
    </w:p>
    <w:p w14:paraId="608FA7BA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226935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LocalDate startDate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Month.OCTOBER,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2AD989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E86151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EA5DA2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LocalDate endDate = LocalDate.of(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Month.JUNE,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A16D768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529C87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4BC8AC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daysDiff =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ChronoUnit.DAYS.between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(startDate, endDate);  </w:t>
      </w:r>
    </w:p>
    <w:p w14:paraId="635E6252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  :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daysDiff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EEDCF3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9F251B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Period p =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Period.between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endDate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5F3394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: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%d 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p.getYears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p.getMonths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p.getDays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274AAC81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6C88E60" w14:textId="77777777" w:rsidR="006C4013" w:rsidRPr="0005177F" w:rsidRDefault="006C4013" w:rsidP="006C401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0AFDF4" w14:textId="77777777" w:rsidR="006C4013" w:rsidRDefault="006C4013" w:rsidP="006C4013">
      <w:r>
        <w:rPr>
          <w:rFonts w:hint="eastAsia"/>
        </w:rPr>
        <w:t>输出结果：</w:t>
      </w:r>
    </w:p>
    <w:p w14:paraId="4BBD1D88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1993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22C479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结束时间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16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8162C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两天之间的差在天数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8641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D76304" w14:textId="77777777" w:rsidR="006C4013" w:rsidRPr="0005177F" w:rsidRDefault="006C4013" w:rsidP="006C4013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两天之间的差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23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年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7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月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28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日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FE3971" w14:textId="01511073" w:rsidR="006C4013" w:rsidRDefault="006C4013" w:rsidP="006C4013">
      <w:pPr>
        <w:pStyle w:val="3"/>
      </w:pPr>
      <w:r>
        <w:t>5</w:t>
      </w:r>
      <w:r>
        <w:t xml:space="preserve">.2 </w:t>
      </w:r>
      <w:bookmarkStart w:id="0" w:name="_GoBack"/>
      <w:bookmarkEnd w:id="0"/>
      <w:r>
        <w:rPr>
          <w:rFonts w:hint="eastAsia"/>
        </w:rPr>
        <w:t>计算时间差</w:t>
      </w:r>
    </w:p>
    <w:p w14:paraId="5DEE653D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.Duration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AEB00D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java.time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.Instant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4A2D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08BE58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Time {  </w:t>
      </w:r>
    </w:p>
    <w:p w14:paraId="4E7B0970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25F4DD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82FA0B3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inst1 = </w:t>
      </w:r>
      <w:proofErr w:type="spellStart"/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Instant.now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634A169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inst1);  </w:t>
      </w:r>
    </w:p>
    <w:p w14:paraId="4C20FD54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Instant inst2 = inst1.plus(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Duration.ofSeconds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28A36498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"Inst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inst2);  </w:t>
      </w:r>
    </w:p>
    <w:p w14:paraId="1F56F655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4EFE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inst2).toMillis());  </w:t>
      </w:r>
    </w:p>
    <w:p w14:paraId="17E510C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C21057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"Difference in </w:t>
      </w:r>
      <w:proofErr w:type="gramStart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Duration.between(inst1, inst2).getSeconds());  </w:t>
      </w:r>
    </w:p>
    <w:p w14:paraId="34F9B638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D0494C" w14:textId="77777777" w:rsidR="006C4013" w:rsidRPr="0005177F" w:rsidRDefault="006C4013" w:rsidP="006C4013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98E956" w14:textId="77777777" w:rsidR="006C4013" w:rsidRDefault="006C4013" w:rsidP="006C4013">
      <w:r>
        <w:rPr>
          <w:rFonts w:hint="eastAsia"/>
        </w:rPr>
        <w:t>输出结果：</w:t>
      </w:r>
    </w:p>
    <w:p w14:paraId="2C3C647B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23E78D2A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Inst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2019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05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-06T14: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24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31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.037Z  </w:t>
      </w:r>
    </w:p>
    <w:p w14:paraId="051F4CDE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milliseconds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10000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49480" w14:textId="77777777" w:rsidR="006C4013" w:rsidRPr="0005177F" w:rsidRDefault="006C4013" w:rsidP="006C4013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Difference in </w:t>
      </w:r>
      <w:proofErr w:type="gramStart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seconds :</w:t>
      </w:r>
      <w:proofErr w:type="gramEnd"/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5177F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0517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BCD734" w14:textId="77777777" w:rsidR="006C4013" w:rsidRPr="006C4013" w:rsidRDefault="006C4013" w:rsidP="006C4013">
      <w:pPr>
        <w:rPr>
          <w:rFonts w:hint="eastAsia"/>
        </w:rPr>
      </w:pPr>
    </w:p>
    <w:sectPr w:rsidR="006C4013" w:rsidRPr="006C4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FFA"/>
    <w:multiLevelType w:val="hybridMultilevel"/>
    <w:tmpl w:val="B3264844"/>
    <w:lvl w:ilvl="0" w:tplc="D0503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12786"/>
    <w:multiLevelType w:val="multilevel"/>
    <w:tmpl w:val="EFE0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F12F8"/>
    <w:multiLevelType w:val="multilevel"/>
    <w:tmpl w:val="CD3E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7340C"/>
    <w:multiLevelType w:val="multilevel"/>
    <w:tmpl w:val="D9D2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8446D"/>
    <w:multiLevelType w:val="multilevel"/>
    <w:tmpl w:val="8074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F5966"/>
    <w:multiLevelType w:val="multilevel"/>
    <w:tmpl w:val="A9AA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872FF8"/>
    <w:multiLevelType w:val="multilevel"/>
    <w:tmpl w:val="F226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20159D"/>
    <w:multiLevelType w:val="multilevel"/>
    <w:tmpl w:val="CEF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1F4906"/>
    <w:multiLevelType w:val="multilevel"/>
    <w:tmpl w:val="3C10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26E7C"/>
    <w:multiLevelType w:val="multilevel"/>
    <w:tmpl w:val="D6A8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FB29E8"/>
    <w:multiLevelType w:val="multilevel"/>
    <w:tmpl w:val="C25C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973AC"/>
    <w:multiLevelType w:val="multilevel"/>
    <w:tmpl w:val="970E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6B0D67"/>
    <w:multiLevelType w:val="multilevel"/>
    <w:tmpl w:val="C512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2B48C1"/>
    <w:multiLevelType w:val="multilevel"/>
    <w:tmpl w:val="CB38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33C3C"/>
    <w:multiLevelType w:val="multilevel"/>
    <w:tmpl w:val="0272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3675EC"/>
    <w:multiLevelType w:val="multilevel"/>
    <w:tmpl w:val="75DCF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57336F"/>
    <w:multiLevelType w:val="multilevel"/>
    <w:tmpl w:val="EAB60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2F70D9"/>
    <w:multiLevelType w:val="multilevel"/>
    <w:tmpl w:val="F2E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337BFB"/>
    <w:multiLevelType w:val="multilevel"/>
    <w:tmpl w:val="47E8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4E2C5B"/>
    <w:multiLevelType w:val="multilevel"/>
    <w:tmpl w:val="96D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707A7"/>
    <w:multiLevelType w:val="multilevel"/>
    <w:tmpl w:val="7856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D6972"/>
    <w:multiLevelType w:val="multilevel"/>
    <w:tmpl w:val="1B00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CB6978"/>
    <w:multiLevelType w:val="multilevel"/>
    <w:tmpl w:val="BB8A4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8B40E6"/>
    <w:multiLevelType w:val="multilevel"/>
    <w:tmpl w:val="F3FA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11"/>
  </w:num>
  <w:num w:numId="5">
    <w:abstractNumId w:val="6"/>
  </w:num>
  <w:num w:numId="6">
    <w:abstractNumId w:val="7"/>
  </w:num>
  <w:num w:numId="7">
    <w:abstractNumId w:val="21"/>
  </w:num>
  <w:num w:numId="8">
    <w:abstractNumId w:val="19"/>
  </w:num>
  <w:num w:numId="9">
    <w:abstractNumId w:val="10"/>
  </w:num>
  <w:num w:numId="10">
    <w:abstractNumId w:val="8"/>
  </w:num>
  <w:num w:numId="11">
    <w:abstractNumId w:val="1"/>
  </w:num>
  <w:num w:numId="12">
    <w:abstractNumId w:val="16"/>
  </w:num>
  <w:num w:numId="13">
    <w:abstractNumId w:val="9"/>
  </w:num>
  <w:num w:numId="14">
    <w:abstractNumId w:val="12"/>
  </w:num>
  <w:num w:numId="15">
    <w:abstractNumId w:val="15"/>
  </w:num>
  <w:num w:numId="16">
    <w:abstractNumId w:val="13"/>
  </w:num>
  <w:num w:numId="17">
    <w:abstractNumId w:val="4"/>
  </w:num>
  <w:num w:numId="18">
    <w:abstractNumId w:val="5"/>
  </w:num>
  <w:num w:numId="19">
    <w:abstractNumId w:val="20"/>
  </w:num>
  <w:num w:numId="20">
    <w:abstractNumId w:val="3"/>
  </w:num>
  <w:num w:numId="21">
    <w:abstractNumId w:val="17"/>
  </w:num>
  <w:num w:numId="22">
    <w:abstractNumId w:val="14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DB"/>
    <w:rsid w:val="00436B6F"/>
    <w:rsid w:val="005F26B5"/>
    <w:rsid w:val="00662BDB"/>
    <w:rsid w:val="006C4013"/>
    <w:rsid w:val="00A54B3C"/>
    <w:rsid w:val="00C807AA"/>
    <w:rsid w:val="00E34553"/>
    <w:rsid w:val="00F4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317CB"/>
  <w15:chartTrackingRefBased/>
  <w15:docId w15:val="{8432804B-D277-42A5-929C-4E885497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A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C401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4B3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54B3C"/>
    <w:pPr>
      <w:ind w:firstLineChars="200" w:firstLine="420"/>
    </w:pPr>
  </w:style>
  <w:style w:type="paragraph" w:customStyle="1" w:styleId="alt">
    <w:name w:val="alt"/>
    <w:basedOn w:val="a"/>
    <w:rsid w:val="00A54B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A54B3C"/>
  </w:style>
  <w:style w:type="character" w:customStyle="1" w:styleId="number">
    <w:name w:val="number"/>
    <w:basedOn w:val="a0"/>
    <w:rsid w:val="00A54B3C"/>
  </w:style>
  <w:style w:type="character" w:customStyle="1" w:styleId="comment">
    <w:name w:val="comment"/>
    <w:basedOn w:val="a0"/>
    <w:rsid w:val="00A54B3C"/>
  </w:style>
  <w:style w:type="character" w:customStyle="1" w:styleId="string">
    <w:name w:val="string"/>
    <w:basedOn w:val="a0"/>
    <w:rsid w:val="00A54B3C"/>
  </w:style>
  <w:style w:type="character" w:customStyle="1" w:styleId="20">
    <w:name w:val="标题 2 字符"/>
    <w:basedOn w:val="a0"/>
    <w:link w:val="2"/>
    <w:uiPriority w:val="9"/>
    <w:rsid w:val="00F46A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6A79"/>
    <w:rPr>
      <w:b/>
      <w:bCs/>
      <w:sz w:val="32"/>
      <w:szCs w:val="32"/>
    </w:rPr>
  </w:style>
  <w:style w:type="character" w:customStyle="1" w:styleId="annotation">
    <w:name w:val="annotation"/>
    <w:basedOn w:val="a0"/>
    <w:rsid w:val="005F26B5"/>
  </w:style>
  <w:style w:type="character" w:customStyle="1" w:styleId="40">
    <w:name w:val="标题 4 字符"/>
    <w:basedOn w:val="a0"/>
    <w:link w:val="4"/>
    <w:uiPriority w:val="9"/>
    <w:rsid w:val="006C401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Siri</dc:creator>
  <cp:keywords/>
  <dc:description/>
  <cp:lastModifiedBy>Yang Siri</cp:lastModifiedBy>
  <cp:revision>3</cp:revision>
  <dcterms:created xsi:type="dcterms:W3CDTF">2019-05-10T15:52:00Z</dcterms:created>
  <dcterms:modified xsi:type="dcterms:W3CDTF">2019-05-10T16:41:00Z</dcterms:modified>
</cp:coreProperties>
</file>