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7531" w14:textId="77777777"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14:paraId="5F199B43" w14:textId="77777777"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14:paraId="74663799" w14:textId="77777777" w:rsidR="001363FD" w:rsidRPr="00517762" w:rsidRDefault="00F20C64" w:rsidP="00465F12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Owner</w:t>
      </w:r>
    </w:p>
    <w:p w14:paraId="106FD5C1" w14:textId="77777777" w:rsidR="00B87384" w:rsidRDefault="00B87384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</w:t>
      </w:r>
      <w:r w:rsidR="00AB6BF8">
        <w:rPr>
          <w:rFonts w:ascii="Times New Roman" w:hAnsi="Times New Roman"/>
          <w:sz w:val="28"/>
          <w:szCs w:val="28"/>
        </w:rPr>
        <w:t>provider</w:t>
      </w:r>
      <w:r w:rsidRPr="005E1626">
        <w:rPr>
          <w:rFonts w:ascii="Times New Roman" w:hAnsi="Times New Roman"/>
          <w:sz w:val="28"/>
          <w:szCs w:val="28"/>
        </w:rPr>
        <w:t xml:space="preserve"> </w:t>
      </w:r>
      <w:r w:rsidR="003D218B">
        <w:rPr>
          <w:rFonts w:ascii="Times New Roman" w:hAnsi="Times New Roman"/>
          <w:sz w:val="28"/>
          <w:szCs w:val="28"/>
        </w:rPr>
        <w:t>requests for</w:t>
      </w:r>
      <w:r w:rsidR="00AB6BF8">
        <w:rPr>
          <w:rFonts w:ascii="Times New Roman" w:hAnsi="Times New Roman"/>
          <w:sz w:val="28"/>
          <w:szCs w:val="28"/>
        </w:rPr>
        <w:t xml:space="preserve"> symmetric</w:t>
      </w:r>
      <w:r w:rsidR="003D218B">
        <w:rPr>
          <w:rFonts w:ascii="Times New Roman" w:hAnsi="Times New Roman"/>
          <w:sz w:val="28"/>
          <w:szCs w:val="28"/>
        </w:rPr>
        <w:t xml:space="preserve"> encryption key </w:t>
      </w:r>
      <w:r w:rsidR="00AB6BF8">
        <w:rPr>
          <w:rFonts w:ascii="Times New Roman" w:hAnsi="Times New Roman"/>
          <w:sz w:val="28"/>
          <w:szCs w:val="28"/>
        </w:rPr>
        <w:t xml:space="preserve">permission from </w:t>
      </w:r>
      <w:r w:rsidR="009D7CA9">
        <w:rPr>
          <w:rFonts w:ascii="Times New Roman" w:hAnsi="Times New Roman"/>
          <w:sz w:val="28"/>
          <w:szCs w:val="28"/>
        </w:rPr>
        <w:t>OWNER</w:t>
      </w:r>
      <w:r w:rsidR="00AB6BF8">
        <w:rPr>
          <w:rFonts w:ascii="Times New Roman" w:hAnsi="Times New Roman"/>
          <w:sz w:val="28"/>
          <w:szCs w:val="28"/>
        </w:rPr>
        <w:t xml:space="preserve"> and upload the patient details in ABE with the key</w:t>
      </w:r>
      <w:r w:rsidR="003D218B">
        <w:rPr>
          <w:rFonts w:ascii="Times New Roman" w:hAnsi="Times New Roman"/>
          <w:sz w:val="28"/>
          <w:szCs w:val="28"/>
        </w:rPr>
        <w:t>.</w:t>
      </w:r>
      <w:r w:rsidR="00AB6BF8">
        <w:rPr>
          <w:rFonts w:ascii="Times New Roman" w:hAnsi="Times New Roman"/>
          <w:sz w:val="28"/>
          <w:szCs w:val="28"/>
        </w:rPr>
        <w:t xml:space="preserve"> View &amp; delete the uploaded patient details, and view the clinical report from the </w:t>
      </w:r>
      <w:r w:rsidR="0071303B">
        <w:rPr>
          <w:rFonts w:ascii="Times New Roman" w:hAnsi="Times New Roman"/>
          <w:sz w:val="28"/>
          <w:szCs w:val="28"/>
        </w:rPr>
        <w:t>user</w:t>
      </w:r>
      <w:r w:rsidR="00AB6BF8">
        <w:rPr>
          <w:rFonts w:ascii="Times New Roman" w:hAnsi="Times New Roman"/>
          <w:sz w:val="28"/>
          <w:szCs w:val="28"/>
        </w:rPr>
        <w:t>.</w:t>
      </w:r>
    </w:p>
    <w:p w14:paraId="2D68199E" w14:textId="77777777" w:rsidR="00F435E3" w:rsidRPr="005E1626" w:rsidRDefault="00F435E3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DAB8756" w14:textId="77777777" w:rsidR="001363FD" w:rsidRPr="00465F12" w:rsidRDefault="004951A6" w:rsidP="00465F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Delegator</w:t>
      </w:r>
    </w:p>
    <w:p w14:paraId="0873A5EB" w14:textId="77777777" w:rsidR="00746F2E" w:rsidRDefault="00746F2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</w:t>
      </w:r>
      <w:proofErr w:type="spellStart"/>
      <w:r>
        <w:rPr>
          <w:rFonts w:ascii="Times New Roman" w:hAnsi="Times New Roman"/>
          <w:sz w:val="28"/>
          <w:szCs w:val="28"/>
        </w:rPr>
        <w:t>module,</w:t>
      </w:r>
      <w:r w:rsidR="00FE08C9">
        <w:rPr>
          <w:rFonts w:ascii="Times New Roman" w:hAnsi="Times New Roman"/>
          <w:sz w:val="28"/>
          <w:szCs w:val="28"/>
        </w:rPr>
        <w:t>Delegator</w:t>
      </w:r>
      <w:proofErr w:type="spellEnd"/>
      <w:r w:rsidR="0071303B">
        <w:rPr>
          <w:rFonts w:ascii="Times New Roman" w:hAnsi="Times New Roman"/>
          <w:sz w:val="28"/>
          <w:szCs w:val="28"/>
        </w:rPr>
        <w:t xml:space="preserve"> register</w:t>
      </w:r>
      <w:r w:rsidR="00AB6BF8">
        <w:rPr>
          <w:rFonts w:ascii="Times New Roman" w:hAnsi="Times New Roman"/>
          <w:sz w:val="28"/>
          <w:szCs w:val="28"/>
        </w:rPr>
        <w:t xml:space="preserve"> and logs in and request access control from the healthcare server and view the access control (1-access only the patient details and 2-accessing both patient details with the document)</w:t>
      </w:r>
      <w:r w:rsidR="000C36C6">
        <w:rPr>
          <w:rFonts w:ascii="Times New Roman" w:hAnsi="Times New Roman"/>
          <w:sz w:val="28"/>
          <w:szCs w:val="28"/>
        </w:rPr>
        <w:t xml:space="preserve">, if the </w:t>
      </w:r>
      <w:r w:rsidR="0071303B">
        <w:rPr>
          <w:rFonts w:ascii="Times New Roman" w:hAnsi="Times New Roman"/>
          <w:sz w:val="28"/>
          <w:szCs w:val="28"/>
        </w:rPr>
        <w:t>user</w:t>
      </w:r>
      <w:r w:rsidR="000C36C6">
        <w:rPr>
          <w:rFonts w:ascii="Times New Roman" w:hAnsi="Times New Roman"/>
          <w:sz w:val="28"/>
          <w:szCs w:val="28"/>
        </w:rPr>
        <w:t xml:space="preserve"> has both the access permissions, </w:t>
      </w:r>
      <w:r w:rsidR="0071303B">
        <w:rPr>
          <w:rFonts w:ascii="Times New Roman" w:hAnsi="Times New Roman"/>
          <w:sz w:val="28"/>
          <w:szCs w:val="28"/>
        </w:rPr>
        <w:t>user</w:t>
      </w:r>
      <w:r w:rsidR="000C36C6">
        <w:rPr>
          <w:rFonts w:ascii="Times New Roman" w:hAnsi="Times New Roman"/>
          <w:sz w:val="28"/>
          <w:szCs w:val="28"/>
        </w:rPr>
        <w:t xml:space="preserve"> can provide the clinical report for the corresponding patient details.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7B0DA46" w14:textId="77777777" w:rsidR="00F435E3" w:rsidRDefault="00F435E3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6B28838" w14:textId="77777777" w:rsidR="00E03BA2" w:rsidRDefault="00E03BA2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DBF750" w14:textId="32AB86D0" w:rsidR="005E665E" w:rsidRPr="00506AC9" w:rsidRDefault="005E665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7A20AF8C" w14:textId="77777777" w:rsidR="001363FD" w:rsidRPr="00465F12" w:rsidRDefault="00FD3D55" w:rsidP="00465F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CLOUD</w:t>
      </w:r>
      <w:r w:rsidR="0082456F">
        <w:rPr>
          <w:rFonts w:ascii="Times New Roman" w:hAnsi="Times New Roman"/>
          <w:b/>
          <w:sz w:val="28"/>
          <w:szCs w:val="28"/>
        </w:rPr>
        <w:t xml:space="preserve"> SERVER</w:t>
      </w:r>
    </w:p>
    <w:p w14:paraId="52FB7A94" w14:textId="77777777" w:rsidR="00087D72" w:rsidRDefault="00785C9A" w:rsidP="009201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6AC9">
        <w:rPr>
          <w:rFonts w:ascii="Times New Roman" w:hAnsi="Times New Roman"/>
          <w:sz w:val="28"/>
          <w:szCs w:val="28"/>
        </w:rPr>
        <w:t xml:space="preserve">The </w:t>
      </w:r>
      <w:r w:rsidR="00F93C7B">
        <w:rPr>
          <w:rFonts w:ascii="Times New Roman" w:hAnsi="Times New Roman"/>
          <w:sz w:val="28"/>
          <w:szCs w:val="28"/>
        </w:rPr>
        <w:t xml:space="preserve">Cloud </w:t>
      </w:r>
      <w:r w:rsidR="00517762">
        <w:rPr>
          <w:rFonts w:ascii="Times New Roman" w:hAnsi="Times New Roman"/>
          <w:sz w:val="28"/>
          <w:szCs w:val="28"/>
        </w:rPr>
        <w:t>Server</w:t>
      </w:r>
      <w:r w:rsidR="001A196A" w:rsidRPr="00506AC9">
        <w:rPr>
          <w:rFonts w:ascii="Times New Roman" w:hAnsi="Times New Roman"/>
          <w:sz w:val="28"/>
          <w:szCs w:val="28"/>
        </w:rPr>
        <w:t xml:space="preserve"> </w:t>
      </w:r>
      <w:r w:rsidR="001A196A">
        <w:rPr>
          <w:rFonts w:ascii="Times New Roman" w:hAnsi="Times New Roman"/>
          <w:sz w:val="28"/>
          <w:szCs w:val="28"/>
        </w:rPr>
        <w:t>authorizes</w:t>
      </w:r>
      <w:r w:rsidR="00517762">
        <w:rPr>
          <w:rFonts w:ascii="Times New Roman" w:hAnsi="Times New Roman"/>
          <w:sz w:val="28"/>
          <w:szCs w:val="28"/>
        </w:rPr>
        <w:t xml:space="preserve"> both </w:t>
      </w:r>
      <w:proofErr w:type="gramStart"/>
      <w:r w:rsidR="0071303B">
        <w:rPr>
          <w:rFonts w:ascii="Times New Roman" w:hAnsi="Times New Roman"/>
          <w:sz w:val="28"/>
          <w:szCs w:val="28"/>
        </w:rPr>
        <w:t>user</w:t>
      </w:r>
      <w:r w:rsidR="0090495C">
        <w:rPr>
          <w:rFonts w:ascii="Times New Roman" w:hAnsi="Times New Roman"/>
          <w:sz w:val="28"/>
          <w:szCs w:val="28"/>
        </w:rPr>
        <w:t xml:space="preserve"> </w:t>
      </w:r>
      <w:r w:rsidR="00517762">
        <w:rPr>
          <w:rFonts w:ascii="Times New Roman" w:hAnsi="Times New Roman"/>
          <w:sz w:val="28"/>
          <w:szCs w:val="28"/>
        </w:rPr>
        <w:t xml:space="preserve"> and</w:t>
      </w:r>
      <w:proofErr w:type="gramEnd"/>
      <w:r w:rsidR="00793571">
        <w:rPr>
          <w:rFonts w:ascii="Times New Roman" w:hAnsi="Times New Roman"/>
          <w:sz w:val="28"/>
          <w:szCs w:val="28"/>
        </w:rPr>
        <w:t xml:space="preserve"> </w:t>
      </w:r>
      <w:r w:rsidR="0090495C">
        <w:rPr>
          <w:rFonts w:ascii="Times New Roman" w:hAnsi="Times New Roman"/>
          <w:sz w:val="28"/>
          <w:szCs w:val="28"/>
        </w:rPr>
        <w:t>owner</w:t>
      </w:r>
      <w:r w:rsidR="00517762">
        <w:rPr>
          <w:rFonts w:ascii="Times New Roman" w:hAnsi="Times New Roman"/>
          <w:sz w:val="28"/>
          <w:szCs w:val="28"/>
        </w:rPr>
        <w:t xml:space="preserve">, view all the uploaded patient details and give the access control permissions to the corresponding requested </w:t>
      </w:r>
      <w:r w:rsidR="0071303B">
        <w:rPr>
          <w:rFonts w:ascii="Times New Roman" w:hAnsi="Times New Roman"/>
          <w:sz w:val="28"/>
          <w:szCs w:val="28"/>
        </w:rPr>
        <w:t>user</w:t>
      </w:r>
      <w:r w:rsidR="00517762">
        <w:rPr>
          <w:rFonts w:ascii="Times New Roman" w:hAnsi="Times New Roman"/>
          <w:sz w:val="28"/>
          <w:szCs w:val="28"/>
        </w:rPr>
        <w:t xml:space="preserve">. View the response from the </w:t>
      </w:r>
      <w:r w:rsidR="009D7CA9">
        <w:rPr>
          <w:rFonts w:ascii="Times New Roman" w:hAnsi="Times New Roman"/>
          <w:sz w:val="28"/>
          <w:szCs w:val="28"/>
        </w:rPr>
        <w:t>OWNER</w:t>
      </w:r>
      <w:r w:rsidR="00517762">
        <w:rPr>
          <w:rFonts w:ascii="Times New Roman" w:hAnsi="Times New Roman"/>
          <w:sz w:val="28"/>
          <w:szCs w:val="28"/>
        </w:rPr>
        <w:t xml:space="preserve"> about the key requested. After the clinical report is generated by the </w:t>
      </w:r>
      <w:r w:rsidR="0071303B">
        <w:rPr>
          <w:rFonts w:ascii="Times New Roman" w:hAnsi="Times New Roman"/>
          <w:sz w:val="28"/>
          <w:szCs w:val="28"/>
        </w:rPr>
        <w:t>user</w:t>
      </w:r>
      <w:r w:rsidR="00517762">
        <w:rPr>
          <w:rFonts w:ascii="Times New Roman" w:hAnsi="Times New Roman"/>
          <w:sz w:val="28"/>
          <w:szCs w:val="28"/>
        </w:rPr>
        <w:t xml:space="preserve"> forward it to the corresponding patient. </w:t>
      </w:r>
      <w:r w:rsidR="00850851">
        <w:rPr>
          <w:rFonts w:ascii="Times New Roman" w:hAnsi="Times New Roman"/>
          <w:sz w:val="28"/>
          <w:szCs w:val="28"/>
        </w:rPr>
        <w:t xml:space="preserve"> </w:t>
      </w:r>
      <w:r w:rsidR="00BA06BC">
        <w:rPr>
          <w:rFonts w:ascii="Times New Roman" w:hAnsi="Times New Roman"/>
          <w:sz w:val="28"/>
          <w:szCs w:val="28"/>
        </w:rPr>
        <w:t>And view the patient disease in chart.</w:t>
      </w:r>
    </w:p>
    <w:p w14:paraId="149A6F30" w14:textId="77777777" w:rsidR="0082456F" w:rsidRDefault="0082456F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A83BBD" w14:textId="77777777" w:rsidR="0082456F" w:rsidRPr="00506AC9" w:rsidRDefault="0082456F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087715" w14:textId="77777777" w:rsidR="0082456F" w:rsidRPr="00465F12" w:rsidRDefault="004951A6" w:rsidP="008245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Delgatee</w:t>
      </w:r>
      <w:proofErr w:type="spellEnd"/>
    </w:p>
    <w:p w14:paraId="27CD4E07" w14:textId="77777777" w:rsidR="00DB25F4" w:rsidRDefault="00DB25F4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A371D84" w14:textId="77777777" w:rsidR="0082456F" w:rsidRPr="00920178" w:rsidRDefault="005306F1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the </w:t>
      </w:r>
      <w:proofErr w:type="spellStart"/>
      <w:r w:rsidR="009B1EF3">
        <w:rPr>
          <w:rFonts w:ascii="Times New Roman" w:hAnsi="Times New Roman"/>
          <w:sz w:val="28"/>
          <w:szCs w:val="28"/>
        </w:rPr>
        <w:t>Delegatee</w:t>
      </w:r>
      <w:proofErr w:type="spellEnd"/>
      <w:r w:rsidR="00711520">
        <w:rPr>
          <w:rFonts w:ascii="Times New Roman" w:hAnsi="Times New Roman"/>
          <w:sz w:val="28"/>
          <w:szCs w:val="28"/>
        </w:rPr>
        <w:t xml:space="preserve"> will generate the key requested by </w:t>
      </w:r>
      <w:r w:rsidR="00AA0023">
        <w:rPr>
          <w:rFonts w:ascii="Times New Roman" w:hAnsi="Times New Roman"/>
          <w:sz w:val="28"/>
          <w:szCs w:val="28"/>
        </w:rPr>
        <w:t>User</w:t>
      </w:r>
      <w:r w:rsidR="00711520">
        <w:rPr>
          <w:rFonts w:ascii="Times New Roman" w:hAnsi="Times New Roman"/>
          <w:sz w:val="28"/>
          <w:szCs w:val="28"/>
        </w:rPr>
        <w:t xml:space="preserve">. And also generates the symmetric encryption key and provides permission requested by the </w:t>
      </w:r>
      <w:r w:rsidR="00420F08">
        <w:rPr>
          <w:rFonts w:ascii="Times New Roman" w:hAnsi="Times New Roman"/>
          <w:sz w:val="28"/>
          <w:szCs w:val="28"/>
        </w:rPr>
        <w:t>users</w:t>
      </w:r>
      <w:r w:rsidR="00711520">
        <w:rPr>
          <w:rFonts w:ascii="Times New Roman" w:hAnsi="Times New Roman"/>
          <w:sz w:val="28"/>
          <w:szCs w:val="28"/>
        </w:rPr>
        <w:t>.</w:t>
      </w:r>
    </w:p>
    <w:p w14:paraId="7F74028D" w14:textId="77777777" w:rsidR="0082456F" w:rsidRPr="00920178" w:rsidRDefault="0082456F" w:rsidP="009201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82456F" w:rsidRPr="00920178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1666">
    <w:abstractNumId w:val="1"/>
  </w:num>
  <w:num w:numId="2" w16cid:durableId="1109735686">
    <w:abstractNumId w:val="2"/>
  </w:num>
  <w:num w:numId="3" w16cid:durableId="1820263733">
    <w:abstractNumId w:val="0"/>
  </w:num>
  <w:num w:numId="4" w16cid:durableId="10474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065"/>
    <w:rsid w:val="00020C46"/>
    <w:rsid w:val="00067065"/>
    <w:rsid w:val="00087D72"/>
    <w:rsid w:val="000B16E8"/>
    <w:rsid w:val="000C36C6"/>
    <w:rsid w:val="000D2037"/>
    <w:rsid w:val="000E7BC4"/>
    <w:rsid w:val="000F343D"/>
    <w:rsid w:val="001363FD"/>
    <w:rsid w:val="00163AB5"/>
    <w:rsid w:val="0017517C"/>
    <w:rsid w:val="001A196A"/>
    <w:rsid w:val="001A64FA"/>
    <w:rsid w:val="001F2358"/>
    <w:rsid w:val="00273F5B"/>
    <w:rsid w:val="002A62F8"/>
    <w:rsid w:val="002A7DDA"/>
    <w:rsid w:val="002B38A1"/>
    <w:rsid w:val="002B4DF5"/>
    <w:rsid w:val="002B6EA7"/>
    <w:rsid w:val="0030752F"/>
    <w:rsid w:val="00344163"/>
    <w:rsid w:val="00382F95"/>
    <w:rsid w:val="00384859"/>
    <w:rsid w:val="003D218B"/>
    <w:rsid w:val="00420F08"/>
    <w:rsid w:val="00463BD1"/>
    <w:rsid w:val="00465F12"/>
    <w:rsid w:val="00482F36"/>
    <w:rsid w:val="00487313"/>
    <w:rsid w:val="004951A6"/>
    <w:rsid w:val="004A01E7"/>
    <w:rsid w:val="004E3477"/>
    <w:rsid w:val="004F4CE0"/>
    <w:rsid w:val="00506AC9"/>
    <w:rsid w:val="00517762"/>
    <w:rsid w:val="005306F1"/>
    <w:rsid w:val="0055732A"/>
    <w:rsid w:val="005607A5"/>
    <w:rsid w:val="00560C7F"/>
    <w:rsid w:val="0057007F"/>
    <w:rsid w:val="005C4BE3"/>
    <w:rsid w:val="005E665E"/>
    <w:rsid w:val="00603DB0"/>
    <w:rsid w:val="00613774"/>
    <w:rsid w:val="006313ED"/>
    <w:rsid w:val="00643D58"/>
    <w:rsid w:val="006535DC"/>
    <w:rsid w:val="006570AF"/>
    <w:rsid w:val="006628DD"/>
    <w:rsid w:val="00665548"/>
    <w:rsid w:val="006D6AA7"/>
    <w:rsid w:val="00711520"/>
    <w:rsid w:val="0071303B"/>
    <w:rsid w:val="0073728C"/>
    <w:rsid w:val="00741013"/>
    <w:rsid w:val="00746F2E"/>
    <w:rsid w:val="00763CD8"/>
    <w:rsid w:val="007729DC"/>
    <w:rsid w:val="00785C9A"/>
    <w:rsid w:val="00793152"/>
    <w:rsid w:val="00793571"/>
    <w:rsid w:val="007B7B86"/>
    <w:rsid w:val="007D413F"/>
    <w:rsid w:val="007E2E4F"/>
    <w:rsid w:val="007F28BE"/>
    <w:rsid w:val="0082456F"/>
    <w:rsid w:val="00843B9F"/>
    <w:rsid w:val="00850851"/>
    <w:rsid w:val="0086369D"/>
    <w:rsid w:val="008B4BC5"/>
    <w:rsid w:val="008E2287"/>
    <w:rsid w:val="0090495C"/>
    <w:rsid w:val="00920178"/>
    <w:rsid w:val="009A3E80"/>
    <w:rsid w:val="009B1EF3"/>
    <w:rsid w:val="009D73BB"/>
    <w:rsid w:val="009D7CA9"/>
    <w:rsid w:val="009F263A"/>
    <w:rsid w:val="00A65A1A"/>
    <w:rsid w:val="00AA0023"/>
    <w:rsid w:val="00AB6BF8"/>
    <w:rsid w:val="00AD2D74"/>
    <w:rsid w:val="00AE091D"/>
    <w:rsid w:val="00B157E7"/>
    <w:rsid w:val="00B159B4"/>
    <w:rsid w:val="00B52588"/>
    <w:rsid w:val="00B8460B"/>
    <w:rsid w:val="00B858DF"/>
    <w:rsid w:val="00B87384"/>
    <w:rsid w:val="00BA06BC"/>
    <w:rsid w:val="00BD4B03"/>
    <w:rsid w:val="00BF7082"/>
    <w:rsid w:val="00C23C4F"/>
    <w:rsid w:val="00CD0A2E"/>
    <w:rsid w:val="00DB25F4"/>
    <w:rsid w:val="00DE5EA6"/>
    <w:rsid w:val="00E03897"/>
    <w:rsid w:val="00E03BA2"/>
    <w:rsid w:val="00E05F06"/>
    <w:rsid w:val="00E15E28"/>
    <w:rsid w:val="00E21675"/>
    <w:rsid w:val="00E30295"/>
    <w:rsid w:val="00E6347C"/>
    <w:rsid w:val="00E778BF"/>
    <w:rsid w:val="00E908F1"/>
    <w:rsid w:val="00EE0C91"/>
    <w:rsid w:val="00F05BD7"/>
    <w:rsid w:val="00F20C64"/>
    <w:rsid w:val="00F24ACA"/>
    <w:rsid w:val="00F27E0C"/>
    <w:rsid w:val="00F34446"/>
    <w:rsid w:val="00F435E3"/>
    <w:rsid w:val="00F71CF9"/>
    <w:rsid w:val="00F72F6E"/>
    <w:rsid w:val="00F93C7B"/>
    <w:rsid w:val="00FA1357"/>
    <w:rsid w:val="00FA514D"/>
    <w:rsid w:val="00FA7952"/>
    <w:rsid w:val="00FD3D55"/>
    <w:rsid w:val="00FE08C9"/>
    <w:rsid w:val="00FE6C57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E60D"/>
  <w15:docId w15:val="{67BCBE2C-AEC6-445E-B007-1955497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Shravani Siripuram</cp:lastModifiedBy>
  <cp:revision>106</cp:revision>
  <dcterms:created xsi:type="dcterms:W3CDTF">2013-04-08T22:22:00Z</dcterms:created>
  <dcterms:modified xsi:type="dcterms:W3CDTF">2023-04-20T06:15:00Z</dcterms:modified>
</cp:coreProperties>
</file>