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FBD" w:rsidRPr="00036595" w:rsidRDefault="009D366C" w:rsidP="00431FBD">
      <w:pPr>
        <w:tabs>
          <w:tab w:val="center" w:pos="6480"/>
          <w:tab w:val="left" w:pos="8955"/>
          <w:tab w:val="left" w:pos="9691"/>
        </w:tabs>
        <w:jc w:val="right"/>
        <w:rPr>
          <w:rFonts w:ascii="Arial Rounded MT Bold" w:hAnsi="Arial Rounded MT Bold" w:cs="Mangal"/>
          <w:b/>
          <w:sz w:val="52"/>
          <w:szCs w:val="52"/>
        </w:rPr>
      </w:pPr>
      <w:r w:rsidRPr="009E3D5C">
        <w:rPr>
          <w:rFonts w:eastAsia="Garamond"/>
        </w:rPr>
        <w:t xml:space="preserve">                                                                                           </w:t>
      </w:r>
      <w:r w:rsidR="00431FBD" w:rsidRPr="00036595">
        <w:rPr>
          <w:rFonts w:ascii="Arial Rounded MT Bold" w:hAnsi="Arial Rounded MT Bold" w:cs="Mangal"/>
          <w:b/>
          <w:sz w:val="52"/>
          <w:szCs w:val="52"/>
        </w:rPr>
        <w:t>(FORM B)</w:t>
      </w:r>
    </w:p>
    <w:p w:rsidR="00431FBD" w:rsidRPr="00036595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</w:p>
    <w:p w:rsidR="00431FBD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</w:p>
    <w:p w:rsidR="00431FBD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</w:p>
    <w:p w:rsidR="00431FBD" w:rsidRPr="00036595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 xml:space="preserve">FORMAT FOR          </w:t>
      </w:r>
    </w:p>
    <w:p w:rsidR="00431FBD" w:rsidRPr="00036595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 xml:space="preserve">PHYSIOTHERAPY </w:t>
      </w:r>
      <w:r>
        <w:rPr>
          <w:rFonts w:ascii="Arial Rounded MT Bold" w:hAnsi="Arial Rounded MT Bold" w:cs="Mangal"/>
          <w:b/>
          <w:sz w:val="52"/>
          <w:szCs w:val="52"/>
        </w:rPr>
        <w:t>ACADEMIC</w:t>
      </w:r>
      <w:r w:rsidRPr="00036595">
        <w:rPr>
          <w:rFonts w:ascii="Arial Rounded MT Bold" w:hAnsi="Arial Rounded MT Bold" w:cs="Mangal"/>
          <w:b/>
          <w:sz w:val="52"/>
          <w:szCs w:val="52"/>
        </w:rPr>
        <w:t xml:space="preserve"> ACCREDITATION</w:t>
      </w:r>
    </w:p>
    <w:p w:rsidR="00431FBD" w:rsidRPr="00036595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>EXERCISE</w:t>
      </w:r>
    </w:p>
    <w:p w:rsidR="00431FBD" w:rsidRDefault="00431FBD" w:rsidP="00431FBD">
      <w:pPr>
        <w:tabs>
          <w:tab w:val="left" w:pos="8955"/>
        </w:tabs>
        <w:rPr>
          <w:rFonts w:ascii="Arial Rounded MT Bold" w:hAnsi="Arial Rounded MT Bold" w:cs="Mangal"/>
          <w:b/>
          <w:sz w:val="52"/>
          <w:szCs w:val="52"/>
        </w:rPr>
      </w:pPr>
      <w:r w:rsidRPr="00036595">
        <w:rPr>
          <w:rFonts w:ascii="Arial Rounded MT Bold" w:hAnsi="Arial Rounded MT Bold" w:cs="Mangal"/>
          <w:b/>
          <w:sz w:val="52"/>
          <w:szCs w:val="52"/>
        </w:rPr>
        <w:t xml:space="preserve">      </w:t>
      </w:r>
    </w:p>
    <w:p w:rsidR="00431FBD" w:rsidRDefault="00431FBD" w:rsidP="00431FBD">
      <w:pPr>
        <w:tabs>
          <w:tab w:val="left" w:pos="8955"/>
        </w:tabs>
        <w:rPr>
          <w:rFonts w:ascii="Arial Rounded MT Bold" w:hAnsi="Arial Rounded MT Bold" w:cs="Mangal"/>
          <w:b/>
          <w:sz w:val="52"/>
          <w:szCs w:val="52"/>
        </w:rPr>
      </w:pPr>
    </w:p>
    <w:p w:rsidR="00431FBD" w:rsidRDefault="00431FBD" w:rsidP="00431FBD">
      <w:pPr>
        <w:tabs>
          <w:tab w:val="left" w:pos="8955"/>
        </w:tabs>
        <w:rPr>
          <w:rFonts w:ascii="Arial Rounded MT Bold" w:hAnsi="Arial Rounded MT Bold" w:cs="Mangal"/>
          <w:b/>
          <w:sz w:val="52"/>
          <w:szCs w:val="52"/>
        </w:rPr>
      </w:pPr>
    </w:p>
    <w:p w:rsidR="00431FBD" w:rsidRDefault="00431FBD" w:rsidP="00431FBD">
      <w:pPr>
        <w:tabs>
          <w:tab w:val="left" w:pos="8955"/>
        </w:tabs>
        <w:rPr>
          <w:rFonts w:ascii="Arial Rounded MT Bold" w:hAnsi="Arial Rounded MT Bold" w:cs="Mangal"/>
          <w:b/>
          <w:sz w:val="52"/>
          <w:szCs w:val="52"/>
        </w:rPr>
      </w:pPr>
    </w:p>
    <w:p w:rsidR="00431FBD" w:rsidRPr="00431FBD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48"/>
          <w:szCs w:val="48"/>
        </w:rPr>
      </w:pPr>
      <w:r w:rsidRPr="00431FBD">
        <w:rPr>
          <w:rFonts w:ascii="Arial Rounded MT Bold" w:hAnsi="Arial Rounded MT Bold" w:cs="Mangal"/>
          <w:b/>
          <w:bCs/>
          <w:sz w:val="48"/>
          <w:szCs w:val="48"/>
        </w:rPr>
        <w:t>Prepared by</w:t>
      </w:r>
    </w:p>
    <w:p w:rsidR="00431FBD" w:rsidRPr="00431FBD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48"/>
          <w:szCs w:val="48"/>
        </w:rPr>
      </w:pPr>
      <w:r w:rsidRPr="00431FBD">
        <w:rPr>
          <w:rFonts w:ascii="Arial Rounded MT Bold" w:hAnsi="Arial Rounded MT Bold" w:cs="Mangal"/>
          <w:b/>
          <w:bCs/>
          <w:sz w:val="48"/>
          <w:szCs w:val="48"/>
        </w:rPr>
        <w:t xml:space="preserve">The Medical Rehabilitation Therapists </w:t>
      </w:r>
    </w:p>
    <w:p w:rsidR="00431FBD" w:rsidRPr="00431FBD" w:rsidRDefault="00431FBD" w:rsidP="00431FBD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48"/>
          <w:szCs w:val="48"/>
        </w:rPr>
      </w:pPr>
      <w:proofErr w:type="gramStart"/>
      <w:r w:rsidRPr="00431FBD">
        <w:rPr>
          <w:rFonts w:ascii="Arial Rounded MT Bold" w:hAnsi="Arial Rounded MT Bold" w:cs="Mangal"/>
          <w:b/>
          <w:bCs/>
          <w:sz w:val="48"/>
          <w:szCs w:val="48"/>
        </w:rPr>
        <w:t>(Reg.)</w:t>
      </w:r>
      <w:proofErr w:type="gramEnd"/>
      <w:r w:rsidRPr="00431FBD">
        <w:rPr>
          <w:rFonts w:ascii="Arial Rounded MT Bold" w:hAnsi="Arial Rounded MT Bold" w:cs="Mangal"/>
          <w:b/>
          <w:bCs/>
          <w:sz w:val="48"/>
          <w:szCs w:val="48"/>
        </w:rPr>
        <w:t xml:space="preserve"> Board of Nigeria (MRTB)</w:t>
      </w:r>
    </w:p>
    <w:p w:rsidR="00431FBD" w:rsidRPr="00431FBD" w:rsidRDefault="00431FBD" w:rsidP="00431FBD">
      <w:pPr>
        <w:rPr>
          <w:sz w:val="48"/>
          <w:szCs w:val="48"/>
        </w:rPr>
      </w:pPr>
    </w:p>
    <w:p w:rsidR="00431FBD" w:rsidRDefault="00431FBD" w:rsidP="00431FBD">
      <w:pPr>
        <w:rPr>
          <w:sz w:val="26"/>
          <w:szCs w:val="26"/>
        </w:rPr>
      </w:pPr>
    </w:p>
    <w:p w:rsidR="000C18F0" w:rsidRDefault="000C18F0" w:rsidP="00431FBD">
      <w:pPr>
        <w:rPr>
          <w:sz w:val="26"/>
          <w:szCs w:val="26"/>
        </w:rPr>
      </w:pPr>
    </w:p>
    <w:p w:rsidR="00B21049" w:rsidRPr="000C18F0" w:rsidRDefault="00B21049">
      <w:pPr>
        <w:pStyle w:val="ListParagraph"/>
        <w:numPr>
          <w:ilvl w:val="0"/>
          <w:numId w:val="16"/>
        </w:numPr>
        <w:spacing w:line="276" w:lineRule="auto"/>
        <w:ind w:left="720"/>
        <w:rPr>
          <w:b/>
          <w:iCs/>
          <w:color w:val="000000" w:themeColor="text1"/>
        </w:rPr>
      </w:pPr>
      <w:r w:rsidRPr="000C18F0">
        <w:rPr>
          <w:b/>
          <w:bCs/>
        </w:rPr>
        <w:lastRenderedPageBreak/>
        <w:t>ACADEMIC MATTERS</w:t>
      </w:r>
    </w:p>
    <w:p w:rsidR="00B21049" w:rsidRPr="000C18F0" w:rsidRDefault="00B21049" w:rsidP="00B21049">
      <w:pPr>
        <w:pStyle w:val="ListParagraph"/>
        <w:jc w:val="center"/>
        <w:rPr>
          <w:b/>
          <w:iCs/>
          <w:color w:val="000000" w:themeColor="text1"/>
        </w:rPr>
      </w:pPr>
      <w:r w:rsidRPr="000C18F0">
        <w:rPr>
          <w:b/>
          <w:iCs/>
          <w:color w:val="000000" w:themeColor="text1"/>
        </w:rPr>
        <w:t>CURRICULUM/STUDENTS HANDBOOK</w:t>
      </w:r>
    </w:p>
    <w:p w:rsidR="00431FBD" w:rsidRPr="000C18F0" w:rsidRDefault="00431FBD" w:rsidP="00431FBD">
      <w:pPr>
        <w:spacing w:after="200" w:line="276" w:lineRule="auto"/>
        <w:rPr>
          <w:b/>
          <w:bCs/>
        </w:rPr>
      </w:pPr>
    </w:p>
    <w:tbl>
      <w:tblPr>
        <w:tblStyle w:val="TableGrid"/>
        <w:tblW w:w="14633" w:type="dxa"/>
        <w:tblInd w:w="344" w:type="dxa"/>
        <w:tblLook w:val="04A0"/>
      </w:tblPr>
      <w:tblGrid>
        <w:gridCol w:w="1377"/>
        <w:gridCol w:w="6382"/>
        <w:gridCol w:w="3608"/>
        <w:gridCol w:w="3266"/>
      </w:tblGrid>
      <w:tr w:rsidR="00B21049" w:rsidRPr="000C18F0" w:rsidTr="00D71B97">
        <w:trPr>
          <w:trHeight w:val="621"/>
        </w:trPr>
        <w:tc>
          <w:tcPr>
            <w:tcW w:w="1377" w:type="dxa"/>
          </w:tcPr>
          <w:p w:rsidR="00B21049" w:rsidRPr="000C18F0" w:rsidRDefault="00B21049" w:rsidP="00D71B97">
            <w:pPr>
              <w:spacing w:before="240"/>
              <w:jc w:val="center"/>
              <w:rPr>
                <w:b/>
              </w:rPr>
            </w:pPr>
            <w:r w:rsidRPr="000C18F0">
              <w:rPr>
                <w:b/>
              </w:rPr>
              <w:t>S/N</w:t>
            </w:r>
          </w:p>
        </w:tc>
        <w:tc>
          <w:tcPr>
            <w:tcW w:w="6382" w:type="dxa"/>
          </w:tcPr>
          <w:p w:rsidR="00B21049" w:rsidRPr="000C18F0" w:rsidRDefault="00C76E6B" w:rsidP="00C76E6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VARIABLES</w:t>
            </w:r>
          </w:p>
        </w:tc>
        <w:tc>
          <w:tcPr>
            <w:tcW w:w="3608" w:type="dxa"/>
          </w:tcPr>
          <w:p w:rsidR="00B21049" w:rsidRPr="000C18F0" w:rsidRDefault="00B21049" w:rsidP="00D71B97">
            <w:pPr>
              <w:spacing w:before="240"/>
              <w:jc w:val="center"/>
              <w:rPr>
                <w:b/>
              </w:rPr>
            </w:pPr>
            <w:r w:rsidRPr="000C18F0">
              <w:rPr>
                <w:b/>
              </w:rPr>
              <w:t>ADEQUATE</w:t>
            </w:r>
          </w:p>
        </w:tc>
        <w:tc>
          <w:tcPr>
            <w:tcW w:w="3266" w:type="dxa"/>
          </w:tcPr>
          <w:p w:rsidR="00B21049" w:rsidRPr="000C18F0" w:rsidRDefault="00B21049" w:rsidP="00D71B97">
            <w:pPr>
              <w:spacing w:before="240"/>
              <w:jc w:val="center"/>
              <w:rPr>
                <w:b/>
              </w:rPr>
            </w:pPr>
            <w:r w:rsidRPr="000C18F0">
              <w:rPr>
                <w:b/>
              </w:rPr>
              <w:t>NOT ADEQUATE</w:t>
            </w:r>
          </w:p>
        </w:tc>
      </w:tr>
      <w:tr w:rsidR="00B21049" w:rsidRPr="000C18F0" w:rsidTr="00D71B97">
        <w:trPr>
          <w:trHeight w:val="673"/>
        </w:trPr>
        <w:tc>
          <w:tcPr>
            <w:tcW w:w="1377" w:type="dxa"/>
          </w:tcPr>
          <w:p w:rsidR="00B21049" w:rsidRPr="000C18F0" w:rsidRDefault="00B21049" w:rsidP="00D71B97">
            <w:pPr>
              <w:jc w:val="center"/>
            </w:pPr>
            <w:r w:rsidRPr="000C18F0">
              <w:t>1</w:t>
            </w:r>
          </w:p>
        </w:tc>
        <w:tc>
          <w:tcPr>
            <w:tcW w:w="6382" w:type="dxa"/>
          </w:tcPr>
          <w:p w:rsidR="00B21049" w:rsidRPr="000C18F0" w:rsidRDefault="00B21049" w:rsidP="00D71B97">
            <w:pPr>
              <w:jc w:val="both"/>
              <w:rPr>
                <w:bCs/>
                <w:iCs/>
              </w:rPr>
            </w:pPr>
            <w:r w:rsidRPr="000C18F0">
              <w:rPr>
                <w:bCs/>
                <w:iCs/>
              </w:rPr>
              <w:t>Programme Philosophy and Objectives</w:t>
            </w:r>
          </w:p>
        </w:tc>
        <w:tc>
          <w:tcPr>
            <w:tcW w:w="3608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  <w:tc>
          <w:tcPr>
            <w:tcW w:w="3266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</w:tr>
      <w:tr w:rsidR="00B21049" w:rsidRPr="000C18F0" w:rsidTr="00D71B97">
        <w:trPr>
          <w:trHeight w:val="673"/>
        </w:trPr>
        <w:tc>
          <w:tcPr>
            <w:tcW w:w="1377" w:type="dxa"/>
          </w:tcPr>
          <w:p w:rsidR="00B21049" w:rsidRPr="000C18F0" w:rsidRDefault="00B21049" w:rsidP="00D71B97">
            <w:pPr>
              <w:jc w:val="center"/>
            </w:pPr>
            <w:r w:rsidRPr="000C18F0">
              <w:t>2</w:t>
            </w:r>
          </w:p>
        </w:tc>
        <w:tc>
          <w:tcPr>
            <w:tcW w:w="6382" w:type="dxa"/>
          </w:tcPr>
          <w:p w:rsidR="00B21049" w:rsidRPr="000C18F0" w:rsidRDefault="00B21049" w:rsidP="00D71B97">
            <w:pPr>
              <w:jc w:val="both"/>
              <w:rPr>
                <w:bCs/>
                <w:iCs/>
              </w:rPr>
            </w:pPr>
            <w:r w:rsidRPr="000C18F0">
              <w:rPr>
                <w:bCs/>
                <w:iCs/>
              </w:rPr>
              <w:t>Admission Requirements</w:t>
            </w:r>
          </w:p>
        </w:tc>
        <w:tc>
          <w:tcPr>
            <w:tcW w:w="3608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  <w:tc>
          <w:tcPr>
            <w:tcW w:w="3266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</w:tr>
      <w:tr w:rsidR="00B21049" w:rsidRPr="000C18F0" w:rsidTr="00D71B97">
        <w:trPr>
          <w:trHeight w:val="568"/>
        </w:trPr>
        <w:tc>
          <w:tcPr>
            <w:tcW w:w="1377" w:type="dxa"/>
          </w:tcPr>
          <w:p w:rsidR="00B21049" w:rsidRPr="000C18F0" w:rsidRDefault="00B21049" w:rsidP="00D71B97">
            <w:pPr>
              <w:jc w:val="center"/>
            </w:pPr>
            <w:r w:rsidRPr="000C18F0">
              <w:t>3</w:t>
            </w:r>
          </w:p>
        </w:tc>
        <w:tc>
          <w:tcPr>
            <w:tcW w:w="6382" w:type="dxa"/>
          </w:tcPr>
          <w:p w:rsidR="00B21049" w:rsidRPr="000C18F0" w:rsidRDefault="00B21049" w:rsidP="00D71B97">
            <w:pPr>
              <w:jc w:val="both"/>
            </w:pPr>
            <w:r w:rsidRPr="000C18F0">
              <w:t>Courses of the programme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4"/>
              </w:numPr>
              <w:jc w:val="both"/>
              <w:rPr>
                <w:iCs/>
              </w:rPr>
            </w:pPr>
            <w:r>
              <w:rPr>
                <w:iCs/>
              </w:rPr>
              <w:t>E</w:t>
            </w:r>
            <w:r w:rsidR="00B21049" w:rsidRPr="000C18F0">
              <w:rPr>
                <w:iCs/>
              </w:rPr>
              <w:t>ntry point requirement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4"/>
              </w:numPr>
              <w:jc w:val="both"/>
              <w:rPr>
                <w:iCs/>
              </w:rPr>
            </w:pPr>
            <w:r>
              <w:rPr>
                <w:iCs/>
              </w:rPr>
              <w:t>Lecturer to s</w:t>
            </w:r>
            <w:r w:rsidR="00B21049" w:rsidRPr="000C18F0">
              <w:rPr>
                <w:iCs/>
              </w:rPr>
              <w:t>tudent staff ratio compliance (1:10)</w:t>
            </w:r>
          </w:p>
        </w:tc>
        <w:tc>
          <w:tcPr>
            <w:tcW w:w="3608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  <w:tc>
          <w:tcPr>
            <w:tcW w:w="3266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</w:tr>
      <w:tr w:rsidR="00B21049" w:rsidRPr="000C18F0" w:rsidTr="00D71B97">
        <w:trPr>
          <w:trHeight w:val="568"/>
        </w:trPr>
        <w:tc>
          <w:tcPr>
            <w:tcW w:w="1377" w:type="dxa"/>
          </w:tcPr>
          <w:p w:rsidR="00B21049" w:rsidRPr="000C18F0" w:rsidRDefault="00B21049" w:rsidP="00D71B97">
            <w:pPr>
              <w:jc w:val="center"/>
            </w:pPr>
            <w:r w:rsidRPr="000C18F0">
              <w:t>4</w:t>
            </w:r>
          </w:p>
        </w:tc>
        <w:tc>
          <w:tcPr>
            <w:tcW w:w="6382" w:type="dxa"/>
          </w:tcPr>
          <w:p w:rsidR="00B21049" w:rsidRPr="000C18F0" w:rsidRDefault="00B21049" w:rsidP="00D71B97">
            <w:r w:rsidRPr="000C18F0">
              <w:t>Acad</w:t>
            </w:r>
            <w:r w:rsidR="00C76E6B">
              <w:t>emic R</w:t>
            </w:r>
            <w:r w:rsidRPr="000C18F0">
              <w:t>egulation</w:t>
            </w:r>
            <w:r w:rsidR="00C76E6B">
              <w:t>s</w:t>
            </w:r>
          </w:p>
          <w:p w:rsidR="00B21049" w:rsidRPr="000C18F0" w:rsidRDefault="00B21049">
            <w:pPr>
              <w:pStyle w:val="ListParagraph"/>
              <w:numPr>
                <w:ilvl w:val="0"/>
                <w:numId w:val="15"/>
              </w:numPr>
            </w:pPr>
            <w:r w:rsidRPr="000C18F0">
              <w:rPr>
                <w:iCs/>
              </w:rPr>
              <w:t>Progression from one level to the next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5"/>
              </w:numPr>
            </w:pPr>
            <w:r>
              <w:t>Course E</w:t>
            </w:r>
            <w:r w:rsidR="00B21049" w:rsidRPr="000C18F0">
              <w:t>valuation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5"/>
              </w:numPr>
            </w:pPr>
            <w:r>
              <w:t>Practical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5"/>
              </w:numPr>
            </w:pPr>
            <w:r>
              <w:t>Research P</w:t>
            </w:r>
            <w:r w:rsidR="00B21049" w:rsidRPr="000C18F0">
              <w:t>roject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5"/>
              </w:numPr>
            </w:pPr>
            <w:r>
              <w:t>External Examination S</w:t>
            </w:r>
            <w:r w:rsidR="00B21049" w:rsidRPr="000C18F0">
              <w:t>ystem</w:t>
            </w:r>
          </w:p>
          <w:p w:rsidR="00B21049" w:rsidRPr="000C18F0" w:rsidRDefault="00B21049">
            <w:pPr>
              <w:pStyle w:val="ListParagraph"/>
              <w:numPr>
                <w:ilvl w:val="0"/>
                <w:numId w:val="15"/>
              </w:numPr>
            </w:pPr>
            <w:r w:rsidRPr="000C18F0">
              <w:t>External Examiner’s Reports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5"/>
              </w:numPr>
            </w:pPr>
            <w:r>
              <w:t>Duration of T</w:t>
            </w:r>
            <w:r w:rsidR="00B21049" w:rsidRPr="000C18F0">
              <w:t>raining (minimum and maximum)</w:t>
            </w:r>
          </w:p>
          <w:p w:rsidR="00B21049" w:rsidRPr="000C18F0" w:rsidRDefault="00C76E6B">
            <w:pPr>
              <w:pStyle w:val="ListParagraph"/>
              <w:numPr>
                <w:ilvl w:val="0"/>
                <w:numId w:val="15"/>
              </w:numPr>
            </w:pPr>
            <w:r>
              <w:t>Graduation R</w:t>
            </w:r>
            <w:r w:rsidR="00B21049" w:rsidRPr="000C18F0">
              <w:t>equirements</w:t>
            </w:r>
          </w:p>
          <w:p w:rsidR="00B21049" w:rsidRPr="000C18F0" w:rsidRDefault="00B21049">
            <w:pPr>
              <w:pStyle w:val="ListParagraph"/>
              <w:numPr>
                <w:ilvl w:val="0"/>
                <w:numId w:val="15"/>
              </w:numPr>
            </w:pPr>
            <w:r w:rsidRPr="000C18F0">
              <w:t>Board Professional examination</w:t>
            </w:r>
          </w:p>
        </w:tc>
        <w:tc>
          <w:tcPr>
            <w:tcW w:w="3608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  <w:tc>
          <w:tcPr>
            <w:tcW w:w="3266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</w:tr>
      <w:tr w:rsidR="00B21049" w:rsidRPr="000C18F0" w:rsidTr="00D71B97">
        <w:trPr>
          <w:trHeight w:val="568"/>
        </w:trPr>
        <w:tc>
          <w:tcPr>
            <w:tcW w:w="1377" w:type="dxa"/>
          </w:tcPr>
          <w:p w:rsidR="00B21049" w:rsidRPr="000C18F0" w:rsidRDefault="00B21049" w:rsidP="00D71B97">
            <w:pPr>
              <w:jc w:val="center"/>
            </w:pPr>
            <w:r w:rsidRPr="000C18F0">
              <w:t>5</w:t>
            </w:r>
          </w:p>
        </w:tc>
        <w:tc>
          <w:tcPr>
            <w:tcW w:w="6382" w:type="dxa"/>
          </w:tcPr>
          <w:p w:rsidR="00B21049" w:rsidRPr="000C18F0" w:rsidRDefault="00B21049" w:rsidP="00D71B97">
            <w:r w:rsidRPr="000C18F0">
              <w:t>Student’s Mode of dressing</w:t>
            </w:r>
          </w:p>
        </w:tc>
        <w:tc>
          <w:tcPr>
            <w:tcW w:w="3608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  <w:tc>
          <w:tcPr>
            <w:tcW w:w="3266" w:type="dxa"/>
          </w:tcPr>
          <w:p w:rsidR="00B21049" w:rsidRPr="000C18F0" w:rsidRDefault="00B21049" w:rsidP="00D71B97">
            <w:pPr>
              <w:jc w:val="center"/>
              <w:rPr>
                <w:b/>
              </w:rPr>
            </w:pPr>
          </w:p>
        </w:tc>
      </w:tr>
    </w:tbl>
    <w:p w:rsidR="0008518C" w:rsidRDefault="0008518C" w:rsidP="0008518C">
      <w:pPr>
        <w:spacing w:after="200" w:line="276" w:lineRule="auto"/>
        <w:ind w:left="360"/>
        <w:rPr>
          <w:b/>
        </w:rPr>
      </w:pPr>
    </w:p>
    <w:p w:rsidR="00B21049" w:rsidRPr="0008518C" w:rsidRDefault="00B21049" w:rsidP="00926B84">
      <w:pPr>
        <w:pStyle w:val="ListParagraph"/>
        <w:numPr>
          <w:ilvl w:val="0"/>
          <w:numId w:val="32"/>
        </w:numPr>
        <w:spacing w:after="200" w:line="276" w:lineRule="auto"/>
        <w:rPr>
          <w:b/>
        </w:rPr>
      </w:pPr>
      <w:r w:rsidRPr="0008518C">
        <w:rPr>
          <w:b/>
        </w:rPr>
        <w:t>STAFF ACCREDITATION</w:t>
      </w:r>
    </w:p>
    <w:p w:rsidR="00B21049" w:rsidRPr="000C18F0" w:rsidRDefault="00B21049" w:rsidP="00B21049">
      <w:r w:rsidRPr="000C18F0">
        <w:t xml:space="preserve">The staff accreditation form should be completed by each Lecturer prior to the screening exercise. Information about manpower/human resource development and current practicing license should be documented. </w:t>
      </w:r>
    </w:p>
    <w:p w:rsidR="00B21049" w:rsidRPr="000C18F0" w:rsidRDefault="00B21049" w:rsidP="00431FBD">
      <w:pPr>
        <w:spacing w:after="200" w:line="276" w:lineRule="auto"/>
        <w:rPr>
          <w:b/>
          <w:bCs/>
        </w:rPr>
      </w:pPr>
    </w:p>
    <w:tbl>
      <w:tblPr>
        <w:tblStyle w:val="TableGrid"/>
        <w:tblW w:w="15701" w:type="dxa"/>
        <w:tblLook w:val="04A0"/>
      </w:tblPr>
      <w:tblGrid>
        <w:gridCol w:w="692"/>
        <w:gridCol w:w="3616"/>
        <w:gridCol w:w="813"/>
        <w:gridCol w:w="1217"/>
        <w:gridCol w:w="1322"/>
        <w:gridCol w:w="1245"/>
        <w:gridCol w:w="1440"/>
        <w:gridCol w:w="1710"/>
        <w:gridCol w:w="1080"/>
        <w:gridCol w:w="2566"/>
      </w:tblGrid>
      <w:tr w:rsidR="00D86020" w:rsidRPr="000C18F0" w:rsidTr="00C76E6B">
        <w:trPr>
          <w:cantSplit/>
          <w:trHeight w:val="1848"/>
        </w:trPr>
        <w:tc>
          <w:tcPr>
            <w:tcW w:w="692" w:type="dxa"/>
          </w:tcPr>
          <w:p w:rsidR="00D86020" w:rsidRPr="000C18F0" w:rsidRDefault="00D86020" w:rsidP="00D71B97">
            <w:pPr>
              <w:jc w:val="center"/>
            </w:pPr>
            <w:r w:rsidRPr="000C18F0">
              <w:lastRenderedPageBreak/>
              <w:t>S/N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jc w:val="center"/>
            </w:pPr>
            <w:r w:rsidRPr="000C18F0">
              <w:t>Names</w:t>
            </w:r>
          </w:p>
        </w:tc>
        <w:tc>
          <w:tcPr>
            <w:tcW w:w="813" w:type="dxa"/>
            <w:textDirection w:val="btLr"/>
          </w:tcPr>
          <w:p w:rsidR="00D86020" w:rsidRPr="000C18F0" w:rsidRDefault="00D86020" w:rsidP="00D71B97">
            <w:pPr>
              <w:ind w:left="113" w:right="113"/>
              <w:jc w:val="center"/>
            </w:pPr>
            <w:r w:rsidRPr="000C18F0">
              <w:rPr>
                <w:b/>
                <w:bCs/>
              </w:rPr>
              <w:t>Gender</w:t>
            </w:r>
          </w:p>
        </w:tc>
        <w:tc>
          <w:tcPr>
            <w:tcW w:w="1217" w:type="dxa"/>
            <w:textDirection w:val="btLr"/>
          </w:tcPr>
          <w:p w:rsidR="00D86020" w:rsidRPr="000C18F0" w:rsidRDefault="00D86020" w:rsidP="00D71B97">
            <w:pPr>
              <w:ind w:left="113" w:right="113"/>
              <w:jc w:val="center"/>
            </w:pPr>
            <w:r w:rsidRPr="000C18F0">
              <w:rPr>
                <w:b/>
                <w:bCs/>
              </w:rPr>
              <w:t>Date of first appointment</w:t>
            </w:r>
          </w:p>
        </w:tc>
        <w:tc>
          <w:tcPr>
            <w:tcW w:w="1322" w:type="dxa"/>
            <w:textDirection w:val="btLr"/>
          </w:tcPr>
          <w:p w:rsidR="00D86020" w:rsidRDefault="00D86020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Nature of appointment</w:t>
            </w:r>
          </w:p>
          <w:p w:rsidR="00391A0B" w:rsidRPr="000C18F0" w:rsidRDefault="00391A0B" w:rsidP="00D71B97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(Temporal, Permanent)</w:t>
            </w:r>
          </w:p>
        </w:tc>
        <w:tc>
          <w:tcPr>
            <w:tcW w:w="1245" w:type="dxa"/>
            <w:textDirection w:val="btLr"/>
          </w:tcPr>
          <w:p w:rsidR="00D86020" w:rsidRPr="000C18F0" w:rsidRDefault="00D86020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Designation</w:t>
            </w:r>
          </w:p>
        </w:tc>
        <w:tc>
          <w:tcPr>
            <w:tcW w:w="1440" w:type="dxa"/>
            <w:textDirection w:val="btLr"/>
          </w:tcPr>
          <w:p w:rsidR="00D86020" w:rsidRPr="000C18F0" w:rsidRDefault="00D86020" w:rsidP="00D71B97">
            <w:pPr>
              <w:ind w:left="113" w:right="113"/>
              <w:jc w:val="center"/>
            </w:pPr>
            <w:r w:rsidRPr="000C18F0">
              <w:rPr>
                <w:b/>
                <w:bCs/>
              </w:rPr>
              <w:t>MRTB License No.</w:t>
            </w:r>
          </w:p>
        </w:tc>
        <w:tc>
          <w:tcPr>
            <w:tcW w:w="1710" w:type="dxa"/>
            <w:textDirection w:val="btLr"/>
          </w:tcPr>
          <w:p w:rsidR="00D86020" w:rsidRPr="000C18F0" w:rsidRDefault="00D86020" w:rsidP="00D71B97">
            <w:pPr>
              <w:ind w:left="113" w:right="113"/>
              <w:jc w:val="center"/>
            </w:pPr>
            <w:r w:rsidRPr="000C18F0">
              <w:rPr>
                <w:b/>
                <w:bCs/>
              </w:rPr>
              <w:t>Qualifications /Certifications with date</w:t>
            </w:r>
          </w:p>
        </w:tc>
        <w:tc>
          <w:tcPr>
            <w:tcW w:w="1080" w:type="dxa"/>
            <w:textDirection w:val="btLr"/>
          </w:tcPr>
          <w:p w:rsidR="00D86020" w:rsidRPr="000C18F0" w:rsidRDefault="00D86020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Areas of Specialization</w:t>
            </w:r>
          </w:p>
        </w:tc>
        <w:tc>
          <w:tcPr>
            <w:tcW w:w="2566" w:type="dxa"/>
            <w:textDirection w:val="btLr"/>
          </w:tcPr>
          <w:p w:rsidR="00D86020" w:rsidRPr="000C18F0" w:rsidRDefault="00C76E6B" w:rsidP="00D71B97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Paper Presented in High Impact Journal/</w:t>
            </w:r>
            <w:r w:rsidR="00D86020" w:rsidRPr="000C18F0">
              <w:rPr>
                <w:b/>
                <w:bCs/>
              </w:rPr>
              <w:t>CPD Programmes Attended over past twelve (12) months</w:t>
            </w: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2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3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4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5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6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7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8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9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10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lastRenderedPageBreak/>
              <w:t>11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12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13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14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15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16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17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18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19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20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21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22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  <w:tr w:rsidR="00D86020" w:rsidRPr="000C18F0" w:rsidTr="00C76E6B">
        <w:tc>
          <w:tcPr>
            <w:tcW w:w="692" w:type="dxa"/>
          </w:tcPr>
          <w:p w:rsidR="00D86020" w:rsidRPr="000C18F0" w:rsidRDefault="00D86020" w:rsidP="00D71B97">
            <w:pPr>
              <w:spacing w:line="600" w:lineRule="auto"/>
            </w:pPr>
            <w:r w:rsidRPr="000C18F0">
              <w:t>23</w:t>
            </w:r>
          </w:p>
        </w:tc>
        <w:tc>
          <w:tcPr>
            <w:tcW w:w="3616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813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17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322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245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44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71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1080" w:type="dxa"/>
          </w:tcPr>
          <w:p w:rsidR="00D86020" w:rsidRPr="000C18F0" w:rsidRDefault="00D86020" w:rsidP="00D71B97">
            <w:pPr>
              <w:spacing w:line="600" w:lineRule="auto"/>
            </w:pPr>
          </w:p>
        </w:tc>
        <w:tc>
          <w:tcPr>
            <w:tcW w:w="2566" w:type="dxa"/>
          </w:tcPr>
          <w:p w:rsidR="00D86020" w:rsidRPr="000C18F0" w:rsidRDefault="00D86020" w:rsidP="00D71B97">
            <w:pPr>
              <w:spacing w:line="600" w:lineRule="auto"/>
            </w:pPr>
          </w:p>
        </w:tc>
      </w:tr>
    </w:tbl>
    <w:p w:rsidR="00926B84" w:rsidRDefault="00926B84" w:rsidP="00926B84">
      <w:pPr>
        <w:tabs>
          <w:tab w:val="left" w:pos="8955"/>
        </w:tabs>
        <w:spacing w:after="200" w:line="276" w:lineRule="auto"/>
        <w:ind w:left="720"/>
        <w:jc w:val="both"/>
        <w:rPr>
          <w:b/>
          <w:bCs/>
        </w:rPr>
      </w:pPr>
    </w:p>
    <w:p w:rsidR="00B21049" w:rsidRPr="00926B84" w:rsidRDefault="00B21049" w:rsidP="00926B84">
      <w:pPr>
        <w:tabs>
          <w:tab w:val="left" w:pos="8955"/>
        </w:tabs>
        <w:spacing w:after="200" w:line="276" w:lineRule="auto"/>
        <w:ind w:left="720"/>
        <w:jc w:val="both"/>
        <w:rPr>
          <w:b/>
        </w:rPr>
      </w:pPr>
      <w:r w:rsidRPr="00926B84">
        <w:rPr>
          <w:b/>
          <w:bCs/>
        </w:rPr>
        <w:lastRenderedPageBreak/>
        <w:t>SUPPORT</w:t>
      </w:r>
      <w:r w:rsidRPr="00926B84">
        <w:rPr>
          <w:b/>
        </w:rPr>
        <w:t xml:space="preserve"> STAFF ACCREDITATION</w:t>
      </w:r>
    </w:p>
    <w:p w:rsidR="00B21049" w:rsidRPr="000C18F0" w:rsidRDefault="00B21049" w:rsidP="00B21049">
      <w:pPr>
        <w:tabs>
          <w:tab w:val="left" w:pos="8955"/>
        </w:tabs>
      </w:pPr>
      <w:r w:rsidRPr="000C18F0">
        <w:t>Screening for Support Staff should be done after that of the Lecturers.</w:t>
      </w:r>
    </w:p>
    <w:p w:rsidR="009F651A" w:rsidRDefault="009F651A" w:rsidP="00B21049">
      <w:pPr>
        <w:spacing w:after="200" w:line="276" w:lineRule="auto"/>
        <w:jc w:val="center"/>
        <w:rPr>
          <w:b/>
        </w:rPr>
      </w:pPr>
    </w:p>
    <w:p w:rsidR="00B21049" w:rsidRPr="000C18F0" w:rsidRDefault="00B21049" w:rsidP="00B21049">
      <w:pPr>
        <w:spacing w:after="200" w:line="276" w:lineRule="auto"/>
        <w:jc w:val="center"/>
        <w:rPr>
          <w:b/>
        </w:rPr>
      </w:pPr>
      <w:r w:rsidRPr="000C18F0">
        <w:rPr>
          <w:b/>
        </w:rPr>
        <w:t>Support staff only</w:t>
      </w:r>
    </w:p>
    <w:tbl>
      <w:tblPr>
        <w:tblStyle w:val="TableGrid"/>
        <w:tblW w:w="15059" w:type="dxa"/>
        <w:tblInd w:w="-5" w:type="dxa"/>
        <w:tblLook w:val="04A0"/>
      </w:tblPr>
      <w:tblGrid>
        <w:gridCol w:w="1074"/>
        <w:gridCol w:w="4919"/>
        <w:gridCol w:w="1200"/>
        <w:gridCol w:w="1823"/>
        <w:gridCol w:w="2086"/>
        <w:gridCol w:w="1944"/>
        <w:gridCol w:w="2013"/>
      </w:tblGrid>
      <w:tr w:rsidR="00B21049" w:rsidRPr="000C18F0" w:rsidTr="00B21049">
        <w:trPr>
          <w:cantSplit/>
          <w:trHeight w:val="2222"/>
        </w:trPr>
        <w:tc>
          <w:tcPr>
            <w:tcW w:w="1074" w:type="dxa"/>
            <w:textDirection w:val="btLr"/>
          </w:tcPr>
          <w:p w:rsidR="00B21049" w:rsidRPr="000C18F0" w:rsidRDefault="00B21049" w:rsidP="00B21049">
            <w:pPr>
              <w:ind w:left="113" w:right="113"/>
              <w:rPr>
                <w:b/>
                <w:bCs/>
              </w:rPr>
            </w:pPr>
          </w:p>
          <w:p w:rsidR="00B21049" w:rsidRPr="000C18F0" w:rsidRDefault="00B21049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S/NO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  <w:rPr>
                <w:b/>
                <w:bCs/>
              </w:rPr>
            </w:pPr>
          </w:p>
          <w:p w:rsidR="00B21049" w:rsidRPr="000C18F0" w:rsidRDefault="00B21049" w:rsidP="00D71B97">
            <w:pPr>
              <w:jc w:val="center"/>
              <w:rPr>
                <w:b/>
                <w:bCs/>
              </w:rPr>
            </w:pPr>
          </w:p>
          <w:p w:rsidR="00B21049" w:rsidRPr="000C18F0" w:rsidRDefault="00B21049" w:rsidP="00D71B97">
            <w:pPr>
              <w:jc w:val="center"/>
              <w:rPr>
                <w:b/>
                <w:bCs/>
              </w:rPr>
            </w:pPr>
          </w:p>
          <w:p w:rsidR="00B21049" w:rsidRPr="000C18F0" w:rsidRDefault="00B21049" w:rsidP="00B21049">
            <w:pPr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Names</w:t>
            </w: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Gender</w:t>
            </w: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Qualification</w:t>
            </w:r>
            <w:r w:rsidR="009F651A">
              <w:rPr>
                <w:b/>
                <w:bCs/>
              </w:rPr>
              <w:t>(s)</w:t>
            </w: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Present Rank</w:t>
            </w:r>
            <w:r w:rsidR="009F651A">
              <w:rPr>
                <w:b/>
                <w:bCs/>
              </w:rPr>
              <w:t>/Cadre</w:t>
            </w: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Evidence of cont. training</w:t>
            </w: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 xml:space="preserve">Job </w:t>
            </w:r>
          </w:p>
          <w:p w:rsidR="00B21049" w:rsidRPr="000C18F0" w:rsidRDefault="00B21049" w:rsidP="00D71B9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Description</w:t>
            </w: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1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2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3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4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5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6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7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8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  <w:tr w:rsidR="00B21049" w:rsidRPr="000C18F0" w:rsidTr="00B21049">
        <w:trPr>
          <w:cantSplit/>
          <w:trHeight w:val="565"/>
        </w:trPr>
        <w:tc>
          <w:tcPr>
            <w:tcW w:w="1074" w:type="dxa"/>
          </w:tcPr>
          <w:p w:rsidR="00B21049" w:rsidRPr="000C18F0" w:rsidRDefault="00B21049" w:rsidP="00D71B97">
            <w:pPr>
              <w:jc w:val="center"/>
            </w:pPr>
            <w:r w:rsidRPr="000C18F0">
              <w:t>9</w:t>
            </w:r>
          </w:p>
        </w:tc>
        <w:tc>
          <w:tcPr>
            <w:tcW w:w="4919" w:type="dxa"/>
          </w:tcPr>
          <w:p w:rsidR="00B21049" w:rsidRPr="000C18F0" w:rsidRDefault="00B21049" w:rsidP="00D71B97">
            <w:pPr>
              <w:jc w:val="center"/>
            </w:pPr>
          </w:p>
        </w:tc>
        <w:tc>
          <w:tcPr>
            <w:tcW w:w="1200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82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86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1944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  <w:tc>
          <w:tcPr>
            <w:tcW w:w="2013" w:type="dxa"/>
            <w:textDirection w:val="btLr"/>
          </w:tcPr>
          <w:p w:rsidR="00B21049" w:rsidRPr="000C18F0" w:rsidRDefault="00B21049" w:rsidP="00D71B97">
            <w:pPr>
              <w:ind w:left="113" w:right="113"/>
              <w:jc w:val="center"/>
            </w:pPr>
          </w:p>
        </w:tc>
      </w:tr>
    </w:tbl>
    <w:p w:rsidR="00431FBD" w:rsidRDefault="00431FBD" w:rsidP="00431FBD">
      <w:pPr>
        <w:rPr>
          <w:rFonts w:eastAsia="Garamond"/>
        </w:rPr>
      </w:pPr>
    </w:p>
    <w:p w:rsidR="009F651A" w:rsidRPr="000C18F0" w:rsidRDefault="009F651A" w:rsidP="00431FBD">
      <w:pPr>
        <w:rPr>
          <w:rFonts w:eastAsia="Garamond"/>
        </w:rPr>
      </w:pPr>
    </w:p>
    <w:p w:rsidR="00B21049" w:rsidRPr="000C18F0" w:rsidRDefault="00B21049">
      <w:pPr>
        <w:pStyle w:val="ListParagraph"/>
        <w:numPr>
          <w:ilvl w:val="0"/>
          <w:numId w:val="18"/>
        </w:numPr>
        <w:tabs>
          <w:tab w:val="left" w:pos="3191"/>
        </w:tabs>
        <w:spacing w:after="200" w:line="276" w:lineRule="auto"/>
        <w:rPr>
          <w:b/>
        </w:rPr>
      </w:pPr>
      <w:r w:rsidRPr="000C18F0">
        <w:rPr>
          <w:b/>
        </w:rPr>
        <w:t>PHYSICAL FACILITIES</w:t>
      </w:r>
    </w:p>
    <w:p w:rsidR="00B21049" w:rsidRPr="000C18F0" w:rsidRDefault="00B21049" w:rsidP="00B21049">
      <w:pPr>
        <w:jc w:val="center"/>
        <w:rPr>
          <w:b/>
        </w:rPr>
      </w:pPr>
      <w:r w:rsidRPr="000C18F0">
        <w:rPr>
          <w:b/>
        </w:rPr>
        <w:t>SPACE EVALUATION</w:t>
      </w:r>
    </w:p>
    <w:p w:rsidR="00B21049" w:rsidRPr="000C18F0" w:rsidRDefault="00B21049" w:rsidP="00B21049">
      <w:pPr>
        <w:jc w:val="center"/>
        <w:rPr>
          <w:b/>
        </w:rPr>
      </w:pPr>
    </w:p>
    <w:p w:rsidR="00B21049" w:rsidRPr="000C18F0" w:rsidRDefault="00B21049" w:rsidP="00B21049">
      <w:pPr>
        <w:rPr>
          <w:b/>
        </w:rPr>
      </w:pPr>
    </w:p>
    <w:tbl>
      <w:tblPr>
        <w:tblStyle w:val="TableGrid"/>
        <w:tblW w:w="14809" w:type="dxa"/>
        <w:tblInd w:w="85" w:type="dxa"/>
        <w:tblLook w:val="04A0"/>
      </w:tblPr>
      <w:tblGrid>
        <w:gridCol w:w="3417"/>
        <w:gridCol w:w="2823"/>
        <w:gridCol w:w="1852"/>
        <w:gridCol w:w="2154"/>
        <w:gridCol w:w="2154"/>
        <w:gridCol w:w="2409"/>
      </w:tblGrid>
      <w:tr w:rsidR="002F58EE" w:rsidRPr="000C18F0" w:rsidTr="002F58EE">
        <w:trPr>
          <w:cantSplit/>
          <w:trHeight w:val="1745"/>
        </w:trPr>
        <w:tc>
          <w:tcPr>
            <w:tcW w:w="3417" w:type="dxa"/>
            <w:textDirection w:val="btLr"/>
          </w:tcPr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>Items</w:t>
            </w:r>
          </w:p>
        </w:tc>
        <w:tc>
          <w:tcPr>
            <w:tcW w:w="2823" w:type="dxa"/>
            <w:textDirection w:val="btLr"/>
          </w:tcPr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 xml:space="preserve">Numbers </w:t>
            </w:r>
          </w:p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>Available</w:t>
            </w:r>
            <w:r>
              <w:rPr>
                <w:b/>
              </w:rPr>
              <w:t>/Unavailable</w:t>
            </w:r>
          </w:p>
        </w:tc>
        <w:tc>
          <w:tcPr>
            <w:tcW w:w="1852" w:type="dxa"/>
            <w:textDirection w:val="btLr"/>
          </w:tcPr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>A</w:t>
            </w:r>
            <w:r>
              <w:rPr>
                <w:b/>
              </w:rPr>
              <w:t>dequate/Inadequate</w:t>
            </w:r>
          </w:p>
        </w:tc>
        <w:tc>
          <w:tcPr>
            <w:tcW w:w="2154" w:type="dxa"/>
            <w:textDirection w:val="btLr"/>
          </w:tcPr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 xml:space="preserve">Floor </w:t>
            </w:r>
          </w:p>
          <w:p w:rsidR="002F58EE" w:rsidRPr="000C18F0" w:rsidRDefault="002F58EE" w:rsidP="00D804F1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>Structure</w:t>
            </w:r>
            <w:r>
              <w:rPr>
                <w:b/>
              </w:rPr>
              <w:t>(Concrete/Tiled/Rugged/Synthetic/Wooden)</w:t>
            </w:r>
          </w:p>
        </w:tc>
        <w:tc>
          <w:tcPr>
            <w:tcW w:w="2154" w:type="dxa"/>
            <w:textDirection w:val="btLr"/>
          </w:tcPr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 xml:space="preserve">General </w:t>
            </w:r>
          </w:p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>Condition</w:t>
            </w:r>
          </w:p>
        </w:tc>
        <w:tc>
          <w:tcPr>
            <w:tcW w:w="2409" w:type="dxa"/>
            <w:textDirection w:val="btLr"/>
          </w:tcPr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 xml:space="preserve">Overall </w:t>
            </w:r>
          </w:p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>Comments.</w:t>
            </w:r>
          </w:p>
          <w:p w:rsidR="002F58EE" w:rsidRPr="000C18F0" w:rsidRDefault="002F58EE" w:rsidP="00D71B97">
            <w:pPr>
              <w:spacing w:before="240"/>
              <w:ind w:left="113" w:right="113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044"/>
        </w:trPr>
        <w:tc>
          <w:tcPr>
            <w:tcW w:w="3417" w:type="dxa"/>
          </w:tcPr>
          <w:p w:rsidR="002F58EE" w:rsidRPr="000C18F0" w:rsidRDefault="002F58EE" w:rsidP="00D71B97">
            <w:pPr>
              <w:spacing w:before="240"/>
              <w:jc w:val="center"/>
            </w:pPr>
            <w:r w:rsidRPr="000C18F0">
              <w:t>Offices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044"/>
        </w:trPr>
        <w:tc>
          <w:tcPr>
            <w:tcW w:w="3417" w:type="dxa"/>
          </w:tcPr>
          <w:p w:rsidR="002F58EE" w:rsidRPr="000C18F0" w:rsidRDefault="002F58EE" w:rsidP="008568DE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Departmental Board Room/ S</w:t>
            </w:r>
            <w:r w:rsidRPr="000C18F0">
              <w:rPr>
                <w:bCs/>
                <w:color w:val="000000" w:themeColor="text1"/>
              </w:rPr>
              <w:t xml:space="preserve">eminar </w:t>
            </w:r>
            <w:r>
              <w:rPr>
                <w:bCs/>
                <w:color w:val="000000" w:themeColor="text1"/>
              </w:rPr>
              <w:t>R</w:t>
            </w:r>
            <w:r w:rsidRPr="000C18F0">
              <w:rPr>
                <w:bCs/>
                <w:color w:val="000000" w:themeColor="text1"/>
              </w:rPr>
              <w:t>oom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044"/>
        </w:trPr>
        <w:tc>
          <w:tcPr>
            <w:tcW w:w="3417" w:type="dxa"/>
          </w:tcPr>
          <w:p w:rsidR="002F58EE" w:rsidRPr="000C18F0" w:rsidRDefault="002F58EE" w:rsidP="00D71B97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Lecture Halls/ L</w:t>
            </w:r>
            <w:r w:rsidRPr="000C18F0">
              <w:rPr>
                <w:bCs/>
                <w:color w:val="000000" w:themeColor="text1"/>
              </w:rPr>
              <w:t xml:space="preserve">ecture </w:t>
            </w:r>
            <w:r>
              <w:rPr>
                <w:bCs/>
                <w:color w:val="000000" w:themeColor="text1"/>
              </w:rPr>
              <w:t>T</w:t>
            </w:r>
            <w:r w:rsidRPr="000C18F0">
              <w:rPr>
                <w:bCs/>
                <w:color w:val="000000" w:themeColor="text1"/>
              </w:rPr>
              <w:t>heatre</w:t>
            </w:r>
            <w:r>
              <w:rPr>
                <w:bCs/>
                <w:color w:val="000000" w:themeColor="text1"/>
              </w:rPr>
              <w:t>/ Classrooms and Student C</w:t>
            </w:r>
            <w:r w:rsidRPr="000C18F0">
              <w:rPr>
                <w:bCs/>
                <w:color w:val="000000" w:themeColor="text1"/>
              </w:rPr>
              <w:t>onveniences</w:t>
            </w:r>
          </w:p>
          <w:p w:rsidR="002F58EE" w:rsidRPr="000C18F0" w:rsidRDefault="002F58EE" w:rsidP="00D71B97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407"/>
        </w:trPr>
        <w:tc>
          <w:tcPr>
            <w:tcW w:w="3417" w:type="dxa"/>
          </w:tcPr>
          <w:p w:rsidR="002F58EE" w:rsidRPr="000C18F0" w:rsidRDefault="002F58EE" w:rsidP="00D71B97">
            <w:pPr>
              <w:spacing w:before="240"/>
              <w:jc w:val="center"/>
            </w:pPr>
            <w:r>
              <w:t>Hostel Accommodation with C</w:t>
            </w:r>
            <w:r w:rsidRPr="000C18F0">
              <w:t>onveniences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407"/>
        </w:trPr>
        <w:tc>
          <w:tcPr>
            <w:tcW w:w="3417" w:type="dxa"/>
          </w:tcPr>
          <w:p w:rsidR="002F58EE" w:rsidRPr="000C18F0" w:rsidRDefault="002F58EE" w:rsidP="00D71B97">
            <w:pPr>
              <w:spacing w:before="240"/>
            </w:pPr>
            <w:r w:rsidRPr="000C18F0">
              <w:lastRenderedPageBreak/>
              <w:t>Basic Medical Laboratories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19"/>
              </w:numPr>
              <w:spacing w:before="2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Gross Anatomy and E</w:t>
            </w:r>
            <w:r w:rsidRPr="000C18F0">
              <w:rPr>
                <w:color w:val="000000" w:themeColor="text1"/>
              </w:rPr>
              <w:t>mbryology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19"/>
              </w:numPr>
              <w:spacing w:before="240"/>
              <w:rPr>
                <w:color w:val="000000" w:themeColor="text1"/>
              </w:rPr>
            </w:pPr>
            <w:r w:rsidRPr="000C18F0">
              <w:rPr>
                <w:color w:val="000000" w:themeColor="text1"/>
              </w:rPr>
              <w:t>Histology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19"/>
              </w:numPr>
              <w:spacing w:before="240"/>
              <w:rPr>
                <w:color w:val="000000" w:themeColor="text1"/>
              </w:rPr>
            </w:pPr>
            <w:r w:rsidRPr="000C18F0">
              <w:rPr>
                <w:color w:val="000000" w:themeColor="text1"/>
              </w:rPr>
              <w:t>Museum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19"/>
              </w:numPr>
              <w:spacing w:before="240"/>
              <w:rPr>
                <w:color w:val="000000" w:themeColor="text1"/>
              </w:rPr>
            </w:pPr>
            <w:r w:rsidRPr="000C18F0">
              <w:rPr>
                <w:color w:val="000000" w:themeColor="text1"/>
              </w:rPr>
              <w:t>Biochemistry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19"/>
              </w:numPr>
              <w:spacing w:before="240"/>
              <w:rPr>
                <w:color w:val="000000" w:themeColor="text1"/>
              </w:rPr>
            </w:pPr>
            <w:r w:rsidRPr="000C18F0">
              <w:rPr>
                <w:color w:val="000000" w:themeColor="text1"/>
              </w:rPr>
              <w:t>Physiology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337"/>
        </w:trPr>
        <w:tc>
          <w:tcPr>
            <w:tcW w:w="3417" w:type="dxa"/>
          </w:tcPr>
          <w:p w:rsidR="002F58EE" w:rsidRPr="000C18F0" w:rsidRDefault="002F58EE" w:rsidP="00D71B97">
            <w:pPr>
              <w:spacing w:before="240"/>
            </w:pPr>
            <w:r w:rsidRPr="000C18F0">
              <w:t xml:space="preserve">Physiotherapy demonstration laboratories 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0"/>
              </w:numPr>
              <w:spacing w:before="240"/>
              <w:ind w:left="632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Exercise Therapy/G</w:t>
            </w:r>
            <w:r w:rsidRPr="000C18F0">
              <w:rPr>
                <w:bCs/>
                <w:color w:val="000000" w:themeColor="text1"/>
              </w:rPr>
              <w:t>ymnasium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0"/>
              </w:numPr>
              <w:spacing w:before="240"/>
              <w:ind w:left="632"/>
              <w:rPr>
                <w:bCs/>
                <w:color w:val="000000" w:themeColor="text1"/>
              </w:rPr>
            </w:pPr>
            <w:r w:rsidRPr="000C18F0">
              <w:rPr>
                <w:bCs/>
                <w:color w:val="000000" w:themeColor="text1"/>
              </w:rPr>
              <w:t>Electrotherapy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0"/>
              </w:numPr>
              <w:spacing w:before="240"/>
              <w:ind w:left="632"/>
              <w:rPr>
                <w:bCs/>
                <w:color w:val="000000" w:themeColor="text1"/>
              </w:rPr>
            </w:pPr>
            <w:r w:rsidRPr="000C18F0">
              <w:rPr>
                <w:bCs/>
                <w:color w:val="000000" w:themeColor="text1"/>
              </w:rPr>
              <w:t>Hydrotherapy</w:t>
            </w:r>
          </w:p>
          <w:p w:rsidR="002F58EE" w:rsidRPr="005F160D" w:rsidRDefault="002F58EE">
            <w:pPr>
              <w:pStyle w:val="ListParagraph"/>
              <w:numPr>
                <w:ilvl w:val="0"/>
                <w:numId w:val="20"/>
              </w:numPr>
              <w:spacing w:before="240"/>
              <w:ind w:left="632"/>
              <w:rPr>
                <w:b/>
                <w:color w:val="000000" w:themeColor="text1"/>
              </w:rPr>
            </w:pPr>
            <w:r w:rsidRPr="000C18F0">
              <w:rPr>
                <w:bCs/>
                <w:color w:val="000000" w:themeColor="text1"/>
              </w:rPr>
              <w:t>Simulation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0"/>
              </w:numPr>
              <w:spacing w:before="240"/>
              <w:ind w:left="632"/>
              <w:rPr>
                <w:b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Human Movement Laboratory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337"/>
        </w:trPr>
        <w:tc>
          <w:tcPr>
            <w:tcW w:w="3417" w:type="dxa"/>
          </w:tcPr>
          <w:p w:rsidR="002F58EE" w:rsidRPr="000C18F0" w:rsidRDefault="002F58EE" w:rsidP="00D71B97">
            <w:pPr>
              <w:spacing w:before="240"/>
            </w:pPr>
            <w:r w:rsidRPr="000C18F0">
              <w:t>Library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1"/>
              </w:numPr>
              <w:spacing w:before="240"/>
            </w:pPr>
            <w:r>
              <w:t>College/D</w:t>
            </w:r>
            <w:r w:rsidRPr="000C18F0">
              <w:t>epartmental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1"/>
              </w:numPr>
              <w:spacing w:before="240"/>
            </w:pPr>
            <w:proofErr w:type="spellStart"/>
            <w:r w:rsidRPr="000C18F0">
              <w:t>Instituitional</w:t>
            </w:r>
            <w:proofErr w:type="spellEnd"/>
          </w:p>
          <w:p w:rsidR="002F58EE" w:rsidRPr="000C18F0" w:rsidRDefault="002F58EE">
            <w:pPr>
              <w:pStyle w:val="ListParagraph"/>
              <w:numPr>
                <w:ilvl w:val="0"/>
                <w:numId w:val="21"/>
              </w:numPr>
              <w:spacing w:before="240"/>
            </w:pPr>
            <w:r>
              <w:t>E</w:t>
            </w:r>
            <w:r w:rsidRPr="000C18F0">
              <w:t>- library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044"/>
        </w:trPr>
        <w:tc>
          <w:tcPr>
            <w:tcW w:w="3417" w:type="dxa"/>
          </w:tcPr>
          <w:p w:rsidR="002F58EE" w:rsidRPr="000C18F0" w:rsidRDefault="002F58EE" w:rsidP="00D71B97">
            <w:pPr>
              <w:spacing w:before="240"/>
              <w:jc w:val="center"/>
            </w:pPr>
            <w:r w:rsidRPr="000C18F0">
              <w:t>Transportation</w:t>
            </w:r>
          </w:p>
          <w:p w:rsidR="002F58EE" w:rsidRPr="000C18F0" w:rsidRDefault="002F58EE" w:rsidP="00D71B97">
            <w:pPr>
              <w:spacing w:before="240"/>
              <w:jc w:val="center"/>
            </w:pP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044"/>
        </w:trPr>
        <w:tc>
          <w:tcPr>
            <w:tcW w:w="3417" w:type="dxa"/>
          </w:tcPr>
          <w:p w:rsidR="002F58EE" w:rsidRPr="000C18F0" w:rsidRDefault="002F58EE" w:rsidP="00D71B97">
            <w:pPr>
              <w:spacing w:before="240"/>
              <w:jc w:val="center"/>
            </w:pPr>
            <w:r w:rsidRPr="000C18F0">
              <w:t>Alternative power source</w:t>
            </w:r>
            <w:r>
              <w:t xml:space="preserve"> (Solar, Generator)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337"/>
        </w:trPr>
        <w:tc>
          <w:tcPr>
            <w:tcW w:w="3417" w:type="dxa"/>
          </w:tcPr>
          <w:p w:rsidR="002F58EE" w:rsidRPr="000C18F0" w:rsidRDefault="002F58EE" w:rsidP="002F58EE">
            <w:pPr>
              <w:spacing w:before="240"/>
              <w:jc w:val="center"/>
            </w:pPr>
            <w:r w:rsidRPr="000C18F0">
              <w:lastRenderedPageBreak/>
              <w:t>Running water supply</w:t>
            </w:r>
            <w:r>
              <w:t>;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  <w:tr w:rsidR="002F58EE" w:rsidRPr="000C18F0" w:rsidTr="002F58EE">
        <w:trPr>
          <w:trHeight w:val="1337"/>
        </w:trPr>
        <w:tc>
          <w:tcPr>
            <w:tcW w:w="3417" w:type="dxa"/>
          </w:tcPr>
          <w:p w:rsidR="002F58EE" w:rsidRPr="000C18F0" w:rsidRDefault="002F58EE" w:rsidP="002F58EE">
            <w:pPr>
              <w:spacing w:before="240"/>
              <w:jc w:val="center"/>
            </w:pPr>
            <w:r w:rsidRPr="000C18F0">
              <w:t>Safety Equipment across facility</w:t>
            </w:r>
            <w:r>
              <w:t>;</w:t>
            </w:r>
          </w:p>
        </w:tc>
        <w:tc>
          <w:tcPr>
            <w:tcW w:w="2823" w:type="dxa"/>
          </w:tcPr>
          <w:p w:rsidR="002F58EE" w:rsidRPr="000C18F0" w:rsidRDefault="002F58EE" w:rsidP="00D71B97">
            <w:pPr>
              <w:spacing w:before="240"/>
              <w:rPr>
                <w:b/>
              </w:rPr>
            </w:pPr>
          </w:p>
        </w:tc>
        <w:tc>
          <w:tcPr>
            <w:tcW w:w="1852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154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2409" w:type="dxa"/>
          </w:tcPr>
          <w:p w:rsidR="002F58EE" w:rsidRPr="000C18F0" w:rsidRDefault="002F58EE" w:rsidP="00D71B97">
            <w:pPr>
              <w:spacing w:before="240"/>
              <w:jc w:val="center"/>
              <w:rPr>
                <w:b/>
              </w:rPr>
            </w:pPr>
          </w:p>
        </w:tc>
      </w:tr>
    </w:tbl>
    <w:p w:rsidR="00B21049" w:rsidRPr="000C18F0" w:rsidRDefault="00B21049" w:rsidP="00B21049">
      <w:pPr>
        <w:rPr>
          <w:rFonts w:eastAsia="Garamond"/>
        </w:rPr>
      </w:pPr>
    </w:p>
    <w:p w:rsidR="004B6DC6" w:rsidRPr="000C18F0" w:rsidRDefault="004B6DC6" w:rsidP="00431FBD">
      <w:pPr>
        <w:rPr>
          <w:b/>
        </w:rPr>
      </w:pPr>
    </w:p>
    <w:p w:rsidR="00CB5E25" w:rsidRPr="000C18F0" w:rsidRDefault="00CB5E25" w:rsidP="006C4CBD">
      <w:pPr>
        <w:rPr>
          <w:b/>
        </w:rPr>
      </w:pPr>
    </w:p>
    <w:p w:rsidR="004B6DC6" w:rsidRPr="000C18F0" w:rsidRDefault="004B6DC6" w:rsidP="004B6DC6">
      <w:pPr>
        <w:jc w:val="center"/>
        <w:rPr>
          <w:rFonts w:eastAsia="Bookman Old Style"/>
          <w:b/>
        </w:rPr>
      </w:pPr>
    </w:p>
    <w:p w:rsidR="00431FBD" w:rsidRPr="000C18F0" w:rsidRDefault="00431FBD" w:rsidP="004B6DC6">
      <w:pPr>
        <w:jc w:val="center"/>
        <w:rPr>
          <w:rFonts w:eastAsia="Bookman Old Style"/>
          <w:b/>
        </w:rPr>
      </w:pPr>
    </w:p>
    <w:p w:rsidR="00431FBD" w:rsidRPr="000C18F0" w:rsidRDefault="00431FBD" w:rsidP="004B6DC6">
      <w:pPr>
        <w:jc w:val="center"/>
        <w:rPr>
          <w:rFonts w:eastAsia="Bookman Old Style"/>
          <w:b/>
        </w:rPr>
      </w:pPr>
    </w:p>
    <w:p w:rsidR="001A23D7" w:rsidRPr="000C18F0" w:rsidRDefault="001A23D7" w:rsidP="004B6DC6">
      <w:pPr>
        <w:jc w:val="center"/>
        <w:rPr>
          <w:rFonts w:eastAsia="Bookman Old Style"/>
          <w:b/>
        </w:rPr>
      </w:pPr>
    </w:p>
    <w:p w:rsidR="00431FBD" w:rsidRPr="000C18F0" w:rsidRDefault="00431FBD" w:rsidP="004B6DC6">
      <w:pPr>
        <w:jc w:val="center"/>
        <w:rPr>
          <w:rFonts w:eastAsia="Bookman Old Style"/>
          <w:b/>
        </w:rPr>
      </w:pPr>
    </w:p>
    <w:p w:rsidR="00431FBD" w:rsidRPr="000C18F0" w:rsidRDefault="00431FBD" w:rsidP="004B6DC6">
      <w:pPr>
        <w:jc w:val="center"/>
        <w:rPr>
          <w:rFonts w:eastAsia="Bookman Old Style"/>
          <w:b/>
        </w:rPr>
      </w:pPr>
    </w:p>
    <w:p w:rsidR="001A23D7" w:rsidRPr="000C18F0" w:rsidRDefault="001A23D7">
      <w:pPr>
        <w:pStyle w:val="ListParagraph"/>
        <w:numPr>
          <w:ilvl w:val="0"/>
          <w:numId w:val="22"/>
        </w:numPr>
        <w:spacing w:after="200" w:line="276" w:lineRule="auto"/>
        <w:rPr>
          <w:b/>
        </w:rPr>
      </w:pPr>
      <w:r w:rsidRPr="000C18F0">
        <w:rPr>
          <w:b/>
        </w:rPr>
        <w:t>CLINICAL TRAINING</w:t>
      </w:r>
    </w:p>
    <w:p w:rsidR="001A23D7" w:rsidRPr="000C18F0" w:rsidRDefault="001A23D7" w:rsidP="001A23D7">
      <w:pPr>
        <w:jc w:val="center"/>
        <w:rPr>
          <w:b/>
        </w:rPr>
      </w:pPr>
      <w:r w:rsidRPr="000C18F0">
        <w:rPr>
          <w:b/>
        </w:rPr>
        <w:t>TEACHING HOSPITAL REQUIREMENTS</w:t>
      </w:r>
    </w:p>
    <w:tbl>
      <w:tblPr>
        <w:tblStyle w:val="TableGrid"/>
        <w:tblW w:w="0" w:type="auto"/>
        <w:tblInd w:w="360" w:type="dxa"/>
        <w:tblLook w:val="04A0"/>
      </w:tblPr>
      <w:tblGrid>
        <w:gridCol w:w="823"/>
        <w:gridCol w:w="4024"/>
        <w:gridCol w:w="2250"/>
        <w:gridCol w:w="2483"/>
        <w:gridCol w:w="2430"/>
        <w:gridCol w:w="2524"/>
      </w:tblGrid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>S/N</w:t>
            </w:r>
          </w:p>
        </w:tc>
        <w:tc>
          <w:tcPr>
            <w:tcW w:w="4043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 xml:space="preserve">Item 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 xml:space="preserve">Expected Number </w:t>
            </w:r>
          </w:p>
        </w:tc>
        <w:tc>
          <w:tcPr>
            <w:tcW w:w="2281" w:type="dxa"/>
          </w:tcPr>
          <w:p w:rsidR="002F58EE" w:rsidRPr="000C18F0" w:rsidRDefault="002F58EE" w:rsidP="002F58EE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Available/Unavailable</w:t>
            </w:r>
            <w:r w:rsidRPr="000C18F0">
              <w:rPr>
                <w:b/>
              </w:rPr>
              <w:t xml:space="preserve"> </w:t>
            </w: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Adequate/Inadequate</w:t>
            </w: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 xml:space="preserve">Comment </w:t>
            </w:r>
          </w:p>
        </w:tc>
      </w:tr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>1</w:t>
            </w:r>
          </w:p>
        </w:tc>
        <w:tc>
          <w:tcPr>
            <w:tcW w:w="4043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Hospital Bed S</w:t>
            </w:r>
            <w:r w:rsidRPr="000C18F0">
              <w:rPr>
                <w:bCs/>
              </w:rPr>
              <w:t>pace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  <w:r w:rsidRPr="000C18F0">
              <w:rPr>
                <w:bCs/>
              </w:rPr>
              <w:t>250 minimum</w:t>
            </w:r>
          </w:p>
        </w:tc>
        <w:tc>
          <w:tcPr>
            <w:tcW w:w="2281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</w:tr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>2</w:t>
            </w:r>
          </w:p>
        </w:tc>
        <w:tc>
          <w:tcPr>
            <w:tcW w:w="4043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Complement of Specialist S</w:t>
            </w:r>
            <w:r w:rsidRPr="000C18F0">
              <w:rPr>
                <w:bCs/>
              </w:rPr>
              <w:t>ervices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 w:rsidRPr="000C18F0">
              <w:rPr>
                <w:bCs/>
              </w:rPr>
              <w:t>Paediatrics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>
              <w:rPr>
                <w:bCs/>
              </w:rPr>
              <w:t>Obstetrics and G</w:t>
            </w:r>
            <w:r w:rsidRPr="000C18F0">
              <w:rPr>
                <w:bCs/>
              </w:rPr>
              <w:t>ynaecology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>
              <w:rPr>
                <w:bCs/>
              </w:rPr>
              <w:t>Neurology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>
              <w:rPr>
                <w:bCs/>
              </w:rPr>
              <w:t>Cardiology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 w:rsidRPr="000C18F0">
              <w:rPr>
                <w:bCs/>
              </w:rPr>
              <w:t xml:space="preserve">Endocrinology 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>
              <w:rPr>
                <w:bCs/>
              </w:rPr>
              <w:t>General S</w:t>
            </w:r>
            <w:r w:rsidRPr="000C18F0">
              <w:rPr>
                <w:bCs/>
              </w:rPr>
              <w:t>urgery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 w:rsidRPr="000C18F0">
              <w:rPr>
                <w:bCs/>
              </w:rPr>
              <w:t>Orthopaedics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 w:rsidRPr="000C18F0">
              <w:rPr>
                <w:bCs/>
              </w:rPr>
              <w:t>ICU/ Anaesthesia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 w:rsidRPr="000C18F0">
              <w:rPr>
                <w:bCs/>
              </w:rPr>
              <w:t>Trauma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 w:rsidRPr="000C18F0">
              <w:rPr>
                <w:bCs/>
              </w:rPr>
              <w:lastRenderedPageBreak/>
              <w:t>Oncology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3"/>
              </w:numPr>
              <w:rPr>
                <w:bCs/>
              </w:rPr>
            </w:pPr>
            <w:r>
              <w:rPr>
                <w:bCs/>
              </w:rPr>
              <w:t>Mental H</w:t>
            </w:r>
            <w:r w:rsidRPr="000C18F0">
              <w:rPr>
                <w:bCs/>
              </w:rPr>
              <w:t>ealth etc.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281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</w:tr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lastRenderedPageBreak/>
              <w:t>3</w:t>
            </w:r>
          </w:p>
        </w:tc>
        <w:tc>
          <w:tcPr>
            <w:tcW w:w="4043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Physiotherapy D</w:t>
            </w:r>
            <w:r w:rsidRPr="000C18F0">
              <w:rPr>
                <w:bCs/>
              </w:rPr>
              <w:t>epartment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4"/>
              </w:numPr>
              <w:rPr>
                <w:bCs/>
              </w:rPr>
            </w:pPr>
            <w:r>
              <w:rPr>
                <w:bCs/>
              </w:rPr>
              <w:t>Purpose B</w:t>
            </w:r>
            <w:r w:rsidRPr="000C18F0">
              <w:rPr>
                <w:bCs/>
              </w:rPr>
              <w:t>uilt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4"/>
              </w:numPr>
              <w:rPr>
                <w:bCs/>
              </w:rPr>
            </w:pPr>
            <w:r>
              <w:rPr>
                <w:bCs/>
              </w:rPr>
              <w:t>Number of P</w:t>
            </w:r>
            <w:r w:rsidRPr="000C18F0">
              <w:rPr>
                <w:bCs/>
              </w:rPr>
              <w:t>hysiotherapists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281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</w:tr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>4</w:t>
            </w:r>
          </w:p>
        </w:tc>
        <w:tc>
          <w:tcPr>
            <w:tcW w:w="4043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  <w:r w:rsidRPr="000C18F0">
              <w:rPr>
                <w:bCs/>
              </w:rPr>
              <w:t>Areas of specialization in Physiotherapy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 w:rsidRPr="000C18F0">
              <w:rPr>
                <w:bCs/>
              </w:rPr>
              <w:t>Paediatrics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 w:rsidRPr="000C18F0">
              <w:rPr>
                <w:bCs/>
              </w:rPr>
              <w:t>Neurology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 w:rsidRPr="000C18F0">
              <w:rPr>
                <w:bCs/>
              </w:rPr>
              <w:t>Orthopaedics</w:t>
            </w:r>
          </w:p>
          <w:p w:rsidR="002F58EE" w:rsidRPr="000C18F0" w:rsidRDefault="00F002FC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>
              <w:rPr>
                <w:bCs/>
              </w:rPr>
              <w:t>Pelvic, O</w:t>
            </w:r>
            <w:r w:rsidR="002F58EE" w:rsidRPr="000C18F0">
              <w:rPr>
                <w:bCs/>
              </w:rPr>
              <w:t>bstetrics and Gynaecology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 w:rsidRPr="000C18F0">
              <w:rPr>
                <w:bCs/>
              </w:rPr>
              <w:t>Cardiopulmonary</w:t>
            </w:r>
          </w:p>
          <w:p w:rsidR="002F58EE" w:rsidRPr="000C18F0" w:rsidRDefault="002F58E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 w:rsidRPr="000C18F0">
              <w:rPr>
                <w:bCs/>
              </w:rPr>
              <w:t>Geriatrics</w:t>
            </w:r>
          </w:p>
          <w:p w:rsidR="002F58EE" w:rsidRPr="00F002FC" w:rsidRDefault="002F58EE" w:rsidP="00F002FC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 w:rsidRPr="000C18F0">
              <w:rPr>
                <w:bCs/>
              </w:rPr>
              <w:t>Community</w:t>
            </w:r>
            <w:r w:rsidR="00F002FC">
              <w:rPr>
                <w:bCs/>
              </w:rPr>
              <w:t xml:space="preserve"> &amp; </w:t>
            </w:r>
            <w:r w:rsidR="00F002FC" w:rsidRPr="00F002FC">
              <w:rPr>
                <w:bCs/>
              </w:rPr>
              <w:t>P</w:t>
            </w:r>
            <w:r w:rsidRPr="00F002FC">
              <w:rPr>
                <w:bCs/>
              </w:rPr>
              <w:t>alliative care</w:t>
            </w:r>
          </w:p>
          <w:p w:rsidR="002F58EE" w:rsidRPr="000C18F0" w:rsidRDefault="00F002FC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>
              <w:rPr>
                <w:bCs/>
              </w:rPr>
              <w:t>Mental H</w:t>
            </w:r>
            <w:r w:rsidR="002F58EE" w:rsidRPr="000C18F0">
              <w:rPr>
                <w:bCs/>
              </w:rPr>
              <w:t>ealth</w:t>
            </w:r>
          </w:p>
          <w:p w:rsidR="002F58EE" w:rsidRPr="000C18F0" w:rsidRDefault="00F002FC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>
              <w:rPr>
                <w:bCs/>
              </w:rPr>
              <w:t>Ergonomics/Occupational H</w:t>
            </w:r>
            <w:r w:rsidR="002F58EE" w:rsidRPr="000C18F0">
              <w:rPr>
                <w:bCs/>
              </w:rPr>
              <w:t>ealth</w:t>
            </w:r>
          </w:p>
          <w:p w:rsidR="002F58EE" w:rsidRPr="000C18F0" w:rsidRDefault="00F002FC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  <w:r>
              <w:rPr>
                <w:bCs/>
              </w:rPr>
              <w:t>Sports and R</w:t>
            </w:r>
            <w:r w:rsidR="002F58EE" w:rsidRPr="000C18F0">
              <w:rPr>
                <w:bCs/>
              </w:rPr>
              <w:t xml:space="preserve">ecreational 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81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</w:tr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>5</w:t>
            </w:r>
          </w:p>
        </w:tc>
        <w:tc>
          <w:tcPr>
            <w:tcW w:w="4043" w:type="dxa"/>
          </w:tcPr>
          <w:p w:rsidR="002F58EE" w:rsidRPr="000C18F0" w:rsidRDefault="00F002FC" w:rsidP="00D71B97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Academic Physiotherapy D</w:t>
            </w:r>
            <w:r w:rsidR="002F58EE" w:rsidRPr="000C18F0">
              <w:rPr>
                <w:bCs/>
              </w:rPr>
              <w:t>epartment</w:t>
            </w:r>
          </w:p>
          <w:p w:rsidR="002F58EE" w:rsidRPr="000C18F0" w:rsidRDefault="00F002FC">
            <w:pPr>
              <w:pStyle w:val="ListParagraph"/>
              <w:numPr>
                <w:ilvl w:val="0"/>
                <w:numId w:val="26"/>
              </w:numPr>
              <w:rPr>
                <w:bCs/>
              </w:rPr>
            </w:pPr>
            <w:r>
              <w:rPr>
                <w:bCs/>
              </w:rPr>
              <w:t>Purpose B</w:t>
            </w:r>
            <w:r w:rsidR="002F58EE" w:rsidRPr="000C18F0">
              <w:rPr>
                <w:bCs/>
              </w:rPr>
              <w:t>uilt</w:t>
            </w:r>
          </w:p>
          <w:p w:rsidR="002F58EE" w:rsidRPr="000C18F0" w:rsidRDefault="00F002FC">
            <w:pPr>
              <w:pStyle w:val="ListParagraph"/>
              <w:numPr>
                <w:ilvl w:val="0"/>
                <w:numId w:val="26"/>
              </w:numPr>
              <w:rPr>
                <w:bCs/>
              </w:rPr>
            </w:pPr>
            <w:r>
              <w:rPr>
                <w:bCs/>
              </w:rPr>
              <w:t>Within Hospital P</w:t>
            </w:r>
            <w:r w:rsidR="002F58EE" w:rsidRPr="000C18F0">
              <w:rPr>
                <w:bCs/>
              </w:rPr>
              <w:t>remises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81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</w:tr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>6</w:t>
            </w:r>
          </w:p>
        </w:tc>
        <w:tc>
          <w:tcPr>
            <w:tcW w:w="4043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  <w:r w:rsidRPr="000C18F0">
              <w:rPr>
                <w:bCs/>
              </w:rPr>
              <w:t>Clinical Students Hostel</w:t>
            </w:r>
          </w:p>
          <w:p w:rsidR="002F58EE" w:rsidRDefault="00F002FC">
            <w:pPr>
              <w:pStyle w:val="ListParagraph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Within Hospital P</w:t>
            </w:r>
            <w:r w:rsidR="002F58EE" w:rsidRPr="000C18F0">
              <w:rPr>
                <w:bCs/>
              </w:rPr>
              <w:t>remises</w:t>
            </w:r>
          </w:p>
          <w:p w:rsidR="00F002FC" w:rsidRDefault="00F002FC">
            <w:pPr>
              <w:pStyle w:val="ListParagraph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Well Furnished/Poorly Furnished</w:t>
            </w:r>
          </w:p>
          <w:p w:rsidR="00F002FC" w:rsidRDefault="00F002FC">
            <w:pPr>
              <w:pStyle w:val="ListParagraph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Water Supply</w:t>
            </w:r>
          </w:p>
          <w:p w:rsidR="00F002FC" w:rsidRDefault="00F002FC">
            <w:pPr>
              <w:pStyle w:val="ListParagraph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Convenience</w:t>
            </w:r>
          </w:p>
          <w:p w:rsidR="004C10B9" w:rsidRDefault="004C10B9">
            <w:pPr>
              <w:pStyle w:val="ListParagraph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Gender Sensitivity</w:t>
            </w:r>
          </w:p>
          <w:p w:rsidR="004C10B9" w:rsidRPr="000C18F0" w:rsidRDefault="004C10B9">
            <w:pPr>
              <w:pStyle w:val="ListParagraph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Disability Friendly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81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</w:tr>
      <w:tr w:rsidR="002F58EE" w:rsidRPr="000C18F0" w:rsidTr="002F58EE">
        <w:tc>
          <w:tcPr>
            <w:tcW w:w="84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  <w:r w:rsidRPr="000C18F0">
              <w:rPr>
                <w:b/>
              </w:rPr>
              <w:t>7</w:t>
            </w:r>
          </w:p>
        </w:tc>
        <w:tc>
          <w:tcPr>
            <w:tcW w:w="4043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Cs/>
              </w:rPr>
            </w:pPr>
            <w:r w:rsidRPr="000C18F0">
              <w:rPr>
                <w:bCs/>
              </w:rPr>
              <w:t>Funding Source</w:t>
            </w:r>
          </w:p>
          <w:p w:rsidR="002F58EE" w:rsidRPr="00F002FC" w:rsidRDefault="00F002FC" w:rsidP="00F002FC">
            <w:pPr>
              <w:pStyle w:val="ListParagraph"/>
              <w:numPr>
                <w:ilvl w:val="0"/>
                <w:numId w:val="27"/>
              </w:numPr>
              <w:rPr>
                <w:bCs/>
              </w:rPr>
            </w:pPr>
            <w:r>
              <w:rPr>
                <w:bCs/>
              </w:rPr>
              <w:t>Clearly S</w:t>
            </w:r>
            <w:r w:rsidR="002F58EE" w:rsidRPr="000C18F0">
              <w:rPr>
                <w:bCs/>
              </w:rPr>
              <w:t>tated</w:t>
            </w:r>
          </w:p>
        </w:tc>
        <w:tc>
          <w:tcPr>
            <w:tcW w:w="2340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81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96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632" w:type="dxa"/>
          </w:tcPr>
          <w:p w:rsidR="002F58EE" w:rsidRPr="000C18F0" w:rsidRDefault="002F58EE" w:rsidP="00D71B97">
            <w:pPr>
              <w:pStyle w:val="ListParagraph"/>
              <w:ind w:left="0"/>
              <w:rPr>
                <w:b/>
              </w:rPr>
            </w:pPr>
          </w:p>
        </w:tc>
      </w:tr>
    </w:tbl>
    <w:p w:rsidR="001A23D7" w:rsidRPr="000C18F0" w:rsidRDefault="001A23D7" w:rsidP="001A23D7">
      <w:pPr>
        <w:rPr>
          <w:rFonts w:eastAsia="Bookman Old Style"/>
          <w:b/>
        </w:rPr>
      </w:pPr>
    </w:p>
    <w:p w:rsidR="00912396" w:rsidRPr="000C18F0" w:rsidRDefault="00912396" w:rsidP="008109B0">
      <w:pPr>
        <w:spacing w:line="276" w:lineRule="auto"/>
        <w:rPr>
          <w:b/>
        </w:rPr>
      </w:pPr>
      <w:r w:rsidRPr="000C18F0">
        <w:rPr>
          <w:b/>
        </w:rPr>
        <w:t xml:space="preserve">          </w:t>
      </w:r>
    </w:p>
    <w:p w:rsidR="001A23D7" w:rsidRPr="000C18F0" w:rsidRDefault="001A23D7">
      <w:pPr>
        <w:pStyle w:val="ListParagraph"/>
        <w:numPr>
          <w:ilvl w:val="0"/>
          <w:numId w:val="28"/>
        </w:numPr>
        <w:spacing w:after="200" w:line="276" w:lineRule="auto"/>
        <w:rPr>
          <w:b/>
        </w:rPr>
      </w:pPr>
      <w:r w:rsidRPr="000C18F0">
        <w:rPr>
          <w:b/>
        </w:rPr>
        <w:t>LIST OF EQUIPMENT</w:t>
      </w:r>
    </w:p>
    <w:p w:rsidR="000E6917" w:rsidRPr="000C18F0" w:rsidRDefault="000E6917">
      <w:pPr>
        <w:pStyle w:val="ListParagraph"/>
        <w:numPr>
          <w:ilvl w:val="0"/>
          <w:numId w:val="29"/>
        </w:numPr>
        <w:spacing w:line="276" w:lineRule="auto"/>
        <w:ind w:left="1440"/>
        <w:rPr>
          <w:b/>
          <w:bCs/>
        </w:rPr>
      </w:pPr>
      <w:r w:rsidRPr="000C18F0">
        <w:rPr>
          <w:b/>
          <w:bCs/>
        </w:rPr>
        <w:t>Anatomy and Embryology</w:t>
      </w:r>
    </w:p>
    <w:p w:rsidR="007E2A3C" w:rsidRPr="000C18F0" w:rsidRDefault="007E2A3C" w:rsidP="007E2A3C">
      <w:pPr>
        <w:spacing w:line="276" w:lineRule="auto"/>
      </w:pPr>
    </w:p>
    <w:tbl>
      <w:tblPr>
        <w:tblStyle w:val="TableGrid"/>
        <w:tblW w:w="0" w:type="auto"/>
        <w:tblLook w:val="04A0"/>
      </w:tblPr>
      <w:tblGrid>
        <w:gridCol w:w="647"/>
        <w:gridCol w:w="6098"/>
        <w:gridCol w:w="2430"/>
        <w:gridCol w:w="2430"/>
        <w:gridCol w:w="2430"/>
      </w:tblGrid>
      <w:tr w:rsidR="001A23D7" w:rsidRPr="000C18F0" w:rsidTr="001A23D7">
        <w:trPr>
          <w:cantSplit/>
          <w:trHeight w:val="1853"/>
        </w:trPr>
        <w:tc>
          <w:tcPr>
            <w:tcW w:w="647" w:type="dxa"/>
          </w:tcPr>
          <w:p w:rsidR="001A23D7" w:rsidRPr="000C18F0" w:rsidRDefault="001A23D7" w:rsidP="001E32FA">
            <w:pPr>
              <w:jc w:val="center"/>
              <w:rPr>
                <w:b/>
                <w:bCs/>
              </w:rPr>
            </w:pPr>
          </w:p>
          <w:p w:rsidR="001A23D7" w:rsidRPr="000C18F0" w:rsidRDefault="001A23D7" w:rsidP="001E32FA">
            <w:pPr>
              <w:jc w:val="center"/>
              <w:rPr>
                <w:b/>
                <w:bCs/>
              </w:rPr>
            </w:pPr>
          </w:p>
          <w:p w:rsidR="001A23D7" w:rsidRPr="000C18F0" w:rsidRDefault="001A23D7" w:rsidP="001E32FA">
            <w:pPr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S/N</w:t>
            </w:r>
          </w:p>
        </w:tc>
        <w:tc>
          <w:tcPr>
            <w:tcW w:w="6098" w:type="dxa"/>
          </w:tcPr>
          <w:p w:rsidR="001A23D7" w:rsidRPr="000C18F0" w:rsidRDefault="001A23D7" w:rsidP="001E32FA">
            <w:pPr>
              <w:jc w:val="center"/>
              <w:rPr>
                <w:b/>
                <w:bCs/>
              </w:rPr>
            </w:pPr>
          </w:p>
          <w:p w:rsidR="001A23D7" w:rsidRPr="000C18F0" w:rsidRDefault="001A23D7" w:rsidP="001E32FA">
            <w:pPr>
              <w:jc w:val="center"/>
              <w:rPr>
                <w:b/>
                <w:bCs/>
              </w:rPr>
            </w:pPr>
          </w:p>
          <w:p w:rsidR="001A23D7" w:rsidRPr="000C18F0" w:rsidRDefault="00812E6D" w:rsidP="001E32FA">
            <w:pPr>
              <w:jc w:val="center"/>
              <w:rPr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430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Quantity</w:t>
            </w:r>
          </w:p>
        </w:tc>
        <w:tc>
          <w:tcPr>
            <w:tcW w:w="2430" w:type="dxa"/>
            <w:textDirection w:val="btLr"/>
          </w:tcPr>
          <w:p w:rsidR="001A23D7" w:rsidRPr="000C18F0" w:rsidRDefault="0040216D" w:rsidP="001A23D7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A23D7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430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1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Embalmed B</w:t>
            </w:r>
            <w:r w:rsidR="001A23D7" w:rsidRPr="000C18F0">
              <w:t xml:space="preserve">odies </w:t>
            </w:r>
          </w:p>
        </w:tc>
        <w:tc>
          <w:tcPr>
            <w:tcW w:w="2430" w:type="dxa"/>
          </w:tcPr>
          <w:p w:rsidR="001A23D7" w:rsidRPr="000C18F0" w:rsidRDefault="001A23D7" w:rsidP="00252CE0">
            <w:pPr>
              <w:jc w:val="center"/>
            </w:pPr>
            <w:r w:rsidRPr="000C18F0">
              <w:t xml:space="preserve">I cadaver per set of </w:t>
            </w:r>
            <w:r w:rsidR="00252CE0">
              <w:t>6</w:t>
            </w:r>
            <w:r w:rsidRPr="000C18F0">
              <w:t xml:space="preserve"> students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2</w:t>
            </w:r>
          </w:p>
        </w:tc>
        <w:tc>
          <w:tcPr>
            <w:tcW w:w="6098" w:type="dxa"/>
          </w:tcPr>
          <w:p w:rsidR="001A23D7" w:rsidRPr="000C18F0" w:rsidRDefault="001A23D7" w:rsidP="001E32FA">
            <w:proofErr w:type="spellStart"/>
            <w:r w:rsidRPr="000C18F0">
              <w:t>Anatomage</w:t>
            </w:r>
            <w:proofErr w:type="spellEnd"/>
            <w:r w:rsidRPr="000C18F0">
              <w:t xml:space="preserve"> </w:t>
            </w:r>
            <w:r w:rsidR="004C10B9">
              <w:t>Table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1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3</w:t>
            </w:r>
          </w:p>
        </w:tc>
        <w:tc>
          <w:tcPr>
            <w:tcW w:w="6098" w:type="dxa"/>
          </w:tcPr>
          <w:p w:rsidR="001A23D7" w:rsidRPr="000C18F0" w:rsidRDefault="001A23D7" w:rsidP="001E32FA">
            <w:r w:rsidRPr="000C18F0">
              <w:t>Equipment Trolleys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3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4</w:t>
            </w:r>
          </w:p>
        </w:tc>
        <w:tc>
          <w:tcPr>
            <w:tcW w:w="6098" w:type="dxa"/>
          </w:tcPr>
          <w:p w:rsidR="001A23D7" w:rsidRPr="000C18F0" w:rsidRDefault="001A23D7" w:rsidP="001E32FA">
            <w:r w:rsidRPr="000C18F0">
              <w:t>Electric Embalming Machine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1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5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Bone Cutting Equipment - Electric Saw/D</w:t>
            </w:r>
            <w:r w:rsidR="001A23D7" w:rsidRPr="000C18F0">
              <w:t>rill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2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6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Articulated and Unarticulated S</w:t>
            </w:r>
            <w:r w:rsidR="001A23D7" w:rsidRPr="000C18F0">
              <w:t>keletons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5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7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X-ray Viewing B</w:t>
            </w:r>
            <w:r w:rsidR="001A23D7" w:rsidRPr="000C18F0">
              <w:t>oxes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3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8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Air-condition</w:t>
            </w:r>
            <w:r w:rsidR="00623C8B">
              <w:t>er</w:t>
            </w:r>
            <w:r>
              <w:t>s for the Dissecting Rooms and Air E</w:t>
            </w:r>
            <w:r w:rsidR="001A23D7" w:rsidRPr="000C18F0">
              <w:t>xtractors.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4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9</w:t>
            </w:r>
          </w:p>
        </w:tc>
        <w:tc>
          <w:tcPr>
            <w:tcW w:w="6098" w:type="dxa"/>
          </w:tcPr>
          <w:p w:rsidR="001A23D7" w:rsidRPr="000C18F0" w:rsidRDefault="001A23D7" w:rsidP="001E32FA">
            <w:r w:rsidRPr="000C18F0">
              <w:t>Models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5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10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Slide for S</w:t>
            </w:r>
            <w:r w:rsidR="001A23D7" w:rsidRPr="000C18F0">
              <w:t>ections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Many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11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Slide P</w:t>
            </w:r>
            <w:r w:rsidR="001A23D7" w:rsidRPr="000C18F0">
              <w:t>rojectors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3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12</w:t>
            </w:r>
          </w:p>
        </w:tc>
        <w:tc>
          <w:tcPr>
            <w:tcW w:w="6098" w:type="dxa"/>
          </w:tcPr>
          <w:p w:rsidR="001A23D7" w:rsidRPr="000C18F0" w:rsidRDefault="004C10B9" w:rsidP="001E32FA">
            <w:r>
              <w:t>Toilet F</w:t>
            </w:r>
            <w:r w:rsidR="001A23D7" w:rsidRPr="000C18F0">
              <w:t>acilities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Gender sensitive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13</w:t>
            </w:r>
          </w:p>
        </w:tc>
        <w:tc>
          <w:tcPr>
            <w:tcW w:w="6098" w:type="dxa"/>
          </w:tcPr>
          <w:p w:rsidR="001A23D7" w:rsidRPr="000C18F0" w:rsidRDefault="001A23D7" w:rsidP="004C10B9">
            <w:r w:rsidRPr="000C18F0">
              <w:t xml:space="preserve">Changing </w:t>
            </w:r>
            <w:r w:rsidR="004C10B9">
              <w:t>R</w:t>
            </w:r>
            <w:r w:rsidRPr="000C18F0">
              <w:t>oom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2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  <w:tr w:rsidR="001A23D7" w:rsidRPr="000C18F0" w:rsidTr="00D71B97">
        <w:tc>
          <w:tcPr>
            <w:tcW w:w="647" w:type="dxa"/>
          </w:tcPr>
          <w:p w:rsidR="001A23D7" w:rsidRPr="000C18F0" w:rsidRDefault="001A23D7" w:rsidP="001E32FA">
            <w:r w:rsidRPr="000C18F0">
              <w:t>14</w:t>
            </w:r>
          </w:p>
        </w:tc>
        <w:tc>
          <w:tcPr>
            <w:tcW w:w="6098" w:type="dxa"/>
          </w:tcPr>
          <w:p w:rsidR="001A23D7" w:rsidRPr="000C18F0" w:rsidRDefault="001A23D7" w:rsidP="001E32FA">
            <w:r w:rsidRPr="000C18F0">
              <w:t>Shower Room etc.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  <w:r w:rsidRPr="000C18F0">
              <w:t>1</w:t>
            </w: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  <w:tc>
          <w:tcPr>
            <w:tcW w:w="2430" w:type="dxa"/>
          </w:tcPr>
          <w:p w:rsidR="001A23D7" w:rsidRPr="000C18F0" w:rsidRDefault="001A23D7" w:rsidP="001E32FA">
            <w:pPr>
              <w:jc w:val="center"/>
            </w:pPr>
          </w:p>
        </w:tc>
      </w:tr>
    </w:tbl>
    <w:p w:rsidR="0047462B" w:rsidRDefault="0047462B" w:rsidP="000E6917">
      <w:pPr>
        <w:rPr>
          <w:b/>
          <w:bCs/>
        </w:rPr>
      </w:pPr>
    </w:p>
    <w:p w:rsidR="004C10B9" w:rsidRDefault="004C10B9" w:rsidP="000E6917">
      <w:pPr>
        <w:rPr>
          <w:b/>
          <w:bCs/>
        </w:rPr>
      </w:pPr>
    </w:p>
    <w:p w:rsidR="004C10B9" w:rsidRDefault="004C10B9" w:rsidP="000E6917">
      <w:pPr>
        <w:rPr>
          <w:b/>
          <w:bCs/>
        </w:rPr>
      </w:pPr>
    </w:p>
    <w:p w:rsidR="004C10B9" w:rsidRDefault="004C10B9" w:rsidP="000E6917">
      <w:pPr>
        <w:rPr>
          <w:b/>
          <w:bCs/>
        </w:rPr>
      </w:pPr>
    </w:p>
    <w:p w:rsidR="004C10B9" w:rsidRDefault="004C10B9" w:rsidP="000E6917">
      <w:pPr>
        <w:rPr>
          <w:b/>
          <w:bCs/>
        </w:rPr>
      </w:pPr>
    </w:p>
    <w:p w:rsidR="004C10B9" w:rsidRPr="000C18F0" w:rsidRDefault="004C10B9" w:rsidP="000E6917">
      <w:pPr>
        <w:rPr>
          <w:b/>
          <w:bCs/>
        </w:rPr>
      </w:pPr>
    </w:p>
    <w:p w:rsidR="000E6917" w:rsidRPr="000C18F0" w:rsidRDefault="000E6917">
      <w:pPr>
        <w:pStyle w:val="ListParagraph"/>
        <w:numPr>
          <w:ilvl w:val="0"/>
          <w:numId w:val="29"/>
        </w:numPr>
        <w:ind w:left="1440"/>
        <w:rPr>
          <w:b/>
          <w:bCs/>
        </w:rPr>
      </w:pPr>
      <w:r w:rsidRPr="000C18F0">
        <w:rPr>
          <w:b/>
          <w:bCs/>
        </w:rPr>
        <w:t xml:space="preserve">Histology </w:t>
      </w:r>
    </w:p>
    <w:p w:rsidR="004D15B3" w:rsidRPr="000C18F0" w:rsidRDefault="004D15B3" w:rsidP="000E6917"/>
    <w:tbl>
      <w:tblPr>
        <w:tblStyle w:val="TableGrid"/>
        <w:tblW w:w="0" w:type="auto"/>
        <w:tblLook w:val="04A0"/>
      </w:tblPr>
      <w:tblGrid>
        <w:gridCol w:w="846"/>
        <w:gridCol w:w="5899"/>
        <w:gridCol w:w="2160"/>
        <w:gridCol w:w="2160"/>
        <w:gridCol w:w="2160"/>
      </w:tblGrid>
      <w:tr w:rsidR="001A23D7" w:rsidRPr="000C18F0" w:rsidTr="001A23D7">
        <w:trPr>
          <w:cantSplit/>
          <w:trHeight w:val="1718"/>
        </w:trPr>
        <w:tc>
          <w:tcPr>
            <w:tcW w:w="846" w:type="dxa"/>
          </w:tcPr>
          <w:p w:rsidR="001A23D7" w:rsidRPr="000C18F0" w:rsidRDefault="001A23D7" w:rsidP="001A23D7">
            <w:pPr>
              <w:jc w:val="center"/>
              <w:rPr>
                <w:b/>
                <w:bCs/>
              </w:rPr>
            </w:pPr>
          </w:p>
          <w:p w:rsidR="001A23D7" w:rsidRPr="000C18F0" w:rsidRDefault="001A23D7" w:rsidP="001A23D7">
            <w:pPr>
              <w:jc w:val="center"/>
              <w:rPr>
                <w:b/>
                <w:bCs/>
              </w:rPr>
            </w:pPr>
          </w:p>
          <w:p w:rsidR="001A23D7" w:rsidRPr="000C18F0" w:rsidRDefault="001A23D7" w:rsidP="001A23D7">
            <w:pPr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S/N</w:t>
            </w:r>
          </w:p>
        </w:tc>
        <w:tc>
          <w:tcPr>
            <w:tcW w:w="5899" w:type="dxa"/>
          </w:tcPr>
          <w:p w:rsidR="001A23D7" w:rsidRPr="000C18F0" w:rsidRDefault="001A23D7" w:rsidP="001A23D7">
            <w:pPr>
              <w:jc w:val="center"/>
              <w:rPr>
                <w:b/>
                <w:bCs/>
              </w:rPr>
            </w:pPr>
          </w:p>
          <w:p w:rsidR="001A23D7" w:rsidRPr="000C18F0" w:rsidRDefault="001A23D7" w:rsidP="001A23D7">
            <w:pPr>
              <w:jc w:val="center"/>
              <w:rPr>
                <w:b/>
                <w:bCs/>
              </w:rPr>
            </w:pPr>
          </w:p>
          <w:p w:rsidR="001A23D7" w:rsidRPr="000C18F0" w:rsidRDefault="00812E6D" w:rsidP="001A23D7">
            <w:pPr>
              <w:jc w:val="center"/>
              <w:rPr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160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Quantity</w:t>
            </w:r>
          </w:p>
        </w:tc>
        <w:tc>
          <w:tcPr>
            <w:tcW w:w="2160" w:type="dxa"/>
            <w:textDirection w:val="btLr"/>
          </w:tcPr>
          <w:p w:rsidR="001A23D7" w:rsidRPr="000C18F0" w:rsidRDefault="0040216D" w:rsidP="001A23D7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A23D7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160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1</w:t>
            </w:r>
          </w:p>
        </w:tc>
        <w:tc>
          <w:tcPr>
            <w:tcW w:w="5899" w:type="dxa"/>
          </w:tcPr>
          <w:p w:rsidR="001A23D7" w:rsidRPr="000C18F0" w:rsidRDefault="001A23D7" w:rsidP="00B7742C">
            <w:r w:rsidRPr="000C18F0">
              <w:t>Microtome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2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2</w:t>
            </w:r>
          </w:p>
        </w:tc>
        <w:tc>
          <w:tcPr>
            <w:tcW w:w="5899" w:type="dxa"/>
          </w:tcPr>
          <w:p w:rsidR="001A23D7" w:rsidRPr="000C18F0" w:rsidRDefault="001A23D7" w:rsidP="00B7742C">
            <w:r w:rsidRPr="000C18F0">
              <w:t>Rotary/Sledge Microtome Knives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3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3</w:t>
            </w:r>
          </w:p>
        </w:tc>
        <w:tc>
          <w:tcPr>
            <w:tcW w:w="5899" w:type="dxa"/>
          </w:tcPr>
          <w:p w:rsidR="001A23D7" w:rsidRPr="000C18F0" w:rsidRDefault="001A23D7" w:rsidP="00B7742C">
            <w:r w:rsidRPr="000C18F0">
              <w:t xml:space="preserve">Light Microscopes Microtome 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I per 2 students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4</w:t>
            </w:r>
          </w:p>
        </w:tc>
        <w:tc>
          <w:tcPr>
            <w:tcW w:w="5899" w:type="dxa"/>
          </w:tcPr>
          <w:p w:rsidR="001A23D7" w:rsidRPr="000C18F0" w:rsidRDefault="001A23D7" w:rsidP="00B7742C">
            <w:r w:rsidRPr="000C18F0">
              <w:t>Vacuum Pump Dissecting Microtome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3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5</w:t>
            </w:r>
          </w:p>
        </w:tc>
        <w:tc>
          <w:tcPr>
            <w:tcW w:w="5899" w:type="dxa"/>
          </w:tcPr>
          <w:p w:rsidR="001A23D7" w:rsidRPr="000C18F0" w:rsidRDefault="001A23D7" w:rsidP="00A53E89">
            <w:pPr>
              <w:tabs>
                <w:tab w:val="center" w:pos="2841"/>
              </w:tabs>
            </w:pPr>
            <w:r w:rsidRPr="000C18F0">
              <w:t>Cryostat with Microtome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3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6</w:t>
            </w:r>
          </w:p>
        </w:tc>
        <w:tc>
          <w:tcPr>
            <w:tcW w:w="5899" w:type="dxa"/>
          </w:tcPr>
          <w:p w:rsidR="001A23D7" w:rsidRPr="000C18F0" w:rsidRDefault="001A23D7" w:rsidP="00A53E89">
            <w:pPr>
              <w:tabs>
                <w:tab w:val="center" w:pos="2841"/>
              </w:tabs>
            </w:pPr>
            <w:r w:rsidRPr="000C18F0">
              <w:t>Teaching Microscope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3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7</w:t>
            </w:r>
          </w:p>
        </w:tc>
        <w:tc>
          <w:tcPr>
            <w:tcW w:w="5899" w:type="dxa"/>
          </w:tcPr>
          <w:p w:rsidR="001A23D7" w:rsidRPr="000C18F0" w:rsidRDefault="001A23D7" w:rsidP="00A53E89">
            <w:pPr>
              <w:tabs>
                <w:tab w:val="center" w:pos="2841"/>
              </w:tabs>
            </w:pPr>
            <w:r w:rsidRPr="000C18F0">
              <w:t>Electron Microscope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I per 2 students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  <w:tr w:rsidR="001A23D7" w:rsidRPr="000C18F0" w:rsidTr="00D71B97">
        <w:tc>
          <w:tcPr>
            <w:tcW w:w="846" w:type="dxa"/>
          </w:tcPr>
          <w:p w:rsidR="001A23D7" w:rsidRPr="000C18F0" w:rsidRDefault="001A23D7" w:rsidP="00FC4789">
            <w:pPr>
              <w:jc w:val="center"/>
            </w:pPr>
            <w:r w:rsidRPr="000C18F0">
              <w:t>8</w:t>
            </w:r>
          </w:p>
        </w:tc>
        <w:tc>
          <w:tcPr>
            <w:tcW w:w="5899" w:type="dxa"/>
          </w:tcPr>
          <w:p w:rsidR="001A23D7" w:rsidRPr="000C18F0" w:rsidRDefault="001A23D7" w:rsidP="00A53E89">
            <w:pPr>
              <w:tabs>
                <w:tab w:val="center" w:pos="2841"/>
              </w:tabs>
            </w:pPr>
            <w:r w:rsidRPr="000C18F0">
              <w:t>Slides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  <w:r w:rsidRPr="000C18F0">
              <w:t>Many</w:t>
            </w: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  <w:tc>
          <w:tcPr>
            <w:tcW w:w="2160" w:type="dxa"/>
          </w:tcPr>
          <w:p w:rsidR="001A23D7" w:rsidRPr="000C18F0" w:rsidRDefault="001A23D7" w:rsidP="00A53E89">
            <w:pPr>
              <w:jc w:val="center"/>
            </w:pPr>
          </w:p>
        </w:tc>
      </w:tr>
    </w:tbl>
    <w:p w:rsidR="001A23D7" w:rsidRPr="000C18F0" w:rsidRDefault="001A23D7" w:rsidP="000E6917">
      <w:pPr>
        <w:rPr>
          <w:rFonts w:eastAsia="Garamond"/>
          <w:b/>
          <w:bCs/>
        </w:rPr>
      </w:pPr>
    </w:p>
    <w:p w:rsidR="001A23D7" w:rsidRPr="000C18F0" w:rsidRDefault="001A23D7" w:rsidP="000E6917">
      <w:pPr>
        <w:rPr>
          <w:rFonts w:eastAsia="Garamond"/>
          <w:b/>
          <w:bCs/>
        </w:rPr>
      </w:pPr>
    </w:p>
    <w:p w:rsidR="0069036C" w:rsidRPr="000C18F0" w:rsidRDefault="0069036C">
      <w:pPr>
        <w:pStyle w:val="ListParagraph"/>
        <w:numPr>
          <w:ilvl w:val="0"/>
          <w:numId w:val="29"/>
        </w:numPr>
        <w:ind w:left="1530"/>
        <w:rPr>
          <w:rFonts w:eastAsia="Garamond"/>
          <w:b/>
          <w:bCs/>
        </w:rPr>
      </w:pPr>
      <w:r w:rsidRPr="000C18F0">
        <w:rPr>
          <w:rFonts w:eastAsia="Garamond"/>
          <w:b/>
          <w:bCs/>
        </w:rPr>
        <w:t>Biochemistry</w:t>
      </w:r>
    </w:p>
    <w:p w:rsidR="008C510B" w:rsidRPr="000C18F0" w:rsidRDefault="008C510B" w:rsidP="0069036C">
      <w:pPr>
        <w:rPr>
          <w:rFonts w:eastAsia="Garamond"/>
        </w:rPr>
      </w:pPr>
    </w:p>
    <w:tbl>
      <w:tblPr>
        <w:tblStyle w:val="TableGrid"/>
        <w:tblW w:w="0" w:type="auto"/>
        <w:tblLook w:val="04A0"/>
      </w:tblPr>
      <w:tblGrid>
        <w:gridCol w:w="647"/>
        <w:gridCol w:w="5918"/>
        <w:gridCol w:w="2362"/>
        <w:gridCol w:w="2362"/>
        <w:gridCol w:w="2206"/>
      </w:tblGrid>
      <w:tr w:rsidR="001A23D7" w:rsidRPr="000C18F0" w:rsidTr="001A23D7">
        <w:trPr>
          <w:cantSplit/>
          <w:trHeight w:val="1799"/>
        </w:trPr>
        <w:tc>
          <w:tcPr>
            <w:tcW w:w="647" w:type="dxa"/>
          </w:tcPr>
          <w:p w:rsidR="001A23D7" w:rsidRPr="000C18F0" w:rsidRDefault="001A23D7" w:rsidP="00B7742C">
            <w:pPr>
              <w:jc w:val="center"/>
              <w:rPr>
                <w:rFonts w:eastAsia="Garamond"/>
                <w:b/>
                <w:bCs/>
              </w:rPr>
            </w:pPr>
          </w:p>
          <w:p w:rsidR="001A23D7" w:rsidRPr="000C18F0" w:rsidRDefault="001A23D7" w:rsidP="00B7742C">
            <w:pPr>
              <w:jc w:val="center"/>
              <w:rPr>
                <w:rFonts w:eastAsia="Garamond"/>
                <w:b/>
                <w:bCs/>
              </w:rPr>
            </w:pPr>
            <w:r w:rsidRPr="000C18F0">
              <w:rPr>
                <w:rFonts w:eastAsia="Garamond"/>
                <w:b/>
                <w:bCs/>
              </w:rPr>
              <w:t>S/N</w:t>
            </w:r>
          </w:p>
        </w:tc>
        <w:tc>
          <w:tcPr>
            <w:tcW w:w="5918" w:type="dxa"/>
          </w:tcPr>
          <w:p w:rsidR="001A23D7" w:rsidRPr="000C18F0" w:rsidRDefault="001A23D7" w:rsidP="00B7742C">
            <w:pPr>
              <w:jc w:val="center"/>
              <w:rPr>
                <w:rFonts w:eastAsia="Garamond"/>
                <w:b/>
                <w:bCs/>
              </w:rPr>
            </w:pPr>
          </w:p>
          <w:p w:rsidR="001A23D7" w:rsidRPr="000C18F0" w:rsidRDefault="00812E6D" w:rsidP="00B7742C">
            <w:pPr>
              <w:jc w:val="center"/>
              <w:rPr>
                <w:rFonts w:eastAsia="Garamond"/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362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rFonts w:eastAsia="Garamond"/>
                <w:b/>
                <w:bCs/>
              </w:rPr>
            </w:pPr>
            <w:r w:rsidRPr="000C18F0">
              <w:rPr>
                <w:rFonts w:eastAsia="Garamond"/>
                <w:b/>
                <w:bCs/>
              </w:rPr>
              <w:t>Quantity</w:t>
            </w:r>
          </w:p>
        </w:tc>
        <w:tc>
          <w:tcPr>
            <w:tcW w:w="2362" w:type="dxa"/>
            <w:textDirection w:val="btLr"/>
          </w:tcPr>
          <w:p w:rsidR="001A23D7" w:rsidRPr="000C18F0" w:rsidRDefault="0040216D" w:rsidP="001A23D7">
            <w:pPr>
              <w:ind w:left="113" w:right="113"/>
              <w:jc w:val="center"/>
              <w:rPr>
                <w:rFonts w:eastAsia="Garamond"/>
                <w:b/>
                <w:bCs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A23D7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206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rFonts w:eastAsia="Garamond"/>
                <w:b/>
                <w:bCs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1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Centrifuge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6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2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Ultracentrifuge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3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Electronic Balances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4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Heating Block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8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5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Vacuum Pumps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6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Spectrophotometer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1 per 10 students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lastRenderedPageBreak/>
              <w:t>7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PH. Metres</w:t>
            </w:r>
          </w:p>
        </w:tc>
        <w:tc>
          <w:tcPr>
            <w:tcW w:w="2362" w:type="dxa"/>
          </w:tcPr>
          <w:p w:rsidR="00252CE0" w:rsidRPr="00283A1D" w:rsidRDefault="002729E8" w:rsidP="00917FF5">
            <w:pPr>
              <w:jc w:val="center"/>
              <w:rPr>
                <w:rFonts w:eastAsia="Garamond"/>
              </w:rPr>
            </w:pPr>
            <w:r>
              <w:rPr>
                <w:rFonts w:eastAsia="Garamond"/>
              </w:rPr>
              <w:t>1 per 5</w:t>
            </w:r>
            <w:r w:rsidR="00252CE0" w:rsidRPr="00283A1D">
              <w:rPr>
                <w:rFonts w:eastAsia="Garamond"/>
              </w:rPr>
              <w:t xml:space="preserve"> students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8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Thermostatic Water Bath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1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9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Burner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3 per bench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10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 xml:space="preserve">Test </w:t>
            </w:r>
            <w:r>
              <w:rPr>
                <w:rFonts w:eastAsia="Garamond"/>
              </w:rPr>
              <w:t>T</w:t>
            </w:r>
            <w:r w:rsidRPr="00283A1D">
              <w:rPr>
                <w:rFonts w:eastAsia="Garamond"/>
              </w:rPr>
              <w:t>ube (varying sizes)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Many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  <w:tr w:rsidR="00252CE0" w:rsidRPr="000C18F0" w:rsidTr="001A23D7">
        <w:tc>
          <w:tcPr>
            <w:tcW w:w="647" w:type="dxa"/>
          </w:tcPr>
          <w:p w:rsidR="00252CE0" w:rsidRPr="000C18F0" w:rsidRDefault="00252CE0" w:rsidP="00B7742C">
            <w:pPr>
              <w:rPr>
                <w:rFonts w:eastAsia="Garamond"/>
              </w:rPr>
            </w:pPr>
            <w:r w:rsidRPr="000C18F0">
              <w:rPr>
                <w:rFonts w:eastAsia="Garamond"/>
              </w:rPr>
              <w:t>11</w:t>
            </w:r>
          </w:p>
        </w:tc>
        <w:tc>
          <w:tcPr>
            <w:tcW w:w="5918" w:type="dxa"/>
          </w:tcPr>
          <w:p w:rsidR="00252CE0" w:rsidRPr="00283A1D" w:rsidRDefault="00252CE0" w:rsidP="000009D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 xml:space="preserve">Distiller </w:t>
            </w:r>
          </w:p>
        </w:tc>
        <w:tc>
          <w:tcPr>
            <w:tcW w:w="2362" w:type="dxa"/>
          </w:tcPr>
          <w:p w:rsidR="00252CE0" w:rsidRPr="00283A1D" w:rsidRDefault="00252CE0" w:rsidP="00917FF5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3</w:t>
            </w:r>
          </w:p>
        </w:tc>
        <w:tc>
          <w:tcPr>
            <w:tcW w:w="2362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  <w:tc>
          <w:tcPr>
            <w:tcW w:w="2206" w:type="dxa"/>
          </w:tcPr>
          <w:p w:rsidR="00252CE0" w:rsidRPr="000C18F0" w:rsidRDefault="00252CE0" w:rsidP="00B7742C">
            <w:pPr>
              <w:jc w:val="center"/>
              <w:rPr>
                <w:rFonts w:eastAsia="Garamond"/>
              </w:rPr>
            </w:pPr>
          </w:p>
        </w:tc>
      </w:tr>
    </w:tbl>
    <w:p w:rsidR="001A23D7" w:rsidRPr="000C18F0" w:rsidRDefault="001A23D7" w:rsidP="000E6917">
      <w:pPr>
        <w:spacing w:after="200" w:line="276" w:lineRule="auto"/>
        <w:rPr>
          <w:rFonts w:eastAsia="Garamond"/>
          <w:b/>
          <w:bCs/>
        </w:rPr>
      </w:pPr>
    </w:p>
    <w:p w:rsidR="000E6917" w:rsidRPr="000C18F0" w:rsidRDefault="000E6917">
      <w:pPr>
        <w:pStyle w:val="ListParagraph"/>
        <w:numPr>
          <w:ilvl w:val="0"/>
          <w:numId w:val="29"/>
        </w:numPr>
        <w:tabs>
          <w:tab w:val="left" w:pos="810"/>
        </w:tabs>
        <w:spacing w:after="200" w:line="276" w:lineRule="auto"/>
        <w:ind w:left="1440"/>
        <w:rPr>
          <w:rFonts w:eastAsia="Garamond"/>
        </w:rPr>
      </w:pPr>
      <w:r w:rsidRPr="000C18F0">
        <w:rPr>
          <w:rFonts w:eastAsia="Garamond"/>
          <w:b/>
          <w:bCs/>
        </w:rPr>
        <w:t>Physiology</w:t>
      </w:r>
    </w:p>
    <w:p w:rsidR="008C510B" w:rsidRPr="000C18F0" w:rsidRDefault="008C510B" w:rsidP="000E6917">
      <w:pPr>
        <w:rPr>
          <w:rFonts w:eastAsia="Garamond"/>
        </w:rPr>
      </w:pPr>
    </w:p>
    <w:tbl>
      <w:tblPr>
        <w:tblStyle w:val="TableGrid"/>
        <w:tblW w:w="0" w:type="auto"/>
        <w:tblLook w:val="04A0"/>
      </w:tblPr>
      <w:tblGrid>
        <w:gridCol w:w="647"/>
        <w:gridCol w:w="5918"/>
        <w:gridCol w:w="2362"/>
        <w:gridCol w:w="2362"/>
        <w:gridCol w:w="2362"/>
      </w:tblGrid>
      <w:tr w:rsidR="001A23D7" w:rsidRPr="000C18F0" w:rsidTr="001A23D7">
        <w:trPr>
          <w:cantSplit/>
          <w:trHeight w:val="1700"/>
        </w:trPr>
        <w:tc>
          <w:tcPr>
            <w:tcW w:w="647" w:type="dxa"/>
          </w:tcPr>
          <w:p w:rsidR="001A23D7" w:rsidRPr="000C18F0" w:rsidRDefault="001A23D7" w:rsidP="00B7742C">
            <w:pPr>
              <w:jc w:val="center"/>
              <w:rPr>
                <w:b/>
                <w:bCs/>
              </w:rPr>
            </w:pPr>
          </w:p>
          <w:p w:rsidR="001A23D7" w:rsidRPr="000C18F0" w:rsidRDefault="001A23D7" w:rsidP="00B7742C">
            <w:pPr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S/N</w:t>
            </w:r>
          </w:p>
        </w:tc>
        <w:tc>
          <w:tcPr>
            <w:tcW w:w="5918" w:type="dxa"/>
          </w:tcPr>
          <w:p w:rsidR="001A23D7" w:rsidRPr="000C18F0" w:rsidRDefault="001A23D7" w:rsidP="00B7742C">
            <w:pPr>
              <w:jc w:val="center"/>
              <w:rPr>
                <w:b/>
                <w:bCs/>
              </w:rPr>
            </w:pPr>
          </w:p>
          <w:p w:rsidR="001A23D7" w:rsidRPr="000C18F0" w:rsidRDefault="00812E6D" w:rsidP="00B7742C">
            <w:pPr>
              <w:jc w:val="center"/>
              <w:rPr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362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</w:rPr>
              <w:t>Quantity</w:t>
            </w:r>
          </w:p>
        </w:tc>
        <w:tc>
          <w:tcPr>
            <w:tcW w:w="2362" w:type="dxa"/>
            <w:textDirection w:val="btLr"/>
          </w:tcPr>
          <w:p w:rsidR="001A23D7" w:rsidRPr="000C18F0" w:rsidRDefault="0040216D" w:rsidP="001A23D7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A23D7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362" w:type="dxa"/>
            <w:textDirection w:val="btLr"/>
          </w:tcPr>
          <w:p w:rsidR="001A23D7" w:rsidRPr="000C18F0" w:rsidRDefault="001A23D7" w:rsidP="001A23D7">
            <w:pPr>
              <w:ind w:left="113" w:right="113"/>
              <w:jc w:val="center"/>
              <w:rPr>
                <w:b/>
                <w:bCs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proofErr w:type="spellStart"/>
            <w:r w:rsidRPr="00283A1D">
              <w:t>Spirometer</w:t>
            </w:r>
            <w:proofErr w:type="spellEnd"/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1 per 5 students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2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proofErr w:type="spellStart"/>
            <w:r w:rsidRPr="00283A1D">
              <w:t>Vitalograph</w:t>
            </w:r>
            <w:proofErr w:type="spellEnd"/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1 per 5 students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3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rPr>
                <w:rFonts w:eastAsia="Garamond"/>
              </w:rPr>
              <w:t>Polygraph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1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4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 xml:space="preserve">Peak Flow </w:t>
            </w:r>
            <w:r>
              <w:t>M</w:t>
            </w:r>
            <w:r w:rsidRPr="00283A1D">
              <w:t>etre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1 per 5 students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5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Gas Metre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2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6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ECG Machine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4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7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Spectrophotometers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1 per 5 students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8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proofErr w:type="spellStart"/>
            <w:r w:rsidRPr="00283A1D">
              <w:t>Physiograph</w:t>
            </w:r>
            <w:proofErr w:type="spellEnd"/>
            <w:r w:rsidRPr="00283A1D">
              <w:t xml:space="preserve"> Recorder Transducers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1 per 5 students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9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Oscilloscopes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4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10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Centrifuges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6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11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Blood Gas Callipers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2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12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Audiometer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2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13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Water Baths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2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14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>
              <w:t>Electronic Weighing B</w:t>
            </w:r>
            <w:r w:rsidRPr="00283A1D">
              <w:t>alance</w:t>
            </w:r>
            <w:r>
              <w:t xml:space="preserve"> S</w:t>
            </w:r>
            <w:r w:rsidRPr="00283A1D">
              <w:t>cale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2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15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Flame Photometer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4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16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proofErr w:type="spellStart"/>
            <w:r w:rsidRPr="00283A1D">
              <w:t>Microcentrifuge</w:t>
            </w:r>
            <w:proofErr w:type="spellEnd"/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2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17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Water Distiller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5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lastRenderedPageBreak/>
              <w:t>18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>
              <w:t xml:space="preserve">Bicycle </w:t>
            </w:r>
            <w:proofErr w:type="spellStart"/>
            <w:r>
              <w:t>E</w:t>
            </w:r>
            <w:r w:rsidRPr="00283A1D">
              <w:t>rgometer</w:t>
            </w:r>
            <w:proofErr w:type="spellEnd"/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3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19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 xml:space="preserve">Stethoscopes/ </w:t>
            </w:r>
            <w:proofErr w:type="spellStart"/>
            <w:r w:rsidRPr="00283A1D">
              <w:t>Sphygmomanometres</w:t>
            </w:r>
            <w:proofErr w:type="spellEnd"/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12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20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 xml:space="preserve">Electron Microscope 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I per 2 students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21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>Teaching Microscope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3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22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r w:rsidRPr="00283A1D">
              <w:t xml:space="preserve">Slides 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Many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  <w:tr w:rsidR="00344B4A" w:rsidRPr="000C18F0" w:rsidTr="00D71B97">
        <w:tc>
          <w:tcPr>
            <w:tcW w:w="647" w:type="dxa"/>
          </w:tcPr>
          <w:p w:rsidR="00344B4A" w:rsidRPr="000C18F0" w:rsidRDefault="00344B4A" w:rsidP="00B7742C">
            <w:r w:rsidRPr="000C18F0">
              <w:t>23</w:t>
            </w:r>
          </w:p>
        </w:tc>
        <w:tc>
          <w:tcPr>
            <w:tcW w:w="5918" w:type="dxa"/>
          </w:tcPr>
          <w:p w:rsidR="00344B4A" w:rsidRPr="00283A1D" w:rsidRDefault="00344B4A" w:rsidP="000009D6">
            <w:pPr>
              <w:jc w:val="both"/>
            </w:pPr>
            <w:proofErr w:type="spellStart"/>
            <w:r>
              <w:t>Snelle's</w:t>
            </w:r>
            <w:proofErr w:type="spellEnd"/>
            <w:r>
              <w:t xml:space="preserve"> C</w:t>
            </w:r>
            <w:r w:rsidRPr="00283A1D">
              <w:t>hart</w:t>
            </w:r>
          </w:p>
        </w:tc>
        <w:tc>
          <w:tcPr>
            <w:tcW w:w="2362" w:type="dxa"/>
          </w:tcPr>
          <w:p w:rsidR="00344B4A" w:rsidRPr="00283A1D" w:rsidRDefault="00344B4A" w:rsidP="00917FF5">
            <w:pPr>
              <w:jc w:val="center"/>
            </w:pPr>
            <w:r w:rsidRPr="00283A1D">
              <w:t>5</w:t>
            </w: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  <w:tc>
          <w:tcPr>
            <w:tcW w:w="2362" w:type="dxa"/>
          </w:tcPr>
          <w:p w:rsidR="00344B4A" w:rsidRPr="000C18F0" w:rsidRDefault="00344B4A" w:rsidP="00B7742C">
            <w:pPr>
              <w:jc w:val="center"/>
            </w:pPr>
          </w:p>
        </w:tc>
      </w:tr>
    </w:tbl>
    <w:p w:rsidR="00A513F3" w:rsidRPr="000C18F0" w:rsidRDefault="00A513F3" w:rsidP="000E6917">
      <w:pPr>
        <w:jc w:val="both"/>
        <w:rPr>
          <w:b/>
        </w:rPr>
      </w:pPr>
    </w:p>
    <w:p w:rsidR="000E6917" w:rsidRPr="000C18F0" w:rsidRDefault="000E6917">
      <w:pPr>
        <w:pStyle w:val="ListParagraph"/>
        <w:numPr>
          <w:ilvl w:val="0"/>
          <w:numId w:val="29"/>
        </w:numPr>
        <w:tabs>
          <w:tab w:val="left" w:pos="1440"/>
        </w:tabs>
        <w:ind w:left="1530"/>
        <w:jc w:val="both"/>
        <w:rPr>
          <w:b/>
        </w:rPr>
      </w:pPr>
      <w:r w:rsidRPr="000C18F0">
        <w:rPr>
          <w:b/>
        </w:rPr>
        <w:t>EXERCISE THERAPY</w:t>
      </w:r>
      <w:r w:rsidR="00DE450B" w:rsidRPr="000C18F0">
        <w:rPr>
          <w:b/>
        </w:rPr>
        <w:t>/ GYMNASIUM</w:t>
      </w:r>
      <w:r w:rsidRPr="000C18F0">
        <w:rPr>
          <w:b/>
        </w:rPr>
        <w:t xml:space="preserve"> EQUIPMENT</w:t>
      </w:r>
    </w:p>
    <w:p w:rsidR="00832F45" w:rsidRPr="000C18F0" w:rsidRDefault="00832F45" w:rsidP="000E6917">
      <w:pPr>
        <w:jc w:val="both"/>
        <w:rPr>
          <w:b/>
        </w:rPr>
      </w:pPr>
    </w:p>
    <w:tbl>
      <w:tblPr>
        <w:tblStyle w:val="TableGrid"/>
        <w:tblW w:w="13230" w:type="dxa"/>
        <w:tblInd w:w="-5" w:type="dxa"/>
        <w:tblLayout w:type="fixed"/>
        <w:tblLook w:val="04A0"/>
      </w:tblPr>
      <w:tblGrid>
        <w:gridCol w:w="720"/>
        <w:gridCol w:w="6030"/>
        <w:gridCol w:w="2160"/>
        <w:gridCol w:w="2160"/>
        <w:gridCol w:w="2160"/>
      </w:tblGrid>
      <w:tr w:rsidR="001A23D7" w:rsidRPr="000C18F0" w:rsidTr="001A23D7">
        <w:trPr>
          <w:cantSplit/>
          <w:trHeight w:val="1817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35F78">
            <w:pPr>
              <w:jc w:val="center"/>
              <w:rPr>
                <w:b/>
              </w:rPr>
            </w:pPr>
          </w:p>
          <w:p w:rsidR="001A23D7" w:rsidRPr="000C18F0" w:rsidRDefault="001A23D7" w:rsidP="00135F78">
            <w:pPr>
              <w:jc w:val="center"/>
              <w:rPr>
                <w:b/>
              </w:rPr>
            </w:pPr>
            <w:r w:rsidRPr="000C18F0">
              <w:rPr>
                <w:b/>
              </w:rPr>
              <w:t>S/N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35F78">
            <w:pPr>
              <w:jc w:val="center"/>
              <w:rPr>
                <w:b/>
              </w:rPr>
            </w:pPr>
          </w:p>
          <w:p w:rsidR="001A23D7" w:rsidRPr="000C18F0" w:rsidRDefault="00812E6D" w:rsidP="00135F78">
            <w:pPr>
              <w:jc w:val="center"/>
              <w:rPr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1A23D7" w:rsidRPr="000C18F0" w:rsidRDefault="001A23D7" w:rsidP="00135F78">
            <w:pPr>
              <w:ind w:left="113" w:right="113"/>
              <w:jc w:val="center"/>
              <w:rPr>
                <w:b/>
              </w:rPr>
            </w:pPr>
            <w:r w:rsidRPr="000C18F0">
              <w:rPr>
                <w:b/>
              </w:rPr>
              <w:t>Quantity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1A23D7" w:rsidRPr="000C18F0" w:rsidRDefault="0040216D" w:rsidP="00135F78">
            <w:pPr>
              <w:ind w:left="113" w:right="113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A23D7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1A23D7" w:rsidRPr="000C18F0" w:rsidRDefault="001A23D7" w:rsidP="00135F78">
            <w:pPr>
              <w:ind w:left="113" w:right="113"/>
              <w:jc w:val="center"/>
              <w:rPr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2B3C0E" w:rsidRPr="000C18F0" w:rsidTr="001A23D7">
        <w:trPr>
          <w:trHeight w:val="49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>Multi Gym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 minimum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rPr>
          <w:trHeight w:val="38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Treadmill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4.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Elliptical 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5.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Recumbent 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rPr>
          <w:trHeight w:val="14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6.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>Hand Exerciser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7.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Shoulder Wheel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8.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>Shoulder Ladder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9.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Quadriceps Drill/B</w:t>
            </w:r>
            <w:r w:rsidRPr="00283A1D">
              <w:t>ench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10.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Traction U</w:t>
            </w:r>
            <w:r w:rsidRPr="00283A1D">
              <w:t>nits (cervical/lumbar)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 each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>M</w:t>
            </w:r>
            <w:r>
              <w:t>edicine B</w:t>
            </w:r>
            <w:r w:rsidRPr="00283A1D">
              <w:t>all (5 varying weights)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 each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>Exercise Ball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Reciprocal P</w:t>
            </w:r>
            <w:r w:rsidRPr="00283A1D">
              <w:t>ulley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14.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Steppers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15.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Wooden S</w:t>
            </w:r>
            <w:r w:rsidRPr="00283A1D">
              <w:t xml:space="preserve">taircase </w:t>
            </w:r>
            <w:r w:rsidRPr="00283A1D">
              <w:rPr>
                <w:color w:val="000000"/>
                <w:lang w:val="en-US"/>
              </w:rPr>
              <w:t>(firm/</w:t>
            </w:r>
            <w:proofErr w:type="spellStart"/>
            <w:r w:rsidRPr="00283A1D">
              <w:rPr>
                <w:color w:val="000000"/>
                <w:lang w:val="en-US"/>
              </w:rPr>
              <w:t>shakeable</w:t>
            </w:r>
            <w:proofErr w:type="spellEnd"/>
            <w:r w:rsidRPr="00283A1D">
              <w:rPr>
                <w:color w:val="00000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16.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Wobble B</w:t>
            </w:r>
            <w:r w:rsidRPr="00283A1D">
              <w:t>oard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lastRenderedPageBreak/>
              <w:t>17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Parallel B</w:t>
            </w:r>
            <w:r w:rsidRPr="00283A1D">
              <w:t xml:space="preserve">ar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18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Standing M</w:t>
            </w:r>
            <w:r w:rsidRPr="00283A1D">
              <w:t>irror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rPr>
          <w:trHeight w:val="89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19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Exercise M</w:t>
            </w:r>
            <w:r w:rsidRPr="00283A1D">
              <w:t>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Sitting B</w:t>
            </w:r>
            <w:r w:rsidRPr="00283A1D">
              <w:rPr>
                <w:color w:val="000000" w:themeColor="text1"/>
              </w:rPr>
              <w:t>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21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Standing B</w:t>
            </w:r>
            <w:r w:rsidRPr="00283A1D">
              <w:rPr>
                <w:color w:val="000000" w:themeColor="text1"/>
              </w:rPr>
              <w:t>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22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proofErr w:type="spellStart"/>
            <w:r w:rsidRPr="00283A1D">
              <w:t>TheraBands</w:t>
            </w:r>
            <w:proofErr w:type="spellEnd"/>
            <w:r w:rsidRPr="00283A1D" w:rsidDel="00CC7D2F">
              <w:t xml:space="preserve"> </w:t>
            </w:r>
            <w:r w:rsidRPr="00283A1D">
              <w:rPr>
                <w:color w:val="000000"/>
                <w:lang w:val="en-US"/>
              </w:rPr>
              <w:t>(yellow, Green, Blue, Red)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 each of different colours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23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>Handgrip Exerciser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24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Dumbbells of different </w:t>
            </w:r>
            <w:r w:rsidRPr="00283A1D">
              <w:rPr>
                <w:color w:val="000000"/>
                <w:lang w:val="en-US"/>
              </w:rPr>
              <w:t xml:space="preserve">(1, 2, 3, 4, 5kgs) </w:t>
            </w:r>
            <w:r w:rsidRPr="00283A1D">
              <w:t>sizes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 each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25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Sand Bags of different sizes </w:t>
            </w:r>
            <w:r w:rsidRPr="00283A1D">
              <w:rPr>
                <w:color w:val="000000"/>
                <w:lang w:val="en-US"/>
              </w:rPr>
              <w:t>(1, 2, 3, 4, 5kgs)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 each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26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rPr>
                <w:color w:val="000000"/>
                <w:lang w:val="en-US"/>
              </w:rPr>
              <w:t>Walking F</w:t>
            </w:r>
            <w:r w:rsidRPr="00283A1D">
              <w:rPr>
                <w:color w:val="000000"/>
                <w:lang w:val="en-US"/>
              </w:rPr>
              <w:t>rames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27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t xml:space="preserve">Suspension Therapy </w:t>
            </w:r>
            <w:r>
              <w:t>U</w:t>
            </w:r>
            <w:r w:rsidRPr="00283A1D">
              <w:t>nit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28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rPr>
                <w:color w:val="000000"/>
                <w:lang w:val="en-US"/>
              </w:rPr>
              <w:t xml:space="preserve">Crutches (Elbow and </w:t>
            </w:r>
            <w:proofErr w:type="spellStart"/>
            <w:r w:rsidRPr="00283A1D">
              <w:rPr>
                <w:color w:val="000000"/>
                <w:lang w:val="en-US"/>
              </w:rPr>
              <w:t>Axillary</w:t>
            </w:r>
            <w:proofErr w:type="spellEnd"/>
            <w:r w:rsidRPr="00283A1D">
              <w:rPr>
                <w:color w:val="00000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29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rPr>
                <w:color w:val="000000"/>
                <w:lang w:val="en-US"/>
              </w:rPr>
              <w:t>Wheel Chairs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rPr>
                <w:color w:val="000000"/>
                <w:lang w:val="en-US"/>
              </w:rPr>
              <w:t>Weighing Scale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0009D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31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proofErr w:type="spellStart"/>
            <w:r w:rsidRPr="00283A1D">
              <w:rPr>
                <w:color w:val="000000"/>
                <w:lang w:val="en-US"/>
              </w:rPr>
              <w:t>Stadiometer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32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rPr>
                <w:color w:val="000000"/>
                <w:lang w:val="en-US"/>
              </w:rPr>
              <w:t xml:space="preserve">Pulse </w:t>
            </w:r>
            <w:proofErr w:type="spellStart"/>
            <w:r>
              <w:rPr>
                <w:color w:val="000000"/>
                <w:lang w:val="en-US"/>
              </w:rPr>
              <w:t>O</w:t>
            </w:r>
            <w:r w:rsidRPr="00283A1D">
              <w:rPr>
                <w:color w:val="000000"/>
                <w:lang w:val="en-US"/>
              </w:rPr>
              <w:t>ximeter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33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>
              <w:t>Tape M</w:t>
            </w:r>
            <w:r w:rsidRPr="00283A1D">
              <w:t>easure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0009D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34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B3C0E" w:rsidRPr="00283A1D" w:rsidRDefault="002B3C0E" w:rsidP="000009D6">
            <w:pPr>
              <w:jc w:val="both"/>
            </w:pPr>
            <w:r w:rsidRPr="00283A1D">
              <w:rPr>
                <w:color w:val="000000"/>
                <w:lang w:val="en-US"/>
              </w:rPr>
              <w:t>Sphygmomanometer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0009D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35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rPr>
                <w:color w:val="000000"/>
                <w:lang w:val="en-US"/>
              </w:rPr>
              <w:t>Stethoscope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36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</w:pPr>
            <w:r w:rsidRPr="00283A1D">
              <w:rPr>
                <w:color w:val="000000"/>
                <w:lang w:val="en-US"/>
              </w:rPr>
              <w:t>Walking Sticks, Quadruped &amp; Tripod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37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Precision Box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0009D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38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B3C0E" w:rsidRPr="00283A1D" w:rsidRDefault="002B3C0E" w:rsidP="000009D6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X-ray Viewing Box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r w:rsidRPr="000C18F0">
              <w:t>39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Exercise Couch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A235C" w:rsidP="001A23D7">
            <w:r>
              <w:t>40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Makintosh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A235C" w:rsidP="001A23D7">
            <w:r>
              <w:t>41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Pillows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A235C" w:rsidP="001A23D7">
            <w:r>
              <w:t>42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Bedsheet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  <w:tr w:rsidR="002B3C0E" w:rsidRPr="000C18F0" w:rsidTr="001A23D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A235C" w:rsidP="001A23D7">
            <w:r>
              <w:t>43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0009D6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Finger Ladder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283A1D" w:rsidRDefault="002B3C0E" w:rsidP="00917FF5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C0E" w:rsidRPr="000C18F0" w:rsidRDefault="002B3C0E" w:rsidP="001A23D7">
            <w:pPr>
              <w:jc w:val="center"/>
              <w:rPr>
                <w:bCs/>
              </w:rPr>
            </w:pPr>
          </w:p>
        </w:tc>
      </w:tr>
    </w:tbl>
    <w:p w:rsidR="000E6917" w:rsidRPr="000C18F0" w:rsidRDefault="002B3C0E" w:rsidP="002B3C0E">
      <w:pPr>
        <w:tabs>
          <w:tab w:val="left" w:pos="3248"/>
        </w:tabs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ab/>
      </w:r>
    </w:p>
    <w:p w:rsidR="008C616D" w:rsidRPr="000C18F0" w:rsidRDefault="008C616D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E6917" w:rsidRPr="000C18F0" w:rsidRDefault="000E6917">
      <w:pPr>
        <w:pStyle w:val="ListParagraph"/>
        <w:numPr>
          <w:ilvl w:val="0"/>
          <w:numId w:val="29"/>
        </w:numPr>
        <w:spacing w:line="360" w:lineRule="auto"/>
        <w:ind w:left="1440" w:hanging="720"/>
        <w:jc w:val="both"/>
        <w:rPr>
          <w:b/>
          <w:bCs/>
          <w:color w:val="000000" w:themeColor="text1"/>
        </w:rPr>
      </w:pPr>
      <w:r w:rsidRPr="000C18F0">
        <w:rPr>
          <w:b/>
          <w:bCs/>
          <w:color w:val="000000" w:themeColor="text1"/>
        </w:rPr>
        <w:lastRenderedPageBreak/>
        <w:t xml:space="preserve">Electrotherapy </w:t>
      </w:r>
      <w:r w:rsidR="00F3122C" w:rsidRPr="000C18F0">
        <w:rPr>
          <w:b/>
          <w:bCs/>
          <w:color w:val="000000" w:themeColor="text1"/>
        </w:rPr>
        <w:t>Demonstration Room</w:t>
      </w:r>
    </w:p>
    <w:tbl>
      <w:tblPr>
        <w:tblW w:w="150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0"/>
        <w:gridCol w:w="5220"/>
        <w:gridCol w:w="3052"/>
        <w:gridCol w:w="3052"/>
        <w:gridCol w:w="3052"/>
      </w:tblGrid>
      <w:tr w:rsidR="00135F78" w:rsidRPr="000C18F0" w:rsidTr="00135F78">
        <w:trPr>
          <w:cantSplit/>
          <w:trHeight w:val="1727"/>
        </w:trPr>
        <w:tc>
          <w:tcPr>
            <w:tcW w:w="63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0C18F0">
              <w:rPr>
                <w:rFonts w:eastAsia="Calibri"/>
                <w:b/>
                <w:bCs/>
                <w:color w:val="000000" w:themeColor="text1"/>
              </w:rPr>
              <w:t>S/N</w:t>
            </w:r>
          </w:p>
        </w:tc>
        <w:tc>
          <w:tcPr>
            <w:tcW w:w="522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</w:p>
          <w:p w:rsidR="00135F78" w:rsidRPr="000C18F0" w:rsidRDefault="00812E6D" w:rsidP="00135F78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3052" w:type="dxa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0C18F0">
              <w:rPr>
                <w:rFonts w:eastAsia="Calibri"/>
                <w:b/>
                <w:bCs/>
                <w:color w:val="000000" w:themeColor="text1"/>
              </w:rPr>
              <w:t>Quantity</w:t>
            </w:r>
          </w:p>
        </w:tc>
        <w:tc>
          <w:tcPr>
            <w:tcW w:w="3052" w:type="dxa"/>
            <w:textDirection w:val="btLr"/>
          </w:tcPr>
          <w:p w:rsidR="00135F78" w:rsidRPr="000C18F0" w:rsidRDefault="0040216D" w:rsidP="00135F78">
            <w:pPr>
              <w:ind w:left="113" w:right="113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35F78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3052" w:type="dxa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 xml:space="preserve">TENS Machine 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 xml:space="preserve">EMS Machine 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IRR Luminous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IRR N</w:t>
            </w:r>
            <w:r w:rsidRPr="00283A1D">
              <w:rPr>
                <w:rFonts w:eastAsia="Calibri"/>
                <w:color w:val="000000" w:themeColor="text1"/>
              </w:rPr>
              <w:t>on-luminous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Shortwave D</w:t>
            </w:r>
            <w:r w:rsidRPr="00283A1D">
              <w:rPr>
                <w:rFonts w:eastAsia="Calibri"/>
                <w:color w:val="000000" w:themeColor="text1"/>
              </w:rPr>
              <w:t>iathermy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Wax B</w:t>
            </w:r>
            <w:r w:rsidRPr="00283A1D">
              <w:rPr>
                <w:rFonts w:eastAsia="Calibri"/>
                <w:color w:val="000000" w:themeColor="text1"/>
              </w:rPr>
              <w:t>ath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UVR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IF T</w:t>
            </w:r>
            <w:r w:rsidRPr="00283A1D">
              <w:rPr>
                <w:rFonts w:eastAsia="Calibri"/>
                <w:color w:val="000000" w:themeColor="text1"/>
              </w:rPr>
              <w:t>herapy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Shock W</w:t>
            </w:r>
            <w:r w:rsidRPr="00283A1D">
              <w:rPr>
                <w:rFonts w:eastAsia="Calibri"/>
                <w:color w:val="000000" w:themeColor="text1"/>
              </w:rPr>
              <w:t>ave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Micro W</w:t>
            </w:r>
            <w:r w:rsidRPr="00283A1D">
              <w:rPr>
                <w:rFonts w:eastAsia="Calibri"/>
                <w:color w:val="000000" w:themeColor="text1"/>
              </w:rPr>
              <w:t>ave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11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Ice Making M</w:t>
            </w:r>
            <w:r w:rsidRPr="00283A1D">
              <w:rPr>
                <w:rFonts w:eastAsia="Calibri"/>
                <w:color w:val="000000" w:themeColor="text1"/>
              </w:rPr>
              <w:t>achine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12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Therapeutic Ultrasound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13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L</w:t>
            </w:r>
            <w:r>
              <w:rPr>
                <w:rFonts w:eastAsia="Calibri"/>
                <w:color w:val="000000" w:themeColor="text1"/>
              </w:rPr>
              <w:t>aser</w:t>
            </w:r>
            <w:r w:rsidRPr="00283A1D">
              <w:rPr>
                <w:rFonts w:eastAsia="Calibri"/>
                <w:color w:val="000000" w:themeColor="text1"/>
              </w:rPr>
              <w:t xml:space="preserve"> or Light Therapy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14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proofErr w:type="spellStart"/>
            <w:r w:rsidRPr="00283A1D">
              <w:rPr>
                <w:rFonts w:eastAsia="Calibri"/>
                <w:color w:val="000000" w:themeColor="text1"/>
              </w:rPr>
              <w:t>H</w:t>
            </w:r>
            <w:r>
              <w:rPr>
                <w:rFonts w:eastAsia="Calibri"/>
                <w:color w:val="000000" w:themeColor="text1"/>
              </w:rPr>
              <w:t>ydrocollator</w:t>
            </w:r>
            <w:proofErr w:type="spellEnd"/>
            <w:r>
              <w:rPr>
                <w:rFonts w:eastAsia="Calibri"/>
                <w:color w:val="000000" w:themeColor="text1"/>
              </w:rPr>
              <w:t xml:space="preserve"> U</w:t>
            </w:r>
            <w:r w:rsidRPr="00283A1D">
              <w:rPr>
                <w:rFonts w:eastAsia="Calibri"/>
                <w:color w:val="000000" w:themeColor="text1"/>
              </w:rPr>
              <w:t>nit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41553" w:rsidRPr="000C18F0" w:rsidTr="00135F78">
        <w:tc>
          <w:tcPr>
            <w:tcW w:w="630" w:type="dxa"/>
          </w:tcPr>
          <w:p w:rsidR="00B41553" w:rsidRPr="000C18F0" w:rsidRDefault="00B41553" w:rsidP="00135F78">
            <w:pPr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15</w:t>
            </w:r>
          </w:p>
        </w:tc>
        <w:tc>
          <w:tcPr>
            <w:tcW w:w="5220" w:type="dxa"/>
            <w:shd w:val="clear" w:color="auto" w:fill="auto"/>
          </w:tcPr>
          <w:p w:rsidR="00B41553" w:rsidRPr="00283A1D" w:rsidRDefault="00B41553" w:rsidP="000009D6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Pneumatic Machine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3052" w:type="dxa"/>
          </w:tcPr>
          <w:p w:rsidR="00B41553" w:rsidRPr="000C18F0" w:rsidRDefault="00B41553" w:rsidP="00135F78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</w:tbl>
    <w:p w:rsidR="000E6917" w:rsidRDefault="000E6917" w:rsidP="000E6917">
      <w:pPr>
        <w:spacing w:line="360" w:lineRule="auto"/>
        <w:jc w:val="both"/>
      </w:pPr>
      <w:r w:rsidRPr="000C18F0">
        <w:t xml:space="preserve"> </w:t>
      </w:r>
    </w:p>
    <w:p w:rsidR="00812E6D" w:rsidRDefault="00812E6D" w:rsidP="000E6917">
      <w:pPr>
        <w:spacing w:line="360" w:lineRule="auto"/>
        <w:jc w:val="both"/>
      </w:pPr>
    </w:p>
    <w:p w:rsidR="006C2E0C" w:rsidRDefault="006C2E0C" w:rsidP="000E6917">
      <w:pPr>
        <w:spacing w:line="360" w:lineRule="auto"/>
        <w:jc w:val="both"/>
      </w:pPr>
    </w:p>
    <w:p w:rsidR="006C2E0C" w:rsidRDefault="006C2E0C" w:rsidP="000E6917">
      <w:pPr>
        <w:spacing w:line="360" w:lineRule="auto"/>
        <w:jc w:val="both"/>
      </w:pPr>
    </w:p>
    <w:p w:rsidR="006C2E0C" w:rsidRDefault="006C2E0C" w:rsidP="000E6917">
      <w:pPr>
        <w:spacing w:line="360" w:lineRule="auto"/>
        <w:jc w:val="both"/>
      </w:pPr>
    </w:p>
    <w:p w:rsidR="006C2E0C" w:rsidRDefault="006C2E0C" w:rsidP="000E6917">
      <w:pPr>
        <w:spacing w:line="360" w:lineRule="auto"/>
        <w:jc w:val="both"/>
      </w:pPr>
    </w:p>
    <w:p w:rsidR="00812E6D" w:rsidRPr="000C18F0" w:rsidRDefault="00812E6D" w:rsidP="000E6917">
      <w:pPr>
        <w:spacing w:line="360" w:lineRule="auto"/>
        <w:jc w:val="both"/>
      </w:pPr>
    </w:p>
    <w:p w:rsidR="000E6917" w:rsidRPr="000C18F0" w:rsidRDefault="000E6917">
      <w:pPr>
        <w:pStyle w:val="ListParagraph"/>
        <w:numPr>
          <w:ilvl w:val="0"/>
          <w:numId w:val="29"/>
        </w:numPr>
        <w:spacing w:line="360" w:lineRule="auto"/>
        <w:ind w:left="1440"/>
        <w:jc w:val="both"/>
        <w:rPr>
          <w:b/>
          <w:bCs/>
        </w:rPr>
      </w:pPr>
      <w:r w:rsidRPr="000C18F0">
        <w:rPr>
          <w:b/>
          <w:bCs/>
        </w:rPr>
        <w:lastRenderedPageBreak/>
        <w:t>HYDROTHERAPY ROOM</w:t>
      </w:r>
    </w:p>
    <w:tbl>
      <w:tblPr>
        <w:tblW w:w="150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0"/>
        <w:gridCol w:w="5220"/>
        <w:gridCol w:w="3060"/>
        <w:gridCol w:w="3060"/>
        <w:gridCol w:w="3060"/>
      </w:tblGrid>
      <w:tr w:rsidR="00135F78" w:rsidRPr="000C18F0" w:rsidTr="00E10715">
        <w:trPr>
          <w:cantSplit/>
          <w:trHeight w:val="1745"/>
        </w:trPr>
        <w:tc>
          <w:tcPr>
            <w:tcW w:w="63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22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</w:p>
          <w:p w:rsidR="00135F78" w:rsidRPr="000C18F0" w:rsidRDefault="00812E6D" w:rsidP="00135F78">
            <w:pPr>
              <w:jc w:val="center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3060" w:type="dxa"/>
            <w:shd w:val="clear" w:color="auto" w:fill="auto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  <w:bCs/>
                <w:color w:val="000000" w:themeColor="text1"/>
              </w:rPr>
              <w:t>Quantity</w:t>
            </w:r>
          </w:p>
        </w:tc>
        <w:tc>
          <w:tcPr>
            <w:tcW w:w="3060" w:type="dxa"/>
            <w:textDirection w:val="btLr"/>
          </w:tcPr>
          <w:p w:rsidR="00135F78" w:rsidRPr="000C18F0" w:rsidRDefault="0040216D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35F78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3060" w:type="dxa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35F78" w:rsidRPr="000C18F0" w:rsidTr="00135F78">
        <w:tc>
          <w:tcPr>
            <w:tcW w:w="630" w:type="dxa"/>
            <w:shd w:val="clear" w:color="auto" w:fill="auto"/>
          </w:tcPr>
          <w:p w:rsidR="00135F78" w:rsidRPr="000C18F0" w:rsidRDefault="00135F78" w:rsidP="00135F78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135F78" w:rsidRPr="000C18F0" w:rsidRDefault="008C616D" w:rsidP="00135F78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Standard Hydrotherapy P</w:t>
            </w:r>
            <w:r w:rsidR="00135F78" w:rsidRPr="000C18F0">
              <w:rPr>
                <w:rFonts w:eastAsia="Calibri"/>
              </w:rPr>
              <w:t>ool</w:t>
            </w:r>
          </w:p>
        </w:tc>
        <w:tc>
          <w:tcPr>
            <w:tcW w:w="306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630" w:type="dxa"/>
            <w:shd w:val="clear" w:color="auto" w:fill="auto"/>
          </w:tcPr>
          <w:p w:rsidR="00135F78" w:rsidRPr="000C18F0" w:rsidRDefault="00135F78" w:rsidP="00135F78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135F78" w:rsidRPr="000C18F0" w:rsidRDefault="008C616D" w:rsidP="00135F78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Aquatic </w:t>
            </w:r>
            <w:proofErr w:type="spellStart"/>
            <w:r>
              <w:rPr>
                <w:rFonts w:eastAsia="Calibri"/>
              </w:rPr>
              <w:t>E</w:t>
            </w:r>
            <w:r w:rsidR="00135F78" w:rsidRPr="000C18F0">
              <w:rPr>
                <w:rFonts w:eastAsia="Calibri"/>
              </w:rPr>
              <w:t>rgometer</w:t>
            </w:r>
            <w:proofErr w:type="spellEnd"/>
          </w:p>
        </w:tc>
        <w:tc>
          <w:tcPr>
            <w:tcW w:w="306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630" w:type="dxa"/>
            <w:shd w:val="clear" w:color="auto" w:fill="auto"/>
          </w:tcPr>
          <w:p w:rsidR="00135F78" w:rsidRPr="000C18F0" w:rsidRDefault="00135F78" w:rsidP="00135F78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135F78" w:rsidRPr="000C18F0" w:rsidRDefault="008C616D" w:rsidP="00135F78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Aquatic T</w:t>
            </w:r>
            <w:r w:rsidR="00135F78" w:rsidRPr="000C18F0">
              <w:rPr>
                <w:rFonts w:eastAsia="Calibri"/>
              </w:rPr>
              <w:t>readmill</w:t>
            </w:r>
          </w:p>
        </w:tc>
        <w:tc>
          <w:tcPr>
            <w:tcW w:w="306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630" w:type="dxa"/>
            <w:shd w:val="clear" w:color="auto" w:fill="auto"/>
          </w:tcPr>
          <w:p w:rsidR="00135F78" w:rsidRPr="000C18F0" w:rsidRDefault="00135F78" w:rsidP="00135F78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135F78" w:rsidRPr="000C18F0" w:rsidRDefault="008C616D" w:rsidP="00135F78">
            <w:pPr>
              <w:rPr>
                <w:rFonts w:eastAsia="Calibri"/>
              </w:rPr>
            </w:pPr>
            <w:r>
              <w:rPr>
                <w:rFonts w:eastAsia="Calibri"/>
              </w:rPr>
              <w:t>Life J</w:t>
            </w:r>
            <w:r w:rsidR="00135F78" w:rsidRPr="000C18F0">
              <w:rPr>
                <w:rFonts w:eastAsia="Calibri"/>
              </w:rPr>
              <w:t>acket</w:t>
            </w:r>
          </w:p>
        </w:tc>
        <w:tc>
          <w:tcPr>
            <w:tcW w:w="306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  <w:tc>
          <w:tcPr>
            <w:tcW w:w="3060" w:type="dxa"/>
          </w:tcPr>
          <w:p w:rsidR="00135F78" w:rsidRPr="000C18F0" w:rsidRDefault="00135F78" w:rsidP="00135F78">
            <w:pPr>
              <w:jc w:val="center"/>
              <w:rPr>
                <w:rFonts w:eastAsia="Calibri"/>
              </w:rPr>
            </w:pPr>
          </w:p>
        </w:tc>
      </w:tr>
    </w:tbl>
    <w:p w:rsidR="00135F78" w:rsidRPr="000C18F0" w:rsidRDefault="00135F78" w:rsidP="000E6917">
      <w:pPr>
        <w:spacing w:line="360" w:lineRule="auto"/>
        <w:jc w:val="both"/>
        <w:rPr>
          <w:color w:val="FF0000"/>
        </w:rPr>
      </w:pPr>
    </w:p>
    <w:p w:rsidR="00135F78" w:rsidRPr="000C18F0" w:rsidRDefault="00135F78" w:rsidP="000E6917">
      <w:pPr>
        <w:spacing w:line="360" w:lineRule="auto"/>
        <w:jc w:val="both"/>
        <w:rPr>
          <w:color w:val="FF0000"/>
        </w:rPr>
      </w:pPr>
    </w:p>
    <w:p w:rsidR="000E6917" w:rsidRPr="000C18F0" w:rsidRDefault="00405109">
      <w:pPr>
        <w:pStyle w:val="ListParagraph"/>
        <w:numPr>
          <w:ilvl w:val="0"/>
          <w:numId w:val="29"/>
        </w:numPr>
        <w:spacing w:line="360" w:lineRule="auto"/>
        <w:ind w:left="1440" w:hanging="72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Simulation L</w:t>
      </w:r>
      <w:r w:rsidR="000E6917" w:rsidRPr="000C18F0">
        <w:rPr>
          <w:b/>
          <w:bCs/>
          <w:color w:val="000000" w:themeColor="text1"/>
        </w:rPr>
        <w:t>aboratory</w:t>
      </w:r>
    </w:p>
    <w:tbl>
      <w:tblPr>
        <w:tblW w:w="149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0"/>
        <w:gridCol w:w="3893"/>
        <w:gridCol w:w="3667"/>
        <w:gridCol w:w="3240"/>
        <w:gridCol w:w="3330"/>
      </w:tblGrid>
      <w:tr w:rsidR="00135F78" w:rsidRPr="000C18F0" w:rsidTr="00B7635E">
        <w:trPr>
          <w:cantSplit/>
          <w:trHeight w:val="1718"/>
        </w:trPr>
        <w:tc>
          <w:tcPr>
            <w:tcW w:w="810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3893" w:type="dxa"/>
            <w:shd w:val="clear" w:color="auto" w:fill="auto"/>
          </w:tcPr>
          <w:p w:rsidR="00135F78" w:rsidRPr="000C18F0" w:rsidRDefault="00812E6D" w:rsidP="001E32FA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135F78" w:rsidRPr="000C18F0">
              <w:rPr>
                <w:rFonts w:eastAsia="Calibri"/>
                <w:b/>
              </w:rPr>
              <w:t>quipment</w:t>
            </w:r>
          </w:p>
        </w:tc>
        <w:tc>
          <w:tcPr>
            <w:tcW w:w="3667" w:type="dxa"/>
            <w:shd w:val="clear" w:color="auto" w:fill="auto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3240" w:type="dxa"/>
            <w:textDirection w:val="btLr"/>
          </w:tcPr>
          <w:p w:rsidR="00135F78" w:rsidRPr="000C18F0" w:rsidRDefault="0040216D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35F78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3330" w:type="dxa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35F78" w:rsidRPr="000C18F0" w:rsidTr="00B7635E">
        <w:trPr>
          <w:trHeight w:val="764"/>
        </w:trPr>
        <w:tc>
          <w:tcPr>
            <w:tcW w:w="810" w:type="dxa"/>
            <w:shd w:val="clear" w:color="auto" w:fill="auto"/>
          </w:tcPr>
          <w:p w:rsidR="00135F78" w:rsidRPr="000C18F0" w:rsidRDefault="00135F78">
            <w:pPr>
              <w:pStyle w:val="ListParagraph1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3" w:type="dxa"/>
            <w:shd w:val="clear" w:color="auto" w:fill="auto"/>
          </w:tcPr>
          <w:p w:rsidR="00135F78" w:rsidRPr="000C18F0" w:rsidRDefault="00405109" w:rsidP="00405109">
            <w:pPr>
              <w:jc w:val="both"/>
              <w:rPr>
                <w:rFonts w:eastAsia="Calibri"/>
              </w:rPr>
            </w:pPr>
            <w:r>
              <w:rPr>
                <w:color w:val="000000" w:themeColor="text1"/>
              </w:rPr>
              <w:t>High I</w:t>
            </w:r>
            <w:r w:rsidR="00135F78" w:rsidRPr="000C18F0">
              <w:rPr>
                <w:color w:val="000000" w:themeColor="text1"/>
              </w:rPr>
              <w:t xml:space="preserve">mpedance </w:t>
            </w:r>
            <w:r>
              <w:rPr>
                <w:color w:val="000000" w:themeColor="text1"/>
              </w:rPr>
              <w:t>M</w:t>
            </w:r>
            <w:r w:rsidR="00135F78" w:rsidRPr="000C18F0">
              <w:rPr>
                <w:color w:val="000000" w:themeColor="text1"/>
              </w:rPr>
              <w:t>annequin</w:t>
            </w:r>
          </w:p>
        </w:tc>
        <w:tc>
          <w:tcPr>
            <w:tcW w:w="3667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color w:val="000000" w:themeColor="text1"/>
              </w:rPr>
            </w:pPr>
            <w:r w:rsidRPr="000C18F0">
              <w:rPr>
                <w:color w:val="000000" w:themeColor="text1"/>
              </w:rPr>
              <w:t>One high impedance mannequin</w:t>
            </w:r>
          </w:p>
          <w:p w:rsidR="00135F78" w:rsidRPr="000C18F0" w:rsidRDefault="00135F78" w:rsidP="001E32FA">
            <w:pPr>
              <w:rPr>
                <w:rFonts w:eastAsia="Calibri"/>
              </w:rPr>
            </w:pPr>
          </w:p>
        </w:tc>
        <w:tc>
          <w:tcPr>
            <w:tcW w:w="3240" w:type="dxa"/>
          </w:tcPr>
          <w:p w:rsidR="00135F78" w:rsidRPr="000C18F0" w:rsidRDefault="00135F78" w:rsidP="001E32F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30" w:type="dxa"/>
          </w:tcPr>
          <w:p w:rsidR="00135F78" w:rsidRPr="000C18F0" w:rsidRDefault="00135F78" w:rsidP="001E32FA">
            <w:pPr>
              <w:jc w:val="both"/>
              <w:rPr>
                <w:color w:val="000000" w:themeColor="text1"/>
              </w:rPr>
            </w:pPr>
          </w:p>
        </w:tc>
      </w:tr>
      <w:tr w:rsidR="00135F78" w:rsidRPr="000C18F0" w:rsidTr="00B7635E">
        <w:trPr>
          <w:trHeight w:val="1156"/>
        </w:trPr>
        <w:tc>
          <w:tcPr>
            <w:tcW w:w="810" w:type="dxa"/>
            <w:shd w:val="clear" w:color="auto" w:fill="auto"/>
          </w:tcPr>
          <w:p w:rsidR="00135F78" w:rsidRPr="000C18F0" w:rsidRDefault="00135F78">
            <w:pPr>
              <w:pStyle w:val="ListParagraph1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3" w:type="dxa"/>
            <w:shd w:val="clear" w:color="auto" w:fill="auto"/>
          </w:tcPr>
          <w:p w:rsidR="00135F78" w:rsidRPr="000C18F0" w:rsidRDefault="00405109" w:rsidP="001E32FA">
            <w:pPr>
              <w:jc w:val="both"/>
              <w:rPr>
                <w:rFonts w:eastAsia="Calibri"/>
              </w:rPr>
            </w:pPr>
            <w:r>
              <w:rPr>
                <w:color w:val="000000" w:themeColor="text1"/>
              </w:rPr>
              <w:t>Mannequins and Beds in the L</w:t>
            </w:r>
            <w:r w:rsidR="00135F78" w:rsidRPr="000C18F0">
              <w:rPr>
                <w:color w:val="000000" w:themeColor="text1"/>
              </w:rPr>
              <w:t>aboratory</w:t>
            </w:r>
          </w:p>
        </w:tc>
        <w:tc>
          <w:tcPr>
            <w:tcW w:w="3667" w:type="dxa"/>
            <w:shd w:val="clear" w:color="auto" w:fill="auto"/>
          </w:tcPr>
          <w:p w:rsidR="00135F78" w:rsidRPr="000C18F0" w:rsidRDefault="00135F78" w:rsidP="001E32FA">
            <w:pPr>
              <w:rPr>
                <w:rFonts w:eastAsia="Calibri"/>
                <w:highlight w:val="yellow"/>
              </w:rPr>
            </w:pPr>
            <w:r w:rsidRPr="000C18F0">
              <w:rPr>
                <w:color w:val="000000" w:themeColor="text1"/>
              </w:rPr>
              <w:t>10 of manual mannequins and 10 beds, the laboratory should be constructed like cubicles</w:t>
            </w:r>
          </w:p>
        </w:tc>
        <w:tc>
          <w:tcPr>
            <w:tcW w:w="3240" w:type="dxa"/>
          </w:tcPr>
          <w:p w:rsidR="00135F78" w:rsidRPr="000C18F0" w:rsidRDefault="00135F78" w:rsidP="001E32FA">
            <w:pPr>
              <w:rPr>
                <w:color w:val="000000" w:themeColor="text1"/>
              </w:rPr>
            </w:pPr>
          </w:p>
        </w:tc>
        <w:tc>
          <w:tcPr>
            <w:tcW w:w="3330" w:type="dxa"/>
          </w:tcPr>
          <w:p w:rsidR="00135F78" w:rsidRPr="000C18F0" w:rsidRDefault="00135F78" w:rsidP="001E32FA">
            <w:pPr>
              <w:rPr>
                <w:color w:val="000000" w:themeColor="text1"/>
              </w:rPr>
            </w:pPr>
          </w:p>
        </w:tc>
      </w:tr>
    </w:tbl>
    <w:p w:rsidR="00135F78" w:rsidRPr="000C18F0" w:rsidRDefault="00135F78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135F78" w:rsidRDefault="00135F78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812E6D" w:rsidRPr="000C18F0" w:rsidRDefault="00812E6D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7D33E3" w:rsidRPr="000C18F0" w:rsidRDefault="00812E6D">
      <w:pPr>
        <w:pStyle w:val="ListParagraph"/>
        <w:numPr>
          <w:ilvl w:val="0"/>
          <w:numId w:val="29"/>
        </w:numPr>
        <w:spacing w:line="360" w:lineRule="auto"/>
        <w:ind w:left="144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Diagnostic E</w:t>
      </w:r>
      <w:r w:rsidR="007D33E3" w:rsidRPr="000C18F0">
        <w:rPr>
          <w:b/>
          <w:bCs/>
          <w:color w:val="000000" w:themeColor="text1"/>
        </w:rPr>
        <w:t>quipment</w:t>
      </w:r>
    </w:p>
    <w:tbl>
      <w:tblPr>
        <w:tblW w:w="143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309"/>
        <w:gridCol w:w="2701"/>
        <w:gridCol w:w="2701"/>
        <w:gridCol w:w="2701"/>
      </w:tblGrid>
      <w:tr w:rsidR="00135F78" w:rsidRPr="000C18F0" w:rsidTr="00135F78">
        <w:trPr>
          <w:cantSplit/>
          <w:trHeight w:val="1718"/>
        </w:trPr>
        <w:tc>
          <w:tcPr>
            <w:tcW w:w="900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</w:p>
          <w:p w:rsidR="00135F78" w:rsidRPr="000C18F0" w:rsidRDefault="00135F78" w:rsidP="00135F78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Item</w:t>
            </w:r>
          </w:p>
        </w:tc>
        <w:tc>
          <w:tcPr>
            <w:tcW w:w="2701" w:type="dxa"/>
            <w:shd w:val="clear" w:color="auto" w:fill="auto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701" w:type="dxa"/>
            <w:textDirection w:val="btLr"/>
          </w:tcPr>
          <w:p w:rsidR="00135F78" w:rsidRPr="000C18F0" w:rsidRDefault="0040216D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35F78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01" w:type="dxa"/>
            <w:textDirection w:val="btLr"/>
          </w:tcPr>
          <w:p w:rsidR="00135F78" w:rsidRPr="000C18F0" w:rsidRDefault="00135F78" w:rsidP="00135F78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Goniometers</w:t>
            </w:r>
            <w:proofErr w:type="spellEnd"/>
            <w:r w:rsidRPr="000C18F0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Sphygmomanometer / Stethoscope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rPr>
          <w:trHeight w:val="431"/>
        </w:trPr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Spirometers</w:t>
            </w:r>
            <w:proofErr w:type="spellEnd"/>
            <w:r w:rsidRPr="000C18F0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Peak Flow Meters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Skin Fold Callipers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One Stop Watch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5A5352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Hand Grip Dynamometer /D</w:t>
            </w:r>
            <w:r w:rsidR="00135F78" w:rsidRPr="000C18F0">
              <w:rPr>
                <w:rFonts w:eastAsia="Calibri"/>
              </w:rPr>
              <w:t xml:space="preserve">igital </w:t>
            </w:r>
            <w:r>
              <w:rPr>
                <w:rFonts w:eastAsia="Calibri"/>
              </w:rPr>
              <w:t>D</w:t>
            </w:r>
            <w:r w:rsidR="00135F78" w:rsidRPr="000C18F0">
              <w:rPr>
                <w:rFonts w:eastAsia="Calibri"/>
              </w:rPr>
              <w:t>ynamo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rPr>
          <w:trHeight w:val="413"/>
        </w:trPr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5A5352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rPr>
                <w:color w:val="000000"/>
                <w:lang w:val="en-US"/>
              </w:rPr>
            </w:pPr>
            <w:r w:rsidRPr="000C18F0">
              <w:rPr>
                <w:color w:val="000000"/>
              </w:rPr>
              <w:t xml:space="preserve">Scale </w:t>
            </w:r>
            <w:r w:rsidR="005A5352">
              <w:rPr>
                <w:color w:val="000000"/>
              </w:rPr>
              <w:t>W</w:t>
            </w:r>
            <w:r w:rsidRPr="000C18F0">
              <w:rPr>
                <w:color w:val="000000"/>
              </w:rPr>
              <w:t xml:space="preserve">eight (wheelchair accessible)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Pain Rating Scale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X-ray Viewing Box`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rPr>
                <w:lang w:val="en-US"/>
              </w:rPr>
            </w:pPr>
            <w:r>
              <w:t>Sensory Processing Test E</w:t>
            </w:r>
            <w:r w:rsidR="00135F78" w:rsidRPr="000C18F0"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rPr>
                <w:color w:val="000000"/>
                <w:lang w:val="en-US"/>
              </w:rPr>
            </w:pPr>
            <w:r>
              <w:rPr>
                <w:color w:val="000000"/>
              </w:rPr>
              <w:t>Heart Rate M</w:t>
            </w:r>
            <w:r w:rsidR="00135F78" w:rsidRPr="000C18F0">
              <w:rPr>
                <w:color w:val="000000"/>
              </w:rPr>
              <w:t xml:space="preserve">onitor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rPr>
                <w:lang w:val="en-US"/>
              </w:rPr>
            </w:pPr>
            <w:r>
              <w:rPr>
                <w:color w:val="000000"/>
              </w:rPr>
              <w:t>Measuring T</w:t>
            </w:r>
            <w:r w:rsidR="00135F78" w:rsidRPr="000C18F0">
              <w:rPr>
                <w:color w:val="000000"/>
              </w:rPr>
              <w:t>ape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rPr>
                <w:color w:val="000000"/>
                <w:lang w:val="en-US"/>
              </w:rPr>
            </w:pPr>
            <w:r>
              <w:rPr>
                <w:color w:val="000000"/>
              </w:rPr>
              <w:t>Cognitive Test E</w:t>
            </w:r>
            <w:r w:rsidR="00135F78" w:rsidRPr="000C18F0">
              <w:rPr>
                <w:color w:val="000000"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  <w:r w:rsidRPr="000C18F0"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Stadiometer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EMG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5A5352">
            <w:pPr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Body Mass I</w:t>
            </w:r>
            <w:r w:rsidR="00135F78" w:rsidRPr="000C18F0">
              <w:rPr>
                <w:rFonts w:eastAsia="Calibri"/>
                <w:color w:val="000000"/>
              </w:rPr>
              <w:t xml:space="preserve">ndex </w:t>
            </w:r>
            <w:r>
              <w:rPr>
                <w:rFonts w:eastAsia="Calibri"/>
                <w:color w:val="000000"/>
              </w:rPr>
              <w:t>C</w:t>
            </w:r>
            <w:r w:rsidR="00135F78" w:rsidRPr="000C18F0">
              <w:rPr>
                <w:rFonts w:eastAsia="Calibri"/>
                <w:color w:val="000000"/>
              </w:rPr>
              <w:t>alculator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Pulse </w:t>
            </w:r>
            <w:proofErr w:type="spellStart"/>
            <w:r>
              <w:rPr>
                <w:rFonts w:eastAsia="Calibri"/>
                <w:color w:val="000000"/>
              </w:rPr>
              <w:t>O</w:t>
            </w:r>
            <w:r w:rsidR="00135F78" w:rsidRPr="000C18F0">
              <w:rPr>
                <w:rFonts w:eastAsia="Calibri"/>
                <w:color w:val="000000"/>
              </w:rPr>
              <w:t>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rPr>
          <w:trHeight w:val="512"/>
        </w:trPr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rPr>
                <w:rFonts w:eastAsia="Calibri"/>
                <w:color w:val="000000"/>
              </w:rPr>
            </w:pPr>
            <w:r w:rsidRPr="000C18F0">
              <w:rPr>
                <w:rFonts w:eastAsia="Calibri"/>
                <w:color w:val="000000"/>
              </w:rPr>
              <w:t>Reflex Hammer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5A5352">
            <w:pPr>
              <w:rPr>
                <w:lang w:val="en-US"/>
              </w:rPr>
            </w:pPr>
            <w:r w:rsidRPr="000C18F0">
              <w:rPr>
                <w:rFonts w:eastAsia="Calibri"/>
                <w:color w:val="000000"/>
              </w:rPr>
              <w:t xml:space="preserve">Tongue </w:t>
            </w:r>
            <w:r w:rsidR="005A5352">
              <w:rPr>
                <w:rFonts w:eastAsia="Calibri"/>
                <w:color w:val="000000"/>
              </w:rPr>
              <w:t>D</w:t>
            </w:r>
            <w:r w:rsidRPr="000C18F0">
              <w:rPr>
                <w:rFonts w:eastAsia="Calibri"/>
                <w:color w:val="000000"/>
              </w:rPr>
              <w:t>epressor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Packs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Tuning F</w:t>
            </w:r>
            <w:r w:rsidR="00135F78" w:rsidRPr="000C18F0">
              <w:rPr>
                <w:rFonts w:eastAsia="Calibri"/>
                <w:color w:val="000000"/>
              </w:rPr>
              <w:t>ork (128Hz)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Two Test T</w:t>
            </w:r>
            <w:r w:rsidR="00135F78" w:rsidRPr="000C18F0">
              <w:rPr>
                <w:rFonts w:eastAsia="Calibri"/>
                <w:color w:val="000000"/>
              </w:rPr>
              <w:t>ubes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Familiar O</w:t>
            </w:r>
            <w:r w:rsidR="00135F78" w:rsidRPr="000C18F0">
              <w:rPr>
                <w:rFonts w:eastAsia="Calibri"/>
                <w:color w:val="000000"/>
              </w:rPr>
              <w:t>bjects (e.g. paper clip, coin, marble)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1E32FA">
            <w:pPr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Pen L</w:t>
            </w:r>
            <w:r w:rsidR="00135F78" w:rsidRPr="000C18F0">
              <w:rPr>
                <w:rFonts w:eastAsia="Calibri"/>
                <w:color w:val="000000"/>
              </w:rPr>
              <w:t>ight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rPr>
                <w:lang w:val="en-US"/>
              </w:rPr>
            </w:pPr>
            <w:r w:rsidRPr="000C18F0">
              <w:rPr>
                <w:rFonts w:eastAsia="Calibri"/>
                <w:color w:val="000000"/>
              </w:rPr>
              <w:t xml:space="preserve">Thermometer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5A5352" w:rsidP="005A5352">
            <w:pPr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Cotton Ball or C</w:t>
            </w:r>
            <w:r w:rsidR="00135F78" w:rsidRPr="000C18F0">
              <w:rPr>
                <w:rFonts w:eastAsia="Calibri"/>
                <w:color w:val="000000"/>
              </w:rPr>
              <w:t xml:space="preserve">otton </w:t>
            </w:r>
            <w:r>
              <w:rPr>
                <w:rFonts w:eastAsia="Calibri"/>
                <w:color w:val="000000"/>
              </w:rPr>
              <w:t>Tipped S</w:t>
            </w:r>
            <w:r w:rsidR="00135F78" w:rsidRPr="000C18F0">
              <w:rPr>
                <w:rFonts w:eastAsia="Calibri"/>
                <w:color w:val="000000"/>
              </w:rPr>
              <w:t>wab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PACK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0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135F78" w:rsidRPr="000C18F0" w:rsidRDefault="00135F78" w:rsidP="001E32FA">
            <w:pPr>
              <w:rPr>
                <w:lang w:val="en-US"/>
              </w:rPr>
            </w:pPr>
            <w:proofErr w:type="spellStart"/>
            <w:r w:rsidRPr="000C18F0">
              <w:rPr>
                <w:rFonts w:eastAsia="Calibri"/>
                <w:color w:val="000000"/>
              </w:rPr>
              <w:t>Periniometer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</w:tbl>
    <w:p w:rsidR="007D33E3" w:rsidRDefault="007D33E3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5A5352" w:rsidRPr="000C18F0" w:rsidRDefault="005A5352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7D33E3" w:rsidRPr="000C18F0" w:rsidRDefault="007D33E3">
      <w:pPr>
        <w:pStyle w:val="ListParagraph"/>
        <w:numPr>
          <w:ilvl w:val="0"/>
          <w:numId w:val="29"/>
        </w:numPr>
        <w:spacing w:line="360" w:lineRule="auto"/>
        <w:ind w:left="1440"/>
        <w:jc w:val="both"/>
        <w:rPr>
          <w:b/>
        </w:rPr>
      </w:pPr>
      <w:r w:rsidRPr="000C18F0">
        <w:rPr>
          <w:b/>
        </w:rPr>
        <w:t>Infection Control</w:t>
      </w:r>
    </w:p>
    <w:tbl>
      <w:tblPr>
        <w:tblW w:w="14222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90"/>
        <w:gridCol w:w="5129"/>
        <w:gridCol w:w="2701"/>
        <w:gridCol w:w="2701"/>
        <w:gridCol w:w="2701"/>
      </w:tblGrid>
      <w:tr w:rsidR="00135F78" w:rsidRPr="000C18F0" w:rsidTr="009A234F">
        <w:trPr>
          <w:cantSplit/>
          <w:trHeight w:val="1134"/>
        </w:trPr>
        <w:tc>
          <w:tcPr>
            <w:tcW w:w="990" w:type="dxa"/>
            <w:shd w:val="clear" w:color="auto" w:fill="auto"/>
          </w:tcPr>
          <w:p w:rsidR="00135F78" w:rsidRPr="000C18F0" w:rsidRDefault="00135F78" w:rsidP="009A234F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129" w:type="dxa"/>
            <w:shd w:val="clear" w:color="auto" w:fill="auto"/>
          </w:tcPr>
          <w:p w:rsidR="00135F78" w:rsidRPr="000C18F0" w:rsidRDefault="00812E6D" w:rsidP="009A234F">
            <w:pPr>
              <w:jc w:val="center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701" w:type="dxa"/>
            <w:shd w:val="clear" w:color="auto" w:fill="auto"/>
            <w:textDirection w:val="btLr"/>
          </w:tcPr>
          <w:p w:rsidR="00135F78" w:rsidRPr="000C18F0" w:rsidRDefault="0040216D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135F78" w:rsidRPr="000C18F0">
              <w:rPr>
                <w:rFonts w:eastAsia="Calibri"/>
                <w:b/>
              </w:rPr>
              <w:t>equired</w:t>
            </w:r>
          </w:p>
        </w:tc>
        <w:tc>
          <w:tcPr>
            <w:tcW w:w="2701" w:type="dxa"/>
            <w:textDirection w:val="btLr"/>
          </w:tcPr>
          <w:p w:rsidR="00135F78" w:rsidRPr="000C18F0" w:rsidRDefault="0040216D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35F78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01" w:type="dxa"/>
            <w:textDirection w:val="btLr"/>
          </w:tcPr>
          <w:p w:rsidR="00135F78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Face Masks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F41481" w:rsidP="001E32F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P</w:t>
            </w:r>
            <w:r w:rsidR="00135F78" w:rsidRPr="000C18F0">
              <w:rPr>
                <w:rFonts w:eastAsia="Calibri"/>
              </w:rPr>
              <w:t>acks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Disposable Gloves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Packs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Sputum Containers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Packs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Sterilizing Unit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Autoclave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Antiseptic Solution 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packs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Washing Machine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  <w:tr w:rsidR="00135F78" w:rsidRPr="000C18F0" w:rsidTr="00135F78">
        <w:tc>
          <w:tcPr>
            <w:tcW w:w="990" w:type="dxa"/>
            <w:shd w:val="clear" w:color="auto" w:fill="auto"/>
          </w:tcPr>
          <w:p w:rsidR="00135F78" w:rsidRPr="000C18F0" w:rsidRDefault="00135F78" w:rsidP="006B6272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135F78" w:rsidRPr="000C18F0" w:rsidRDefault="00135F78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Drying Machine</w:t>
            </w:r>
          </w:p>
        </w:tc>
        <w:tc>
          <w:tcPr>
            <w:tcW w:w="2701" w:type="dxa"/>
            <w:shd w:val="clear" w:color="auto" w:fill="auto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135F78" w:rsidRPr="000C18F0" w:rsidRDefault="00135F78" w:rsidP="001E32FA">
            <w:pPr>
              <w:jc w:val="center"/>
              <w:rPr>
                <w:rFonts w:eastAsia="Calibri"/>
              </w:rPr>
            </w:pPr>
          </w:p>
        </w:tc>
      </w:tr>
    </w:tbl>
    <w:p w:rsidR="00812E6D" w:rsidRDefault="00812E6D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1148F" w:rsidRDefault="0001148F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1148F" w:rsidRDefault="0001148F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1148F" w:rsidRDefault="0001148F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1148F" w:rsidRDefault="0001148F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1148F" w:rsidRDefault="0001148F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1148F" w:rsidRPr="000C18F0" w:rsidRDefault="0001148F" w:rsidP="000E6917">
      <w:pPr>
        <w:spacing w:line="360" w:lineRule="auto"/>
        <w:jc w:val="both"/>
        <w:rPr>
          <w:b/>
          <w:bCs/>
          <w:color w:val="000000" w:themeColor="text1"/>
        </w:rPr>
      </w:pPr>
    </w:p>
    <w:p w:rsidR="000E6917" w:rsidRPr="000C18F0" w:rsidRDefault="000E6917">
      <w:pPr>
        <w:pStyle w:val="ListParagraph"/>
        <w:numPr>
          <w:ilvl w:val="0"/>
          <w:numId w:val="29"/>
        </w:numPr>
        <w:tabs>
          <w:tab w:val="left" w:pos="1440"/>
        </w:tabs>
        <w:spacing w:line="360" w:lineRule="auto"/>
        <w:ind w:left="1530" w:hanging="810"/>
        <w:jc w:val="both"/>
        <w:rPr>
          <w:b/>
          <w:bCs/>
          <w:color w:val="000000" w:themeColor="text1"/>
        </w:rPr>
      </w:pPr>
      <w:r w:rsidRPr="000C18F0">
        <w:rPr>
          <w:b/>
          <w:bCs/>
          <w:color w:val="000000" w:themeColor="text1"/>
        </w:rPr>
        <w:lastRenderedPageBreak/>
        <w:t>P</w:t>
      </w:r>
      <w:r w:rsidR="00664450">
        <w:rPr>
          <w:b/>
          <w:bCs/>
          <w:color w:val="000000" w:themeColor="text1"/>
        </w:rPr>
        <w:t>A</w:t>
      </w:r>
      <w:r w:rsidRPr="000C18F0">
        <w:rPr>
          <w:b/>
          <w:bCs/>
          <w:color w:val="000000" w:themeColor="text1"/>
        </w:rPr>
        <w:t xml:space="preserve">EDIATRIC </w:t>
      </w:r>
      <w:r w:rsidR="00664450">
        <w:rPr>
          <w:b/>
          <w:bCs/>
          <w:color w:val="000000" w:themeColor="text1"/>
        </w:rPr>
        <w:t>PHYSIOTHERA</w:t>
      </w:r>
      <w:r w:rsidR="00074004">
        <w:rPr>
          <w:b/>
          <w:bCs/>
          <w:color w:val="000000" w:themeColor="text1"/>
        </w:rPr>
        <w:t>P</w:t>
      </w:r>
      <w:r w:rsidR="00664450">
        <w:rPr>
          <w:b/>
          <w:bCs/>
          <w:color w:val="000000" w:themeColor="text1"/>
        </w:rPr>
        <w:t xml:space="preserve">Y </w:t>
      </w:r>
      <w:r w:rsidRPr="000C18F0">
        <w:rPr>
          <w:b/>
          <w:bCs/>
          <w:color w:val="000000" w:themeColor="text1"/>
        </w:rPr>
        <w:t>UNIT</w:t>
      </w:r>
    </w:p>
    <w:tbl>
      <w:tblPr>
        <w:tblW w:w="14668" w:type="dxa"/>
        <w:tblLook w:val="04A0"/>
      </w:tblPr>
      <w:tblGrid>
        <w:gridCol w:w="734"/>
        <w:gridCol w:w="5112"/>
        <w:gridCol w:w="3060"/>
        <w:gridCol w:w="2881"/>
        <w:gridCol w:w="2881"/>
      </w:tblGrid>
      <w:tr w:rsidR="00135F78" w:rsidRPr="000C18F0" w:rsidTr="00135F78">
        <w:trPr>
          <w:cantSplit/>
          <w:trHeight w:val="1709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9A234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0C18F0">
              <w:rPr>
                <w:b/>
                <w:bCs/>
                <w:color w:val="000000"/>
                <w:lang w:val="en-US"/>
              </w:rPr>
              <w:t>S/N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812E6D" w:rsidP="009A234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bottom"/>
            <w:hideMark/>
          </w:tcPr>
          <w:p w:rsidR="00135F78" w:rsidRPr="000C18F0" w:rsidRDefault="00135F78" w:rsidP="009A234F">
            <w:pPr>
              <w:ind w:left="113" w:right="113"/>
              <w:jc w:val="center"/>
              <w:rPr>
                <w:b/>
                <w:bCs/>
                <w:color w:val="000000"/>
                <w:lang w:val="en-US"/>
              </w:rPr>
            </w:pPr>
            <w:r w:rsidRPr="000C18F0">
              <w:rPr>
                <w:b/>
                <w:bCs/>
                <w:color w:val="000000"/>
                <w:lang w:val="en-US"/>
              </w:rPr>
              <w:t>Quantity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135F78" w:rsidRPr="000C18F0" w:rsidRDefault="0040216D" w:rsidP="009A234F">
            <w:pPr>
              <w:ind w:left="113" w:right="113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135F78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135F78" w:rsidRPr="000C18F0" w:rsidRDefault="00135F78" w:rsidP="009A234F">
            <w:pPr>
              <w:ind w:left="113" w:right="113"/>
              <w:jc w:val="center"/>
              <w:rPr>
                <w:b/>
                <w:bCs/>
                <w:color w:val="000000"/>
                <w:lang w:val="en-US"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 xml:space="preserve">Gait Trainers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3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2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 xml:space="preserve">Precision Boxes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3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3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 xml:space="preserve">Precision Toys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10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4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 xml:space="preserve">Giant Mirrors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Wall to wall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5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Prone Standers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4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6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Standing Frames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5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7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treatment Plinths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4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8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 xml:space="preserve">Therapy Balls/Medicine Balls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5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9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 xml:space="preserve">Posterior Walkers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4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10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Wedges and R</w:t>
            </w:r>
            <w:r w:rsidR="00135F78" w:rsidRPr="000C18F0">
              <w:rPr>
                <w:color w:val="000000"/>
                <w:lang w:val="en-US"/>
              </w:rPr>
              <w:t>olls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5 each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23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11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proofErr w:type="spellStart"/>
            <w:r w:rsidRPr="000C18F0">
              <w:rPr>
                <w:color w:val="000000"/>
                <w:lang w:val="en-US"/>
              </w:rPr>
              <w:t>Frenkel</w:t>
            </w:r>
            <w:proofErr w:type="spellEnd"/>
            <w:r w:rsidRPr="000C18F0">
              <w:rPr>
                <w:color w:val="000000"/>
                <w:lang w:val="en-US"/>
              </w:rPr>
              <w:t xml:space="preserve"> Mats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5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color w:val="000000"/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12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rPr>
                <w:color w:val="000000"/>
                <w:lang w:val="en-US"/>
              </w:rPr>
            </w:pPr>
            <w:proofErr w:type="spellStart"/>
            <w:r w:rsidRPr="000C18F0">
              <w:rPr>
                <w:color w:val="000000"/>
                <w:lang w:val="en-US"/>
              </w:rPr>
              <w:t>Paediatric</w:t>
            </w:r>
            <w:proofErr w:type="spellEnd"/>
            <w:r w:rsidRPr="000C18F0">
              <w:rPr>
                <w:color w:val="000000"/>
                <w:lang w:val="en-US"/>
              </w:rPr>
              <w:t xml:space="preserve"> Treadmill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3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13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Resistance B</w:t>
            </w:r>
            <w:r w:rsidR="00135F78" w:rsidRPr="000C18F0">
              <w:rPr>
                <w:color w:val="000000"/>
                <w:lang w:val="en-US"/>
              </w:rPr>
              <w:t>ands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10 (different colors)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14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Paediatric</w:t>
            </w:r>
            <w:proofErr w:type="spellEnd"/>
            <w:r>
              <w:rPr>
                <w:color w:val="000000"/>
                <w:lang w:val="en-US"/>
              </w:rPr>
              <w:t xml:space="preserve"> C</w:t>
            </w:r>
            <w:r w:rsidR="00135F78" w:rsidRPr="000C18F0">
              <w:rPr>
                <w:color w:val="000000"/>
                <w:lang w:val="en-US"/>
              </w:rPr>
              <w:t>rutches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5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15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Paediatric</w:t>
            </w:r>
            <w:proofErr w:type="spellEnd"/>
            <w:r>
              <w:rPr>
                <w:color w:val="000000"/>
                <w:lang w:val="en-US"/>
              </w:rPr>
              <w:t xml:space="preserve"> Tilt B</w:t>
            </w:r>
            <w:r w:rsidR="00135F78" w:rsidRPr="000C18F0">
              <w:rPr>
                <w:color w:val="000000"/>
                <w:lang w:val="en-US"/>
              </w:rPr>
              <w:t xml:space="preserve">ed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2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16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Supportive G</w:t>
            </w:r>
            <w:r w:rsidR="00135F78" w:rsidRPr="000C18F0">
              <w:rPr>
                <w:color w:val="000000"/>
                <w:lang w:val="en-US"/>
              </w:rPr>
              <w:t>arment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3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17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Stabilization B</w:t>
            </w:r>
            <w:r w:rsidR="00135F78" w:rsidRPr="000C18F0">
              <w:rPr>
                <w:color w:val="000000"/>
                <w:lang w:val="en-US"/>
              </w:rPr>
              <w:t>elts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3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18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Everyday O</w:t>
            </w:r>
            <w:r w:rsidR="00135F78" w:rsidRPr="000C18F0">
              <w:rPr>
                <w:color w:val="000000"/>
                <w:lang w:val="en-US"/>
              </w:rPr>
              <w:t>bjects for ADL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10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19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1E32FA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Exercise M</w:t>
            </w:r>
            <w:r w:rsidR="00135F78" w:rsidRPr="000C18F0">
              <w:rPr>
                <w:color w:val="000000"/>
                <w:lang w:val="en-US"/>
              </w:rPr>
              <w:t>ats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5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  <w:tr w:rsidR="00135F78" w:rsidRPr="000C18F0" w:rsidTr="00135F78">
        <w:trPr>
          <w:trHeight w:val="306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135F78" w:rsidP="001E32FA">
            <w:pPr>
              <w:jc w:val="right"/>
              <w:rPr>
                <w:color w:val="000000"/>
                <w:lang w:val="en-US"/>
              </w:rPr>
            </w:pPr>
            <w:r w:rsidRPr="000C18F0">
              <w:rPr>
                <w:color w:val="000000"/>
                <w:lang w:val="en-US"/>
              </w:rPr>
              <w:t>20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35F78" w:rsidRPr="000C18F0" w:rsidRDefault="0001453E" w:rsidP="0001453E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Adapted Eating and D</w:t>
            </w:r>
            <w:r w:rsidR="00135F78" w:rsidRPr="000C18F0">
              <w:rPr>
                <w:color w:val="000000"/>
                <w:lang w:val="en-US"/>
              </w:rPr>
              <w:t xml:space="preserve">rinking </w:t>
            </w:r>
            <w:r>
              <w:rPr>
                <w:color w:val="000000"/>
                <w:lang w:val="en-US"/>
              </w:rPr>
              <w:t>P</w:t>
            </w:r>
            <w:r w:rsidR="00135F78" w:rsidRPr="000C18F0">
              <w:rPr>
                <w:color w:val="000000"/>
                <w:lang w:val="en-US"/>
              </w:rPr>
              <w:t>roducts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  <w:r w:rsidRPr="000C18F0">
              <w:rPr>
                <w:lang w:val="en-US"/>
              </w:rPr>
              <w:t>5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F78" w:rsidRPr="000C18F0" w:rsidRDefault="00135F78" w:rsidP="001E32FA">
            <w:pPr>
              <w:jc w:val="center"/>
              <w:rPr>
                <w:lang w:val="en-US"/>
              </w:rPr>
            </w:pPr>
          </w:p>
        </w:tc>
      </w:tr>
    </w:tbl>
    <w:p w:rsidR="000E6917" w:rsidRDefault="000E6917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2E6D" w:rsidRPr="000C18F0" w:rsidRDefault="00812E6D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0C18F0" w:rsidRDefault="000E6917">
      <w:pPr>
        <w:pStyle w:val="ListParagraph1"/>
        <w:numPr>
          <w:ilvl w:val="0"/>
          <w:numId w:val="29"/>
        </w:numPr>
        <w:tabs>
          <w:tab w:val="left" w:pos="630"/>
        </w:tabs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18F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NEUROLOGY </w:t>
      </w:r>
      <w:r w:rsidR="00664450">
        <w:rPr>
          <w:rFonts w:ascii="Times New Roman" w:hAnsi="Times New Roman" w:cs="Times New Roman"/>
          <w:b/>
          <w:sz w:val="24"/>
          <w:szCs w:val="24"/>
        </w:rPr>
        <w:t xml:space="preserve">PHYSIOTHERAPY </w:t>
      </w:r>
      <w:r w:rsidRPr="000C18F0">
        <w:rPr>
          <w:rFonts w:ascii="Times New Roman" w:hAnsi="Times New Roman" w:cs="Times New Roman"/>
          <w:b/>
          <w:sz w:val="24"/>
          <w:szCs w:val="24"/>
        </w:rPr>
        <w:t xml:space="preserve">UNIT </w:t>
      </w:r>
    </w:p>
    <w:tbl>
      <w:tblPr>
        <w:tblW w:w="146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0"/>
        <w:gridCol w:w="5310"/>
        <w:gridCol w:w="2880"/>
        <w:gridCol w:w="2880"/>
        <w:gridCol w:w="2880"/>
      </w:tblGrid>
      <w:tr w:rsidR="009A234F" w:rsidRPr="000C18F0" w:rsidTr="009A234F">
        <w:trPr>
          <w:cantSplit/>
          <w:trHeight w:val="1754"/>
        </w:trPr>
        <w:tc>
          <w:tcPr>
            <w:tcW w:w="72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9A234F" w:rsidP="001E32F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31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812E6D" w:rsidP="001E32FA">
            <w:pPr>
              <w:jc w:val="center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880" w:type="dxa"/>
            <w:shd w:val="clear" w:color="auto" w:fill="auto"/>
            <w:textDirection w:val="btLr"/>
          </w:tcPr>
          <w:p w:rsidR="009A234F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880" w:type="dxa"/>
            <w:textDirection w:val="btLr"/>
          </w:tcPr>
          <w:p w:rsidR="009A234F" w:rsidRPr="000C18F0" w:rsidRDefault="0040216D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9A234F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880" w:type="dxa"/>
            <w:textDirection w:val="btLr"/>
          </w:tcPr>
          <w:p w:rsidR="009A234F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Suctioning Machine 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470D45" w:rsidP="00470D45">
            <w:pPr>
              <w:tabs>
                <w:tab w:val="left" w:pos="519"/>
              </w:tabs>
              <w:rPr>
                <w:rFonts w:eastAsia="Calibri"/>
              </w:rPr>
            </w:pPr>
            <w:r>
              <w:rPr>
                <w:rFonts w:eastAsia="Calibri"/>
              </w:rPr>
              <w:tab/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Tilt Bed 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Theraband</w:t>
            </w:r>
            <w:proofErr w:type="spellEnd"/>
            <w:r>
              <w:rPr>
                <w:rFonts w:eastAsia="Calibri"/>
              </w:rPr>
              <w:t xml:space="preserve"> – R</w:t>
            </w:r>
            <w:r w:rsidRPr="00283A1D">
              <w:rPr>
                <w:rFonts w:eastAsia="Calibri"/>
              </w:rPr>
              <w:t xml:space="preserve">esistance </w:t>
            </w:r>
            <w:r>
              <w:rPr>
                <w:rFonts w:eastAsia="Calibri"/>
              </w:rPr>
              <w:t>Band (Y</w:t>
            </w:r>
            <w:r w:rsidRPr="00283A1D">
              <w:rPr>
                <w:rFonts w:eastAsia="Calibri"/>
              </w:rPr>
              <w:t>ellow, Green, Blue, Red)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 each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Neuro</w:t>
            </w:r>
            <w:proofErr w:type="spellEnd"/>
            <w:r>
              <w:rPr>
                <w:rFonts w:eastAsia="Calibri"/>
              </w:rPr>
              <w:t>-</w:t>
            </w:r>
            <w:r w:rsidRPr="00283A1D">
              <w:rPr>
                <w:rFonts w:eastAsia="Calibri"/>
              </w:rPr>
              <w:t xml:space="preserve">com Balance Master 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Wheelchair – Motorised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Walking Sticks 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3 by 4 Wheeled Walker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Precision Box 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Standing Infra-red Lamp (luminous/non-luminous)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Metronome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Spit B</w:t>
            </w:r>
            <w:r w:rsidRPr="00283A1D">
              <w:rPr>
                <w:rFonts w:eastAsia="Calibri"/>
              </w:rPr>
              <w:t>asin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8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Flashlight 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Cognitive Test E</w:t>
            </w:r>
            <w:r w:rsidRPr="00283A1D">
              <w:rPr>
                <w:rFonts w:eastAsia="Calibri"/>
              </w:rPr>
              <w:t>quipment (PD &amp; dementia)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Boards/Slide S</w:t>
            </w:r>
            <w:r w:rsidRPr="00283A1D">
              <w:rPr>
                <w:rFonts w:eastAsia="Calibri"/>
              </w:rPr>
              <w:t>heet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8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Pillows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Foam Rollers/W</w:t>
            </w:r>
            <w:r w:rsidRPr="00283A1D">
              <w:rPr>
                <w:rFonts w:eastAsia="Calibri"/>
              </w:rPr>
              <w:t>edges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 each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Pr="00283A1D">
              <w:rPr>
                <w:rFonts w:eastAsia="Calibri"/>
              </w:rPr>
              <w:t>it (static/dynamic)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Casting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Rollator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Equipment for S</w:t>
            </w:r>
            <w:r w:rsidRPr="00283A1D">
              <w:rPr>
                <w:rFonts w:eastAsia="Calibri"/>
              </w:rPr>
              <w:t xml:space="preserve">port and </w:t>
            </w:r>
            <w:r>
              <w:rPr>
                <w:rFonts w:eastAsia="Calibri"/>
              </w:rPr>
              <w:t>R</w:t>
            </w:r>
            <w:r w:rsidRPr="00283A1D">
              <w:rPr>
                <w:rFonts w:eastAsia="Calibri"/>
              </w:rPr>
              <w:t xml:space="preserve">ecreational </w:t>
            </w:r>
            <w:r>
              <w:rPr>
                <w:rFonts w:eastAsia="Calibri"/>
              </w:rPr>
              <w:t>A</w:t>
            </w:r>
            <w:r w:rsidRPr="00283A1D">
              <w:rPr>
                <w:rFonts w:eastAsia="Calibri"/>
              </w:rPr>
              <w:t>ctivities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S</w:t>
            </w:r>
            <w:r w:rsidRPr="00283A1D">
              <w:rPr>
                <w:rFonts w:eastAsia="Calibri"/>
              </w:rPr>
              <w:t>upports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W</w:t>
            </w:r>
            <w:r w:rsidRPr="00283A1D">
              <w:rPr>
                <w:rFonts w:eastAsia="Calibri"/>
              </w:rPr>
              <w:t>orkstation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Arm Activity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Cycle </w:t>
            </w:r>
            <w:proofErr w:type="spellStart"/>
            <w:r>
              <w:rPr>
                <w:rFonts w:eastAsia="Calibri"/>
              </w:rPr>
              <w:t>E</w:t>
            </w:r>
            <w:r w:rsidRPr="00283A1D">
              <w:rPr>
                <w:rFonts w:eastAsia="Calibri"/>
              </w:rPr>
              <w:t>rgometer</w:t>
            </w:r>
            <w:proofErr w:type="spellEnd"/>
            <w:r w:rsidRPr="00283A1D">
              <w:rPr>
                <w:rFonts w:eastAsia="Calibri"/>
              </w:rPr>
              <w:t xml:space="preserve"> (arm or leg)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Stools/Small Benches of varying H</w:t>
            </w:r>
            <w:r w:rsidRPr="00283A1D">
              <w:rPr>
                <w:rFonts w:eastAsia="Calibri"/>
              </w:rPr>
              <w:t>eight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Ramps (temporary/mobile)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Training S</w:t>
            </w:r>
            <w:r w:rsidRPr="00283A1D">
              <w:rPr>
                <w:rFonts w:eastAsia="Calibri"/>
              </w:rPr>
              <w:t>tairs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Parallel B</w:t>
            </w:r>
            <w:r w:rsidRPr="00283A1D">
              <w:rPr>
                <w:rFonts w:eastAsia="Calibri"/>
              </w:rPr>
              <w:t>ar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Steps (stackable)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Balance Board/C</w:t>
            </w:r>
            <w:r w:rsidRPr="00283A1D">
              <w:rPr>
                <w:rFonts w:eastAsia="Calibri"/>
              </w:rPr>
              <w:t>ushion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Resistive Exercise P</w:t>
            </w:r>
            <w:r w:rsidRPr="00283A1D">
              <w:rPr>
                <w:rFonts w:eastAsia="Calibri"/>
              </w:rPr>
              <w:t>utty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</w:t>
            </w:r>
            <w:r>
              <w:rPr>
                <w:rFonts w:eastAsia="Calibri"/>
              </w:rPr>
              <w:t>or G</w:t>
            </w:r>
            <w:r w:rsidRPr="00283A1D">
              <w:rPr>
                <w:rFonts w:eastAsia="Calibri"/>
              </w:rPr>
              <w:t xml:space="preserve">ym </w:t>
            </w:r>
            <w:r>
              <w:rPr>
                <w:rFonts w:eastAsia="Calibri"/>
              </w:rPr>
              <w:t>B</w:t>
            </w:r>
            <w:r w:rsidRPr="00283A1D">
              <w:rPr>
                <w:rFonts w:eastAsia="Calibri"/>
              </w:rPr>
              <w:t>alls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TENS Supply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Treatment T</w:t>
            </w:r>
            <w:r w:rsidRPr="00283A1D">
              <w:rPr>
                <w:rFonts w:eastAsia="Calibri"/>
              </w:rPr>
              <w:t>ables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(Functional) Electrical Stimulation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Assistant </w:t>
            </w:r>
            <w:r>
              <w:rPr>
                <w:rFonts w:eastAsia="Calibri"/>
              </w:rPr>
              <w:t>Support B</w:t>
            </w:r>
            <w:r w:rsidRPr="00283A1D">
              <w:rPr>
                <w:rFonts w:eastAsia="Calibri"/>
              </w:rPr>
              <w:t>elt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</w:t>
            </w:r>
            <w:r w:rsidRPr="00283A1D">
              <w:rPr>
                <w:rFonts w:eastAsia="Calibri"/>
              </w:rPr>
              <w:t>oards/</w:t>
            </w:r>
            <w:r>
              <w:rPr>
                <w:rFonts w:eastAsia="Calibri"/>
              </w:rPr>
              <w:t>Slide S</w:t>
            </w:r>
            <w:r w:rsidRPr="00283A1D">
              <w:rPr>
                <w:rFonts w:eastAsia="Calibri"/>
              </w:rPr>
              <w:t>heet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Weighing Scale &amp; Measuring T</w:t>
            </w:r>
            <w:r w:rsidRPr="00283A1D">
              <w:rPr>
                <w:rFonts w:eastAsia="Calibri"/>
              </w:rPr>
              <w:t>ape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Heart Rate M</w:t>
            </w:r>
            <w:r w:rsidRPr="00283A1D">
              <w:rPr>
                <w:rFonts w:eastAsia="Calibri"/>
              </w:rPr>
              <w:t>onitor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Cycle </w:t>
            </w:r>
            <w:proofErr w:type="spellStart"/>
            <w:r>
              <w:rPr>
                <w:rFonts w:eastAsia="Calibri"/>
              </w:rPr>
              <w:t>Ergometer</w:t>
            </w:r>
            <w:proofErr w:type="spellEnd"/>
            <w:r>
              <w:rPr>
                <w:rFonts w:eastAsia="Calibri"/>
              </w:rPr>
              <w:t xml:space="preserve"> (Arm &amp; L</w:t>
            </w:r>
            <w:r w:rsidRPr="00283A1D">
              <w:rPr>
                <w:rFonts w:eastAsia="Calibri"/>
              </w:rPr>
              <w:t>eg)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Exercise M</w:t>
            </w:r>
            <w:r w:rsidRPr="00283A1D">
              <w:rPr>
                <w:rFonts w:eastAsia="Calibri"/>
              </w:rPr>
              <w:t>ats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Timer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Body Mass Index C</w:t>
            </w:r>
            <w:r w:rsidRPr="00283A1D">
              <w:rPr>
                <w:rFonts w:eastAsia="Calibri"/>
              </w:rPr>
              <w:t>alculator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Frenkel</w:t>
            </w:r>
            <w:proofErr w:type="spellEnd"/>
            <w:r>
              <w:rPr>
                <w:rFonts w:eastAsia="Calibri"/>
              </w:rPr>
              <w:t xml:space="preserve"> M</w:t>
            </w:r>
            <w:r w:rsidRPr="00283A1D">
              <w:rPr>
                <w:rFonts w:eastAsia="Calibri"/>
              </w:rPr>
              <w:t>at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Paediatric T</w:t>
            </w:r>
            <w:r w:rsidRPr="00283A1D">
              <w:rPr>
                <w:rFonts w:eastAsia="Calibri"/>
              </w:rPr>
              <w:t>readmill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Shoulder W</w:t>
            </w:r>
            <w:r w:rsidRPr="00283A1D">
              <w:rPr>
                <w:rFonts w:eastAsia="Calibri"/>
              </w:rPr>
              <w:t>heel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Finger L</w:t>
            </w:r>
            <w:r w:rsidRPr="00283A1D">
              <w:rPr>
                <w:rFonts w:eastAsia="Calibri"/>
              </w:rPr>
              <w:t>adder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  <w:tr w:rsidR="001C313F" w:rsidRPr="000C18F0" w:rsidTr="009A234F">
        <w:tc>
          <w:tcPr>
            <w:tcW w:w="720" w:type="dxa"/>
            <w:shd w:val="clear" w:color="auto" w:fill="auto"/>
          </w:tcPr>
          <w:p w:rsidR="001C313F" w:rsidRPr="00283A1D" w:rsidRDefault="001C313F" w:rsidP="000009D6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1C313F" w:rsidRPr="00283A1D" w:rsidRDefault="001C313F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Reciprocal P</w:t>
            </w:r>
            <w:r w:rsidRPr="00283A1D">
              <w:rPr>
                <w:rFonts w:eastAsia="Calibri"/>
              </w:rPr>
              <w:t>ulley</w:t>
            </w:r>
          </w:p>
        </w:tc>
        <w:tc>
          <w:tcPr>
            <w:tcW w:w="2880" w:type="dxa"/>
            <w:shd w:val="clear" w:color="auto" w:fill="auto"/>
          </w:tcPr>
          <w:p w:rsidR="001C313F" w:rsidRPr="00283A1D" w:rsidRDefault="001C313F" w:rsidP="000009D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1C313F" w:rsidRPr="000C18F0" w:rsidRDefault="001C313F" w:rsidP="001E32FA">
            <w:pPr>
              <w:jc w:val="center"/>
              <w:rPr>
                <w:rFonts w:eastAsia="Calibri"/>
              </w:rPr>
            </w:pPr>
          </w:p>
        </w:tc>
      </w:tr>
    </w:tbl>
    <w:p w:rsidR="009A234F" w:rsidRDefault="009A234F" w:rsidP="009A234F">
      <w:pPr>
        <w:tabs>
          <w:tab w:val="left" w:pos="6720"/>
        </w:tabs>
        <w:spacing w:line="360" w:lineRule="auto"/>
        <w:jc w:val="both"/>
        <w:rPr>
          <w:color w:val="FF0000"/>
        </w:rPr>
      </w:pPr>
      <w:r w:rsidRPr="000C18F0">
        <w:rPr>
          <w:color w:val="FF0000"/>
        </w:rPr>
        <w:tab/>
      </w:r>
    </w:p>
    <w:p w:rsidR="00812E6D" w:rsidRPr="000C18F0" w:rsidRDefault="00812E6D" w:rsidP="001C313F">
      <w:pPr>
        <w:tabs>
          <w:tab w:val="left" w:pos="6720"/>
        </w:tabs>
        <w:spacing w:line="360" w:lineRule="auto"/>
        <w:ind w:firstLine="720"/>
        <w:jc w:val="both"/>
        <w:rPr>
          <w:color w:val="FF0000"/>
        </w:rPr>
      </w:pPr>
    </w:p>
    <w:p w:rsidR="009A234F" w:rsidRPr="000C18F0" w:rsidRDefault="009A234F" w:rsidP="009A234F">
      <w:pPr>
        <w:tabs>
          <w:tab w:val="left" w:pos="6720"/>
        </w:tabs>
        <w:spacing w:line="360" w:lineRule="auto"/>
        <w:jc w:val="both"/>
        <w:rPr>
          <w:color w:val="FF0000"/>
        </w:rPr>
      </w:pPr>
    </w:p>
    <w:p w:rsidR="000E6917" w:rsidRPr="000C18F0" w:rsidRDefault="000E6917">
      <w:pPr>
        <w:pStyle w:val="ListParagraph1"/>
        <w:numPr>
          <w:ilvl w:val="0"/>
          <w:numId w:val="29"/>
        </w:numPr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18F0">
        <w:rPr>
          <w:rFonts w:ascii="Times New Roman" w:hAnsi="Times New Roman" w:cs="Times New Roman"/>
          <w:b/>
          <w:sz w:val="24"/>
          <w:szCs w:val="24"/>
        </w:rPr>
        <w:lastRenderedPageBreak/>
        <w:t>ORTHOPAEDIC</w:t>
      </w:r>
      <w:r w:rsidR="007269E1">
        <w:rPr>
          <w:rFonts w:ascii="Times New Roman" w:hAnsi="Times New Roman" w:cs="Times New Roman"/>
          <w:b/>
          <w:sz w:val="24"/>
          <w:szCs w:val="24"/>
        </w:rPr>
        <w:t>S</w:t>
      </w:r>
      <w:r w:rsidRPr="000C18F0">
        <w:rPr>
          <w:rFonts w:ascii="Times New Roman" w:hAnsi="Times New Roman" w:cs="Times New Roman"/>
          <w:b/>
          <w:sz w:val="24"/>
          <w:szCs w:val="24"/>
        </w:rPr>
        <w:t xml:space="preserve"> AND MUSCULOSKELETAL</w:t>
      </w:r>
      <w:r w:rsidR="0081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C18F0">
        <w:rPr>
          <w:rFonts w:ascii="Times New Roman" w:hAnsi="Times New Roman" w:cs="Times New Roman"/>
          <w:b/>
          <w:sz w:val="24"/>
          <w:szCs w:val="24"/>
        </w:rPr>
        <w:t>PHYSIOTHERAPY UNIT</w:t>
      </w:r>
    </w:p>
    <w:tbl>
      <w:tblPr>
        <w:tblW w:w="143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20"/>
        <w:gridCol w:w="5489"/>
        <w:gridCol w:w="2701"/>
        <w:gridCol w:w="2701"/>
        <w:gridCol w:w="2701"/>
      </w:tblGrid>
      <w:tr w:rsidR="009A234F" w:rsidRPr="000C18F0" w:rsidTr="009A234F">
        <w:trPr>
          <w:cantSplit/>
          <w:trHeight w:val="1628"/>
        </w:trPr>
        <w:tc>
          <w:tcPr>
            <w:tcW w:w="720" w:type="dxa"/>
            <w:shd w:val="clear" w:color="auto" w:fill="auto"/>
          </w:tcPr>
          <w:p w:rsidR="009A234F" w:rsidRPr="000C18F0" w:rsidRDefault="009A234F" w:rsidP="009A234F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9A234F" w:rsidP="009A234F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489" w:type="dxa"/>
            <w:shd w:val="clear" w:color="auto" w:fill="auto"/>
          </w:tcPr>
          <w:p w:rsidR="009A234F" w:rsidRPr="000C18F0" w:rsidRDefault="009A234F" w:rsidP="009A234F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812E6D" w:rsidP="009A234F">
            <w:pPr>
              <w:jc w:val="center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701" w:type="dxa"/>
            <w:shd w:val="clear" w:color="auto" w:fill="auto"/>
            <w:textDirection w:val="btLr"/>
          </w:tcPr>
          <w:p w:rsidR="009A234F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 xml:space="preserve">Quantity </w:t>
            </w:r>
          </w:p>
        </w:tc>
        <w:tc>
          <w:tcPr>
            <w:tcW w:w="2701" w:type="dxa"/>
            <w:textDirection w:val="btLr"/>
          </w:tcPr>
          <w:p w:rsidR="009A234F" w:rsidRPr="000C18F0" w:rsidRDefault="0040216D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9A234F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01" w:type="dxa"/>
            <w:textDirection w:val="btLr"/>
          </w:tcPr>
          <w:p w:rsidR="009A234F" w:rsidRPr="000C18F0" w:rsidRDefault="009A234F" w:rsidP="009A234F">
            <w:pPr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Lumber &amp; Cervical Traction B</w:t>
            </w:r>
            <w:r w:rsidRPr="00283A1D">
              <w:rPr>
                <w:rFonts w:eastAsia="Calibri"/>
              </w:rPr>
              <w:t>ed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</w:t>
            </w:r>
            <w:proofErr w:type="spellStart"/>
            <w:r w:rsidRPr="00283A1D">
              <w:rPr>
                <w:rFonts w:eastAsia="Calibri"/>
              </w:rPr>
              <w:t>Ergometer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Treadmill Machine 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Tilt Bed 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Precision Board 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Dumbbells (1kg, 2kg, 3kg, 4kg, 5kg, 10kg)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One pair each (12)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Tera</w:t>
            </w:r>
            <w:proofErr w:type="spellEnd"/>
            <w:r w:rsidRPr="00283A1D">
              <w:rPr>
                <w:rFonts w:eastAsia="Calibri"/>
              </w:rPr>
              <w:t xml:space="preserve"> Bands 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10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Hand Exerciser Balls 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Shoulder Wheel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Wooden S</w:t>
            </w:r>
            <w:r w:rsidRPr="00283A1D">
              <w:rPr>
                <w:rFonts w:eastAsia="Calibri"/>
              </w:rPr>
              <w:t>taircase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Wax B</w:t>
            </w:r>
            <w:r w:rsidRPr="00283A1D">
              <w:rPr>
                <w:rFonts w:eastAsia="Calibri"/>
              </w:rPr>
              <w:t>ath Machine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Short W</w:t>
            </w:r>
            <w:r w:rsidRPr="00283A1D">
              <w:rPr>
                <w:rFonts w:eastAsia="Calibri"/>
              </w:rPr>
              <w:t>ave Diathermy Machine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Interferential Current Machine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Transcutaneous</w:t>
            </w:r>
            <w:proofErr w:type="spellEnd"/>
            <w:r w:rsidRPr="00283A1D">
              <w:rPr>
                <w:rFonts w:eastAsia="Calibri"/>
              </w:rPr>
              <w:t xml:space="preserve"> Electrical Muscle Stimulator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Electrical Muscle Stimulator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tabs>
                <w:tab w:val="left" w:pos="2664"/>
              </w:tabs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Standing Infrared M</w:t>
            </w:r>
            <w:r w:rsidRPr="00283A1D">
              <w:rPr>
                <w:rFonts w:eastAsia="Calibri"/>
              </w:rPr>
              <w:t>achine (luminous/</w:t>
            </w:r>
            <w:proofErr w:type="spellStart"/>
            <w:r w:rsidRPr="00283A1D">
              <w:rPr>
                <w:rFonts w:eastAsia="Calibri"/>
              </w:rPr>
              <w:t>nonluminous</w:t>
            </w:r>
            <w:proofErr w:type="spellEnd"/>
            <w:r w:rsidRPr="00283A1D">
              <w:rPr>
                <w:rFonts w:eastAsia="Calibri"/>
              </w:rPr>
              <w:t>)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 each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Ice M</w:t>
            </w:r>
            <w:r w:rsidRPr="00283A1D">
              <w:rPr>
                <w:rFonts w:eastAsia="Calibri"/>
              </w:rPr>
              <w:t>aking Machine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Ultraviolent Machine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Multi G</w:t>
            </w:r>
            <w:r w:rsidRPr="00283A1D">
              <w:rPr>
                <w:rFonts w:eastAsia="Calibri"/>
              </w:rPr>
              <w:t>ym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Exercise Mats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10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X-ray V</w:t>
            </w:r>
            <w:r w:rsidRPr="00283A1D">
              <w:rPr>
                <w:rFonts w:eastAsia="Calibri"/>
              </w:rPr>
              <w:t>iewing Machine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Steppers 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Reciprocal Pulley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Therapeutic Ultra S</w:t>
            </w:r>
            <w:r w:rsidRPr="00283A1D">
              <w:rPr>
                <w:rFonts w:eastAsia="Calibri"/>
              </w:rPr>
              <w:t>ound Machine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Pr="00283A1D">
              <w:rPr>
                <w:rFonts w:eastAsia="Calibri"/>
              </w:rPr>
              <w:t>it (static/dynamic)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Balance Board/C</w:t>
            </w:r>
            <w:r w:rsidRPr="00283A1D">
              <w:rPr>
                <w:rFonts w:eastAsia="Calibri"/>
              </w:rPr>
              <w:t>ushion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Training S</w:t>
            </w:r>
            <w:r w:rsidRPr="00283A1D">
              <w:rPr>
                <w:rFonts w:eastAsia="Calibri"/>
              </w:rPr>
              <w:t>tairs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Boards/Slide S</w:t>
            </w:r>
            <w:r w:rsidRPr="00283A1D">
              <w:rPr>
                <w:rFonts w:eastAsia="Calibri"/>
              </w:rPr>
              <w:t>heet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Steps (stackable)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Ramps (temporary/mobile)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W</w:t>
            </w:r>
            <w:r w:rsidRPr="00283A1D">
              <w:rPr>
                <w:rFonts w:eastAsia="Calibri"/>
              </w:rPr>
              <w:t>orkstation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Resistive Exercise P</w:t>
            </w:r>
            <w:r w:rsidRPr="00283A1D">
              <w:rPr>
                <w:rFonts w:eastAsia="Calibri"/>
              </w:rPr>
              <w:t>utty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Stabilization/Mobilization B</w:t>
            </w:r>
            <w:r w:rsidRPr="00283A1D">
              <w:rPr>
                <w:rFonts w:eastAsia="Calibri"/>
              </w:rPr>
              <w:t>elts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Pr="00283A1D">
              <w:rPr>
                <w:rFonts w:eastAsia="Calibri"/>
              </w:rPr>
              <w:t>it (static/dynamic)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Casting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Walking F</w:t>
            </w:r>
            <w:r w:rsidRPr="00283A1D">
              <w:rPr>
                <w:rFonts w:eastAsia="Calibri"/>
              </w:rPr>
              <w:t>rames/</w:t>
            </w:r>
            <w:r>
              <w:rPr>
                <w:rFonts w:eastAsia="Calibri"/>
              </w:rPr>
              <w:t>W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Rollators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Crutches, </w:t>
            </w:r>
            <w:proofErr w:type="spellStart"/>
            <w:r>
              <w:rPr>
                <w:rFonts w:eastAsia="Calibri"/>
              </w:rPr>
              <w:t>Axillary</w:t>
            </w:r>
            <w:proofErr w:type="spellEnd"/>
            <w:r>
              <w:rPr>
                <w:rFonts w:eastAsia="Calibri"/>
              </w:rPr>
              <w:t>/E</w:t>
            </w:r>
            <w:r w:rsidRPr="00283A1D">
              <w:rPr>
                <w:rFonts w:eastAsia="Calibri"/>
              </w:rPr>
              <w:t>lbow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Canes/S</w:t>
            </w:r>
            <w:r w:rsidRPr="00283A1D">
              <w:rPr>
                <w:rFonts w:eastAsia="Calibri"/>
              </w:rPr>
              <w:t>tic</w:t>
            </w:r>
            <w:r>
              <w:rPr>
                <w:rFonts w:eastAsia="Calibri"/>
              </w:rPr>
              <w:t>ks/</w:t>
            </w:r>
            <w:proofErr w:type="spellStart"/>
            <w:r>
              <w:rPr>
                <w:rFonts w:eastAsia="Calibri"/>
              </w:rPr>
              <w:t>T</w:t>
            </w:r>
            <w:r w:rsidRPr="00283A1D">
              <w:rPr>
                <w:rFonts w:eastAsia="Calibri"/>
              </w:rPr>
              <w:t>etrapod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  <w:tr w:rsidR="00695FCA" w:rsidRPr="000C18F0" w:rsidTr="009A234F">
        <w:tc>
          <w:tcPr>
            <w:tcW w:w="720" w:type="dxa"/>
            <w:shd w:val="clear" w:color="auto" w:fill="auto"/>
          </w:tcPr>
          <w:p w:rsidR="00695FCA" w:rsidRPr="000C18F0" w:rsidRDefault="00695FCA" w:rsidP="009A234F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695FCA" w:rsidRPr="00283A1D" w:rsidRDefault="00695FCA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Hot and Cold P</w:t>
            </w:r>
            <w:r w:rsidRPr="00283A1D">
              <w:rPr>
                <w:rFonts w:eastAsia="Calibri"/>
              </w:rPr>
              <w:t>acks</w:t>
            </w:r>
          </w:p>
        </w:tc>
        <w:tc>
          <w:tcPr>
            <w:tcW w:w="2701" w:type="dxa"/>
            <w:shd w:val="clear" w:color="auto" w:fill="auto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695FCA" w:rsidRPr="000C18F0" w:rsidRDefault="00695FCA" w:rsidP="009A234F">
            <w:pPr>
              <w:jc w:val="center"/>
              <w:rPr>
                <w:rFonts w:eastAsia="Calibri"/>
              </w:rPr>
            </w:pPr>
          </w:p>
        </w:tc>
      </w:tr>
    </w:tbl>
    <w:p w:rsidR="000E6917" w:rsidRDefault="000E6917" w:rsidP="000E6917">
      <w:pPr>
        <w:spacing w:line="360" w:lineRule="auto"/>
        <w:jc w:val="both"/>
        <w:rPr>
          <w:color w:val="FF0000"/>
        </w:rPr>
      </w:pPr>
    </w:p>
    <w:p w:rsidR="00664450" w:rsidRDefault="00664450" w:rsidP="000E6917">
      <w:pPr>
        <w:spacing w:line="360" w:lineRule="auto"/>
        <w:jc w:val="both"/>
        <w:rPr>
          <w:color w:val="FF0000"/>
        </w:rPr>
      </w:pPr>
    </w:p>
    <w:p w:rsidR="00B26DEE" w:rsidRDefault="00B26DEE" w:rsidP="000E6917">
      <w:pPr>
        <w:spacing w:line="360" w:lineRule="auto"/>
        <w:jc w:val="both"/>
        <w:rPr>
          <w:color w:val="FF0000"/>
        </w:rPr>
      </w:pPr>
    </w:p>
    <w:p w:rsidR="00B26DEE" w:rsidRDefault="00B26DEE" w:rsidP="000E6917">
      <w:pPr>
        <w:spacing w:line="360" w:lineRule="auto"/>
        <w:jc w:val="both"/>
        <w:rPr>
          <w:color w:val="FF0000"/>
        </w:rPr>
      </w:pPr>
    </w:p>
    <w:p w:rsidR="00B26DEE" w:rsidRDefault="00B26DEE" w:rsidP="000E6917">
      <w:pPr>
        <w:spacing w:line="360" w:lineRule="auto"/>
        <w:jc w:val="both"/>
        <w:rPr>
          <w:color w:val="FF0000"/>
        </w:rPr>
      </w:pPr>
    </w:p>
    <w:p w:rsidR="00B26DEE" w:rsidRDefault="00B26DEE" w:rsidP="000E6917">
      <w:pPr>
        <w:spacing w:line="360" w:lineRule="auto"/>
        <w:jc w:val="both"/>
        <w:rPr>
          <w:color w:val="FF0000"/>
        </w:rPr>
      </w:pPr>
    </w:p>
    <w:p w:rsidR="00B26DEE" w:rsidRDefault="00B26DEE" w:rsidP="000E6917">
      <w:pPr>
        <w:spacing w:line="360" w:lineRule="auto"/>
        <w:jc w:val="both"/>
        <w:rPr>
          <w:color w:val="FF0000"/>
        </w:rPr>
      </w:pPr>
    </w:p>
    <w:p w:rsidR="00664450" w:rsidRPr="000C18F0" w:rsidRDefault="00664450" w:rsidP="000E6917">
      <w:pPr>
        <w:spacing w:line="360" w:lineRule="auto"/>
        <w:jc w:val="both"/>
        <w:rPr>
          <w:color w:val="FF0000"/>
        </w:rPr>
      </w:pPr>
    </w:p>
    <w:p w:rsidR="000E6917" w:rsidRPr="000C18F0" w:rsidRDefault="000938F9">
      <w:pPr>
        <w:pStyle w:val="ListParagraph1"/>
        <w:numPr>
          <w:ilvl w:val="0"/>
          <w:numId w:val="29"/>
        </w:numPr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PELVIC AND</w:t>
      </w:r>
      <w:r w:rsidR="008F3E01" w:rsidRPr="00283A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F3E01">
        <w:rPr>
          <w:rFonts w:ascii="Times New Roman" w:hAnsi="Times New Roman" w:cs="Times New Roman"/>
          <w:b/>
          <w:sz w:val="24"/>
          <w:szCs w:val="24"/>
        </w:rPr>
        <w:t>WOMEN’S HEALTH</w:t>
      </w:r>
      <w:r w:rsidR="008F3E01" w:rsidRPr="00283A1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PHYSIOTHERAPY </w:t>
      </w:r>
      <w:r w:rsidR="008F3E01" w:rsidRPr="00283A1D">
        <w:rPr>
          <w:rFonts w:ascii="Times New Roman" w:hAnsi="Times New Roman" w:cs="Times New Roman"/>
          <w:b/>
          <w:sz w:val="24"/>
          <w:szCs w:val="24"/>
        </w:rPr>
        <w:t>UNIT</w:t>
      </w:r>
      <w:r w:rsidR="000E6917" w:rsidRPr="000C18F0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W w:w="143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309"/>
        <w:gridCol w:w="2701"/>
        <w:gridCol w:w="2701"/>
        <w:gridCol w:w="2701"/>
      </w:tblGrid>
      <w:tr w:rsidR="009A234F" w:rsidRPr="000C18F0" w:rsidTr="009A234F">
        <w:trPr>
          <w:cantSplit/>
          <w:trHeight w:val="1808"/>
        </w:trPr>
        <w:tc>
          <w:tcPr>
            <w:tcW w:w="900" w:type="dxa"/>
            <w:shd w:val="clear" w:color="auto" w:fill="auto"/>
          </w:tcPr>
          <w:p w:rsidR="009A234F" w:rsidRPr="000C18F0" w:rsidRDefault="009A234F" w:rsidP="009A234F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9A234F" w:rsidP="009A234F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9A234F" w:rsidRPr="000C18F0" w:rsidRDefault="009A234F" w:rsidP="009A234F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8F3E01" w:rsidP="009A234F">
            <w:pPr>
              <w:jc w:val="center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Nam</w:t>
            </w:r>
            <w:r>
              <w:rPr>
                <w:rFonts w:eastAsia="Calibri"/>
                <w:b/>
              </w:rPr>
              <w:t>e of E</w:t>
            </w:r>
            <w:r w:rsidRPr="00C564E6">
              <w:rPr>
                <w:rFonts w:eastAsia="Calibri"/>
                <w:b/>
              </w:rPr>
              <w:t>quipment</w:t>
            </w:r>
            <w:r w:rsidR="009A234F" w:rsidRPr="000C18F0">
              <w:rPr>
                <w:rFonts w:eastAsia="Calibri"/>
                <w:b/>
              </w:rPr>
              <w:t xml:space="preserve"> </w:t>
            </w:r>
          </w:p>
        </w:tc>
        <w:tc>
          <w:tcPr>
            <w:tcW w:w="2701" w:type="dxa"/>
            <w:shd w:val="clear" w:color="auto" w:fill="auto"/>
            <w:textDirection w:val="btLr"/>
          </w:tcPr>
          <w:p w:rsidR="009A234F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 xml:space="preserve">Quantity </w:t>
            </w:r>
          </w:p>
        </w:tc>
        <w:tc>
          <w:tcPr>
            <w:tcW w:w="2701" w:type="dxa"/>
            <w:textDirection w:val="btLr"/>
          </w:tcPr>
          <w:p w:rsidR="009A234F" w:rsidRPr="000C18F0" w:rsidRDefault="0040216D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9A234F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01" w:type="dxa"/>
            <w:textDirection w:val="btLr"/>
          </w:tcPr>
          <w:p w:rsidR="009A234F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Vaginal Cones (diff sizes)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 each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>
              <w:t>Small and L</w:t>
            </w:r>
            <w:r w:rsidRPr="00283A1D">
              <w:t xml:space="preserve">arge </w:t>
            </w:r>
            <w:r>
              <w:t>E</w:t>
            </w:r>
            <w:r w:rsidRPr="00283A1D">
              <w:t xml:space="preserve">xercise </w:t>
            </w:r>
            <w:r>
              <w:t>B</w:t>
            </w:r>
            <w:r w:rsidRPr="00283A1D">
              <w:t>alls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 each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Dumbbells of different sizes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</w:t>
            </w:r>
            <w:proofErr w:type="spellStart"/>
            <w:r w:rsidRPr="00283A1D">
              <w:rPr>
                <w:rFonts w:eastAsia="Calibri"/>
              </w:rPr>
              <w:t>Ergometer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Treadmill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Screen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Electrical Muscle Stimulator 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Portable TENS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Pedometer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Weighing Scale 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Stethoscope 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Tape Measure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12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Stadiometer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rPr>
          <w:trHeight w:val="20"/>
        </w:trPr>
        <w:tc>
          <w:tcPr>
            <w:tcW w:w="900" w:type="dxa"/>
            <w:shd w:val="clear" w:color="auto" w:fill="auto"/>
          </w:tcPr>
          <w:p w:rsidR="0040216D" w:rsidRPr="000C18F0" w:rsidRDefault="0040216D" w:rsidP="009A234F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Ultrasound Imaging </w:t>
            </w:r>
          </w:p>
        </w:tc>
        <w:tc>
          <w:tcPr>
            <w:tcW w:w="2701" w:type="dxa"/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Vaginal and anal Sensors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5 Packs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Vaginal Weight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3 each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 xml:space="preserve">Pelvic </w:t>
            </w:r>
            <w:r>
              <w:t>M</w:t>
            </w:r>
            <w:r w:rsidRPr="00283A1D">
              <w:t>odels (male and female)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 each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proofErr w:type="spellStart"/>
            <w:r w:rsidRPr="00283A1D">
              <w:t>Tubi</w:t>
            </w:r>
            <w:proofErr w:type="spellEnd"/>
            <w:r w:rsidRPr="00283A1D">
              <w:t xml:space="preserve"> </w:t>
            </w:r>
            <w:r>
              <w:t>G</w:t>
            </w:r>
            <w:r w:rsidRPr="00283A1D">
              <w:t>rip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>
              <w:t>Pelvic B</w:t>
            </w:r>
            <w:r w:rsidRPr="00283A1D">
              <w:t xml:space="preserve">elts / SPD belts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 xml:space="preserve">Educational booklets on treatment/ HEP (handouts </w:t>
            </w:r>
            <w:r w:rsidRPr="00283A1D">
              <w:lastRenderedPageBreak/>
              <w:t>to patients)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>Irri</w:t>
            </w:r>
            <w:r>
              <w:t>gation Therapy D</w:t>
            </w:r>
            <w:r w:rsidRPr="00283A1D">
              <w:t xml:space="preserve">evices: 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 xml:space="preserve">1.Peristeen Irrigation system 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 xml:space="preserve">2. </w:t>
            </w:r>
            <w:proofErr w:type="spellStart"/>
            <w:r w:rsidRPr="00283A1D">
              <w:t>Aquaflush</w:t>
            </w:r>
            <w:proofErr w:type="spellEnd"/>
            <w:r w:rsidRPr="00283A1D">
              <w:t xml:space="preserve"> compact system 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 xml:space="preserve">3.Qufora irrigation 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>4.Navina Irrigation system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 each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proofErr w:type="spellStart"/>
            <w:r w:rsidRPr="00283A1D">
              <w:t>Pessaries</w:t>
            </w:r>
            <w:proofErr w:type="spellEnd"/>
            <w:r w:rsidRPr="00283A1D">
              <w:t xml:space="preserve"> -</w:t>
            </w:r>
            <w:r>
              <w:t xml:space="preserve"> </w:t>
            </w:r>
            <w:r w:rsidRPr="00283A1D">
              <w:t>require trained therapist for fitting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proofErr w:type="spellStart"/>
            <w:r>
              <w:t>Intravaginal</w:t>
            </w:r>
            <w:proofErr w:type="spellEnd"/>
            <w:r>
              <w:t xml:space="preserve"> Devices for Stress Urinary I</w:t>
            </w:r>
            <w:r w:rsidRPr="00283A1D">
              <w:t>ncontinence: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>1.Contiform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 xml:space="preserve">2.Contrelke 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>3.Efemia</w:t>
            </w:r>
          </w:p>
          <w:p w:rsidR="0040216D" w:rsidRPr="00283A1D" w:rsidRDefault="0040216D" w:rsidP="000009D6">
            <w:pPr>
              <w:ind w:left="420"/>
              <w:jc w:val="both"/>
            </w:pPr>
            <w:r w:rsidRPr="00283A1D">
              <w:t>4.Revive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 each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proofErr w:type="spellStart"/>
            <w:r w:rsidRPr="00283A1D">
              <w:t>Cryotherapy</w:t>
            </w:r>
            <w:proofErr w:type="spellEnd"/>
            <w:r w:rsidRPr="00283A1D">
              <w:t xml:space="preserve"> in the form of ice fingers (made using examination gloves)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>Foam Wedge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>Biofeedback Machine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>Vibrators (Patient acquired-personalized)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>Pelvic Wand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proofErr w:type="spellStart"/>
            <w:r>
              <w:t>Kegel</w:t>
            </w:r>
            <w:proofErr w:type="spellEnd"/>
            <w:r>
              <w:t xml:space="preserve"> B</w:t>
            </w:r>
            <w:r w:rsidRPr="00283A1D">
              <w:t xml:space="preserve">alls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>Dilators (Patient acquired-personalized)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-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 w:rsidRPr="00283A1D">
              <w:t>Surface Electrodes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40216D" w:rsidRPr="000C18F0" w:rsidTr="009A2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283A1D" w:rsidRDefault="0040216D" w:rsidP="000009D6">
            <w:pPr>
              <w:jc w:val="both"/>
              <w:rPr>
                <w:lang w:val="en-US"/>
              </w:rPr>
            </w:pPr>
            <w:r>
              <w:t>Lubricating G</w:t>
            </w:r>
            <w:r w:rsidRPr="00283A1D">
              <w:t>el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 packs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16D" w:rsidRPr="000C18F0" w:rsidRDefault="0040216D" w:rsidP="009A234F">
            <w:pPr>
              <w:jc w:val="center"/>
              <w:rPr>
                <w:rFonts w:eastAsia="Calibri"/>
              </w:rPr>
            </w:pPr>
          </w:p>
        </w:tc>
      </w:tr>
      <w:tr w:rsidR="00C762B7" w:rsidRPr="000C18F0" w:rsidTr="000009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762B7" w:rsidRPr="000C18F0" w:rsidRDefault="00C762B7" w:rsidP="009A234F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762B7" w:rsidRPr="00283A1D" w:rsidRDefault="00C762B7" w:rsidP="000009D6">
            <w:pPr>
              <w:jc w:val="both"/>
              <w:rPr>
                <w:color w:val="000000"/>
              </w:rPr>
            </w:pPr>
            <w:r w:rsidRPr="00283A1D">
              <w:t xml:space="preserve">Vaginal balls for </w:t>
            </w:r>
            <w:proofErr w:type="spellStart"/>
            <w:r w:rsidRPr="00283A1D">
              <w:t>Kegel</w:t>
            </w:r>
            <w:proofErr w:type="spellEnd"/>
            <w:r w:rsidRPr="00283A1D">
              <w:t xml:space="preserve"> exercises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762B7" w:rsidRPr="00283A1D" w:rsidRDefault="00C762B7" w:rsidP="00C762B7">
            <w:pPr>
              <w:jc w:val="center"/>
              <w:rPr>
                <w:color w:val="000000"/>
              </w:rPr>
            </w:pPr>
            <w:r w:rsidRPr="00283A1D">
              <w:rPr>
                <w:color w:val="000000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62B7" w:rsidRPr="000C18F0" w:rsidRDefault="00C762B7" w:rsidP="009A234F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62B7" w:rsidRPr="000C18F0" w:rsidRDefault="00C762B7" w:rsidP="009A234F">
            <w:pPr>
              <w:jc w:val="center"/>
              <w:rPr>
                <w:rFonts w:eastAsia="Calibri"/>
              </w:rPr>
            </w:pPr>
          </w:p>
        </w:tc>
      </w:tr>
    </w:tbl>
    <w:p w:rsidR="000E6917" w:rsidRDefault="000E6917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5BDE" w:rsidRDefault="00AC5BDE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5BDE" w:rsidRDefault="00AC5BDE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5BDE" w:rsidRDefault="00AC5BDE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5BDE" w:rsidRDefault="00AC5BDE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5BDE" w:rsidRPr="000C18F0" w:rsidRDefault="00AC5BDE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0C18F0" w:rsidRDefault="000E6917">
      <w:pPr>
        <w:pStyle w:val="ListParagraph1"/>
        <w:numPr>
          <w:ilvl w:val="0"/>
          <w:numId w:val="29"/>
        </w:numPr>
        <w:spacing w:line="360" w:lineRule="auto"/>
        <w:ind w:left="144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18F0">
        <w:rPr>
          <w:rFonts w:ascii="Times New Roman" w:hAnsi="Times New Roman" w:cs="Times New Roman"/>
          <w:b/>
          <w:sz w:val="24"/>
          <w:szCs w:val="24"/>
        </w:rPr>
        <w:lastRenderedPageBreak/>
        <w:t>CARDIO-PULMONARY PHYSIOTHERAPY UNIT</w:t>
      </w:r>
    </w:p>
    <w:tbl>
      <w:tblPr>
        <w:tblW w:w="14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220"/>
        <w:gridCol w:w="2790"/>
        <w:gridCol w:w="2790"/>
        <w:gridCol w:w="2790"/>
      </w:tblGrid>
      <w:tr w:rsidR="009A234F" w:rsidRPr="000C18F0" w:rsidTr="009A234F">
        <w:trPr>
          <w:cantSplit/>
          <w:trHeight w:val="1718"/>
        </w:trPr>
        <w:tc>
          <w:tcPr>
            <w:tcW w:w="90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9A234F" w:rsidP="001E32F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  <w:b/>
              </w:rPr>
            </w:pPr>
          </w:p>
          <w:p w:rsidR="009A234F" w:rsidRPr="000C18F0" w:rsidRDefault="0040216D" w:rsidP="001E32FA">
            <w:pPr>
              <w:jc w:val="center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Nam</w:t>
            </w:r>
            <w:r>
              <w:rPr>
                <w:rFonts w:eastAsia="Calibri"/>
                <w:b/>
              </w:rPr>
              <w:t>e of E</w:t>
            </w:r>
            <w:r w:rsidRPr="00C564E6">
              <w:rPr>
                <w:rFonts w:eastAsia="Calibri"/>
                <w:b/>
              </w:rPr>
              <w:t>quipment</w:t>
            </w:r>
          </w:p>
        </w:tc>
        <w:tc>
          <w:tcPr>
            <w:tcW w:w="2790" w:type="dxa"/>
            <w:shd w:val="clear" w:color="auto" w:fill="auto"/>
            <w:textDirection w:val="btLr"/>
          </w:tcPr>
          <w:p w:rsidR="009A234F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 xml:space="preserve">Quantity </w:t>
            </w:r>
          </w:p>
        </w:tc>
        <w:tc>
          <w:tcPr>
            <w:tcW w:w="2790" w:type="dxa"/>
            <w:textDirection w:val="btLr"/>
          </w:tcPr>
          <w:p w:rsidR="009A234F" w:rsidRPr="000C18F0" w:rsidRDefault="0040216D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9A234F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90" w:type="dxa"/>
            <w:textDirection w:val="btLr"/>
          </w:tcPr>
          <w:p w:rsidR="009A234F" w:rsidRPr="000C18F0" w:rsidRDefault="009A234F" w:rsidP="009A234F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Modern Mechanical Vibrators 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EC</w:t>
            </w:r>
            <w:r w:rsidR="009F4893">
              <w:rPr>
                <w:rFonts w:eastAsia="Calibri"/>
              </w:rPr>
              <w:t xml:space="preserve">G Cycle </w:t>
            </w:r>
            <w:proofErr w:type="spellStart"/>
            <w:r w:rsidR="009F4893">
              <w:rPr>
                <w:rFonts w:eastAsia="Calibri"/>
              </w:rPr>
              <w:t>E</w:t>
            </w:r>
            <w:r w:rsidRPr="000C18F0">
              <w:rPr>
                <w:rFonts w:eastAsia="Calibri"/>
              </w:rPr>
              <w:t>rgometers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F4893" w:rsidP="001E32FA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ECG T</w:t>
            </w:r>
            <w:r w:rsidR="009A234F" w:rsidRPr="000C18F0">
              <w:rPr>
                <w:rFonts w:eastAsia="Calibri"/>
              </w:rPr>
              <w:t>readmills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F4893" w:rsidP="001E32FA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ECG D</w:t>
            </w:r>
            <w:r w:rsidR="009A234F" w:rsidRPr="000C18F0">
              <w:rPr>
                <w:rFonts w:eastAsia="Calibri"/>
              </w:rPr>
              <w:t>evice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Dynamometers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High Frequency Chest Wall Oscillation (HFCWO) Device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High Frequency Chest Compression Machine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Nimbus Series Bed at least 1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Positive Expiratory Pressure (PEP) Mask with Manometer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Electro Flo 5000 Airway Clearance Device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Chest Vibrator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Children </w:t>
            </w:r>
            <w:proofErr w:type="spellStart"/>
            <w:r w:rsidRPr="000C18F0">
              <w:rPr>
                <w:rFonts w:eastAsia="Calibri"/>
              </w:rPr>
              <w:t>CompAir</w:t>
            </w:r>
            <w:proofErr w:type="spellEnd"/>
            <w:r w:rsidRPr="000C18F0">
              <w:rPr>
                <w:rFonts w:eastAsia="Calibri"/>
              </w:rPr>
              <w:t xml:space="preserve"> Lightweight Compressor Respiratory Nebulizer Inhale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Lumbar Vibratory Massage Pillow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Apex Exercise Pulley Set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Handycare</w:t>
            </w:r>
            <w:proofErr w:type="spellEnd"/>
            <w:r w:rsidRPr="000C18F0">
              <w:rPr>
                <w:rFonts w:eastAsia="Calibri"/>
              </w:rPr>
              <w:t xml:space="preserve"> </w:t>
            </w:r>
            <w:proofErr w:type="spellStart"/>
            <w:r w:rsidRPr="000C18F0">
              <w:rPr>
                <w:rFonts w:eastAsia="Calibri"/>
              </w:rPr>
              <w:t>Rollator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Mini Electric Exercise Bike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Mobile Frame Gait Walker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Fourier Intelligence Robot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Exercise Stair &amp; Steps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 each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Electronic Nebulizers 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  <w:rPr>
                <w:rFonts w:eastAsia="Calibri"/>
              </w:rPr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Peak Flow Meter 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4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Respiratory Exerciser 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4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Pulse </w:t>
            </w:r>
            <w:proofErr w:type="spellStart"/>
            <w:r w:rsidRPr="000C18F0">
              <w:rPr>
                <w:rFonts w:eastAsia="Calibri"/>
              </w:rPr>
              <w:t>Oximeter</w:t>
            </w:r>
            <w:proofErr w:type="spellEnd"/>
            <w:r w:rsidRPr="000C18F0">
              <w:rPr>
                <w:rFonts w:eastAsia="Calibri"/>
              </w:rPr>
              <w:t xml:space="preserve"> 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4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885E2B" w:rsidP="001E32FA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Am</w:t>
            </w:r>
            <w:r w:rsidR="009A234F" w:rsidRPr="000C18F0">
              <w:rPr>
                <w:rFonts w:eastAsia="Calibri"/>
              </w:rPr>
              <w:t>bu</w:t>
            </w:r>
            <w:proofErr w:type="spellEnd"/>
            <w:r w:rsidR="009A234F" w:rsidRPr="000C18F0">
              <w:rPr>
                <w:rFonts w:eastAsia="Calibri"/>
              </w:rPr>
              <w:t xml:space="preserve"> Bag 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4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Suctioning Machine 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Heart Monitor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4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ECG Machine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F4893" w:rsidP="001E32FA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Non-invasive V</w:t>
            </w:r>
            <w:r w:rsidR="009A234F" w:rsidRPr="000C18F0">
              <w:rPr>
                <w:rFonts w:eastAsia="Calibri"/>
              </w:rPr>
              <w:t>entilators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1E32FA">
            <w:pPr>
              <w:jc w:val="both"/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Spirometers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5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F4893" w:rsidP="001E32FA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In-</w:t>
            </w:r>
            <w:proofErr w:type="spellStart"/>
            <w:r>
              <w:rPr>
                <w:rFonts w:eastAsia="Calibri"/>
              </w:rPr>
              <w:t>sufflators</w:t>
            </w:r>
            <w:proofErr w:type="spellEnd"/>
            <w:r>
              <w:rPr>
                <w:rFonts w:eastAsia="Calibri"/>
              </w:rPr>
              <w:t xml:space="preserve"> D</w:t>
            </w:r>
            <w:r w:rsidR="009A234F" w:rsidRPr="000C18F0">
              <w:rPr>
                <w:rFonts w:eastAsia="Calibri"/>
              </w:rPr>
              <w:t>evice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  <w:tr w:rsidR="009A234F" w:rsidRPr="000C18F0" w:rsidTr="009A234F">
        <w:tc>
          <w:tcPr>
            <w:tcW w:w="900" w:type="dxa"/>
            <w:shd w:val="clear" w:color="auto" w:fill="auto"/>
          </w:tcPr>
          <w:p w:rsidR="009A234F" w:rsidRPr="000C18F0" w:rsidRDefault="009A234F" w:rsidP="006B6272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9A234F" w:rsidRPr="000C18F0" w:rsidRDefault="009A234F" w:rsidP="009F4893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Ex</w:t>
            </w:r>
            <w:r w:rsidR="009F4893">
              <w:rPr>
                <w:rFonts w:eastAsia="Calibri"/>
              </w:rPr>
              <w:t>-</w:t>
            </w:r>
            <w:proofErr w:type="spellStart"/>
            <w:r w:rsidR="009F4893">
              <w:rPr>
                <w:rFonts w:eastAsia="Calibri"/>
              </w:rPr>
              <w:t>sufflators</w:t>
            </w:r>
            <w:proofErr w:type="spellEnd"/>
            <w:r w:rsidR="009F4893">
              <w:rPr>
                <w:rFonts w:eastAsia="Calibri"/>
              </w:rPr>
              <w:t xml:space="preserve"> D</w:t>
            </w:r>
            <w:r w:rsidRPr="000C18F0">
              <w:rPr>
                <w:rFonts w:eastAsia="Calibri"/>
              </w:rPr>
              <w:t>evice</w:t>
            </w:r>
          </w:p>
        </w:tc>
        <w:tc>
          <w:tcPr>
            <w:tcW w:w="2790" w:type="dxa"/>
            <w:shd w:val="clear" w:color="auto" w:fill="auto"/>
          </w:tcPr>
          <w:p w:rsidR="009A234F" w:rsidRPr="000C18F0" w:rsidRDefault="009A234F" w:rsidP="001E32FA">
            <w:pPr>
              <w:jc w:val="center"/>
            </w:pPr>
            <w:r w:rsidRPr="000C18F0">
              <w:t>2</w:t>
            </w: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  <w:tc>
          <w:tcPr>
            <w:tcW w:w="2790" w:type="dxa"/>
          </w:tcPr>
          <w:p w:rsidR="009A234F" w:rsidRPr="000C18F0" w:rsidRDefault="009A234F" w:rsidP="001E32FA">
            <w:pPr>
              <w:jc w:val="center"/>
            </w:pPr>
          </w:p>
        </w:tc>
      </w:tr>
    </w:tbl>
    <w:p w:rsidR="000E6917" w:rsidRPr="000C18F0" w:rsidRDefault="000E6917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0C18F0" w:rsidRDefault="000E6917">
      <w:pPr>
        <w:pStyle w:val="ListParagraph1"/>
        <w:numPr>
          <w:ilvl w:val="0"/>
          <w:numId w:val="29"/>
        </w:numPr>
        <w:tabs>
          <w:tab w:val="left" w:pos="1620"/>
        </w:tabs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18F0">
        <w:rPr>
          <w:rFonts w:ascii="Times New Roman" w:hAnsi="Times New Roman" w:cs="Times New Roman"/>
          <w:b/>
          <w:sz w:val="24"/>
          <w:szCs w:val="24"/>
        </w:rPr>
        <w:t xml:space="preserve">GERIATRIC PHYSIOTHERAPY UNIT </w:t>
      </w:r>
    </w:p>
    <w:tbl>
      <w:tblPr>
        <w:tblW w:w="143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96"/>
        <w:gridCol w:w="4932"/>
        <w:gridCol w:w="3176"/>
        <w:gridCol w:w="2448"/>
        <w:gridCol w:w="2448"/>
      </w:tblGrid>
      <w:tr w:rsidR="00C0226A" w:rsidRPr="000C18F0" w:rsidTr="00F14C4E">
        <w:trPr>
          <w:cantSplit/>
          <w:trHeight w:val="1700"/>
        </w:trPr>
        <w:tc>
          <w:tcPr>
            <w:tcW w:w="1296" w:type="dxa"/>
            <w:shd w:val="clear" w:color="auto" w:fill="auto"/>
          </w:tcPr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</w:p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4932" w:type="dxa"/>
            <w:shd w:val="clear" w:color="auto" w:fill="auto"/>
          </w:tcPr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</w:p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Item</w:t>
            </w:r>
          </w:p>
        </w:tc>
        <w:tc>
          <w:tcPr>
            <w:tcW w:w="3176" w:type="dxa"/>
            <w:shd w:val="clear" w:color="auto" w:fill="auto"/>
            <w:textDirection w:val="btLr"/>
          </w:tcPr>
          <w:p w:rsidR="00C0226A" w:rsidRPr="000C18F0" w:rsidRDefault="00C0226A" w:rsidP="00C0226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448" w:type="dxa"/>
            <w:textDirection w:val="btLr"/>
          </w:tcPr>
          <w:p w:rsidR="00C0226A" w:rsidRPr="000C18F0" w:rsidRDefault="0040216D" w:rsidP="00C0226A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C0226A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448" w:type="dxa"/>
            <w:textDirection w:val="btLr"/>
          </w:tcPr>
          <w:p w:rsidR="00C0226A" w:rsidRPr="000C18F0" w:rsidRDefault="00C0226A" w:rsidP="00C0226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Electrical Muscle Stimulators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Stethoscope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Re</w:t>
            </w:r>
            <w:r>
              <w:rPr>
                <w:rFonts w:eastAsia="Calibri"/>
              </w:rPr>
              <w:t>ciprocal P</w:t>
            </w:r>
            <w:r w:rsidRPr="00283A1D">
              <w:rPr>
                <w:rFonts w:eastAsia="Calibri"/>
              </w:rPr>
              <w:t xml:space="preserve">ulley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E32FA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TheraBand</w:t>
            </w:r>
            <w:proofErr w:type="spellEnd"/>
            <w:r w:rsidRPr="00283A1D">
              <w:rPr>
                <w:rFonts w:eastAsia="Calibri"/>
              </w:rPr>
              <w:t xml:space="preserve"> (yellow, red, blue, black)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 each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Therapeutic Ultrasound Machine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Sand B</w:t>
            </w:r>
            <w:r w:rsidRPr="00283A1D">
              <w:rPr>
                <w:rFonts w:eastAsia="Calibri"/>
              </w:rPr>
              <w:t>ag 3kg, 2kg, 1kg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2 each 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Transcutaneous</w:t>
            </w:r>
            <w:proofErr w:type="spellEnd"/>
            <w:r w:rsidRPr="00283A1D">
              <w:rPr>
                <w:rFonts w:eastAsia="Calibri"/>
              </w:rPr>
              <w:t xml:space="preserve"> Electrical Nerve Stimulator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8F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Plinths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</w:t>
            </w:r>
            <w:proofErr w:type="spellStart"/>
            <w:r w:rsidRPr="00283A1D">
              <w:rPr>
                <w:rFonts w:eastAsia="Calibri"/>
              </w:rPr>
              <w:t>Ergometer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Shortwave Diathermy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Wall Bars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Finger Ladder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Shoulder Wheel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Mirror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Hand Function Board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Hand Balls/</w:t>
            </w:r>
            <w:r w:rsidRPr="00283A1D">
              <w:rPr>
                <w:rFonts w:eastAsia="Calibri"/>
              </w:rPr>
              <w:t>Hand Exercise</w:t>
            </w:r>
            <w:r>
              <w:rPr>
                <w:rFonts w:eastAsia="Calibri"/>
              </w:rPr>
              <w:t>r</w:t>
            </w:r>
            <w:r w:rsidRPr="00283A1D">
              <w:rPr>
                <w:rFonts w:eastAsia="Calibri"/>
              </w:rPr>
              <w:t xml:space="preserve">s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Wooden Stair Case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Steppers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10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Bars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1663DE">
            <w:pPr>
              <w:jc w:val="center"/>
              <w:rPr>
                <w:rFonts w:eastAsia="Calibri"/>
              </w:rPr>
            </w:pPr>
          </w:p>
        </w:tc>
      </w:tr>
      <w:tr w:rsidR="00F14C4E" w:rsidRPr="000C18F0" w:rsidTr="00F14C4E">
        <w:trPr>
          <w:trHeight w:val="386"/>
        </w:trPr>
        <w:tc>
          <w:tcPr>
            <w:tcW w:w="1296" w:type="dxa"/>
            <w:shd w:val="clear" w:color="auto" w:fill="auto"/>
          </w:tcPr>
          <w:p w:rsidR="00F14C4E" w:rsidRPr="000C18F0" w:rsidRDefault="00F14C4E" w:rsidP="006B6272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2" w:type="dxa"/>
            <w:shd w:val="clear" w:color="auto" w:fill="auto"/>
          </w:tcPr>
          <w:p w:rsidR="00F14C4E" w:rsidRPr="00283A1D" w:rsidRDefault="00F14C4E" w:rsidP="000009D6">
            <w:pPr>
              <w:tabs>
                <w:tab w:val="left" w:pos="2538"/>
              </w:tabs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Infrared Machine </w:t>
            </w:r>
          </w:p>
        </w:tc>
        <w:tc>
          <w:tcPr>
            <w:tcW w:w="3176" w:type="dxa"/>
            <w:shd w:val="clear" w:color="auto" w:fill="auto"/>
          </w:tcPr>
          <w:p w:rsidR="00F14C4E" w:rsidRPr="000C18F0" w:rsidRDefault="00F14C4E">
            <w:pPr>
              <w:pStyle w:val="ListParagraph"/>
              <w:numPr>
                <w:ilvl w:val="0"/>
                <w:numId w:val="12"/>
              </w:numPr>
              <w:tabs>
                <w:tab w:val="left" w:pos="2538"/>
              </w:tabs>
              <w:spacing w:after="200"/>
              <w:rPr>
                <w:rFonts w:eastAsia="Calibri"/>
              </w:rPr>
            </w:pPr>
            <w:r w:rsidRPr="000C18F0">
              <w:rPr>
                <w:rFonts w:eastAsia="Calibri"/>
              </w:rPr>
              <w:t>each</w:t>
            </w:r>
          </w:p>
        </w:tc>
        <w:tc>
          <w:tcPr>
            <w:tcW w:w="2448" w:type="dxa"/>
          </w:tcPr>
          <w:p w:rsidR="00F14C4E" w:rsidRPr="000C18F0" w:rsidRDefault="00F14C4E" w:rsidP="00C0226A">
            <w:pPr>
              <w:pStyle w:val="ListParagraph"/>
              <w:tabs>
                <w:tab w:val="left" w:pos="2538"/>
              </w:tabs>
              <w:spacing w:after="200"/>
              <w:ind w:left="1440"/>
              <w:rPr>
                <w:rFonts w:eastAsia="Calibri"/>
              </w:rPr>
            </w:pPr>
          </w:p>
        </w:tc>
        <w:tc>
          <w:tcPr>
            <w:tcW w:w="2448" w:type="dxa"/>
          </w:tcPr>
          <w:p w:rsidR="00F14C4E" w:rsidRPr="000C18F0" w:rsidRDefault="00F14C4E" w:rsidP="00C0226A">
            <w:pPr>
              <w:pStyle w:val="ListParagraph"/>
              <w:tabs>
                <w:tab w:val="left" w:pos="2538"/>
              </w:tabs>
              <w:spacing w:after="200"/>
              <w:ind w:left="1440"/>
              <w:rPr>
                <w:rFonts w:eastAsia="Calibri"/>
              </w:rPr>
            </w:pPr>
          </w:p>
        </w:tc>
      </w:tr>
    </w:tbl>
    <w:p w:rsidR="001663DE" w:rsidRPr="000C18F0" w:rsidRDefault="001663DE" w:rsidP="000E691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0C18F0" w:rsidRDefault="00070954">
      <w:pPr>
        <w:pStyle w:val="ListParagraph1"/>
        <w:numPr>
          <w:ilvl w:val="0"/>
          <w:numId w:val="29"/>
        </w:numPr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COMMUNITY-</w:t>
      </w:r>
      <w:r w:rsidR="000E6917" w:rsidRPr="00B973B5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0E6917" w:rsidRPr="000C18F0">
        <w:rPr>
          <w:rFonts w:ascii="Times New Roman" w:hAnsi="Times New Roman" w:cs="Times New Roman"/>
          <w:b/>
          <w:sz w:val="24"/>
          <w:szCs w:val="24"/>
        </w:rPr>
        <w:t>PHYSIOTHERAPY</w:t>
      </w:r>
      <w:r w:rsidR="00664450">
        <w:rPr>
          <w:rFonts w:ascii="Times New Roman" w:hAnsi="Times New Roman" w:cs="Times New Roman"/>
          <w:b/>
          <w:sz w:val="24"/>
          <w:szCs w:val="24"/>
        </w:rPr>
        <w:t xml:space="preserve"> UNIT</w:t>
      </w:r>
    </w:p>
    <w:tbl>
      <w:tblPr>
        <w:tblW w:w="143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5309"/>
        <w:gridCol w:w="2701"/>
        <w:gridCol w:w="2701"/>
        <w:gridCol w:w="2701"/>
      </w:tblGrid>
      <w:tr w:rsidR="00C0226A" w:rsidRPr="000C18F0" w:rsidTr="00C0226A">
        <w:trPr>
          <w:cantSplit/>
          <w:trHeight w:val="1700"/>
        </w:trPr>
        <w:tc>
          <w:tcPr>
            <w:tcW w:w="900" w:type="dxa"/>
            <w:shd w:val="clear" w:color="auto" w:fill="auto"/>
          </w:tcPr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</w:p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</w:p>
          <w:p w:rsidR="00C0226A" w:rsidRPr="000C18F0" w:rsidRDefault="00C0226A" w:rsidP="00C0226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Item</w:t>
            </w:r>
          </w:p>
        </w:tc>
        <w:tc>
          <w:tcPr>
            <w:tcW w:w="2701" w:type="dxa"/>
            <w:shd w:val="clear" w:color="auto" w:fill="auto"/>
            <w:textDirection w:val="btLr"/>
          </w:tcPr>
          <w:p w:rsidR="00C0226A" w:rsidRPr="000C18F0" w:rsidRDefault="00C0226A" w:rsidP="00C0226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701" w:type="dxa"/>
            <w:textDirection w:val="btLr"/>
          </w:tcPr>
          <w:p w:rsidR="00C0226A" w:rsidRPr="000C18F0" w:rsidRDefault="00EC24F8" w:rsidP="00C0226A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C0226A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01" w:type="dxa"/>
            <w:textDirection w:val="btLr"/>
          </w:tcPr>
          <w:p w:rsidR="00C0226A" w:rsidRPr="000C18F0" w:rsidRDefault="00C0226A" w:rsidP="00C0226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Portable Ultrasonic Therapy Machine 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TENS/EMS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Infra-Red Lamps 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Freezer (small size) for Ice making 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Parallel Bar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Walking Aids (</w:t>
            </w:r>
            <w:proofErr w:type="spellStart"/>
            <w:r w:rsidRPr="000C18F0">
              <w:rPr>
                <w:rFonts w:eastAsia="Calibri"/>
              </w:rPr>
              <w:t>axillary</w:t>
            </w:r>
            <w:proofErr w:type="spellEnd"/>
            <w:r w:rsidRPr="000C18F0">
              <w:rPr>
                <w:rFonts w:eastAsia="Calibri"/>
              </w:rPr>
              <w:t xml:space="preserve"> crutches, elbow crutches, walking frame, </w:t>
            </w:r>
            <w:proofErr w:type="spellStart"/>
            <w:r w:rsidRPr="000C18F0">
              <w:rPr>
                <w:rFonts w:eastAsia="Calibri"/>
              </w:rPr>
              <w:t>tetrapod</w:t>
            </w:r>
            <w:proofErr w:type="spellEnd"/>
            <w:r w:rsidRPr="000C18F0">
              <w:rPr>
                <w:rFonts w:eastAsia="Calibri"/>
              </w:rPr>
              <w:t xml:space="preserve"> stick, tripod stick)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Exercise Mats 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Weights/Sand bags 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>
              <w:rPr>
                <w:rFonts w:eastAsia="Calibri"/>
              </w:rPr>
              <w:t>Lumbar and Cervical Traction K</w:t>
            </w:r>
            <w:r w:rsidRPr="000C18F0">
              <w:rPr>
                <w:rFonts w:eastAsia="Calibri"/>
              </w:rPr>
              <w:t>its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 each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Wooden Staircase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Hand Exercisers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Wobble Boards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Wall Bar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Pulse </w:t>
            </w:r>
            <w:proofErr w:type="spellStart"/>
            <w:r w:rsidRPr="000C18F0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Stethoscope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Sphygmomanometer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Shoulder Wheel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Bandages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Pulse </w:t>
            </w:r>
            <w:proofErr w:type="spellStart"/>
            <w:r>
              <w:rPr>
                <w:rFonts w:eastAsia="Calibri"/>
              </w:rPr>
              <w:t>O</w:t>
            </w:r>
            <w:r w:rsidRPr="000C18F0">
              <w:rPr>
                <w:rFonts w:eastAsia="Calibri"/>
              </w:rPr>
              <w:t>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Gait Belts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Frenkel</w:t>
            </w:r>
            <w:proofErr w:type="spellEnd"/>
            <w:r w:rsidRPr="000C18F0">
              <w:rPr>
                <w:rFonts w:eastAsia="Calibri"/>
              </w:rPr>
              <w:t xml:space="preserve"> Mats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Plinths 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  <w:tr w:rsidR="00070954" w:rsidRPr="000C18F0" w:rsidTr="00C0226A">
        <w:tc>
          <w:tcPr>
            <w:tcW w:w="900" w:type="dxa"/>
            <w:shd w:val="clear" w:color="auto" w:fill="auto"/>
          </w:tcPr>
          <w:p w:rsidR="00070954" w:rsidRPr="00C564E6" w:rsidRDefault="00070954" w:rsidP="000009D6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070954" w:rsidRPr="000C18F0" w:rsidRDefault="00070954" w:rsidP="000009D6">
            <w:pPr>
              <w:rPr>
                <w:rFonts w:eastAsia="Calibri"/>
              </w:rPr>
            </w:pPr>
            <w:r>
              <w:rPr>
                <w:rFonts w:eastAsia="Calibri"/>
              </w:rPr>
              <w:t>Giant Standing M</w:t>
            </w:r>
            <w:r w:rsidRPr="000C18F0">
              <w:rPr>
                <w:rFonts w:eastAsia="Calibri"/>
              </w:rPr>
              <w:t>irrors</w:t>
            </w:r>
          </w:p>
        </w:tc>
        <w:tc>
          <w:tcPr>
            <w:tcW w:w="2701" w:type="dxa"/>
            <w:shd w:val="clear" w:color="auto" w:fill="auto"/>
          </w:tcPr>
          <w:p w:rsidR="00070954" w:rsidRPr="00C564E6" w:rsidRDefault="00070954" w:rsidP="000009D6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070954" w:rsidRPr="000C18F0" w:rsidRDefault="00070954" w:rsidP="001E32FA">
            <w:pPr>
              <w:jc w:val="center"/>
              <w:rPr>
                <w:rFonts w:eastAsia="Calibri"/>
              </w:rPr>
            </w:pPr>
          </w:p>
        </w:tc>
      </w:tr>
    </w:tbl>
    <w:p w:rsidR="00B26DEE" w:rsidRPr="000C18F0" w:rsidRDefault="00B26DEE" w:rsidP="000E6917">
      <w:pPr>
        <w:spacing w:after="160" w:line="360" w:lineRule="auto"/>
        <w:rPr>
          <w:b/>
        </w:rPr>
      </w:pPr>
    </w:p>
    <w:p w:rsidR="00B26DEE" w:rsidRDefault="000009D6" w:rsidP="00B26DEE">
      <w:pPr>
        <w:pStyle w:val="ListParagraph1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147B">
        <w:rPr>
          <w:rFonts w:ascii="Times New Roman" w:hAnsi="Times New Roman" w:cs="Times New Roman"/>
          <w:b/>
          <w:sz w:val="24"/>
          <w:szCs w:val="24"/>
        </w:rPr>
        <w:t xml:space="preserve">PALLIATIVE CARE </w:t>
      </w:r>
      <w:r w:rsidRPr="00283A1D">
        <w:rPr>
          <w:rFonts w:ascii="Times New Roman" w:hAnsi="Times New Roman" w:cs="Times New Roman"/>
          <w:b/>
          <w:sz w:val="24"/>
          <w:szCs w:val="24"/>
        </w:rPr>
        <w:t>PHYSIOTHERAPY</w:t>
      </w:r>
      <w:r>
        <w:rPr>
          <w:rFonts w:ascii="Times New Roman" w:hAnsi="Times New Roman" w:cs="Times New Roman"/>
          <w:b/>
          <w:sz w:val="24"/>
          <w:szCs w:val="24"/>
        </w:rPr>
        <w:t xml:space="preserve"> UNIT</w:t>
      </w:r>
    </w:p>
    <w:p w:rsidR="00B26DEE" w:rsidRPr="000C18F0" w:rsidRDefault="00B26DEE" w:rsidP="00B26DEE">
      <w:pPr>
        <w:pStyle w:val="ListParagraph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43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5309"/>
        <w:gridCol w:w="2701"/>
        <w:gridCol w:w="2701"/>
        <w:gridCol w:w="2701"/>
      </w:tblGrid>
      <w:tr w:rsidR="00B26DEE" w:rsidRPr="000C18F0" w:rsidTr="00433064">
        <w:trPr>
          <w:cantSplit/>
          <w:trHeight w:val="1700"/>
        </w:trPr>
        <w:tc>
          <w:tcPr>
            <w:tcW w:w="900" w:type="dxa"/>
            <w:shd w:val="clear" w:color="auto" w:fill="auto"/>
          </w:tcPr>
          <w:p w:rsidR="00B26DEE" w:rsidRPr="000C18F0" w:rsidRDefault="00B26DEE" w:rsidP="00433064">
            <w:pPr>
              <w:jc w:val="center"/>
              <w:rPr>
                <w:rFonts w:eastAsia="Calibri"/>
                <w:b/>
              </w:rPr>
            </w:pPr>
          </w:p>
          <w:p w:rsidR="00B26DEE" w:rsidRPr="000C18F0" w:rsidRDefault="00B26DEE" w:rsidP="00433064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jc w:val="center"/>
              <w:rPr>
                <w:rFonts w:eastAsia="Calibri"/>
                <w:b/>
              </w:rPr>
            </w:pPr>
          </w:p>
          <w:p w:rsidR="00B26DEE" w:rsidRPr="000C18F0" w:rsidRDefault="00B26DEE" w:rsidP="00433064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Item</w:t>
            </w:r>
          </w:p>
        </w:tc>
        <w:tc>
          <w:tcPr>
            <w:tcW w:w="2701" w:type="dxa"/>
            <w:shd w:val="clear" w:color="auto" w:fill="auto"/>
            <w:textDirection w:val="btLr"/>
          </w:tcPr>
          <w:p w:rsidR="00B26DEE" w:rsidRPr="000C18F0" w:rsidRDefault="00B26DEE" w:rsidP="00433064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701" w:type="dxa"/>
            <w:textDirection w:val="btLr"/>
          </w:tcPr>
          <w:p w:rsidR="00B26DEE" w:rsidRPr="000C18F0" w:rsidRDefault="00B26DEE" w:rsidP="00433064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01" w:type="dxa"/>
            <w:textDirection w:val="btLr"/>
          </w:tcPr>
          <w:p w:rsidR="00B26DEE" w:rsidRPr="000C18F0" w:rsidRDefault="00B26DEE" w:rsidP="00433064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B26DEE" w:rsidRPr="000C18F0" w:rsidTr="00433064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rFonts w:eastAsia="Calibri"/>
              </w:rPr>
            </w:pPr>
            <w:r>
              <w:rPr>
                <w:rFonts w:eastAsia="Calibri"/>
              </w:rPr>
              <w:t>TENS</w:t>
            </w:r>
          </w:p>
        </w:tc>
        <w:tc>
          <w:tcPr>
            <w:tcW w:w="2701" w:type="dxa"/>
            <w:shd w:val="clear" w:color="auto" w:fill="auto"/>
          </w:tcPr>
          <w:p w:rsidR="00B26DEE" w:rsidRPr="00C564E6" w:rsidRDefault="00B26DEE" w:rsidP="00433064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 w:rsidRPr="000C18F0">
              <w:t xml:space="preserve">Hot and </w:t>
            </w:r>
            <w:r>
              <w:t>Cold P</w:t>
            </w:r>
            <w:r w:rsidRPr="000C18F0">
              <w:t>acks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 each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 w:rsidRPr="000C18F0">
              <w:rPr>
                <w:color w:val="000000"/>
              </w:rPr>
              <w:t xml:space="preserve">Foam </w:t>
            </w:r>
            <w:r>
              <w:t>W</w:t>
            </w:r>
            <w:r w:rsidRPr="000C18F0">
              <w:t>edges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>
              <w:t>Foam R</w:t>
            </w:r>
            <w:r w:rsidRPr="000C18F0">
              <w:t>ollers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>
              <w:t>Utensils for Activities of Daily L</w:t>
            </w:r>
            <w:r w:rsidRPr="000C18F0">
              <w:t>iving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Many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>
              <w:t>Balance Board/C</w:t>
            </w:r>
            <w:r w:rsidRPr="000C18F0">
              <w:t>ushion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2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r>
              <w:t>Resistance B</w:t>
            </w:r>
            <w:r w:rsidRPr="000C18F0">
              <w:t>ands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 each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r w:rsidRPr="000C18F0">
              <w:t>Weights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 each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r>
              <w:t>Exercise B</w:t>
            </w:r>
            <w:r w:rsidRPr="000C18F0">
              <w:t>all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 w:rsidRPr="000C18F0">
              <w:t xml:space="preserve">Assistive </w:t>
            </w:r>
            <w:r>
              <w:t>Products for D</w:t>
            </w:r>
            <w:r w:rsidRPr="000C18F0">
              <w:t>ressing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 w:rsidRPr="000C18F0">
              <w:t xml:space="preserve">Assistive </w:t>
            </w:r>
            <w:r>
              <w:t>Products for T</w:t>
            </w:r>
            <w:r w:rsidRPr="000C18F0">
              <w:t>oileting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pPr>
              <w:rPr>
                <w:color w:val="000000"/>
              </w:rPr>
            </w:pPr>
            <w:r>
              <w:t>Adapted Eating and D</w:t>
            </w:r>
            <w:r w:rsidRPr="000C18F0">
              <w:t xml:space="preserve">rinking </w:t>
            </w:r>
            <w:r>
              <w:t>P</w:t>
            </w:r>
            <w:r w:rsidRPr="000C18F0">
              <w:t>roducts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r>
              <w:t>Equipment for Sport and Recreational A</w:t>
            </w:r>
            <w:r w:rsidRPr="000C18F0">
              <w:t>ctivities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  <w:tr w:rsidR="00B26DEE" w:rsidRPr="000C18F0" w:rsidTr="003E669C">
        <w:tc>
          <w:tcPr>
            <w:tcW w:w="900" w:type="dxa"/>
            <w:shd w:val="clear" w:color="auto" w:fill="auto"/>
          </w:tcPr>
          <w:p w:rsidR="00B26DEE" w:rsidRPr="00C564E6" w:rsidRDefault="00B26DEE" w:rsidP="00B26DEE">
            <w:pPr>
              <w:pStyle w:val="ListParagraph"/>
              <w:numPr>
                <w:ilvl w:val="0"/>
                <w:numId w:val="40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B26DEE" w:rsidRPr="000C18F0" w:rsidRDefault="00B26DEE" w:rsidP="00433064">
            <w:r w:rsidRPr="000C18F0">
              <w:t xml:space="preserve">Steppers 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B26DEE" w:rsidRPr="00C564E6" w:rsidRDefault="00B26DE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B26DEE" w:rsidRPr="000C18F0" w:rsidRDefault="00B26DEE" w:rsidP="00433064">
            <w:pPr>
              <w:jc w:val="center"/>
              <w:rPr>
                <w:rFonts w:eastAsia="Calibri"/>
              </w:rPr>
            </w:pPr>
          </w:p>
        </w:tc>
      </w:tr>
    </w:tbl>
    <w:p w:rsidR="00664450" w:rsidRPr="000C18F0" w:rsidRDefault="00664450" w:rsidP="000E6917">
      <w:pPr>
        <w:spacing w:after="160" w:line="360" w:lineRule="auto"/>
        <w:rPr>
          <w:b/>
        </w:rPr>
      </w:pPr>
    </w:p>
    <w:p w:rsidR="00470D45" w:rsidRPr="00B26DEE" w:rsidRDefault="007D3662" w:rsidP="00B26DEE">
      <w:pPr>
        <w:pStyle w:val="ListParagraph"/>
        <w:numPr>
          <w:ilvl w:val="0"/>
          <w:numId w:val="29"/>
        </w:numPr>
        <w:spacing w:after="160" w:line="360" w:lineRule="auto"/>
        <w:jc w:val="both"/>
        <w:rPr>
          <w:b/>
        </w:rPr>
      </w:pPr>
      <w:r w:rsidRPr="008A29E9">
        <w:rPr>
          <w:b/>
        </w:rPr>
        <w:t>MENTAL HEALTH PHYSIOTHERAPY UNIT</w:t>
      </w:r>
    </w:p>
    <w:tbl>
      <w:tblPr>
        <w:tblW w:w="146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0"/>
        <w:gridCol w:w="5310"/>
        <w:gridCol w:w="2880"/>
        <w:gridCol w:w="2880"/>
        <w:gridCol w:w="2880"/>
      </w:tblGrid>
      <w:tr w:rsidR="00470D45" w:rsidRPr="000C18F0" w:rsidTr="00433064">
        <w:trPr>
          <w:cantSplit/>
          <w:trHeight w:val="1754"/>
        </w:trPr>
        <w:tc>
          <w:tcPr>
            <w:tcW w:w="720" w:type="dxa"/>
            <w:shd w:val="clear" w:color="auto" w:fill="auto"/>
          </w:tcPr>
          <w:p w:rsidR="00470D45" w:rsidRPr="000C18F0" w:rsidRDefault="00470D45" w:rsidP="00433064">
            <w:pPr>
              <w:jc w:val="center"/>
              <w:rPr>
                <w:rFonts w:eastAsia="Calibri"/>
                <w:b/>
              </w:rPr>
            </w:pPr>
          </w:p>
          <w:p w:rsidR="00470D45" w:rsidRPr="000C18F0" w:rsidRDefault="00470D45" w:rsidP="00433064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5310" w:type="dxa"/>
            <w:shd w:val="clear" w:color="auto" w:fill="auto"/>
          </w:tcPr>
          <w:p w:rsidR="00470D45" w:rsidRPr="000C18F0" w:rsidRDefault="00470D45" w:rsidP="00433064">
            <w:pPr>
              <w:jc w:val="center"/>
              <w:rPr>
                <w:rFonts w:eastAsia="Calibri"/>
                <w:b/>
              </w:rPr>
            </w:pPr>
          </w:p>
          <w:p w:rsidR="00470D45" w:rsidRPr="000C18F0" w:rsidRDefault="00470D45" w:rsidP="00433064">
            <w:pPr>
              <w:jc w:val="center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880" w:type="dxa"/>
            <w:shd w:val="clear" w:color="auto" w:fill="auto"/>
            <w:textDirection w:val="btLr"/>
          </w:tcPr>
          <w:p w:rsidR="00470D45" w:rsidRPr="000C18F0" w:rsidRDefault="00470D45" w:rsidP="00433064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880" w:type="dxa"/>
            <w:textDirection w:val="btLr"/>
          </w:tcPr>
          <w:p w:rsidR="00470D45" w:rsidRPr="000C18F0" w:rsidRDefault="00470D45" w:rsidP="00433064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880" w:type="dxa"/>
            <w:textDirection w:val="btLr"/>
          </w:tcPr>
          <w:p w:rsidR="00470D45" w:rsidRPr="000C18F0" w:rsidRDefault="00470D45" w:rsidP="00433064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8A29E9" w:rsidRPr="000C18F0" w:rsidTr="00424B53">
        <w:tc>
          <w:tcPr>
            <w:tcW w:w="720" w:type="dxa"/>
            <w:shd w:val="clear" w:color="auto" w:fill="auto"/>
          </w:tcPr>
          <w:p w:rsidR="008A29E9" w:rsidRPr="00283A1D" w:rsidRDefault="008A29E9" w:rsidP="008A29E9">
            <w:pPr>
              <w:pStyle w:val="ListParagraph1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>
              <w:t>Balance Board/C</w:t>
            </w:r>
            <w:r w:rsidRPr="00283A1D">
              <w:t>ushion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</w:t>
            </w:r>
          </w:p>
        </w:tc>
        <w:tc>
          <w:tcPr>
            <w:tcW w:w="2880" w:type="dxa"/>
          </w:tcPr>
          <w:p w:rsidR="008A29E9" w:rsidRPr="000C18F0" w:rsidRDefault="008A29E9" w:rsidP="00433064">
            <w:pPr>
              <w:tabs>
                <w:tab w:val="left" w:pos="519"/>
              </w:tabs>
              <w:rPr>
                <w:rFonts w:eastAsia="Calibri"/>
              </w:rPr>
            </w:pPr>
            <w:r>
              <w:rPr>
                <w:rFonts w:eastAsia="Calibri"/>
              </w:rPr>
              <w:tab/>
            </w: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</w:tr>
      <w:tr w:rsidR="008A29E9" w:rsidRPr="000C18F0" w:rsidTr="00424B53">
        <w:tc>
          <w:tcPr>
            <w:tcW w:w="720" w:type="dxa"/>
            <w:shd w:val="clear" w:color="auto" w:fill="auto"/>
          </w:tcPr>
          <w:p w:rsidR="008A29E9" w:rsidRPr="00283A1D" w:rsidRDefault="008A29E9" w:rsidP="008A29E9">
            <w:pPr>
              <w:pStyle w:val="ListParagraph1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A29E9" w:rsidRDefault="008A29E9" w:rsidP="00433064">
            <w:pPr>
              <w:jc w:val="both"/>
            </w:pPr>
            <w:r>
              <w:t xml:space="preserve">Cycle </w:t>
            </w:r>
            <w:proofErr w:type="spellStart"/>
            <w:r>
              <w:t>Ergometer</w:t>
            </w:r>
            <w:proofErr w:type="spellEnd"/>
            <w:r>
              <w:t xml:space="preserve"> (arm or leg)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</w:tr>
      <w:tr w:rsidR="008A29E9" w:rsidRPr="000C18F0" w:rsidTr="00424B53">
        <w:tc>
          <w:tcPr>
            <w:tcW w:w="720" w:type="dxa"/>
            <w:shd w:val="clear" w:color="auto" w:fill="auto"/>
          </w:tcPr>
          <w:p w:rsidR="008A29E9" w:rsidRPr="00283A1D" w:rsidRDefault="008A29E9" w:rsidP="008A29E9">
            <w:pPr>
              <w:pStyle w:val="ListParagraph1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A29E9" w:rsidRDefault="008A29E9" w:rsidP="00433064">
            <w:pPr>
              <w:jc w:val="both"/>
            </w:pPr>
            <w:r>
              <w:t>Resistance Bands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 each</w:t>
            </w: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</w:tr>
      <w:tr w:rsidR="008A29E9" w:rsidRPr="000C18F0" w:rsidTr="00424B53">
        <w:tc>
          <w:tcPr>
            <w:tcW w:w="720" w:type="dxa"/>
            <w:shd w:val="clear" w:color="auto" w:fill="auto"/>
          </w:tcPr>
          <w:p w:rsidR="008A29E9" w:rsidRPr="00283A1D" w:rsidRDefault="008A29E9" w:rsidP="008A29E9">
            <w:pPr>
              <w:pStyle w:val="ListParagraph1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>
              <w:t>Utensils for Activities of Daily L</w:t>
            </w:r>
            <w:r w:rsidRPr="00283A1D">
              <w:t xml:space="preserve">iving 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</w:t>
            </w: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</w:tr>
      <w:tr w:rsidR="008A29E9" w:rsidRPr="000C18F0" w:rsidTr="00424B53">
        <w:tc>
          <w:tcPr>
            <w:tcW w:w="720" w:type="dxa"/>
            <w:shd w:val="clear" w:color="auto" w:fill="auto"/>
          </w:tcPr>
          <w:p w:rsidR="008A29E9" w:rsidRPr="00283A1D" w:rsidRDefault="008A29E9" w:rsidP="008A29E9">
            <w:pPr>
              <w:pStyle w:val="ListParagraph1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>
              <w:t>Video Recording D</w:t>
            </w:r>
            <w:r w:rsidRPr="00283A1D">
              <w:t>evices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</w:tr>
      <w:tr w:rsidR="008A29E9" w:rsidRPr="000C18F0" w:rsidTr="00424B53">
        <w:tc>
          <w:tcPr>
            <w:tcW w:w="720" w:type="dxa"/>
            <w:shd w:val="clear" w:color="auto" w:fill="auto"/>
          </w:tcPr>
          <w:p w:rsidR="008A29E9" w:rsidRPr="00283A1D" w:rsidRDefault="008A29E9" w:rsidP="008A29E9">
            <w:pPr>
              <w:pStyle w:val="ListParagraph1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>
              <w:t>Dumbbells of Varying S</w:t>
            </w:r>
            <w:r w:rsidRPr="00283A1D">
              <w:t xml:space="preserve">izes 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 each</w:t>
            </w: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</w:tr>
      <w:tr w:rsidR="008A29E9" w:rsidRPr="000C18F0" w:rsidTr="00424B53">
        <w:tc>
          <w:tcPr>
            <w:tcW w:w="720" w:type="dxa"/>
            <w:shd w:val="clear" w:color="auto" w:fill="auto"/>
          </w:tcPr>
          <w:p w:rsidR="008A29E9" w:rsidRPr="00283A1D" w:rsidRDefault="008A29E9" w:rsidP="008A29E9">
            <w:pPr>
              <w:pStyle w:val="ListParagraph1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8A29E9" w:rsidRPr="00283A1D" w:rsidRDefault="008A29E9" w:rsidP="00433064">
            <w:pPr>
              <w:jc w:val="both"/>
            </w:pPr>
            <w:r w:rsidRPr="00283A1D">
              <w:t>Giant Mirror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8A29E9" w:rsidRPr="00283A1D" w:rsidRDefault="008A29E9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2</w:t>
            </w: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8A29E9" w:rsidRPr="000C18F0" w:rsidRDefault="008A29E9" w:rsidP="00433064">
            <w:pPr>
              <w:jc w:val="center"/>
              <w:rPr>
                <w:rFonts w:eastAsia="Calibri"/>
              </w:rPr>
            </w:pPr>
          </w:p>
        </w:tc>
      </w:tr>
    </w:tbl>
    <w:p w:rsidR="0001148F" w:rsidRDefault="0001148F" w:rsidP="000E6917">
      <w:pPr>
        <w:spacing w:after="160" w:line="360" w:lineRule="auto"/>
        <w:rPr>
          <w:b/>
        </w:rPr>
      </w:pPr>
    </w:p>
    <w:p w:rsidR="0001148F" w:rsidRDefault="0001148F" w:rsidP="000E6917">
      <w:pPr>
        <w:spacing w:after="160" w:line="360" w:lineRule="auto"/>
        <w:rPr>
          <w:b/>
        </w:rPr>
      </w:pPr>
    </w:p>
    <w:p w:rsidR="0001148F" w:rsidRDefault="0001148F" w:rsidP="000E6917">
      <w:pPr>
        <w:spacing w:after="160" w:line="360" w:lineRule="auto"/>
        <w:rPr>
          <w:b/>
        </w:rPr>
      </w:pPr>
    </w:p>
    <w:p w:rsidR="0001148F" w:rsidRDefault="0001148F" w:rsidP="000E6917">
      <w:pPr>
        <w:spacing w:after="160" w:line="360" w:lineRule="auto"/>
        <w:rPr>
          <w:b/>
        </w:rPr>
      </w:pPr>
    </w:p>
    <w:p w:rsidR="0001148F" w:rsidRPr="000C18F0" w:rsidRDefault="0001148F" w:rsidP="000E6917">
      <w:pPr>
        <w:spacing w:after="160" w:line="360" w:lineRule="auto"/>
        <w:rPr>
          <w:b/>
        </w:rPr>
      </w:pPr>
    </w:p>
    <w:p w:rsidR="000E6917" w:rsidRPr="00844B17" w:rsidRDefault="000E6917" w:rsidP="00844B17">
      <w:pPr>
        <w:pStyle w:val="ListParagraph"/>
        <w:numPr>
          <w:ilvl w:val="0"/>
          <w:numId w:val="36"/>
        </w:numPr>
        <w:spacing w:after="160" w:line="360" w:lineRule="auto"/>
        <w:rPr>
          <w:b/>
        </w:rPr>
      </w:pPr>
      <w:r w:rsidRPr="00844B17">
        <w:rPr>
          <w:b/>
        </w:rPr>
        <w:lastRenderedPageBreak/>
        <w:t>ERGONOMICS AND OCCUPATIONAL HEALTH PHYSIOTHERAPY UNIT</w:t>
      </w:r>
    </w:p>
    <w:tbl>
      <w:tblPr>
        <w:tblW w:w="146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0"/>
        <w:gridCol w:w="4840"/>
        <w:gridCol w:w="2880"/>
        <w:gridCol w:w="2880"/>
        <w:gridCol w:w="2880"/>
      </w:tblGrid>
      <w:tr w:rsidR="00C0226A" w:rsidRPr="000C18F0" w:rsidTr="00F1172A">
        <w:trPr>
          <w:cantSplit/>
          <w:trHeight w:val="1898"/>
        </w:trPr>
        <w:tc>
          <w:tcPr>
            <w:tcW w:w="1190" w:type="dxa"/>
            <w:shd w:val="clear" w:color="auto" w:fill="auto"/>
          </w:tcPr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C0226A" w:rsidRPr="000C18F0" w:rsidRDefault="00C0226A" w:rsidP="00F1172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S/N</w:t>
            </w:r>
          </w:p>
        </w:tc>
        <w:tc>
          <w:tcPr>
            <w:tcW w:w="4840" w:type="dxa"/>
            <w:shd w:val="clear" w:color="auto" w:fill="auto"/>
          </w:tcPr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C0226A" w:rsidRPr="000C18F0" w:rsidRDefault="00C0226A" w:rsidP="00F1172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Item</w:t>
            </w:r>
          </w:p>
        </w:tc>
        <w:tc>
          <w:tcPr>
            <w:tcW w:w="2880" w:type="dxa"/>
            <w:shd w:val="clear" w:color="auto" w:fill="auto"/>
            <w:textDirection w:val="btLr"/>
          </w:tcPr>
          <w:p w:rsidR="00C0226A" w:rsidRPr="000C18F0" w:rsidRDefault="00C0226A" w:rsidP="00F1172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880" w:type="dxa"/>
            <w:textDirection w:val="btLr"/>
          </w:tcPr>
          <w:p w:rsidR="00C0226A" w:rsidRPr="000C18F0" w:rsidRDefault="00EC24F8" w:rsidP="00F1172A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C0226A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880" w:type="dxa"/>
            <w:textDirection w:val="btLr"/>
          </w:tcPr>
          <w:p w:rsidR="00C0226A" w:rsidRPr="000C18F0" w:rsidRDefault="00C0226A" w:rsidP="00F1172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jc w:val="right"/>
            </w:pPr>
            <w:r w:rsidRPr="000C18F0">
              <w:t>1.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Portable Ultrasonic Therapy Machine 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jc w:val="right"/>
            </w:pPr>
            <w:r w:rsidRPr="000C18F0">
              <w:t>2.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TENS/EMS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 each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both"/>
            </w:pPr>
            <w:r w:rsidRPr="000C18F0">
              <w:t>3.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Infra-Red Lamps 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both"/>
            </w:pPr>
            <w:r w:rsidRPr="000C18F0">
              <w:t>4.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Freezer (small size) for Ice making 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jc w:val="right"/>
            </w:pPr>
            <w:r w:rsidRPr="000C18F0">
              <w:t>5.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6.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Walking Aids (crutches) 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 each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7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5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8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Weights/Sand B</w:t>
            </w:r>
            <w:r w:rsidRPr="00283A1D">
              <w:rPr>
                <w:rFonts w:eastAsia="Calibri"/>
              </w:rPr>
              <w:t xml:space="preserve">ags 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3 each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9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Cervical Traction Machine 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 each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10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Wooden Staircase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11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Hand Exercisers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12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Boards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13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14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4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center"/>
            </w:pPr>
            <w:r w:rsidRPr="000C18F0">
              <w:t>15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Stethoscope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both"/>
            </w:pPr>
            <w:r w:rsidRPr="000C18F0">
              <w:t>16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Sphygmomanometer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both"/>
            </w:pPr>
            <w:r w:rsidRPr="000C18F0">
              <w:t>17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Shoulder Wheel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pStyle w:val="ListParagraph"/>
              <w:jc w:val="both"/>
            </w:pPr>
            <w:r w:rsidRPr="000C18F0">
              <w:t>18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Bandages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10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  <w:tr w:rsidR="006549D2" w:rsidRPr="000C18F0" w:rsidTr="00C0226A">
        <w:tc>
          <w:tcPr>
            <w:tcW w:w="1190" w:type="dxa"/>
            <w:shd w:val="clear" w:color="auto" w:fill="auto"/>
          </w:tcPr>
          <w:p w:rsidR="006549D2" w:rsidRPr="000C18F0" w:rsidRDefault="006549D2" w:rsidP="001E32FA">
            <w:pPr>
              <w:jc w:val="right"/>
            </w:pPr>
            <w:r w:rsidRPr="000C18F0">
              <w:t>19</w:t>
            </w:r>
          </w:p>
        </w:tc>
        <w:tc>
          <w:tcPr>
            <w:tcW w:w="4840" w:type="dxa"/>
            <w:shd w:val="clear" w:color="auto" w:fill="auto"/>
          </w:tcPr>
          <w:p w:rsidR="006549D2" w:rsidRPr="00283A1D" w:rsidRDefault="006549D2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2880" w:type="dxa"/>
            <w:shd w:val="clear" w:color="auto" w:fill="auto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  <w:r w:rsidRPr="000C18F0">
              <w:rPr>
                <w:rFonts w:eastAsia="Calibri"/>
              </w:rPr>
              <w:t>2</w:t>
            </w: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  <w:tc>
          <w:tcPr>
            <w:tcW w:w="2880" w:type="dxa"/>
          </w:tcPr>
          <w:p w:rsidR="006549D2" w:rsidRPr="000C18F0" w:rsidRDefault="006549D2" w:rsidP="001E32FA">
            <w:pPr>
              <w:jc w:val="center"/>
              <w:rPr>
                <w:rFonts w:eastAsia="Calibri"/>
              </w:rPr>
            </w:pPr>
          </w:p>
        </w:tc>
      </w:tr>
    </w:tbl>
    <w:p w:rsidR="00A749BC" w:rsidRDefault="00A749BC" w:rsidP="00AF5C74">
      <w:pPr>
        <w:pStyle w:val="ListParagraph1"/>
        <w:spacing w:after="1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01148F" w:rsidRDefault="0001148F" w:rsidP="00AF5C74">
      <w:pPr>
        <w:pStyle w:val="ListParagraph1"/>
        <w:spacing w:after="1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01148F" w:rsidRDefault="0001148F" w:rsidP="00AF5C74">
      <w:pPr>
        <w:pStyle w:val="ListParagraph1"/>
        <w:spacing w:after="1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01148F" w:rsidRPr="000C18F0" w:rsidRDefault="0001148F" w:rsidP="00AF5C74">
      <w:pPr>
        <w:pStyle w:val="ListParagraph1"/>
        <w:spacing w:after="1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9E78ED" w:rsidRPr="000C18F0" w:rsidRDefault="007D3662" w:rsidP="009E78ED">
      <w:pPr>
        <w:pStyle w:val="ListParagraph1"/>
        <w:spacing w:after="1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x</w:t>
      </w:r>
      <w:r w:rsidR="006C2E0C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="009E78ED" w:rsidRPr="000C18F0">
        <w:rPr>
          <w:rFonts w:ascii="Times New Roman" w:hAnsi="Times New Roman" w:cs="Times New Roman"/>
          <w:b/>
          <w:sz w:val="24"/>
          <w:szCs w:val="24"/>
        </w:rPr>
        <w:t>: SPORTS AND RECREATIONAL PHYSIOTHERAPY</w:t>
      </w:r>
      <w:r w:rsidR="00B26DEE">
        <w:rPr>
          <w:rFonts w:ascii="Times New Roman" w:hAnsi="Times New Roman" w:cs="Times New Roman"/>
          <w:b/>
          <w:sz w:val="24"/>
          <w:szCs w:val="24"/>
        </w:rPr>
        <w:t xml:space="preserve"> UNIT</w:t>
      </w:r>
    </w:p>
    <w:tbl>
      <w:tblPr>
        <w:tblStyle w:val="TableGrid"/>
        <w:tblW w:w="0" w:type="auto"/>
        <w:tblLook w:val="04A0"/>
      </w:tblPr>
      <w:tblGrid>
        <w:gridCol w:w="990"/>
        <w:gridCol w:w="4717"/>
        <w:gridCol w:w="2987"/>
        <w:gridCol w:w="2987"/>
        <w:gridCol w:w="2987"/>
      </w:tblGrid>
      <w:tr w:rsidR="00C0226A" w:rsidRPr="000C18F0" w:rsidTr="00F1172A">
        <w:trPr>
          <w:cantSplit/>
          <w:trHeight w:val="1727"/>
        </w:trPr>
        <w:tc>
          <w:tcPr>
            <w:tcW w:w="990" w:type="dxa"/>
          </w:tcPr>
          <w:p w:rsidR="00C0226A" w:rsidRPr="000C18F0" w:rsidRDefault="00F1172A" w:rsidP="00F1172A">
            <w:pPr>
              <w:pStyle w:val="ListParagraph1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18F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717" w:type="dxa"/>
          </w:tcPr>
          <w:p w:rsidR="00C0226A" w:rsidRPr="000C18F0" w:rsidRDefault="00F1172A" w:rsidP="00F1172A">
            <w:pPr>
              <w:pStyle w:val="ListParagraph1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18F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2987" w:type="dxa"/>
            <w:textDirection w:val="btLr"/>
          </w:tcPr>
          <w:p w:rsidR="00C0226A" w:rsidRPr="000C18F0" w:rsidRDefault="00F1172A" w:rsidP="00F1172A">
            <w:pPr>
              <w:pStyle w:val="ListParagraph1"/>
              <w:spacing w:after="16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18F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987" w:type="dxa"/>
            <w:textDirection w:val="btLr"/>
          </w:tcPr>
          <w:p w:rsidR="00C0226A" w:rsidRPr="000C18F0" w:rsidRDefault="00EC24F8" w:rsidP="00F1172A">
            <w:pPr>
              <w:pStyle w:val="ListParagraph1"/>
              <w:tabs>
                <w:tab w:val="left" w:pos="2033"/>
              </w:tabs>
              <w:spacing w:after="16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Available Q</w:t>
            </w:r>
            <w:r w:rsidR="00F1172A" w:rsidRPr="000C18F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uantity</w:t>
            </w:r>
          </w:p>
        </w:tc>
        <w:tc>
          <w:tcPr>
            <w:tcW w:w="2987" w:type="dxa"/>
            <w:textDirection w:val="btLr"/>
          </w:tcPr>
          <w:p w:rsidR="00C0226A" w:rsidRPr="000C18F0" w:rsidRDefault="00F1172A" w:rsidP="00F1172A">
            <w:pPr>
              <w:pStyle w:val="ListParagraph1"/>
              <w:spacing w:after="16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18F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Functionality</w:t>
            </w: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64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648">
              <w:rPr>
                <w:rFonts w:ascii="Times New Roman" w:hAnsi="Times New Roman" w:cs="Times New Roman"/>
                <w:sz w:val="24"/>
                <w:szCs w:val="24"/>
              </w:rPr>
              <w:t>Gonionmeter</w:t>
            </w:r>
            <w:proofErr w:type="spellEnd"/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Measuring Tape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 Dynamometer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Reflex Hammer/Patella Hammer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Resistance Bands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Dumbbells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TENS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Therapeutic Ultrasound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 Packs//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Cryotherapy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Cuffs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Treadmill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71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Braces/Splints</w:t>
            </w:r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49BC" w:rsidRPr="000C18F0" w:rsidTr="00C0226A">
        <w:tc>
          <w:tcPr>
            <w:tcW w:w="990" w:type="dxa"/>
          </w:tcPr>
          <w:p w:rsidR="00A749BC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717" w:type="dxa"/>
          </w:tcPr>
          <w:p w:rsidR="00A749BC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Kinesiotapes</w:t>
            </w:r>
            <w:proofErr w:type="spellEnd"/>
          </w:p>
        </w:tc>
        <w:tc>
          <w:tcPr>
            <w:tcW w:w="2987" w:type="dxa"/>
          </w:tcPr>
          <w:p w:rsidR="00A749BC" w:rsidRPr="00246648" w:rsidRDefault="00A749BC" w:rsidP="000009D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87" w:type="dxa"/>
          </w:tcPr>
          <w:p w:rsidR="00A749BC" w:rsidRPr="000C18F0" w:rsidRDefault="00A749BC" w:rsidP="009E78ED">
            <w:pPr>
              <w:pStyle w:val="ListParagraph1"/>
              <w:spacing w:after="160"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E78ED" w:rsidRPr="000C18F0" w:rsidRDefault="009E78ED" w:rsidP="00AF5C74">
      <w:pPr>
        <w:pStyle w:val="ListParagraph1"/>
        <w:spacing w:after="1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0E6917" w:rsidRPr="007D3662" w:rsidDel="008F3DCC" w:rsidRDefault="000E6917" w:rsidP="007D3662">
      <w:pPr>
        <w:pStyle w:val="ListParagraph1"/>
        <w:numPr>
          <w:ilvl w:val="0"/>
          <w:numId w:val="38"/>
        </w:numPr>
        <w:spacing w:after="160" w:line="360" w:lineRule="auto"/>
        <w:ind w:hanging="1516"/>
        <w:rPr>
          <w:rFonts w:ascii="Times New Roman" w:hAnsi="Times New Roman" w:cs="Times New Roman"/>
          <w:b/>
          <w:sz w:val="24"/>
          <w:szCs w:val="24"/>
        </w:rPr>
      </w:pPr>
      <w:r w:rsidRPr="007D3662" w:rsidDel="008F3D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SAFETY MEASURES </w:t>
      </w:r>
    </w:p>
    <w:tbl>
      <w:tblPr>
        <w:tblW w:w="143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7"/>
        <w:gridCol w:w="4822"/>
        <w:gridCol w:w="2701"/>
        <w:gridCol w:w="2701"/>
        <w:gridCol w:w="2701"/>
      </w:tblGrid>
      <w:tr w:rsidR="00F1172A" w:rsidRPr="000C18F0" w:rsidDel="008F3DCC" w:rsidTr="00F1172A">
        <w:trPr>
          <w:cantSplit/>
          <w:trHeight w:val="1799"/>
        </w:trPr>
        <w:tc>
          <w:tcPr>
            <w:tcW w:w="1387" w:type="dxa"/>
            <w:shd w:val="clear" w:color="auto" w:fill="auto"/>
          </w:tcPr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F1172A" w:rsidRPr="000C18F0" w:rsidDel="008F3DCC" w:rsidRDefault="00F1172A" w:rsidP="00F1172A">
            <w:pPr>
              <w:jc w:val="center"/>
              <w:rPr>
                <w:rFonts w:eastAsia="Calibri"/>
                <w:b/>
              </w:rPr>
            </w:pPr>
            <w:r w:rsidRPr="000C18F0" w:rsidDel="008F3DCC">
              <w:rPr>
                <w:rFonts w:eastAsia="Calibri"/>
                <w:b/>
              </w:rPr>
              <w:t>S/</w:t>
            </w:r>
            <w:r w:rsidRPr="000C18F0">
              <w:rPr>
                <w:rFonts w:eastAsia="Calibri"/>
                <w:b/>
              </w:rPr>
              <w:t>N</w:t>
            </w:r>
          </w:p>
        </w:tc>
        <w:tc>
          <w:tcPr>
            <w:tcW w:w="4822" w:type="dxa"/>
            <w:shd w:val="clear" w:color="auto" w:fill="auto"/>
          </w:tcPr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F1172A" w:rsidRPr="000C18F0" w:rsidRDefault="00F1172A" w:rsidP="00F1172A">
            <w:pPr>
              <w:jc w:val="center"/>
              <w:rPr>
                <w:rFonts w:eastAsia="Calibri"/>
                <w:b/>
              </w:rPr>
            </w:pPr>
          </w:p>
          <w:p w:rsidR="00F1172A" w:rsidRPr="000C18F0" w:rsidDel="008F3DCC" w:rsidRDefault="00F1172A" w:rsidP="00F1172A">
            <w:pPr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Item</w:t>
            </w:r>
          </w:p>
        </w:tc>
        <w:tc>
          <w:tcPr>
            <w:tcW w:w="2701" w:type="dxa"/>
            <w:shd w:val="clear" w:color="auto" w:fill="auto"/>
            <w:textDirection w:val="btLr"/>
          </w:tcPr>
          <w:p w:rsidR="00F1172A" w:rsidRPr="000C18F0" w:rsidDel="008F3DCC" w:rsidRDefault="00F1172A" w:rsidP="00F1172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rFonts w:eastAsia="Calibri"/>
                <w:b/>
              </w:rPr>
              <w:t>Quantity</w:t>
            </w:r>
          </w:p>
        </w:tc>
        <w:tc>
          <w:tcPr>
            <w:tcW w:w="2701" w:type="dxa"/>
            <w:textDirection w:val="btLr"/>
          </w:tcPr>
          <w:p w:rsidR="00F1172A" w:rsidRPr="000C18F0" w:rsidDel="008F3DCC" w:rsidRDefault="00EC24F8" w:rsidP="00F1172A">
            <w:pPr>
              <w:ind w:left="113" w:right="113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color w:val="000000"/>
              </w:rPr>
              <w:t>Available Q</w:t>
            </w:r>
            <w:r w:rsidR="00F1172A" w:rsidRPr="000C18F0">
              <w:rPr>
                <w:b/>
                <w:bCs/>
                <w:color w:val="000000"/>
              </w:rPr>
              <w:t>uantity</w:t>
            </w:r>
          </w:p>
        </w:tc>
        <w:tc>
          <w:tcPr>
            <w:tcW w:w="2701" w:type="dxa"/>
            <w:textDirection w:val="btLr"/>
          </w:tcPr>
          <w:p w:rsidR="00F1172A" w:rsidRPr="000C18F0" w:rsidDel="008F3DCC" w:rsidRDefault="00F1172A" w:rsidP="00F1172A">
            <w:pPr>
              <w:ind w:left="113" w:right="113"/>
              <w:jc w:val="center"/>
              <w:rPr>
                <w:rFonts w:eastAsia="Calibri"/>
                <w:b/>
              </w:rPr>
            </w:pPr>
            <w:r w:rsidRPr="000C18F0">
              <w:rPr>
                <w:b/>
                <w:bCs/>
                <w:color w:val="000000"/>
              </w:rPr>
              <w:t>Functionality</w:t>
            </w:r>
          </w:p>
        </w:tc>
      </w:tr>
      <w:tr w:rsidR="008D1A8E" w:rsidRPr="000C18F0" w:rsidDel="008F3DCC" w:rsidTr="00C0226A">
        <w:tc>
          <w:tcPr>
            <w:tcW w:w="1387" w:type="dxa"/>
            <w:shd w:val="clear" w:color="auto" w:fill="auto"/>
          </w:tcPr>
          <w:p w:rsidR="008D1A8E" w:rsidRPr="00283A1D" w:rsidDel="008F3DCC" w:rsidRDefault="008D1A8E" w:rsidP="000009D6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22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Alarm </w:t>
            </w:r>
          </w:p>
        </w:tc>
        <w:tc>
          <w:tcPr>
            <w:tcW w:w="2701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</w:tr>
      <w:tr w:rsidR="008D1A8E" w:rsidRPr="000C18F0" w:rsidDel="008F3DCC" w:rsidTr="00C0226A">
        <w:tc>
          <w:tcPr>
            <w:tcW w:w="1387" w:type="dxa"/>
            <w:shd w:val="clear" w:color="auto" w:fill="auto"/>
          </w:tcPr>
          <w:p w:rsidR="008D1A8E" w:rsidRPr="00283A1D" w:rsidDel="008F3DCC" w:rsidRDefault="008D1A8E" w:rsidP="000009D6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22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Fire Extinguisher </w:t>
            </w:r>
          </w:p>
        </w:tc>
        <w:tc>
          <w:tcPr>
            <w:tcW w:w="2701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</w:tr>
      <w:tr w:rsidR="008D1A8E" w:rsidRPr="000C18F0" w:rsidDel="008F3DCC" w:rsidTr="00C0226A">
        <w:tc>
          <w:tcPr>
            <w:tcW w:w="1387" w:type="dxa"/>
            <w:shd w:val="clear" w:color="auto" w:fill="auto"/>
          </w:tcPr>
          <w:p w:rsidR="008D1A8E" w:rsidRPr="00283A1D" w:rsidDel="008F3DCC" w:rsidRDefault="008D1A8E" w:rsidP="000009D6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22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Blanket </w:t>
            </w:r>
          </w:p>
        </w:tc>
        <w:tc>
          <w:tcPr>
            <w:tcW w:w="2701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</w:tr>
      <w:tr w:rsidR="008D1A8E" w:rsidRPr="000C18F0" w:rsidDel="008F3DCC" w:rsidTr="00C0226A">
        <w:tc>
          <w:tcPr>
            <w:tcW w:w="1387" w:type="dxa"/>
            <w:shd w:val="clear" w:color="auto" w:fill="auto"/>
          </w:tcPr>
          <w:p w:rsidR="008D1A8E" w:rsidRPr="00283A1D" w:rsidDel="008F3DCC" w:rsidRDefault="008D1A8E" w:rsidP="000009D6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22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>Intercom</w:t>
            </w:r>
          </w:p>
        </w:tc>
        <w:tc>
          <w:tcPr>
            <w:tcW w:w="2701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</w:tr>
      <w:tr w:rsidR="008D1A8E" w:rsidRPr="000C18F0" w:rsidDel="008F3DCC" w:rsidTr="00C0226A">
        <w:tc>
          <w:tcPr>
            <w:tcW w:w="1387" w:type="dxa"/>
            <w:shd w:val="clear" w:color="auto" w:fill="auto"/>
          </w:tcPr>
          <w:p w:rsidR="008D1A8E" w:rsidRPr="00283A1D" w:rsidDel="008F3DCC" w:rsidRDefault="008D1A8E" w:rsidP="000009D6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22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Fire Assembly Point </w:t>
            </w:r>
          </w:p>
        </w:tc>
        <w:tc>
          <w:tcPr>
            <w:tcW w:w="2701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</w:tr>
      <w:tr w:rsidR="008D1A8E" w:rsidRPr="000C18F0" w:rsidDel="008F3DCC" w:rsidTr="00C0226A">
        <w:tc>
          <w:tcPr>
            <w:tcW w:w="1387" w:type="dxa"/>
            <w:shd w:val="clear" w:color="auto" w:fill="auto"/>
          </w:tcPr>
          <w:p w:rsidR="008D1A8E" w:rsidRPr="00283A1D" w:rsidDel="008F3DCC" w:rsidRDefault="008D1A8E" w:rsidP="000009D6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22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>Sand Bucket</w:t>
            </w:r>
          </w:p>
        </w:tc>
        <w:tc>
          <w:tcPr>
            <w:tcW w:w="2701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RDefault="008D1A8E" w:rsidP="00F1172A">
            <w:pPr>
              <w:jc w:val="center"/>
              <w:rPr>
                <w:rFonts w:eastAsia="Calibri"/>
              </w:rPr>
            </w:pPr>
          </w:p>
        </w:tc>
      </w:tr>
      <w:tr w:rsidR="008D1A8E" w:rsidRPr="000C18F0" w:rsidDel="008F3DCC" w:rsidTr="00C0226A">
        <w:tc>
          <w:tcPr>
            <w:tcW w:w="1387" w:type="dxa"/>
            <w:shd w:val="clear" w:color="auto" w:fill="auto"/>
          </w:tcPr>
          <w:p w:rsidR="008D1A8E" w:rsidRPr="00283A1D" w:rsidDel="008F3DCC" w:rsidRDefault="008D1A8E" w:rsidP="000009D6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22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  <w:r w:rsidRPr="00283A1D">
              <w:rPr>
                <w:color w:val="000000"/>
              </w:rPr>
              <w:t>Clearly marked direction to muster point</w:t>
            </w:r>
          </w:p>
        </w:tc>
        <w:tc>
          <w:tcPr>
            <w:tcW w:w="2701" w:type="dxa"/>
            <w:shd w:val="clear" w:color="auto" w:fill="auto"/>
          </w:tcPr>
          <w:p w:rsidR="008D1A8E" w:rsidRPr="00283A1D" w:rsidDel="008F3DCC" w:rsidRDefault="008D1A8E" w:rsidP="000009D6">
            <w:pPr>
              <w:jc w:val="both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Del="008F3DCC" w:rsidRDefault="008D1A8E" w:rsidP="00F1172A">
            <w:pPr>
              <w:jc w:val="center"/>
              <w:rPr>
                <w:rFonts w:eastAsia="Calibri"/>
              </w:rPr>
            </w:pPr>
          </w:p>
        </w:tc>
        <w:tc>
          <w:tcPr>
            <w:tcW w:w="2701" w:type="dxa"/>
          </w:tcPr>
          <w:p w:rsidR="008D1A8E" w:rsidRPr="000C18F0" w:rsidDel="008F3DCC" w:rsidRDefault="008D1A8E" w:rsidP="00F1172A">
            <w:pPr>
              <w:jc w:val="center"/>
              <w:rPr>
                <w:rFonts w:eastAsia="Calibri"/>
              </w:rPr>
            </w:pPr>
          </w:p>
        </w:tc>
      </w:tr>
    </w:tbl>
    <w:p w:rsidR="000E6917" w:rsidRPr="000C18F0" w:rsidDel="008F3DCC" w:rsidRDefault="000E6917" w:rsidP="000E6917">
      <w:pPr>
        <w:jc w:val="both"/>
        <w:rPr>
          <w:b/>
          <w:bCs/>
        </w:rPr>
      </w:pPr>
    </w:p>
    <w:p w:rsidR="000E6917" w:rsidRPr="000C18F0" w:rsidRDefault="000E6917" w:rsidP="000E6917">
      <w:pPr>
        <w:jc w:val="both"/>
        <w:rPr>
          <w:b/>
          <w:bCs/>
          <w:color w:val="FF0000"/>
        </w:rPr>
      </w:pPr>
    </w:p>
    <w:p w:rsidR="000E6917" w:rsidRPr="000C18F0" w:rsidRDefault="000E6917" w:rsidP="000E6917">
      <w:pPr>
        <w:jc w:val="both"/>
        <w:rPr>
          <w:b/>
          <w:bCs/>
        </w:rPr>
      </w:pPr>
    </w:p>
    <w:p w:rsidR="000E6917" w:rsidRPr="000C18F0" w:rsidRDefault="000E6917" w:rsidP="000E6917">
      <w:pPr>
        <w:jc w:val="both"/>
        <w:rPr>
          <w:b/>
          <w:bCs/>
        </w:rPr>
      </w:pPr>
      <w:bookmarkStart w:id="0" w:name="_Hlk167642458"/>
      <w:r w:rsidRPr="000C18F0">
        <w:rPr>
          <w:b/>
          <w:bCs/>
        </w:rPr>
        <w:t>Signed:</w:t>
      </w:r>
    </w:p>
    <w:p w:rsidR="004B204B" w:rsidRPr="00F373BE" w:rsidRDefault="000E6917" w:rsidP="000359E4">
      <w:pPr>
        <w:jc w:val="both"/>
      </w:pPr>
      <w:r w:rsidRPr="00F373BE">
        <w:rPr>
          <w:b/>
          <w:bCs/>
        </w:rPr>
        <w:t>REGISTRAR/CEO (MRTB)</w:t>
      </w:r>
      <w:bookmarkEnd w:id="0"/>
    </w:p>
    <w:sectPr w:rsidR="004B204B" w:rsidRPr="00F373BE" w:rsidSect="00D71B97">
      <w:footerReference w:type="even" r:id="rId8"/>
      <w:footerReference w:type="default" r:id="rId9"/>
      <w:pgSz w:w="16838" w:h="11906" w:orient="landscape"/>
      <w:pgMar w:top="1152" w:right="1440" w:bottom="1152" w:left="720" w:header="706" w:footer="706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72E2" w:rsidRDefault="00B972E2">
      <w:r>
        <w:separator/>
      </w:r>
    </w:p>
  </w:endnote>
  <w:endnote w:type="continuationSeparator" w:id="0">
    <w:p w:rsidR="00B972E2" w:rsidRDefault="00B97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9D6" w:rsidRDefault="000009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0009D6" w:rsidRDefault="000009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9D6" w:rsidRDefault="000009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1148F">
      <w:rPr>
        <w:noProof/>
        <w:color w:val="000000"/>
      </w:rPr>
      <w:t>32</w:t>
    </w:r>
    <w:r>
      <w:rPr>
        <w:color w:val="000000"/>
      </w:rPr>
      <w:fldChar w:fldCharType="end"/>
    </w:r>
  </w:p>
  <w:p w:rsidR="000009D6" w:rsidRDefault="000009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72E2" w:rsidRDefault="00B972E2">
      <w:r>
        <w:separator/>
      </w:r>
    </w:p>
  </w:footnote>
  <w:footnote w:type="continuationSeparator" w:id="0">
    <w:p w:rsidR="00B972E2" w:rsidRDefault="00B972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F7E3F"/>
    <w:multiLevelType w:val="hybridMultilevel"/>
    <w:tmpl w:val="E4343236"/>
    <w:lvl w:ilvl="0" w:tplc="612A1B18">
      <w:start w:val="2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544A03"/>
    <w:multiLevelType w:val="hybridMultilevel"/>
    <w:tmpl w:val="CBE6C0C8"/>
    <w:lvl w:ilvl="0" w:tplc="C0A88C8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754D11"/>
    <w:multiLevelType w:val="hybridMultilevel"/>
    <w:tmpl w:val="89A89380"/>
    <w:lvl w:ilvl="0" w:tplc="8FCABD60">
      <w:start w:val="2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6D7B0D"/>
    <w:multiLevelType w:val="hybridMultilevel"/>
    <w:tmpl w:val="778494A2"/>
    <w:lvl w:ilvl="0" w:tplc="2036427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6723BF5"/>
    <w:multiLevelType w:val="multilevel"/>
    <w:tmpl w:val="16723B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5128A4"/>
    <w:multiLevelType w:val="hybridMultilevel"/>
    <w:tmpl w:val="B6821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137A97"/>
    <w:multiLevelType w:val="hybridMultilevel"/>
    <w:tmpl w:val="74F67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F61853"/>
    <w:multiLevelType w:val="hybridMultilevel"/>
    <w:tmpl w:val="C5CE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4F6863"/>
    <w:multiLevelType w:val="hybridMultilevel"/>
    <w:tmpl w:val="E4703B7C"/>
    <w:lvl w:ilvl="0" w:tplc="372CF2BA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B874B06"/>
    <w:multiLevelType w:val="hybridMultilevel"/>
    <w:tmpl w:val="28F6E8E6"/>
    <w:lvl w:ilvl="0" w:tplc="4D425D20">
      <w:start w:val="23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22FAF"/>
    <w:multiLevelType w:val="multilevel"/>
    <w:tmpl w:val="60DB78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5D7B10"/>
    <w:multiLevelType w:val="hybridMultilevel"/>
    <w:tmpl w:val="CB2625D2"/>
    <w:lvl w:ilvl="0" w:tplc="16B4517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2135D49"/>
    <w:multiLevelType w:val="hybridMultilevel"/>
    <w:tmpl w:val="0AACD90E"/>
    <w:lvl w:ilvl="0" w:tplc="507AEA2A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FD1BDD"/>
    <w:multiLevelType w:val="hybridMultilevel"/>
    <w:tmpl w:val="DDE6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234351"/>
    <w:multiLevelType w:val="hybridMultilevel"/>
    <w:tmpl w:val="BB785DB8"/>
    <w:lvl w:ilvl="0" w:tplc="16FE550E">
      <w:start w:val="2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BFF6720"/>
    <w:multiLevelType w:val="hybridMultilevel"/>
    <w:tmpl w:val="644C1D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A965C7"/>
    <w:multiLevelType w:val="hybridMultilevel"/>
    <w:tmpl w:val="71565D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B16258"/>
    <w:multiLevelType w:val="multilevel"/>
    <w:tmpl w:val="33FC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>
    <w:nsid w:val="422C60EC"/>
    <w:multiLevelType w:val="hybridMultilevel"/>
    <w:tmpl w:val="F79C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6F6506"/>
    <w:multiLevelType w:val="hybridMultilevel"/>
    <w:tmpl w:val="272AD778"/>
    <w:lvl w:ilvl="0" w:tplc="372CF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EB70F0"/>
    <w:multiLevelType w:val="hybridMultilevel"/>
    <w:tmpl w:val="D51AD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3F2FC3"/>
    <w:multiLevelType w:val="multilevel"/>
    <w:tmpl w:val="463F2FC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DC1E99"/>
    <w:multiLevelType w:val="hybridMultilevel"/>
    <w:tmpl w:val="06D6A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E87011"/>
    <w:multiLevelType w:val="hybridMultilevel"/>
    <w:tmpl w:val="07F6C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A2766"/>
    <w:multiLevelType w:val="hybridMultilevel"/>
    <w:tmpl w:val="644C1DE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6B3DA9"/>
    <w:multiLevelType w:val="hybridMultilevel"/>
    <w:tmpl w:val="425E9F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4E42B2"/>
    <w:multiLevelType w:val="multilevel"/>
    <w:tmpl w:val="463F2FC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913AA6"/>
    <w:multiLevelType w:val="hybridMultilevel"/>
    <w:tmpl w:val="F79E1AD0"/>
    <w:lvl w:ilvl="0" w:tplc="C3447D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2377F2"/>
    <w:multiLevelType w:val="multilevel"/>
    <w:tmpl w:val="33FC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>
    <w:nsid w:val="5A6C3208"/>
    <w:multiLevelType w:val="hybridMultilevel"/>
    <w:tmpl w:val="4DE6F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B510AB"/>
    <w:multiLevelType w:val="multilevel"/>
    <w:tmpl w:val="5EB510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DB78EF"/>
    <w:multiLevelType w:val="multilevel"/>
    <w:tmpl w:val="60DB78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851572"/>
    <w:multiLevelType w:val="multilevel"/>
    <w:tmpl w:val="648515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0B67D7"/>
    <w:multiLevelType w:val="hybridMultilevel"/>
    <w:tmpl w:val="DDE6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AB31A3"/>
    <w:multiLevelType w:val="multilevel"/>
    <w:tmpl w:val="68AB31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97430C"/>
    <w:multiLevelType w:val="hybridMultilevel"/>
    <w:tmpl w:val="EDBCE4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D2904FD"/>
    <w:multiLevelType w:val="multilevel"/>
    <w:tmpl w:val="6D2904F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DA23AF3"/>
    <w:multiLevelType w:val="hybridMultilevel"/>
    <w:tmpl w:val="08727BEA"/>
    <w:lvl w:ilvl="0" w:tplc="3D9E371E">
      <w:start w:val="2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893F7D"/>
    <w:multiLevelType w:val="multilevel"/>
    <w:tmpl w:val="6E893F7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C22794"/>
    <w:multiLevelType w:val="hybridMultilevel"/>
    <w:tmpl w:val="7C426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8"/>
  </w:num>
  <w:num w:numId="3">
    <w:abstractNumId w:val="30"/>
  </w:num>
  <w:num w:numId="4">
    <w:abstractNumId w:val="4"/>
  </w:num>
  <w:num w:numId="5">
    <w:abstractNumId w:val="32"/>
  </w:num>
  <w:num w:numId="6">
    <w:abstractNumId w:val="36"/>
  </w:num>
  <w:num w:numId="7">
    <w:abstractNumId w:val="31"/>
  </w:num>
  <w:num w:numId="8">
    <w:abstractNumId w:val="34"/>
  </w:num>
  <w:num w:numId="9">
    <w:abstractNumId w:val="27"/>
  </w:num>
  <w:num w:numId="10">
    <w:abstractNumId w:val="17"/>
  </w:num>
  <w:num w:numId="11">
    <w:abstractNumId w:val="10"/>
  </w:num>
  <w:num w:numId="12">
    <w:abstractNumId w:val="11"/>
  </w:num>
  <w:num w:numId="13">
    <w:abstractNumId w:val="19"/>
  </w:num>
  <w:num w:numId="14">
    <w:abstractNumId w:val="29"/>
  </w:num>
  <w:num w:numId="15">
    <w:abstractNumId w:val="22"/>
  </w:num>
  <w:num w:numId="16">
    <w:abstractNumId w:val="8"/>
  </w:num>
  <w:num w:numId="17">
    <w:abstractNumId w:val="14"/>
  </w:num>
  <w:num w:numId="18">
    <w:abstractNumId w:val="15"/>
  </w:num>
  <w:num w:numId="19">
    <w:abstractNumId w:val="7"/>
  </w:num>
  <w:num w:numId="20">
    <w:abstractNumId w:val="35"/>
  </w:num>
  <w:num w:numId="21">
    <w:abstractNumId w:val="20"/>
  </w:num>
  <w:num w:numId="22">
    <w:abstractNumId w:val="24"/>
  </w:num>
  <w:num w:numId="23">
    <w:abstractNumId w:val="18"/>
  </w:num>
  <w:num w:numId="24">
    <w:abstractNumId w:val="23"/>
  </w:num>
  <w:num w:numId="25">
    <w:abstractNumId w:val="5"/>
  </w:num>
  <w:num w:numId="26">
    <w:abstractNumId w:val="6"/>
  </w:num>
  <w:num w:numId="27">
    <w:abstractNumId w:val="39"/>
  </w:num>
  <w:num w:numId="28">
    <w:abstractNumId w:val="12"/>
  </w:num>
  <w:num w:numId="29">
    <w:abstractNumId w:val="25"/>
  </w:num>
  <w:num w:numId="30">
    <w:abstractNumId w:val="16"/>
  </w:num>
  <w:num w:numId="31">
    <w:abstractNumId w:val="1"/>
  </w:num>
  <w:num w:numId="32">
    <w:abstractNumId w:val="3"/>
  </w:num>
  <w:num w:numId="33">
    <w:abstractNumId w:val="33"/>
  </w:num>
  <w:num w:numId="34">
    <w:abstractNumId w:val="13"/>
  </w:num>
  <w:num w:numId="35">
    <w:abstractNumId w:val="37"/>
  </w:num>
  <w:num w:numId="36">
    <w:abstractNumId w:val="2"/>
  </w:num>
  <w:num w:numId="37">
    <w:abstractNumId w:val="9"/>
  </w:num>
  <w:num w:numId="38">
    <w:abstractNumId w:val="0"/>
  </w:num>
  <w:num w:numId="39">
    <w:abstractNumId w:val="26"/>
  </w:num>
  <w:num w:numId="40">
    <w:abstractNumId w:val="28"/>
  </w:num>
  <w:numIdMacAtCleanup w:val="2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204B"/>
    <w:rsid w:val="000009D6"/>
    <w:rsid w:val="000034D3"/>
    <w:rsid w:val="00004C49"/>
    <w:rsid w:val="0001148F"/>
    <w:rsid w:val="0001453E"/>
    <w:rsid w:val="000245A5"/>
    <w:rsid w:val="0002541D"/>
    <w:rsid w:val="000359E4"/>
    <w:rsid w:val="000615BA"/>
    <w:rsid w:val="00070954"/>
    <w:rsid w:val="00074004"/>
    <w:rsid w:val="0008518C"/>
    <w:rsid w:val="00092516"/>
    <w:rsid w:val="000938F9"/>
    <w:rsid w:val="00096063"/>
    <w:rsid w:val="000A116E"/>
    <w:rsid w:val="000C18F0"/>
    <w:rsid w:val="000D1815"/>
    <w:rsid w:val="000E6917"/>
    <w:rsid w:val="00112299"/>
    <w:rsid w:val="00113C7E"/>
    <w:rsid w:val="00116F39"/>
    <w:rsid w:val="00135F78"/>
    <w:rsid w:val="00161A2B"/>
    <w:rsid w:val="001663DE"/>
    <w:rsid w:val="001A1253"/>
    <w:rsid w:val="001A23D7"/>
    <w:rsid w:val="001B6891"/>
    <w:rsid w:val="001C313F"/>
    <w:rsid w:val="001D0471"/>
    <w:rsid w:val="001E32FA"/>
    <w:rsid w:val="001F0C72"/>
    <w:rsid w:val="001F0E42"/>
    <w:rsid w:val="00203DC6"/>
    <w:rsid w:val="00207561"/>
    <w:rsid w:val="00210CF6"/>
    <w:rsid w:val="00252CE0"/>
    <w:rsid w:val="00261246"/>
    <w:rsid w:val="002729E8"/>
    <w:rsid w:val="002A132B"/>
    <w:rsid w:val="002A235C"/>
    <w:rsid w:val="002B3872"/>
    <w:rsid w:val="002B3C0E"/>
    <w:rsid w:val="002C6921"/>
    <w:rsid w:val="002F58EE"/>
    <w:rsid w:val="00307830"/>
    <w:rsid w:val="00316A1C"/>
    <w:rsid w:val="00323C52"/>
    <w:rsid w:val="003279D3"/>
    <w:rsid w:val="003446C9"/>
    <w:rsid w:val="00344B4A"/>
    <w:rsid w:val="00372DB4"/>
    <w:rsid w:val="00391A0B"/>
    <w:rsid w:val="003C2DEB"/>
    <w:rsid w:val="003C5082"/>
    <w:rsid w:val="003E25E2"/>
    <w:rsid w:val="003E44FD"/>
    <w:rsid w:val="003E753C"/>
    <w:rsid w:val="0040216D"/>
    <w:rsid w:val="00405109"/>
    <w:rsid w:val="00431FBD"/>
    <w:rsid w:val="00435C2B"/>
    <w:rsid w:val="00442B25"/>
    <w:rsid w:val="0044676A"/>
    <w:rsid w:val="0047043E"/>
    <w:rsid w:val="00470D45"/>
    <w:rsid w:val="0047462B"/>
    <w:rsid w:val="0049099A"/>
    <w:rsid w:val="004923CE"/>
    <w:rsid w:val="00494DD9"/>
    <w:rsid w:val="004A092D"/>
    <w:rsid w:val="004B204B"/>
    <w:rsid w:val="004B6DC6"/>
    <w:rsid w:val="004C10B9"/>
    <w:rsid w:val="004D0358"/>
    <w:rsid w:val="004D15B3"/>
    <w:rsid w:val="004D36DC"/>
    <w:rsid w:val="004D6FCB"/>
    <w:rsid w:val="00502A7C"/>
    <w:rsid w:val="00535780"/>
    <w:rsid w:val="005626E2"/>
    <w:rsid w:val="00565F74"/>
    <w:rsid w:val="005715D8"/>
    <w:rsid w:val="00573C58"/>
    <w:rsid w:val="00585B08"/>
    <w:rsid w:val="005A5352"/>
    <w:rsid w:val="005A7503"/>
    <w:rsid w:val="005A7FA3"/>
    <w:rsid w:val="005B2B0A"/>
    <w:rsid w:val="005B77CB"/>
    <w:rsid w:val="005C7003"/>
    <w:rsid w:val="005F160D"/>
    <w:rsid w:val="005F6B35"/>
    <w:rsid w:val="005F7C48"/>
    <w:rsid w:val="00606F59"/>
    <w:rsid w:val="00615181"/>
    <w:rsid w:val="00623C8B"/>
    <w:rsid w:val="00630986"/>
    <w:rsid w:val="006549D2"/>
    <w:rsid w:val="00657413"/>
    <w:rsid w:val="00664450"/>
    <w:rsid w:val="0069036C"/>
    <w:rsid w:val="00695FCA"/>
    <w:rsid w:val="006B6272"/>
    <w:rsid w:val="006B788E"/>
    <w:rsid w:val="006C2E0C"/>
    <w:rsid w:val="006C4CBD"/>
    <w:rsid w:val="006C5A4A"/>
    <w:rsid w:val="006D47CE"/>
    <w:rsid w:val="006E763C"/>
    <w:rsid w:val="006F6A38"/>
    <w:rsid w:val="007028E1"/>
    <w:rsid w:val="00721F67"/>
    <w:rsid w:val="007269E1"/>
    <w:rsid w:val="00730BE3"/>
    <w:rsid w:val="00737CD5"/>
    <w:rsid w:val="007459C2"/>
    <w:rsid w:val="00746AD1"/>
    <w:rsid w:val="0075570D"/>
    <w:rsid w:val="00792CDC"/>
    <w:rsid w:val="007A06C8"/>
    <w:rsid w:val="007A246A"/>
    <w:rsid w:val="007D33E3"/>
    <w:rsid w:val="007D3662"/>
    <w:rsid w:val="007D52A4"/>
    <w:rsid w:val="007E0D65"/>
    <w:rsid w:val="007E2A3C"/>
    <w:rsid w:val="008109B0"/>
    <w:rsid w:val="00812E6D"/>
    <w:rsid w:val="00813B19"/>
    <w:rsid w:val="00824D70"/>
    <w:rsid w:val="008267D9"/>
    <w:rsid w:val="00831049"/>
    <w:rsid w:val="00832F45"/>
    <w:rsid w:val="00844B17"/>
    <w:rsid w:val="008523F5"/>
    <w:rsid w:val="008568DE"/>
    <w:rsid w:val="0088380D"/>
    <w:rsid w:val="00885E2B"/>
    <w:rsid w:val="008862C1"/>
    <w:rsid w:val="00886A71"/>
    <w:rsid w:val="008924E5"/>
    <w:rsid w:val="008A29E9"/>
    <w:rsid w:val="008C510B"/>
    <w:rsid w:val="008C616D"/>
    <w:rsid w:val="008D1A8E"/>
    <w:rsid w:val="008D43CF"/>
    <w:rsid w:val="008D65CE"/>
    <w:rsid w:val="008E0609"/>
    <w:rsid w:val="008F35B3"/>
    <w:rsid w:val="008F3E01"/>
    <w:rsid w:val="00912396"/>
    <w:rsid w:val="00917FF5"/>
    <w:rsid w:val="00926B84"/>
    <w:rsid w:val="00974CB8"/>
    <w:rsid w:val="00977EBE"/>
    <w:rsid w:val="009A234F"/>
    <w:rsid w:val="009D366C"/>
    <w:rsid w:val="009E3D5C"/>
    <w:rsid w:val="009E78ED"/>
    <w:rsid w:val="009F4893"/>
    <w:rsid w:val="009F651A"/>
    <w:rsid w:val="00A267D7"/>
    <w:rsid w:val="00A27E7E"/>
    <w:rsid w:val="00A469D9"/>
    <w:rsid w:val="00A50501"/>
    <w:rsid w:val="00A513F3"/>
    <w:rsid w:val="00A53E89"/>
    <w:rsid w:val="00A6379A"/>
    <w:rsid w:val="00A749BC"/>
    <w:rsid w:val="00A75A88"/>
    <w:rsid w:val="00A97A6F"/>
    <w:rsid w:val="00A97E81"/>
    <w:rsid w:val="00AB235B"/>
    <w:rsid w:val="00AC5BDE"/>
    <w:rsid w:val="00AF0985"/>
    <w:rsid w:val="00AF5C74"/>
    <w:rsid w:val="00B010EA"/>
    <w:rsid w:val="00B21049"/>
    <w:rsid w:val="00B26DEE"/>
    <w:rsid w:val="00B41553"/>
    <w:rsid w:val="00B47C7A"/>
    <w:rsid w:val="00B7635E"/>
    <w:rsid w:val="00B7742C"/>
    <w:rsid w:val="00B77C86"/>
    <w:rsid w:val="00B96967"/>
    <w:rsid w:val="00B972E2"/>
    <w:rsid w:val="00B973B5"/>
    <w:rsid w:val="00BD6CEE"/>
    <w:rsid w:val="00C0226A"/>
    <w:rsid w:val="00C03D73"/>
    <w:rsid w:val="00C203EF"/>
    <w:rsid w:val="00C34C84"/>
    <w:rsid w:val="00C762B7"/>
    <w:rsid w:val="00C76E6B"/>
    <w:rsid w:val="00C872F6"/>
    <w:rsid w:val="00C964ED"/>
    <w:rsid w:val="00CB2289"/>
    <w:rsid w:val="00CB2FD0"/>
    <w:rsid w:val="00CB5E25"/>
    <w:rsid w:val="00CC5DC8"/>
    <w:rsid w:val="00D064EE"/>
    <w:rsid w:val="00D07B30"/>
    <w:rsid w:val="00D07E77"/>
    <w:rsid w:val="00D20408"/>
    <w:rsid w:val="00D326A7"/>
    <w:rsid w:val="00D36AF4"/>
    <w:rsid w:val="00D71B97"/>
    <w:rsid w:val="00D804F1"/>
    <w:rsid w:val="00D84901"/>
    <w:rsid w:val="00D86020"/>
    <w:rsid w:val="00D865F9"/>
    <w:rsid w:val="00D86FF6"/>
    <w:rsid w:val="00DE450B"/>
    <w:rsid w:val="00DF0AB7"/>
    <w:rsid w:val="00DF33F2"/>
    <w:rsid w:val="00E10715"/>
    <w:rsid w:val="00E206CA"/>
    <w:rsid w:val="00E54CDF"/>
    <w:rsid w:val="00E631B1"/>
    <w:rsid w:val="00E656EB"/>
    <w:rsid w:val="00E77645"/>
    <w:rsid w:val="00E82DAF"/>
    <w:rsid w:val="00E90E87"/>
    <w:rsid w:val="00EC24F8"/>
    <w:rsid w:val="00ED6020"/>
    <w:rsid w:val="00EE5BB6"/>
    <w:rsid w:val="00EF322F"/>
    <w:rsid w:val="00F002FC"/>
    <w:rsid w:val="00F041E2"/>
    <w:rsid w:val="00F05185"/>
    <w:rsid w:val="00F1172A"/>
    <w:rsid w:val="00F1203B"/>
    <w:rsid w:val="00F14C4E"/>
    <w:rsid w:val="00F21A88"/>
    <w:rsid w:val="00F307DA"/>
    <w:rsid w:val="00F3122C"/>
    <w:rsid w:val="00F31492"/>
    <w:rsid w:val="00F373BE"/>
    <w:rsid w:val="00F41481"/>
    <w:rsid w:val="00F60309"/>
    <w:rsid w:val="00F64986"/>
    <w:rsid w:val="00F65BE2"/>
    <w:rsid w:val="00F72EAB"/>
    <w:rsid w:val="00F91873"/>
    <w:rsid w:val="00FB063B"/>
    <w:rsid w:val="00FB29E8"/>
    <w:rsid w:val="00FB31B7"/>
    <w:rsid w:val="00FC4789"/>
    <w:rsid w:val="00FE6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E42"/>
  </w:style>
  <w:style w:type="paragraph" w:styleId="Heading1">
    <w:name w:val="heading 1"/>
    <w:basedOn w:val="Normal"/>
    <w:next w:val="Normal"/>
    <w:uiPriority w:val="9"/>
    <w:qFormat/>
    <w:rsid w:val="001F0E4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F0E4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F0E4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F0E42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F0E4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F0E4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F0E4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1F0E4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1F0E4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unhideWhenUsed/>
    <w:qFormat/>
    <w:rsid w:val="009D36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D366C"/>
    <w:rPr>
      <w:sz w:val="18"/>
      <w:szCs w:val="18"/>
    </w:rPr>
  </w:style>
  <w:style w:type="paragraph" w:styleId="Revision">
    <w:name w:val="Revision"/>
    <w:hidden/>
    <w:uiPriority w:val="99"/>
    <w:semiHidden/>
    <w:rsid w:val="009D366C"/>
  </w:style>
  <w:style w:type="paragraph" w:styleId="ListParagraph">
    <w:name w:val="List Paragraph"/>
    <w:basedOn w:val="Normal"/>
    <w:link w:val="ListParagraphChar"/>
    <w:uiPriority w:val="34"/>
    <w:qFormat/>
    <w:rsid w:val="00BD6CEE"/>
    <w:pPr>
      <w:ind w:left="720"/>
      <w:contextualSpacing/>
    </w:pPr>
  </w:style>
  <w:style w:type="paragraph" w:customStyle="1" w:styleId="ListParagraph1">
    <w:name w:val="List Paragraph1"/>
    <w:basedOn w:val="Normal"/>
    <w:uiPriority w:val="34"/>
    <w:qFormat/>
    <w:rsid w:val="0091239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12396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59"/>
    <w:qFormat/>
    <w:rsid w:val="00F649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qFormat/>
    <w:rsid w:val="00203D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03DC6"/>
  </w:style>
  <w:style w:type="paragraph" w:styleId="Footer">
    <w:name w:val="footer"/>
    <w:basedOn w:val="Normal"/>
    <w:link w:val="FooterChar"/>
    <w:uiPriority w:val="99"/>
    <w:unhideWhenUsed/>
    <w:qFormat/>
    <w:rsid w:val="00203D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03DC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32B"/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32B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32B"/>
    <w:rPr>
      <w:rFonts w:asciiTheme="minorHAnsi" w:eastAsiaTheme="minorHAnsi" w:hAnsiTheme="minorHAnsi" w:cstheme="minorBidi"/>
      <w:b/>
      <w:bCs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32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E6917"/>
    <w:rPr>
      <w:sz w:val="16"/>
      <w:szCs w:val="16"/>
    </w:rPr>
  </w:style>
  <w:style w:type="character" w:customStyle="1" w:styleId="ListParagraphChar">
    <w:name w:val="List Paragraph Char"/>
    <w:link w:val="ListParagraph"/>
    <w:uiPriority w:val="99"/>
    <w:rsid w:val="00D07B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77CAF-F02C-427C-A4C0-10F8D6407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4279</TotalTime>
  <Pages>33</Pages>
  <Words>2855</Words>
  <Characters>16275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ACCREDITATION TEAM</cp:lastModifiedBy>
  <cp:revision>109</cp:revision>
  <dcterms:created xsi:type="dcterms:W3CDTF">2023-11-17T15:51:00Z</dcterms:created>
  <dcterms:modified xsi:type="dcterms:W3CDTF">2026-04-19T06:45:00Z</dcterms:modified>
</cp:coreProperties>
</file>