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31D0" w14:textId="0D3A2EE9" w:rsidR="00802EC2" w:rsidRDefault="00802EC2" w:rsidP="0015620F">
      <w:pPr>
        <w:ind w:left="4962"/>
        <w:jc w:val="center"/>
        <w:rPr>
          <w:sz w:val="22"/>
          <w:lang w:val="uz-Cyrl-UZ"/>
        </w:rPr>
      </w:pPr>
      <w:bookmarkStart w:id="0" w:name="_Hlk87560999"/>
      <w:r>
        <w:rPr>
          <w:sz w:val="22"/>
          <w:lang w:val="uz-Cyrl-UZ"/>
        </w:rPr>
        <w:t>Avtomototransport vositalarini davlat ro'yxatidan o'tkazishda</w:t>
      </w:r>
      <w:r w:rsidR="004B08F3">
        <w:rPr>
          <w:sz w:val="22"/>
          <w:lang w:val="en-US"/>
        </w:rPr>
        <w:t xml:space="preserve"> </w:t>
      </w:r>
      <w:r>
        <w:rPr>
          <w:sz w:val="22"/>
          <w:lang w:val="uz-Cyrl-UZ"/>
        </w:rPr>
        <w:t>ish yuritish tartibi to'g'risida</w:t>
      </w:r>
      <w:r w:rsidR="00D771BF">
        <w:rPr>
          <w:sz w:val="22"/>
          <w:lang w:val="uz-Cyrl-UZ"/>
        </w:rPr>
        <w:t xml:space="preserve"> </w:t>
      </w:r>
      <w:r>
        <w:rPr>
          <w:sz w:val="22"/>
          <w:lang w:val="uz-Cyrl-UZ"/>
        </w:rPr>
        <w:t>yo'riqnomaga</w:t>
      </w:r>
    </w:p>
    <w:p w14:paraId="6E27F218" w14:textId="77777777" w:rsidR="00802EC2" w:rsidRDefault="00802EC2" w:rsidP="0015620F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2-ilova</w:t>
      </w:r>
    </w:p>
    <w:p w14:paraId="0D7F748A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</w:p>
    <w:p w14:paraId="6DA6824F" w14:textId="49631D4C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  <w:r w:rsidRPr="00DF6732">
        <w:rPr>
          <w:rStyle w:val="FontStyle25"/>
          <w:b/>
          <w:szCs w:val="22"/>
          <w:lang w:val="en-US"/>
        </w:rPr>
        <w:t xml:space="preserve">Yuridik shaxslarga tegishli </w:t>
      </w:r>
      <w:r w:rsidRPr="00D410B2">
        <w:rPr>
          <w:rStyle w:val="FontStyle25"/>
          <w:b/>
          <w:szCs w:val="22"/>
          <w:lang w:val="uz-Cyrl-UZ"/>
        </w:rPr>
        <w:t>avt</w:t>
      </w:r>
      <w:r w:rsidR="00DF6732">
        <w:rPr>
          <w:rStyle w:val="FontStyle25"/>
          <w:b/>
          <w:szCs w:val="22"/>
          <w:lang w:val="en-US"/>
        </w:rPr>
        <w:t>o</w:t>
      </w:r>
      <w:r>
        <w:rPr>
          <w:rStyle w:val="FontStyle25"/>
          <w:b/>
          <w:szCs w:val="22"/>
          <w:lang w:val="uz-Cyrl-UZ"/>
        </w:rPr>
        <w:t>moto</w:t>
      </w:r>
      <w:r w:rsidRPr="00DF6732">
        <w:rPr>
          <w:rStyle w:val="FontStyle25"/>
          <w:b/>
          <w:szCs w:val="22"/>
          <w:lang w:val="en-US"/>
        </w:rPr>
        <w:t>transport vositalari uchun</w:t>
      </w:r>
    </w:p>
    <w:p w14:paraId="27E2090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szCs w:val="22"/>
          <w:lang w:val="en-US"/>
        </w:rPr>
      </w:pPr>
    </w:p>
    <w:p w14:paraId="714BAE77" w14:textId="0922D621" w:rsidR="00802EC2" w:rsidRPr="009B64A7" w:rsidRDefault="004B08F3" w:rsidP="009B64A7">
      <w:pPr>
        <w:pStyle w:val="Style3"/>
        <w:widowControl/>
        <w:spacing w:line="254" w:lineRule="exact"/>
        <w:rPr>
          <w:rStyle w:val="FontStyle25"/>
          <w:szCs w:val="22"/>
          <w:lang w:val="en-US"/>
        </w:rPr>
      </w:pPr>
      <w:r w:rsidRPr="004B08F3">
        <w:rPr>
          <w:rFonts w:ascii="Arial" w:hAnsi="Arial" w:cs="Arial"/>
          <w:b/>
          <w:u w:val="single"/>
          <w:lang w:val="en-US"/>
        </w:rPr>
        <w:t>{{org.title}}</w:t>
      </w:r>
      <w:r>
        <w:rPr>
          <w:rFonts w:ascii="Arial" w:hAnsi="Arial" w:cs="Arial"/>
          <w:b/>
          <w:u w:val="single"/>
          <w:lang w:val="en-US"/>
        </w:rPr>
        <w:t xml:space="preserve"> </w:t>
      </w:r>
      <w:r w:rsidR="00802EC2" w:rsidRPr="00DF6732">
        <w:rPr>
          <w:rStyle w:val="FontStyle25"/>
          <w:szCs w:val="22"/>
          <w:lang w:val="en-US"/>
        </w:rPr>
        <w:t>dan</w:t>
      </w:r>
    </w:p>
    <w:p w14:paraId="7F70F69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lang w:val="en-US"/>
        </w:rPr>
      </w:pPr>
      <w:r w:rsidRPr="00DF6732">
        <w:rPr>
          <w:rStyle w:val="FontStyle25"/>
          <w:b/>
          <w:spacing w:val="60"/>
          <w:szCs w:val="22"/>
          <w:lang w:val="en-US"/>
        </w:rPr>
        <w:t>Ariza</w:t>
      </w:r>
    </w:p>
    <w:p w14:paraId="4D645C5E" w14:textId="4EA256F2" w:rsidR="00802EC2" w:rsidRPr="009B64A7" w:rsidRDefault="00802EC2" w:rsidP="009B64A7">
      <w:pPr>
        <w:ind w:left="708"/>
        <w:rPr>
          <w:lang w:val="en-US"/>
        </w:rPr>
      </w:pPr>
      <w:r w:rsidRPr="009B64A7">
        <w:rPr>
          <w:lang w:val="en-US"/>
        </w:rPr>
        <w:t>Tashkilot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u w:val="single"/>
          <w:lang w:val="en-US"/>
        </w:rPr>
        <w:t>{{org.title}}</w:t>
      </w:r>
      <w:r w:rsidRPr="009B64A7">
        <w:rPr>
          <w:lang w:val="en-US"/>
        </w:rPr>
        <w:t xml:space="preserve"> </w:t>
      </w:r>
    </w:p>
    <w:p w14:paraId="738126D4" w14:textId="3E2C9023" w:rsidR="00802EC2" w:rsidRPr="009B64A7" w:rsidRDefault="00802EC2" w:rsidP="009B64A7">
      <w:pPr>
        <w:ind w:left="708"/>
        <w:rPr>
          <w:lang w:val="en-US"/>
        </w:rPr>
      </w:pPr>
      <w:r w:rsidRPr="009B64A7">
        <w:rPr>
          <w:lang w:val="en-US"/>
        </w:rPr>
        <w:t>Tashkilot joylashgan manzil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{{legal_address}}</w:t>
      </w:r>
    </w:p>
    <w:p w14:paraId="0250C593" w14:textId="44EE5FA6" w:rsidR="00802EC2" w:rsidRPr="004B08F3" w:rsidRDefault="00802EC2" w:rsidP="009B64A7">
      <w:pPr>
        <w:ind w:left="708"/>
        <w:rPr>
          <w:lang w:val="en-US"/>
        </w:rPr>
      </w:pPr>
      <w:r w:rsidRPr="009B64A7">
        <w:rPr>
          <w:rStyle w:val="FontStyle25"/>
          <w:sz w:val="24"/>
          <w:lang w:val="uz-Cyrl-UZ"/>
        </w:rPr>
        <w:t>Avto</w:t>
      </w:r>
      <w:r w:rsidR="004B08F3" w:rsidRPr="009B64A7">
        <w:rPr>
          <w:rStyle w:val="FontStyle25"/>
          <w:sz w:val="24"/>
          <w:lang w:val="en-US"/>
        </w:rPr>
        <w:t>m</w:t>
      </w:r>
      <w:r w:rsidRPr="009B64A7">
        <w:rPr>
          <w:rStyle w:val="FontStyle25"/>
          <w:sz w:val="24"/>
          <w:lang w:val="uz-Cyrl-UZ"/>
        </w:rPr>
        <w:t>oto</w:t>
      </w:r>
      <w:r w:rsidRPr="009B64A7">
        <w:rPr>
          <w:rStyle w:val="FontStyle25"/>
          <w:sz w:val="24"/>
          <w:lang w:val="en-US"/>
        </w:rPr>
        <w:t>transport turadigan joy (garaj) manzil</w:t>
      </w:r>
      <w:r w:rsidR="004B08F3" w:rsidRPr="009B64A7">
        <w:rPr>
          <w:rStyle w:val="FontStyle25"/>
          <w:sz w:val="24"/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{{org.address_of_garage}}</w:t>
      </w:r>
      <w:r w:rsidR="009B64A7">
        <w:rPr>
          <w:b/>
          <w:bCs/>
          <w:u w:val="single"/>
          <w:lang w:val="en-US"/>
        </w:rPr>
        <w:br/>
      </w:r>
    </w:p>
    <w:p w14:paraId="0E2F524D" w14:textId="149154FF" w:rsidR="00802EC2" w:rsidRPr="0010455A" w:rsidRDefault="00802EC2" w:rsidP="009B64A7">
      <w:pPr>
        <w:spacing w:line="360" w:lineRule="auto"/>
        <w:jc w:val="both"/>
        <w:rPr>
          <w:rStyle w:val="FontStyle25"/>
          <w:szCs w:val="22"/>
          <w:lang w:val="en-US"/>
        </w:rPr>
      </w:pPr>
      <w:r w:rsidRPr="004B08F3">
        <w:rPr>
          <w:rStyle w:val="FontStyle25"/>
          <w:szCs w:val="22"/>
          <w:lang w:val="en-US"/>
        </w:rPr>
        <w:t>Sizdan</w:t>
      </w:r>
      <w:r w:rsidR="004B08F3">
        <w:rPr>
          <w:rStyle w:val="FontStyle25"/>
          <w:szCs w:val="22"/>
          <w:lang w:val="en-US"/>
        </w:rPr>
        <w:t xml:space="preserve"> 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>OLDI</w:t>
      </w:r>
      <w:r w:rsidR="00305728">
        <w:rPr>
          <w:rFonts w:ascii="Arial" w:hAnsi="Arial" w:cs="Arial"/>
          <w:b/>
          <w:bCs/>
          <w:sz w:val="22"/>
          <w:szCs w:val="22"/>
          <w:lang w:val="en-US"/>
        </w:rPr>
        <w:t>-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SOTDI SHARTNOMASIGA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{% if devices %}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 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{{ devices }}GA QAYTA JIHOZLASH {%endif%}{% if re_fuel_type %}</w:t>
      </w:r>
      <w:r w:rsidR="00C35875" w:rsidRPr="00C35875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C35875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{{re_fuel_type}}GA QAYTA JIHOZLASH {%endif%}</w:t>
      </w:r>
      <w:r w:rsidR="009B64A7" w:rsidRPr="000039A2">
        <w:rPr>
          <w:sz w:val="22"/>
          <w:szCs w:val="22"/>
          <w:lang w:val="en-US"/>
        </w:rPr>
        <w:t xml:space="preserve">ga  </w:t>
      </w:r>
      <w:r w:rsidR="009B64A7" w:rsidRPr="000039A2">
        <w:rPr>
          <w:sz w:val="22"/>
          <w:szCs w:val="22"/>
          <w:lang w:val="uz-Cyrl-UZ"/>
        </w:rPr>
        <w:t xml:space="preserve">(avtomobilni (motosiklni, tirkamani) ro'yxatga olish, </w:t>
      </w:r>
      <w:r w:rsidR="009B64A7" w:rsidRPr="000039A2"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>{%if lost_technical_passport %}</w:t>
      </w:r>
      <w:r w:rsidR="009B64A7" w:rsidRPr="000039A2">
        <w:rPr>
          <w:b/>
          <w:bCs/>
          <w:sz w:val="22"/>
          <w:szCs w:val="22"/>
          <w:lang w:val="en-US"/>
        </w:rPr>
        <w:t>yo’qolgan qayd etish guvohnomasi</w:t>
      </w:r>
      <w:r w:rsidR="009B64A7">
        <w:rPr>
          <w:b/>
          <w:bCs/>
          <w:sz w:val="22"/>
          <w:szCs w:val="22"/>
          <w:lang w:val="en-US"/>
        </w:rPr>
        <w:t xml:space="preserve"> (RO’DRBni)</w:t>
      </w:r>
      <w:r w:rsidR="009B64A7" w:rsidRPr="000039A2">
        <w:rPr>
          <w:b/>
          <w:bCs/>
          <w:sz w:val="22"/>
          <w:szCs w:val="22"/>
          <w:lang w:val="en-US"/>
        </w:rPr>
        <w:t xml:space="preserve"> o’rniga “nusxa” berishingizni</w:t>
      </w:r>
      <w:r w:rsidR="009B64A7" w:rsidRPr="000039A2">
        <w:rPr>
          <w:sz w:val="22"/>
          <w:szCs w:val="22"/>
          <w:lang w:val="en-US"/>
        </w:rPr>
        <w:t xml:space="preserve">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 xml:space="preserve">so’rayman.{% else %} </w:t>
      </w:r>
      <w:r w:rsidR="009B64A7" w:rsidRPr="000039A2">
        <w:rPr>
          <w:b/>
          <w:bCs/>
          <w:sz w:val="22"/>
          <w:szCs w:val="22"/>
          <w:lang w:val="en-US"/>
        </w:rPr>
        <w:t>qayd etish guvohnomasi</w:t>
      </w:r>
      <w:r w:rsidR="009B64A7">
        <w:rPr>
          <w:b/>
          <w:bCs/>
          <w:sz w:val="22"/>
          <w:szCs w:val="22"/>
          <w:lang w:val="en-US"/>
        </w:rPr>
        <w:t xml:space="preserve"> (RO’DRB)</w:t>
      </w:r>
      <w:r w:rsidR="009B64A7" w:rsidRPr="000039A2">
        <w:rPr>
          <w:b/>
          <w:bCs/>
          <w:sz w:val="22"/>
          <w:szCs w:val="22"/>
          <w:lang w:val="en-US"/>
        </w:rPr>
        <w:t xml:space="preserve"> berishingizni</w:t>
      </w:r>
      <w:r w:rsidR="009B64A7" w:rsidRPr="000039A2">
        <w:rPr>
          <w:sz w:val="22"/>
          <w:szCs w:val="22"/>
          <w:lang w:val="en-US"/>
        </w:rPr>
        <w:t xml:space="preserve"> so’raym</w:t>
      </w:r>
      <w:r w:rsidR="009B64A7">
        <w:rPr>
          <w:sz w:val="22"/>
          <w:szCs w:val="22"/>
          <w:lang w:val="en-US"/>
        </w:rPr>
        <w:t>iz</w:t>
      </w:r>
      <w:r w:rsidR="009B64A7" w:rsidRPr="000039A2">
        <w:rPr>
          <w:sz w:val="22"/>
          <w:szCs w:val="22"/>
          <w:lang w:val="en-US"/>
        </w:rPr>
        <w:t>.{% endif %}</w:t>
      </w:r>
    </w:p>
    <w:p w14:paraId="48750FD7" w14:textId="77777777" w:rsidR="00802EC2" w:rsidRPr="00DF6732" w:rsidRDefault="00802EC2" w:rsidP="00B07784">
      <w:pPr>
        <w:rPr>
          <w:sz w:val="10"/>
          <w:szCs w:val="10"/>
          <w:lang w:val="en-US"/>
        </w:rPr>
      </w:pPr>
    </w:p>
    <w:p w14:paraId="4DED89F7" w14:textId="77777777" w:rsidR="00802EC2" w:rsidRPr="00DF6732" w:rsidRDefault="00802EC2" w:rsidP="0015620F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Arizaga quyidagi xujjatlar ilova qilinadi:</w:t>
      </w:r>
    </w:p>
    <w:p w14:paraId="14D5184F" w14:textId="4C508742" w:rsidR="0010455A" w:rsidRPr="00E7353B" w:rsidRDefault="0010455A" w:rsidP="00E7353B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r w:rsidR="00E7353B">
        <w:rPr>
          <w:rStyle w:val="FontStyle25"/>
          <w:szCs w:val="22"/>
          <w:lang w:val="en-US"/>
        </w:rPr>
        <w:t>Oldi-sotdi shartnomasi</w:t>
      </w:r>
      <w:r>
        <w:rPr>
          <w:rStyle w:val="FontStyle25"/>
          <w:szCs w:val="22"/>
          <w:lang w:val="en-US"/>
        </w:rPr>
        <w:t xml:space="preserve"> </w:t>
      </w:r>
      <w:r w:rsidRPr="00B76105">
        <w:rPr>
          <w:rFonts w:ascii="Arial" w:hAnsi="Arial" w:cs="Arial"/>
          <w:b/>
          <w:bCs/>
          <w:lang w:val="en-US"/>
        </w:rPr>
        <w:t>{{</w:t>
      </w:r>
      <w:r w:rsidR="00E7353B"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4E124253" w14:textId="471FB3F9" w:rsidR="0010455A" w:rsidRPr="0062747D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3</w:t>
      </w:r>
      <w:r>
        <w:rPr>
          <w:rStyle w:val="FontStyle25"/>
          <w:szCs w:val="22"/>
          <w:lang w:val="en-US"/>
        </w:rPr>
        <w:t>. Ustav, guvohnoma va ishonchnoma taqdim etilgan shaxsni shaxsini tasdiqlovchi hujjat</w:t>
      </w:r>
      <w:r w:rsidR="00E7353B" w:rsidRPr="00F46E16">
        <w:rPr>
          <w:rStyle w:val="FontStyle25"/>
          <w:szCs w:val="22"/>
          <w:lang w:val="uz-Cyrl-UZ"/>
        </w:rPr>
        <w:t>{% if devices%}</w:t>
      </w:r>
      <w:r w:rsidRPr="00F46E16"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4</w:t>
      </w:r>
      <w:r w:rsidRPr="00F46E16">
        <w:rPr>
          <w:rStyle w:val="FontStyle25"/>
          <w:szCs w:val="22"/>
          <w:lang w:val="uz-Cyrl-UZ"/>
        </w:rPr>
        <w:t xml:space="preserve">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Pr="0062747D">
        <w:rPr>
          <w:rStyle w:val="FontStyle25"/>
          <w:szCs w:val="22"/>
          <w:lang w:val="uz-Cyrl-UZ"/>
        </w:rPr>
        <w:t>ga qayta jihozlash</w:t>
      </w:r>
      <w:r w:rsidRPr="0062747D">
        <w:rPr>
          <w:rStyle w:val="FontStyle25"/>
          <w:b/>
          <w:bCs/>
          <w:szCs w:val="22"/>
          <w:lang w:val="uz-Cyrl-UZ"/>
        </w:rPr>
        <w:t xml:space="preserve"> </w:t>
      </w:r>
      <w:r w:rsidRPr="00F46E16">
        <w:rPr>
          <w:rStyle w:val="FontStyle25"/>
          <w:szCs w:val="22"/>
          <w:lang w:val="uz-Cyrl-UZ"/>
        </w:rPr>
        <w:t>hujjatlari{%endif%}</w:t>
      </w:r>
      <w:r w:rsidRPr="00F46E16">
        <w:rPr>
          <w:rStyle w:val="FontStyle25"/>
          <w:szCs w:val="22"/>
          <w:lang w:val="uz-Cyrl-UZ"/>
        </w:rPr>
        <w:br/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Pr="00B76105">
        <w:rPr>
          <w:rFonts w:ascii="Arial" w:hAnsi="Arial" w:cs="Arial"/>
          <w:b/>
          <w:bCs/>
          <w:lang w:val="uz-Cyrl-UZ"/>
        </w:rPr>
        <w:t>re_fuel_type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BF4907" w:rsidRPr="00BF4907">
        <w:rPr>
          <w:rStyle w:val="FontStyle25"/>
          <w:szCs w:val="22"/>
          <w:lang w:val="uz-Cyrl-UZ"/>
        </w:rPr>
        <w:t>6</w:t>
      </w:r>
      <w:r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9B64A7" w:rsidRPr="009B64A7">
        <w:rPr>
          <w:rStyle w:val="FontStyle25"/>
          <w:szCs w:val="22"/>
          <w:lang w:val="uz-Cyrl-UZ"/>
        </w:rPr>
        <w:t>5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Pr="0062747D">
        <w:rPr>
          <w:rStyle w:val="FontStyle25"/>
          <w:szCs w:val="22"/>
          <w:lang w:val="uz-Cyrl-UZ"/>
        </w:rPr>
        <w:t>ga qayta jihozlash hujjatlari{%endif%}</w:t>
      </w:r>
    </w:p>
    <w:p w14:paraId="531393FD" w14:textId="77777777" w:rsidR="00802EC2" w:rsidRPr="00BF4907" w:rsidRDefault="00802EC2" w:rsidP="00B07784">
      <w:pPr>
        <w:pStyle w:val="Style1"/>
        <w:jc w:val="center"/>
        <w:rPr>
          <w:rStyle w:val="FontStyle25"/>
          <w:sz w:val="10"/>
          <w:szCs w:val="10"/>
          <w:lang w:val="uz-Cyrl-UZ"/>
        </w:rPr>
      </w:pPr>
    </w:p>
    <w:p w14:paraId="312143C7" w14:textId="075A4A00" w:rsidR="00802EC2" w:rsidRPr="00C35875" w:rsidRDefault="00802EC2" w:rsidP="00B07784">
      <w:pPr>
        <w:pStyle w:val="Style1"/>
        <w:jc w:val="center"/>
        <w:rPr>
          <w:rStyle w:val="FontStyle25"/>
          <w:szCs w:val="22"/>
          <w:lang w:val="en-US"/>
        </w:rPr>
      </w:pPr>
      <w:r w:rsidRPr="00C35875">
        <w:rPr>
          <w:rStyle w:val="FontStyle25"/>
          <w:szCs w:val="22"/>
          <w:lang w:val="en-US"/>
        </w:rPr>
        <w:t>Avto</w:t>
      </w:r>
      <w:r w:rsidR="00F95648">
        <w:rPr>
          <w:rStyle w:val="FontStyle25"/>
          <w:szCs w:val="22"/>
          <w:lang w:val="en-US"/>
        </w:rPr>
        <w:t>m</w:t>
      </w:r>
      <w:r w:rsidRPr="00C35875">
        <w:rPr>
          <w:rStyle w:val="FontStyle25"/>
          <w:szCs w:val="22"/>
          <w:lang w:val="en-US"/>
        </w:rPr>
        <w:t>oto</w:t>
      </w:r>
      <w:r w:rsidRPr="00D410B2">
        <w:rPr>
          <w:rStyle w:val="FontStyle25"/>
          <w:szCs w:val="22"/>
          <w:lang w:val="uz-Cyrl-UZ"/>
        </w:rPr>
        <w:t>transport vositasi</w:t>
      </w:r>
      <w:r w:rsidRPr="00C35875">
        <w:rPr>
          <w:rStyle w:val="FontStyle25"/>
          <w:szCs w:val="22"/>
          <w:lang w:val="en-US"/>
        </w:rPr>
        <w:t>ning</w:t>
      </w:r>
      <w:r>
        <w:rPr>
          <w:rStyle w:val="FontStyle25"/>
          <w:szCs w:val="22"/>
          <w:lang w:val="uz-Cyrl-UZ"/>
        </w:rPr>
        <w:t xml:space="preserve"> </w:t>
      </w:r>
      <w:r w:rsidRPr="00C35875">
        <w:rPr>
          <w:rStyle w:val="FontStyle25"/>
          <w:szCs w:val="22"/>
          <w:lang w:val="en-US"/>
        </w:rPr>
        <w:t>ro'y</w:t>
      </w:r>
      <w:r w:rsidRPr="00D410B2">
        <w:rPr>
          <w:rStyle w:val="FontStyle25"/>
          <w:szCs w:val="22"/>
          <w:lang w:val="uz-Cyrl-UZ"/>
        </w:rPr>
        <w:t>x</w:t>
      </w:r>
      <w:r w:rsidRPr="00C35875">
        <w:rPr>
          <w:rStyle w:val="FontStyle25"/>
          <w:szCs w:val="22"/>
          <w:lang w:val="en-US"/>
        </w:rPr>
        <w:t>at</w:t>
      </w:r>
      <w:r>
        <w:rPr>
          <w:rStyle w:val="FontStyle25"/>
          <w:szCs w:val="22"/>
          <w:lang w:val="uz-Cyrl-UZ"/>
        </w:rPr>
        <w:t xml:space="preserve"> </w:t>
      </w:r>
      <w:r w:rsidRPr="00C35875">
        <w:rPr>
          <w:rStyle w:val="FontStyle25"/>
          <w:szCs w:val="22"/>
          <w:lang w:val="en-US"/>
        </w:rPr>
        <w:t>belgilari</w:t>
      </w: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45A88" w:rsidRPr="00F46E16" w14:paraId="3EFBEFBE" w14:textId="77777777" w:rsidTr="002635C8">
        <w:tc>
          <w:tcPr>
            <w:tcW w:w="1279" w:type="dxa"/>
            <w:vAlign w:val="center"/>
          </w:tcPr>
          <w:p w14:paraId="7766A8E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 w:rsidRPr="00916414">
              <w:rPr>
                <w:rStyle w:val="FontStyle25"/>
                <w:szCs w:val="22"/>
              </w:rPr>
              <w:t>turi</w:t>
            </w:r>
          </w:p>
        </w:tc>
        <w:tc>
          <w:tcPr>
            <w:tcW w:w="3400" w:type="dxa"/>
            <w:gridSpan w:val="6"/>
            <w:vAlign w:val="center"/>
          </w:tcPr>
          <w:p w14:paraId="3869E45B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vAlign w:val="center"/>
          </w:tcPr>
          <w:p w14:paraId="516A537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vAlign w:val="center"/>
          </w:tcPr>
          <w:p w14:paraId="771014D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 xml:space="preserve">}}   {%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>}} 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}}{%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45A88" w:rsidRPr="00916414" w14:paraId="1E559908" w14:textId="77777777" w:rsidTr="002635C8">
        <w:tc>
          <w:tcPr>
            <w:tcW w:w="1562" w:type="dxa"/>
            <w:gridSpan w:val="3"/>
            <w:vAlign w:val="center"/>
          </w:tcPr>
          <w:p w14:paraId="6229270F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7" w:type="dxa"/>
            <w:gridSpan w:val="4"/>
            <w:vAlign w:val="center"/>
          </w:tcPr>
          <w:p w14:paraId="5FCC5EE3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vAlign w:val="center"/>
          </w:tcPr>
          <w:p w14:paraId="3E610EA5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2C7BA42A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{{local}}</w:t>
            </w:r>
          </w:p>
        </w:tc>
      </w:tr>
      <w:tr w:rsidR="00545A88" w:rsidRPr="00916414" w14:paraId="03ACD132" w14:textId="77777777" w:rsidTr="002635C8">
        <w:tc>
          <w:tcPr>
            <w:tcW w:w="2558" w:type="dxa"/>
            <w:gridSpan w:val="5"/>
            <w:vAlign w:val="center"/>
          </w:tcPr>
          <w:p w14:paraId="54DC7D1B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29B84D4D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vAlign w:val="center"/>
          </w:tcPr>
          <w:p w14:paraId="1E7A4A4F" w14:textId="77777777" w:rsidR="00545A88" w:rsidRPr="00916414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vAlign w:val="center"/>
          </w:tcPr>
          <w:p w14:paraId="5481692D" w14:textId="77777777" w:rsidR="00545A88" w:rsidRPr="009F50A6" w:rsidRDefault="00545A88" w:rsidP="002635C8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45A88" w:rsidRPr="00916414" w14:paraId="687E229C" w14:textId="77777777" w:rsidTr="002635C8">
        <w:tc>
          <w:tcPr>
            <w:tcW w:w="1422" w:type="dxa"/>
            <w:gridSpan w:val="2"/>
            <w:vAlign w:val="center"/>
          </w:tcPr>
          <w:p w14:paraId="17E22995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7" w:type="dxa"/>
            <w:gridSpan w:val="5"/>
            <w:vAlign w:val="center"/>
          </w:tcPr>
          <w:p w14:paraId="5A61F85E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vAlign w:val="center"/>
          </w:tcPr>
          <w:p w14:paraId="7B8213AC" w14:textId="77777777" w:rsidR="00545A88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vAlign w:val="center"/>
          </w:tcPr>
          <w:p w14:paraId="4839B268" w14:textId="77777777" w:rsidR="00545A88" w:rsidRPr="00B76105" w:rsidRDefault="00545A88" w:rsidP="002635C8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{{car.engine_number}}</w:t>
            </w:r>
          </w:p>
        </w:tc>
      </w:tr>
      <w:tr w:rsidR="00545A88" w:rsidRPr="00916414" w14:paraId="6DEBCDFA" w14:textId="77777777" w:rsidTr="002635C8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4A02AAEA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6363B097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027A8C0B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325B26C9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{{car.color}}</w:t>
            </w:r>
          </w:p>
        </w:tc>
      </w:tr>
      <w:tr w:rsidR="00545A88" w:rsidRPr="00916414" w14:paraId="1D09B913" w14:textId="77777777" w:rsidTr="002635C8">
        <w:tc>
          <w:tcPr>
            <w:tcW w:w="2131" w:type="dxa"/>
            <w:gridSpan w:val="4"/>
            <w:vAlign w:val="center"/>
          </w:tcPr>
          <w:p w14:paraId="0A49E250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vAlign w:val="center"/>
          </w:tcPr>
          <w:p w14:paraId="4F7BDF8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{{old_technical_passport}}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5E3ABD98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vAlign w:val="center"/>
          </w:tcPr>
          <w:p w14:paraId="0E88469D" w14:textId="77777777" w:rsidR="00545A88" w:rsidRPr="00B76105" w:rsidRDefault="00545A88" w:rsidP="002635C8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{{old_number}}</w:t>
            </w:r>
          </w:p>
        </w:tc>
      </w:tr>
      <w:tr w:rsidR="00545A88" w:rsidRPr="00C35875" w14:paraId="235EEC9C" w14:textId="77777777" w:rsidTr="002635C8">
        <w:tc>
          <w:tcPr>
            <w:tcW w:w="1562" w:type="dxa"/>
            <w:gridSpan w:val="3"/>
            <w:vAlign w:val="center"/>
          </w:tcPr>
          <w:p w14:paraId="190DBEAF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3F58FC91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vAlign w:val="center"/>
          </w:tcPr>
          <w:p w14:paraId="53DE1AF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vAlign w:val="center"/>
          </w:tcPr>
          <w:p w14:paraId="0ABD8333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 w:rsidR="00545A88" w:rsidRPr="00C35875" w14:paraId="7AA997EC" w14:textId="77777777" w:rsidTr="002635C8">
        <w:tc>
          <w:tcPr>
            <w:tcW w:w="2558" w:type="dxa"/>
            <w:gridSpan w:val="5"/>
            <w:vAlign w:val="center"/>
          </w:tcPr>
          <w:p w14:paraId="0BA7CF2D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 w:rsidRPr="00275373"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vAlign w:val="center"/>
          </w:tcPr>
          <w:p w14:paraId="3FC3B528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{{car.engine_power}} </w:t>
            </w:r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vAlign w:val="center"/>
          </w:tcPr>
          <w:p w14:paraId="5209A821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5783E9B5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fuel_types%}{{fuel_types}}{%endif%}</w:t>
            </w:r>
          </w:p>
        </w:tc>
      </w:tr>
      <w:tr w:rsidR="00545A88" w:rsidRPr="00916414" w14:paraId="37EA7554" w14:textId="77777777" w:rsidTr="002635C8">
        <w:tc>
          <w:tcPr>
            <w:tcW w:w="2637" w:type="dxa"/>
            <w:gridSpan w:val="6"/>
            <w:vAlign w:val="center"/>
          </w:tcPr>
          <w:p w14:paraId="57362A6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4057A0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71271264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02F97AD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D59FF8" w14:textId="77777777" w:rsidR="00545A88" w:rsidRDefault="00545A88" w:rsidP="00B07784">
      <w:pPr>
        <w:pStyle w:val="Style1"/>
        <w:jc w:val="center"/>
        <w:rPr>
          <w:rStyle w:val="FontStyle25"/>
          <w:szCs w:val="22"/>
        </w:rPr>
      </w:pPr>
    </w:p>
    <w:p w14:paraId="6431EE3A" w14:textId="77777777" w:rsidR="00802EC2" w:rsidRPr="00A25E44" w:rsidRDefault="00802EC2" w:rsidP="00B07784">
      <w:pPr>
        <w:pStyle w:val="Style1"/>
        <w:jc w:val="center"/>
        <w:rPr>
          <w:rStyle w:val="FontStyle25"/>
          <w:sz w:val="10"/>
          <w:szCs w:val="10"/>
        </w:rPr>
      </w:pPr>
    </w:p>
    <w:p w14:paraId="28CDED7A" w14:textId="77777777" w:rsidR="00802EC2" w:rsidRPr="00A25E44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 w:val="10"/>
          <w:szCs w:val="10"/>
          <w:lang w:val="uz-Cyrl-UZ"/>
        </w:rPr>
      </w:pPr>
    </w:p>
    <w:p w14:paraId="7755F9BD" w14:textId="6AC9B07F" w:rsidR="00802EC2" w:rsidRPr="00545A88" w:rsidRDefault="00802EC2" w:rsidP="00BD7846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Cs w:val="22"/>
          <w:lang w:val="uz-Cyrl-UZ"/>
        </w:rPr>
      </w:pPr>
      <w:r w:rsidRPr="00D410B2">
        <w:rPr>
          <w:rStyle w:val="FontStyle25"/>
          <w:szCs w:val="22"/>
          <w:lang w:val="uz-Cyrl-UZ"/>
        </w:rPr>
        <w:t>Avto</w:t>
      </w:r>
      <w:r w:rsidR="00DF6732" w:rsidRPr="00545A88">
        <w:rPr>
          <w:rStyle w:val="FontStyle25"/>
          <w:szCs w:val="22"/>
          <w:lang w:val="uz-Cyrl-UZ"/>
        </w:rPr>
        <w:t>m</w:t>
      </w:r>
      <w:r>
        <w:rPr>
          <w:rStyle w:val="FontStyle25"/>
          <w:szCs w:val="22"/>
          <w:lang w:val="uz-Cyrl-UZ"/>
        </w:rPr>
        <w:t>oto</w:t>
      </w:r>
      <w:r w:rsidRPr="00545A88">
        <w:rPr>
          <w:rStyle w:val="FontStyle25"/>
          <w:szCs w:val="22"/>
          <w:lang w:val="uz-Cyrl-UZ"/>
        </w:rPr>
        <w:t xml:space="preserve">transport </w:t>
      </w:r>
      <w:r w:rsidRPr="00D410B2">
        <w:rPr>
          <w:rStyle w:val="FontStyle25"/>
          <w:szCs w:val="22"/>
          <w:lang w:val="uz-Cyrl-UZ"/>
        </w:rPr>
        <w:t xml:space="preserve">vositasini </w:t>
      </w:r>
      <w:r w:rsidRPr="00545A88">
        <w:rPr>
          <w:rStyle w:val="FontStyle25"/>
          <w:szCs w:val="22"/>
          <w:lang w:val="uz-Cyrl-UZ"/>
        </w:rPr>
        <w:t>DYHX</w:t>
      </w:r>
      <w:r w:rsidRPr="00D410B2">
        <w:rPr>
          <w:rStyle w:val="FontStyle25"/>
          <w:szCs w:val="22"/>
          <w:lang w:val="uz-Cyrl-UZ"/>
        </w:rPr>
        <w:t>X</w:t>
      </w:r>
      <w:r w:rsidRPr="00545A88">
        <w:rPr>
          <w:rStyle w:val="FontStyle25"/>
          <w:szCs w:val="22"/>
          <w:lang w:val="uz-Cyrl-UZ"/>
        </w:rPr>
        <w:t>da rasmiylashtirish</w:t>
      </w:r>
      <w:r w:rsidR="00BD7846" w:rsidRPr="00BD7846">
        <w:rPr>
          <w:rStyle w:val="FontStyle25"/>
          <w:szCs w:val="22"/>
          <w:lang w:val="uz-Cyrl-UZ"/>
        </w:rPr>
        <w:t xml:space="preserve"> </w:t>
      </w:r>
      <w:r w:rsidR="001862E5" w:rsidRPr="00BD7846">
        <w:rPr>
          <w:rStyle w:val="FontStyle25"/>
          <w:rFonts w:ascii="Arial" w:hAnsi="Arial" w:cs="Arial"/>
          <w:b/>
          <w:bCs/>
          <w:sz w:val="24"/>
          <w:lang w:val="uz-Cyrl-UZ"/>
        </w:rPr>
        <w:t>{{user}}</w:t>
      </w:r>
      <w:r w:rsidRPr="00545A88">
        <w:rPr>
          <w:rStyle w:val="FontStyle25"/>
          <w:szCs w:val="22"/>
          <w:lang w:val="uz-Cyrl-UZ"/>
        </w:rPr>
        <w:t>ga ishonib topshirildi.</w:t>
      </w:r>
    </w:p>
    <w:p w14:paraId="385ABE46" w14:textId="65C843EA" w:rsidR="00802EC2" w:rsidRPr="00545A88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 w:val="18"/>
          <w:szCs w:val="18"/>
          <w:lang w:val="uz-Cyrl-UZ"/>
        </w:rPr>
      </w:pPr>
      <w:r w:rsidRPr="00545A88">
        <w:rPr>
          <w:rStyle w:val="FontStyle25"/>
          <w:sz w:val="18"/>
          <w:szCs w:val="18"/>
          <w:lang w:val="uz-Cyrl-UZ"/>
        </w:rPr>
        <w:t xml:space="preserve">                                                                    </w:t>
      </w:r>
    </w:p>
    <w:p w14:paraId="0C424B97" w14:textId="77777777" w:rsidR="00802EC2" w:rsidRPr="00545A88" w:rsidRDefault="00802EC2" w:rsidP="0034133F">
      <w:pPr>
        <w:pStyle w:val="Style17"/>
        <w:widowControl/>
        <w:tabs>
          <w:tab w:val="left" w:leader="underscore" w:pos="3451"/>
        </w:tabs>
        <w:spacing w:line="240" w:lineRule="auto"/>
        <w:jc w:val="left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Uning</w:t>
      </w:r>
      <w:r w:rsidRPr="00545A88">
        <w:rPr>
          <w:rStyle w:val="FontStyle25"/>
          <w:szCs w:val="22"/>
          <w:lang w:val="uz-Cyrl-UZ"/>
        </w:rPr>
        <w:tab/>
        <w:t xml:space="preserve"> imzosi tasdiqlanadi</w:t>
      </w:r>
      <w:r w:rsidRPr="00545A88">
        <w:rPr>
          <w:rStyle w:val="FontStyle25"/>
          <w:szCs w:val="22"/>
          <w:lang w:val="uz-Cyrl-UZ"/>
        </w:rPr>
        <w:tab/>
        <w:t xml:space="preserve"> « ____ "_____________ 20 _____ yil.</w:t>
      </w:r>
    </w:p>
    <w:p w14:paraId="665A9042" w14:textId="77777777" w:rsidR="00802EC2" w:rsidRPr="00545A88" w:rsidRDefault="00802EC2" w:rsidP="0034133F">
      <w:pPr>
        <w:pStyle w:val="Style3"/>
        <w:rPr>
          <w:rStyle w:val="FontStyle25"/>
          <w:sz w:val="10"/>
          <w:szCs w:val="10"/>
          <w:lang w:val="uz-Cyrl-UZ"/>
        </w:rPr>
      </w:pPr>
    </w:p>
    <w:p w14:paraId="3B5D1ADB" w14:textId="77777777" w:rsidR="00802EC2" w:rsidRPr="00545A88" w:rsidRDefault="00802EC2" w:rsidP="0034133F">
      <w:pPr>
        <w:pStyle w:val="Style3"/>
        <w:ind w:firstLine="708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Tashkilot</w:t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  <w:t>Tashkilot rahbarining imzosi _________________________</w:t>
      </w:r>
    </w:p>
    <w:p w14:paraId="7DDC0617" w14:textId="77777777" w:rsidR="00802EC2" w:rsidRPr="00D771BF" w:rsidRDefault="00802EC2" w:rsidP="00A25E44">
      <w:pPr>
        <w:pStyle w:val="Style3"/>
        <w:tabs>
          <w:tab w:val="left" w:pos="468"/>
        </w:tabs>
        <w:rPr>
          <w:rStyle w:val="FontStyle25"/>
          <w:sz w:val="10"/>
          <w:szCs w:val="10"/>
          <w:lang w:val="uz-Cyrl-UZ"/>
        </w:rPr>
      </w:pPr>
    </w:p>
    <w:p w14:paraId="7CE2ABF2" w14:textId="77777777" w:rsidR="00802EC2" w:rsidRPr="00DF6732" w:rsidRDefault="00802EC2" w:rsidP="0034133F">
      <w:pPr>
        <w:pStyle w:val="Style3"/>
        <w:ind w:firstLine="658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>M.O'.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Bosh hisobchi imzosi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___________________________</w:t>
      </w:r>
    </w:p>
    <w:p w14:paraId="1EEB4C0A" w14:textId="77777777" w:rsidR="00802EC2" w:rsidRPr="00DF6732" w:rsidRDefault="00802EC2" w:rsidP="0034133F">
      <w:pPr>
        <w:pStyle w:val="Style15"/>
        <w:widowControl/>
        <w:jc w:val="center"/>
        <w:rPr>
          <w:rStyle w:val="FontStyle25"/>
          <w:sz w:val="10"/>
          <w:szCs w:val="10"/>
          <w:lang w:val="en-US"/>
        </w:rPr>
      </w:pPr>
    </w:p>
    <w:p w14:paraId="43D0EF7A" w14:textId="77777777" w:rsidR="00802EC2" w:rsidRPr="00DF6732" w:rsidRDefault="00802EC2" w:rsidP="0034133F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"_____ " ______________ 20 _____ yil.</w:t>
      </w:r>
    </w:p>
    <w:p w14:paraId="417FFEFA" w14:textId="77777777" w:rsidR="00802EC2" w:rsidRPr="00DF6732" w:rsidRDefault="00802EC2" w:rsidP="0034133F">
      <w:pPr>
        <w:pStyle w:val="Style15"/>
        <w:rPr>
          <w:rStyle w:val="FontStyle25"/>
          <w:sz w:val="10"/>
          <w:szCs w:val="10"/>
          <w:lang w:val="en-US"/>
        </w:rPr>
      </w:pPr>
    </w:p>
    <w:p w14:paraId="6665869F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Cs w:val="22"/>
          <w:lang w:val="en-US"/>
        </w:rPr>
      </w:pPr>
      <w:r w:rsidRPr="00DF6732">
        <w:rPr>
          <w:rStyle w:val="FontStyle24"/>
          <w:bCs/>
          <w:szCs w:val="22"/>
          <w:lang w:val="en-US"/>
        </w:rPr>
        <w:t>DYHXX ning xizmat belgilari</w:t>
      </w:r>
    </w:p>
    <w:p w14:paraId="5FEA7EBE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</w:p>
    <w:p w14:paraId="420D17F7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Arizada ko'rsatilgan avtotransport vositasining dvigateli ________________________________</w:t>
      </w:r>
    </w:p>
    <w:p w14:paraId="0B5D2983" w14:textId="77777777" w:rsidR="00802EC2" w:rsidRPr="00F95648" w:rsidRDefault="00802EC2" w:rsidP="00A25E44">
      <w:pPr>
        <w:pStyle w:val="Style15"/>
        <w:rPr>
          <w:rStyle w:val="FontStyle25"/>
          <w:szCs w:val="22"/>
          <w:lang w:val="en-US"/>
        </w:rPr>
      </w:pPr>
      <w:r w:rsidRPr="00F95648">
        <w:rPr>
          <w:rStyle w:val="FontStyle25"/>
          <w:szCs w:val="22"/>
          <w:lang w:val="en-US"/>
        </w:rPr>
        <w:lastRenderedPageBreak/>
        <w:t>shassi (ramasi) __________________________________, kuzovi ______________________________</w:t>
      </w:r>
    </w:p>
    <w:p w14:paraId="100E44B5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(kajava) raqam belgilarni hisobga olish xujjatlariga to'g'ri keladi.</w:t>
      </w:r>
    </w:p>
    <w:p w14:paraId="0E6E9D7D" w14:textId="77777777" w:rsidR="00802EC2" w:rsidRPr="00DF6732" w:rsidRDefault="00802EC2" w:rsidP="00B07784">
      <w:pPr>
        <w:pStyle w:val="Style15"/>
        <w:rPr>
          <w:rStyle w:val="FontStyle24"/>
          <w:bCs/>
          <w:szCs w:val="22"/>
          <w:lang w:val="en-US"/>
        </w:rPr>
      </w:pPr>
    </w:p>
    <w:p w14:paraId="449C6DB2" w14:textId="77777777" w:rsidR="00802EC2" w:rsidRPr="00545A88" w:rsidRDefault="00802EC2" w:rsidP="00B07784">
      <w:pPr>
        <w:pStyle w:val="Style15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en-US"/>
        </w:rPr>
        <w:t>"_____ " ______________ 20 _____ yil.          DYHXX xodimi ______________________________</w:t>
      </w:r>
    </w:p>
    <w:p w14:paraId="402922BA" w14:textId="77777777" w:rsidR="00802EC2" w:rsidRPr="00545A88" w:rsidRDefault="00802EC2" w:rsidP="00B07784">
      <w:pPr>
        <w:pStyle w:val="Style15"/>
        <w:rPr>
          <w:rStyle w:val="FontStyle25"/>
          <w:i/>
          <w:szCs w:val="22"/>
          <w:lang w:val="en-US"/>
        </w:rPr>
      </w:pP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  <w:t>(imzo)</w:t>
      </w:r>
    </w:p>
    <w:p w14:paraId="052603FA" w14:textId="22EFF5A2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Berildi: ro'yxatdan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o'tkazish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davlat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raqami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belgisi  __________</w:t>
      </w:r>
      <w:r w:rsidR="00E7353B">
        <w:rPr>
          <w:rStyle w:val="FontStyle25"/>
          <w:szCs w:val="22"/>
          <w:lang w:val="en-US"/>
        </w:rPr>
        <w:t xml:space="preserve">{%if </w:t>
      </w:r>
      <w:r w:rsidR="00E7353B" w:rsidRPr="00E7353B">
        <w:rPr>
          <w:rStyle w:val="FontStyle25"/>
          <w:szCs w:val="22"/>
          <w:lang w:val="en-US"/>
        </w:rPr>
        <w:t>is_auction</w:t>
      </w:r>
      <w:r w:rsidR="00E7353B">
        <w:rPr>
          <w:rStyle w:val="FontStyle25"/>
          <w:szCs w:val="22"/>
          <w:lang w:val="en-US"/>
        </w:rPr>
        <w:t xml:space="preserve"> %} </w:t>
      </w:r>
      <w:r w:rsidR="009B64A7" w:rsidRPr="00B76105">
        <w:rPr>
          <w:rFonts w:ascii="Arial" w:hAnsi="Arial" w:cs="Arial"/>
          <w:b/>
          <w:bCs/>
          <w:lang w:val="en-US"/>
        </w:rPr>
        <w:t>{{</w:t>
      </w:r>
      <w:r w:rsidR="00E7353B">
        <w:rPr>
          <w:rFonts w:ascii="Arial" w:hAnsi="Arial" w:cs="Arial"/>
          <w:b/>
          <w:bCs/>
          <w:lang w:val="en-US"/>
        </w:rPr>
        <w:t>given_number</w:t>
      </w:r>
      <w:r w:rsidR="009B64A7" w:rsidRPr="00B76105">
        <w:rPr>
          <w:rFonts w:ascii="Arial" w:hAnsi="Arial" w:cs="Arial"/>
          <w:b/>
          <w:bCs/>
          <w:lang w:val="en-US"/>
        </w:rPr>
        <w:t>}}</w:t>
      </w:r>
      <w:r w:rsidR="00E7353B">
        <w:rPr>
          <w:rFonts w:ascii="Arial" w:hAnsi="Arial" w:cs="Arial"/>
          <w:b/>
          <w:bCs/>
          <w:lang w:val="en-US"/>
        </w:rPr>
        <w:t xml:space="preserve">{% endif %}{% </w:t>
      </w:r>
      <w:r w:rsidR="00E7353B" w:rsidRPr="00E7353B">
        <w:rPr>
          <w:rFonts w:ascii="Arial" w:hAnsi="Arial" w:cs="Arial"/>
          <w:b/>
          <w:bCs/>
          <w:lang w:val="en-US"/>
        </w:rPr>
        <w:t>save_old_number</w:t>
      </w:r>
      <w:r w:rsidR="00E7353B">
        <w:rPr>
          <w:rFonts w:ascii="Arial" w:hAnsi="Arial" w:cs="Arial"/>
          <w:b/>
          <w:bCs/>
          <w:lang w:val="en-US"/>
        </w:rPr>
        <w:t>%}{{old_number}}{%endif%}</w:t>
      </w:r>
      <w:r w:rsidRPr="00DF6732">
        <w:rPr>
          <w:rStyle w:val="FontStyle25"/>
          <w:szCs w:val="22"/>
          <w:lang w:val="en-US"/>
        </w:rPr>
        <w:t>___________</w:t>
      </w:r>
    </w:p>
    <w:p w14:paraId="1E734F76" w14:textId="77777777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</w:p>
    <w:p w14:paraId="48BC19D7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Qayd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etish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guvohnoma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 xml:space="preserve">seriyasi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73381AE1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</w:p>
    <w:p w14:paraId="4A6C1868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DYHXX xodimi ______________________________ "_____ " ______________ 20 _____ yil.</w:t>
      </w:r>
    </w:p>
    <w:p w14:paraId="2FF13290" w14:textId="77777777" w:rsidR="00802EC2" w:rsidRPr="003E245B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</w:rPr>
      </w:pPr>
      <w:r w:rsidRPr="00DF6732">
        <w:rPr>
          <w:rStyle w:val="FontStyle25"/>
          <w:i/>
          <w:szCs w:val="22"/>
          <w:lang w:val="en-US"/>
        </w:rPr>
        <w:t xml:space="preserve">                                                 </w:t>
      </w:r>
      <w:r w:rsidRPr="00B60CB5">
        <w:rPr>
          <w:rStyle w:val="FontStyle25"/>
          <w:i/>
          <w:szCs w:val="22"/>
        </w:rPr>
        <w:t>(imzo)</w:t>
      </w:r>
    </w:p>
    <w:bookmarkEnd w:id="0"/>
    <w:p w14:paraId="532D7D8D" w14:textId="77777777" w:rsidR="00802EC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</w:pPr>
    </w:p>
    <w:sectPr w:rsidR="00802EC2" w:rsidSect="001862E5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2E"/>
    <w:rsid w:val="000E55E6"/>
    <w:rsid w:val="0010455A"/>
    <w:rsid w:val="0015620F"/>
    <w:rsid w:val="001862E5"/>
    <w:rsid w:val="001A4055"/>
    <w:rsid w:val="002A126E"/>
    <w:rsid w:val="00305728"/>
    <w:rsid w:val="0034133F"/>
    <w:rsid w:val="003E245B"/>
    <w:rsid w:val="004B08F3"/>
    <w:rsid w:val="00545A88"/>
    <w:rsid w:val="00690356"/>
    <w:rsid w:val="00802EC2"/>
    <w:rsid w:val="00864517"/>
    <w:rsid w:val="009B64A7"/>
    <w:rsid w:val="00A25E44"/>
    <w:rsid w:val="00A75BBC"/>
    <w:rsid w:val="00A97381"/>
    <w:rsid w:val="00B07784"/>
    <w:rsid w:val="00B60CB5"/>
    <w:rsid w:val="00B6112E"/>
    <w:rsid w:val="00BD7846"/>
    <w:rsid w:val="00BF4907"/>
    <w:rsid w:val="00C35875"/>
    <w:rsid w:val="00C45B7E"/>
    <w:rsid w:val="00D07E72"/>
    <w:rsid w:val="00D410B2"/>
    <w:rsid w:val="00D630FE"/>
    <w:rsid w:val="00D771BF"/>
    <w:rsid w:val="00DC2AF6"/>
    <w:rsid w:val="00DF6732"/>
    <w:rsid w:val="00E7353B"/>
    <w:rsid w:val="00F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9F750"/>
  <w15:docId w15:val="{40C7E876-40C4-436E-BAF7-801AB7E3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8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B07784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B07784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B07784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B07784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B07784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B07784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6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13</cp:revision>
  <cp:lastPrinted>2018-10-12T10:57:00Z</cp:lastPrinted>
  <dcterms:created xsi:type="dcterms:W3CDTF">2021-11-11T17:10:00Z</dcterms:created>
  <dcterms:modified xsi:type="dcterms:W3CDTF">2021-11-11T18:12:00Z</dcterms:modified>
</cp:coreProperties>
</file>