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38B95A77" w:rsidR="009A18FD" w:rsidRDefault="00C86BC2">
      <w:r>
        <w:t>5</w:t>
      </w:r>
      <w:r w:rsidR="002A7F14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14:paraId="31DF6A70" w14:textId="77777777" w:rsidTr="00EB6E46">
        <w:trPr>
          <w:trHeight w:val="455"/>
        </w:trPr>
        <w:tc>
          <w:tcPr>
            <w:tcW w:w="2405" w:type="dxa"/>
          </w:tcPr>
          <w:p w14:paraId="5C75B0B4" w14:textId="77777777" w:rsidR="002A7F14" w:rsidRDefault="002A7F14"/>
        </w:tc>
        <w:tc>
          <w:tcPr>
            <w:tcW w:w="9639" w:type="dxa"/>
          </w:tcPr>
          <w:p w14:paraId="2A08E254" w14:textId="09E87C83" w:rsidR="002A7F14" w:rsidRPr="00554AD9" w:rsidRDefault="00E91931">
            <w:pPr>
              <w:rPr>
                <w:b/>
                <w:bCs/>
              </w:rPr>
            </w:pPr>
            <w:r w:rsidRPr="00554AD9">
              <w:rPr>
                <w:b/>
                <w:bCs/>
              </w:rPr>
              <w:t>LES</w:t>
            </w:r>
            <w:r w:rsidR="00554AD9">
              <w:rPr>
                <w:b/>
                <w:bCs/>
              </w:rPr>
              <w:t xml:space="preserve">SON PLAN FOR: BUSINESS ADMINISTRATION – </w:t>
            </w:r>
            <w:r w:rsidR="001B7BC8">
              <w:rPr>
                <w:b/>
                <w:bCs/>
              </w:rPr>
              <w:t xml:space="preserve">STEEL SERVICES </w:t>
            </w:r>
            <w:r w:rsidR="00916F89">
              <w:rPr>
                <w:b/>
                <w:bCs/>
              </w:rPr>
              <w:t>(PTY)</w:t>
            </w:r>
            <w:r w:rsidR="00274B2A">
              <w:rPr>
                <w:b/>
                <w:bCs/>
              </w:rPr>
              <w:t>Ltd</w:t>
            </w:r>
          </w:p>
        </w:tc>
      </w:tr>
      <w:tr w:rsidR="002A7F14" w14:paraId="43A59100" w14:textId="77777777" w:rsidTr="00EB6E46">
        <w:tc>
          <w:tcPr>
            <w:tcW w:w="2405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14:paraId="073627E8" w14:textId="497602E0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i/>
                <w:sz w:val="20"/>
                <w:szCs w:val="20"/>
              </w:rPr>
              <w:t xml:space="preserve"> </w:t>
            </w:r>
            <w:r w:rsidR="006E46E7">
              <w:rPr>
                <w:bCs/>
                <w:iCs/>
                <w:sz w:val="20"/>
                <w:szCs w:val="20"/>
              </w:rPr>
              <w:t xml:space="preserve">TOPIC: </w:t>
            </w:r>
            <w:r w:rsidR="00916F89">
              <w:rPr>
                <w:bCs/>
                <w:iCs/>
                <w:sz w:val="20"/>
                <w:szCs w:val="20"/>
              </w:rPr>
              <w:t xml:space="preserve">REMEDIAL </w:t>
            </w:r>
            <w:r w:rsidR="00883A96">
              <w:rPr>
                <w:bCs/>
                <w:iCs/>
                <w:sz w:val="20"/>
                <w:szCs w:val="20"/>
              </w:rPr>
              <w:t>– maintain bookkeeping system</w:t>
            </w:r>
          </w:p>
        </w:tc>
      </w:tr>
      <w:tr w:rsidR="002A7F14" w14:paraId="3FD0B955" w14:textId="77777777" w:rsidTr="00EB6E46">
        <w:trPr>
          <w:trHeight w:val="358"/>
        </w:trPr>
        <w:tc>
          <w:tcPr>
            <w:tcW w:w="2405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14:paraId="5D98891B" w14:textId="57C6ACF8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UNIT STANDARD </w:t>
            </w:r>
            <w:r w:rsidR="00E91931" w:rsidRPr="00554AD9">
              <w:rPr>
                <w:bCs/>
                <w:sz w:val="20"/>
                <w:szCs w:val="20"/>
              </w:rPr>
              <w:t>NUMBER (</w:t>
            </w:r>
            <w:r w:rsidR="00A02756">
              <w:rPr>
                <w:bCs/>
                <w:sz w:val="20"/>
                <w:szCs w:val="20"/>
              </w:rPr>
              <w:t>7706)</w:t>
            </w:r>
          </w:p>
        </w:tc>
      </w:tr>
      <w:tr w:rsidR="002A7F14" w14:paraId="0FD1A896" w14:textId="77777777" w:rsidTr="00EB6E46">
        <w:trPr>
          <w:trHeight w:val="279"/>
        </w:trPr>
        <w:tc>
          <w:tcPr>
            <w:tcW w:w="2405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14:paraId="7C6A29C7" w14:textId="45186DE7" w:rsidR="002A7F14" w:rsidRPr="00554AD9" w:rsidRDefault="00274B2A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0</w:t>
            </w:r>
            <w:r w:rsidR="00A02756">
              <w:rPr>
                <w:bCs/>
                <w:sz w:val="20"/>
                <w:szCs w:val="20"/>
              </w:rPr>
              <w:t>1/02</w:t>
            </w:r>
            <w:r w:rsidR="002A7F14" w:rsidRPr="00554AD9">
              <w:rPr>
                <w:bCs/>
                <w:sz w:val="20"/>
                <w:szCs w:val="20"/>
              </w:rPr>
              <w:t>/202</w:t>
            </w:r>
            <w:r w:rsidR="00A02756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EB6E46">
        <w:trPr>
          <w:trHeight w:val="410"/>
        </w:trPr>
        <w:tc>
          <w:tcPr>
            <w:tcW w:w="2405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14:paraId="3FFB1259" w14:textId="77B1C797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 PRESENTATION</w:t>
            </w:r>
            <w:r w:rsidR="00554AD9">
              <w:rPr>
                <w:bCs/>
                <w:sz w:val="20"/>
                <w:szCs w:val="20"/>
              </w:rPr>
              <w:t xml:space="preserve"> / GROUP DISCUSSIONS/</w:t>
            </w:r>
            <w:r w:rsidR="006E46E7">
              <w:rPr>
                <w:bCs/>
                <w:sz w:val="20"/>
                <w:szCs w:val="20"/>
              </w:rPr>
              <w:t>GROUP DISCUSSION</w:t>
            </w:r>
          </w:p>
        </w:tc>
      </w:tr>
      <w:tr w:rsidR="002A7F14" w14:paraId="7ED76550" w14:textId="77777777" w:rsidTr="00EB6E46">
        <w:trPr>
          <w:trHeight w:val="416"/>
        </w:trPr>
        <w:tc>
          <w:tcPr>
            <w:tcW w:w="2405" w:type="dxa"/>
          </w:tcPr>
          <w:p w14:paraId="5BBD8BB1" w14:textId="70F702FA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9639" w:type="dxa"/>
          </w:tcPr>
          <w:p w14:paraId="11A4EAFB" w14:textId="7F1035A3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>EXAMPLES: FACILITATOR GUIDE / LEARNER GUID</w:t>
            </w:r>
            <w:r w:rsidR="006E46E7">
              <w:rPr>
                <w:bCs/>
                <w:sz w:val="20"/>
                <w:szCs w:val="20"/>
              </w:rPr>
              <w:t>ES / WHITEBOARD /</w:t>
            </w:r>
          </w:p>
        </w:tc>
      </w:tr>
      <w:tr w:rsidR="002A7F14" w14:paraId="4B7DC343" w14:textId="77777777" w:rsidTr="00EB6E46">
        <w:trPr>
          <w:trHeight w:val="586"/>
        </w:trPr>
        <w:tc>
          <w:tcPr>
            <w:tcW w:w="2405" w:type="dxa"/>
          </w:tcPr>
          <w:p w14:paraId="2856AEDE" w14:textId="77777777" w:rsidR="002A7F14" w:rsidRDefault="002A7F14" w:rsidP="002A7F14"/>
        </w:tc>
        <w:tc>
          <w:tcPr>
            <w:tcW w:w="9639" w:type="dxa"/>
          </w:tcPr>
          <w:p w14:paraId="56B42825" w14:textId="2A47EFAF" w:rsidR="002A7F14" w:rsidRPr="00554AD9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</w:t>
            </w:r>
            <w:r w:rsidR="002A7F14" w:rsidRPr="00554AD9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554AD9" w:rsidRDefault="002A7F14" w:rsidP="002A7F14"/>
        </w:tc>
      </w:tr>
      <w:tr w:rsidR="002A7F14" w14:paraId="5DA02894" w14:textId="77777777" w:rsidTr="00EB6E46">
        <w:tc>
          <w:tcPr>
            <w:tcW w:w="2405" w:type="dxa"/>
          </w:tcPr>
          <w:p w14:paraId="32B8AE71" w14:textId="6598BB7C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9A4A7E">
              <w:rPr>
                <w:b/>
                <w:bCs/>
                <w:sz w:val="20"/>
                <w:szCs w:val="20"/>
              </w:rPr>
              <w:t>– 09:00</w:t>
            </w:r>
          </w:p>
        </w:tc>
        <w:tc>
          <w:tcPr>
            <w:tcW w:w="9639" w:type="dxa"/>
          </w:tcPr>
          <w:p w14:paraId="7208FB5E" w14:textId="3A00C240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SIGNING OF ATTENDANCE REGISTERS</w:t>
            </w:r>
            <w:r w:rsidR="009A4A7E">
              <w:rPr>
                <w:b/>
                <w:bCs/>
                <w:sz w:val="20"/>
                <w:szCs w:val="20"/>
              </w:rPr>
              <w:t xml:space="preserve"> AND COMPLETION OF ALL ADMINISTRATION</w:t>
            </w:r>
            <w:r w:rsidR="000D5B45">
              <w:rPr>
                <w:b/>
                <w:bCs/>
                <w:sz w:val="20"/>
                <w:szCs w:val="20"/>
              </w:rPr>
              <w:t xml:space="preserve"> AND RECAP </w:t>
            </w:r>
          </w:p>
        </w:tc>
      </w:tr>
      <w:tr w:rsidR="002A7F14" w14:paraId="3D790263" w14:textId="77777777" w:rsidTr="00EB6E46">
        <w:trPr>
          <w:trHeight w:val="58"/>
        </w:trPr>
        <w:tc>
          <w:tcPr>
            <w:tcW w:w="2405" w:type="dxa"/>
          </w:tcPr>
          <w:p w14:paraId="6441911A" w14:textId="2D6D5DBE" w:rsidR="002A7F14" w:rsidRDefault="009A4A7E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10:15</w:t>
            </w:r>
          </w:p>
        </w:tc>
        <w:tc>
          <w:tcPr>
            <w:tcW w:w="9639" w:type="dxa"/>
          </w:tcPr>
          <w:p w14:paraId="254FC092" w14:textId="1C9E0612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SE</w:t>
            </w:r>
            <w:r w:rsidR="00554AD9">
              <w:rPr>
                <w:b/>
                <w:bCs/>
                <w:sz w:val="20"/>
                <w:szCs w:val="20"/>
              </w:rPr>
              <w:t>SS</w:t>
            </w:r>
            <w:r w:rsidR="006E46E7">
              <w:rPr>
                <w:b/>
                <w:bCs/>
                <w:sz w:val="20"/>
                <w:szCs w:val="20"/>
              </w:rPr>
              <w:t xml:space="preserve">ION 1: SECTION 1: - MODULE 2 – </w:t>
            </w:r>
            <w:r w:rsidR="00A02756">
              <w:rPr>
                <w:b/>
                <w:bCs/>
                <w:sz w:val="20"/>
                <w:szCs w:val="20"/>
              </w:rPr>
              <w:t xml:space="preserve">maintain bookkeeping system </w:t>
            </w:r>
          </w:p>
          <w:p w14:paraId="0BBD0621" w14:textId="77777777" w:rsidR="001E5584" w:rsidRDefault="001E5584" w:rsidP="002A7F14">
            <w:pPr>
              <w:rPr>
                <w:b/>
                <w:bCs/>
                <w:sz w:val="20"/>
                <w:szCs w:val="20"/>
              </w:rPr>
            </w:pPr>
          </w:p>
          <w:p w14:paraId="09190466" w14:textId="6709E76F" w:rsidR="006E46E7" w:rsidRDefault="001E5584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RECAP </w:t>
            </w:r>
            <w:r w:rsidR="00617997">
              <w:rPr>
                <w:b/>
                <w:bCs/>
                <w:sz w:val="20"/>
                <w:szCs w:val="20"/>
              </w:rPr>
              <w:t>previous lesson by discussing the following</w:t>
            </w:r>
          </w:p>
          <w:p w14:paraId="40E4A46B" w14:textId="77777777" w:rsidR="006E46E7" w:rsidRPr="00554AD9" w:rsidRDefault="006E46E7" w:rsidP="002A7F14">
            <w:pPr>
              <w:rPr>
                <w:b/>
                <w:bCs/>
                <w:sz w:val="20"/>
                <w:szCs w:val="20"/>
              </w:rPr>
            </w:pPr>
          </w:p>
          <w:p w14:paraId="7F9B5DCD" w14:textId="395C32AF" w:rsidR="002A7F14" w:rsidRDefault="007D29C4" w:rsidP="002A7F14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Maintain bookkeeping system</w:t>
            </w:r>
          </w:p>
          <w:p w14:paraId="14991109" w14:textId="18CE8DE0" w:rsidR="009A4A7E" w:rsidRPr="004A5861" w:rsidRDefault="009A4A7E" w:rsidP="004A5861">
            <w:pPr>
              <w:rPr>
                <w:sz w:val="20"/>
                <w:szCs w:val="20"/>
              </w:rPr>
            </w:pPr>
          </w:p>
          <w:p w14:paraId="6EE9A3ED" w14:textId="28A5524E" w:rsidR="006E46E7" w:rsidRDefault="00095AD9" w:rsidP="006E46E7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Understand the importance of maintaining bookkeeping system </w:t>
            </w:r>
          </w:p>
          <w:p w14:paraId="6ADA41EB" w14:textId="5B2D7029" w:rsidR="006E46E7" w:rsidRPr="006E46E7" w:rsidRDefault="00F54D2F" w:rsidP="006E46E7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Maintain a bookkeeping system </w:t>
            </w:r>
          </w:p>
          <w:p w14:paraId="68B2D704" w14:textId="77777777" w:rsidR="009A4A7E" w:rsidRDefault="009A4A7E" w:rsidP="009A4A7E">
            <w:pPr>
              <w:pStyle w:val="ListParagraph"/>
              <w:rPr>
                <w:sz w:val="20"/>
                <w:szCs w:val="20"/>
              </w:rPr>
            </w:pPr>
          </w:p>
          <w:p w14:paraId="3BB158C3" w14:textId="7AB5BE00" w:rsidR="009A4A7E" w:rsidRDefault="009A4A7E" w:rsidP="009A4A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N.B: explain to leaners that </w:t>
            </w:r>
            <w:r w:rsidR="00C1748E">
              <w:rPr>
                <w:sz w:val="20"/>
                <w:szCs w:val="20"/>
              </w:rPr>
              <w:t xml:space="preserve">they need to </w:t>
            </w:r>
            <w:r w:rsidR="00F54D2F">
              <w:rPr>
                <w:sz w:val="20"/>
                <w:szCs w:val="20"/>
              </w:rPr>
              <w:t>submit</w:t>
            </w:r>
            <w:r w:rsidR="00AF3D5C">
              <w:rPr>
                <w:sz w:val="20"/>
                <w:szCs w:val="20"/>
              </w:rPr>
              <w:t xml:space="preserve"> their practical </w:t>
            </w:r>
            <w:r w:rsidR="007538CC">
              <w:rPr>
                <w:sz w:val="20"/>
                <w:szCs w:val="20"/>
              </w:rPr>
              <w:t>and</w:t>
            </w:r>
            <w:r w:rsidR="00F54D2F">
              <w:rPr>
                <w:sz w:val="20"/>
                <w:szCs w:val="20"/>
              </w:rPr>
              <w:t xml:space="preserve"> mark it</w:t>
            </w:r>
          </w:p>
          <w:p w14:paraId="5429F542" w14:textId="77777777" w:rsidR="009A4A7E" w:rsidRPr="009A4A7E" w:rsidRDefault="009A4A7E" w:rsidP="009A4A7E">
            <w:pPr>
              <w:rPr>
                <w:sz w:val="20"/>
                <w:szCs w:val="20"/>
              </w:rPr>
            </w:pPr>
          </w:p>
          <w:p w14:paraId="1C750F47" w14:textId="21856474" w:rsidR="000352F8" w:rsidRDefault="00C2779F" w:rsidP="006E46E7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Introduction: refer to the relevant pages and explain the key learning points</w:t>
            </w:r>
            <w:r w:rsidR="00C0636C">
              <w:rPr>
                <w:sz w:val="20"/>
                <w:szCs w:val="20"/>
              </w:rPr>
              <w:t xml:space="preserve"> and confirm understanding of learners</w:t>
            </w:r>
          </w:p>
          <w:p w14:paraId="42687C65" w14:textId="5E78EBF8" w:rsidR="0039530B" w:rsidRPr="00983EF9" w:rsidRDefault="00042E5C" w:rsidP="00983EF9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Facilitator to check the </w:t>
            </w:r>
            <w:r w:rsidR="00B60A2F">
              <w:rPr>
                <w:sz w:val="20"/>
                <w:szCs w:val="20"/>
              </w:rPr>
              <w:t>practical</w:t>
            </w:r>
            <w:r>
              <w:rPr>
                <w:sz w:val="20"/>
                <w:szCs w:val="20"/>
              </w:rPr>
              <w:t xml:space="preserve"> for any necessary remedials and allow time for corrections</w:t>
            </w:r>
          </w:p>
        </w:tc>
      </w:tr>
      <w:tr w:rsidR="002A7F14" w14:paraId="71DAF5A0" w14:textId="77777777" w:rsidTr="00EB6E46">
        <w:trPr>
          <w:trHeight w:val="555"/>
        </w:trPr>
        <w:tc>
          <w:tcPr>
            <w:tcW w:w="2405" w:type="dxa"/>
          </w:tcPr>
          <w:p w14:paraId="5BAD3B50" w14:textId="6567537B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513098B9" w:rsidR="002A7F14" w:rsidRDefault="009A4A7E" w:rsidP="002A7F14">
            <w:r>
              <w:rPr>
                <w:b/>
                <w:sz w:val="20"/>
                <w:szCs w:val="20"/>
              </w:rPr>
              <w:t>10:15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10:25</w:t>
            </w:r>
          </w:p>
        </w:tc>
        <w:tc>
          <w:tcPr>
            <w:tcW w:w="9639" w:type="dxa"/>
          </w:tcPr>
          <w:p w14:paraId="5F889195" w14:textId="77777777" w:rsidR="002A7F14" w:rsidRPr="00554AD9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683CCEB3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        TEA BREAK </w:t>
            </w:r>
          </w:p>
        </w:tc>
      </w:tr>
      <w:tr w:rsidR="002A7F14" w14:paraId="7E65F99B" w14:textId="77777777" w:rsidTr="00EB6E46">
        <w:trPr>
          <w:trHeight w:val="274"/>
        </w:trPr>
        <w:tc>
          <w:tcPr>
            <w:tcW w:w="2405" w:type="dxa"/>
          </w:tcPr>
          <w:p w14:paraId="20D2D78E" w14:textId="079FC793" w:rsidR="002A7F14" w:rsidRPr="002A7F14" w:rsidRDefault="009A4A7E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10:25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11:15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9639" w:type="dxa"/>
          </w:tcPr>
          <w:p w14:paraId="02BF504B" w14:textId="284FDBA0" w:rsidR="002A7F14" w:rsidRDefault="00CA55FF" w:rsidP="00EE42BF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Refer to the relevant page</w:t>
            </w:r>
            <w:r w:rsidR="00D07037">
              <w:rPr>
                <w:bCs/>
                <w:iCs/>
                <w:sz w:val="20"/>
                <w:szCs w:val="20"/>
              </w:rPr>
              <w:t xml:space="preserve"> in the learner workbook - </w:t>
            </w:r>
            <w:r w:rsidR="00042E5C">
              <w:rPr>
                <w:bCs/>
                <w:iCs/>
                <w:sz w:val="20"/>
                <w:szCs w:val="20"/>
              </w:rPr>
              <w:t>Facilitator to</w:t>
            </w:r>
            <w:r w:rsidR="003B288A">
              <w:rPr>
                <w:bCs/>
                <w:iCs/>
                <w:sz w:val="20"/>
                <w:szCs w:val="20"/>
              </w:rPr>
              <w:t xml:space="preserve"> ensure all admin</w:t>
            </w:r>
            <w:r w:rsidR="00A21B09">
              <w:rPr>
                <w:bCs/>
                <w:iCs/>
                <w:sz w:val="20"/>
                <w:szCs w:val="20"/>
              </w:rPr>
              <w:t xml:space="preserve"> </w:t>
            </w:r>
            <w:r w:rsidR="002E5EDE">
              <w:rPr>
                <w:bCs/>
                <w:iCs/>
                <w:sz w:val="20"/>
                <w:szCs w:val="20"/>
              </w:rPr>
              <w:t xml:space="preserve">is completed </w:t>
            </w:r>
          </w:p>
          <w:p w14:paraId="31E4E0A9" w14:textId="77777777" w:rsidR="000B2F08" w:rsidRDefault="000B2F08" w:rsidP="00EE42BF">
            <w:pPr>
              <w:rPr>
                <w:bCs/>
                <w:iCs/>
                <w:sz w:val="20"/>
                <w:szCs w:val="20"/>
              </w:rPr>
            </w:pPr>
          </w:p>
          <w:p w14:paraId="63C10191" w14:textId="0680544C" w:rsidR="00D07037" w:rsidRPr="00EE42BF" w:rsidRDefault="00D07037" w:rsidP="00EE42BF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Discuss the lessons learned with learners </w:t>
            </w:r>
            <w:r w:rsidR="000B2F08">
              <w:rPr>
                <w:bCs/>
                <w:iCs/>
                <w:sz w:val="20"/>
                <w:szCs w:val="20"/>
              </w:rPr>
              <w:t xml:space="preserve">to determine the effectiveness of the </w:t>
            </w:r>
            <w:r w:rsidR="00343649">
              <w:rPr>
                <w:bCs/>
                <w:iCs/>
                <w:sz w:val="20"/>
                <w:szCs w:val="20"/>
              </w:rPr>
              <w:t>programme to learners.</w:t>
            </w:r>
          </w:p>
        </w:tc>
      </w:tr>
      <w:tr w:rsidR="002A7F14" w14:paraId="16DDA8D2" w14:textId="77777777" w:rsidTr="00EB6E46">
        <w:tc>
          <w:tcPr>
            <w:tcW w:w="2405" w:type="dxa"/>
          </w:tcPr>
          <w:p w14:paraId="292598A9" w14:textId="555BE94C" w:rsidR="002A7F14" w:rsidRPr="002A7F14" w:rsidRDefault="009A4A7E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11:15</w:t>
            </w:r>
            <w:r w:rsidR="002A7F14" w:rsidRPr="002A7F14">
              <w:rPr>
                <w:b/>
                <w:bCs/>
                <w:sz w:val="20"/>
                <w:szCs w:val="20"/>
              </w:rPr>
              <w:t xml:space="preserve">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12:15</w:t>
            </w:r>
          </w:p>
        </w:tc>
        <w:tc>
          <w:tcPr>
            <w:tcW w:w="9639" w:type="dxa"/>
          </w:tcPr>
          <w:p w14:paraId="645A6299" w14:textId="79246064" w:rsidR="006F7D37" w:rsidRDefault="000352F8" w:rsidP="004753CA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 w:rsidRPr="002D087D">
              <w:rPr>
                <w:b/>
                <w:bCs/>
                <w:sz w:val="20"/>
                <w:szCs w:val="20"/>
              </w:rPr>
              <w:t xml:space="preserve">SESSION 2: </w:t>
            </w:r>
          </w:p>
          <w:p w14:paraId="32B60F81" w14:textId="44E867AE" w:rsidR="004753CA" w:rsidRPr="004753CA" w:rsidRDefault="004753CA" w:rsidP="004753CA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Facilitator to </w:t>
            </w:r>
            <w:r w:rsidR="0044106D">
              <w:rPr>
                <w:bCs/>
                <w:iCs/>
                <w:sz w:val="20"/>
                <w:szCs w:val="20"/>
              </w:rPr>
              <w:t>mark the</w:t>
            </w:r>
            <w:r>
              <w:rPr>
                <w:bCs/>
                <w:iCs/>
                <w:sz w:val="20"/>
                <w:szCs w:val="20"/>
              </w:rPr>
              <w:t xml:space="preserve"> </w:t>
            </w:r>
            <w:r w:rsidR="0027024F">
              <w:rPr>
                <w:bCs/>
                <w:iCs/>
                <w:sz w:val="20"/>
                <w:szCs w:val="20"/>
              </w:rPr>
              <w:t>mark the practical</w:t>
            </w:r>
            <w:r w:rsidR="003B44F8">
              <w:rPr>
                <w:bCs/>
                <w:iCs/>
                <w:sz w:val="20"/>
                <w:szCs w:val="20"/>
              </w:rPr>
              <w:t xml:space="preserve"> checklists in the learner workbook and check if learners filled in and signed every part of that</w:t>
            </w:r>
            <w:r w:rsidR="00F93A78">
              <w:rPr>
                <w:bCs/>
                <w:iCs/>
                <w:sz w:val="20"/>
                <w:szCs w:val="20"/>
              </w:rPr>
              <w:t>.</w:t>
            </w:r>
          </w:p>
          <w:p w14:paraId="225E4DDC" w14:textId="77777777" w:rsidR="002A7F14" w:rsidRPr="00554AD9" w:rsidRDefault="002A7F14" w:rsidP="002A7F14"/>
        </w:tc>
      </w:tr>
      <w:tr w:rsidR="00E91931" w14:paraId="7B999D8D" w14:textId="77777777" w:rsidTr="00EB6E46">
        <w:trPr>
          <w:trHeight w:val="483"/>
        </w:trPr>
        <w:tc>
          <w:tcPr>
            <w:tcW w:w="2405" w:type="dxa"/>
          </w:tcPr>
          <w:p w14:paraId="50A24718" w14:textId="54E15E7D" w:rsidR="00E91931" w:rsidRDefault="002D087D" w:rsidP="00E91931">
            <w:r>
              <w:rPr>
                <w:b/>
                <w:bCs/>
                <w:sz w:val="20"/>
                <w:szCs w:val="20"/>
              </w:rPr>
              <w:t>12:15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12:4</w:t>
            </w:r>
            <w:r w:rsidR="00E91931"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639" w:type="dxa"/>
          </w:tcPr>
          <w:p w14:paraId="7C8E5681" w14:textId="61483E3C" w:rsidR="00E91931" w:rsidRPr="00554AD9" w:rsidRDefault="00E91931" w:rsidP="00E91931">
            <w:r w:rsidRPr="00554AD9">
              <w:rPr>
                <w:sz w:val="20"/>
                <w:szCs w:val="20"/>
              </w:rPr>
              <w:t xml:space="preserve">                                                       </w:t>
            </w:r>
            <w:r w:rsidRPr="00554AD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14:paraId="7A1A8914" w14:textId="77777777" w:rsidTr="00EB6E46">
        <w:tc>
          <w:tcPr>
            <w:tcW w:w="2405" w:type="dxa"/>
          </w:tcPr>
          <w:p w14:paraId="6973BD40" w14:textId="5B0A6302" w:rsidR="009D67DD" w:rsidRDefault="002D087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12:45</w:t>
            </w:r>
            <w:r w:rsidR="009D67DD">
              <w:rPr>
                <w:b/>
                <w:sz w:val="20"/>
                <w:szCs w:val="20"/>
              </w:rPr>
              <w:t xml:space="preserve"> - 14:45</w:t>
            </w:r>
          </w:p>
          <w:p w14:paraId="4F3E32D1" w14:textId="77777777" w:rsidR="00E91931" w:rsidRDefault="00E91931" w:rsidP="00E91931"/>
        </w:tc>
        <w:tc>
          <w:tcPr>
            <w:tcW w:w="9639" w:type="dxa"/>
          </w:tcPr>
          <w:p w14:paraId="542EAEEF" w14:textId="026714C2" w:rsidR="00085A2A" w:rsidRPr="0027024F" w:rsidRDefault="0027024F" w:rsidP="0027024F">
            <w:p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Learners to complete assessors documents and facilitator to check if all is signed and filled in correctly</w:t>
            </w:r>
          </w:p>
          <w:p w14:paraId="0997C1D4" w14:textId="77777777" w:rsidR="00085A2A" w:rsidRPr="00D44D8E" w:rsidRDefault="00085A2A" w:rsidP="00104E87">
            <w:pPr>
              <w:pStyle w:val="ListParagraph"/>
              <w:rPr>
                <w:iCs/>
                <w:sz w:val="20"/>
                <w:szCs w:val="20"/>
              </w:rPr>
            </w:pPr>
          </w:p>
          <w:p w14:paraId="20305ADD" w14:textId="77777777" w:rsidR="00E91931" w:rsidRPr="00554AD9" w:rsidRDefault="00E91931" w:rsidP="00E91931"/>
        </w:tc>
      </w:tr>
      <w:tr w:rsidR="009D67DD" w14:paraId="178844AE" w14:textId="77777777" w:rsidTr="00EB6E46">
        <w:tc>
          <w:tcPr>
            <w:tcW w:w="2405" w:type="dxa"/>
          </w:tcPr>
          <w:p w14:paraId="2FCF4046" w14:textId="37DB34ED" w:rsidR="009D67DD" w:rsidRDefault="006F7D37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="009D67DD" w:rsidRPr="00DB1EDD">
              <w:rPr>
                <w:b/>
                <w:sz w:val="20"/>
                <w:szCs w:val="20"/>
              </w:rPr>
              <w:t>5</w:t>
            </w:r>
            <w:r w:rsidR="009D67DD"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9639" w:type="dxa"/>
          </w:tcPr>
          <w:p w14:paraId="3CE19266" w14:textId="49329AC6" w:rsidR="009D67DD" w:rsidRPr="00554AD9" w:rsidRDefault="00104E87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Complete the witness testimony</w:t>
            </w:r>
            <w:r w:rsidR="00C77FD7">
              <w:rPr>
                <w:iCs/>
                <w:sz w:val="20"/>
                <w:szCs w:val="20"/>
              </w:rPr>
              <w:t>,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C77FD7">
              <w:rPr>
                <w:iCs/>
                <w:sz w:val="20"/>
                <w:szCs w:val="20"/>
              </w:rPr>
              <w:t xml:space="preserve">logbook </w:t>
            </w:r>
            <w:r>
              <w:rPr>
                <w:iCs/>
                <w:sz w:val="20"/>
                <w:szCs w:val="20"/>
              </w:rPr>
              <w:t xml:space="preserve">and </w:t>
            </w:r>
            <w:r w:rsidR="006F7D37">
              <w:rPr>
                <w:iCs/>
                <w:sz w:val="20"/>
                <w:szCs w:val="20"/>
              </w:rPr>
              <w:t xml:space="preserve">Allow  review the lesson </w:t>
            </w:r>
          </w:p>
          <w:p w14:paraId="7AF1564A" w14:textId="77777777" w:rsidR="009D67DD" w:rsidRPr="00554AD9" w:rsidRDefault="009D67DD" w:rsidP="009D67DD"/>
        </w:tc>
      </w:tr>
      <w:tr w:rsidR="009D67DD" w14:paraId="252978A0" w14:textId="77777777" w:rsidTr="00EB6E46">
        <w:tc>
          <w:tcPr>
            <w:tcW w:w="2405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9639" w:type="dxa"/>
          </w:tcPr>
          <w:p w14:paraId="1C34C368" w14:textId="77777777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554AD9">
              <w:rPr>
                <w:iCs/>
                <w:sz w:val="20"/>
                <w:szCs w:val="20"/>
              </w:rPr>
              <w:t>Signing of the Afternoon Attendance Register</w:t>
            </w:r>
          </w:p>
          <w:p w14:paraId="11F2C5B2" w14:textId="77777777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</w:pPr>
            <w:r w:rsidRPr="00554AD9">
              <w:rPr>
                <w:iCs/>
                <w:sz w:val="20"/>
                <w:szCs w:val="20"/>
              </w:rPr>
              <w:t>Packing up for the day</w:t>
            </w:r>
          </w:p>
          <w:p w14:paraId="09DE0318" w14:textId="65D5BD13" w:rsidR="009D67DD" w:rsidRPr="00554AD9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2A7F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63184"/>
    <w:multiLevelType w:val="hybridMultilevel"/>
    <w:tmpl w:val="B5E0D7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F1FFD"/>
    <w:multiLevelType w:val="hybridMultilevel"/>
    <w:tmpl w:val="A8C05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074F3"/>
    <w:multiLevelType w:val="hybridMultilevel"/>
    <w:tmpl w:val="2ECA70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FA659D"/>
    <w:multiLevelType w:val="hybridMultilevel"/>
    <w:tmpl w:val="07BE4ED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3E76DBA"/>
    <w:multiLevelType w:val="hybridMultilevel"/>
    <w:tmpl w:val="92C8A89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F00181F"/>
    <w:multiLevelType w:val="hybridMultilevel"/>
    <w:tmpl w:val="7A4E9AC0"/>
    <w:lvl w:ilvl="0" w:tplc="FFFFFFFF">
      <w:start w:val="1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43133E"/>
    <w:multiLevelType w:val="hybridMultilevel"/>
    <w:tmpl w:val="BDB07B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49429">
    <w:abstractNumId w:val="3"/>
  </w:num>
  <w:num w:numId="2" w16cid:durableId="608581907">
    <w:abstractNumId w:val="7"/>
  </w:num>
  <w:num w:numId="3" w16cid:durableId="1084759290">
    <w:abstractNumId w:val="2"/>
  </w:num>
  <w:num w:numId="4" w16cid:durableId="418795886">
    <w:abstractNumId w:val="4"/>
  </w:num>
  <w:num w:numId="5" w16cid:durableId="1830444041">
    <w:abstractNumId w:val="5"/>
  </w:num>
  <w:num w:numId="6" w16cid:durableId="150484019">
    <w:abstractNumId w:val="1"/>
  </w:num>
  <w:num w:numId="7" w16cid:durableId="609049969">
    <w:abstractNumId w:val="0"/>
  </w:num>
  <w:num w:numId="8" w16cid:durableId="508579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00185"/>
    <w:rsid w:val="000268C9"/>
    <w:rsid w:val="000352F8"/>
    <w:rsid w:val="00042E5C"/>
    <w:rsid w:val="00081C54"/>
    <w:rsid w:val="00085A2A"/>
    <w:rsid w:val="0009488C"/>
    <w:rsid w:val="00095AD9"/>
    <w:rsid w:val="000A30D6"/>
    <w:rsid w:val="000B2F08"/>
    <w:rsid w:val="000B5BB6"/>
    <w:rsid w:val="000D5B45"/>
    <w:rsid w:val="00104E87"/>
    <w:rsid w:val="00107520"/>
    <w:rsid w:val="0011644A"/>
    <w:rsid w:val="00124BDB"/>
    <w:rsid w:val="0015697B"/>
    <w:rsid w:val="00184045"/>
    <w:rsid w:val="001B0145"/>
    <w:rsid w:val="001B7BC8"/>
    <w:rsid w:val="001E5584"/>
    <w:rsid w:val="002036AF"/>
    <w:rsid w:val="0027024F"/>
    <w:rsid w:val="00274B2A"/>
    <w:rsid w:val="002A03BC"/>
    <w:rsid w:val="002A29D9"/>
    <w:rsid w:val="002A50C3"/>
    <w:rsid w:val="002A7F14"/>
    <w:rsid w:val="002D087D"/>
    <w:rsid w:val="002E5EDE"/>
    <w:rsid w:val="00343649"/>
    <w:rsid w:val="003460B3"/>
    <w:rsid w:val="00346432"/>
    <w:rsid w:val="0039530B"/>
    <w:rsid w:val="00396801"/>
    <w:rsid w:val="003A094A"/>
    <w:rsid w:val="003B288A"/>
    <w:rsid w:val="003B44F8"/>
    <w:rsid w:val="003C1BF4"/>
    <w:rsid w:val="003F745C"/>
    <w:rsid w:val="00414DCA"/>
    <w:rsid w:val="00434CCB"/>
    <w:rsid w:val="0044106D"/>
    <w:rsid w:val="00466533"/>
    <w:rsid w:val="004753CA"/>
    <w:rsid w:val="00475BB0"/>
    <w:rsid w:val="004904E7"/>
    <w:rsid w:val="00491A18"/>
    <w:rsid w:val="004A5861"/>
    <w:rsid w:val="004B3F0C"/>
    <w:rsid w:val="004F45EB"/>
    <w:rsid w:val="005156E2"/>
    <w:rsid w:val="00532877"/>
    <w:rsid w:val="00554AD9"/>
    <w:rsid w:val="00581608"/>
    <w:rsid w:val="00584930"/>
    <w:rsid w:val="00617997"/>
    <w:rsid w:val="00621A65"/>
    <w:rsid w:val="00645AE5"/>
    <w:rsid w:val="00655F69"/>
    <w:rsid w:val="00675A60"/>
    <w:rsid w:val="006B565C"/>
    <w:rsid w:val="006E46E7"/>
    <w:rsid w:val="006F5F49"/>
    <w:rsid w:val="006F7D37"/>
    <w:rsid w:val="00725FE1"/>
    <w:rsid w:val="0074246C"/>
    <w:rsid w:val="007538CC"/>
    <w:rsid w:val="007D29C4"/>
    <w:rsid w:val="00804AF5"/>
    <w:rsid w:val="00804B89"/>
    <w:rsid w:val="00883A96"/>
    <w:rsid w:val="008A7823"/>
    <w:rsid w:val="00916F89"/>
    <w:rsid w:val="00925985"/>
    <w:rsid w:val="00930FFF"/>
    <w:rsid w:val="0094131A"/>
    <w:rsid w:val="00983EF9"/>
    <w:rsid w:val="00992AF9"/>
    <w:rsid w:val="009A0A84"/>
    <w:rsid w:val="009A18FD"/>
    <w:rsid w:val="009A4A7E"/>
    <w:rsid w:val="009D6441"/>
    <w:rsid w:val="009D67DD"/>
    <w:rsid w:val="009E6375"/>
    <w:rsid w:val="00A02756"/>
    <w:rsid w:val="00A05479"/>
    <w:rsid w:val="00A20D61"/>
    <w:rsid w:val="00A21B09"/>
    <w:rsid w:val="00A471FE"/>
    <w:rsid w:val="00A51AA1"/>
    <w:rsid w:val="00A521D0"/>
    <w:rsid w:val="00AD5A1F"/>
    <w:rsid w:val="00AF3D5C"/>
    <w:rsid w:val="00B05847"/>
    <w:rsid w:val="00B34A98"/>
    <w:rsid w:val="00B60A2F"/>
    <w:rsid w:val="00B6109D"/>
    <w:rsid w:val="00B6614A"/>
    <w:rsid w:val="00B95FBB"/>
    <w:rsid w:val="00BA454E"/>
    <w:rsid w:val="00BC6E71"/>
    <w:rsid w:val="00C05C8E"/>
    <w:rsid w:val="00C0636C"/>
    <w:rsid w:val="00C1748E"/>
    <w:rsid w:val="00C2779F"/>
    <w:rsid w:val="00C64441"/>
    <w:rsid w:val="00C76628"/>
    <w:rsid w:val="00C77FD7"/>
    <w:rsid w:val="00C86BC2"/>
    <w:rsid w:val="00CA2F43"/>
    <w:rsid w:val="00CA55FF"/>
    <w:rsid w:val="00CB00AB"/>
    <w:rsid w:val="00CE3CC0"/>
    <w:rsid w:val="00D07037"/>
    <w:rsid w:val="00D353F3"/>
    <w:rsid w:val="00D44D8E"/>
    <w:rsid w:val="00D67A17"/>
    <w:rsid w:val="00D84BD9"/>
    <w:rsid w:val="00DA1394"/>
    <w:rsid w:val="00DC6505"/>
    <w:rsid w:val="00DE2C13"/>
    <w:rsid w:val="00DF22AF"/>
    <w:rsid w:val="00E46616"/>
    <w:rsid w:val="00E91931"/>
    <w:rsid w:val="00EA1C3E"/>
    <w:rsid w:val="00EB6E46"/>
    <w:rsid w:val="00EE0509"/>
    <w:rsid w:val="00EE42BF"/>
    <w:rsid w:val="00F1345E"/>
    <w:rsid w:val="00F211F4"/>
    <w:rsid w:val="00F3737D"/>
    <w:rsid w:val="00F46A5D"/>
    <w:rsid w:val="00F54D2F"/>
    <w:rsid w:val="00F90F82"/>
    <w:rsid w:val="00F93A78"/>
    <w:rsid w:val="00FB787F"/>
    <w:rsid w:val="00FD5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Jeffrey Molefe</cp:lastModifiedBy>
  <cp:revision>2</cp:revision>
  <dcterms:created xsi:type="dcterms:W3CDTF">2024-02-01T08:44:00Z</dcterms:created>
  <dcterms:modified xsi:type="dcterms:W3CDTF">2024-02-01T08:44:00Z</dcterms:modified>
</cp:coreProperties>
</file>