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72DEB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DICIONÁRIO DE DADOS - SISTEMA ESCOLAR ALDA LARA</w:t>
      </w:r>
    </w:p>
    <w:p w14:paraId="07093FA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1️⃣ Visão Geral</w:t>
      </w:r>
    </w:p>
    <w:p w14:paraId="25FB7257">
      <w:pPr>
        <w:pStyle w:val="8"/>
        <w:keepNext w:val="0"/>
        <w:keepLines w:val="0"/>
        <w:widowControl/>
        <w:suppressLineNumbers w:val="0"/>
      </w:pPr>
      <w:r>
        <w:t>Este dicionário de dados descreve as tabelas do banco de dados do sistema escolar da Escola Alda Lara, detalhando seus campos, tipos de dados, restrições e relacionamentos.</w:t>
      </w:r>
    </w:p>
    <w:p w14:paraId="67E9A91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8D4AEA">
      <w:pPr>
        <w:pStyle w:val="2"/>
        <w:keepNext w:val="0"/>
        <w:keepLines w:val="0"/>
        <w:widowControl/>
        <w:suppressLineNumbers w:val="0"/>
        <w:rPr>
          <w:rFonts w:hint="default"/>
          <w:lang w:val="en-AU"/>
        </w:rPr>
      </w:pPr>
      <w:r>
        <w:rPr>
          <w:rStyle w:val="6"/>
          <w:b/>
          <w:bCs/>
        </w:rPr>
        <w:t>2️⃣ Resumo das Tabelas</w:t>
      </w:r>
      <w:bookmarkStart w:id="0" w:name="_GoBack"/>
      <w:bookmarkEnd w:id="0"/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2177"/>
        <w:gridCol w:w="2070"/>
        <w:gridCol w:w="2274"/>
      </w:tblGrid>
      <w:tr w14:paraId="4B70C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827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14B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D1C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Cardinalidade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85B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03707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391C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BF6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Nenhum direto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68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1:N (Alunos, Professores, Coordenadores, Secretaria)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45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os dados gerais de todos os usuários.</w:t>
            </w:r>
          </w:p>
        </w:tc>
      </w:tr>
      <w:tr w14:paraId="1CA5BC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40D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A5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turmas (id_turma)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68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17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específicas dos alunos e sua turma.</w:t>
            </w:r>
          </w:p>
        </w:tc>
      </w:tr>
      <w:tr w14:paraId="2BAF2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E8B6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6F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disciplinas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61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C28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professores e suas disciplinas.</w:t>
            </w:r>
          </w:p>
        </w:tc>
      </w:tr>
      <w:tr w14:paraId="19C265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C4C9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coordenadores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DF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(id_usuario), cursos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45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D3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dos coordenadores de curso.</w:t>
            </w:r>
          </w:p>
        </w:tc>
      </w:tr>
      <w:tr w14:paraId="6AFF3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AA46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93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C86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78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Contém informações da equipe administrativa.</w:t>
            </w:r>
          </w:p>
        </w:tc>
      </w:tr>
      <w:tr w14:paraId="76C07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CE2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64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professores (id_professor), cursos (id_curso)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FE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104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todas as disciplinas disponíveis e seus professores.</w:t>
            </w:r>
          </w:p>
        </w:tc>
      </w:tr>
      <w:tr w14:paraId="06E28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58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8C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professores (id_professor)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2BE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N:M, 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23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as turmas organizadas e seus responsáveis.</w:t>
            </w:r>
          </w:p>
        </w:tc>
      </w:tr>
      <w:tr w14:paraId="35AEF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7FB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4F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 (id_aluno), disciplinas (id_disciplina)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13D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5C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Registra as notas dos alunos por disciplina.</w:t>
            </w:r>
          </w:p>
        </w:tc>
      </w:tr>
      <w:tr w14:paraId="3A27F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08C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comunicados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B0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(id_usuario)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F7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N:M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1D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comunicados enviados.</w:t>
            </w:r>
          </w:p>
        </w:tc>
      </w:tr>
      <w:tr w14:paraId="0E6A5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8A2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password_resets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15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 (email)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79B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1:1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EFA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Armazena tokens para redefinição de senha.</w:t>
            </w:r>
          </w:p>
        </w:tc>
      </w:tr>
    </w:tbl>
    <w:p w14:paraId="65A4768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D3D13">
      <w:pPr>
        <w:keepNext w:val="0"/>
        <w:keepLines w:val="0"/>
        <w:widowControl/>
        <w:suppressLineNumbers w:val="0"/>
      </w:pPr>
    </w:p>
    <w:p w14:paraId="14ECF327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3️⃣ Tabelas do Banco de Dados</w:t>
      </w:r>
    </w:p>
    <w:p w14:paraId="2524154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usuarios</w:t>
      </w:r>
    </w:p>
    <w:p w14:paraId="540A10AC">
      <w:pPr>
        <w:pStyle w:val="8"/>
        <w:keepNext w:val="0"/>
        <w:keepLines w:val="0"/>
        <w:widowControl/>
        <w:suppressLineNumbers w:val="0"/>
      </w:pPr>
      <w:r>
        <w:t>Armazena os dados gerais de todos os usuários do sistema.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072"/>
        <w:gridCol w:w="1020"/>
        <w:gridCol w:w="2029"/>
      </w:tblGrid>
      <w:tr w14:paraId="71042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370C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4EA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B6F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EFD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625C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AECC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13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D42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4DC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ED159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3CF3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40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56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C8E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0261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6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53F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027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3A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DF74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8AB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6A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C8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CA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694C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555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13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109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750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03229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E704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D64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130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9C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0C24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94B0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AF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04A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7F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</w:tbl>
    <w:p w14:paraId="7004EA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E430A8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secretaria</w:t>
      </w:r>
    </w:p>
    <w:p w14:paraId="49D59150">
      <w:pPr>
        <w:pStyle w:val="8"/>
        <w:keepNext w:val="0"/>
        <w:keepLines w:val="0"/>
        <w:widowControl/>
        <w:suppressLineNumbers w:val="0"/>
      </w:pPr>
      <w:r>
        <w:t>Registra a equipe administrativa responsável pela gestão escolar.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00AC8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0238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CDC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A47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904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5F14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BCC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8F8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63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F7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E8C73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8A8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B9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F2B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29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0A833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C16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A66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0B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9B2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215E636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Relacionamentos:</w:t>
      </w:r>
    </w:p>
    <w:p w14:paraId="1588A3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Associada a usuários do tipo </w:t>
      </w:r>
      <w:r>
        <w:rPr>
          <w:rStyle w:val="7"/>
        </w:rPr>
        <w:t>secretaria</w:t>
      </w:r>
      <w:r>
        <w:t>.</w:t>
      </w:r>
    </w:p>
    <w:p w14:paraId="39801EAC">
      <w:pPr>
        <w:keepNext w:val="0"/>
        <w:keepLines w:val="0"/>
        <w:widowControl/>
        <w:suppressLineNumbers w:val="0"/>
        <w:rPr>
          <w:rStyle w:val="6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4337EF"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4AD7EC72">
      <w:pPr>
        <w:pStyle w:val="3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5A1B5912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alunos</w:t>
      </w:r>
    </w:p>
    <w:p w14:paraId="2F860D10">
      <w:pPr>
        <w:pStyle w:val="8"/>
        <w:keepNext w:val="0"/>
        <w:keepLines w:val="0"/>
        <w:widowControl/>
        <w:suppressLineNumbers w:val="0"/>
      </w:pPr>
      <w:r>
        <w:t>Armazena os dados dos alunos matriculados.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2131"/>
        <w:gridCol w:w="1380"/>
        <w:gridCol w:w="2890"/>
      </w:tblGrid>
      <w:tr w14:paraId="38DFC8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D582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8DE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33A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4FB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D6355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56C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56C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44B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DE7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41A7B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C5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D06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EA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0A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43B07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074F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00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BA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6EA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F2EF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5E5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4C9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56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51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turmas(id_turma)</w:t>
            </w:r>
          </w:p>
        </w:tc>
      </w:tr>
      <w:tr w14:paraId="4356D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181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46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C2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E63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50A1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700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C7E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F53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293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D779AC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665D74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professores</w:t>
      </w:r>
    </w:p>
    <w:p w14:paraId="455A619A">
      <w:pPr>
        <w:pStyle w:val="8"/>
        <w:keepNext w:val="0"/>
        <w:keepLines w:val="0"/>
        <w:widowControl/>
        <w:suppressLineNumbers w:val="0"/>
      </w:pPr>
      <w:r>
        <w:t>Armazena os dados dos professores cadastrados.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5"/>
        <w:gridCol w:w="1380"/>
        <w:gridCol w:w="3346"/>
      </w:tblGrid>
      <w:tr w14:paraId="57004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E8E9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33E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1CD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B94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B925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48CD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82A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4A8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A6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0A73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50A1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FDF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3A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71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645C4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E852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13A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3F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BE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disciplinas(id_disciplina)</w:t>
            </w:r>
          </w:p>
        </w:tc>
      </w:tr>
    </w:tbl>
    <w:p w14:paraId="2F6090D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B6229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disciplinas</w:t>
      </w:r>
    </w:p>
    <w:p w14:paraId="1D49D232">
      <w:pPr>
        <w:pStyle w:val="8"/>
        <w:keepNext w:val="0"/>
        <w:keepLines w:val="0"/>
        <w:widowControl/>
        <w:suppressLineNumbers w:val="0"/>
      </w:pPr>
      <w:r>
        <w:t>Registra todas as disciplinas oferecidas pela escola.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355"/>
        <w:gridCol w:w="1380"/>
        <w:gridCol w:w="3026"/>
      </w:tblGrid>
      <w:tr w14:paraId="553B91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32E0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325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09D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809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3B99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D41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0A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62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CE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D51D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FCDF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84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30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7A9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B474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8BF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520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FF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54B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cursos(id_curso)</w:t>
            </w:r>
          </w:p>
        </w:tc>
      </w:tr>
    </w:tbl>
    <w:p w14:paraId="2194491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CAA5C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notas</w:t>
      </w:r>
    </w:p>
    <w:p w14:paraId="56EF5858">
      <w:pPr>
        <w:pStyle w:val="8"/>
        <w:keepNext w:val="0"/>
        <w:keepLines w:val="0"/>
        <w:widowControl/>
        <w:suppressLineNumbers w:val="0"/>
      </w:pPr>
      <w:r>
        <w:t>Armazena as notas lançadas pelos professores.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035"/>
        <w:gridCol w:w="1380"/>
        <w:gridCol w:w="3346"/>
      </w:tblGrid>
      <w:tr w14:paraId="2EA49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8E70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F1E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302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C47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6DBB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B82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2E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6B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A62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9DDE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D5B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A5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865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2E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alunos(id_aluno)</w:t>
            </w:r>
          </w:p>
        </w:tc>
      </w:tr>
      <w:tr w14:paraId="6FAD1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AE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1C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045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801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disciplinas(id_disciplina)</w:t>
            </w:r>
          </w:p>
        </w:tc>
      </w:tr>
      <w:tr w14:paraId="7EFC0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14FD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D5E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8B7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43B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998C8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665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9E98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BD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37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EA6404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F4E3C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comunicados</w:t>
      </w:r>
    </w:p>
    <w:p w14:paraId="26824BB7">
      <w:pPr>
        <w:pStyle w:val="8"/>
        <w:keepNext w:val="0"/>
        <w:keepLines w:val="0"/>
        <w:widowControl/>
        <w:suppressLineNumbers w:val="0"/>
      </w:pPr>
      <w:r>
        <w:t>Armazena mensagens enviadas para alunos e professores.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7"/>
        <w:gridCol w:w="1380"/>
        <w:gridCol w:w="3154"/>
      </w:tblGrid>
      <w:tr w14:paraId="3552B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C9A3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7B3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752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EDE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21B19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34D9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CCD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921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19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C4C5D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9EC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8F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46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97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3DCAA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8F2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C4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38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35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39D5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63C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enviado_por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BE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9C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55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usuarios(id_usuario)</w:t>
            </w:r>
          </w:p>
        </w:tc>
      </w:tr>
      <w:tr w14:paraId="6DDB6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C9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801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996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E1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5E210BDA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Relacionamentos:</w:t>
      </w:r>
    </w:p>
    <w:p w14:paraId="4EA0E6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Enviado por diretores, coordenadores ou professores.</w:t>
      </w:r>
    </w:p>
    <w:p w14:paraId="773165C1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BA8E6">
      <w:pPr>
        <w:keepNext w:val="0"/>
        <w:keepLines w:val="0"/>
        <w:widowControl/>
        <w:suppressLineNumbers w:val="0"/>
      </w:pPr>
    </w:p>
    <w:p w14:paraId="3A5224AF">
      <w:pPr>
        <w:keepNext w:val="0"/>
        <w:keepLines w:val="0"/>
        <w:widowControl/>
        <w:suppressLineNumbers w:val="0"/>
      </w:pPr>
    </w:p>
    <w:p w14:paraId="3D76D94B">
      <w:pPr>
        <w:keepNext w:val="0"/>
        <w:keepLines w:val="0"/>
        <w:widowControl/>
        <w:suppressLineNumbers w:val="0"/>
      </w:pPr>
    </w:p>
    <w:p w14:paraId="363AE88B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📌 Tabela: password_resets</w:t>
      </w:r>
    </w:p>
    <w:p w14:paraId="20909D2D">
      <w:pPr>
        <w:pStyle w:val="8"/>
        <w:keepNext w:val="0"/>
        <w:keepLines w:val="0"/>
        <w:widowControl/>
        <w:suppressLineNumbers w:val="0"/>
      </w:pPr>
      <w:r>
        <w:t>Armazena os tokens gerados para recuperação de senha.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460"/>
        <w:gridCol w:w="1380"/>
        <w:gridCol w:w="3195"/>
      </w:tblGrid>
      <w:tr w14:paraId="510A80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3DF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3DE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9D1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4A8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FA44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CE4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ECD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6C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F6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C5A5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D33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64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3D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52E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Referencia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usuarios(email)</w:t>
            </w:r>
          </w:p>
        </w:tc>
      </w:tr>
      <w:tr w14:paraId="204E9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F9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DCB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F9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7E0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EC9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C72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expira_em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BB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618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F9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a validade do token</w:t>
            </w:r>
          </w:p>
        </w:tc>
      </w:tr>
    </w:tbl>
    <w:p w14:paraId="6263062E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Relacionamentos:</w:t>
      </w:r>
    </w:p>
    <w:p w14:paraId="6A2F4C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Cada token está vinculado a um e-mail registrado no sistema.</w:t>
      </w:r>
    </w:p>
    <w:p w14:paraId="4D14A0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Após a redefinição da senha, o token é invalidado.</w:t>
      </w:r>
    </w:p>
    <w:p w14:paraId="1C63F03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769E25">
      <w:pPr>
        <w:pStyle w:val="8"/>
        <w:keepNext w:val="0"/>
        <w:keepLines w:val="0"/>
        <w:widowControl/>
        <w:suppressLineNumbers w:val="0"/>
      </w:pPr>
      <w:r>
        <w:t xml:space="preserve">📌 </w:t>
      </w:r>
      <w:r>
        <w:rPr>
          <w:rStyle w:val="6"/>
        </w:rPr>
        <w:t>Conclusão</w:t>
      </w:r>
      <w:r>
        <w:t xml:space="preserve"> Este dicionário de dados define a estrutura do banco de dados do sistema escolar, garantindo organização e integridade dos dados. Caso precise de ajustes, podemos expandir conforme necessário. 🚀</w:t>
      </w:r>
    </w:p>
    <w:p w14:paraId="033E531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B526B"/>
    <w:multiLevelType w:val="multilevel"/>
    <w:tmpl w:val="948B52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72C4A9"/>
    <w:multiLevelType w:val="multilevel"/>
    <w:tmpl w:val="9C72C4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59081AD"/>
    <w:multiLevelType w:val="multilevel"/>
    <w:tmpl w:val="459081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D5B3C"/>
    <w:rsid w:val="03FE5826"/>
    <w:rsid w:val="088854C6"/>
    <w:rsid w:val="0B087AA5"/>
    <w:rsid w:val="2D3164B2"/>
    <w:rsid w:val="2F3A6BC6"/>
    <w:rsid w:val="3F7A275D"/>
    <w:rsid w:val="424E4D56"/>
    <w:rsid w:val="465F0D84"/>
    <w:rsid w:val="47174CAF"/>
    <w:rsid w:val="4F9672A2"/>
    <w:rsid w:val="57D8072B"/>
    <w:rsid w:val="6F5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2025-03-21T16:05:00Z</dcterms:created>
  <dc:creator>Júnior Flávio</dc:creator>
  <cp:lastModifiedBy>Júnior Flávio</cp:lastModifiedBy>
  <dcterms:modified xsi:type="dcterms:W3CDTF">2025-03-22T09:50:14Z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63C9827E1C9A48F1BFE04F35D027A62B_13</vt:lpwstr>
  </property>
</Properties>
</file>