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569DE" w14:textId="77777777" w:rsidR="00551666" w:rsidRDefault="00551666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15388" w:type="dxa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002E781C" w:rsidRPr="00250584" w14:paraId="108B8BA9" w14:textId="77777777" w:rsidTr="7BF4FB6F">
        <w:tc>
          <w:tcPr>
            <w:tcW w:w="1110" w:type="dxa"/>
          </w:tcPr>
          <w:p w14:paraId="0FF5731F" w14:textId="77777777" w:rsidR="002E781C" w:rsidRPr="00C24B00" w:rsidRDefault="002E781C" w:rsidP="005521B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C24B00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564E2FC5" w14:textId="343A2A45" w:rsidR="002E781C" w:rsidRPr="00250584" w:rsidRDefault="001B6A6E" w:rsidP="005521B1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Dificuldades no desenvolvimento do TCC (Trabalho de Conclusão de Curso)</w:t>
            </w:r>
          </w:p>
        </w:tc>
      </w:tr>
      <w:tr w:rsidR="002E781C" w:rsidRPr="00250584" w14:paraId="0FC752C2" w14:textId="77777777" w:rsidTr="7BF4FB6F">
        <w:tc>
          <w:tcPr>
            <w:tcW w:w="2375" w:type="dxa"/>
            <w:gridSpan w:val="4"/>
          </w:tcPr>
          <w:p w14:paraId="547985DF" w14:textId="77777777" w:rsidR="002E781C" w:rsidRPr="00C24B00" w:rsidRDefault="002E781C" w:rsidP="005521B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C24B00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55118DAF" w14:textId="77777777" w:rsidR="002E781C" w:rsidRPr="00250584" w:rsidRDefault="002E781C" w:rsidP="005521B1">
            <w:pPr>
              <w:rPr>
                <w:rFonts w:ascii="Georgia" w:hAnsi="Georgia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115" w:type="dxa"/>
          </w:tcPr>
          <w:p w14:paraId="1D754BF7" w14:textId="77777777" w:rsidR="002E781C" w:rsidRPr="00C24B00" w:rsidRDefault="002E781C" w:rsidP="005521B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C24B00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37F010F5" w14:textId="77777777" w:rsidR="002E781C" w:rsidRPr="00250584" w:rsidRDefault="002E781C" w:rsidP="005521B1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2E781C" w:rsidRPr="00250584" w14:paraId="520C8474" w14:textId="77777777" w:rsidTr="7BF4FB6F">
        <w:tc>
          <w:tcPr>
            <w:tcW w:w="1251" w:type="dxa"/>
            <w:gridSpan w:val="2"/>
          </w:tcPr>
          <w:p w14:paraId="6CBEA874" w14:textId="77777777" w:rsidR="002E781C" w:rsidRPr="00C24B00" w:rsidRDefault="002E781C" w:rsidP="005521B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C24B00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69514B05" w14:textId="77777777" w:rsidR="002E781C" w:rsidRPr="00250584" w:rsidRDefault="002E781C" w:rsidP="005521B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6EB7F9C5" w14:textId="77777777" w:rsidR="002E781C" w:rsidRPr="00C24B00" w:rsidRDefault="002E781C" w:rsidP="005521B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C24B00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22F5FD8B" w14:textId="77777777" w:rsidR="002E781C" w:rsidRPr="00250584" w:rsidRDefault="002E781C" w:rsidP="005521B1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2E781C" w:rsidRPr="00250584" w14:paraId="053DE8EB" w14:textId="77777777" w:rsidTr="7BF4FB6F">
        <w:tc>
          <w:tcPr>
            <w:tcW w:w="2016" w:type="dxa"/>
            <w:gridSpan w:val="3"/>
          </w:tcPr>
          <w:p w14:paraId="45423081" w14:textId="77777777" w:rsidR="002E781C" w:rsidRPr="00C24B00" w:rsidRDefault="002E781C" w:rsidP="005521B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C24B00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174BA0F4" w14:textId="77777777" w:rsidR="002E781C" w:rsidRPr="00250584" w:rsidRDefault="002E781C" w:rsidP="005521B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B6A6D2F" w14:textId="57F8A90B" w:rsidR="002E781C" w:rsidRPr="00C24B00" w:rsidRDefault="002E781C" w:rsidP="005521B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</w:t>
            </w:r>
            <w:r w:rsidR="5F6FBE0F" w:rsidRPr="7BF4FB6F">
              <w:rPr>
                <w:rFonts w:ascii="Georgia" w:hAnsi="Georgia"/>
                <w:b/>
                <w:bCs/>
                <w:sz w:val="20"/>
                <w:szCs w:val="20"/>
              </w:rPr>
              <w:t>as</w:t>
            </w: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 xml:space="preserve"> Páginas</w:t>
            </w:r>
          </w:p>
        </w:tc>
        <w:tc>
          <w:tcPr>
            <w:tcW w:w="3685" w:type="dxa"/>
            <w:gridSpan w:val="3"/>
          </w:tcPr>
          <w:p w14:paraId="4CEB74EC" w14:textId="77777777" w:rsidR="002E781C" w:rsidRPr="00250584" w:rsidRDefault="002E781C" w:rsidP="005521B1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7FF15B32" w14:textId="77777777" w:rsidR="002E781C" w:rsidRPr="00C24B00" w:rsidRDefault="002E781C" w:rsidP="005521B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C24B00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694488B8" w14:textId="77777777" w:rsidR="002E781C" w:rsidRPr="00250584" w:rsidRDefault="002E781C" w:rsidP="005521B1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82B2057" w14:textId="77777777" w:rsidTr="7BF4FB6F">
        <w:trPr>
          <w:trHeight w:val="300"/>
        </w:trPr>
        <w:tc>
          <w:tcPr>
            <w:tcW w:w="2016" w:type="dxa"/>
            <w:gridSpan w:val="3"/>
          </w:tcPr>
          <w:p w14:paraId="73F9FB11" w14:textId="10BBAEA4" w:rsidR="72257CD7" w:rsidRDefault="72257CD7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3EF09AE0" w14:textId="05EE4B26" w:rsidR="7BF4FB6F" w:rsidRDefault="001B6A6E" w:rsidP="7BF4FB6F">
            <w:pPr>
              <w:rPr>
                <w:rFonts w:ascii="Georgia" w:hAnsi="Georgia"/>
                <w:sz w:val="20"/>
                <w:szCs w:val="20"/>
              </w:rPr>
            </w:pPr>
            <w:r w:rsidRPr="001B6A6E">
              <w:rPr>
                <w:rFonts w:ascii="Georgia" w:hAnsi="Georgia"/>
                <w:sz w:val="20"/>
                <w:szCs w:val="20"/>
              </w:rPr>
              <w:t>https://www2.ifrn.edu.br/ojs/index.php/HOLOS/article/view/1011?articlesBySimilarityPage=1#articlesBySimilarity</w:t>
            </w:r>
          </w:p>
        </w:tc>
      </w:tr>
      <w:tr w:rsidR="002E781C" w:rsidRPr="00250584" w14:paraId="013A6BC2" w14:textId="77777777" w:rsidTr="7BF4FB6F">
        <w:tc>
          <w:tcPr>
            <w:tcW w:w="15388" w:type="dxa"/>
            <w:gridSpan w:val="11"/>
          </w:tcPr>
          <w:p w14:paraId="331D2C54" w14:textId="77777777" w:rsidR="002E781C" w:rsidRPr="00C24B00" w:rsidRDefault="002E781C" w:rsidP="005521B1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C24B00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002E781C" w:rsidRPr="00250584" w14:paraId="1B648034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3944B1C4" w14:textId="77777777" w:rsidR="002E781C" w:rsidRPr="00250584" w:rsidRDefault="002E781C" w:rsidP="005521B1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493EF979" w14:textId="77777777" w:rsidR="002E781C" w:rsidRPr="00250584" w:rsidRDefault="002E781C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041CF8F5" w14:textId="77777777" w:rsidTr="7BF4FB6F">
        <w:trPr>
          <w:trHeight w:val="300"/>
        </w:trPr>
        <w:tc>
          <w:tcPr>
            <w:tcW w:w="1110" w:type="dxa"/>
          </w:tcPr>
          <w:p w14:paraId="1BCD88B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1CAB8000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AD97ED0" w14:textId="77777777" w:rsidTr="7BF4FB6F">
        <w:trPr>
          <w:trHeight w:val="300"/>
        </w:trPr>
        <w:tc>
          <w:tcPr>
            <w:tcW w:w="2375" w:type="dxa"/>
            <w:gridSpan w:val="4"/>
          </w:tcPr>
          <w:p w14:paraId="034CD841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7AC91F4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645EAD84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20B581A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F3DD503" w14:textId="77777777" w:rsidTr="7BF4FB6F">
        <w:trPr>
          <w:trHeight w:val="300"/>
        </w:trPr>
        <w:tc>
          <w:tcPr>
            <w:tcW w:w="1251" w:type="dxa"/>
            <w:gridSpan w:val="2"/>
          </w:tcPr>
          <w:p w14:paraId="59063601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6CEE88B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54EBC394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6C02CF0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2522D2B" w14:textId="77777777" w:rsidTr="7BF4FB6F">
        <w:trPr>
          <w:trHeight w:val="300"/>
        </w:trPr>
        <w:tc>
          <w:tcPr>
            <w:tcW w:w="2016" w:type="dxa"/>
            <w:gridSpan w:val="3"/>
          </w:tcPr>
          <w:p w14:paraId="2F52A941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5F6AD53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CE7DDE2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</w:t>
            </w:r>
            <w:r w:rsidR="7C2115D1" w:rsidRPr="7BF4FB6F">
              <w:rPr>
                <w:rFonts w:ascii="Georgia" w:hAnsi="Georgia"/>
                <w:b/>
                <w:bCs/>
                <w:sz w:val="20"/>
                <w:szCs w:val="20"/>
              </w:rPr>
              <w:t>as</w:t>
            </w: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 xml:space="preserve"> Páginas</w:t>
            </w:r>
          </w:p>
        </w:tc>
        <w:tc>
          <w:tcPr>
            <w:tcW w:w="3685" w:type="dxa"/>
            <w:gridSpan w:val="3"/>
          </w:tcPr>
          <w:p w14:paraId="5B95B15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5649BC1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38722A2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883EA0D" w14:textId="77777777" w:rsidTr="7BF4FB6F">
        <w:trPr>
          <w:trHeight w:val="300"/>
        </w:trPr>
        <w:tc>
          <w:tcPr>
            <w:tcW w:w="2016" w:type="dxa"/>
            <w:gridSpan w:val="3"/>
          </w:tcPr>
          <w:p w14:paraId="74EBAFF4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419459BC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2E1C5EF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4960EFE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703240D9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4861799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2C2DEF76" w14:textId="16463F8C" w:rsidR="00A23E2C" w:rsidRPr="000F5F53" w:rsidRDefault="00A23E2C" w:rsidP="00E002B1">
      <w:pPr>
        <w:rPr>
          <w:rFonts w:ascii="Georgia" w:hAnsi="Georgia"/>
          <w:b/>
          <w:bCs/>
          <w:sz w:val="20"/>
          <w:szCs w:val="20"/>
        </w:rPr>
      </w:pPr>
    </w:p>
    <w:p w14:paraId="516572A9" w14:textId="2E4BE82E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0E5E4730" w14:textId="77777777" w:rsidTr="7BF4FB6F">
        <w:trPr>
          <w:trHeight w:val="300"/>
        </w:trPr>
        <w:tc>
          <w:tcPr>
            <w:tcW w:w="1110" w:type="dxa"/>
          </w:tcPr>
          <w:p w14:paraId="7B015B27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Assunto</w:t>
            </w:r>
          </w:p>
        </w:tc>
        <w:tc>
          <w:tcPr>
            <w:tcW w:w="14278" w:type="dxa"/>
            <w:gridSpan w:val="10"/>
          </w:tcPr>
          <w:p w14:paraId="7D16670D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7A7F9BB" w14:textId="77777777" w:rsidTr="7BF4FB6F">
        <w:trPr>
          <w:trHeight w:val="300"/>
        </w:trPr>
        <w:tc>
          <w:tcPr>
            <w:tcW w:w="2375" w:type="dxa"/>
            <w:gridSpan w:val="4"/>
          </w:tcPr>
          <w:p w14:paraId="71E3A13B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64C09DE5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06A2A54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7CBD720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7180FD7" w14:textId="77777777" w:rsidTr="7BF4FB6F">
        <w:trPr>
          <w:trHeight w:val="300"/>
        </w:trPr>
        <w:tc>
          <w:tcPr>
            <w:tcW w:w="1251" w:type="dxa"/>
            <w:gridSpan w:val="2"/>
          </w:tcPr>
          <w:p w14:paraId="7E13A07C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613DC0D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69EF47C2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66AB2FED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7BC43B4" w14:textId="77777777" w:rsidTr="7BF4FB6F">
        <w:trPr>
          <w:trHeight w:val="300"/>
        </w:trPr>
        <w:tc>
          <w:tcPr>
            <w:tcW w:w="2016" w:type="dxa"/>
            <w:gridSpan w:val="3"/>
          </w:tcPr>
          <w:p w14:paraId="2226A2A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1A4DA30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D3C5A06" w14:textId="57F8A90B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2E68380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72CAFFD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7BF52C4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E560AE5" w14:textId="77777777" w:rsidTr="7BF4FB6F">
        <w:trPr>
          <w:trHeight w:val="300"/>
        </w:trPr>
        <w:tc>
          <w:tcPr>
            <w:tcW w:w="2016" w:type="dxa"/>
            <w:gridSpan w:val="3"/>
          </w:tcPr>
          <w:p w14:paraId="25D28078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08DBC1A9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628C7D3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64A3CD3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168BD33C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61C5D987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474C4423" w14:textId="77777777" w:rsidR="7BF4FB6F" w:rsidRDefault="7BF4FB6F" w:rsidP="7BF4FB6F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4C991D12" w14:textId="77777777" w:rsidTr="7BF4FB6F">
        <w:trPr>
          <w:trHeight w:val="300"/>
        </w:trPr>
        <w:tc>
          <w:tcPr>
            <w:tcW w:w="1110" w:type="dxa"/>
          </w:tcPr>
          <w:p w14:paraId="5CAE86C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415303D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F1CD940" w14:textId="77777777" w:rsidTr="7BF4FB6F">
        <w:trPr>
          <w:trHeight w:val="300"/>
        </w:trPr>
        <w:tc>
          <w:tcPr>
            <w:tcW w:w="2375" w:type="dxa"/>
            <w:gridSpan w:val="4"/>
          </w:tcPr>
          <w:p w14:paraId="678180F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227950D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1C2234E7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73B5C05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4BF9A61" w14:textId="77777777" w:rsidTr="7BF4FB6F">
        <w:trPr>
          <w:trHeight w:val="300"/>
        </w:trPr>
        <w:tc>
          <w:tcPr>
            <w:tcW w:w="1251" w:type="dxa"/>
            <w:gridSpan w:val="2"/>
          </w:tcPr>
          <w:p w14:paraId="3B6BFCD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58DCCD2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3F4C8D8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49F33FBC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749100A" w14:textId="77777777" w:rsidTr="7BF4FB6F">
        <w:trPr>
          <w:trHeight w:val="300"/>
        </w:trPr>
        <w:tc>
          <w:tcPr>
            <w:tcW w:w="2016" w:type="dxa"/>
            <w:gridSpan w:val="3"/>
          </w:tcPr>
          <w:p w14:paraId="6E2A7E7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580F445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4FF51F0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6D1A71D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0A5002FF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3948F857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565571A" w14:textId="77777777" w:rsidTr="7BF4FB6F">
        <w:trPr>
          <w:trHeight w:val="300"/>
        </w:trPr>
        <w:tc>
          <w:tcPr>
            <w:tcW w:w="2016" w:type="dxa"/>
            <w:gridSpan w:val="3"/>
          </w:tcPr>
          <w:p w14:paraId="1D1B81D5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2BC09909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5F28E67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11BA2F0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11D96142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076A8C5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2EF2BD21" w14:textId="16463F8C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p w14:paraId="22399DDF" w14:textId="0A8CB374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0EDE3920" w14:textId="77777777" w:rsidTr="7BF4FB6F">
        <w:trPr>
          <w:trHeight w:val="300"/>
        </w:trPr>
        <w:tc>
          <w:tcPr>
            <w:tcW w:w="1110" w:type="dxa"/>
          </w:tcPr>
          <w:p w14:paraId="342128EB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Assunto</w:t>
            </w:r>
          </w:p>
        </w:tc>
        <w:tc>
          <w:tcPr>
            <w:tcW w:w="14278" w:type="dxa"/>
            <w:gridSpan w:val="10"/>
          </w:tcPr>
          <w:p w14:paraId="67234AD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67321CA" w14:textId="77777777" w:rsidTr="7BF4FB6F">
        <w:trPr>
          <w:trHeight w:val="300"/>
        </w:trPr>
        <w:tc>
          <w:tcPr>
            <w:tcW w:w="2375" w:type="dxa"/>
            <w:gridSpan w:val="4"/>
          </w:tcPr>
          <w:p w14:paraId="21508EDB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5177708C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1D740DB7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7BDC01A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7B86173" w14:textId="77777777" w:rsidTr="7BF4FB6F">
        <w:trPr>
          <w:trHeight w:val="300"/>
        </w:trPr>
        <w:tc>
          <w:tcPr>
            <w:tcW w:w="1251" w:type="dxa"/>
            <w:gridSpan w:val="2"/>
          </w:tcPr>
          <w:p w14:paraId="5FEC22CF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7434D590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5146C10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14DABA5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B5FD0BF" w14:textId="77777777" w:rsidTr="7BF4FB6F">
        <w:trPr>
          <w:trHeight w:val="300"/>
        </w:trPr>
        <w:tc>
          <w:tcPr>
            <w:tcW w:w="2016" w:type="dxa"/>
            <w:gridSpan w:val="3"/>
          </w:tcPr>
          <w:p w14:paraId="1E16E2F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3290488D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653EDF5" w14:textId="57F8A90B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45E95206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1FBA82C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123228B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209FADE" w14:textId="77777777" w:rsidTr="7BF4FB6F">
        <w:trPr>
          <w:trHeight w:val="300"/>
        </w:trPr>
        <w:tc>
          <w:tcPr>
            <w:tcW w:w="2016" w:type="dxa"/>
            <w:gridSpan w:val="3"/>
          </w:tcPr>
          <w:p w14:paraId="715A3DED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77A9AD7D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A33D84A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7F0CB55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1159B52A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77F58DE0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4BBDB8D9" w14:textId="77777777" w:rsidR="7BF4FB6F" w:rsidRDefault="7BF4FB6F" w:rsidP="7BF4FB6F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0FED0253" w14:textId="77777777" w:rsidTr="7BF4FB6F">
        <w:trPr>
          <w:trHeight w:val="300"/>
        </w:trPr>
        <w:tc>
          <w:tcPr>
            <w:tcW w:w="1110" w:type="dxa"/>
          </w:tcPr>
          <w:p w14:paraId="4112BAB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18421738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440A651" w14:textId="77777777" w:rsidTr="7BF4FB6F">
        <w:trPr>
          <w:trHeight w:val="300"/>
        </w:trPr>
        <w:tc>
          <w:tcPr>
            <w:tcW w:w="2375" w:type="dxa"/>
            <w:gridSpan w:val="4"/>
          </w:tcPr>
          <w:p w14:paraId="2189E057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734CC46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408405B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0AAF6715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F7312F9" w14:textId="77777777" w:rsidTr="7BF4FB6F">
        <w:trPr>
          <w:trHeight w:val="300"/>
        </w:trPr>
        <w:tc>
          <w:tcPr>
            <w:tcW w:w="1251" w:type="dxa"/>
            <w:gridSpan w:val="2"/>
          </w:tcPr>
          <w:p w14:paraId="2FA41C6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39DE958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18073E9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5722AFA0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64BFC2D" w14:textId="77777777" w:rsidTr="7BF4FB6F">
        <w:trPr>
          <w:trHeight w:val="300"/>
        </w:trPr>
        <w:tc>
          <w:tcPr>
            <w:tcW w:w="2016" w:type="dxa"/>
            <w:gridSpan w:val="3"/>
          </w:tcPr>
          <w:p w14:paraId="4F1B3231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22A2992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A64898B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2E773430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30F3B91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0B5049A7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386422C" w14:textId="77777777" w:rsidTr="7BF4FB6F">
        <w:trPr>
          <w:trHeight w:val="300"/>
        </w:trPr>
        <w:tc>
          <w:tcPr>
            <w:tcW w:w="2016" w:type="dxa"/>
            <w:gridSpan w:val="3"/>
          </w:tcPr>
          <w:p w14:paraId="32FF597A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60E9ADA3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3C4A09F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48DD167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4EA1DBAF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56C739C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4A557C07" w14:textId="16463F8C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p w14:paraId="1C1FE538" w14:textId="78C39EBE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6775DBEC" w14:textId="77777777" w:rsidTr="7BF4FB6F">
        <w:trPr>
          <w:trHeight w:val="300"/>
        </w:trPr>
        <w:tc>
          <w:tcPr>
            <w:tcW w:w="1110" w:type="dxa"/>
          </w:tcPr>
          <w:p w14:paraId="08C6EAA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Assunto</w:t>
            </w:r>
          </w:p>
        </w:tc>
        <w:tc>
          <w:tcPr>
            <w:tcW w:w="14278" w:type="dxa"/>
            <w:gridSpan w:val="10"/>
          </w:tcPr>
          <w:p w14:paraId="40FB59E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010D883" w14:textId="77777777" w:rsidTr="7BF4FB6F">
        <w:trPr>
          <w:trHeight w:val="300"/>
        </w:trPr>
        <w:tc>
          <w:tcPr>
            <w:tcW w:w="2375" w:type="dxa"/>
            <w:gridSpan w:val="4"/>
          </w:tcPr>
          <w:p w14:paraId="7BBEA522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363A9F66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5F5CEA0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49095BE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8BA8EEE" w14:textId="77777777" w:rsidTr="7BF4FB6F">
        <w:trPr>
          <w:trHeight w:val="300"/>
        </w:trPr>
        <w:tc>
          <w:tcPr>
            <w:tcW w:w="1251" w:type="dxa"/>
            <w:gridSpan w:val="2"/>
          </w:tcPr>
          <w:p w14:paraId="65CD9B14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1CD98588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599BE607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0CBBC0A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808E086" w14:textId="77777777" w:rsidTr="7BF4FB6F">
        <w:trPr>
          <w:trHeight w:val="300"/>
        </w:trPr>
        <w:tc>
          <w:tcPr>
            <w:tcW w:w="2016" w:type="dxa"/>
            <w:gridSpan w:val="3"/>
          </w:tcPr>
          <w:p w14:paraId="13FCB537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6581920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9E59D82" w14:textId="57F8A90B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4EEEB92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5B3AB84E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42CFF2A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2F43FE6" w14:textId="77777777" w:rsidTr="7BF4FB6F">
        <w:trPr>
          <w:trHeight w:val="300"/>
        </w:trPr>
        <w:tc>
          <w:tcPr>
            <w:tcW w:w="2016" w:type="dxa"/>
            <w:gridSpan w:val="3"/>
          </w:tcPr>
          <w:p w14:paraId="5D3A8BE1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1A66E3C3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A829E50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1D3E39EB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72793C21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7742428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7DDD7B0F" w14:textId="77777777" w:rsidR="7BF4FB6F" w:rsidRDefault="7BF4FB6F" w:rsidP="7BF4FB6F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28C08375" w14:textId="77777777" w:rsidTr="7BF4FB6F">
        <w:trPr>
          <w:trHeight w:val="300"/>
        </w:trPr>
        <w:tc>
          <w:tcPr>
            <w:tcW w:w="1110" w:type="dxa"/>
          </w:tcPr>
          <w:p w14:paraId="6BFB42B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337B9D7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EDCA94D" w14:textId="77777777" w:rsidTr="7BF4FB6F">
        <w:trPr>
          <w:trHeight w:val="300"/>
        </w:trPr>
        <w:tc>
          <w:tcPr>
            <w:tcW w:w="2375" w:type="dxa"/>
            <w:gridSpan w:val="4"/>
          </w:tcPr>
          <w:p w14:paraId="288F58B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475D907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49A5A9B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296D9D10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70CAD7B" w14:textId="77777777" w:rsidTr="7BF4FB6F">
        <w:trPr>
          <w:trHeight w:val="300"/>
        </w:trPr>
        <w:tc>
          <w:tcPr>
            <w:tcW w:w="1251" w:type="dxa"/>
            <w:gridSpan w:val="2"/>
          </w:tcPr>
          <w:p w14:paraId="58EC534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2387852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791621A7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30BB1DA0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91E4F9A" w14:textId="77777777" w:rsidTr="7BF4FB6F">
        <w:trPr>
          <w:trHeight w:val="300"/>
        </w:trPr>
        <w:tc>
          <w:tcPr>
            <w:tcW w:w="2016" w:type="dxa"/>
            <w:gridSpan w:val="3"/>
          </w:tcPr>
          <w:p w14:paraId="733EF71B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24CDD975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9AD9070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4E3FA31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45FCFEA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50DDEBB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5661A80" w14:textId="77777777" w:rsidTr="7BF4FB6F">
        <w:trPr>
          <w:trHeight w:val="300"/>
        </w:trPr>
        <w:tc>
          <w:tcPr>
            <w:tcW w:w="2016" w:type="dxa"/>
            <w:gridSpan w:val="3"/>
          </w:tcPr>
          <w:p w14:paraId="10A82A26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401537EC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6F11FE8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3607451E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231FEAAA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406A71A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5CF10DC5" w14:textId="16463F8C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p w14:paraId="5DF1566B" w14:textId="104D3425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45C452A6" w14:textId="77777777" w:rsidTr="7BF4FB6F">
        <w:trPr>
          <w:trHeight w:val="300"/>
        </w:trPr>
        <w:tc>
          <w:tcPr>
            <w:tcW w:w="1110" w:type="dxa"/>
          </w:tcPr>
          <w:p w14:paraId="7D51EC90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Assunto</w:t>
            </w:r>
          </w:p>
        </w:tc>
        <w:tc>
          <w:tcPr>
            <w:tcW w:w="14278" w:type="dxa"/>
            <w:gridSpan w:val="10"/>
          </w:tcPr>
          <w:p w14:paraId="49BEFAB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7FB8EF9" w14:textId="77777777" w:rsidTr="7BF4FB6F">
        <w:trPr>
          <w:trHeight w:val="300"/>
        </w:trPr>
        <w:tc>
          <w:tcPr>
            <w:tcW w:w="2375" w:type="dxa"/>
            <w:gridSpan w:val="4"/>
          </w:tcPr>
          <w:p w14:paraId="497643C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68B98BD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60A46DD0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539BBDF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6FB42A5" w14:textId="77777777" w:rsidTr="7BF4FB6F">
        <w:trPr>
          <w:trHeight w:val="300"/>
        </w:trPr>
        <w:tc>
          <w:tcPr>
            <w:tcW w:w="1251" w:type="dxa"/>
            <w:gridSpan w:val="2"/>
          </w:tcPr>
          <w:p w14:paraId="68F9C99F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38073397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3995793C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3C0AE68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1B0F9BC" w14:textId="77777777" w:rsidTr="7BF4FB6F">
        <w:trPr>
          <w:trHeight w:val="300"/>
        </w:trPr>
        <w:tc>
          <w:tcPr>
            <w:tcW w:w="2016" w:type="dxa"/>
            <w:gridSpan w:val="3"/>
          </w:tcPr>
          <w:p w14:paraId="50557A5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3ED7DA4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CCC9C2A" w14:textId="57F8A90B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0ACDC59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68D3F7C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1D212CF6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D58E02A" w14:textId="77777777" w:rsidTr="7BF4FB6F">
        <w:trPr>
          <w:trHeight w:val="300"/>
        </w:trPr>
        <w:tc>
          <w:tcPr>
            <w:tcW w:w="2016" w:type="dxa"/>
            <w:gridSpan w:val="3"/>
          </w:tcPr>
          <w:p w14:paraId="7F2B857F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7527C775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C2F17E3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3BABC1D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431D6ADF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0DB0E3A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4FD56107" w14:textId="77777777" w:rsidR="7BF4FB6F" w:rsidRDefault="7BF4FB6F" w:rsidP="7BF4FB6F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540D2727" w14:textId="77777777" w:rsidTr="7BF4FB6F">
        <w:trPr>
          <w:trHeight w:val="300"/>
        </w:trPr>
        <w:tc>
          <w:tcPr>
            <w:tcW w:w="1110" w:type="dxa"/>
          </w:tcPr>
          <w:p w14:paraId="520755D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1436F096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03B3F7E" w14:textId="77777777" w:rsidTr="7BF4FB6F">
        <w:trPr>
          <w:trHeight w:val="300"/>
        </w:trPr>
        <w:tc>
          <w:tcPr>
            <w:tcW w:w="2375" w:type="dxa"/>
            <w:gridSpan w:val="4"/>
          </w:tcPr>
          <w:p w14:paraId="3C20ACCB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6C03BAE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1ADD8D2E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3697715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AF364A2" w14:textId="77777777" w:rsidTr="7BF4FB6F">
        <w:trPr>
          <w:trHeight w:val="300"/>
        </w:trPr>
        <w:tc>
          <w:tcPr>
            <w:tcW w:w="1251" w:type="dxa"/>
            <w:gridSpan w:val="2"/>
          </w:tcPr>
          <w:p w14:paraId="004836C4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0AE69E9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34497FAC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488FE80D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F8DEB51" w14:textId="77777777" w:rsidTr="7BF4FB6F">
        <w:trPr>
          <w:trHeight w:val="300"/>
        </w:trPr>
        <w:tc>
          <w:tcPr>
            <w:tcW w:w="2016" w:type="dxa"/>
            <w:gridSpan w:val="3"/>
          </w:tcPr>
          <w:p w14:paraId="2E3CC1F2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209F39F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393CDCF7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2B4C934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6E0CE84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5167E947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C2347F6" w14:textId="77777777" w:rsidTr="7BF4FB6F">
        <w:trPr>
          <w:trHeight w:val="300"/>
        </w:trPr>
        <w:tc>
          <w:tcPr>
            <w:tcW w:w="2016" w:type="dxa"/>
            <w:gridSpan w:val="3"/>
          </w:tcPr>
          <w:p w14:paraId="5728A6F2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7038D1F7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5420BBD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69901ABB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4274A8E2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084FF20C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1975BA4D" w14:textId="16463F8C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p w14:paraId="5951553A" w14:textId="4DDFAA16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6F62CFC5" w14:textId="77777777" w:rsidTr="7BF4FB6F">
        <w:trPr>
          <w:trHeight w:val="300"/>
        </w:trPr>
        <w:tc>
          <w:tcPr>
            <w:tcW w:w="1110" w:type="dxa"/>
          </w:tcPr>
          <w:p w14:paraId="3F09C0B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Assunto</w:t>
            </w:r>
          </w:p>
        </w:tc>
        <w:tc>
          <w:tcPr>
            <w:tcW w:w="14278" w:type="dxa"/>
            <w:gridSpan w:val="10"/>
          </w:tcPr>
          <w:p w14:paraId="576D5320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46E98AD" w14:textId="77777777" w:rsidTr="7BF4FB6F">
        <w:trPr>
          <w:trHeight w:val="300"/>
        </w:trPr>
        <w:tc>
          <w:tcPr>
            <w:tcW w:w="2375" w:type="dxa"/>
            <w:gridSpan w:val="4"/>
          </w:tcPr>
          <w:p w14:paraId="5639D8C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5F8AFD9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27671BF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7AF5C3B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D9BE2EC" w14:textId="77777777" w:rsidTr="7BF4FB6F">
        <w:trPr>
          <w:trHeight w:val="300"/>
        </w:trPr>
        <w:tc>
          <w:tcPr>
            <w:tcW w:w="1251" w:type="dxa"/>
            <w:gridSpan w:val="2"/>
          </w:tcPr>
          <w:p w14:paraId="249C6EB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68A87D3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7271D95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014ED5EC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AB225DE" w14:textId="77777777" w:rsidTr="7BF4FB6F">
        <w:trPr>
          <w:trHeight w:val="300"/>
        </w:trPr>
        <w:tc>
          <w:tcPr>
            <w:tcW w:w="2016" w:type="dxa"/>
            <w:gridSpan w:val="3"/>
          </w:tcPr>
          <w:p w14:paraId="31D2C1EC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6ED1399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348A6D7C" w14:textId="57F8A90B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7DEF686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36A51D3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0EE301F6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C6E8EFC" w14:textId="77777777" w:rsidTr="7BF4FB6F">
        <w:trPr>
          <w:trHeight w:val="300"/>
        </w:trPr>
        <w:tc>
          <w:tcPr>
            <w:tcW w:w="2016" w:type="dxa"/>
            <w:gridSpan w:val="3"/>
          </w:tcPr>
          <w:p w14:paraId="211C85CF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23C3C14A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81E29FC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59F10CE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6D13AC04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4154C1F7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073C787F" w14:textId="77777777" w:rsidR="7BF4FB6F" w:rsidRDefault="7BF4FB6F" w:rsidP="7BF4FB6F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0F571DAD" w14:textId="77777777" w:rsidTr="7BF4FB6F">
        <w:trPr>
          <w:trHeight w:val="300"/>
        </w:trPr>
        <w:tc>
          <w:tcPr>
            <w:tcW w:w="1110" w:type="dxa"/>
          </w:tcPr>
          <w:p w14:paraId="0C2EE970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1384086D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9209AB9" w14:textId="77777777" w:rsidTr="7BF4FB6F">
        <w:trPr>
          <w:trHeight w:val="300"/>
        </w:trPr>
        <w:tc>
          <w:tcPr>
            <w:tcW w:w="2375" w:type="dxa"/>
            <w:gridSpan w:val="4"/>
          </w:tcPr>
          <w:p w14:paraId="2675E017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64D476A5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3F6F68FB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52456A7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8AA5ED5" w14:textId="77777777" w:rsidTr="7BF4FB6F">
        <w:trPr>
          <w:trHeight w:val="300"/>
        </w:trPr>
        <w:tc>
          <w:tcPr>
            <w:tcW w:w="1251" w:type="dxa"/>
            <w:gridSpan w:val="2"/>
          </w:tcPr>
          <w:p w14:paraId="5E9F4BDF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5C0CEE3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5A3CBDF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5D6551B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FDCE81C" w14:textId="77777777" w:rsidTr="7BF4FB6F">
        <w:trPr>
          <w:trHeight w:val="300"/>
        </w:trPr>
        <w:tc>
          <w:tcPr>
            <w:tcW w:w="2016" w:type="dxa"/>
            <w:gridSpan w:val="3"/>
          </w:tcPr>
          <w:p w14:paraId="7E66058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4FA8A5D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31EEC3AE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22F7B647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1D993751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2FB21F2C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AF8B80F" w14:textId="77777777" w:rsidTr="7BF4FB6F">
        <w:trPr>
          <w:trHeight w:val="300"/>
        </w:trPr>
        <w:tc>
          <w:tcPr>
            <w:tcW w:w="2016" w:type="dxa"/>
            <w:gridSpan w:val="3"/>
          </w:tcPr>
          <w:p w14:paraId="0B81CCF8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61F1F9F4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1D1C2CF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755BF1A2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74AE2411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0283E90D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6BC79529" w14:textId="16463F8C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p w14:paraId="2780FAF8" w14:textId="1A5D71E8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7730DB64" w14:textId="77777777" w:rsidTr="7BF4FB6F">
        <w:trPr>
          <w:trHeight w:val="300"/>
        </w:trPr>
        <w:tc>
          <w:tcPr>
            <w:tcW w:w="1110" w:type="dxa"/>
          </w:tcPr>
          <w:p w14:paraId="16FD70C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Assunto</w:t>
            </w:r>
          </w:p>
        </w:tc>
        <w:tc>
          <w:tcPr>
            <w:tcW w:w="14278" w:type="dxa"/>
            <w:gridSpan w:val="10"/>
          </w:tcPr>
          <w:p w14:paraId="2A39B2D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DC801E0" w14:textId="77777777" w:rsidTr="7BF4FB6F">
        <w:trPr>
          <w:trHeight w:val="300"/>
        </w:trPr>
        <w:tc>
          <w:tcPr>
            <w:tcW w:w="2375" w:type="dxa"/>
            <w:gridSpan w:val="4"/>
          </w:tcPr>
          <w:p w14:paraId="4F360F4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2A5FE90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1D314ED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11B78A77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705B2E8" w14:textId="77777777" w:rsidTr="7BF4FB6F">
        <w:trPr>
          <w:trHeight w:val="300"/>
        </w:trPr>
        <w:tc>
          <w:tcPr>
            <w:tcW w:w="1251" w:type="dxa"/>
            <w:gridSpan w:val="2"/>
          </w:tcPr>
          <w:p w14:paraId="5C4936C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2226281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23BEA5D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26498AE6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8837C13" w14:textId="77777777" w:rsidTr="7BF4FB6F">
        <w:trPr>
          <w:trHeight w:val="300"/>
        </w:trPr>
        <w:tc>
          <w:tcPr>
            <w:tcW w:w="2016" w:type="dxa"/>
            <w:gridSpan w:val="3"/>
          </w:tcPr>
          <w:p w14:paraId="494940F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2549BEF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D7C343B" w14:textId="57F8A90B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2AACB19D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15B2786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3E19A75C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0D30FB2" w14:textId="77777777" w:rsidTr="7BF4FB6F">
        <w:trPr>
          <w:trHeight w:val="300"/>
        </w:trPr>
        <w:tc>
          <w:tcPr>
            <w:tcW w:w="2016" w:type="dxa"/>
            <w:gridSpan w:val="3"/>
          </w:tcPr>
          <w:p w14:paraId="31D52756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6DD4D674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EF4F5CC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17B12AA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42970734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08CBB8F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5DED4D7C" w14:textId="77777777" w:rsidR="7BF4FB6F" w:rsidRDefault="7BF4FB6F" w:rsidP="7BF4FB6F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00DA8B1D" w14:textId="77777777" w:rsidTr="7BF4FB6F">
        <w:trPr>
          <w:trHeight w:val="300"/>
        </w:trPr>
        <w:tc>
          <w:tcPr>
            <w:tcW w:w="1110" w:type="dxa"/>
          </w:tcPr>
          <w:p w14:paraId="6AB5919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3058C6E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3E003E3" w14:textId="77777777" w:rsidTr="7BF4FB6F">
        <w:trPr>
          <w:trHeight w:val="300"/>
        </w:trPr>
        <w:tc>
          <w:tcPr>
            <w:tcW w:w="2375" w:type="dxa"/>
            <w:gridSpan w:val="4"/>
          </w:tcPr>
          <w:p w14:paraId="613D0A9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06A1838D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40DDAEC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117F79F8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86CEC36" w14:textId="77777777" w:rsidTr="7BF4FB6F">
        <w:trPr>
          <w:trHeight w:val="300"/>
        </w:trPr>
        <w:tc>
          <w:tcPr>
            <w:tcW w:w="1251" w:type="dxa"/>
            <w:gridSpan w:val="2"/>
          </w:tcPr>
          <w:p w14:paraId="16A8005F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41399FC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1077081C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70AC7B9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F8E3067" w14:textId="77777777" w:rsidTr="7BF4FB6F">
        <w:trPr>
          <w:trHeight w:val="300"/>
        </w:trPr>
        <w:tc>
          <w:tcPr>
            <w:tcW w:w="2016" w:type="dxa"/>
            <w:gridSpan w:val="3"/>
          </w:tcPr>
          <w:p w14:paraId="149A01F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6BC8C07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C303C94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529E042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6D6A5AB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2A6C89D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3EB58FE" w14:textId="77777777" w:rsidTr="7BF4FB6F">
        <w:trPr>
          <w:trHeight w:val="300"/>
        </w:trPr>
        <w:tc>
          <w:tcPr>
            <w:tcW w:w="2016" w:type="dxa"/>
            <w:gridSpan w:val="3"/>
          </w:tcPr>
          <w:p w14:paraId="304238B6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4BCE54AD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99798F9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704A8B4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562338F3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40AF6B3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7574F852" w14:textId="16463F8C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p w14:paraId="21D926E4" w14:textId="4FE52E98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41C3FCFD" w14:textId="77777777" w:rsidTr="7BF4FB6F">
        <w:trPr>
          <w:trHeight w:val="300"/>
        </w:trPr>
        <w:tc>
          <w:tcPr>
            <w:tcW w:w="1110" w:type="dxa"/>
          </w:tcPr>
          <w:p w14:paraId="352BFAE4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Assunto</w:t>
            </w:r>
          </w:p>
        </w:tc>
        <w:tc>
          <w:tcPr>
            <w:tcW w:w="14278" w:type="dxa"/>
            <w:gridSpan w:val="10"/>
          </w:tcPr>
          <w:p w14:paraId="28EB8A8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AE58074" w14:textId="77777777" w:rsidTr="7BF4FB6F">
        <w:trPr>
          <w:trHeight w:val="300"/>
        </w:trPr>
        <w:tc>
          <w:tcPr>
            <w:tcW w:w="2375" w:type="dxa"/>
            <w:gridSpan w:val="4"/>
          </w:tcPr>
          <w:p w14:paraId="0244B99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6A29634C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2C451AC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141BC308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A52257A" w14:textId="77777777" w:rsidTr="7BF4FB6F">
        <w:trPr>
          <w:trHeight w:val="300"/>
        </w:trPr>
        <w:tc>
          <w:tcPr>
            <w:tcW w:w="1251" w:type="dxa"/>
            <w:gridSpan w:val="2"/>
          </w:tcPr>
          <w:p w14:paraId="1DE9B0D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4E275A4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7E543AB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25C73FA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C9005B8" w14:textId="77777777" w:rsidTr="7BF4FB6F">
        <w:trPr>
          <w:trHeight w:val="300"/>
        </w:trPr>
        <w:tc>
          <w:tcPr>
            <w:tcW w:w="2016" w:type="dxa"/>
            <w:gridSpan w:val="3"/>
          </w:tcPr>
          <w:p w14:paraId="6F5EF2A2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5FAAD50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5B58009" w14:textId="57F8A90B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1551C8C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20C3A0BC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536FB51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7CB1F60" w14:textId="77777777" w:rsidTr="7BF4FB6F">
        <w:trPr>
          <w:trHeight w:val="300"/>
        </w:trPr>
        <w:tc>
          <w:tcPr>
            <w:tcW w:w="2016" w:type="dxa"/>
            <w:gridSpan w:val="3"/>
          </w:tcPr>
          <w:p w14:paraId="7C007AEB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0ADE0EC5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A378002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32DACA1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73B67B92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212917E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4B983261" w14:textId="77777777" w:rsidR="7BF4FB6F" w:rsidRDefault="7BF4FB6F" w:rsidP="7BF4FB6F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3BB78528" w14:textId="77777777" w:rsidTr="7BF4FB6F">
        <w:trPr>
          <w:trHeight w:val="300"/>
        </w:trPr>
        <w:tc>
          <w:tcPr>
            <w:tcW w:w="1110" w:type="dxa"/>
          </w:tcPr>
          <w:p w14:paraId="58DED460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4D3A3B0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5429C63" w14:textId="77777777" w:rsidTr="7BF4FB6F">
        <w:trPr>
          <w:trHeight w:val="300"/>
        </w:trPr>
        <w:tc>
          <w:tcPr>
            <w:tcW w:w="2375" w:type="dxa"/>
            <w:gridSpan w:val="4"/>
          </w:tcPr>
          <w:p w14:paraId="079059CE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77409A4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7401232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010D6625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44CFB133" w14:textId="77777777" w:rsidTr="7BF4FB6F">
        <w:trPr>
          <w:trHeight w:val="300"/>
        </w:trPr>
        <w:tc>
          <w:tcPr>
            <w:tcW w:w="1251" w:type="dxa"/>
            <w:gridSpan w:val="2"/>
          </w:tcPr>
          <w:p w14:paraId="49BBD9B7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64728D2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7EE923F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6622F51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2B1A4CB" w14:textId="77777777" w:rsidTr="7BF4FB6F">
        <w:trPr>
          <w:trHeight w:val="300"/>
        </w:trPr>
        <w:tc>
          <w:tcPr>
            <w:tcW w:w="2016" w:type="dxa"/>
            <w:gridSpan w:val="3"/>
          </w:tcPr>
          <w:p w14:paraId="1BAB625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0F8F11C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9924FBA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45A286A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00A4D482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3654146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2D7F635" w14:textId="77777777" w:rsidTr="7BF4FB6F">
        <w:trPr>
          <w:trHeight w:val="300"/>
        </w:trPr>
        <w:tc>
          <w:tcPr>
            <w:tcW w:w="2016" w:type="dxa"/>
            <w:gridSpan w:val="3"/>
          </w:tcPr>
          <w:p w14:paraId="7CB327B9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5C5DE634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21C2DD5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524FC2FB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0C43A125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7A13C24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21FB4010" w14:textId="16463F8C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p w14:paraId="57CE60F0" w14:textId="681BFC54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68BF2B6A" w14:textId="77777777" w:rsidTr="7BF4FB6F">
        <w:trPr>
          <w:trHeight w:val="300"/>
        </w:trPr>
        <w:tc>
          <w:tcPr>
            <w:tcW w:w="1110" w:type="dxa"/>
          </w:tcPr>
          <w:p w14:paraId="0B9AD78E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Assunto</w:t>
            </w:r>
          </w:p>
        </w:tc>
        <w:tc>
          <w:tcPr>
            <w:tcW w:w="14278" w:type="dxa"/>
            <w:gridSpan w:val="10"/>
          </w:tcPr>
          <w:p w14:paraId="4904BFA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5A62B76" w14:textId="77777777" w:rsidTr="7BF4FB6F">
        <w:trPr>
          <w:trHeight w:val="300"/>
        </w:trPr>
        <w:tc>
          <w:tcPr>
            <w:tcW w:w="2375" w:type="dxa"/>
            <w:gridSpan w:val="4"/>
          </w:tcPr>
          <w:p w14:paraId="21ED503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7005E81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705476F1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7AFFE306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8CC9DFF" w14:textId="77777777" w:rsidTr="7BF4FB6F">
        <w:trPr>
          <w:trHeight w:val="300"/>
        </w:trPr>
        <w:tc>
          <w:tcPr>
            <w:tcW w:w="1251" w:type="dxa"/>
            <w:gridSpan w:val="2"/>
          </w:tcPr>
          <w:p w14:paraId="197CE40C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0F11561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60B6DAD4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3376E1A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7FB0EEA" w14:textId="77777777" w:rsidTr="7BF4FB6F">
        <w:trPr>
          <w:trHeight w:val="300"/>
        </w:trPr>
        <w:tc>
          <w:tcPr>
            <w:tcW w:w="2016" w:type="dxa"/>
            <w:gridSpan w:val="3"/>
          </w:tcPr>
          <w:p w14:paraId="189EEF2F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31D64C9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B1926D5" w14:textId="57F8A90B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0CF4E41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3B3D5AC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067CB586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134B1DA" w14:textId="77777777" w:rsidTr="7BF4FB6F">
        <w:trPr>
          <w:trHeight w:val="300"/>
        </w:trPr>
        <w:tc>
          <w:tcPr>
            <w:tcW w:w="2016" w:type="dxa"/>
            <w:gridSpan w:val="3"/>
          </w:tcPr>
          <w:p w14:paraId="6F0E5105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0A14D16A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FCAEAB2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19CDAF11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4AD4B946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6F5D73DE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7C74236C" w14:textId="77777777" w:rsidR="7BF4FB6F" w:rsidRDefault="7BF4FB6F" w:rsidP="7BF4FB6F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5E1EC166" w14:textId="77777777" w:rsidTr="7BF4FB6F">
        <w:trPr>
          <w:trHeight w:val="300"/>
        </w:trPr>
        <w:tc>
          <w:tcPr>
            <w:tcW w:w="1110" w:type="dxa"/>
          </w:tcPr>
          <w:p w14:paraId="6257F12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44F4EF45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65EBAE7" w14:textId="77777777" w:rsidTr="7BF4FB6F">
        <w:trPr>
          <w:trHeight w:val="300"/>
        </w:trPr>
        <w:tc>
          <w:tcPr>
            <w:tcW w:w="2375" w:type="dxa"/>
            <w:gridSpan w:val="4"/>
          </w:tcPr>
          <w:p w14:paraId="7BEF1572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6F36F1C8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7D282C1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6912E2C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51DF8EB3" w14:textId="77777777" w:rsidTr="7BF4FB6F">
        <w:trPr>
          <w:trHeight w:val="300"/>
        </w:trPr>
        <w:tc>
          <w:tcPr>
            <w:tcW w:w="1251" w:type="dxa"/>
            <w:gridSpan w:val="2"/>
          </w:tcPr>
          <w:p w14:paraId="5285CF3F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493F290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5EAF8596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6A282FC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07166C7" w14:textId="77777777" w:rsidTr="7BF4FB6F">
        <w:trPr>
          <w:trHeight w:val="300"/>
        </w:trPr>
        <w:tc>
          <w:tcPr>
            <w:tcW w:w="2016" w:type="dxa"/>
            <w:gridSpan w:val="3"/>
          </w:tcPr>
          <w:p w14:paraId="3E58FAF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1ADDA1A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FF3DD69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79311E46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490DE892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4962950F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E045728" w14:textId="77777777" w:rsidTr="7BF4FB6F">
        <w:trPr>
          <w:trHeight w:val="300"/>
        </w:trPr>
        <w:tc>
          <w:tcPr>
            <w:tcW w:w="2016" w:type="dxa"/>
            <w:gridSpan w:val="3"/>
          </w:tcPr>
          <w:p w14:paraId="4E1CB6A4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74210DE9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4F035CE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2FE284E9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2656BC66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7497FB2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4A302B03" w14:textId="16463F8C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p w14:paraId="569B2F92" w14:textId="3A6FA7C1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7C78F31D" w14:textId="77777777" w:rsidTr="7BF4FB6F">
        <w:trPr>
          <w:trHeight w:val="300"/>
        </w:trPr>
        <w:tc>
          <w:tcPr>
            <w:tcW w:w="1110" w:type="dxa"/>
          </w:tcPr>
          <w:p w14:paraId="5ABA1FA3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Assunto</w:t>
            </w:r>
          </w:p>
        </w:tc>
        <w:tc>
          <w:tcPr>
            <w:tcW w:w="14278" w:type="dxa"/>
            <w:gridSpan w:val="10"/>
          </w:tcPr>
          <w:p w14:paraId="124BA70B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6F86899" w14:textId="77777777" w:rsidTr="7BF4FB6F">
        <w:trPr>
          <w:trHeight w:val="300"/>
        </w:trPr>
        <w:tc>
          <w:tcPr>
            <w:tcW w:w="2375" w:type="dxa"/>
            <w:gridSpan w:val="4"/>
          </w:tcPr>
          <w:p w14:paraId="6C5654CF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7B486EF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455129C1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731594CA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298800A9" w14:textId="77777777" w:rsidTr="7BF4FB6F">
        <w:trPr>
          <w:trHeight w:val="300"/>
        </w:trPr>
        <w:tc>
          <w:tcPr>
            <w:tcW w:w="1251" w:type="dxa"/>
            <w:gridSpan w:val="2"/>
          </w:tcPr>
          <w:p w14:paraId="580BBCEE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4443A40D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3434963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152A7F0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30B04057" w14:textId="77777777" w:rsidTr="7BF4FB6F">
        <w:trPr>
          <w:trHeight w:val="300"/>
        </w:trPr>
        <w:tc>
          <w:tcPr>
            <w:tcW w:w="2016" w:type="dxa"/>
            <w:gridSpan w:val="3"/>
          </w:tcPr>
          <w:p w14:paraId="6EA04E40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3808F52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D9E92F5" w14:textId="57F8A90B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2171F455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6219494E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42B785F1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8FC5CF1" w14:textId="77777777" w:rsidTr="7BF4FB6F">
        <w:trPr>
          <w:trHeight w:val="300"/>
        </w:trPr>
        <w:tc>
          <w:tcPr>
            <w:tcW w:w="2016" w:type="dxa"/>
            <w:gridSpan w:val="3"/>
          </w:tcPr>
          <w:p w14:paraId="045CA5CB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02266DE6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18E68748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57C45D45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7417A817" w14:textId="77777777" w:rsidTr="7BF4FB6F">
        <w:trPr>
          <w:trHeight w:val="1845"/>
        </w:trPr>
        <w:tc>
          <w:tcPr>
            <w:tcW w:w="15388" w:type="dxa"/>
            <w:gridSpan w:val="11"/>
          </w:tcPr>
          <w:p w14:paraId="44BDD764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7D823FFD" w14:textId="77777777" w:rsidR="7BF4FB6F" w:rsidRDefault="7BF4FB6F" w:rsidP="7BF4FB6F">
      <w:pPr>
        <w:rPr>
          <w:rFonts w:ascii="Georgia" w:hAnsi="Georgia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41"/>
        <w:gridCol w:w="765"/>
        <w:gridCol w:w="359"/>
        <w:gridCol w:w="2912"/>
        <w:gridCol w:w="1275"/>
        <w:gridCol w:w="1010"/>
        <w:gridCol w:w="2115"/>
        <w:gridCol w:w="560"/>
        <w:gridCol w:w="1132"/>
        <w:gridCol w:w="4009"/>
      </w:tblGrid>
      <w:tr w:rsidR="7BF4FB6F" w14:paraId="76DFD35A" w14:textId="77777777" w:rsidTr="7BF4FB6F">
        <w:trPr>
          <w:trHeight w:val="300"/>
        </w:trPr>
        <w:tc>
          <w:tcPr>
            <w:tcW w:w="1110" w:type="dxa"/>
          </w:tcPr>
          <w:p w14:paraId="601E081D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4278" w:type="dxa"/>
            <w:gridSpan w:val="10"/>
          </w:tcPr>
          <w:p w14:paraId="7385CF7C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68B689A9" w14:textId="77777777" w:rsidTr="7BF4FB6F">
        <w:trPr>
          <w:trHeight w:val="300"/>
        </w:trPr>
        <w:tc>
          <w:tcPr>
            <w:tcW w:w="2375" w:type="dxa"/>
            <w:gridSpan w:val="4"/>
          </w:tcPr>
          <w:p w14:paraId="4A873648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(Livro / Site / Revista / Periódico)</w:t>
            </w:r>
          </w:p>
        </w:tc>
        <w:tc>
          <w:tcPr>
            <w:tcW w:w="5197" w:type="dxa"/>
            <w:gridSpan w:val="3"/>
          </w:tcPr>
          <w:p w14:paraId="35E40A2C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115" w:type="dxa"/>
          </w:tcPr>
          <w:p w14:paraId="62A0273A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Título (Capítulo / Página / Artigo)</w:t>
            </w:r>
          </w:p>
        </w:tc>
        <w:tc>
          <w:tcPr>
            <w:tcW w:w="5701" w:type="dxa"/>
            <w:gridSpan w:val="3"/>
          </w:tcPr>
          <w:p w14:paraId="3D71D04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9514BC7" w14:textId="77777777" w:rsidTr="7BF4FB6F">
        <w:trPr>
          <w:trHeight w:val="300"/>
        </w:trPr>
        <w:tc>
          <w:tcPr>
            <w:tcW w:w="1251" w:type="dxa"/>
            <w:gridSpan w:val="2"/>
          </w:tcPr>
          <w:p w14:paraId="0B15EC30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Autor(es)</w:t>
            </w:r>
          </w:p>
        </w:tc>
        <w:tc>
          <w:tcPr>
            <w:tcW w:w="8996" w:type="dxa"/>
            <w:gridSpan w:val="7"/>
          </w:tcPr>
          <w:p w14:paraId="46E6BBB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482E24FF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Editora</w:t>
            </w:r>
          </w:p>
        </w:tc>
        <w:tc>
          <w:tcPr>
            <w:tcW w:w="4009" w:type="dxa"/>
          </w:tcPr>
          <w:p w14:paraId="1E6FDDB0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D039284" w14:textId="77777777" w:rsidTr="7BF4FB6F">
        <w:trPr>
          <w:trHeight w:val="300"/>
        </w:trPr>
        <w:tc>
          <w:tcPr>
            <w:tcW w:w="2016" w:type="dxa"/>
            <w:gridSpan w:val="3"/>
          </w:tcPr>
          <w:p w14:paraId="536D949C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Mês/Ano de Publicação</w:t>
            </w:r>
          </w:p>
        </w:tc>
        <w:tc>
          <w:tcPr>
            <w:tcW w:w="3271" w:type="dxa"/>
            <w:gridSpan w:val="2"/>
          </w:tcPr>
          <w:p w14:paraId="5290CA79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448220B" w14:textId="673ABC1A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Nº das Páginas</w:t>
            </w:r>
          </w:p>
        </w:tc>
        <w:tc>
          <w:tcPr>
            <w:tcW w:w="3685" w:type="dxa"/>
            <w:gridSpan w:val="3"/>
          </w:tcPr>
          <w:p w14:paraId="120DC412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132" w:type="dxa"/>
          </w:tcPr>
          <w:p w14:paraId="656FBF94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Cidade</w:t>
            </w:r>
          </w:p>
        </w:tc>
        <w:tc>
          <w:tcPr>
            <w:tcW w:w="4009" w:type="dxa"/>
          </w:tcPr>
          <w:p w14:paraId="30B5EC63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0CAB0ABC" w14:textId="77777777" w:rsidTr="7BF4FB6F">
        <w:trPr>
          <w:trHeight w:val="300"/>
        </w:trPr>
        <w:tc>
          <w:tcPr>
            <w:tcW w:w="2016" w:type="dxa"/>
            <w:gridSpan w:val="3"/>
          </w:tcPr>
          <w:p w14:paraId="73499D36" w14:textId="10BBAEA4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Endereço Web</w:t>
            </w:r>
          </w:p>
        </w:tc>
        <w:tc>
          <w:tcPr>
            <w:tcW w:w="13372" w:type="dxa"/>
            <w:gridSpan w:val="8"/>
          </w:tcPr>
          <w:p w14:paraId="3FB0C7E6" w14:textId="6CE90D4F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7BF4FB6F" w14:paraId="78B17AB8" w14:textId="77777777" w:rsidTr="7BF4FB6F">
        <w:trPr>
          <w:trHeight w:val="300"/>
        </w:trPr>
        <w:tc>
          <w:tcPr>
            <w:tcW w:w="15388" w:type="dxa"/>
            <w:gridSpan w:val="11"/>
          </w:tcPr>
          <w:p w14:paraId="4F709661" w14:textId="77777777" w:rsidR="7BF4FB6F" w:rsidRDefault="7BF4FB6F" w:rsidP="7BF4FB6F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7BF4FB6F">
              <w:rPr>
                <w:rFonts w:ascii="Georgia" w:hAnsi="Georgia"/>
                <w:b/>
                <w:bCs/>
                <w:sz w:val="20"/>
                <w:szCs w:val="20"/>
              </w:rPr>
              <w:t>Citação Direta</w:t>
            </w:r>
          </w:p>
        </w:tc>
      </w:tr>
      <w:tr w:rsidR="7BF4FB6F" w14:paraId="67FB9B7B" w14:textId="77777777" w:rsidTr="7BF4FB6F">
        <w:trPr>
          <w:trHeight w:val="2040"/>
        </w:trPr>
        <w:tc>
          <w:tcPr>
            <w:tcW w:w="15388" w:type="dxa"/>
            <w:gridSpan w:val="11"/>
          </w:tcPr>
          <w:p w14:paraId="2D684D35" w14:textId="77777777" w:rsidR="7BF4FB6F" w:rsidRDefault="7BF4FB6F" w:rsidP="7BF4FB6F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1901DDC0" w14:textId="0974DA09" w:rsidR="7BF4FB6F" w:rsidRDefault="7BF4FB6F" w:rsidP="7BF4FB6F">
      <w:pPr>
        <w:rPr>
          <w:rFonts w:ascii="Georgia" w:hAnsi="Georgia"/>
          <w:b/>
          <w:bCs/>
          <w:sz w:val="20"/>
          <w:szCs w:val="20"/>
        </w:rPr>
      </w:pPr>
    </w:p>
    <w:sectPr w:rsidR="7BF4FB6F" w:rsidSect="00551666">
      <w:headerReference w:type="default" r:id="rId7"/>
      <w:footerReference w:type="default" r:id="rId8"/>
      <w:pgSz w:w="16839" w:h="11907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44845B" w14:textId="77777777" w:rsidR="000C5486" w:rsidRDefault="000C5486" w:rsidP="00551666">
      <w:pPr>
        <w:spacing w:after="0" w:line="240" w:lineRule="auto"/>
      </w:pPr>
      <w:r>
        <w:separator/>
      </w:r>
    </w:p>
  </w:endnote>
  <w:endnote w:type="continuationSeparator" w:id="0">
    <w:p w14:paraId="2EF0E5C7" w14:textId="77777777" w:rsidR="000C5486" w:rsidRDefault="000C5486" w:rsidP="00551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9361310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60F9C2E1" w14:textId="30398123" w:rsidR="001A4E06" w:rsidRPr="00747BFF" w:rsidRDefault="001A4E06">
        <w:pPr>
          <w:pStyle w:val="Rodap"/>
          <w:jc w:val="right"/>
          <w:rPr>
            <w:sz w:val="18"/>
            <w:szCs w:val="18"/>
          </w:rPr>
        </w:pPr>
        <w:r w:rsidRPr="00747BFF">
          <w:rPr>
            <w:sz w:val="18"/>
            <w:szCs w:val="18"/>
          </w:rPr>
          <w:fldChar w:fldCharType="begin"/>
        </w:r>
        <w:r w:rsidRPr="00747BFF">
          <w:rPr>
            <w:sz w:val="18"/>
            <w:szCs w:val="18"/>
          </w:rPr>
          <w:instrText>PAGE   \* MERGEFORMAT</w:instrText>
        </w:r>
        <w:r w:rsidRPr="00747BFF">
          <w:rPr>
            <w:sz w:val="18"/>
            <w:szCs w:val="18"/>
          </w:rPr>
          <w:fldChar w:fldCharType="separate"/>
        </w:r>
        <w:r w:rsidRPr="00747BFF">
          <w:rPr>
            <w:sz w:val="18"/>
            <w:szCs w:val="18"/>
          </w:rPr>
          <w:t>2</w:t>
        </w:r>
        <w:r w:rsidRPr="00747BFF">
          <w:rPr>
            <w:sz w:val="18"/>
            <w:szCs w:val="18"/>
          </w:rPr>
          <w:fldChar w:fldCharType="end"/>
        </w:r>
      </w:p>
    </w:sdtContent>
  </w:sdt>
  <w:p w14:paraId="0672237F" w14:textId="77777777" w:rsidR="001A4E06" w:rsidRDefault="001A4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1435C3" w14:textId="77777777" w:rsidR="000C5486" w:rsidRDefault="000C5486" w:rsidP="00551666">
      <w:pPr>
        <w:spacing w:after="0" w:line="240" w:lineRule="auto"/>
      </w:pPr>
      <w:r>
        <w:separator/>
      </w:r>
    </w:p>
  </w:footnote>
  <w:footnote w:type="continuationSeparator" w:id="0">
    <w:p w14:paraId="7EFF7F01" w14:textId="77777777" w:rsidR="000C5486" w:rsidRDefault="000C5486" w:rsidP="00551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68758E" w14:textId="16015F93" w:rsidR="00551666" w:rsidRPr="008E1713" w:rsidRDefault="7BF4FB6F" w:rsidP="7BF4FB6F">
    <w:pPr>
      <w:pStyle w:val="Cabealho"/>
      <w:rPr>
        <w:rFonts w:ascii="Georgia" w:hAnsi="Georgia"/>
        <w:b/>
        <w:bCs/>
        <w:sz w:val="22"/>
        <w:szCs w:val="22"/>
      </w:rPr>
    </w:pPr>
    <w:r w:rsidRPr="7BF4FB6F">
      <w:rPr>
        <w:rFonts w:ascii="Georgia" w:hAnsi="Georgia"/>
        <w:b/>
        <w:bCs/>
        <w:sz w:val="22"/>
        <w:szCs w:val="22"/>
      </w:rPr>
      <w:t>Fichamento para TCC</w:t>
    </w:r>
    <w:r w:rsidR="00551666">
      <w:tab/>
    </w:r>
    <w:r w:rsidR="00551666">
      <w:tab/>
    </w:r>
    <w:r w:rsidRPr="7BF4FB6F">
      <w:rPr>
        <w:rFonts w:ascii="Georgia" w:hAnsi="Georgia"/>
        <w:b/>
        <w:bCs/>
        <w:sz w:val="22"/>
        <w:szCs w:val="22"/>
      </w:rPr>
      <w:t xml:space="preserve">Tema: ______________________________________ </w:t>
    </w:r>
    <w:r w:rsidR="00551666">
      <w:tab/>
    </w:r>
    <w:r w:rsidR="00551666">
      <w:tab/>
    </w:r>
    <w:r w:rsidRPr="7BF4FB6F">
      <w:rPr>
        <w:rFonts w:ascii="Georgia" w:hAnsi="Georgia"/>
        <w:b/>
        <w:bCs/>
        <w:sz w:val="22"/>
        <w:szCs w:val="22"/>
      </w:rPr>
      <w:t>Grupo: 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66"/>
    <w:rsid w:val="00065847"/>
    <w:rsid w:val="000861CB"/>
    <w:rsid w:val="000A25BF"/>
    <w:rsid w:val="000C5486"/>
    <w:rsid w:val="000F5F53"/>
    <w:rsid w:val="00165E51"/>
    <w:rsid w:val="0019429E"/>
    <w:rsid w:val="001A4E06"/>
    <w:rsid w:val="001B6A6E"/>
    <w:rsid w:val="00250584"/>
    <w:rsid w:val="002E781C"/>
    <w:rsid w:val="00333967"/>
    <w:rsid w:val="003E5C0C"/>
    <w:rsid w:val="00426919"/>
    <w:rsid w:val="00444095"/>
    <w:rsid w:val="004650BC"/>
    <w:rsid w:val="00551666"/>
    <w:rsid w:val="005B0596"/>
    <w:rsid w:val="006007B0"/>
    <w:rsid w:val="006E36CE"/>
    <w:rsid w:val="00747BFF"/>
    <w:rsid w:val="00780E89"/>
    <w:rsid w:val="00792BA0"/>
    <w:rsid w:val="0079784F"/>
    <w:rsid w:val="00863825"/>
    <w:rsid w:val="00886C65"/>
    <w:rsid w:val="008A206F"/>
    <w:rsid w:val="008E1713"/>
    <w:rsid w:val="008F33C6"/>
    <w:rsid w:val="009B2D70"/>
    <w:rsid w:val="00A135A8"/>
    <w:rsid w:val="00A23E2C"/>
    <w:rsid w:val="00A33CEF"/>
    <w:rsid w:val="00AC0A31"/>
    <w:rsid w:val="00AF3ABE"/>
    <w:rsid w:val="00B05AF4"/>
    <w:rsid w:val="00BA4824"/>
    <w:rsid w:val="00BB2DEC"/>
    <w:rsid w:val="00BC4717"/>
    <w:rsid w:val="00C24B00"/>
    <w:rsid w:val="00C91C59"/>
    <w:rsid w:val="00CF7076"/>
    <w:rsid w:val="00D0692E"/>
    <w:rsid w:val="00E002B1"/>
    <w:rsid w:val="00E07E43"/>
    <w:rsid w:val="00E1133D"/>
    <w:rsid w:val="00E960FA"/>
    <w:rsid w:val="00ECE69F"/>
    <w:rsid w:val="00ED084B"/>
    <w:rsid w:val="00EE75AC"/>
    <w:rsid w:val="00F9708B"/>
    <w:rsid w:val="00FB781D"/>
    <w:rsid w:val="06929F34"/>
    <w:rsid w:val="0F0F9A58"/>
    <w:rsid w:val="36FB3B8B"/>
    <w:rsid w:val="37CFAE49"/>
    <w:rsid w:val="4CC9CC2C"/>
    <w:rsid w:val="55B997E3"/>
    <w:rsid w:val="5822609E"/>
    <w:rsid w:val="59E4893D"/>
    <w:rsid w:val="5F6FBE0F"/>
    <w:rsid w:val="72257CD7"/>
    <w:rsid w:val="7BF4FB6F"/>
    <w:rsid w:val="7C21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88B"/>
  <w15:chartTrackingRefBased/>
  <w15:docId w15:val="{ED22F2E5-DFE9-48D9-AE49-CFD9689B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6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6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6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6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6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6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6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6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6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6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66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51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516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1666"/>
  </w:style>
  <w:style w:type="paragraph" w:styleId="Rodap">
    <w:name w:val="footer"/>
    <w:basedOn w:val="Normal"/>
    <w:link w:val="RodapChar"/>
    <w:uiPriority w:val="99"/>
    <w:unhideWhenUsed/>
    <w:rsid w:val="005516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1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49BC4-287B-4657-9CD7-15A443128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642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Renato de Souza Guedes</dc:creator>
  <cp:keywords/>
  <dc:description/>
  <cp:lastModifiedBy>Discente</cp:lastModifiedBy>
  <cp:revision>47</cp:revision>
  <dcterms:created xsi:type="dcterms:W3CDTF">2026-02-05T18:50:00Z</dcterms:created>
  <dcterms:modified xsi:type="dcterms:W3CDTF">2026-02-24T14:12:00Z</dcterms:modified>
</cp:coreProperties>
</file>