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04E6A" w14:textId="793BEBC3" w:rsidR="00150B03" w:rsidRPr="00AC2B2D" w:rsidRDefault="00106405" w:rsidP="00106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2B2D">
        <w:rPr>
          <w:rFonts w:ascii="Times New Roman" w:hAnsi="Times New Roman" w:cs="Times New Roman"/>
          <w:b/>
          <w:bCs/>
          <w:sz w:val="36"/>
          <w:szCs w:val="36"/>
        </w:rPr>
        <w:t>Lab 5: Create a Custom Virtual Private Cloud</w:t>
      </w:r>
    </w:p>
    <w:p w14:paraId="62D53075" w14:textId="77777777" w:rsidR="00106405" w:rsidRPr="00106405" w:rsidRDefault="00106405" w:rsidP="0010640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EDEE17" w14:textId="77777777" w:rsidR="00106405" w:rsidRPr="00AC2B2D" w:rsidRDefault="00106405" w:rsidP="001064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6405">
        <w:rPr>
          <w:rFonts w:ascii="Times New Roman" w:hAnsi="Times New Roman" w:cs="Times New Roman"/>
          <w:b/>
          <w:bCs/>
          <w:sz w:val="36"/>
          <w:szCs w:val="36"/>
        </w:rPr>
        <w:t xml:space="preserve">Objective: </w:t>
      </w:r>
    </w:p>
    <w:p w14:paraId="0016AD21" w14:textId="6CA07A8C" w:rsidR="00106405" w:rsidRDefault="00106405" w:rsidP="00106405">
      <w:pPr>
        <w:rPr>
          <w:rFonts w:ascii="Times New Roman" w:hAnsi="Times New Roman" w:cs="Times New Roman"/>
          <w:sz w:val="36"/>
          <w:szCs w:val="36"/>
        </w:rPr>
      </w:pPr>
      <w:r w:rsidRPr="00106405">
        <w:rPr>
          <w:rFonts w:ascii="Times New Roman" w:hAnsi="Times New Roman" w:cs="Times New Roman"/>
          <w:sz w:val="36"/>
          <w:szCs w:val="36"/>
        </w:rPr>
        <w:t>Learn to build a Custom VPC, set up subnets,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06405">
        <w:rPr>
          <w:rFonts w:ascii="Times New Roman" w:hAnsi="Times New Roman" w:cs="Times New Roman"/>
          <w:sz w:val="36"/>
          <w:szCs w:val="36"/>
        </w:rPr>
        <w:t>and configure security in AWS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B7633AA" w14:textId="77777777" w:rsidR="00106405" w:rsidRDefault="00106405" w:rsidP="00106405">
      <w:pPr>
        <w:rPr>
          <w:rFonts w:ascii="Times New Roman" w:hAnsi="Times New Roman" w:cs="Times New Roman"/>
          <w:sz w:val="36"/>
          <w:szCs w:val="36"/>
        </w:rPr>
      </w:pPr>
    </w:p>
    <w:p w14:paraId="376421F0" w14:textId="572DDF22" w:rsidR="00106405" w:rsidRPr="00AC2B2D" w:rsidRDefault="00106405" w:rsidP="001064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B2D">
        <w:rPr>
          <w:rFonts w:ascii="Times New Roman" w:hAnsi="Times New Roman" w:cs="Times New Roman"/>
          <w:b/>
          <w:bCs/>
          <w:sz w:val="36"/>
          <w:szCs w:val="36"/>
        </w:rPr>
        <w:t>Architectural Diagram:</w:t>
      </w:r>
    </w:p>
    <w:p w14:paraId="5F023645" w14:textId="559B9995" w:rsidR="00106405" w:rsidRDefault="00106405" w:rsidP="0010640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E07084" wp14:editId="34FCE5F7">
            <wp:extent cx="5731510" cy="4211955"/>
            <wp:effectExtent l="0" t="0" r="2540" b="0"/>
            <wp:docPr id="207693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4997" name="Picture 2076934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66E" w14:textId="77777777" w:rsidR="00106405" w:rsidRPr="00AC2B2D" w:rsidRDefault="00106405" w:rsidP="001064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B2D">
        <w:rPr>
          <w:rFonts w:ascii="Times New Roman" w:hAnsi="Times New Roman" w:cs="Times New Roman"/>
          <w:b/>
          <w:bCs/>
          <w:sz w:val="36"/>
          <w:szCs w:val="36"/>
        </w:rPr>
        <w:t xml:space="preserve">Steps: </w:t>
      </w:r>
    </w:p>
    <w:p w14:paraId="102B0F43" w14:textId="77777777" w:rsidR="00106405" w:rsidRDefault="00106405" w:rsidP="00106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6405">
        <w:rPr>
          <w:rFonts w:ascii="Times New Roman" w:hAnsi="Times New Roman" w:cs="Times New Roman"/>
          <w:sz w:val="36"/>
          <w:szCs w:val="36"/>
        </w:rPr>
        <w:t xml:space="preserve">Set up a Custom VPC with public and private subnets. </w:t>
      </w:r>
    </w:p>
    <w:p w14:paraId="02836F64" w14:textId="77777777" w:rsidR="00106405" w:rsidRDefault="00106405" w:rsidP="00106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6405">
        <w:rPr>
          <w:rFonts w:ascii="Times New Roman" w:hAnsi="Times New Roman" w:cs="Times New Roman"/>
          <w:sz w:val="36"/>
          <w:szCs w:val="36"/>
        </w:rPr>
        <w:t xml:space="preserve">Configure Internet Gateway and NAT Gateway for internet access. </w:t>
      </w:r>
    </w:p>
    <w:p w14:paraId="0EAD6BCC" w14:textId="77777777" w:rsidR="00106405" w:rsidRDefault="00106405" w:rsidP="00106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6405">
        <w:rPr>
          <w:rFonts w:ascii="Times New Roman" w:hAnsi="Times New Roman" w:cs="Times New Roman"/>
          <w:sz w:val="36"/>
          <w:szCs w:val="36"/>
        </w:rPr>
        <w:t>Launch instances in both subnets and connect via Bastion Host.</w:t>
      </w:r>
    </w:p>
    <w:p w14:paraId="7F7BC5F9" w14:textId="0D8DA988" w:rsidR="00106405" w:rsidRPr="00106405" w:rsidRDefault="00106405" w:rsidP="00106405">
      <w:pPr>
        <w:rPr>
          <w:rFonts w:ascii="Times New Roman" w:hAnsi="Times New Roman" w:cs="Times New Roman"/>
          <w:sz w:val="36"/>
          <w:szCs w:val="36"/>
        </w:rPr>
      </w:pPr>
      <w:r w:rsidRPr="0010640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Step-by-Step Instructions</w:t>
      </w:r>
      <w:r w:rsidRPr="001064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F73D2C" w14:textId="7673D31F" w:rsidR="00106405" w:rsidRDefault="00106405" w:rsidP="0010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6405"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106405">
        <w:rPr>
          <w:rFonts w:ascii="Times New Roman" w:hAnsi="Times New Roman" w:cs="Times New Roman"/>
          <w:sz w:val="32"/>
          <w:szCs w:val="32"/>
        </w:rPr>
        <w:t>VPC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2273BF6" w14:textId="2E358DBD" w:rsidR="00106405" w:rsidRDefault="00106405" w:rsidP="00106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06405">
        <w:rPr>
          <w:rFonts w:ascii="Times New Roman" w:hAnsi="Times New Roman" w:cs="Times New Roman"/>
          <w:sz w:val="32"/>
          <w:szCs w:val="32"/>
        </w:rPr>
        <w:t xml:space="preserve">Name Tag &gt; Ipv4 </w:t>
      </w:r>
      <w:proofErr w:type="spellStart"/>
      <w:r w:rsidRPr="00106405">
        <w:rPr>
          <w:rFonts w:ascii="Times New Roman" w:hAnsi="Times New Roman" w:cs="Times New Roman"/>
          <w:sz w:val="32"/>
          <w:szCs w:val="32"/>
        </w:rPr>
        <w:t>Cidr</w:t>
      </w:r>
      <w:proofErr w:type="spellEnd"/>
      <w:r w:rsidRPr="0010640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06405">
        <w:rPr>
          <w:rFonts w:ascii="Times New Roman" w:hAnsi="Times New Roman" w:cs="Times New Roman"/>
          <w:sz w:val="32"/>
          <w:szCs w:val="32"/>
        </w:rPr>
        <w:t>block  &gt;</w:t>
      </w:r>
      <w:proofErr w:type="gramEnd"/>
      <w:r w:rsidRPr="00106405">
        <w:rPr>
          <w:rFonts w:ascii="Times New Roman" w:hAnsi="Times New Roman" w:cs="Times New Roman"/>
          <w:sz w:val="32"/>
          <w:szCs w:val="32"/>
        </w:rPr>
        <w:t xml:space="preserve"> Click Create </w:t>
      </w:r>
      <w:proofErr w:type="spellStart"/>
      <w:r w:rsidRPr="00106405">
        <w:rPr>
          <w:rFonts w:ascii="Times New Roman" w:hAnsi="Times New Roman" w:cs="Times New Roman"/>
          <w:sz w:val="32"/>
          <w:szCs w:val="32"/>
        </w:rPr>
        <w:t>Vpc</w:t>
      </w:r>
      <w:proofErr w:type="spellEnd"/>
      <w:r w:rsidRPr="00106405">
        <w:rPr>
          <w:rFonts w:ascii="Times New Roman" w:hAnsi="Times New Roman" w:cs="Times New Roman"/>
          <w:sz w:val="32"/>
          <w:szCs w:val="32"/>
        </w:rPr>
        <w:t>.</w:t>
      </w:r>
    </w:p>
    <w:p w14:paraId="16F8D13F" w14:textId="245D5D2D" w:rsidR="00106405" w:rsidRDefault="00106405" w:rsidP="0010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Internet Gateway:</w:t>
      </w:r>
    </w:p>
    <w:p w14:paraId="33BFADE4" w14:textId="3D666483" w:rsidR="00106405" w:rsidRDefault="00106405" w:rsidP="00106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Create Internet Gateway</w:t>
      </w:r>
      <w:r w:rsidR="00134A8B">
        <w:rPr>
          <w:rFonts w:ascii="Times New Roman" w:hAnsi="Times New Roman" w:cs="Times New Roman"/>
          <w:sz w:val="32"/>
          <w:szCs w:val="32"/>
        </w:rPr>
        <w:t>.</w:t>
      </w:r>
    </w:p>
    <w:p w14:paraId="6011ABDB" w14:textId="62AA615F" w:rsidR="00134A8B" w:rsidRDefault="00134A8B" w:rsidP="00106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Attach IGW to respective VPC.</w:t>
      </w:r>
    </w:p>
    <w:p w14:paraId="2DD82980" w14:textId="361E3EEC" w:rsidR="00134A8B" w:rsidRDefault="00134A8B" w:rsidP="0013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Subnets:</w:t>
      </w:r>
    </w:p>
    <w:p w14:paraId="366F8C6C" w14:textId="2E39C38D" w:rsidR="00134A8B" w:rsidRDefault="00134A8B" w:rsidP="00134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Public Subnet &gt; Choose availability zone &gt; Assign </w:t>
      </w:r>
      <w:proofErr w:type="spellStart"/>
      <w:r>
        <w:rPr>
          <w:rFonts w:ascii="Times New Roman" w:hAnsi="Times New Roman" w:cs="Times New Roman"/>
          <w:sz w:val="32"/>
          <w:szCs w:val="32"/>
        </w:rPr>
        <w:t>Cidr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Block.</w:t>
      </w:r>
    </w:p>
    <w:p w14:paraId="4EBB6920" w14:textId="77777777" w:rsidR="00134A8B" w:rsidRDefault="00134A8B" w:rsidP="00134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Private Subnet &gt; Choose availability zone &gt; Assign </w:t>
      </w:r>
      <w:proofErr w:type="spellStart"/>
      <w:r>
        <w:rPr>
          <w:rFonts w:ascii="Times New Roman" w:hAnsi="Times New Roman" w:cs="Times New Roman"/>
          <w:sz w:val="32"/>
          <w:szCs w:val="32"/>
        </w:rPr>
        <w:t>Cidr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Block.</w:t>
      </w:r>
    </w:p>
    <w:p w14:paraId="6CBB9B59" w14:textId="1AC40E88" w:rsidR="00134A8B" w:rsidRDefault="00134A8B" w:rsidP="0013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Configure Route tables:</w:t>
      </w:r>
    </w:p>
    <w:p w14:paraId="16B46C24" w14:textId="54355BCF" w:rsidR="00134A8B" w:rsidRDefault="00134A8B" w:rsidP="00134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created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Vpc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means Route table created manually </w:t>
      </w:r>
    </w:p>
    <w:p w14:paraId="65371B47" w14:textId="6F6EC960" w:rsidR="00134A8B" w:rsidRDefault="00134A8B" w:rsidP="00134A8B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called as Main Route table.</w:t>
      </w:r>
    </w:p>
    <w:p w14:paraId="40FC3CB5" w14:textId="11FABFBE" w:rsidR="00134A8B" w:rsidRDefault="00134A8B" w:rsidP="00134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Enable Auto-Assign Public Ip for Public subnets.</w:t>
      </w:r>
    </w:p>
    <w:p w14:paraId="30190C08" w14:textId="6AB153CB" w:rsidR="00134A8B" w:rsidRDefault="00134A8B" w:rsidP="00134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34A8B">
        <w:rPr>
          <w:rFonts w:ascii="Times New Roman" w:hAnsi="Times New Roman" w:cs="Times New Roman"/>
          <w:sz w:val="32"/>
          <w:szCs w:val="32"/>
        </w:rPr>
        <w:t xml:space="preserve">Select the </w:t>
      </w:r>
      <w:proofErr w:type="spellStart"/>
      <w:r w:rsidRPr="00134A8B">
        <w:rPr>
          <w:rFonts w:ascii="Times New Roman" w:hAnsi="Times New Roman" w:cs="Times New Roman"/>
          <w:sz w:val="32"/>
          <w:szCs w:val="32"/>
        </w:rPr>
        <w:t>PublicSubnet</w:t>
      </w:r>
      <w:proofErr w:type="spellEnd"/>
      <w:r w:rsidRPr="00134A8B">
        <w:rPr>
          <w:rFonts w:ascii="Times New Roman" w:hAnsi="Times New Roman" w:cs="Times New Roman"/>
          <w:sz w:val="32"/>
          <w:szCs w:val="32"/>
        </w:rPr>
        <w:t>.</w:t>
      </w:r>
    </w:p>
    <w:p w14:paraId="4BEF4AD9" w14:textId="153EF643" w:rsidR="00134A8B" w:rsidRPr="00134A8B" w:rsidRDefault="00134A8B" w:rsidP="00134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34A8B">
        <w:rPr>
          <w:rFonts w:ascii="Times New Roman" w:hAnsi="Times New Roman" w:cs="Times New Roman"/>
          <w:sz w:val="32"/>
          <w:szCs w:val="32"/>
        </w:rPr>
        <w:t>Click Actions &gt; Modify auto-assign IP settings.</w:t>
      </w:r>
    </w:p>
    <w:p w14:paraId="03FEB709" w14:textId="5131324D" w:rsidR="00134A8B" w:rsidRDefault="008F196A" w:rsidP="00134A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2A6CBA" wp14:editId="2C7159D8">
            <wp:simplePos x="0" y="0"/>
            <wp:positionH relativeFrom="margin">
              <wp:posOffset>-1270</wp:posOffset>
            </wp:positionH>
            <wp:positionV relativeFrom="paragraph">
              <wp:posOffset>426609</wp:posOffset>
            </wp:positionV>
            <wp:extent cx="5731510" cy="1409700"/>
            <wp:effectExtent l="0" t="0" r="2540" b="0"/>
            <wp:wrapSquare wrapText="bothSides"/>
            <wp:docPr id="707141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1656" name="Picture 707141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A8B" w:rsidRPr="00134A8B">
        <w:rPr>
          <w:rFonts w:ascii="Times New Roman" w:hAnsi="Times New Roman" w:cs="Times New Roman"/>
          <w:sz w:val="32"/>
          <w:szCs w:val="32"/>
        </w:rPr>
        <w:t>Enable Auto-assign public IPv4 address.</w:t>
      </w:r>
    </w:p>
    <w:p w14:paraId="14A2366A" w14:textId="354C74FF" w:rsidR="00134A8B" w:rsidRPr="00134A8B" w:rsidRDefault="00134A8B" w:rsidP="008F196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5EFB71B" w14:textId="51EB7973" w:rsidR="00134A8B" w:rsidRDefault="008F196A" w:rsidP="008F1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Launch Ec2 Instance Both Subnets Connect Via Bastion Host.</w:t>
      </w:r>
    </w:p>
    <w:p w14:paraId="365593FA" w14:textId="77777777" w:rsidR="008F196A" w:rsidRDefault="008F196A" w:rsidP="008F19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09BED" w14:textId="441352DB" w:rsidR="008F196A" w:rsidRDefault="008F196A" w:rsidP="008F19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F196A">
        <w:rPr>
          <w:rFonts w:ascii="Times New Roman" w:hAnsi="Times New Roman" w:cs="Times New Roman"/>
          <w:sz w:val="32"/>
          <w:szCs w:val="32"/>
        </w:rPr>
        <w:t>Conn</w:t>
      </w:r>
      <w:r>
        <w:rPr>
          <w:rFonts w:ascii="Times New Roman" w:hAnsi="Times New Roman" w:cs="Times New Roman"/>
          <w:sz w:val="32"/>
          <w:szCs w:val="32"/>
        </w:rPr>
        <w:t>ect the Public instances via Bastion Host using Pem key.</w:t>
      </w:r>
    </w:p>
    <w:p w14:paraId="263DC211" w14:textId="29330A6F" w:rsidR="008F196A" w:rsidRDefault="008F196A" w:rsidP="008F19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the Private instances using the following Command to Jump public instances to private instances.</w:t>
      </w:r>
    </w:p>
    <w:p w14:paraId="4D703EF0" w14:textId="1021A283" w:rsidR="008F196A" w:rsidRDefault="008F196A" w:rsidP="008F1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196A">
        <w:rPr>
          <w:rFonts w:ascii="Times New Roman" w:hAnsi="Times New Roman" w:cs="Times New Roman"/>
          <w:sz w:val="32"/>
          <w:szCs w:val="32"/>
        </w:rPr>
        <w:t>Commands:</w:t>
      </w:r>
    </w:p>
    <w:p w14:paraId="6750297B" w14:textId="6B311EE7" w:rsidR="008F196A" w:rsidRDefault="008F196A" w:rsidP="008F19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Sudo vi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test.pem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ssh -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test.pem</w:t>
      </w:r>
      <w:proofErr w:type="spellEnd"/>
    </w:p>
    <w:p w14:paraId="5804B390" w14:textId="309ACD18" w:rsid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A4F2EA" wp14:editId="54DCE470">
            <wp:simplePos x="0" y="0"/>
            <wp:positionH relativeFrom="margin">
              <wp:posOffset>-152400</wp:posOffset>
            </wp:positionH>
            <wp:positionV relativeFrom="paragraph">
              <wp:posOffset>469900</wp:posOffset>
            </wp:positionV>
            <wp:extent cx="5731510" cy="3399155"/>
            <wp:effectExtent l="0" t="0" r="2540" b="0"/>
            <wp:wrapTopAndBottom/>
            <wp:docPr id="381999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9621" name="Picture 3819996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Public Bastion Host:</w:t>
      </w:r>
    </w:p>
    <w:p w14:paraId="505F2A0E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4707C10D" w14:textId="52A44828" w:rsid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Bastion Host:</w:t>
      </w:r>
    </w:p>
    <w:p w14:paraId="21E5C5A6" w14:textId="21B4AC34" w:rsidR="008F196A" w:rsidRPr="008F196A" w:rsidRDefault="00AC2B2D" w:rsidP="008F19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3F14E4" wp14:editId="2DABB5E7">
            <wp:extent cx="5730875" cy="4174435"/>
            <wp:effectExtent l="0" t="0" r="3175" b="0"/>
            <wp:docPr id="1929615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5398" name="Picture 19296153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53" cy="42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DEAE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29BED33B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3A86C467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552D24DB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52EF3428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4070D799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p w14:paraId="1198846E" w14:textId="77777777" w:rsidR="008F196A" w:rsidRPr="008F196A" w:rsidRDefault="008F196A" w:rsidP="008F196A">
      <w:pPr>
        <w:rPr>
          <w:rFonts w:ascii="Times New Roman" w:hAnsi="Times New Roman" w:cs="Times New Roman"/>
          <w:sz w:val="32"/>
          <w:szCs w:val="32"/>
        </w:rPr>
      </w:pPr>
    </w:p>
    <w:sectPr w:rsidR="008F196A" w:rsidRPr="008F196A" w:rsidSect="0010640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8AE7C" w14:textId="77777777" w:rsidR="00135CC7" w:rsidRDefault="00135CC7" w:rsidP="008026C3">
      <w:pPr>
        <w:spacing w:after="0" w:line="240" w:lineRule="auto"/>
      </w:pPr>
      <w:r>
        <w:separator/>
      </w:r>
    </w:p>
  </w:endnote>
  <w:endnote w:type="continuationSeparator" w:id="0">
    <w:p w14:paraId="704A979A" w14:textId="77777777" w:rsidR="00135CC7" w:rsidRDefault="00135CC7" w:rsidP="0080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D052" w14:textId="77777777" w:rsidR="00135CC7" w:rsidRDefault="00135CC7" w:rsidP="008026C3">
      <w:pPr>
        <w:spacing w:after="0" w:line="240" w:lineRule="auto"/>
      </w:pPr>
      <w:r>
        <w:separator/>
      </w:r>
    </w:p>
  </w:footnote>
  <w:footnote w:type="continuationSeparator" w:id="0">
    <w:p w14:paraId="34526B15" w14:textId="77777777" w:rsidR="00135CC7" w:rsidRDefault="00135CC7" w:rsidP="0080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ABD0C" w14:textId="325EDAD6" w:rsidR="008026C3" w:rsidRDefault="008026C3" w:rsidP="008026C3">
    <w:pPr>
      <w:pStyle w:val="Header"/>
      <w:jc w:val="right"/>
    </w:pPr>
    <w:hyperlink r:id="rId1" w:history="1">
      <w:r w:rsidRPr="008026C3">
        <w:rPr>
          <w:rStyle w:val="Hyperlink"/>
        </w:rPr>
        <w:t>linkedin.com/in/sivabalaji-t-3425b024a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273"/>
    <w:multiLevelType w:val="hybridMultilevel"/>
    <w:tmpl w:val="96C44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1864"/>
    <w:multiLevelType w:val="hybridMultilevel"/>
    <w:tmpl w:val="D1EE12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CA4597"/>
    <w:multiLevelType w:val="hybridMultilevel"/>
    <w:tmpl w:val="CFBAA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3FFB"/>
    <w:multiLevelType w:val="hybridMultilevel"/>
    <w:tmpl w:val="98963A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951BB"/>
    <w:multiLevelType w:val="hybridMultilevel"/>
    <w:tmpl w:val="7464B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B2C3D"/>
    <w:multiLevelType w:val="hybridMultilevel"/>
    <w:tmpl w:val="CA2A5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3D2B"/>
    <w:multiLevelType w:val="hybridMultilevel"/>
    <w:tmpl w:val="D0805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7845B0"/>
    <w:multiLevelType w:val="hybridMultilevel"/>
    <w:tmpl w:val="9BD83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65599"/>
    <w:multiLevelType w:val="hybridMultilevel"/>
    <w:tmpl w:val="45DC76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1C2BEE"/>
    <w:multiLevelType w:val="hybridMultilevel"/>
    <w:tmpl w:val="6776A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B96FC5"/>
    <w:multiLevelType w:val="hybridMultilevel"/>
    <w:tmpl w:val="2D3E2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EA3F3B"/>
    <w:multiLevelType w:val="hybridMultilevel"/>
    <w:tmpl w:val="DCC89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956DD"/>
    <w:multiLevelType w:val="hybridMultilevel"/>
    <w:tmpl w:val="E660A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225D2C"/>
    <w:multiLevelType w:val="hybridMultilevel"/>
    <w:tmpl w:val="5A9A3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2D684D"/>
    <w:multiLevelType w:val="hybridMultilevel"/>
    <w:tmpl w:val="3C7A98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764896">
    <w:abstractNumId w:val="11"/>
  </w:num>
  <w:num w:numId="2" w16cid:durableId="1418672489">
    <w:abstractNumId w:val="2"/>
  </w:num>
  <w:num w:numId="3" w16cid:durableId="914046093">
    <w:abstractNumId w:val="3"/>
  </w:num>
  <w:num w:numId="4" w16cid:durableId="753282796">
    <w:abstractNumId w:val="8"/>
  </w:num>
  <w:num w:numId="5" w16cid:durableId="824861414">
    <w:abstractNumId w:val="12"/>
  </w:num>
  <w:num w:numId="6" w16cid:durableId="2088533385">
    <w:abstractNumId w:val="6"/>
  </w:num>
  <w:num w:numId="7" w16cid:durableId="677924356">
    <w:abstractNumId w:val="7"/>
  </w:num>
  <w:num w:numId="8" w16cid:durableId="261189342">
    <w:abstractNumId w:val="0"/>
  </w:num>
  <w:num w:numId="9" w16cid:durableId="1826050608">
    <w:abstractNumId w:val="9"/>
  </w:num>
  <w:num w:numId="10" w16cid:durableId="1113596090">
    <w:abstractNumId w:val="5"/>
  </w:num>
  <w:num w:numId="11" w16cid:durableId="1862010285">
    <w:abstractNumId w:val="13"/>
  </w:num>
  <w:num w:numId="12" w16cid:durableId="2066366605">
    <w:abstractNumId w:val="1"/>
  </w:num>
  <w:num w:numId="13" w16cid:durableId="1734935009">
    <w:abstractNumId w:val="10"/>
  </w:num>
  <w:num w:numId="14" w16cid:durableId="628316767">
    <w:abstractNumId w:val="4"/>
  </w:num>
  <w:num w:numId="15" w16cid:durableId="2719849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05"/>
    <w:rsid w:val="00106405"/>
    <w:rsid w:val="00134A8B"/>
    <w:rsid w:val="00135CC7"/>
    <w:rsid w:val="00150B03"/>
    <w:rsid w:val="00506AF9"/>
    <w:rsid w:val="008026C3"/>
    <w:rsid w:val="008F196A"/>
    <w:rsid w:val="00AC2B2D"/>
    <w:rsid w:val="00BF48BD"/>
    <w:rsid w:val="00C21C60"/>
    <w:rsid w:val="00C4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CF1D"/>
  <w15:chartTrackingRefBased/>
  <w15:docId w15:val="{5C0D375F-5CAC-4782-8E53-3839D25C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4A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C3"/>
  </w:style>
  <w:style w:type="paragraph" w:styleId="Footer">
    <w:name w:val="footer"/>
    <w:basedOn w:val="Normal"/>
    <w:link w:val="FooterChar"/>
    <w:uiPriority w:val="99"/>
    <w:unhideWhenUsed/>
    <w:rsid w:val="0080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C3"/>
  </w:style>
  <w:style w:type="character" w:styleId="Hyperlink">
    <w:name w:val="Hyperlink"/>
    <w:basedOn w:val="DefaultParagraphFont"/>
    <w:uiPriority w:val="99"/>
    <w:unhideWhenUsed/>
    <w:rsid w:val="00802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balaji-t-3425b0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SIVABALAJI T</dc:creator>
  <cp:keywords/>
  <dc:description/>
  <cp:lastModifiedBy>SIVABALAJI T</cp:lastModifiedBy>
  <cp:revision>2</cp:revision>
  <dcterms:created xsi:type="dcterms:W3CDTF">2024-12-18T09:28:00Z</dcterms:created>
  <dcterms:modified xsi:type="dcterms:W3CDTF">2024-12-18T12:55:00Z</dcterms:modified>
</cp:coreProperties>
</file>