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08F9" w:rsidRDefault="00596AFB" w:rsidP="00C208F9">
      <w:pPr>
        <w:pStyle w:val="1"/>
      </w:pPr>
      <w:r>
        <w:t>日落：起源剧情流程说明书</w:t>
      </w:r>
    </w:p>
    <w:p w:rsidR="00596AFB" w:rsidRDefault="00823691" w:rsidP="00823691">
      <w:pPr>
        <w:pStyle w:val="2"/>
        <w:numPr>
          <w:ilvl w:val="0"/>
          <w:numId w:val="1"/>
        </w:numPr>
      </w:pPr>
      <w:r>
        <w:t>前言</w:t>
      </w:r>
    </w:p>
    <w:p w:rsidR="00823691" w:rsidRDefault="00823691" w:rsidP="00823691">
      <w:r>
        <w:t>剧情流程是制作游戏的</w:t>
      </w:r>
      <w:r w:rsidR="00D511C2">
        <w:t>主干，通过剧情和流程可以明确游戏制作过程，故此先敲定游戏流程。</w:t>
      </w:r>
    </w:p>
    <w:p w:rsidR="00D511C2" w:rsidRDefault="00565A2C" w:rsidP="00D511C2">
      <w:pPr>
        <w:pStyle w:val="2"/>
        <w:numPr>
          <w:ilvl w:val="0"/>
          <w:numId w:val="1"/>
        </w:numPr>
      </w:pPr>
      <w:r>
        <w:t>游戏风格</w:t>
      </w:r>
    </w:p>
    <w:p w:rsidR="00565A2C" w:rsidRDefault="00565A2C" w:rsidP="00565A2C">
      <w:r>
        <w:t>由游戏名可知，我们要做一款类似</w:t>
      </w:r>
      <w:r w:rsidR="000E6DA7">
        <w:t>巫师三</w:t>
      </w:r>
      <w:r w:rsidR="00E52E71">
        <w:t>（详见b站，</w:t>
      </w:r>
      <w:proofErr w:type="spellStart"/>
      <w:r w:rsidR="00E52E71">
        <w:t>bv</w:t>
      </w:r>
      <w:proofErr w:type="spellEnd"/>
      <w:r w:rsidR="00E52E71">
        <w:t>号：BV1Ro4y1A7Jv）</w:t>
      </w:r>
      <w:r w:rsidR="004E5ECE">
        <w:t>的游戏。这种风格的特点是剧情偏黑暗，NPC大多固执愚昧，而时代背景是</w:t>
      </w:r>
      <w:r w:rsidR="00F97BF7">
        <w:t>宗教或是巫术盛行，主角要中立而善良，并且充满责任心，</w:t>
      </w:r>
      <w:r w:rsidR="0080074F">
        <w:t>在各个狡猾的大人物的棋盘上总是那个掀桌子的角色。</w:t>
      </w:r>
    </w:p>
    <w:p w:rsidR="0080074F" w:rsidRDefault="00DD27B1" w:rsidP="00DD27B1">
      <w:pPr>
        <w:pStyle w:val="2"/>
        <w:numPr>
          <w:ilvl w:val="0"/>
          <w:numId w:val="1"/>
        </w:numPr>
      </w:pPr>
      <w:r>
        <w:t>游戏剧情大概</w:t>
      </w:r>
    </w:p>
    <w:p w:rsidR="00DD27B1" w:rsidRDefault="00DD27B1" w:rsidP="00DD27B1">
      <w:r>
        <w:t>剧情上，主角（名字</w:t>
      </w:r>
      <w:r w:rsidR="00C97299">
        <w:t>征集中）</w:t>
      </w:r>
      <w:r w:rsidR="00F62950">
        <w:t>其实是一个曾经辉煌一时的高手的徒弟，但是高手后来因为道德危机被武林取缔了。时代背景是</w:t>
      </w:r>
      <w:r w:rsidR="00846086">
        <w:t>黑暗的武侠时代，人们恐惧并依赖着天生拥有武功才能的人，会武功的人被称为“</w:t>
      </w:r>
      <w:r w:rsidR="006813D2">
        <w:t>突及其</w:t>
      </w:r>
      <w:r w:rsidR="00846086">
        <w:t>”</w:t>
      </w:r>
      <w:r w:rsidR="006813D2">
        <w:t>，是藏语里的“谢谢”，因为武功最早是从</w:t>
      </w:r>
      <w:r w:rsidR="00A063DA">
        <w:t>西藏那边传过来的。玩家在游戏一开始会了解到自己所在的</w:t>
      </w:r>
      <w:r w:rsidR="0051703F">
        <w:t>村子所倚仗的“帮派”没落了，而没有帮派保护的村子是很危险的，</w:t>
      </w:r>
      <w:r w:rsidR="003A5681">
        <w:t>随时都有可能被隔壁的村子袭击，抑或被别的帮派侵占。主角尝试加入帮派并扛起大旗，</w:t>
      </w:r>
      <w:r w:rsidR="00446EA8">
        <w:t>在一番努力之后进入了帮派。不久后果然有敌人来犯，在战斗中主角因为缺乏经验而被偷袭，再次醒来时</w:t>
      </w:r>
      <w:r w:rsidR="003F4D79">
        <w:t>在一个峡谷里。。。第一部剧情就此结束。</w:t>
      </w:r>
    </w:p>
    <w:p w:rsidR="003F4D79" w:rsidRDefault="003F4D79" w:rsidP="00DD27B1">
      <w:r>
        <w:t>而这部游戏所要讲的，就是主角不断了解村子里的事情，并让玩家不断发</w:t>
      </w:r>
      <w:r w:rsidR="005F6DF8">
        <w:t>掘主角的身世，这个世界的事实的过程。</w:t>
      </w:r>
    </w:p>
    <w:p w:rsidR="005F6DF8" w:rsidRDefault="005F6DF8" w:rsidP="005F6DF8">
      <w:pPr>
        <w:pStyle w:val="2"/>
        <w:numPr>
          <w:ilvl w:val="0"/>
          <w:numId w:val="1"/>
        </w:numPr>
      </w:pPr>
      <w:r>
        <w:t>游戏进程控制</w:t>
      </w:r>
    </w:p>
    <w:p w:rsidR="005F6DF8" w:rsidRDefault="005F6DF8" w:rsidP="005F6DF8">
      <w:r>
        <w:t>这是一个比较麻烦的过程，我</w:t>
      </w:r>
      <w:r w:rsidR="005B54A0">
        <w:t>先树立一个原则：线性叙事。就是故事中只有一条线，全程只允许玩家</w:t>
      </w:r>
      <w:r w:rsidR="008B1AC9">
        <w:t>选择单线的剧情，这就要保证自由度的情况下限制玩家的自由发挥，比如说不能提前完成一些任务，</w:t>
      </w:r>
      <w:r w:rsidR="00CE0F1B">
        <w:t>必须有某些能力或等级才允许继续进行任务等。</w:t>
      </w:r>
    </w:p>
    <w:p w:rsidR="00CE0F1B" w:rsidRDefault="00CE0F1B" w:rsidP="005F6DF8"/>
    <w:p w:rsidR="00CE0F1B" w:rsidRDefault="00CE0F1B" w:rsidP="005F6DF8">
      <w:r>
        <w:t>我先尝试树立一个进程，之后通过</w:t>
      </w:r>
      <w:r w:rsidR="001F7C25">
        <w:t>讨论完善。</w:t>
      </w:r>
    </w:p>
    <w:p w:rsidR="003B2BF2" w:rsidRPr="005F6DF8" w:rsidRDefault="001F7C25" w:rsidP="005F6DF8">
      <w:r>
        <w:t>玩家初始可以探索村子并和所有人对话，尽可能地</w:t>
      </w:r>
      <w:r w:rsidR="003B286D">
        <w:t>探索过之后会触发剧情（参照生化危机4，生化危机8的耐久设定）</w:t>
      </w:r>
      <w:r w:rsidR="0038279C">
        <w:t>之后通过村子里各种任务设定常规过剧情，然后最后玩家</w:t>
      </w:r>
      <w:r w:rsidR="00F22686">
        <w:t>完成某一组特定任务进入最终剧情并完结</w:t>
      </w:r>
    </w:p>
    <w:sectPr w:rsidR="003B2BF2" w:rsidRPr="005F6D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宋体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F16A7A"/>
    <w:multiLevelType w:val="hybridMultilevel"/>
    <w:tmpl w:val="B4A802C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88583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8F9"/>
    <w:rsid w:val="000E6DA7"/>
    <w:rsid w:val="001F7C25"/>
    <w:rsid w:val="00291F37"/>
    <w:rsid w:val="0038279C"/>
    <w:rsid w:val="003A5681"/>
    <w:rsid w:val="003B286D"/>
    <w:rsid w:val="003B2BF2"/>
    <w:rsid w:val="003F4D79"/>
    <w:rsid w:val="00446EA8"/>
    <w:rsid w:val="004E5ECE"/>
    <w:rsid w:val="0051703F"/>
    <w:rsid w:val="00565A2C"/>
    <w:rsid w:val="00596AFB"/>
    <w:rsid w:val="005B54A0"/>
    <w:rsid w:val="005F6DF8"/>
    <w:rsid w:val="006813D2"/>
    <w:rsid w:val="0080074F"/>
    <w:rsid w:val="00823691"/>
    <w:rsid w:val="00846086"/>
    <w:rsid w:val="008B1AC9"/>
    <w:rsid w:val="00A063DA"/>
    <w:rsid w:val="00B37210"/>
    <w:rsid w:val="00C208F9"/>
    <w:rsid w:val="00C97299"/>
    <w:rsid w:val="00CE0F1B"/>
    <w:rsid w:val="00D511C2"/>
    <w:rsid w:val="00DD27B1"/>
    <w:rsid w:val="00E52E71"/>
    <w:rsid w:val="00F22686"/>
    <w:rsid w:val="00F62950"/>
    <w:rsid w:val="00F9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A77DE81-AB86-9D4D-A07D-B519B485F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208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236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208F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2369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雀 云</dc:creator>
  <cp:keywords/>
  <dc:description/>
  <cp:lastModifiedBy>雀 云</cp:lastModifiedBy>
  <cp:revision>2</cp:revision>
  <dcterms:created xsi:type="dcterms:W3CDTF">2024-03-22T04:19:00Z</dcterms:created>
  <dcterms:modified xsi:type="dcterms:W3CDTF">2024-03-22T04:19:00Z</dcterms:modified>
</cp:coreProperties>
</file>