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A6" w:rsidRPr="003B5DA6" w:rsidRDefault="003B5DA6" w:rsidP="003B5DA6">
      <w:pPr>
        <w:shd w:val="clear" w:color="auto" w:fill="00B0F0"/>
        <w:jc w:val="center"/>
        <w:rPr>
          <w:b/>
          <w:color w:val="FFFFFF" w:themeColor="background1"/>
          <w:sz w:val="32"/>
        </w:rPr>
      </w:pPr>
      <w:bookmarkStart w:id="0" w:name="_GoBack"/>
      <w:bookmarkEnd w:id="0"/>
      <w:r w:rsidRPr="003B5DA6">
        <w:rPr>
          <w:b/>
          <w:color w:val="FFFFFF" w:themeColor="background1"/>
          <w:sz w:val="32"/>
        </w:rPr>
        <w:t>EJERCICIOS SQL</w:t>
      </w:r>
    </w:p>
    <w:p w:rsidR="0018713B" w:rsidRPr="00624CE3" w:rsidRDefault="00624CE3" w:rsidP="00624CE3">
      <w:pPr>
        <w:jc w:val="both"/>
        <w:rPr>
          <w:sz w:val="28"/>
        </w:rPr>
      </w:pPr>
      <w:r w:rsidRPr="00624CE3">
        <w:rPr>
          <w:sz w:val="28"/>
        </w:rPr>
        <w:t>Dada la base de datos de fabricantes y productos que se adjunta, realiza los siguientes ejercicios.</w:t>
      </w:r>
      <w:r w:rsidR="003B5DA6">
        <w:rPr>
          <w:sz w:val="28"/>
        </w:rPr>
        <w:t xml:space="preserve"> Resuelve después todas las consultas que propongas.</w:t>
      </w:r>
    </w:p>
    <w:p w:rsidR="00624CE3" w:rsidRPr="00624CE3" w:rsidRDefault="00624CE3" w:rsidP="00624CE3">
      <w:pPr>
        <w:jc w:val="both"/>
        <w:rPr>
          <w:sz w:val="28"/>
        </w:rPr>
      </w:pPr>
    </w:p>
    <w:p w:rsidR="00624CE3" w:rsidRPr="0027763B" w:rsidRDefault="00624CE3" w:rsidP="0027763B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27763B">
        <w:rPr>
          <w:sz w:val="28"/>
        </w:rPr>
        <w:t>Plantea una consulta en la que sea necesario utilizar una expresión que incluya operadores relacionales (&gt;</w:t>
      </w:r>
      <w:proofErr w:type="gramStart"/>
      <w:r w:rsidRPr="0027763B">
        <w:rPr>
          <w:sz w:val="28"/>
        </w:rPr>
        <w:t>,&lt;</w:t>
      </w:r>
      <w:proofErr w:type="gramEnd"/>
      <w:r w:rsidRPr="0027763B">
        <w:rPr>
          <w:sz w:val="28"/>
        </w:rPr>
        <w:t>,&gt;=,&lt;=…)  y lógicos (AND, OR, NOT).</w:t>
      </w:r>
    </w:p>
    <w:p w:rsidR="00624CE3" w:rsidRPr="0027763B" w:rsidRDefault="003B5DA6" w:rsidP="0027763B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Propón</w:t>
      </w:r>
      <w:r w:rsidR="00624CE3" w:rsidRPr="0027763B">
        <w:rPr>
          <w:sz w:val="28"/>
        </w:rPr>
        <w:t xml:space="preserve"> una consulta en la que haya que uti</w:t>
      </w:r>
      <w:r>
        <w:rPr>
          <w:sz w:val="28"/>
        </w:rPr>
        <w:t>lizar el operador BETWEEN y</w:t>
      </w:r>
      <w:r w:rsidR="00624CE3" w:rsidRPr="0027763B">
        <w:rPr>
          <w:sz w:val="28"/>
        </w:rPr>
        <w:t xml:space="preserve"> operadores lógicos.</w:t>
      </w:r>
    </w:p>
    <w:p w:rsidR="00624CE3" w:rsidRPr="0027763B" w:rsidRDefault="003B5DA6" w:rsidP="0027763B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Diseña</w:t>
      </w:r>
      <w:r w:rsidR="00624CE3" w:rsidRPr="0027763B">
        <w:rPr>
          <w:sz w:val="28"/>
        </w:rPr>
        <w:t xml:space="preserve"> una consulta que incluya una subconsulta que devuelva una sola fila.</w:t>
      </w:r>
    </w:p>
    <w:p w:rsidR="00624CE3" w:rsidRDefault="00624CE3" w:rsidP="0027763B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27763B">
        <w:rPr>
          <w:sz w:val="28"/>
        </w:rPr>
        <w:t>Plantea una consulta que en la que haya que hacer una agrupación y también sea necesario incluir la cláusula HAVING.</w:t>
      </w:r>
    </w:p>
    <w:p w:rsidR="003B5DA6" w:rsidRPr="0027763B" w:rsidRDefault="003B5DA6" w:rsidP="0027763B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Propón una consulta que incluya una subconsulta que devuelva varias filas.</w:t>
      </w:r>
    </w:p>
    <w:p w:rsidR="00624CE3" w:rsidRDefault="00624CE3"/>
    <w:p w:rsidR="00624CE3" w:rsidRDefault="00624CE3">
      <w:r>
        <w:t xml:space="preserve"> </w:t>
      </w:r>
    </w:p>
    <w:sectPr w:rsidR="0062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D1E"/>
    <w:multiLevelType w:val="hybridMultilevel"/>
    <w:tmpl w:val="B3425D86"/>
    <w:lvl w:ilvl="0" w:tplc="6722FBE6">
      <w:start w:val="1"/>
      <w:numFmt w:val="decimal"/>
      <w:lvlText w:val="EJERCICIO %1."/>
      <w:lvlJc w:val="left"/>
      <w:pPr>
        <w:ind w:left="720" w:hanging="360"/>
      </w:pPr>
      <w:rPr>
        <w:rFonts w:hint="default"/>
        <w:b/>
        <w:i w:val="0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C0404"/>
    <w:multiLevelType w:val="multilevel"/>
    <w:tmpl w:val="D52463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5"/>
    <w:rsid w:val="0018713B"/>
    <w:rsid w:val="0027763B"/>
    <w:rsid w:val="003B5DA6"/>
    <w:rsid w:val="005B6E70"/>
    <w:rsid w:val="00624CE3"/>
    <w:rsid w:val="00672BD5"/>
    <w:rsid w:val="0086589F"/>
    <w:rsid w:val="00A63D63"/>
    <w:rsid w:val="00F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paragraph" w:styleId="Prrafodelista">
    <w:name w:val="List Paragraph"/>
    <w:basedOn w:val="Normal"/>
    <w:uiPriority w:val="34"/>
    <w:qFormat/>
    <w:rsid w:val="00277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paragraph" w:styleId="Prrafodelista">
    <w:name w:val="List Paragraph"/>
    <w:basedOn w:val="Normal"/>
    <w:uiPriority w:val="34"/>
    <w:qFormat/>
    <w:rsid w:val="0027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</cp:revision>
  <dcterms:created xsi:type="dcterms:W3CDTF">2020-11-10T21:41:00Z</dcterms:created>
  <dcterms:modified xsi:type="dcterms:W3CDTF">2020-11-10T21:41:00Z</dcterms:modified>
</cp:coreProperties>
</file>