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E0" w:rsidRDefault="007459EA">
      <w:pPr>
        <w:rPr>
          <w:b/>
          <w:sz w:val="72"/>
          <w:szCs w:val="72"/>
        </w:rPr>
      </w:pPr>
      <w:r w:rsidRPr="007459EA">
        <w:rPr>
          <w:b/>
          <w:sz w:val="72"/>
          <w:szCs w:val="72"/>
        </w:rPr>
        <w:t>Links</w:t>
      </w:r>
    </w:p>
    <w:p w:rsidR="007459EA" w:rsidRPr="007459EA" w:rsidRDefault="007459EA">
      <w:pPr>
        <w:rPr>
          <w:sz w:val="24"/>
          <w:szCs w:val="24"/>
        </w:rPr>
      </w:pPr>
      <w:r w:rsidRPr="007459EA">
        <w:rPr>
          <w:sz w:val="24"/>
          <w:szCs w:val="24"/>
        </w:rPr>
        <w:t>https://github.com/SjaakNijland/funzige</w:t>
      </w:r>
      <w:bookmarkStart w:id="0" w:name="_GoBack"/>
      <w:bookmarkEnd w:id="0"/>
    </w:p>
    <w:sectPr w:rsidR="007459EA" w:rsidRPr="00745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EA"/>
    <w:rsid w:val="000A55D2"/>
    <w:rsid w:val="0013295B"/>
    <w:rsid w:val="00174C0F"/>
    <w:rsid w:val="00250EB8"/>
    <w:rsid w:val="005A4D7F"/>
    <w:rsid w:val="007023BF"/>
    <w:rsid w:val="00720BFD"/>
    <w:rsid w:val="007459EA"/>
    <w:rsid w:val="0080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6691F"/>
  <w15:chartTrackingRefBased/>
  <w15:docId w15:val="{1B7CDB05-0C55-4AAD-95AA-9BF53EB9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Sjaak Nijland</dc:creator>
  <cp:keywords/>
  <dc:description/>
  <cp:lastModifiedBy>Sjaak Nijland</cp:lastModifiedBy>
  <cp:revision>1</cp:revision>
  <dcterms:created xsi:type="dcterms:W3CDTF">2017-09-18T09:27:00Z</dcterms:created>
  <dcterms:modified xsi:type="dcterms:W3CDTF">2017-09-18T09:28:00Z</dcterms:modified>
</cp:coreProperties>
</file>