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8B1F" w14:textId="4726FFF1" w:rsidR="00100363" w:rsidRDefault="0035444E">
      <w:pPr>
        <w:rPr>
          <w:sz w:val="18"/>
          <w:szCs w:val="18"/>
        </w:rPr>
      </w:pPr>
      <w:r w:rsidRPr="0035444E">
        <w:rPr>
          <w:sz w:val="18"/>
          <w:szCs w:val="18"/>
        </w:rPr>
        <w:t>Exercice 1 Ecrire un algorithme qui : Affiche systématiquement chaque touche que l'utilisateur frappe jusqu'à ce que la touche 'q' soit entrée ('q' correspond à QUITTER).</w:t>
      </w:r>
    </w:p>
    <w:p w14:paraId="3E359200" w14:textId="282ECE7C" w:rsidR="0035444E" w:rsidRDefault="0035444E">
      <w:pPr>
        <w:rPr>
          <w:sz w:val="18"/>
          <w:szCs w:val="18"/>
        </w:rPr>
      </w:pPr>
    </w:p>
    <w:p w14:paraId="26B445A3" w14:textId="77777777" w:rsidR="0035444E" w:rsidRPr="0035444E" w:rsidRDefault="0035444E">
      <w:pPr>
        <w:rPr>
          <w:sz w:val="18"/>
          <w:szCs w:val="18"/>
        </w:rPr>
      </w:pPr>
    </w:p>
    <w:sectPr w:rsidR="0035444E" w:rsidRPr="00354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A3"/>
    <w:rsid w:val="00057EA3"/>
    <w:rsid w:val="00100363"/>
    <w:rsid w:val="0035444E"/>
    <w:rsid w:val="009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1615"/>
  <w15:chartTrackingRefBased/>
  <w15:docId w15:val="{20CB03F7-5C48-4690-9A62-32AC3039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Baron</dc:creator>
  <cp:keywords/>
  <dc:description/>
  <cp:lastModifiedBy>Loic Baron</cp:lastModifiedBy>
  <cp:revision>2</cp:revision>
  <dcterms:created xsi:type="dcterms:W3CDTF">2020-10-23T13:44:00Z</dcterms:created>
  <dcterms:modified xsi:type="dcterms:W3CDTF">2020-10-23T14:15:00Z</dcterms:modified>
</cp:coreProperties>
</file>