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54C5" w14:textId="77777777" w:rsidR="00F14FF6" w:rsidRDefault="00000000">
      <w:pPr>
        <w:spacing w:after="200"/>
        <w:jc w:val="center"/>
      </w:pPr>
      <w:r>
        <w:rPr>
          <w:b/>
          <w:bCs/>
          <w:sz w:val="28"/>
          <w:szCs w:val="28"/>
        </w:rPr>
        <w:t>Minutes Of Meeting</w:t>
      </w:r>
    </w:p>
    <w:p w14:paraId="20DA54C6" w14:textId="77777777" w:rsidR="00F14FF6" w:rsidRDefault="00000000">
      <w:pPr>
        <w:spacing w:after="120"/>
      </w:pPr>
      <w:r>
        <w:rPr>
          <w:b/>
          <w:bCs/>
        </w:rPr>
        <w:t xml:space="preserve">Project: </w:t>
      </w:r>
      <w:r>
        <w:t>White-Label Healthcare Integration Test harness</w:t>
      </w:r>
    </w:p>
    <w:p w14:paraId="20DA54C7" w14:textId="77777777" w:rsidR="00F14FF6" w:rsidRDefault="00000000">
      <w:pPr>
        <w:spacing w:after="120"/>
      </w:pPr>
      <w:r>
        <w:rPr>
          <w:b/>
          <w:bCs/>
        </w:rPr>
        <w:t xml:space="preserve">Meeting Type: </w:t>
      </w:r>
      <w:r>
        <w:t>Project Discussion and Team Workshop</w:t>
      </w:r>
    </w:p>
    <w:p w14:paraId="20DA54C8" w14:textId="77777777" w:rsidR="00F14FF6" w:rsidRDefault="00000000">
      <w:pPr>
        <w:spacing w:after="120"/>
      </w:pPr>
      <w:r>
        <w:rPr>
          <w:b/>
          <w:bCs/>
        </w:rPr>
        <w:t xml:space="preserve">Date: </w:t>
      </w:r>
      <w:r>
        <w:t>17Aug2026</w:t>
      </w:r>
    </w:p>
    <w:p w14:paraId="20DA54C9" w14:textId="77777777" w:rsidR="00F14FF6" w:rsidRDefault="00000000">
      <w:pPr>
        <w:spacing w:after="120"/>
      </w:pPr>
      <w:r>
        <w:rPr>
          <w:b/>
          <w:bCs/>
        </w:rPr>
        <w:t xml:space="preserve">Duration: </w:t>
      </w:r>
      <w:r>
        <w:t>Approximately 45min</w:t>
      </w:r>
    </w:p>
    <w:p w14:paraId="20DA54CA" w14:textId="77777777" w:rsidR="00F14FF6" w:rsidRDefault="00000000">
      <w:pPr>
        <w:spacing w:after="120"/>
      </w:pPr>
      <w:r>
        <w:rPr>
          <w:b/>
          <w:bCs/>
        </w:rPr>
        <w:t>Attendees:</w:t>
      </w:r>
    </w:p>
    <w:p w14:paraId="20DA54CB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Project Supervisor- Md Ashraf Uddin</w:t>
      </w:r>
    </w:p>
    <w:p w14:paraId="20DA54CC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Rikesh Aryal</w:t>
      </w:r>
    </w:p>
    <w:p w14:paraId="20DA54CD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Charity Gwese</w:t>
      </w:r>
    </w:p>
    <w:p w14:paraId="20DA54CE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Sonam Pelden</w:t>
      </w:r>
    </w:p>
    <w:p w14:paraId="20DA54CF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Zubair Adil Soomro</w:t>
      </w:r>
    </w:p>
    <w:p w14:paraId="20DA54D0" w14:textId="77777777" w:rsidR="00F14FF6" w:rsidRDefault="00000000">
      <w:pPr>
        <w:pStyle w:val="Heading1"/>
        <w:spacing w:before="240" w:after="120"/>
      </w:pPr>
      <w:r>
        <w:t>Agenda</w:t>
      </w:r>
    </w:p>
    <w:p w14:paraId="20DA54D1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Group discussion on project understanding</w:t>
      </w:r>
    </w:p>
    <w:p w14:paraId="20DA54D2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Supervisor Q&amp;A with each team member</w:t>
      </w:r>
    </w:p>
    <w:p w14:paraId="20DA54D3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Assessment 1 report discussion and responsibility allocation</w:t>
      </w:r>
    </w:p>
    <w:p w14:paraId="20DA54D4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Jira and GitHub update</w:t>
      </w:r>
    </w:p>
    <w:p w14:paraId="20DA54D5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Mentor meeting status</w:t>
      </w:r>
    </w:p>
    <w:p w14:paraId="20DA54D6" w14:textId="77777777" w:rsidR="00F14FF6" w:rsidRDefault="00000000">
      <w:pPr>
        <w:pStyle w:val="Heading1"/>
        <w:spacing w:before="240" w:after="120"/>
      </w:pPr>
      <w:r>
        <w:t>Group Discussion — Project Understanding</w:t>
      </w:r>
    </w:p>
    <w:p w14:paraId="20DA54D7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Each team member shared their individual understanding of the project so far, covering the purpose of the test harness, the scope of the white-label integration platform, and how their assigned role contributes to the overall solution.</w:t>
      </w:r>
    </w:p>
    <w:p w14:paraId="20DA54D8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The discussion helped confirm that all team members held a consistent and aligned understanding of the project objectives, scope, and terminology (FHIR, SNOMED CT-AU, ICD-10-AM, MBS, synthetic data).</w:t>
      </w:r>
    </w:p>
    <w:p w14:paraId="20DA54D9" w14:textId="77777777" w:rsidR="00F14FF6" w:rsidRDefault="00000000">
      <w:pPr>
        <w:pStyle w:val="Heading1"/>
        <w:spacing w:before="240" w:after="120"/>
      </w:pPr>
      <w:r>
        <w:t>Supervisor Q&amp;A</w:t>
      </w:r>
    </w:p>
    <w:p w14:paraId="20DA54DA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The Project Supervisor individually asked each team member about their understanding of the project and their assigned role.</w:t>
      </w:r>
    </w:p>
    <w:p w14:paraId="20DA54DB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The Supervisor also asked how the team communicates with one another, including the tools and cadence used for coordination.</w:t>
      </w:r>
    </w:p>
    <w:p w14:paraId="20DA54DC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The team confirmed regular communication through weekly meetings, Jira task tracking, and GitHub collaboration.</w:t>
      </w:r>
    </w:p>
    <w:p w14:paraId="20DA54DD" w14:textId="77777777" w:rsidR="00F14FF6" w:rsidRDefault="00000000">
      <w:pPr>
        <w:pStyle w:val="Heading1"/>
        <w:spacing w:before="240" w:after="120"/>
      </w:pPr>
      <w:r>
        <w:t>Assessment 1 Report</w:t>
      </w:r>
    </w:p>
    <w:p w14:paraId="20DA54DE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The team discussed the structure and content requirements of the Assessment 1 report.</w:t>
      </w:r>
    </w:p>
    <w:p w14:paraId="20DA54DF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Responsibility for each section of the report was allocated among team members based on their assigned roles.</w:t>
      </w:r>
    </w:p>
    <w:p w14:paraId="20DA54E0" w14:textId="77777777" w:rsidR="00F14FF6" w:rsidRDefault="00000000">
      <w:pPr>
        <w:pStyle w:val="Heading1"/>
        <w:spacing w:before="240" w:after="120"/>
      </w:pPr>
      <w:r>
        <w:t>Jira and GitHub Update</w:t>
      </w:r>
    </w:p>
    <w:p w14:paraId="20DA54E1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The team reviewed and updated the Jira board to reflect current task status and upcoming work.</w:t>
      </w:r>
    </w:p>
    <w:p w14:paraId="20DA54E2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The GitHub repository was also updated in line with progress made since the last session.</w:t>
      </w:r>
    </w:p>
    <w:p w14:paraId="20DA54E3" w14:textId="77777777" w:rsidR="00F14FF6" w:rsidRDefault="00000000">
      <w:pPr>
        <w:pStyle w:val="Heading1"/>
        <w:spacing w:before="240" w:after="120"/>
      </w:pPr>
      <w:r>
        <w:t>Mentor Meeting Status</w:t>
      </w:r>
    </w:p>
    <w:p w14:paraId="20DA54E4" w14:textId="5278C369" w:rsidR="00F14FF6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The team did not hold the scheduled meeting with the industry mentor this week, as the team felt they had a good understanding of the project at this stage</w:t>
      </w:r>
      <w:r w:rsidR="001E1F9F">
        <w:t xml:space="preserve"> and want to focus on the assessment.</w:t>
      </w:r>
    </w:p>
    <w:p w14:paraId="20DA54E5" w14:textId="77777777" w:rsidR="00F14FF6" w:rsidRDefault="00000000">
      <w:pPr>
        <w:pStyle w:val="ListParagraph"/>
        <w:numPr>
          <w:ilvl w:val="0"/>
          <w:numId w:val="1"/>
        </w:numPr>
        <w:spacing w:after="80"/>
      </w:pPr>
      <w:r>
        <w:t>The mentor meeting has been pushed to the following week.</w:t>
      </w:r>
    </w:p>
    <w:p w14:paraId="20DA54E6" w14:textId="77777777" w:rsidR="00F14FF6" w:rsidRDefault="00000000">
      <w:pPr>
        <w:pStyle w:val="Heading1"/>
        <w:spacing w:before="240" w:after="120"/>
      </w:pPr>
      <w:r>
        <w:t>Next meeting</w:t>
      </w:r>
    </w:p>
    <w:p w14:paraId="20DA54E7" w14:textId="77777777" w:rsidR="00F14FF6" w:rsidRDefault="00000000">
      <w:pPr>
        <w:spacing w:after="120"/>
      </w:pPr>
      <w:r>
        <w:t>Weekly project progress meeting — 24 August 2026.</w:t>
      </w:r>
    </w:p>
    <w:sectPr w:rsidR="00F14F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16810"/>
    <w:multiLevelType w:val="hybridMultilevel"/>
    <w:tmpl w:val="C2F85A6A"/>
    <w:lvl w:ilvl="0" w:tplc="257C5B7A">
      <w:start w:val="1"/>
      <w:numFmt w:val="bullet"/>
      <w:lvlText w:val="●"/>
      <w:lvlJc w:val="left"/>
      <w:pPr>
        <w:ind w:left="720" w:hanging="360"/>
      </w:pPr>
    </w:lvl>
    <w:lvl w:ilvl="1" w:tplc="E4260C20">
      <w:start w:val="1"/>
      <w:numFmt w:val="bullet"/>
      <w:lvlText w:val="○"/>
      <w:lvlJc w:val="left"/>
      <w:pPr>
        <w:ind w:left="1440" w:hanging="360"/>
      </w:pPr>
    </w:lvl>
    <w:lvl w:ilvl="2" w:tplc="7388A97C">
      <w:start w:val="1"/>
      <w:numFmt w:val="bullet"/>
      <w:lvlText w:val="■"/>
      <w:lvlJc w:val="left"/>
      <w:pPr>
        <w:ind w:left="2160" w:hanging="360"/>
      </w:pPr>
    </w:lvl>
    <w:lvl w:ilvl="3" w:tplc="8A267068">
      <w:start w:val="1"/>
      <w:numFmt w:val="bullet"/>
      <w:lvlText w:val="●"/>
      <w:lvlJc w:val="left"/>
      <w:pPr>
        <w:ind w:left="2880" w:hanging="360"/>
      </w:pPr>
    </w:lvl>
    <w:lvl w:ilvl="4" w:tplc="CF92C0CA">
      <w:start w:val="1"/>
      <w:numFmt w:val="bullet"/>
      <w:lvlText w:val="○"/>
      <w:lvlJc w:val="left"/>
      <w:pPr>
        <w:ind w:left="3600" w:hanging="360"/>
      </w:pPr>
    </w:lvl>
    <w:lvl w:ilvl="5" w:tplc="8E7C954C">
      <w:start w:val="1"/>
      <w:numFmt w:val="bullet"/>
      <w:lvlText w:val="■"/>
      <w:lvlJc w:val="left"/>
      <w:pPr>
        <w:ind w:left="4320" w:hanging="360"/>
      </w:pPr>
    </w:lvl>
    <w:lvl w:ilvl="6" w:tplc="17F4649A">
      <w:start w:val="1"/>
      <w:numFmt w:val="bullet"/>
      <w:lvlText w:val="●"/>
      <w:lvlJc w:val="left"/>
      <w:pPr>
        <w:ind w:left="5040" w:hanging="360"/>
      </w:pPr>
    </w:lvl>
    <w:lvl w:ilvl="7" w:tplc="DF9CF572">
      <w:start w:val="1"/>
      <w:numFmt w:val="bullet"/>
      <w:lvlText w:val="●"/>
      <w:lvlJc w:val="left"/>
      <w:pPr>
        <w:ind w:left="5760" w:hanging="360"/>
      </w:pPr>
    </w:lvl>
    <w:lvl w:ilvl="8" w:tplc="AC3E701A">
      <w:start w:val="1"/>
      <w:numFmt w:val="bullet"/>
      <w:lvlText w:val="●"/>
      <w:lvlJc w:val="left"/>
      <w:pPr>
        <w:ind w:left="6480" w:hanging="360"/>
      </w:pPr>
    </w:lvl>
  </w:abstractNum>
  <w:num w:numId="1" w16cid:durableId="857158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FF6"/>
    <w:rsid w:val="001E1F9F"/>
    <w:rsid w:val="002D4B62"/>
    <w:rsid w:val="00F1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54C5"/>
  <w15:docId w15:val="{527DFBCE-C3C5-453B-A92C-8CA9EB4E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dz-BT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sonam pelden</cp:lastModifiedBy>
  <cp:revision>2</cp:revision>
  <dcterms:created xsi:type="dcterms:W3CDTF">2026-08-22T12:59:00Z</dcterms:created>
  <dcterms:modified xsi:type="dcterms:W3CDTF">2026-08-22T13:04:00Z</dcterms:modified>
</cp:coreProperties>
</file>